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29FAEFB4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Институт информационных технологий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7777777" w:rsidR="00D20075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  <w:lang w:val="en-US"/>
              </w:rPr>
            </w:pPr>
            <w:r>
              <w:rPr>
                <w:rFonts w:eastAsia="Calibri"/>
                <w:b/>
                <w:szCs w:val="28"/>
                <w:lang w:val="en-US"/>
              </w:rPr>
              <w:t>ОТЧЁТ ПО ПРАКТИЧЕСКИМ РАБОТАМ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Выполнил студент группы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Фомичев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Литвинов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студента)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руководителя)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BE2156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08A79D07" w14:textId="26DFA009" w:rsidR="000912F3" w:rsidRDefault="00D20075" w:rsidP="003264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0104499" w:history="1">
            <w:r w:rsidR="000912F3" w:rsidRPr="00FC02D4">
              <w:rPr>
                <w:rStyle w:val="a7"/>
                <w:noProof/>
              </w:rPr>
              <w:t>ВВЕДЕНИЕ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_Toc160104499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3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213FBD8F" w14:textId="69E9BD62" w:rsidR="000912F3" w:rsidRDefault="00000000" w:rsidP="003264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0104500" w:history="1">
            <w:r w:rsidR="000912F3" w:rsidRPr="00FC02D4">
              <w:rPr>
                <w:rStyle w:val="a7"/>
                <w:noProof/>
              </w:rPr>
              <w:t>1 ОБЩИЕ СВЕДЕНИЯ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_Toc160104500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4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2557CA47" w14:textId="252F5937" w:rsidR="000912F3" w:rsidRDefault="00000000" w:rsidP="003264A1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104501" w:history="1">
            <w:r w:rsidR="000912F3" w:rsidRPr="00FC02D4">
              <w:rPr>
                <w:rStyle w:val="a7"/>
                <w:noProof/>
              </w:rPr>
              <w:t>1.1 Список терминов и определений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_Toc160104501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4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33F7C987" w14:textId="347E31BE" w:rsidR="000912F3" w:rsidRDefault="00000000" w:rsidP="003264A1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104502" w:history="1">
            <w:r w:rsidR="000912F3" w:rsidRPr="00FC02D4">
              <w:rPr>
                <w:rStyle w:val="a7"/>
                <w:noProof/>
              </w:rPr>
              <w:t>1.2 Описание бизнес-ролей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_Toc160104502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4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43FB21AD" w14:textId="2DA88F59" w:rsidR="000912F3" w:rsidRDefault="00000000" w:rsidP="003264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0104503" w:history="1">
            <w:r w:rsidR="000912F3" w:rsidRPr="00FC02D4">
              <w:rPr>
                <w:rStyle w:val="a7"/>
                <w:noProof/>
              </w:rPr>
              <w:t>2 Требования к системе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_Toc160104503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6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1447B754" w14:textId="4507B221" w:rsidR="000912F3" w:rsidRDefault="00000000" w:rsidP="003264A1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104504" w:history="1">
            <w:r w:rsidR="000912F3" w:rsidRPr="00FC02D4">
              <w:rPr>
                <w:rStyle w:val="a7"/>
                <w:noProof/>
              </w:rPr>
              <w:t>2.1 Требования к системе в целом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_Toc160104504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6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1E50BDF3" w14:textId="4AB109DF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05" w:history="1">
            <w:r w:rsidR="000912F3" w:rsidRPr="00FC02D4">
              <w:rPr>
                <w:rStyle w:val="a7"/>
                <w:noProof/>
              </w:rPr>
              <w:t>2.1.1 Требования к структуре и функционированию системы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_Toc160104505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6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1A93E21B" w14:textId="516DB1BA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06" w:history="1">
            <w:r w:rsidR="000912F3" w:rsidRPr="00FC02D4">
              <w:rPr>
                <w:rStyle w:val="a7"/>
                <w:noProof/>
              </w:rPr>
              <w:t>2.1.2 Требования к численности и квалификации персонала системы и режиму его работы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_Toc160104506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6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3655DC95" w14:textId="5C52CEC7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07" w:history="1">
            <w:r w:rsidR="000912F3" w:rsidRPr="00FC02D4">
              <w:rPr>
                <w:rStyle w:val="a7"/>
                <w:noProof/>
              </w:rPr>
              <w:t>2.1.3 Показатели назначения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_Toc160104507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7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16FC1181" w14:textId="34BCE658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08" w:history="1">
            <w:r w:rsidR="000912F3" w:rsidRPr="00FC02D4">
              <w:rPr>
                <w:rStyle w:val="a7"/>
                <w:noProof/>
              </w:rPr>
              <w:t>2.1.4 Требования к надежности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_Toc160104508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7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5F383F61" w14:textId="09DAC123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09" w:history="1">
            <w:r w:rsidR="000912F3" w:rsidRPr="00FC02D4">
              <w:rPr>
                <w:rStyle w:val="a7"/>
                <w:noProof/>
              </w:rPr>
              <w:t>2.1.5 Требования к безопасности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_Toc160104509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8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0BE44AF3" w14:textId="412240F8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10" w:history="1">
            <w:r w:rsidR="000912F3" w:rsidRPr="00FC02D4">
              <w:rPr>
                <w:rStyle w:val="a7"/>
                <w:noProof/>
              </w:rPr>
              <w:t>2.1.6 Требования к эргономике и технической эстетике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_Toc160104510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8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501C1688" w14:textId="3E29019A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11" w:history="1">
            <w:r w:rsidR="000912F3" w:rsidRPr="00FC02D4">
              <w:rPr>
                <w:rStyle w:val="a7"/>
                <w:noProof/>
              </w:rPr>
              <w:t>2.1.7 Требования к эксплуатации, техническому обслуживанию, ремонту и хранению компонентов системы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_Toc160104511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8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60993978" w14:textId="182FAC09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12" w:history="1">
            <w:r w:rsidR="000912F3" w:rsidRPr="00FC02D4">
              <w:rPr>
                <w:rStyle w:val="a7"/>
                <w:noProof/>
              </w:rPr>
              <w:t>2.1.8 Требования к защите информации от несанкционированного доступа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_Toc160104512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8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713E972B" w14:textId="0882A497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13" w:history="1">
            <w:r w:rsidR="000912F3" w:rsidRPr="00FC02D4">
              <w:rPr>
                <w:rStyle w:val="a7"/>
                <w:noProof/>
              </w:rPr>
              <w:t>2.1.9 Требования по сохранности информации при авариях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_Toc160104513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9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093A4004" w14:textId="4E03A4C3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14" w:history="1">
            <w:r w:rsidR="000912F3" w:rsidRPr="00FC02D4">
              <w:rPr>
                <w:rStyle w:val="a7"/>
                <w:noProof/>
              </w:rPr>
              <w:t>2.1.10 Требования к защите от влияния внешних воздействий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_Toc160104514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9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1AB68271" w14:textId="38D4D128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15" w:history="1">
            <w:r w:rsidR="000912F3" w:rsidRPr="00FC02D4">
              <w:rPr>
                <w:rStyle w:val="a7"/>
                <w:noProof/>
              </w:rPr>
              <w:t>2.1.11 Требования к патентной чистоте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_Toc160104515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9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66B6EA3D" w14:textId="2B32A8B1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16" w:history="1">
            <w:r w:rsidR="000912F3" w:rsidRPr="00FC02D4">
              <w:rPr>
                <w:rStyle w:val="a7"/>
                <w:noProof/>
              </w:rPr>
              <w:t>2.1.12 Требования по стандартизации и унификации.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_Toc160104516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9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1245010D" w14:textId="14675E41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17" w:history="1">
            <w:r w:rsidR="000912F3" w:rsidRPr="00FC02D4">
              <w:rPr>
                <w:rStyle w:val="a7"/>
                <w:noProof/>
              </w:rPr>
              <w:t>2.1.13 Дополнительные требования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_Toc160104517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9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7C460FDC" w14:textId="2868F367" w:rsidR="000912F3" w:rsidRDefault="00000000" w:rsidP="003264A1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104518" w:history="1">
            <w:r w:rsidR="000912F3" w:rsidRPr="00FC02D4">
              <w:rPr>
                <w:rStyle w:val="a7"/>
                <w:noProof/>
              </w:rPr>
              <w:t>2.2 Требования к функциям (задачам), выполняемым системой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_Toc160104518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9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26DB5758" w14:textId="66E161FC" w:rsidR="000912F3" w:rsidRDefault="00000000" w:rsidP="003264A1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0104519" w:history="1">
            <w:r w:rsidR="000912F3" w:rsidRPr="00FC02D4">
              <w:rPr>
                <w:rStyle w:val="a7"/>
                <w:noProof/>
              </w:rPr>
              <w:t>2.3 Требования к видам обеспечения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_Toc160104519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10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47B29E83" w14:textId="35EFC336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20" w:history="1">
            <w:r w:rsidR="000912F3" w:rsidRPr="00FC02D4">
              <w:rPr>
                <w:rStyle w:val="a7"/>
                <w:noProof/>
              </w:rPr>
              <w:t>2.3.1 Требования к математическому обеспечению системы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_Toc160104520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10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2A77F5BC" w14:textId="7ADD8185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21" w:history="1">
            <w:r w:rsidR="000912F3" w:rsidRPr="00FC02D4">
              <w:rPr>
                <w:rStyle w:val="a7"/>
                <w:noProof/>
              </w:rPr>
              <w:t>2.3.2 Требования к информационному обеспечению системы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_Toc160104521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11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571B0796" w14:textId="2205931B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22" w:history="1">
            <w:r w:rsidR="000912F3" w:rsidRPr="00FC02D4">
              <w:rPr>
                <w:rStyle w:val="a7"/>
                <w:noProof/>
              </w:rPr>
              <w:t>2.3.3 Требования к лингвистическому обеспечению системы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_Toc160104522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11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42FEDA9C" w14:textId="2FF805D9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23" w:history="1">
            <w:r w:rsidR="000912F3" w:rsidRPr="00FC02D4">
              <w:rPr>
                <w:rStyle w:val="a7"/>
                <w:noProof/>
              </w:rPr>
              <w:t>2.3.4 Требования к программному обеспечению системы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_Toc160104523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11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461579B3" w14:textId="39D0DB0A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24" w:history="1">
            <w:r w:rsidR="000912F3" w:rsidRPr="00FC02D4">
              <w:rPr>
                <w:rStyle w:val="a7"/>
                <w:noProof/>
              </w:rPr>
              <w:t>2.3.5 Требования к техническому обеспечению системы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_Toc160104524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11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40EA9880" w14:textId="1F935075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25" w:history="1">
            <w:r w:rsidR="000912F3" w:rsidRPr="00FC02D4">
              <w:rPr>
                <w:rStyle w:val="a7"/>
                <w:noProof/>
              </w:rPr>
              <w:t>2.3.6 Требования к метрологическому обеспечению системы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_Toc160104525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11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02E9437D" w14:textId="2E8DB4CC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26" w:history="1">
            <w:r w:rsidR="000912F3" w:rsidRPr="00FC02D4">
              <w:rPr>
                <w:rStyle w:val="a7"/>
                <w:noProof/>
              </w:rPr>
              <w:t>2.3.7 Требования к организационному обеспечению системы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_Toc160104526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12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49CED5D8" w14:textId="5B2148D5" w:rsidR="000912F3" w:rsidRDefault="00000000" w:rsidP="003264A1">
          <w:pPr>
            <w:pStyle w:val="31"/>
            <w:tabs>
              <w:tab w:val="right" w:leader="dot" w:pos="9345"/>
            </w:tabs>
            <w:jc w:val="both"/>
            <w:rPr>
              <w:noProof/>
            </w:rPr>
          </w:pPr>
          <w:hyperlink w:anchor="_Toc160104527" w:history="1">
            <w:r w:rsidR="000912F3" w:rsidRPr="00FC02D4">
              <w:rPr>
                <w:rStyle w:val="a7"/>
                <w:noProof/>
              </w:rPr>
              <w:t>2.3.8 Требования к методическому обеспечению системы</w:t>
            </w:r>
            <w:r w:rsidR="000912F3">
              <w:rPr>
                <w:noProof/>
                <w:webHidden/>
              </w:rPr>
              <w:tab/>
            </w:r>
            <w:r w:rsidR="000912F3">
              <w:rPr>
                <w:noProof/>
                <w:webHidden/>
              </w:rPr>
              <w:fldChar w:fldCharType="begin"/>
            </w:r>
            <w:r w:rsidR="000912F3">
              <w:rPr>
                <w:noProof/>
                <w:webHidden/>
              </w:rPr>
              <w:instrText xml:space="preserve"> PAGEREF _Toc160104527 \h </w:instrText>
            </w:r>
            <w:r w:rsidR="000912F3">
              <w:rPr>
                <w:noProof/>
                <w:webHidden/>
              </w:rPr>
            </w:r>
            <w:r w:rsidR="000912F3">
              <w:rPr>
                <w:noProof/>
                <w:webHidden/>
              </w:rPr>
              <w:fldChar w:fldCharType="separate"/>
            </w:r>
            <w:r w:rsidR="000912F3">
              <w:rPr>
                <w:noProof/>
                <w:webHidden/>
              </w:rPr>
              <w:t>12</w:t>
            </w:r>
            <w:r w:rsidR="000912F3">
              <w:rPr>
                <w:noProof/>
                <w:webHidden/>
              </w:rPr>
              <w:fldChar w:fldCharType="end"/>
            </w:r>
          </w:hyperlink>
        </w:p>
        <w:p w14:paraId="49F4E823" w14:textId="1EEEAB98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537A5B3C" w14:textId="5735AA98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1" w:name="_Toc160104499"/>
      <w:r w:rsidRPr="00C92C95">
        <w:lastRenderedPageBreak/>
        <w:t>ВВЕДЕНИЕ</w:t>
      </w:r>
      <w:bookmarkEnd w:id="1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2" w:name="_Toc160104500"/>
      <w:r w:rsidRPr="00C92C95">
        <w:lastRenderedPageBreak/>
        <w:t>ОБЩИЕ СВЕДЕНИЯ</w:t>
      </w:r>
      <w:bookmarkEnd w:id="2"/>
    </w:p>
    <w:p w14:paraId="56C56F73" w14:textId="77777777" w:rsidR="00C92C95" w:rsidRPr="00C92C95" w:rsidRDefault="00C92C95" w:rsidP="00394C66">
      <w:pPr>
        <w:pStyle w:val="2"/>
      </w:pPr>
      <w:bookmarkStart w:id="3" w:name="_Toc160104501"/>
      <w:r w:rsidRPr="00C92C95">
        <w:t>Список терминов и определений</w:t>
      </w:r>
      <w:bookmarkEnd w:id="3"/>
    </w:p>
    <w:p w14:paraId="1F9CD5C1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EC10F59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76B90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8A5FAE4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296EE7F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434846BE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46CEC13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04D80F50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6FD034D8" w14:textId="77777777" w:rsidR="00C92C95" w:rsidRPr="00C92C95" w:rsidRDefault="00C92C95" w:rsidP="00394C66">
      <w:pPr>
        <w:pStyle w:val="2"/>
      </w:pPr>
      <w:bookmarkStart w:id="4" w:name="_Toc160104502"/>
      <w:r w:rsidRPr="00C92C95">
        <w:t>Описание бизнес-ролей</w:t>
      </w:r>
      <w:bookmarkEnd w:id="4"/>
    </w:p>
    <w:p w14:paraId="218838EF" w14:textId="35562411" w:rsid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 w:rsidR="00515D9B"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 w:rsidR="00515D9B">
        <w:rPr>
          <w:szCs w:val="28"/>
        </w:rPr>
        <w:t>заказ</w:t>
      </w:r>
      <w:r w:rsidRPr="00C92C95">
        <w:rPr>
          <w:szCs w:val="28"/>
        </w:rPr>
        <w:t>.</w:t>
      </w:r>
    </w:p>
    <w:p w14:paraId="5B8894BC" w14:textId="2C1A8FAB" w:rsidR="00C11A32" w:rsidRPr="00C11A32" w:rsidRDefault="00C11A32" w:rsidP="00C92C95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 xml:space="preserve">Курьер – </w:t>
      </w:r>
      <w:r w:rsidR="0095367E">
        <w:rPr>
          <w:szCs w:val="28"/>
        </w:rPr>
        <w:t>работник</w:t>
      </w:r>
      <w:r>
        <w:rPr>
          <w:szCs w:val="28"/>
        </w:rPr>
        <w:t>, обладающий доступом к данным о состоянии заказа,</w:t>
      </w:r>
      <w:r w:rsidR="008B2CBA">
        <w:rPr>
          <w:szCs w:val="28"/>
        </w:rPr>
        <w:t xml:space="preserve"> возможность взять заказ на пункте выдачи и отдать его</w:t>
      </w:r>
      <w:r>
        <w:rPr>
          <w:szCs w:val="28"/>
        </w:rPr>
        <w:t>.</w:t>
      </w:r>
    </w:p>
    <w:p w14:paraId="01FCE30C" w14:textId="4368010A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Администратор – специалист, отвечающий за поддержание работы </w:t>
      </w:r>
      <w:r w:rsidR="00515D9B">
        <w:rPr>
          <w:szCs w:val="28"/>
        </w:rPr>
        <w:t>системы доставки</w:t>
      </w:r>
      <w:r w:rsidRPr="00C92C95">
        <w:rPr>
          <w:szCs w:val="28"/>
        </w:rPr>
        <w:t>.</w:t>
      </w:r>
    </w:p>
    <w:p w14:paraId="5D9EFC01" w14:textId="77777777" w:rsidR="00C92C95" w:rsidRPr="00C92C95" w:rsidRDefault="00C92C95" w:rsidP="00C92C95">
      <w:pPr>
        <w:spacing w:after="160" w:line="360" w:lineRule="auto"/>
        <w:rPr>
          <w:szCs w:val="28"/>
        </w:rPr>
      </w:pPr>
      <w:r w:rsidRPr="00C92C95">
        <w:rPr>
          <w:szCs w:val="28"/>
        </w:rPr>
        <w:br w:type="page"/>
      </w:r>
    </w:p>
    <w:p w14:paraId="3736987E" w14:textId="0C81642E" w:rsidR="00C92C95" w:rsidRPr="001A1A76" w:rsidRDefault="00C92C95" w:rsidP="001A1A76">
      <w:pPr>
        <w:pStyle w:val="1"/>
      </w:pPr>
      <w:bookmarkStart w:id="5" w:name="_Toc160104503"/>
      <w:r w:rsidRPr="001A1A76">
        <w:rPr>
          <w:rStyle w:val="10"/>
          <w:b/>
          <w:bCs/>
          <w:sz w:val="32"/>
          <w:szCs w:val="32"/>
        </w:rPr>
        <w:lastRenderedPageBreak/>
        <w:t>Требования к системе</w:t>
      </w:r>
      <w:bookmarkEnd w:id="5"/>
    </w:p>
    <w:p w14:paraId="4484FA5B" w14:textId="434A230B" w:rsidR="00C92C95" w:rsidRPr="001A1A76" w:rsidRDefault="00C92C95" w:rsidP="001A1A76">
      <w:pPr>
        <w:pStyle w:val="2"/>
      </w:pPr>
      <w:bookmarkStart w:id="6" w:name="_Toc160104504"/>
      <w:r w:rsidRPr="001A1A76">
        <w:rPr>
          <w:rStyle w:val="20"/>
          <w:b/>
          <w:bCs/>
        </w:rPr>
        <w:t>Требования к системе в целом</w:t>
      </w:r>
      <w:bookmarkEnd w:id="6"/>
    </w:p>
    <w:p w14:paraId="3C855411" w14:textId="601EEDBE" w:rsidR="00C92C95" w:rsidRPr="001A1A76" w:rsidRDefault="00C92C95" w:rsidP="001A1A76">
      <w:pPr>
        <w:pStyle w:val="3"/>
        <w:rPr>
          <w:rStyle w:val="20"/>
          <w:b/>
          <w:bCs/>
        </w:rPr>
      </w:pPr>
      <w:bookmarkStart w:id="7" w:name="_Toc160104505"/>
      <w:r w:rsidRPr="001A1A76">
        <w:rPr>
          <w:rStyle w:val="20"/>
          <w:b/>
          <w:bCs/>
        </w:rPr>
        <w:t>Требования к структуре и функционированию системы</w:t>
      </w:r>
      <w:bookmarkEnd w:id="7"/>
    </w:p>
    <w:p w14:paraId="61F6F64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Система имеет модульную структуру, включающую в себя следующие модули:</w:t>
      </w:r>
    </w:p>
    <w:p w14:paraId="5A53D7E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«Получить</w:t>
      </w:r>
      <w:r w:rsidRPr="00C92C95">
        <w:rPr>
          <w:szCs w:val="28"/>
          <w:lang w:val="en-US"/>
        </w:rPr>
        <w:t>/</w:t>
      </w:r>
      <w:r w:rsidRPr="00C92C95">
        <w:rPr>
          <w:szCs w:val="28"/>
        </w:rPr>
        <w:t>Сдать»</w:t>
      </w:r>
      <w:r w:rsidRPr="00C92C95">
        <w:rPr>
          <w:szCs w:val="28"/>
          <w:lang w:val="en-US"/>
        </w:rPr>
        <w:t>;</w:t>
      </w:r>
    </w:p>
    <w:p w14:paraId="5D8F1415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  <w:lang w:val="en-US"/>
        </w:rPr>
      </w:pPr>
      <w:r w:rsidRPr="00C92C95">
        <w:rPr>
          <w:szCs w:val="28"/>
        </w:rPr>
        <w:t>модуль раздела «Личный кабинет»</w:t>
      </w:r>
      <w:r w:rsidRPr="00C92C95">
        <w:rPr>
          <w:szCs w:val="28"/>
          <w:lang w:val="en-US"/>
        </w:rPr>
        <w:t>;</w:t>
      </w:r>
    </w:p>
    <w:p w14:paraId="55024EEE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автоматизации</w:t>
      </w:r>
      <w:r w:rsidRPr="00C92C95">
        <w:rPr>
          <w:szCs w:val="28"/>
          <w:lang w:val="en-US"/>
        </w:rPr>
        <w:t>;</w:t>
      </w:r>
    </w:p>
    <w:p w14:paraId="549AF07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с базой данных;</w:t>
      </w:r>
    </w:p>
    <w:p w14:paraId="5708675D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«Настройки»</w:t>
      </w:r>
      <w:r w:rsidRPr="00C92C95">
        <w:rPr>
          <w:szCs w:val="28"/>
          <w:lang w:val="en-US"/>
        </w:rPr>
        <w:t>;</w:t>
      </w:r>
    </w:p>
    <w:p w14:paraId="78723BF7" w14:textId="54E84B7C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«Управление»</w:t>
      </w:r>
      <w:r w:rsidRPr="00C92C95">
        <w:rPr>
          <w:szCs w:val="28"/>
          <w:lang w:val="en-US"/>
        </w:rPr>
        <w:t>;</w:t>
      </w:r>
    </w:p>
    <w:p w14:paraId="5173631F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«Текущее состояние»</w:t>
      </w:r>
      <w:r w:rsidRPr="00C92C95">
        <w:rPr>
          <w:szCs w:val="28"/>
          <w:lang w:val="en-US"/>
        </w:rPr>
        <w:t>;</w:t>
      </w:r>
    </w:p>
    <w:p w14:paraId="52AE87C8" w14:textId="77777777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Система должна выполнять следующие функции:</w:t>
      </w:r>
    </w:p>
    <w:p w14:paraId="5650177C" w14:textId="4F3E27D4" w:rsidR="00C92C95" w:rsidRPr="00C92C95" w:rsidRDefault="00C92C95" w:rsidP="00D903B8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 xml:space="preserve">- </w:t>
      </w:r>
      <w:r w:rsidR="00D903B8">
        <w:rPr>
          <w:szCs w:val="28"/>
        </w:rPr>
        <w:t>автоматическое определение доступной ячейки хранения продукта, ближайшей к местоположению клиента</w:t>
      </w:r>
      <w:r w:rsidRPr="00C92C95">
        <w:rPr>
          <w:szCs w:val="28"/>
        </w:rPr>
        <w:t>;</w:t>
      </w:r>
    </w:p>
    <w:p w14:paraId="59A1C9F6" w14:textId="4C9711EE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- осуществление пользовательского ввода данных об результате операции по изменению состояния системы;</w:t>
      </w:r>
    </w:p>
    <w:p w14:paraId="2ECDBB02" w14:textId="77777777" w:rsidR="00C92C95" w:rsidRPr="00C92C95" w:rsidRDefault="00C92C95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обработка трафика среднего объема</w:t>
      </w:r>
      <w:r w:rsidRPr="00C92C95">
        <w:rPr>
          <w:szCs w:val="28"/>
          <w:lang w:val="en-US"/>
        </w:rPr>
        <w:t>;</w:t>
      </w:r>
    </w:p>
    <w:p w14:paraId="258C10FF" w14:textId="4638D118" w:rsidR="00C92C95" w:rsidRPr="00C92C95" w:rsidRDefault="00D903B8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>
        <w:rPr>
          <w:szCs w:val="28"/>
        </w:rPr>
        <w:t xml:space="preserve">предоставление </w:t>
      </w:r>
      <w:r w:rsidR="00CE0B05">
        <w:rPr>
          <w:szCs w:val="28"/>
        </w:rPr>
        <w:t>и</w:t>
      </w:r>
      <w:r>
        <w:rPr>
          <w:szCs w:val="28"/>
        </w:rPr>
        <w:t>нформации о сбоях в работе системы</w:t>
      </w:r>
      <w:r w:rsidR="00C92C95" w:rsidRPr="00D903B8">
        <w:rPr>
          <w:szCs w:val="28"/>
        </w:rPr>
        <w:t>;</w:t>
      </w:r>
    </w:p>
    <w:p w14:paraId="62254D64" w14:textId="15C9E202" w:rsidR="00C92C95" w:rsidRPr="00C92C95" w:rsidRDefault="00C92C95" w:rsidP="00D903B8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мониторинг активности пользователей</w:t>
      </w:r>
    </w:p>
    <w:p w14:paraId="4C16D310" w14:textId="7DFB5FB3" w:rsidR="00C92C95" w:rsidRPr="00C92C95" w:rsidRDefault="00C92C95" w:rsidP="001A1A76">
      <w:pPr>
        <w:pStyle w:val="3"/>
      </w:pPr>
      <w:bookmarkStart w:id="8" w:name="_Toc160104506"/>
      <w:r w:rsidRPr="00C92C95">
        <w:t>Требования к численности и квалификации персонала системы</w:t>
      </w:r>
      <w:r w:rsidR="00F0202B">
        <w:t xml:space="preserve"> </w:t>
      </w:r>
      <w:r w:rsidRPr="00C92C95">
        <w:t>и режиму его работы</w:t>
      </w:r>
      <w:bookmarkEnd w:id="8"/>
    </w:p>
    <w:p w14:paraId="22ABEF92" w14:textId="524E6BA2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>Для обеспечения непрерывной работы системы и использования веб-интерфейса управления доставкой продуктов со стороны персонала не требуется специальных технических навыков или знаний о технологиях и программном обеспечении, за исключением базовых умений работы с персональным компьютером и стандартным веб-браузером (например, MS Internet Explorer 7.0 или выше).</w:t>
      </w:r>
    </w:p>
    <w:p w14:paraId="391276F3" w14:textId="1C728D2B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 xml:space="preserve">Режим работы администраторов определяется рабочим графиком </w:t>
      </w:r>
      <w:r w:rsidRPr="00003570">
        <w:rPr>
          <w:szCs w:val="28"/>
        </w:rPr>
        <w:lastRenderedPageBreak/>
        <w:t>организации, которая использует систему доставки продуктов, за исключением ситуаций, когда необходима работа по устранению ошибок программного обеспечения, выявленных в период экспериментальной эксплуатации, во внерабочее время.</w:t>
      </w:r>
    </w:p>
    <w:p w14:paraId="146A29FD" w14:textId="6EBD026E" w:rsidR="00C92C95" w:rsidRPr="00C92C95" w:rsidRDefault="00C92C95" w:rsidP="00C92C95">
      <w:pPr>
        <w:pStyle w:val="a0"/>
        <w:ind w:left="0" w:firstLine="993"/>
        <w:rPr>
          <w:szCs w:val="28"/>
        </w:rPr>
      </w:pPr>
      <w:r w:rsidRPr="00C92C95">
        <w:rPr>
          <w:szCs w:val="28"/>
        </w:rPr>
        <w:t xml:space="preserve">Режим работы других пользователей также зависит от работы организации, использующей </w:t>
      </w:r>
      <w:r w:rsidR="00594B2D">
        <w:rPr>
          <w:szCs w:val="28"/>
        </w:rPr>
        <w:t>систему доставки продуктов</w:t>
      </w:r>
      <w:r w:rsidRPr="00C92C95">
        <w:rPr>
          <w:szCs w:val="28"/>
        </w:rPr>
        <w:t>.</w:t>
      </w:r>
    </w:p>
    <w:p w14:paraId="47D97CFE" w14:textId="6E3E60C7" w:rsidR="00C92C95" w:rsidRPr="00C92C95" w:rsidRDefault="00C92C95" w:rsidP="001A1A76">
      <w:pPr>
        <w:pStyle w:val="3"/>
      </w:pPr>
      <w:bookmarkStart w:id="9" w:name="_Toc160104507"/>
      <w:r w:rsidRPr="00C92C95">
        <w:t>Показатели назначения</w:t>
      </w:r>
      <w:bookmarkEnd w:id="9"/>
    </w:p>
    <w:p w14:paraId="7D9CEAF2" w14:textId="77777777" w:rsidR="00C92C95" w:rsidRPr="00876483" w:rsidRDefault="00C92C95" w:rsidP="00876483">
      <w:pPr>
        <w:spacing w:line="360" w:lineRule="auto"/>
        <w:ind w:firstLine="708"/>
        <w:rPr>
          <w:szCs w:val="28"/>
        </w:rPr>
      </w:pPr>
      <w:r w:rsidRPr="00876483">
        <w:rPr>
          <w:szCs w:val="28"/>
        </w:rP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07EE3B7B" w14:textId="5E489770" w:rsidR="00C92C95" w:rsidRPr="00C92C95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Время на полный запуск (или перезапуск) системы и компонентов системы должно составлять не более 5 минут. </w:t>
      </w:r>
    </w:p>
    <w:p w14:paraId="596C9102" w14:textId="3785E5F0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 xml:space="preserve">Коэффициент юзабилити не менее 85%. </w:t>
      </w:r>
    </w:p>
    <w:p w14:paraId="3503E3D3" w14:textId="587A91DB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Коэффициент достоверности информации не менее 98%</w:t>
      </w:r>
    </w:p>
    <w:p w14:paraId="7147F748" w14:textId="6C96764C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Время реагирования администратора на возникшую внештатную ситуацию не более 5 минут.</w:t>
      </w:r>
    </w:p>
    <w:p w14:paraId="70E678FE" w14:textId="2679AA4A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  <w:lang w:val="en-US"/>
        </w:rPr>
        <w:t>REST</w:t>
      </w:r>
      <w:r w:rsidRPr="00876483">
        <w:rPr>
          <w:szCs w:val="28"/>
        </w:rPr>
        <w:t xml:space="preserve"> </w:t>
      </w:r>
      <w:r w:rsidRPr="00876483">
        <w:rPr>
          <w:szCs w:val="28"/>
          <w:lang w:val="en-US"/>
        </w:rPr>
        <w:t>API</w:t>
      </w:r>
      <w:r w:rsidRPr="00876483">
        <w:rPr>
          <w:szCs w:val="28"/>
        </w:rPr>
        <w:t xml:space="preserve"> системы: 100 запросов в минуту при времени отклика не более трёх секунд.</w:t>
      </w:r>
    </w:p>
    <w:p w14:paraId="54BCA195" w14:textId="77777777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38FADF7" w14:textId="61A80C32" w:rsidR="00C92C95" w:rsidRPr="00C92C95" w:rsidRDefault="00C92C95" w:rsidP="00D37125">
      <w:pPr>
        <w:pStyle w:val="3"/>
      </w:pPr>
      <w:bookmarkStart w:id="10" w:name="_Toc160104508"/>
      <w:r w:rsidRPr="00C92C95">
        <w:t>Требования к надежности</w:t>
      </w:r>
      <w:bookmarkEnd w:id="10"/>
    </w:p>
    <w:p w14:paraId="1A11B89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Программное обеспечение не должно выходить из строя более чем на 3 минуты. </w:t>
      </w:r>
    </w:p>
    <w:p w14:paraId="34E36D3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13E1DA8F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</w:t>
      </w:r>
      <w:r w:rsidRPr="00C92C95">
        <w:rPr>
          <w:szCs w:val="28"/>
        </w:rPr>
        <w:lastRenderedPageBreak/>
        <w:t>следующие базовые подходы:</w:t>
      </w:r>
    </w:p>
    <w:p w14:paraId="5A8A51ED" w14:textId="23884195" w:rsidR="00C92C95" w:rsidRPr="00AD0A5A" w:rsidRDefault="00C92C95" w:rsidP="00AD0A5A">
      <w:pPr>
        <w:pStyle w:val="ad"/>
      </w:pPr>
      <w:r w:rsidRPr="00AD0A5A">
        <w:softHyphen/>
        <w:t>-</w:t>
      </w:r>
      <w:r w:rsidR="00CE03CE" w:rsidRPr="00CE03CE">
        <w:t xml:space="preserve"> </w:t>
      </w:r>
      <w:r w:rsidRPr="00AD0A5A">
        <w:t xml:space="preserve">системное и базовое ПО и технические средства, соответствующие классу решаемой задачи; </w:t>
      </w:r>
      <w:r w:rsidRPr="00AD0A5A">
        <w:softHyphen/>
      </w:r>
    </w:p>
    <w:p w14:paraId="0775D0DC" w14:textId="0997A539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4DDA40A4" w14:textId="3D357004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допуск к системе управления только пользователей, прошедших предварительное обучение.</w:t>
      </w:r>
    </w:p>
    <w:p w14:paraId="48EEC0AC" w14:textId="6CB407FF" w:rsidR="00C92C95" w:rsidRPr="00C92C95" w:rsidRDefault="00C92C95" w:rsidP="00963F35">
      <w:pPr>
        <w:pStyle w:val="3"/>
      </w:pPr>
      <w:bookmarkStart w:id="11" w:name="_Toc160104509"/>
      <w:r w:rsidRPr="00C92C95">
        <w:t>Требования к безопасности</w:t>
      </w:r>
      <w:bookmarkEnd w:id="11"/>
    </w:p>
    <w:p w14:paraId="0A62724F" w14:textId="77777777" w:rsidR="00C92C95" w:rsidRPr="005C7285" w:rsidRDefault="00C92C95" w:rsidP="005C7285">
      <w:pPr>
        <w:pStyle w:val="ad"/>
      </w:pPr>
      <w:r w:rsidRPr="005C7285"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DC802C8" w14:textId="598904B6" w:rsidR="00C92C95" w:rsidRPr="00C92C95" w:rsidRDefault="00C92C95" w:rsidP="000F0406">
      <w:pPr>
        <w:pStyle w:val="3"/>
      </w:pPr>
      <w:bookmarkStart w:id="12" w:name="_Toc160104510"/>
      <w:r w:rsidRPr="00C92C95">
        <w:t>Требования к эргономике и технической эстетике</w:t>
      </w:r>
      <w:bookmarkEnd w:id="12"/>
    </w:p>
    <w:p w14:paraId="1A267085" w14:textId="77777777" w:rsidR="005F20CF" w:rsidRDefault="00C92C95" w:rsidP="005F20CF">
      <w:pPr>
        <w:pStyle w:val="ad"/>
        <w:rPr>
          <w:b/>
          <w:bCs/>
          <w:lang w:eastAsia="en-US"/>
        </w:rPr>
      </w:pPr>
      <w:r w:rsidRPr="000F0406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62131FF6" w14:textId="7343E683" w:rsidR="00C92C95" w:rsidRPr="00C92C95" w:rsidRDefault="00C92C95" w:rsidP="005F20CF">
      <w:pPr>
        <w:pStyle w:val="3"/>
      </w:pPr>
      <w:bookmarkStart w:id="13" w:name="_Toc160104511"/>
      <w:r w:rsidRPr="00C92C95">
        <w:t>Требования к эксплуатации, техническому обслуживанию, ремонту и хранению компонентов системы</w:t>
      </w:r>
      <w:bookmarkEnd w:id="13"/>
    </w:p>
    <w:p w14:paraId="12BE1928" w14:textId="14904EF9" w:rsidR="00C92C95" w:rsidRPr="005F20CF" w:rsidRDefault="00C92C95" w:rsidP="005F20CF">
      <w:pPr>
        <w:pStyle w:val="ad"/>
      </w:pPr>
      <w:r w:rsidRPr="005F20CF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21D7BF84" w14:textId="64070575" w:rsidR="00C92C95" w:rsidRPr="00C92C95" w:rsidRDefault="00C92C95" w:rsidP="00C45922">
      <w:pPr>
        <w:pStyle w:val="3"/>
      </w:pPr>
      <w:bookmarkStart w:id="14" w:name="_Toc160104512"/>
      <w:r w:rsidRPr="00C92C95">
        <w:t>Требования к защите информации от несанкционированного доступа</w:t>
      </w:r>
      <w:bookmarkEnd w:id="14"/>
    </w:p>
    <w:p w14:paraId="6CDAF654" w14:textId="77777777" w:rsidR="00C92C95" w:rsidRDefault="00C92C95" w:rsidP="00863EE9">
      <w:pPr>
        <w:pStyle w:val="ad"/>
      </w:pPr>
      <w:r w:rsidRPr="00863EE9"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7D3EEB9C" w14:textId="0C1AE942" w:rsidR="0040422C" w:rsidRPr="0040422C" w:rsidRDefault="0040422C" w:rsidP="0040422C">
      <w:pPr>
        <w:pStyle w:val="3"/>
      </w:pPr>
      <w:bookmarkStart w:id="15" w:name="_Toc160104513"/>
      <w:r w:rsidRPr="0040422C">
        <w:rPr>
          <w:rStyle w:val="20"/>
          <w:b/>
          <w:bCs/>
        </w:rPr>
        <w:lastRenderedPageBreak/>
        <w:t>Требования по сохранности информации при авариях</w:t>
      </w:r>
      <w:bookmarkEnd w:id="15"/>
    </w:p>
    <w:p w14:paraId="2728EA61" w14:textId="630A4F83" w:rsidR="00C92C95" w:rsidRPr="0040422C" w:rsidRDefault="00C92C95" w:rsidP="0040422C">
      <w:pPr>
        <w:pStyle w:val="ad"/>
      </w:pPr>
      <w:r w:rsidRPr="0040422C"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67B45A6F" w14:textId="4D662898" w:rsidR="00C92C95" w:rsidRPr="00C92C95" w:rsidRDefault="00C92C95" w:rsidP="0043708D">
      <w:pPr>
        <w:pStyle w:val="3"/>
      </w:pPr>
      <w:bookmarkStart w:id="16" w:name="_Toc160104514"/>
      <w:r w:rsidRPr="00C92C95">
        <w:t>Требования к защите от влияния внешних воздействий</w:t>
      </w:r>
      <w:bookmarkEnd w:id="16"/>
    </w:p>
    <w:p w14:paraId="0CFE544E" w14:textId="77777777" w:rsidR="00C92C95" w:rsidRPr="00E62080" w:rsidRDefault="00C92C95" w:rsidP="00E62080">
      <w:pPr>
        <w:pStyle w:val="ad"/>
      </w:pPr>
      <w:r w:rsidRPr="00E62080">
        <w:t xml:space="preserve">Требования к защите от влияния внешних воздействий не предъявляются. </w:t>
      </w:r>
    </w:p>
    <w:p w14:paraId="13F4F11B" w14:textId="6C21C39F" w:rsidR="00C92C95" w:rsidRPr="00C92C95" w:rsidRDefault="00C92C95" w:rsidP="003B621D">
      <w:pPr>
        <w:pStyle w:val="3"/>
      </w:pPr>
      <w:bookmarkStart w:id="17" w:name="_Toc160104515"/>
      <w:r w:rsidRPr="00C92C95">
        <w:t>Требования к патентной чистоте</w:t>
      </w:r>
      <w:bookmarkEnd w:id="17"/>
      <w:r w:rsidRPr="00C92C95">
        <w:t xml:space="preserve"> </w:t>
      </w:r>
    </w:p>
    <w:p w14:paraId="36D25833" w14:textId="77777777" w:rsidR="00C92C95" w:rsidRPr="00C92C95" w:rsidRDefault="00C92C95" w:rsidP="001E3063">
      <w:pPr>
        <w:pStyle w:val="ad"/>
      </w:pPr>
      <w:r w:rsidRPr="00C92C95">
        <w:t xml:space="preserve">Требования к патентной чистоте не предъявляются. </w:t>
      </w:r>
    </w:p>
    <w:p w14:paraId="3E8E69A1" w14:textId="666664DA" w:rsidR="00C92C95" w:rsidRPr="00C92C95" w:rsidRDefault="00C92C95" w:rsidP="008F6A0C">
      <w:pPr>
        <w:pStyle w:val="3"/>
      </w:pPr>
      <w:bookmarkStart w:id="18" w:name="_Toc160104516"/>
      <w:r w:rsidRPr="00C92C95">
        <w:t>Требования по стандартизации и унификации.</w:t>
      </w:r>
      <w:bookmarkEnd w:id="18"/>
      <w:r w:rsidRPr="00C92C95">
        <w:t xml:space="preserve"> </w:t>
      </w:r>
    </w:p>
    <w:p w14:paraId="78771BCD" w14:textId="77777777" w:rsidR="00C92C95" w:rsidRPr="00EA512E" w:rsidRDefault="00C92C95" w:rsidP="00EA512E">
      <w:pPr>
        <w:pStyle w:val="ad"/>
      </w:pPr>
      <w:r w:rsidRPr="00EA512E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0C729145" w14:textId="1E61BC3E" w:rsidR="00C92C95" w:rsidRPr="00C92C95" w:rsidRDefault="00C92C95" w:rsidP="00766901">
      <w:pPr>
        <w:pStyle w:val="3"/>
      </w:pPr>
      <w:bookmarkStart w:id="19" w:name="_Toc160104517"/>
      <w:r w:rsidRPr="00C92C95">
        <w:t>Дополнительные требования</w:t>
      </w:r>
      <w:bookmarkEnd w:id="19"/>
      <w:r w:rsidRPr="00C92C95">
        <w:t xml:space="preserve"> </w:t>
      </w:r>
    </w:p>
    <w:p w14:paraId="223BB90B" w14:textId="77777777" w:rsidR="00C92C95" w:rsidRPr="00096148" w:rsidRDefault="00C92C95" w:rsidP="00096148">
      <w:pPr>
        <w:pStyle w:val="ad"/>
      </w:pPr>
      <w:r w:rsidRPr="00096148">
        <w:t>Дополнительные требования не предъявляются.</w:t>
      </w:r>
    </w:p>
    <w:p w14:paraId="68369E94" w14:textId="39F5C7D0" w:rsidR="00C92C95" w:rsidRPr="00C92C95" w:rsidRDefault="00C92C95" w:rsidP="00096148">
      <w:pPr>
        <w:pStyle w:val="2"/>
      </w:pPr>
      <w:bookmarkStart w:id="20" w:name="_Toc160104518"/>
      <w:r w:rsidRPr="00C92C95">
        <w:t>Требования к функциям (задачам), выполняемым системой</w:t>
      </w:r>
      <w:bookmarkEnd w:id="20"/>
    </w:p>
    <w:p w14:paraId="126E8DD4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>Таблица 2.1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2C95" w:rsidRPr="00C92C95" w14:paraId="1CE62ED2" w14:textId="77777777" w:rsidTr="00827342">
        <w:trPr>
          <w:trHeight w:val="437"/>
        </w:trPr>
        <w:tc>
          <w:tcPr>
            <w:tcW w:w="4508" w:type="dxa"/>
          </w:tcPr>
          <w:p w14:paraId="3643AD5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5D5EE78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C92C95" w:rsidRPr="00C92C95" w14:paraId="640B6ECC" w14:textId="77777777" w:rsidTr="00827342">
        <w:trPr>
          <w:trHeight w:val="341"/>
        </w:trPr>
        <w:tc>
          <w:tcPr>
            <w:tcW w:w="4508" w:type="dxa"/>
            <w:vMerge w:val="restart"/>
          </w:tcPr>
          <w:p w14:paraId="459EE7E9" w14:textId="19C3DE8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 w:rsidR="0019741D"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7C33A344" w14:textId="070C4BB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096148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557EBFAD" w14:textId="77777777" w:rsidTr="00827342">
        <w:trPr>
          <w:trHeight w:val="340"/>
        </w:trPr>
        <w:tc>
          <w:tcPr>
            <w:tcW w:w="4508" w:type="dxa"/>
            <w:vMerge/>
          </w:tcPr>
          <w:p w14:paraId="25A67522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DE857D7" w14:textId="37B24B3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 xml:space="preserve">«Управление </w:t>
            </w:r>
            <w:r w:rsidR="000100A1" w:rsidRPr="00CE0B05">
              <w:rPr>
                <w:szCs w:val="28"/>
                <w:lang w:val="ru-RU"/>
              </w:rPr>
              <w:t>пунктами выдачи</w:t>
            </w:r>
            <w:r w:rsidRPr="00CE0B05">
              <w:rPr>
                <w:szCs w:val="28"/>
                <w:lang w:val="ru-RU"/>
              </w:rPr>
              <w:t>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C92C95" w:rsidRPr="00C92C95" w14:paraId="030668EA" w14:textId="77777777" w:rsidTr="00827342">
        <w:trPr>
          <w:trHeight w:val="340"/>
        </w:trPr>
        <w:tc>
          <w:tcPr>
            <w:tcW w:w="4508" w:type="dxa"/>
            <w:vMerge/>
          </w:tcPr>
          <w:p w14:paraId="7A8C3153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F4D496A" w14:textId="310DDFA1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D637A8"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lastRenderedPageBreak/>
              <w:t>пользователю</w:t>
            </w:r>
          </w:p>
        </w:tc>
      </w:tr>
      <w:tr w:rsidR="00C92C95" w:rsidRPr="00C92C95" w14:paraId="0C60F64C" w14:textId="77777777" w:rsidTr="00827342">
        <w:trPr>
          <w:trHeight w:val="353"/>
        </w:trPr>
        <w:tc>
          <w:tcPr>
            <w:tcW w:w="4508" w:type="dxa"/>
            <w:vMerge w:val="restart"/>
          </w:tcPr>
          <w:p w14:paraId="27F380CC" w14:textId="62982C44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lastRenderedPageBreak/>
              <w:t>Осуществление автоматической выдачи позиции нахождения необходимо</w:t>
            </w:r>
            <w:r w:rsidR="00991B5E">
              <w:rPr>
                <w:szCs w:val="28"/>
                <w:lang w:val="ru-RU"/>
              </w:rPr>
              <w:t>го</w:t>
            </w:r>
            <w:r w:rsidRPr="00C92C95">
              <w:rPr>
                <w:szCs w:val="28"/>
                <w:lang w:val="ru-RU"/>
              </w:rPr>
              <w:t xml:space="preserve"> </w:t>
            </w:r>
            <w:r w:rsidR="00991B5E">
              <w:rPr>
                <w:szCs w:val="28"/>
                <w:lang w:val="ru-RU"/>
              </w:rPr>
              <w:t>пункта выдачи</w:t>
            </w:r>
          </w:p>
        </w:tc>
        <w:tc>
          <w:tcPr>
            <w:tcW w:w="4508" w:type="dxa"/>
          </w:tcPr>
          <w:p w14:paraId="43A0D6E5" w14:textId="6D523F5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5D3DF5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037B7CCD" w14:textId="77777777" w:rsidTr="00827342">
        <w:trPr>
          <w:trHeight w:val="353"/>
        </w:trPr>
        <w:tc>
          <w:tcPr>
            <w:tcW w:w="4508" w:type="dxa"/>
            <w:vMerge/>
          </w:tcPr>
          <w:p w14:paraId="7ED572AF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D9DA2CD" w14:textId="5285742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Графическое отображение данных в разделе «Управление</w:t>
            </w:r>
            <w:r w:rsidR="005D3DF5">
              <w:rPr>
                <w:szCs w:val="28"/>
                <w:lang w:val="ru-RU"/>
              </w:rPr>
              <w:t xml:space="preserve"> 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FB9C5C6" w14:textId="77777777" w:rsidTr="00827342">
        <w:trPr>
          <w:trHeight w:val="353"/>
        </w:trPr>
        <w:tc>
          <w:tcPr>
            <w:tcW w:w="4508" w:type="dxa"/>
            <w:vMerge/>
          </w:tcPr>
          <w:p w14:paraId="336F6E4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E6A7A2" w14:textId="7787FC6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5D3DF5">
              <w:rPr>
                <w:szCs w:val="28"/>
              </w:rPr>
              <w:t>заказа</w:t>
            </w:r>
            <w:r w:rsidRPr="00C92C95">
              <w:rPr>
                <w:szCs w:val="28"/>
              </w:rPr>
              <w:t xml:space="preserve"> пользователю</w:t>
            </w:r>
          </w:p>
        </w:tc>
      </w:tr>
      <w:tr w:rsidR="00C92C95" w:rsidRPr="00C92C95" w14:paraId="1646BE0B" w14:textId="77777777" w:rsidTr="00827342">
        <w:trPr>
          <w:trHeight w:val="475"/>
        </w:trPr>
        <w:tc>
          <w:tcPr>
            <w:tcW w:w="4508" w:type="dxa"/>
            <w:vMerge w:val="restart"/>
          </w:tcPr>
          <w:p w14:paraId="04E5013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06B7A7C" w14:textId="0CA0F42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Запись данных об изменении состояния </w:t>
            </w:r>
            <w:r w:rsidR="008F410D">
              <w:rPr>
                <w:szCs w:val="28"/>
                <w:lang w:val="ru-RU"/>
              </w:rPr>
              <w:t>пу</w:t>
            </w:r>
            <w:r w:rsidR="00FC5228">
              <w:rPr>
                <w:szCs w:val="28"/>
                <w:lang w:val="ru-RU"/>
              </w:rPr>
              <w:t>н</w:t>
            </w:r>
            <w:r w:rsidR="008F410D">
              <w:rPr>
                <w:szCs w:val="28"/>
                <w:lang w:val="ru-RU"/>
              </w:rPr>
              <w:t>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2E057054" w14:textId="77777777" w:rsidTr="00827342">
        <w:trPr>
          <w:trHeight w:val="474"/>
        </w:trPr>
        <w:tc>
          <w:tcPr>
            <w:tcW w:w="4508" w:type="dxa"/>
            <w:vMerge/>
          </w:tcPr>
          <w:p w14:paraId="32F55B0D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09B2DE43" w14:textId="2B82DFCD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«Управление </w:t>
            </w:r>
            <w:r w:rsidR="005E5E58"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A4EC88C" w14:textId="77777777" w:rsidTr="00827342">
        <w:trPr>
          <w:trHeight w:val="474"/>
        </w:trPr>
        <w:tc>
          <w:tcPr>
            <w:tcW w:w="4508" w:type="dxa"/>
            <w:vMerge/>
          </w:tcPr>
          <w:p w14:paraId="21B3250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09F4CB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подтверждения принятия результата системой</w:t>
            </w:r>
          </w:p>
        </w:tc>
      </w:tr>
      <w:tr w:rsidR="00C92C95" w:rsidRPr="00C92C95" w14:paraId="2BD85B58" w14:textId="77777777" w:rsidTr="00827342">
        <w:trPr>
          <w:trHeight w:val="238"/>
        </w:trPr>
        <w:tc>
          <w:tcPr>
            <w:tcW w:w="4508" w:type="dxa"/>
            <w:vMerge w:val="restart"/>
          </w:tcPr>
          <w:p w14:paraId="2B70620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116D5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C92C95" w:rsidRPr="00C92C95" w14:paraId="3687D007" w14:textId="77777777" w:rsidTr="00827342">
        <w:trPr>
          <w:trHeight w:val="237"/>
        </w:trPr>
        <w:tc>
          <w:tcPr>
            <w:tcW w:w="4508" w:type="dxa"/>
            <w:vMerge/>
          </w:tcPr>
          <w:p w14:paraId="2634FAEA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98AA27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C92C95" w:rsidRPr="00C92C95" w14:paraId="4F0BA8F9" w14:textId="77777777" w:rsidTr="00827342">
        <w:tc>
          <w:tcPr>
            <w:tcW w:w="4508" w:type="dxa"/>
          </w:tcPr>
          <w:p w14:paraId="13446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43592C7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C92C95" w:rsidRPr="00C92C95" w14:paraId="7A8ADD45" w14:textId="77777777" w:rsidTr="00827342">
        <w:trPr>
          <w:trHeight w:val="356"/>
        </w:trPr>
        <w:tc>
          <w:tcPr>
            <w:tcW w:w="4508" w:type="dxa"/>
          </w:tcPr>
          <w:p w14:paraId="0D5E26D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Мониторинг активности пользователей</w:t>
            </w:r>
          </w:p>
        </w:tc>
        <w:tc>
          <w:tcPr>
            <w:tcW w:w="4508" w:type="dxa"/>
          </w:tcPr>
          <w:p w14:paraId="7004931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</w:tbl>
    <w:p w14:paraId="3C57A810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</w:p>
    <w:p w14:paraId="09D73B5E" w14:textId="54478D09" w:rsidR="00C92C95" w:rsidRPr="00E723D3" w:rsidRDefault="00C92C95" w:rsidP="00E723D3">
      <w:pPr>
        <w:pStyle w:val="2"/>
      </w:pPr>
      <w:bookmarkStart w:id="21" w:name="_Toc160104519"/>
      <w:r w:rsidRPr="00E723D3">
        <w:rPr>
          <w:rStyle w:val="20"/>
          <w:b/>
          <w:bCs/>
        </w:rPr>
        <w:t>Требования к видам обеспечения</w:t>
      </w:r>
      <w:bookmarkEnd w:id="21"/>
    </w:p>
    <w:p w14:paraId="210D388D" w14:textId="4993C347" w:rsidR="00C92C95" w:rsidRPr="00E723D3" w:rsidRDefault="00C92C95" w:rsidP="00E723D3">
      <w:pPr>
        <w:pStyle w:val="3"/>
      </w:pPr>
      <w:bookmarkStart w:id="22" w:name="_Toc160104520"/>
      <w:r w:rsidRPr="00E723D3">
        <w:rPr>
          <w:rStyle w:val="20"/>
          <w:b/>
          <w:bCs/>
        </w:rPr>
        <w:t>Требования к математическому обеспечению системы</w:t>
      </w:r>
      <w:bookmarkEnd w:id="22"/>
    </w:p>
    <w:p w14:paraId="133F43EE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b/>
          <w:bCs/>
          <w:szCs w:val="28"/>
        </w:rPr>
        <w:tab/>
      </w:r>
      <w:r w:rsidRPr="00C92C95">
        <w:rPr>
          <w:szCs w:val="28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</w:t>
      </w:r>
      <w:r w:rsidRPr="00C92C95">
        <w:rPr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D1DB89B" w14:textId="7503E65C" w:rsidR="00C92C95" w:rsidRPr="00C92C95" w:rsidRDefault="00C92C95" w:rsidP="0066428B">
      <w:pPr>
        <w:pStyle w:val="3"/>
      </w:pPr>
      <w:bookmarkStart w:id="23" w:name="_Toc160104521"/>
      <w:r w:rsidRPr="00C92C95">
        <w:t>Требования к информационному обеспечению системы</w:t>
      </w:r>
      <w:bookmarkEnd w:id="23"/>
      <w:r w:rsidRPr="00C92C95">
        <w:t xml:space="preserve"> </w:t>
      </w:r>
    </w:p>
    <w:p w14:paraId="78400685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B471207" w14:textId="7EA85752" w:rsidR="00C92C95" w:rsidRPr="00C92C95" w:rsidRDefault="00C92C95" w:rsidP="00695BBB">
      <w:pPr>
        <w:pStyle w:val="3"/>
      </w:pPr>
      <w:bookmarkStart w:id="24" w:name="_Toc160104522"/>
      <w:r w:rsidRPr="00C92C95">
        <w:t>Требования к лингвистическому обеспечению системы</w:t>
      </w:r>
      <w:bookmarkEnd w:id="24"/>
      <w:r w:rsidRPr="00C92C95">
        <w:t xml:space="preserve"> </w:t>
      </w:r>
    </w:p>
    <w:p w14:paraId="008B7E2C" w14:textId="6D11F694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>Интернет-портал «</w:t>
      </w:r>
      <w:r w:rsidR="007D3FDF">
        <w:rPr>
          <w:szCs w:val="28"/>
        </w:rPr>
        <w:t>Система доставки продуктов</w:t>
      </w:r>
      <w:r w:rsidRPr="00C92C95">
        <w:rPr>
          <w:szCs w:val="28"/>
        </w:rPr>
        <w:t xml:space="preserve">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6639C61D" w14:textId="77777777" w:rsidR="00BD46A9" w:rsidRDefault="00C92C95" w:rsidP="00BD46A9">
      <w:pPr>
        <w:pStyle w:val="3"/>
      </w:pPr>
      <w:bookmarkStart w:id="25" w:name="_Toc160104523"/>
      <w:r w:rsidRPr="00C92C95">
        <w:t>Требования к программному обеспечению системы</w:t>
      </w:r>
      <w:bookmarkEnd w:id="25"/>
      <w:r w:rsidRPr="00C92C95">
        <w:t xml:space="preserve"> </w:t>
      </w:r>
    </w:p>
    <w:p w14:paraId="0274197B" w14:textId="2321E423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Pr="00C92C95">
        <w:rPr>
          <w:szCs w:val="28"/>
        </w:rPr>
        <w:softHyphen/>
        <w:t xml:space="preserve"> веб-браузер: Internet Explorer 10.0 и выше, или Firefox 10.0 и выше, или Opera 12 и выше, или Safari 14 и выше, или Chrome 88 и выше; </w:t>
      </w:r>
      <w:r w:rsidRPr="00C92C95">
        <w:rPr>
          <w:szCs w:val="28"/>
        </w:rPr>
        <w:softHyphen/>
        <w:t xml:space="preserve"> включенная поддержка JavaScript и cookies.</w:t>
      </w:r>
    </w:p>
    <w:p w14:paraId="3B023FB4" w14:textId="7AC898A7" w:rsidR="00C92C95" w:rsidRPr="00C92C95" w:rsidRDefault="00C92C95" w:rsidP="00BD46A9">
      <w:pPr>
        <w:pStyle w:val="3"/>
      </w:pPr>
      <w:bookmarkStart w:id="26" w:name="_Toc160104524"/>
      <w:r w:rsidRPr="00C92C95">
        <w:t>Требования к техническому обеспечению системы</w:t>
      </w:r>
      <w:bookmarkEnd w:id="26"/>
    </w:p>
    <w:p w14:paraId="6052AE52" w14:textId="68777482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Платформа, на которой будет развернута </w:t>
      </w:r>
      <w:r w:rsidRPr="00CE0B05">
        <w:rPr>
          <w:szCs w:val="28"/>
        </w:rPr>
        <w:t>серверная часть системы</w:t>
      </w:r>
      <w:r w:rsidRPr="00C92C95">
        <w:rPr>
          <w:szCs w:val="28"/>
        </w:rPr>
        <w:t xml:space="preserve">, должна удовлетворять следующим минимальным требованиям: </w:t>
      </w:r>
      <w:r w:rsidRPr="00C92C95">
        <w:rPr>
          <w:szCs w:val="28"/>
        </w:rPr>
        <w:softHyphen/>
        <w:t xml:space="preserve"> не менее 4 GB оперативной памяти; </w:t>
      </w:r>
      <w:r w:rsidRPr="00C92C95">
        <w:rPr>
          <w:szCs w:val="28"/>
        </w:rPr>
        <w:softHyphen/>
        <w:t xml:space="preserve"> не менее 500 GB свободного места на жестком диске; </w:t>
      </w:r>
      <w:r w:rsidRPr="00C92C95">
        <w:rPr>
          <w:szCs w:val="28"/>
        </w:rPr>
        <w:softHyphen/>
        <w:t xml:space="preserve"> OC на базе Linux или ОС Windows; </w:t>
      </w:r>
      <w:r w:rsidRPr="00C92C95">
        <w:rPr>
          <w:szCs w:val="28"/>
        </w:rPr>
        <w:softHyphen/>
        <w:t xml:space="preserve"> поддерживаемый протокол передачи данных HTTP / HTTPS, скорость передачи данных </w:t>
      </w:r>
      <w:r w:rsidRPr="00CE0B05">
        <w:rPr>
          <w:szCs w:val="28"/>
        </w:rPr>
        <w:t>2</w:t>
      </w:r>
      <w:r w:rsidR="00CE0B05">
        <w:rPr>
          <w:szCs w:val="28"/>
        </w:rPr>
        <w:t>0</w:t>
      </w:r>
      <w:r w:rsidRPr="00CE0B05">
        <w:rPr>
          <w:szCs w:val="28"/>
        </w:rPr>
        <w:t>0 Мбит/с</w:t>
      </w:r>
      <w:r w:rsidRPr="00C92C95">
        <w:rPr>
          <w:szCs w:val="28"/>
        </w:rPr>
        <w:t xml:space="preserve">; </w:t>
      </w:r>
      <w:r w:rsidRPr="00C92C95">
        <w:rPr>
          <w:szCs w:val="28"/>
        </w:rPr>
        <w:softHyphen/>
        <w:t xml:space="preserve"> процессор с тактовой частотой не менее </w:t>
      </w:r>
      <w:r w:rsidR="00741F0D">
        <w:rPr>
          <w:szCs w:val="28"/>
        </w:rPr>
        <w:t>4.5</w:t>
      </w:r>
      <w:r w:rsidRPr="00C92C95">
        <w:rPr>
          <w:szCs w:val="28"/>
        </w:rPr>
        <w:t xml:space="preserve"> GHz и обладать не менее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ядер и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потоков. </w:t>
      </w:r>
    </w:p>
    <w:p w14:paraId="5EF66DC8" w14:textId="2F9CB364" w:rsidR="00C92C95" w:rsidRPr="00C92C95" w:rsidRDefault="00C92C95" w:rsidP="0024797C">
      <w:pPr>
        <w:pStyle w:val="3"/>
      </w:pPr>
      <w:bookmarkStart w:id="27" w:name="_Toc160104525"/>
      <w:r w:rsidRPr="00C92C95">
        <w:t>Требования к метрологическому обеспечению системы</w:t>
      </w:r>
      <w:bookmarkEnd w:id="27"/>
    </w:p>
    <w:p w14:paraId="2EDE845F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lastRenderedPageBreak/>
        <w:t xml:space="preserve">Требования к метрологическому обеспечению не предъявляются. </w:t>
      </w:r>
    </w:p>
    <w:p w14:paraId="29890DE0" w14:textId="78C788FC" w:rsidR="00C92C95" w:rsidRPr="00C92C95" w:rsidRDefault="00C92C95" w:rsidP="0024797C">
      <w:pPr>
        <w:pStyle w:val="3"/>
      </w:pPr>
      <w:bookmarkStart w:id="28" w:name="_Toc160104526"/>
      <w:r w:rsidRPr="00C92C95">
        <w:t>Требования к организационному обеспечению системы</w:t>
      </w:r>
      <w:bookmarkEnd w:id="28"/>
    </w:p>
    <w:p w14:paraId="09E60A4B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 xml:space="preserve">Требования к организационному обеспечению не предъявляются. </w:t>
      </w:r>
    </w:p>
    <w:p w14:paraId="59259066" w14:textId="4A53A077" w:rsidR="00C92C95" w:rsidRPr="00C92C95" w:rsidRDefault="00C92C95" w:rsidP="002D7E9E">
      <w:pPr>
        <w:pStyle w:val="3"/>
      </w:pPr>
      <w:bookmarkStart w:id="29" w:name="_Toc160104527"/>
      <w:r w:rsidRPr="00C92C95">
        <w:t>Требования к методическому обеспечению системы</w:t>
      </w:r>
      <w:bookmarkEnd w:id="29"/>
    </w:p>
    <w:p w14:paraId="112178E4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Необходимо разработать несколько типов руководств: </w:t>
      </w:r>
      <w:r w:rsidRPr="00C92C95">
        <w:rPr>
          <w:szCs w:val="28"/>
        </w:rPr>
        <w:softHyphen/>
        <w:t xml:space="preserve"> </w:t>
      </w:r>
    </w:p>
    <w:p w14:paraId="4C278284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администраторов ресурса;</w:t>
      </w:r>
    </w:p>
    <w:p w14:paraId="22C6EAEE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клиентов сервиса.</w:t>
      </w:r>
      <w:r w:rsidRPr="00C92C95">
        <w:rPr>
          <w:szCs w:val="28"/>
        </w:rPr>
        <w:tab/>
      </w:r>
      <w:r w:rsidRPr="00C92C95">
        <w:rPr>
          <w:szCs w:val="28"/>
        </w:rPr>
        <w:tab/>
      </w:r>
    </w:p>
    <w:p w14:paraId="49DBD117" w14:textId="1AEB2321" w:rsidR="00D20075" w:rsidRPr="00C92C95" w:rsidRDefault="00F643EA" w:rsidP="00C92C95">
      <w:pPr>
        <w:pStyle w:val="a3"/>
        <w:rPr>
          <w:rFonts w:eastAsia="Calibri"/>
        </w:rPr>
      </w:pPr>
      <w:r>
        <w:rPr>
          <w:rFonts w:eastAsia="Calibri"/>
        </w:rPr>
        <w:t>Г</w:t>
      </w:r>
      <w:r w:rsidR="00D20075" w:rsidRPr="00C92C95">
        <w:rPr>
          <w:rFonts w:eastAsia="Calibri"/>
        </w:rPr>
        <w:t>ОСТ 34.602-2020.</w:t>
      </w:r>
    </w:p>
    <w:sectPr w:rsidR="00D20075" w:rsidRPr="00C9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14A14"/>
    <w:multiLevelType w:val="multilevel"/>
    <w:tmpl w:val="941A4D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5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5"/>
  </w:num>
  <w:num w:numId="2" w16cid:durableId="8184241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2"/>
  </w:num>
  <w:num w:numId="5" w16cid:durableId="821316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9"/>
  </w:num>
  <w:num w:numId="8" w16cid:durableId="8679092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0"/>
  </w:num>
  <w:num w:numId="13" w16cid:durableId="707604974">
    <w:abstractNumId w:val="13"/>
  </w:num>
  <w:num w:numId="14" w16cid:durableId="1077633276">
    <w:abstractNumId w:val="9"/>
  </w:num>
  <w:num w:numId="15" w16cid:durableId="2105106666">
    <w:abstractNumId w:val="4"/>
  </w:num>
  <w:num w:numId="16" w16cid:durableId="1741438230">
    <w:abstractNumId w:val="3"/>
  </w:num>
  <w:num w:numId="17" w16cid:durableId="1386752748">
    <w:abstractNumId w:val="17"/>
  </w:num>
  <w:num w:numId="18" w16cid:durableId="454717073">
    <w:abstractNumId w:val="23"/>
  </w:num>
  <w:num w:numId="19" w16cid:durableId="1056590487">
    <w:abstractNumId w:val="6"/>
  </w:num>
  <w:num w:numId="20" w16cid:durableId="2069765721">
    <w:abstractNumId w:val="19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6"/>
  </w:num>
  <w:num w:numId="25" w16cid:durableId="1872643410">
    <w:abstractNumId w:val="20"/>
  </w:num>
  <w:num w:numId="26" w16cid:durableId="1165702361">
    <w:abstractNumId w:val="5"/>
  </w:num>
  <w:num w:numId="27" w16cid:durableId="2135098577">
    <w:abstractNumId w:val="14"/>
  </w:num>
  <w:num w:numId="28" w16cid:durableId="257519910">
    <w:abstractNumId w:val="22"/>
  </w:num>
  <w:num w:numId="29" w16cid:durableId="581528790">
    <w:abstractNumId w:val="8"/>
  </w:num>
  <w:num w:numId="30" w16cid:durableId="1702827092">
    <w:abstractNumId w:val="25"/>
  </w:num>
  <w:num w:numId="31" w16cid:durableId="8047393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5021C"/>
    <w:rsid w:val="000912F3"/>
    <w:rsid w:val="00096148"/>
    <w:rsid w:val="000F0406"/>
    <w:rsid w:val="00113038"/>
    <w:rsid w:val="001373F6"/>
    <w:rsid w:val="001727BB"/>
    <w:rsid w:val="0019741D"/>
    <w:rsid w:val="001A1A76"/>
    <w:rsid w:val="001B3123"/>
    <w:rsid w:val="001D0EF6"/>
    <w:rsid w:val="001E3063"/>
    <w:rsid w:val="002143DF"/>
    <w:rsid w:val="0024797C"/>
    <w:rsid w:val="002609CD"/>
    <w:rsid w:val="00282854"/>
    <w:rsid w:val="002D7E9E"/>
    <w:rsid w:val="00307000"/>
    <w:rsid w:val="003114A0"/>
    <w:rsid w:val="003264A1"/>
    <w:rsid w:val="00391189"/>
    <w:rsid w:val="00392E67"/>
    <w:rsid w:val="00394C66"/>
    <w:rsid w:val="003B621D"/>
    <w:rsid w:val="004015E0"/>
    <w:rsid w:val="0040422C"/>
    <w:rsid w:val="00420272"/>
    <w:rsid w:val="0043708D"/>
    <w:rsid w:val="00453151"/>
    <w:rsid w:val="00473188"/>
    <w:rsid w:val="004C64F2"/>
    <w:rsid w:val="00515D9B"/>
    <w:rsid w:val="00594B2D"/>
    <w:rsid w:val="005C7285"/>
    <w:rsid w:val="005D3DF5"/>
    <w:rsid w:val="005E5E58"/>
    <w:rsid w:val="005F20CF"/>
    <w:rsid w:val="006364DF"/>
    <w:rsid w:val="0066428B"/>
    <w:rsid w:val="00695BBB"/>
    <w:rsid w:val="00724E2C"/>
    <w:rsid w:val="00741F0D"/>
    <w:rsid w:val="007630BF"/>
    <w:rsid w:val="00766901"/>
    <w:rsid w:val="007D3FDF"/>
    <w:rsid w:val="00863EE9"/>
    <w:rsid w:val="00876483"/>
    <w:rsid w:val="008A5341"/>
    <w:rsid w:val="008B2CBA"/>
    <w:rsid w:val="008F410D"/>
    <w:rsid w:val="008F6A0C"/>
    <w:rsid w:val="00934EAB"/>
    <w:rsid w:val="0093677C"/>
    <w:rsid w:val="0094488E"/>
    <w:rsid w:val="0095367E"/>
    <w:rsid w:val="00963F35"/>
    <w:rsid w:val="00964757"/>
    <w:rsid w:val="00991B5E"/>
    <w:rsid w:val="009C7F84"/>
    <w:rsid w:val="00A23E45"/>
    <w:rsid w:val="00A825D8"/>
    <w:rsid w:val="00AC59FD"/>
    <w:rsid w:val="00AD0A5A"/>
    <w:rsid w:val="00B40E6B"/>
    <w:rsid w:val="00B80F28"/>
    <w:rsid w:val="00BD46A9"/>
    <w:rsid w:val="00BE2156"/>
    <w:rsid w:val="00BF324D"/>
    <w:rsid w:val="00C11A32"/>
    <w:rsid w:val="00C45922"/>
    <w:rsid w:val="00C72AFA"/>
    <w:rsid w:val="00C92C95"/>
    <w:rsid w:val="00CE03CE"/>
    <w:rsid w:val="00CE0B05"/>
    <w:rsid w:val="00CE1748"/>
    <w:rsid w:val="00D20075"/>
    <w:rsid w:val="00D37125"/>
    <w:rsid w:val="00D37457"/>
    <w:rsid w:val="00D637A8"/>
    <w:rsid w:val="00D903B8"/>
    <w:rsid w:val="00DE7170"/>
    <w:rsid w:val="00E07B72"/>
    <w:rsid w:val="00E55A64"/>
    <w:rsid w:val="00E62080"/>
    <w:rsid w:val="00E723D3"/>
    <w:rsid w:val="00EA512E"/>
    <w:rsid w:val="00F0202B"/>
    <w:rsid w:val="00F643EA"/>
    <w:rsid w:val="00F8657A"/>
    <w:rsid w:val="00FA7CD0"/>
    <w:rsid w:val="00FB0741"/>
    <w:rsid w:val="00FB4FF5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1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1A1A76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1A1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D20075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34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2238</Words>
  <Characters>12763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81</cp:revision>
  <dcterms:created xsi:type="dcterms:W3CDTF">2024-02-22T15:28:00Z</dcterms:created>
  <dcterms:modified xsi:type="dcterms:W3CDTF">2024-02-29T16:09:00Z</dcterms:modified>
</cp:coreProperties>
</file>