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5B63" w:rsidRPr="003D493F" w:rsidRDefault="005E5B63" w:rsidP="005E5B63">
      <w:pPr>
        <w:autoSpaceDE w:val="0"/>
        <w:autoSpaceDN w:val="0"/>
        <w:adjustRightInd w:val="0"/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5E5B63" w:rsidRPr="003D493F" w:rsidRDefault="005E5B63" w:rsidP="005E5B63">
      <w:pPr>
        <w:autoSpaceDE w:val="0"/>
        <w:autoSpaceDN w:val="0"/>
        <w:adjustRightInd w:val="0"/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5E5B63" w:rsidRPr="003D493F" w:rsidRDefault="005E5B63" w:rsidP="005E5B63">
      <w:pPr>
        <w:autoSpaceDE w:val="0"/>
        <w:autoSpaceDN w:val="0"/>
        <w:adjustRightInd w:val="0"/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 «Кубанский государственный университет»</w:t>
      </w:r>
    </w:p>
    <w:p w:rsidR="005E5B63" w:rsidRPr="003D493F" w:rsidRDefault="005E5B63" w:rsidP="005E5B6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E5B63" w:rsidRPr="003D493F" w:rsidRDefault="005E5B63" w:rsidP="005E5B6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E5B63" w:rsidRPr="003D493F" w:rsidRDefault="005E5B63" w:rsidP="005E5B6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E5B63" w:rsidRPr="003D493F" w:rsidRDefault="005E5B63" w:rsidP="005E5B6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вычислительных технологий</w:t>
      </w:r>
    </w:p>
    <w:p w:rsidR="005E5B63" w:rsidRPr="003D493F" w:rsidRDefault="005E5B63" w:rsidP="005E5B6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E5B63" w:rsidRPr="003D493F" w:rsidRDefault="005E5B63" w:rsidP="005E5B63">
      <w:pPr>
        <w:overflowPunct w:val="0"/>
        <w:adjustRightInd w:val="0"/>
        <w:spacing w:line="256" w:lineRule="auto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E5B63" w:rsidRPr="003D493F" w:rsidRDefault="005E5B63" w:rsidP="005E5B6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ОТЧЕТ </w:t>
      </w:r>
    </w:p>
    <w:p w:rsidR="005E5B63" w:rsidRPr="008E16EA" w:rsidRDefault="005E5B63" w:rsidP="005E5B6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 выполнении </w:t>
      </w:r>
      <w:r w:rsidR="000F31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лабораторной работы № </w:t>
      </w:r>
      <w:r w:rsidR="000F3118" w:rsidRPr="008E16EA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</w:p>
    <w:p w:rsidR="005E5B63" w:rsidRPr="003D493F" w:rsidRDefault="005E5B63" w:rsidP="005E5B6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 «Конструирование алгоритмов и структур данных»</w:t>
      </w:r>
    </w:p>
    <w:p w:rsidR="005E5B63" w:rsidRPr="003D493F" w:rsidRDefault="005E5B63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63" w:rsidRPr="003D493F" w:rsidRDefault="005E5B63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63" w:rsidRPr="003D493F" w:rsidRDefault="005E5B63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63" w:rsidRPr="003D493F" w:rsidRDefault="005E5B63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63" w:rsidRPr="001F71A2" w:rsidRDefault="005E5B63" w:rsidP="005E5B63">
      <w:pPr>
        <w:spacing w:line="256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Выполнил: ст. гр. </w:t>
      </w:r>
      <w:r w:rsidRPr="001F71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26/2</w:t>
      </w:r>
    </w:p>
    <w:p w:rsidR="005E5B63" w:rsidRPr="001F71A2" w:rsidRDefault="001C71B5" w:rsidP="005E5B63">
      <w:pPr>
        <w:spacing w:line="256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Романов В.В.</w:t>
      </w:r>
    </w:p>
    <w:p w:rsidR="005E5B63" w:rsidRPr="003D493F" w:rsidRDefault="005E5B63" w:rsidP="005E5B63">
      <w:pPr>
        <w:spacing w:line="256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Проверил: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p w:rsidR="005E5B63" w:rsidRPr="003D493F" w:rsidRDefault="005E5B63" w:rsidP="005E5B63">
      <w:pPr>
        <w:spacing w:line="256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Городецкий Э.Р.</w:t>
      </w:r>
    </w:p>
    <w:p w:rsidR="005E5B63" w:rsidRDefault="005E5B63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C71B5" w:rsidRDefault="001C71B5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C71B5" w:rsidRDefault="001C71B5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C71B5" w:rsidRDefault="001C71B5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C71B5" w:rsidRPr="003D493F" w:rsidRDefault="001C71B5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63" w:rsidRPr="003D493F" w:rsidRDefault="005E5B63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63" w:rsidRPr="003D493F" w:rsidRDefault="005E5B63" w:rsidP="005E5B63">
      <w:pPr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Краснодар</w:t>
      </w:r>
    </w:p>
    <w:p w:rsidR="005E5B63" w:rsidRPr="003D493F" w:rsidRDefault="005E5B63" w:rsidP="005E5B6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2022</w:t>
      </w:r>
    </w:p>
    <w:p w:rsidR="000F3118" w:rsidRDefault="000F3118" w:rsidP="001C71B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F3118" w:rsidRPr="000F3118" w:rsidRDefault="000F3118" w:rsidP="001C71B5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Тема:</w:t>
      </w:r>
      <w:r w:rsidRPr="000F311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F3118">
        <w:rPr>
          <w:rFonts w:ascii="Times New Roman" w:hAnsi="Times New Roman" w:cs="Times New Roman"/>
          <w:sz w:val="28"/>
          <w:szCs w:val="28"/>
        </w:rPr>
        <w:t>“Статические структуры данных”</w:t>
      </w:r>
    </w:p>
    <w:p w:rsidR="005E5B63" w:rsidRPr="000F3118" w:rsidRDefault="005E5B63" w:rsidP="001C71B5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71B5">
        <w:rPr>
          <w:rFonts w:ascii="Times New Roman" w:hAnsi="Times New Roman" w:cs="Times New Roman"/>
          <w:b/>
          <w:sz w:val="28"/>
          <w:szCs w:val="28"/>
        </w:rPr>
        <w:t>Цель:</w:t>
      </w:r>
      <w:r w:rsidR="000F311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F3118" w:rsidRPr="000F3118">
        <w:rPr>
          <w:rFonts w:ascii="Times New Roman" w:hAnsi="Times New Roman" w:cs="Times New Roman"/>
          <w:sz w:val="28"/>
          <w:szCs w:val="28"/>
        </w:rPr>
        <w:t>освоение составления и тестирования алгоритмов и программ, содержащих простые запросы действий пользователя и выполняющих управление данными с использованием статических структур.</w:t>
      </w:r>
    </w:p>
    <w:p w:rsidR="001C71B5" w:rsidRDefault="001C71B5" w:rsidP="001C71B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C71B5" w:rsidRDefault="002C2527" w:rsidP="001C71B5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F3118">
        <w:rPr>
          <w:rFonts w:ascii="Times New Roman" w:hAnsi="Times New Roman" w:cs="Times New Roman"/>
          <w:b/>
          <w:sz w:val="32"/>
          <w:szCs w:val="32"/>
        </w:rPr>
        <w:t>Ход работы</w:t>
      </w:r>
    </w:p>
    <w:p w:rsidR="000F3118" w:rsidRDefault="000F3118" w:rsidP="001C71B5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0F3118" w:rsidRPr="008E16EA" w:rsidRDefault="000F3118" w:rsidP="008E16E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 w:rsidRPr="008E16EA">
        <w:rPr>
          <w:rFonts w:ascii="Times New Roman" w:hAnsi="Times New Roman" w:cs="Times New Roman"/>
          <w:sz w:val="32"/>
          <w:szCs w:val="32"/>
        </w:rPr>
        <w:t>Сведения о меню столовой: название блюда, время приготовления, вес, цена, калорийность, признаки: вегетарианское, безлактозное, детское.</w:t>
      </w:r>
    </w:p>
    <w:p w:rsidR="000F3118" w:rsidRPr="000F3118" w:rsidRDefault="000F3118" w:rsidP="000F3118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0F3118" w:rsidRPr="000F3118" w:rsidRDefault="000F3118" w:rsidP="000F3118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</w:t>
      </w:r>
      <w:r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4657376" cy="37433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590" cy="375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527" w:rsidRPr="000F3118" w:rsidRDefault="000F3118" w:rsidP="001C71B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F3118">
        <w:rPr>
          <w:rFonts w:ascii="Times New Roman" w:hAnsi="Times New Roman" w:cs="Times New Roman"/>
          <w:sz w:val="28"/>
          <w:szCs w:val="28"/>
        </w:rPr>
        <w:t>Рис.1 – код программы</w:t>
      </w:r>
    </w:p>
    <w:p w:rsidR="008E16EA" w:rsidRDefault="000F3118" w:rsidP="000F31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648200" cy="368129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1930" cy="369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6EA" w:rsidRDefault="008E16EA" w:rsidP="000F31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Рис.2 – код программы</w:t>
      </w:r>
    </w:p>
    <w:p w:rsidR="008E16EA" w:rsidRDefault="008E16EA" w:rsidP="000F311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E16EA" w:rsidRDefault="008E16EA" w:rsidP="000F311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E16EA" w:rsidRDefault="008E16EA" w:rsidP="000F31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291982" cy="3539490"/>
            <wp:effectExtent l="0" t="0" r="444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7855" cy="355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6EA" w:rsidRDefault="008E16EA" w:rsidP="000F31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Рис.3 – код программы</w:t>
      </w:r>
    </w:p>
    <w:p w:rsidR="008E16EA" w:rsidRDefault="008E16EA" w:rsidP="000F31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533900" cy="270580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0694" cy="272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6EA" w:rsidRDefault="008E16EA" w:rsidP="000F31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Рис.4 – код программы</w:t>
      </w:r>
    </w:p>
    <w:p w:rsidR="008E16EA" w:rsidRDefault="008E16EA" w:rsidP="000F311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E16EA" w:rsidRDefault="008E16EA" w:rsidP="000F311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E16EA" w:rsidRDefault="008E16EA" w:rsidP="000F31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9566" cy="34861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590" cy="349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6EA" w:rsidRDefault="008E16EA" w:rsidP="000F31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Рис.5 – вывод результата обработки на консоль и в файл</w:t>
      </w:r>
    </w:p>
    <w:p w:rsidR="008E16EA" w:rsidRDefault="008E16EA" w:rsidP="000F31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246697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6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EBB" w:rsidRDefault="008E16EA" w:rsidP="008E16EA">
      <w:pPr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Рис.6 - </w:t>
      </w:r>
      <w:r>
        <w:rPr>
          <w:rFonts w:ascii="Times New Roman" w:hAnsi="Times New Roman" w:cs="Times New Roman"/>
          <w:sz w:val="28"/>
          <w:szCs w:val="28"/>
        </w:rPr>
        <w:t>вывод результата обработки на консоль и в файл</w:t>
      </w:r>
      <w:r w:rsidRPr="000F311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E16EA" w:rsidRDefault="008E16EA" w:rsidP="006C3A6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3C0EBB" w:rsidRPr="006C3A62" w:rsidRDefault="006C3A62" w:rsidP="006C3A6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C3A62">
        <w:rPr>
          <w:rFonts w:ascii="Times New Roman" w:hAnsi="Times New Roman" w:cs="Times New Roman"/>
          <w:b/>
          <w:sz w:val="36"/>
          <w:szCs w:val="36"/>
        </w:rPr>
        <w:t>Блок-схема</w:t>
      </w:r>
    </w:p>
    <w:p w:rsidR="006C3A62" w:rsidRDefault="006C3A62" w:rsidP="00710676"/>
    <w:p w:rsidR="006C3A62" w:rsidRDefault="008E16EA" w:rsidP="006C3A62">
      <w:pPr>
        <w:rPr>
          <w:noProof/>
          <w:lang w:eastAsia="ru-RU"/>
        </w:rPr>
      </w:pPr>
      <w:r>
        <w:t xml:space="preserve">                  </w:t>
      </w:r>
      <w:r>
        <w:rPr>
          <w:noProof/>
          <w:lang w:eastAsia="ru-RU"/>
        </w:rPr>
        <w:drawing>
          <wp:inline distT="0" distB="0" distL="0" distR="0">
            <wp:extent cx="6219825" cy="402177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7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4071" cy="402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118" w:rsidRDefault="000F3118" w:rsidP="006C3A62">
      <w:pPr>
        <w:rPr>
          <w:noProof/>
          <w:lang w:eastAsia="ru-RU"/>
        </w:rPr>
      </w:pPr>
    </w:p>
    <w:p w:rsidR="000F3118" w:rsidRDefault="000F3118" w:rsidP="006C3A62">
      <w:pPr>
        <w:rPr>
          <w:noProof/>
          <w:lang w:eastAsia="ru-RU"/>
        </w:rPr>
      </w:pPr>
    </w:p>
    <w:p w:rsidR="000F3118" w:rsidRDefault="000F3118" w:rsidP="006C3A62"/>
    <w:p w:rsidR="008E16EA" w:rsidRDefault="008E16EA" w:rsidP="006C3A62"/>
    <w:p w:rsidR="008E16EA" w:rsidRDefault="008E16EA" w:rsidP="006C3A62"/>
    <w:p w:rsidR="008E16EA" w:rsidRDefault="008E16EA" w:rsidP="006C3A62">
      <w:r>
        <w:t xml:space="preserve">             </w:t>
      </w:r>
      <w:r>
        <w:rPr>
          <w:noProof/>
          <w:lang w:eastAsia="ru-RU"/>
        </w:rPr>
        <w:drawing>
          <wp:inline distT="0" distB="0" distL="0" distR="0">
            <wp:extent cx="5028565" cy="6333508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8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529" cy="634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6EA" w:rsidRDefault="008E16EA" w:rsidP="006C3A62"/>
    <w:p w:rsidR="008E16EA" w:rsidRDefault="008E16EA" w:rsidP="006C3A62"/>
    <w:p w:rsidR="008E16EA" w:rsidRDefault="008E16EA" w:rsidP="006C3A62"/>
    <w:p w:rsidR="008E16EA" w:rsidRDefault="008E16EA" w:rsidP="006C3A62"/>
    <w:p w:rsidR="008E16EA" w:rsidRDefault="008E16EA" w:rsidP="006C3A62"/>
    <w:p w:rsidR="008E16EA" w:rsidRDefault="008E16EA" w:rsidP="006C3A62"/>
    <w:p w:rsidR="008E16EA" w:rsidRDefault="008E16EA" w:rsidP="006C3A62">
      <w:r>
        <w:lastRenderedPageBreak/>
        <w:t xml:space="preserve">      </w:t>
      </w:r>
      <w:r>
        <w:rPr>
          <w:noProof/>
          <w:lang w:eastAsia="ru-RU"/>
        </w:rPr>
        <w:drawing>
          <wp:inline distT="0" distB="0" distL="0" distR="0">
            <wp:extent cx="5819775" cy="505645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9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358" cy="505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6EA" w:rsidRDefault="008E16EA" w:rsidP="006C3A62"/>
    <w:p w:rsidR="00BD0F80" w:rsidRDefault="00BD0F80" w:rsidP="00710676">
      <w:pPr>
        <w:tabs>
          <w:tab w:val="left" w:pos="7488"/>
        </w:tabs>
      </w:pPr>
    </w:p>
    <w:p w:rsidR="008E16EA" w:rsidRPr="000F3118" w:rsidRDefault="006C3A62" w:rsidP="008E16EA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16EA">
        <w:rPr>
          <w:rFonts w:ascii="Times New Roman" w:hAnsi="Times New Roman" w:cs="Times New Roman"/>
          <w:b/>
          <w:sz w:val="36"/>
          <w:szCs w:val="36"/>
        </w:rPr>
        <w:t>Вывод:</w:t>
      </w:r>
      <w:r w:rsidR="008E16EA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8E16EA">
        <w:rPr>
          <w:rFonts w:ascii="Times New Roman" w:hAnsi="Times New Roman" w:cs="Times New Roman"/>
          <w:sz w:val="28"/>
          <w:szCs w:val="28"/>
        </w:rPr>
        <w:t>освоил</w:t>
      </w:r>
      <w:r w:rsidR="008E16EA" w:rsidRPr="000F3118">
        <w:rPr>
          <w:rFonts w:ascii="Times New Roman" w:hAnsi="Times New Roman" w:cs="Times New Roman"/>
          <w:sz w:val="28"/>
          <w:szCs w:val="28"/>
        </w:rPr>
        <w:t xml:space="preserve"> сос</w:t>
      </w:r>
      <w:r w:rsidR="008E16EA">
        <w:rPr>
          <w:rFonts w:ascii="Times New Roman" w:hAnsi="Times New Roman" w:cs="Times New Roman"/>
          <w:sz w:val="28"/>
          <w:szCs w:val="28"/>
        </w:rPr>
        <w:t>тавление и тестирование</w:t>
      </w:r>
      <w:r w:rsidR="008E16EA" w:rsidRPr="000F3118">
        <w:rPr>
          <w:rFonts w:ascii="Times New Roman" w:hAnsi="Times New Roman" w:cs="Times New Roman"/>
          <w:sz w:val="28"/>
          <w:szCs w:val="28"/>
        </w:rPr>
        <w:t xml:space="preserve"> алгоритмов и программ, содержащих простые запросы действий пользователя и выполняющих управление данными с использованием статических структур.</w:t>
      </w:r>
    </w:p>
    <w:p w:rsidR="006C3A62" w:rsidRPr="008E16EA" w:rsidRDefault="006C3A62" w:rsidP="00710676">
      <w:pPr>
        <w:tabs>
          <w:tab w:val="left" w:pos="7488"/>
        </w:tabs>
        <w:rPr>
          <w:rFonts w:ascii="Times New Roman" w:hAnsi="Times New Roman" w:cs="Times New Roman"/>
          <w:b/>
          <w:sz w:val="36"/>
          <w:szCs w:val="36"/>
        </w:rPr>
      </w:pPr>
    </w:p>
    <w:p w:rsidR="006C3A62" w:rsidRPr="006C3A62" w:rsidRDefault="006C3A62" w:rsidP="00710676">
      <w:pPr>
        <w:tabs>
          <w:tab w:val="left" w:pos="7488"/>
        </w:tabs>
        <w:rPr>
          <w:rFonts w:ascii="Times New Roman" w:hAnsi="Times New Roman" w:cs="Times New Roman"/>
          <w:b/>
          <w:sz w:val="32"/>
          <w:szCs w:val="32"/>
        </w:rPr>
      </w:pPr>
    </w:p>
    <w:sectPr w:rsidR="006C3A62" w:rsidRPr="006C3A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6CFF" w:rsidRDefault="00B76CFF" w:rsidP="005E5B63">
      <w:pPr>
        <w:spacing w:after="0" w:line="240" w:lineRule="auto"/>
      </w:pPr>
      <w:r>
        <w:separator/>
      </w:r>
    </w:p>
  </w:endnote>
  <w:endnote w:type="continuationSeparator" w:id="0">
    <w:p w:rsidR="00B76CFF" w:rsidRDefault="00B76CFF" w:rsidP="005E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6CFF" w:rsidRDefault="00B76CFF" w:rsidP="005E5B63">
      <w:pPr>
        <w:spacing w:after="0" w:line="240" w:lineRule="auto"/>
      </w:pPr>
      <w:r>
        <w:separator/>
      </w:r>
    </w:p>
  </w:footnote>
  <w:footnote w:type="continuationSeparator" w:id="0">
    <w:p w:rsidR="00B76CFF" w:rsidRDefault="00B76CFF" w:rsidP="005E5B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43881"/>
    <w:multiLevelType w:val="hybridMultilevel"/>
    <w:tmpl w:val="C7FED0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5CC2B9E"/>
    <w:multiLevelType w:val="hybridMultilevel"/>
    <w:tmpl w:val="051E9C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F1084C"/>
    <w:multiLevelType w:val="hybridMultilevel"/>
    <w:tmpl w:val="DB804C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170631"/>
    <w:multiLevelType w:val="hybridMultilevel"/>
    <w:tmpl w:val="BD46CA9E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C18C897E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73B9483D"/>
    <w:multiLevelType w:val="hybridMultilevel"/>
    <w:tmpl w:val="43E86EDA"/>
    <w:lvl w:ilvl="0" w:tplc="0419000F">
      <w:start w:val="1"/>
      <w:numFmt w:val="decimal"/>
      <w:lvlText w:val="%1."/>
      <w:lvlJc w:val="left"/>
      <w:pPr>
        <w:ind w:left="1710" w:hanging="360"/>
      </w:pPr>
    </w:lvl>
    <w:lvl w:ilvl="1" w:tplc="04190019" w:tentative="1">
      <w:start w:val="1"/>
      <w:numFmt w:val="lowerLetter"/>
      <w:lvlText w:val="%2."/>
      <w:lvlJc w:val="left"/>
      <w:pPr>
        <w:ind w:left="2430" w:hanging="360"/>
      </w:pPr>
    </w:lvl>
    <w:lvl w:ilvl="2" w:tplc="0419001B" w:tentative="1">
      <w:start w:val="1"/>
      <w:numFmt w:val="lowerRoman"/>
      <w:lvlText w:val="%3."/>
      <w:lvlJc w:val="right"/>
      <w:pPr>
        <w:ind w:left="3150" w:hanging="180"/>
      </w:pPr>
    </w:lvl>
    <w:lvl w:ilvl="3" w:tplc="0419000F" w:tentative="1">
      <w:start w:val="1"/>
      <w:numFmt w:val="decimal"/>
      <w:lvlText w:val="%4."/>
      <w:lvlJc w:val="left"/>
      <w:pPr>
        <w:ind w:left="3870" w:hanging="360"/>
      </w:pPr>
    </w:lvl>
    <w:lvl w:ilvl="4" w:tplc="04190019" w:tentative="1">
      <w:start w:val="1"/>
      <w:numFmt w:val="lowerLetter"/>
      <w:lvlText w:val="%5."/>
      <w:lvlJc w:val="left"/>
      <w:pPr>
        <w:ind w:left="4590" w:hanging="360"/>
      </w:pPr>
    </w:lvl>
    <w:lvl w:ilvl="5" w:tplc="0419001B" w:tentative="1">
      <w:start w:val="1"/>
      <w:numFmt w:val="lowerRoman"/>
      <w:lvlText w:val="%6."/>
      <w:lvlJc w:val="right"/>
      <w:pPr>
        <w:ind w:left="5310" w:hanging="180"/>
      </w:pPr>
    </w:lvl>
    <w:lvl w:ilvl="6" w:tplc="0419000F" w:tentative="1">
      <w:start w:val="1"/>
      <w:numFmt w:val="decimal"/>
      <w:lvlText w:val="%7."/>
      <w:lvlJc w:val="left"/>
      <w:pPr>
        <w:ind w:left="6030" w:hanging="360"/>
      </w:pPr>
    </w:lvl>
    <w:lvl w:ilvl="7" w:tplc="04190019" w:tentative="1">
      <w:start w:val="1"/>
      <w:numFmt w:val="lowerLetter"/>
      <w:lvlText w:val="%8."/>
      <w:lvlJc w:val="left"/>
      <w:pPr>
        <w:ind w:left="6750" w:hanging="360"/>
      </w:pPr>
    </w:lvl>
    <w:lvl w:ilvl="8" w:tplc="041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5" w15:restartNumberingAfterBreak="0">
    <w:nsid w:val="7D7723AA"/>
    <w:multiLevelType w:val="hybridMultilevel"/>
    <w:tmpl w:val="E924D0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4"/>
  </w:num>
  <w:num w:numId="5">
    <w:abstractNumId w:val="2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9A7"/>
    <w:rsid w:val="000D65BC"/>
    <w:rsid w:val="000F3118"/>
    <w:rsid w:val="001C71B5"/>
    <w:rsid w:val="00217670"/>
    <w:rsid w:val="002C2527"/>
    <w:rsid w:val="003C0EBB"/>
    <w:rsid w:val="00414D11"/>
    <w:rsid w:val="005E5B63"/>
    <w:rsid w:val="006C3A62"/>
    <w:rsid w:val="00710676"/>
    <w:rsid w:val="00712F57"/>
    <w:rsid w:val="008210B8"/>
    <w:rsid w:val="008E16EA"/>
    <w:rsid w:val="00A619A8"/>
    <w:rsid w:val="00B14644"/>
    <w:rsid w:val="00B76CFF"/>
    <w:rsid w:val="00BD0F80"/>
    <w:rsid w:val="00CC6B8A"/>
    <w:rsid w:val="00DE0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8A331"/>
  <w15:chartTrackingRefBased/>
  <w15:docId w15:val="{001BDBF0-29C1-4645-BE85-F71D412DB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5B6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5B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E5B63"/>
  </w:style>
  <w:style w:type="paragraph" w:styleId="a5">
    <w:name w:val="footer"/>
    <w:basedOn w:val="a"/>
    <w:link w:val="a6"/>
    <w:uiPriority w:val="99"/>
    <w:unhideWhenUsed/>
    <w:rsid w:val="005E5B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E5B63"/>
  </w:style>
  <w:style w:type="paragraph" w:styleId="HTML">
    <w:name w:val="HTML Preformatted"/>
    <w:basedOn w:val="a"/>
    <w:link w:val="HTML0"/>
    <w:uiPriority w:val="99"/>
    <w:semiHidden/>
    <w:unhideWhenUsed/>
    <w:rsid w:val="00BD0F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D0F8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BD0F80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a0"/>
    <w:rsid w:val="00BD0F80"/>
  </w:style>
  <w:style w:type="character" w:customStyle="1" w:styleId="hljs-keyword">
    <w:name w:val="hljs-keyword"/>
    <w:basedOn w:val="a0"/>
    <w:rsid w:val="00BD0F80"/>
  </w:style>
  <w:style w:type="character" w:customStyle="1" w:styleId="hljs-title">
    <w:name w:val="hljs-title"/>
    <w:basedOn w:val="a0"/>
    <w:rsid w:val="00BD0F80"/>
  </w:style>
  <w:style w:type="character" w:customStyle="1" w:styleId="hljs-params">
    <w:name w:val="hljs-params"/>
    <w:basedOn w:val="a0"/>
    <w:rsid w:val="00BD0F80"/>
  </w:style>
  <w:style w:type="character" w:customStyle="1" w:styleId="hljs-builtin">
    <w:name w:val="hljs-built_in"/>
    <w:basedOn w:val="a0"/>
    <w:rsid w:val="00BD0F80"/>
  </w:style>
  <w:style w:type="paragraph" w:styleId="a7">
    <w:name w:val="List Paragraph"/>
    <w:basedOn w:val="a"/>
    <w:uiPriority w:val="34"/>
    <w:qFormat/>
    <w:rsid w:val="00BD0F80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CC6B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CC6B8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3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717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302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0559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5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Тихонов</dc:creator>
  <cp:keywords/>
  <dc:description/>
  <cp:lastModifiedBy>Пользователь Windows</cp:lastModifiedBy>
  <cp:revision>2</cp:revision>
  <cp:lastPrinted>2022-10-27T10:20:00Z</cp:lastPrinted>
  <dcterms:created xsi:type="dcterms:W3CDTF">2022-10-27T10:23:00Z</dcterms:created>
  <dcterms:modified xsi:type="dcterms:W3CDTF">2022-10-27T10:23:00Z</dcterms:modified>
</cp:coreProperties>
</file>