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922B3" w14:textId="5E0C6DD3" w:rsidR="00054C7B" w:rsidRPr="000D5359" w:rsidRDefault="000D5359" w:rsidP="000D5359">
      <w:pPr>
        <w:pStyle w:val="a7"/>
        <w:numPr>
          <w:ilvl w:val="0"/>
          <w:numId w:val="1"/>
        </w:numPr>
      </w:pPr>
      <w:r w:rsidRPr="000D5359">
        <w:rPr>
          <w:b/>
          <w:bCs/>
        </w:rPr>
        <w:t>1053884</w:t>
      </w:r>
    </w:p>
    <w:p w14:paraId="3F1A51FA" w14:textId="17818BE3" w:rsidR="000D5359" w:rsidRDefault="000D5359" w:rsidP="000D5359">
      <w:pPr>
        <w:pStyle w:val="a7"/>
        <w:numPr>
          <w:ilvl w:val="0"/>
          <w:numId w:val="1"/>
        </w:numPr>
      </w:pPr>
      <w:r>
        <w:t>843</w:t>
      </w:r>
    </w:p>
    <w:p w14:paraId="36A2F8FE" w14:textId="637CD388" w:rsidR="000D5359" w:rsidRPr="002D71BD" w:rsidRDefault="002D71BD" w:rsidP="000D5359">
      <w:pPr>
        <w:pStyle w:val="a7"/>
        <w:numPr>
          <w:ilvl w:val="0"/>
          <w:numId w:val="1"/>
        </w:numPr>
      </w:pPr>
      <w:r w:rsidRPr="002D71BD">
        <w:rPr>
          <w:b/>
          <w:bCs/>
        </w:rPr>
        <w:t>316101236</w:t>
      </w:r>
    </w:p>
    <w:p w14:paraId="2587DA01" w14:textId="125F9503" w:rsidR="002D71BD" w:rsidRPr="002D71BD" w:rsidRDefault="002D71BD" w:rsidP="000D5359">
      <w:pPr>
        <w:pStyle w:val="a7"/>
        <w:numPr>
          <w:ilvl w:val="0"/>
          <w:numId w:val="1"/>
        </w:numPr>
      </w:pPr>
      <w:r w:rsidRPr="002D71BD">
        <w:rPr>
          <w:b/>
          <w:bCs/>
        </w:rPr>
        <w:t>908</w:t>
      </w:r>
    </w:p>
    <w:p w14:paraId="2F4669EB" w14:textId="698BDCE3" w:rsidR="002D71BD" w:rsidRPr="002D71BD" w:rsidRDefault="002D71BD" w:rsidP="000D5359">
      <w:pPr>
        <w:pStyle w:val="a7"/>
        <w:numPr>
          <w:ilvl w:val="0"/>
          <w:numId w:val="1"/>
        </w:numPr>
      </w:pPr>
      <w:r w:rsidRPr="002D71BD">
        <w:rPr>
          <w:b/>
          <w:bCs/>
        </w:rPr>
        <w:t>1104600</w:t>
      </w:r>
    </w:p>
    <w:p w14:paraId="1B5DD594" w14:textId="79AD4DB6" w:rsidR="002D71BD" w:rsidRPr="002D71BD" w:rsidRDefault="002D71BD" w:rsidP="000D5359">
      <w:pPr>
        <w:pStyle w:val="a7"/>
        <w:numPr>
          <w:ilvl w:val="0"/>
          <w:numId w:val="1"/>
        </w:numPr>
      </w:pPr>
      <w:r w:rsidRPr="002D71BD">
        <w:rPr>
          <w:b/>
          <w:bCs/>
        </w:rPr>
        <w:t>10511</w:t>
      </w:r>
    </w:p>
    <w:p w14:paraId="255B1575" w14:textId="21615370" w:rsidR="002D71BD" w:rsidRDefault="002D71BD" w:rsidP="000D5359">
      <w:pPr>
        <w:pStyle w:val="a7"/>
        <w:numPr>
          <w:ilvl w:val="0"/>
          <w:numId w:val="1"/>
        </w:numPr>
      </w:pPr>
      <w:r w:rsidRPr="002D71BD">
        <w:rPr>
          <w:b/>
          <w:bCs/>
        </w:rPr>
        <w:t>1783</w:t>
      </w:r>
    </w:p>
    <w:sectPr w:rsidR="002D71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31138"/>
    <w:multiLevelType w:val="hybridMultilevel"/>
    <w:tmpl w:val="A8AE9D0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4697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E93"/>
    <w:rsid w:val="000268BC"/>
    <w:rsid w:val="00042AC4"/>
    <w:rsid w:val="00054C7B"/>
    <w:rsid w:val="000D5359"/>
    <w:rsid w:val="002D71BD"/>
    <w:rsid w:val="004A6049"/>
    <w:rsid w:val="00B43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14270"/>
  <w15:chartTrackingRefBased/>
  <w15:docId w15:val="{1AD0F715-B580-4013-8F27-59A0A3A6D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3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3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3E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3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3E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3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3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3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3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3E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3E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3E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3E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3E9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3E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3E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3E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3E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3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3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3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3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3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3E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3E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3E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3E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3E9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43E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3</cp:revision>
  <dcterms:created xsi:type="dcterms:W3CDTF">2026-01-20T12:22:00Z</dcterms:created>
  <dcterms:modified xsi:type="dcterms:W3CDTF">2026-01-20T12:34:00Z</dcterms:modified>
</cp:coreProperties>
</file>