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Usuario - Apps Factory ERP Mundo Tienda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Revisión basada en el software encontrado en este repositorio el 30/07/2026.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Alcance del manual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manual describe solamente lo que se encontró implementado en el software propio del proyecto.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Incluye panel administrativo web, POS web, API ERP y seguimiento de pedidos app.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 incluye Google Play, despliegues, credenciales reales, pasarelas externas ni pruebas en dispositivos físicos.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 se encontro codigo fuente de una app Android nativa dentro de este repositorio.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Roles encontrados en el sistema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2.1 Administrador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Puede usar el panel administrativo completo y también el POS.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Módulos visibles para este rol: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Usuarios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Clientes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Referidos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Productos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Codigos de barras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Tipos de producto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Proveedores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Etiquetas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Precios de producto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Inventario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Bodegas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Facturas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Compras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Cotizaciones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Ofertas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Domicilios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Pedidos app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Creditos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Cuentas bancarias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Movimientos bancarios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Reportes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2.2 Contador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Puede usar el POS y los modulos financieros.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Modulos visibles para este rol: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Creditos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Cuentas bancarias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Movimientos bancarios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Reportes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2.3 Cajero, Vendedor y Bodega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 el frontend revisado estos roles aterrizan principalmente en el POS.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2.4 Cliente final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repositorio expone soporte de API para cliente final, pero no incluye una interfaz movil nativa lista para documentar paso a paso.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Funciones soportadas por API: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Registro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Inicio de sesion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Consulta de catalogo publico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Consulta de categorias, etiquetas y ofertas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Creacion de pedido con domicilio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Flujo de referidos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3. Acceso al sistema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3.1 Inicio de sesion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Abrir la pantalla de login.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Escribir usuario y contrasena.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Presionar el boton de ingreso.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El sistema redirige segun el rol: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ADMIN va a Dashboard.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CONTADOR va a Creditos.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7. CAJERO, VENDEDOR y BODEGA van a POS.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Espacio para imagen: pantalla de login.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3.2 Navegacion general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Usar el menu lateral para entrar a cada modulo.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Usar la barra superior para revisar notificaciones y cambiar tema visual.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Usar los botones de crear, editar, ver detalle, desactivar o reactivar segun el modulo.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Espacio para imagen: menu lateral del panel.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4. Modulos del administrador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4.1 Dashboard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Ver resumen operativo general.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Consultar tarjetas e indicadores de negocio.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Acceder rapidamente a modulos operativos desde la navegacion general.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Espacio para imagen: dashboard general.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4.2 Usuarios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Crear usuarios internos.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Asociar un usuario a un cliente existente o dejarlo como interno.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Definir rol entre ADMIN, CAJERO, VENDEDOR, BODEGA y CONTADOR.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Cambiar username y contrasena.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Activar, desactivar y reactivar usuarios.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Ver detalle del usuario y su trazabilidad basica.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Flujo basico: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Entrar a Usuarios.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Presionar Nuevo usuario.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Completar cliente asociado, username, contrasena y rol.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Guardar el registro.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 Usar las acciones de tabla para editar o cambiar estado.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Espacio para imagen: listado de usuarios.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Espacio para imagen: formulario de creacion de usuario.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4.3 Clientes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Crear clientes.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Editar datos comerciales y de contacto.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Clasificar clientes como MAYORISTA o MINORISTA.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Desactivar y reactivar clientes.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Ver codigo y nivel de referidos dentro del detalle.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Flujo basico: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Entrar a Clientes.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Crear el cliente con identificacion, nombres, apellidos, tipo, telefono y direccion.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Buscar por nombre, documento o telefono.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Abrir el detalle para revisar trazabilidad y datos comerciales.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Espacio para imagen: listado de clientes.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Espacio para imagen: formulario de cliente.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4.4 Referidos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Crear una relacion de referido usando un codigo existente.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Generar o consultar codigo de referido por cliente.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Ajustar nivel de referido manualmente.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Ver relaciones registradas.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Ver red por generaciones.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Revisar compras, utilidad y beneficio generado por generacion.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Configurar porcentajes por generacion sin tocar codigo.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Flujo basico: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Entrar a Referidos.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Revisar las pestanas de relaciones, clientes, red y configuracion.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Crear la relacion indicando cliente referido y codigo usado.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 Editar la configuracion de porcentajes por generacion.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5. Guardar cambios para actualizar la politica activa.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Espacio para imagen: tablero de referidos.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Espacio para imagen: configuracion de politicas de utilidad.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4.5 Productos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Crear productos con tipo, proveedor principal, proveedores secundarios y marca.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Registrar descripcion, IVA, stock minimo y stock maximo.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Cargar imagen del producto.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Crear varios precios iniciales y marcar uno como principal.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Registrar stock inicial por bodega.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Agregar uno o varios codigos de barras.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Leer codigo por camara o desde imagen.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Filtrar por tipo, proveedor, bodega, marca, codigo y estado de stock.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Ver stock consolidado, proveedores asociados y resumen de codigos.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Editar y cambiar estado del producto.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Importar un borrador de producto a partir de OCR de factura.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Flujo basico: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1. Entrar a Productos.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2. Presionar Nuevo producto.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3. Completar datos generales.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4. Agregar precios.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5. Definir bodega y cantidad inicial.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6. Agregar o escanear codigos.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7. Guardar.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Espacio para imagen: listado de productos.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Espacio para imagen: formulario de producto.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Espacio para imagen: lector de codigos del producto.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Espacio para imagen: importacion OCR de factura.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4.6 Codigos de barras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Consultar todos los codigos registrados.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Crear codigos por producto.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Marcar codigo principal.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Editar codigo y tipo.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Desactivar codigos.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Escanear por camara o leer desde imagen.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Buscar producto usando el selector visual.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Espacio para imagen: modulo de codigos de barras.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Espacio para imagen: escaneo por camara.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4.7 Tipos de producto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Crear tipos de producto.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Editar descripcion.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Desactivar y reactivar tipos.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Usarlos como clasificacion base del catalogo.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Espacio para imagen: modulo de tipos de producto.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4.8 Proveedores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Crear proveedores.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Editar nombre y descripcion.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Desactivar y reactivar proveedores.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Usarlos en productos y compras.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Espacio para imagen: modulo de proveedores.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4.9 Etiquetas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Crear etiquetas comerciales.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Editar descripcion.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Desactivar y reactivar etiquetas.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Usarlas en productos y ofertas.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Espacio para imagen: modulo de etiquetas.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rPr/>
      </w:pPr>
      <w:r w:rsidDel="00000000" w:rsidR="00000000" w:rsidRPr="00000000">
        <w:rPr>
          <w:rtl w:val="0"/>
        </w:rPr>
        <w:t xml:space="preserve">4.10 Precios de producto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Ver precios por producto.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Crear precios nuevos.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Editar valor, unidad, cantidad y vigencia.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Marcar un precio como principal.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Desactivar precios.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Consultar historial de cambios de precio.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Espacio para imagen: listado de precios.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Espacio para imagen: historial de precio.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4.11 Inventario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Ver stock por producto y por bodega.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Filtrar por proveedor, tipo, bodega y estado de stock.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Ver semaforo de stock.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Registrar entrada.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Registrar salida.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Registrar traslado entre bodegas.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Registrar ajuste.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Ver historial de movimientos.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Abrir detalle de producto o movimiento.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Flujo basico para un movimiento: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1. Entrar a Inventario.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2. Elegir el tipo de movimiento.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3. Seleccionar producto y bodega origen o destino.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4. Ingresar cantidad.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5. Registrar motivo cuando aplique.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6. Guardar el movimiento.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Espacio para imagen: vista de stock.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Espacio para imagen: formulario de movimiento.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Espacio para imagen: historial de movimientos.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4.12 Bodegas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Crear bodegas.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Editar ubicacion.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Desactivar y reactivar bodegas.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Usarlas en productos, inventario y compras.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Espacio para imagen: modulo de bodegas.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r w:rsidDel="00000000" w:rsidR="00000000" w:rsidRPr="00000000">
        <w:rPr>
          <w:rtl w:val="0"/>
        </w:rPr>
        <w:t xml:space="preserve">4.13 Facturas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Crear facturas manualmente.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Seleccionar cliente.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Agregar productos y cantidades.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Tomar el precio activo por defecto o elegir otro.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Aplicar descuento por referidos disponible.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Agregar productos desde favoritos.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Buscar productos en catalogo visual.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Escanear productos por camara o por imagen.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Ver detalle de cada factura.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Descargar PDF.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Abrir vista previa PDF.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Editar consecutivo.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Anular factura.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Flujo basico: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1. Entrar a Facturas.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2. Crear una nueva factura.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3. Seleccionar cliente.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4. Agregar productos por listado, favoritos o escaneo.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5. Confirmar cantidades y precios.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6. Guardar la factura.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7. Descargar o imprimir el PDF si se requiere.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Espacio para imagen: listado de facturas.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Espacio para imagen: formulario de factura.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Espacio para imagen: escaneo de producto en factura.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Espacio para imagen: PDF de factura.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4.14 Compras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Crear compras en estado borrador.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Elegir proveedor y bodega destino.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Definir fecha esperada y referencia externa.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Agregar lineas con producto, cantidad, costo e impuesto.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Editar compras en borrador.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Ordenar la compra.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Recibir la compra.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Anular la compra.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Ver resumen, detalle y metricas.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Cuando se recibe una compra el sistema: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aumenta inventario,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registra movimientos,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y actualiza costo historico del producto.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Espacio para imagen: listado de compras.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Espacio para imagen: formulario de compra.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Espacio para imagen: detalle de compra recibida.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4.15 Cotizaciones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Crear cotizaciones.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Definir fecha de vencimiento.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Agregar productos y cantidades.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Consultar el detalle.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Cambiar estado.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Rechazar cotizaciones.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Convertir una cotizacion a factura.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Espacio para imagen: modulo de cotizaciones.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4.16 Ofertas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Crear ofertas por porcentaje o monto fijo.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Definir vigencia.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Definir minimo y maximo por cantidad.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Marcar si una oferta es acumulable.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Asignar ofertas a clientes, productos, tipos de producto y etiquetas.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Editar, desactivar y reactivar ofertas.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Ver detalle de cada regla.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Espacio para imagen: listado de ofertas.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Espacio para imagen: formulario de oferta.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rPr/>
      </w:pPr>
      <w:r w:rsidDel="00000000" w:rsidR="00000000" w:rsidRPr="00000000">
        <w:rPr>
          <w:rtl w:val="0"/>
        </w:rPr>
        <w:t xml:space="preserve">4.17 Domicilios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Crear un domicilio para una factura activa.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Registrar direccion, destinatario, telefono y notas.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Editar los datos del domicilio.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Cambiar estado entre pendiente, en preparacion, en camino, entregado y cancelado.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Cancelar domicilios.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Ver detalle operativo del envio.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Espacio para imagen: listado de domicilios.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Espacio para imagen: cambio de estado del domicilio.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tl w:val="0"/>
        </w:rPr>
        <w:t xml:space="preserve">4.18 Pedidos app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Ver pedidos creados desde el checkout movil soportado por API.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Filtrar por estado de entrega.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Buscar por cliente, pedido o direccion.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Ver detalle del pedido, factura asociada, cliente, entrega, items y notas.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Nota importante: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En este repositorio solo se encontro la pantalla administrativa de seguimiento.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No se encontro la interfaz cliente final de la app Android.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Espacio para imagen: listado de pedidos app.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Espacio para imagen: detalle de pedido app.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r w:rsidDel="00000000" w:rsidR="00000000" w:rsidRPr="00000000">
        <w:rPr>
          <w:rtl w:val="0"/>
        </w:rPr>
        <w:t xml:space="preserve">5. Modulos financieros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/>
      </w:pPr>
      <w:r w:rsidDel="00000000" w:rsidR="00000000" w:rsidRPr="00000000">
        <w:rPr>
          <w:rtl w:val="0"/>
        </w:rPr>
        <w:t xml:space="preserve">5.1 Creditos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El administrador y el contador pueden: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Crear un credito desde una factura activa.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Definir fecha de vencimiento.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Consultar estado del credito.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Registrar abonos.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Asociar el pago a una cuenta bancaria de forma opcional.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Cambiar estado del credito.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Ver detalle de saldo, pagos y trazabilidad.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Espacio para imagen: listado de creditos.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Espacio para imagen: registro de pago de credito.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rPr/>
      </w:pPr>
      <w:r w:rsidDel="00000000" w:rsidR="00000000" w:rsidRPr="00000000">
        <w:rPr>
          <w:rtl w:val="0"/>
        </w:rPr>
        <w:t xml:space="preserve">5.2 Cuentas bancarias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El administrador y el contador pueden: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Crear cuentas bancarias.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Editar banco, numero y tipo.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Definir saldo inicial.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Desactivar y reactivar cuentas.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Ver saldo consolidado y detalle de cada cuenta.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Espacio para imagen: modulo de cuentas bancarias.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5.3 Movimientos bancarios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El administrador y el contador pueden: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Registrar ingresos.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Registrar egresos.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Registrar transferencias entre cuentas.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Registrar ajustes de saldo.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Asociar un movimiento a una factura cuando aplique.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Consultar historial y detalle de movimientos.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Espacio para imagen: listado de movimientos bancarios.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Espacio para imagen: formulario de movimiento bancario.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5.4 Reportes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El administrador y el contador pueden: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Elegir un rango de fechas para el corte.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Ver resumen de facturacion.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Ver consolidado de IVA.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Ver base de exogenas.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Ver estimacion de 4x1000 sobre movimientos cargados.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Ver stock critico.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Ver top de productos.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Exportar bloques a CSV.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Exportar bloques a PDF.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Enviar reporte por correo por medio del modulo de email.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Espacio para imagen: tablero de reportes.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Espacio para imagen: exportacion PDF o CSV.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Espacio para imagen: envio de reporte por correo.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6. POS para roles operativos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Los roles ADMIN, CONTADOR, CAJERO, VENDEDOR y BODEGA pueden entrar al POS.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En el POS se puede: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Buscar productos.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Filtrar por categoria y bodega.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Agregar productos al carrito.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Cambiar cantidades.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Quitar lineas del carrito.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Ver disponibilidad por bodega.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Elegir cliente.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Elegir usuario vendedor.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Elegir cuenta bancaria para ventas de contado.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Elegir modalidad contado o credito.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Definir vencimiento para credito.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Editar un precio existente.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Crear un precio nuevo para el producto desde el POS.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Generar la venta.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Imprimir comprobante.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Revisar ventas recientes.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Flujo basico de una venta: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1. Entrar a POS.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2. Seleccionar bodega.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3. Buscar y agregar productos.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4. Seleccionar cliente.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5. Elegir si la venta sera de contado o credito.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6. Si es contado, seleccionar cuenta bancaria.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7. Si es credito, definir fecha de vencimiento.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8. Confirmar la venta.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9. Imprimir comprobante si se requiere.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Espacio para imagen: pantalla principal del POS.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Espacio para imagen: carrito y forma de pago.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Espacio para imagen: impresion del comprobante.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7. Funciones expuestas por API para cliente final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Aunque no se encontro la app Android dentro del repositorio, la API si soporta estas operaciones: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Registro de cliente final.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Inicio de sesion.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Consulta de perfil autenticado.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Consulta de catalogo publico.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Consulta de categorias.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Consulta de etiquetas.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Consulta de ofertas activas.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Validacion de codigo de referido.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Registro de referido.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Generacion de codigo de referido por cliente.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Creacion de pedido con domicilio.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Consulta administrativa de pedidos creados desde la tienda.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Espacio para imagen: pendiente de interfaz movil cuando exista el frontend correspondiente.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r w:rsidDel="00000000" w:rsidR="00000000" w:rsidRPr="00000000">
        <w:rPr>
          <w:rtl w:val="0"/>
        </w:rPr>
        <w:t xml:space="preserve">8. Observaciones de uso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Las ventas por factura no descuentan inventario automaticamente por bodega; el inventario se gestiona por el modulo de Inventario.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El reporte de 4x1000 visible en frontend es una estimacion calculada sobre movimientos; no se encontro una parametrizacion contable completa del impuesto en backend.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El OCR y el escaneo por camara requieren validacion humana antes de dar por correcto el resultado.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Los permisos son por rol fijo; no se encontro un modulo de permisos granulares por accion.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9. Espacio para firmas internas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Responsable funcional: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Responsable QA: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Fecha de validacion: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20" w:lineRule="auto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before="120" w:lineRule="auto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