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6CFA0" w14:textId="77777777" w:rsidR="00BB1112" w:rsidRPr="00BB1112" w:rsidRDefault="00BB1112" w:rsidP="00BB1112">
      <w:pPr>
        <w:rPr>
          <w:b/>
          <w:bCs/>
        </w:rPr>
      </w:pPr>
      <w:r w:rsidRPr="00BB1112">
        <w:rPr>
          <w:b/>
          <w:bCs/>
        </w:rPr>
        <w:t>1. Core Features</w:t>
      </w:r>
    </w:p>
    <w:p w14:paraId="4A180AA3" w14:textId="77777777" w:rsidR="00BB1112" w:rsidRPr="00BB1112" w:rsidRDefault="00BB1112" w:rsidP="00BB1112">
      <w:pPr>
        <w:rPr>
          <w:b/>
          <w:bCs/>
        </w:rPr>
      </w:pPr>
      <w:r w:rsidRPr="00BB1112">
        <w:rPr>
          <w:b/>
          <w:bCs/>
        </w:rPr>
        <w:t>a. Rental Management</w:t>
      </w:r>
    </w:p>
    <w:p w14:paraId="175CDD11" w14:textId="70076B8A" w:rsidR="00BB1112" w:rsidRPr="00BB1112" w:rsidRDefault="00BB1112" w:rsidP="00BB1112">
      <w:pPr>
        <w:numPr>
          <w:ilvl w:val="0"/>
          <w:numId w:val="1"/>
        </w:numPr>
      </w:pPr>
      <w:r w:rsidRPr="00BB1112">
        <w:rPr>
          <w:b/>
          <w:bCs/>
        </w:rPr>
        <w:t>Create Rental:</w:t>
      </w:r>
      <w:r w:rsidRPr="00BB1112">
        <w:t> Select items, customer or employee, rental start date, and expected return date.</w:t>
      </w:r>
    </w:p>
    <w:p w14:paraId="6099A473" w14:textId="214D2134" w:rsidR="00BB1112" w:rsidRPr="00BB1112" w:rsidRDefault="00BB1112" w:rsidP="00BB1112">
      <w:pPr>
        <w:numPr>
          <w:ilvl w:val="0"/>
          <w:numId w:val="1"/>
        </w:numPr>
      </w:pPr>
      <w:r w:rsidRPr="00BB1112">
        <w:rPr>
          <w:b/>
          <w:bCs/>
        </w:rPr>
        <w:t>View Rentals:</w:t>
      </w:r>
      <w:r w:rsidRPr="00BB1112">
        <w:t> List of all current, upcoming, and past rentals with status active, returned, </w:t>
      </w:r>
      <w:r w:rsidR="007F4D3A">
        <w:t xml:space="preserve">and </w:t>
      </w:r>
      <w:r w:rsidRPr="00BB1112">
        <w:t>overdue.</w:t>
      </w:r>
    </w:p>
    <w:p w14:paraId="0146B05D" w14:textId="77777777" w:rsidR="00BB1112" w:rsidRPr="00BB1112" w:rsidRDefault="00BB1112" w:rsidP="00BB1112">
      <w:pPr>
        <w:numPr>
          <w:ilvl w:val="0"/>
          <w:numId w:val="1"/>
        </w:numPr>
      </w:pPr>
      <w:r w:rsidRPr="00BB1112">
        <w:rPr>
          <w:b/>
          <w:bCs/>
        </w:rPr>
        <w:t>Return Item:</w:t>
      </w:r>
      <w:r w:rsidRPr="00BB1112">
        <w:t> Mark an item as returned; record actual return date.</w:t>
      </w:r>
    </w:p>
    <w:p w14:paraId="0FE8986F" w14:textId="77777777" w:rsidR="00BB1112" w:rsidRPr="00BB1112" w:rsidRDefault="00BB1112" w:rsidP="00BB1112">
      <w:pPr>
        <w:rPr>
          <w:b/>
          <w:bCs/>
        </w:rPr>
      </w:pPr>
      <w:r w:rsidRPr="00BB1112">
        <w:rPr>
          <w:b/>
          <w:bCs/>
        </w:rPr>
        <w:t>b. Inventory Integration</w:t>
      </w:r>
    </w:p>
    <w:p w14:paraId="692C9A16" w14:textId="77777777" w:rsidR="00BB1112" w:rsidRPr="00BB1112" w:rsidRDefault="00BB1112" w:rsidP="00BB1112">
      <w:pPr>
        <w:numPr>
          <w:ilvl w:val="0"/>
          <w:numId w:val="2"/>
        </w:numPr>
      </w:pPr>
      <w:r w:rsidRPr="00BB1112">
        <w:rPr>
          <w:b/>
          <w:bCs/>
        </w:rPr>
        <w:t>Availability Checks:</w:t>
      </w:r>
      <w:r w:rsidRPr="00BB1112">
        <w:t> Prevent items already rented out from being double-booked.</w:t>
      </w:r>
    </w:p>
    <w:p w14:paraId="6F20396F" w14:textId="33707595" w:rsidR="00BB1112" w:rsidRPr="00BB1112" w:rsidRDefault="00BB1112" w:rsidP="00BB1112">
      <w:pPr>
        <w:numPr>
          <w:ilvl w:val="0"/>
          <w:numId w:val="2"/>
        </w:numPr>
      </w:pPr>
      <w:r w:rsidRPr="00BB1112">
        <w:rPr>
          <w:b/>
          <w:bCs/>
        </w:rPr>
        <w:t>Status Updates:</w:t>
      </w:r>
      <w:r w:rsidRPr="00BB1112">
        <w:t> When rented, </w:t>
      </w:r>
      <w:r>
        <w:t xml:space="preserve">the item status changes to "rented"; when returned, the </w:t>
      </w:r>
      <w:r w:rsidRPr="00BB1112">
        <w:t>status reverts to "available".</w:t>
      </w:r>
    </w:p>
    <w:p w14:paraId="42484E03" w14:textId="77777777" w:rsidR="00BB1112" w:rsidRPr="00BB1112" w:rsidRDefault="00BB1112" w:rsidP="00BB1112">
      <w:pPr>
        <w:rPr>
          <w:b/>
          <w:bCs/>
        </w:rPr>
      </w:pPr>
      <w:r w:rsidRPr="00BB1112">
        <w:rPr>
          <w:b/>
          <w:bCs/>
        </w:rPr>
        <w:t>c. Customer/Employee Management</w:t>
      </w:r>
    </w:p>
    <w:p w14:paraId="6AE59823" w14:textId="77777777" w:rsidR="00BB1112" w:rsidRPr="00BB1112" w:rsidRDefault="00BB1112" w:rsidP="00BB1112">
      <w:pPr>
        <w:numPr>
          <w:ilvl w:val="0"/>
          <w:numId w:val="3"/>
        </w:numPr>
      </w:pPr>
      <w:r w:rsidRPr="00BB1112">
        <w:rPr>
          <w:b/>
          <w:bCs/>
        </w:rPr>
        <w:t>Basic Customer Table:</w:t>
      </w:r>
      <w:r w:rsidRPr="00BB1112">
        <w:t> Store name, contact, and simple history.</w:t>
      </w:r>
    </w:p>
    <w:p w14:paraId="050A68C2" w14:textId="77777777" w:rsidR="00BB1112" w:rsidRPr="00BB1112" w:rsidRDefault="00BB1112" w:rsidP="00BB1112">
      <w:pPr>
        <w:numPr>
          <w:ilvl w:val="0"/>
          <w:numId w:val="3"/>
        </w:numPr>
      </w:pPr>
      <w:r w:rsidRPr="00BB1112">
        <w:rPr>
          <w:b/>
          <w:bCs/>
        </w:rPr>
        <w:t>Link Rentals:</w:t>
      </w:r>
      <w:r w:rsidRPr="00BB1112">
        <w:t> Each rental record ties to a customer/employee and an inventory item.</w:t>
      </w:r>
    </w:p>
    <w:p w14:paraId="7B619FA2" w14:textId="77777777" w:rsidR="00BB1112" w:rsidRPr="00BB1112" w:rsidRDefault="00BB1112" w:rsidP="00BB1112">
      <w:pPr>
        <w:rPr>
          <w:b/>
          <w:bCs/>
        </w:rPr>
      </w:pPr>
      <w:r w:rsidRPr="00BB1112">
        <w:rPr>
          <w:b/>
          <w:bCs/>
        </w:rPr>
        <w:t>d. Minimal Validations</w:t>
      </w:r>
    </w:p>
    <w:p w14:paraId="6B35FCCA" w14:textId="77777777" w:rsidR="00BB1112" w:rsidRPr="00BB1112" w:rsidRDefault="00BB1112" w:rsidP="00BB1112">
      <w:pPr>
        <w:numPr>
          <w:ilvl w:val="0"/>
          <w:numId w:val="4"/>
        </w:numPr>
      </w:pPr>
      <w:r w:rsidRPr="00BB1112">
        <w:t>Required fields: Item, customer, rental period.</w:t>
      </w:r>
    </w:p>
    <w:p w14:paraId="112FC3CD" w14:textId="30D8C97A" w:rsidR="00BB1112" w:rsidRPr="00BB1112" w:rsidRDefault="00BB1112" w:rsidP="00BB1112">
      <w:pPr>
        <w:numPr>
          <w:ilvl w:val="0"/>
          <w:numId w:val="4"/>
        </w:numPr>
      </w:pPr>
      <w:r w:rsidRPr="00BB1112">
        <w:t>Prevents rental if </w:t>
      </w:r>
      <w:r>
        <w:t>the item is unavailable or the required information</w:t>
      </w:r>
      <w:r w:rsidRPr="00BB1112">
        <w:t> is missing.</w:t>
      </w:r>
    </w:p>
    <w:p w14:paraId="70775108" w14:textId="77777777" w:rsidR="00BB1112" w:rsidRPr="00BB1112" w:rsidRDefault="00BB1112" w:rsidP="00BB1112">
      <w:pPr>
        <w:rPr>
          <w:b/>
          <w:bCs/>
        </w:rPr>
      </w:pPr>
      <w:r w:rsidRPr="00BB1112">
        <w:rPr>
          <w:b/>
          <w:bCs/>
        </w:rPr>
        <w:t>2. User Interface</w:t>
      </w:r>
    </w:p>
    <w:p w14:paraId="2C6C9DA3" w14:textId="77777777" w:rsidR="00BB1112" w:rsidRPr="00BB1112" w:rsidRDefault="00BB1112" w:rsidP="00BB1112">
      <w:pPr>
        <w:numPr>
          <w:ilvl w:val="0"/>
          <w:numId w:val="5"/>
        </w:numPr>
      </w:pPr>
      <w:r w:rsidRPr="00BB1112">
        <w:t>Simple forms for creating a rental and marking returns.</w:t>
      </w:r>
    </w:p>
    <w:p w14:paraId="5DE84843" w14:textId="77777777" w:rsidR="00BB1112" w:rsidRPr="00BB1112" w:rsidRDefault="00BB1112" w:rsidP="00BB1112">
      <w:pPr>
        <w:numPr>
          <w:ilvl w:val="0"/>
          <w:numId w:val="5"/>
        </w:numPr>
      </w:pPr>
      <w:r w:rsidRPr="00BB1112">
        <w:t>Basic list/table views for rentals and customer lookup.</w:t>
      </w:r>
    </w:p>
    <w:p w14:paraId="33290835" w14:textId="77777777" w:rsidR="00BB1112" w:rsidRPr="00BB1112" w:rsidRDefault="00BB1112" w:rsidP="00BB1112">
      <w:pPr>
        <w:numPr>
          <w:ilvl w:val="0"/>
          <w:numId w:val="5"/>
        </w:numPr>
      </w:pPr>
      <w:r w:rsidRPr="00BB1112">
        <w:t>Clear messages for errors (e.g., "Item not available") and confirmations.</w:t>
      </w:r>
    </w:p>
    <w:p w14:paraId="482CB93D" w14:textId="77777777" w:rsidR="00BB1112" w:rsidRPr="00BB1112" w:rsidRDefault="00BB1112" w:rsidP="00BB1112">
      <w:pPr>
        <w:rPr>
          <w:b/>
          <w:bCs/>
        </w:rPr>
      </w:pPr>
      <w:r w:rsidRPr="00BB1112">
        <w:rPr>
          <w:b/>
          <w:bCs/>
        </w:rPr>
        <w:t>3. Database Structure</w:t>
      </w:r>
    </w:p>
    <w:p w14:paraId="76CB26C8" w14:textId="77777777" w:rsidR="00BB1112" w:rsidRPr="00BB1112" w:rsidRDefault="00BB1112" w:rsidP="00BB1112">
      <w:pPr>
        <w:numPr>
          <w:ilvl w:val="0"/>
          <w:numId w:val="6"/>
        </w:numPr>
      </w:pPr>
      <w:r w:rsidRPr="00BB1112">
        <w:t>rentals </w:t>
      </w:r>
      <w:proofErr w:type="gramStart"/>
      <w:r w:rsidRPr="00BB1112">
        <w:t>table:</w:t>
      </w:r>
      <w:proofErr w:type="gramEnd"/>
      <w:r w:rsidRPr="00BB1112">
        <w:t> rental_id, item_id, customer_id, start_date, expected_return_date, actual_return_date, status.</w:t>
      </w:r>
    </w:p>
    <w:p w14:paraId="6A9BCDC0" w14:textId="77777777" w:rsidR="00BB1112" w:rsidRPr="00BB1112" w:rsidRDefault="00BB1112" w:rsidP="00BB1112">
      <w:pPr>
        <w:numPr>
          <w:ilvl w:val="0"/>
          <w:numId w:val="6"/>
        </w:numPr>
      </w:pPr>
      <w:r w:rsidRPr="00BB1112">
        <w:t>customers </w:t>
      </w:r>
      <w:proofErr w:type="gramStart"/>
      <w:r w:rsidRPr="00BB1112">
        <w:t>table:</w:t>
      </w:r>
      <w:proofErr w:type="gramEnd"/>
      <w:r w:rsidRPr="00BB1112">
        <w:t> </w:t>
      </w:r>
      <w:proofErr w:type="spellStart"/>
      <w:r w:rsidRPr="00BB1112">
        <w:t>customer_id</w:t>
      </w:r>
      <w:proofErr w:type="spellEnd"/>
      <w:r w:rsidRPr="00BB1112">
        <w:t>, name, contact (phone/email).</w:t>
      </w:r>
    </w:p>
    <w:p w14:paraId="76312BC5" w14:textId="3E3C574F" w:rsidR="00BB1112" w:rsidRPr="00BB1112" w:rsidRDefault="00BB1112" w:rsidP="00BB1112">
      <w:pPr>
        <w:numPr>
          <w:ilvl w:val="0"/>
          <w:numId w:val="6"/>
        </w:numPr>
      </w:pPr>
      <w:r w:rsidRPr="00BB1112">
        <w:t>Update to </w:t>
      </w:r>
      <w:r>
        <w:t xml:space="preserve">the </w:t>
      </w:r>
      <w:r w:rsidRPr="00BB1112">
        <w:t>existing items table: status field.</w:t>
      </w:r>
    </w:p>
    <w:p w14:paraId="5769096B" w14:textId="77777777" w:rsidR="00BB1112" w:rsidRPr="00BB1112" w:rsidRDefault="00BB1112" w:rsidP="00BB1112">
      <w:pPr>
        <w:rPr>
          <w:b/>
          <w:bCs/>
        </w:rPr>
      </w:pPr>
      <w:r w:rsidRPr="00BB1112">
        <w:rPr>
          <w:b/>
          <w:bCs/>
        </w:rPr>
        <w:lastRenderedPageBreak/>
        <w:t>4. Reports/Exports (Optional)</w:t>
      </w:r>
    </w:p>
    <w:p w14:paraId="739B3A97" w14:textId="77777777" w:rsidR="00BB1112" w:rsidRPr="00BB1112" w:rsidRDefault="00BB1112" w:rsidP="00BB1112">
      <w:pPr>
        <w:numPr>
          <w:ilvl w:val="0"/>
          <w:numId w:val="7"/>
        </w:numPr>
      </w:pPr>
      <w:r w:rsidRPr="00BB1112">
        <w:t>Download/export a CSV of rental history.</w:t>
      </w:r>
    </w:p>
    <w:p w14:paraId="2523A233" w14:textId="77777777" w:rsidR="00BB1112" w:rsidRPr="00BB1112" w:rsidRDefault="00BB1112" w:rsidP="00BB1112">
      <w:pPr>
        <w:numPr>
          <w:ilvl w:val="0"/>
          <w:numId w:val="7"/>
        </w:numPr>
      </w:pPr>
      <w:r w:rsidRPr="00BB1112">
        <w:t>Filter rentals by status (active, returned, overdue).</w:t>
      </w:r>
    </w:p>
    <w:p w14:paraId="6312555E" w14:textId="77777777" w:rsidR="00BB1112" w:rsidRPr="00BB1112" w:rsidRDefault="00BB1112" w:rsidP="00BB1112">
      <w:pPr>
        <w:rPr>
          <w:b/>
          <w:bCs/>
        </w:rPr>
      </w:pPr>
      <w:r w:rsidRPr="00BB1112">
        <w:rPr>
          <w:b/>
          <w:bCs/>
        </w:rPr>
        <w:t>5. Admin Only</w:t>
      </w:r>
    </w:p>
    <w:p w14:paraId="5161E4FE" w14:textId="77777777" w:rsidR="00BB1112" w:rsidRPr="00BB1112" w:rsidRDefault="00BB1112" w:rsidP="00BB1112">
      <w:pPr>
        <w:numPr>
          <w:ilvl w:val="0"/>
          <w:numId w:val="8"/>
        </w:numPr>
      </w:pPr>
      <w:r w:rsidRPr="00BB1112">
        <w:t>Only admin/staff users (not customers) can create or return rentals (no customer self-service).</w:t>
      </w:r>
    </w:p>
    <w:p w14:paraId="558B65F6" w14:textId="77777777" w:rsidR="00BB1112" w:rsidRDefault="00BB1112"/>
    <w:sectPr w:rsidR="00BB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B7C37"/>
    <w:multiLevelType w:val="multilevel"/>
    <w:tmpl w:val="457C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F334D"/>
    <w:multiLevelType w:val="multilevel"/>
    <w:tmpl w:val="B0AA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76A14"/>
    <w:multiLevelType w:val="multilevel"/>
    <w:tmpl w:val="BF30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D521E"/>
    <w:multiLevelType w:val="multilevel"/>
    <w:tmpl w:val="2D3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85D6D"/>
    <w:multiLevelType w:val="multilevel"/>
    <w:tmpl w:val="D54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D5B30"/>
    <w:multiLevelType w:val="multilevel"/>
    <w:tmpl w:val="FC9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B7B7F"/>
    <w:multiLevelType w:val="multilevel"/>
    <w:tmpl w:val="06F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23628"/>
    <w:multiLevelType w:val="multilevel"/>
    <w:tmpl w:val="B26E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849311">
    <w:abstractNumId w:val="6"/>
  </w:num>
  <w:num w:numId="2" w16cid:durableId="1144854978">
    <w:abstractNumId w:val="2"/>
  </w:num>
  <w:num w:numId="3" w16cid:durableId="844321560">
    <w:abstractNumId w:val="5"/>
  </w:num>
  <w:num w:numId="4" w16cid:durableId="1616330203">
    <w:abstractNumId w:val="7"/>
  </w:num>
  <w:num w:numId="5" w16cid:durableId="1222594503">
    <w:abstractNumId w:val="3"/>
  </w:num>
  <w:num w:numId="6" w16cid:durableId="1517310995">
    <w:abstractNumId w:val="4"/>
  </w:num>
  <w:num w:numId="7" w16cid:durableId="91049175">
    <w:abstractNumId w:val="0"/>
  </w:num>
  <w:num w:numId="8" w16cid:durableId="20475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12"/>
    <w:rsid w:val="007F4D3A"/>
    <w:rsid w:val="009C3A82"/>
    <w:rsid w:val="00BB0285"/>
    <w:rsid w:val="00BB1112"/>
    <w:rsid w:val="00F7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FCB0C"/>
  <w15:chartTrackingRefBased/>
  <w15:docId w15:val="{966B12F2-6E80-4358-AEC9-DA4AD24B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1331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Inentory System Rental System</dc:title>
  <dc:subject/>
  <dc:creator>Aaron C</dc:creator>
  <cp:keywords>Inventory Project</cp:keywords>
  <dc:description/>
  <cp:lastModifiedBy>Aaron C</cp:lastModifiedBy>
  <cp:revision>4</cp:revision>
  <dcterms:created xsi:type="dcterms:W3CDTF">2025-05-27T22:22:00Z</dcterms:created>
  <dcterms:modified xsi:type="dcterms:W3CDTF">2025-05-27T22:25:00Z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9d62ba71-11f7-4a47-bfa0-d0b2bba7357d</vt:lpwstr>
  </property>
</Properties>
</file>