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54138" w14:textId="3464B087" w:rsidR="00D238BF" w:rsidRDefault="00866622">
      <w:r>
        <w:t>PROLOGO:</w:t>
      </w:r>
    </w:p>
    <w:p w14:paraId="115E7A79" w14:textId="77777777" w:rsidR="006367AC" w:rsidRDefault="00866622">
      <w:r>
        <w:t xml:space="preserve">Nell’anno 2050 una terribile malattia infettiva si è scatenata sull’intero Globo </w:t>
      </w:r>
      <w:r w:rsidR="006367AC">
        <w:t>causando</w:t>
      </w:r>
      <w:r w:rsidR="001567BF">
        <w:t xml:space="preserve"> negli umani</w:t>
      </w:r>
      <w:r w:rsidRPr="00866622">
        <w:t xml:space="preserve"> atteggiamenti quali stati di </w:t>
      </w:r>
      <w:r w:rsidRPr="006367AC">
        <w:rPr>
          <w:u w:val="single"/>
        </w:rPr>
        <w:t>collera</w:t>
      </w:r>
      <w:r w:rsidRPr="00866622">
        <w:t xml:space="preserve"> e</w:t>
      </w:r>
      <w:r>
        <w:t xml:space="preserve"> </w:t>
      </w:r>
      <w:r w:rsidRPr="00866622">
        <w:t>desiderio incessante di nutrirsi di carne umana</w:t>
      </w:r>
      <w:r>
        <w:t>.</w:t>
      </w:r>
      <w:r w:rsidR="001567BF">
        <w:t xml:space="preserve"> </w:t>
      </w:r>
    </w:p>
    <w:p w14:paraId="739592DA" w14:textId="4201570A" w:rsidR="006367AC" w:rsidRDefault="001567BF">
      <w:r>
        <w:t>Con il passare degli anni</w:t>
      </w:r>
      <w:bookmarkStart w:id="0" w:name="_GoBack"/>
      <w:bookmarkEnd w:id="0"/>
      <w:r>
        <w:t xml:space="preserve"> più e più </w:t>
      </w:r>
      <w:r w:rsidRPr="006367AC">
        <w:rPr>
          <w:u w:val="single"/>
        </w:rPr>
        <w:t>persone</w:t>
      </w:r>
      <w:r>
        <w:t xml:space="preserve"> sono morte e intere città andate in rovina</w:t>
      </w:r>
      <w:r w:rsidR="006367AC">
        <w:t>.</w:t>
      </w:r>
      <w:r>
        <w:t xml:space="preserve"> Il tuo addestramento nelle forze speciali ti ha consentito di </w:t>
      </w:r>
      <w:r w:rsidR="006367AC">
        <w:t xml:space="preserve">rimanere in vita per tutto questo tempo e ora sei alla ricerca di altri superstiti. </w:t>
      </w:r>
    </w:p>
    <w:p w14:paraId="1B002652" w14:textId="3EE39F81" w:rsidR="001567BF" w:rsidRDefault="006367AC">
      <w:r>
        <w:t>Con gli operatori telefonici e Internet ormai fuori uso da anni  il tuo unico mezzo di comunicazione è la radio che hai nello scantinato e che cerchi di riparare da settimane.</w:t>
      </w:r>
    </w:p>
    <w:sectPr w:rsidR="00156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BF"/>
    <w:rsid w:val="001567BF"/>
    <w:rsid w:val="006367AC"/>
    <w:rsid w:val="007C0306"/>
    <w:rsid w:val="00866622"/>
    <w:rsid w:val="00D2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D7C2"/>
  <w15:chartTrackingRefBased/>
  <w15:docId w15:val="{AA5C0598-5DD6-4446-A4F4-80E53396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Romito</dc:creator>
  <cp:keywords/>
  <dc:description/>
  <cp:lastModifiedBy>Vincenzo Romito</cp:lastModifiedBy>
  <cp:revision>5</cp:revision>
  <dcterms:created xsi:type="dcterms:W3CDTF">2020-05-09T10:37:00Z</dcterms:created>
  <dcterms:modified xsi:type="dcterms:W3CDTF">2020-05-09T13:01:00Z</dcterms:modified>
</cp:coreProperties>
</file>