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20469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Flowmeter</w:t>
            </w:r>
          </w:p>
        </w:tc>
      </w:tr>
      <w:tr w:rsidR="00220469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20469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220469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D6783E" w:rsidRDefault="00220469" w:rsidP="00220469">
            <w:pPr>
              <w:spacing w:line="276" w:lineRule="auto"/>
              <w:rPr>
                <w:b/>
              </w:rPr>
            </w:pPr>
            <w:r w:rsidRPr="00154DF6">
              <w:t>Check Flow Control and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CF6574" w:rsidRDefault="00220469" w:rsidP="00220469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220469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D6783E" w:rsidRDefault="00220469" w:rsidP="00220469">
            <w:pPr>
              <w:spacing w:line="276" w:lineRule="auto"/>
              <w:rPr>
                <w:b/>
              </w:rPr>
            </w:pPr>
            <w:r w:rsidRPr="00154DF6">
              <w:t>Check 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CF6574" w:rsidRDefault="00220469" w:rsidP="00220469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220469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D6783E" w:rsidRDefault="00220469" w:rsidP="00220469">
            <w:pPr>
              <w:spacing w:line="276" w:lineRule="auto"/>
              <w:rPr>
                <w:b/>
              </w:rPr>
            </w:pPr>
            <w:r w:rsidRPr="00154DF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CF6574" w:rsidRDefault="00220469" w:rsidP="00220469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220469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20469" w:rsidRDefault="00220469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220469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20469" w:rsidRDefault="00220469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20469" w:rsidRDefault="00220469" w:rsidP="00796F75">
            <w:bookmarkStart w:id="0" w:name="listofitems"/>
            <w:bookmarkStart w:id="1" w:name="_GoBack"/>
            <w:bookmarkEnd w:id="0"/>
            <w:bookmarkEnd w:id="1"/>
          </w:p>
        </w:tc>
      </w:tr>
    </w:tbl>
    <w:p w:rsidR="00220469" w:rsidRPr="00B4225C" w:rsidRDefault="00220469" w:rsidP="00220469">
      <w:pPr>
        <w:rPr>
          <w:rFonts w:cs="Arial"/>
          <w:b/>
          <w:bCs/>
          <w:i/>
          <w:iCs/>
          <w:sz w:val="24"/>
          <w:szCs w:val="24"/>
        </w:rPr>
      </w:pPr>
    </w:p>
    <w:sectPr w:rsidR="00220469" w:rsidRPr="00B4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97637"/>
    <w:rsid w:val="00154DF6"/>
    <w:rsid w:val="00220469"/>
    <w:rsid w:val="00320A6E"/>
    <w:rsid w:val="0043077A"/>
    <w:rsid w:val="00464155"/>
    <w:rsid w:val="005A53C6"/>
    <w:rsid w:val="006A4C92"/>
    <w:rsid w:val="00742A2C"/>
    <w:rsid w:val="00845246"/>
    <w:rsid w:val="00995E76"/>
    <w:rsid w:val="00AF3B34"/>
    <w:rsid w:val="00B4225C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2017-03-27T01:52:00Z</dcterms:created>
  <dcterms:modified xsi:type="dcterms:W3CDTF">2017-04-12T04:37:00Z</dcterms:modified>
</cp:coreProperties>
</file>