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876E6" w:rsidRDefault="00C8536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precisam ser armazenados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nformações extras do aluno com relação a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mensalidade.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>Em mensalidade são registradas o valor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desconto, data de entrada, data de trancamento caso deseje parar de treinar e data de pagamento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876E6" w:rsidRDefault="005B4F7E" w:rsidP="00A876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  <w:r w:rsidR="00A876E6">
        <w:t xml:space="preserve">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F50DB" w:rsidRDefault="005F7A85" w:rsidP="00DA7384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A7384">
        <w:rPr>
          <w:rFonts w:ascii="Times New Roman" w:hAnsi="Times New Roman" w:cs="Times New Roman"/>
          <w:sz w:val="24"/>
          <w:szCs w:val="24"/>
        </w:rPr>
        <w:t xml:space="preserve">academia possui empregado que pode ser </w:t>
      </w:r>
      <w:r w:rsidR="003D1DBC">
        <w:rPr>
          <w:rFonts w:ascii="Times New Roman" w:hAnsi="Times New Roman" w:cs="Times New Roman"/>
          <w:sz w:val="24"/>
          <w:szCs w:val="24"/>
        </w:rPr>
        <w:t>do</w:t>
      </w:r>
      <w:r w:rsidR="00195B9E">
        <w:rPr>
          <w:rFonts w:ascii="Times New Roman" w:hAnsi="Times New Roman" w:cs="Times New Roman"/>
          <w:sz w:val="24"/>
          <w:szCs w:val="24"/>
        </w:rPr>
        <w:t>is</w:t>
      </w:r>
      <w:r w:rsidR="003D1DBC">
        <w:rPr>
          <w:rFonts w:ascii="Times New Roman" w:hAnsi="Times New Roman" w:cs="Times New Roman"/>
          <w:sz w:val="24"/>
          <w:szCs w:val="24"/>
        </w:rPr>
        <w:t xml:space="preserve"> tipo</w:t>
      </w:r>
      <w:r w:rsidR="00426331">
        <w:rPr>
          <w:rFonts w:ascii="Times New Roman" w:hAnsi="Times New Roman" w:cs="Times New Roman"/>
          <w:sz w:val="24"/>
          <w:szCs w:val="24"/>
        </w:rPr>
        <w:t>s:</w:t>
      </w:r>
      <w:r w:rsidR="003D1DBC">
        <w:rPr>
          <w:rFonts w:ascii="Times New Roman" w:hAnsi="Times New Roman" w:cs="Times New Roman"/>
          <w:sz w:val="24"/>
          <w:szCs w:val="24"/>
        </w:rPr>
        <w:t xml:space="preserve"> </w:t>
      </w:r>
      <w:r w:rsidR="00DA7384">
        <w:rPr>
          <w:rFonts w:ascii="Times New Roman" w:hAnsi="Times New Roman" w:cs="Times New Roman"/>
          <w:sz w:val="24"/>
          <w:szCs w:val="24"/>
        </w:rPr>
        <w:t>gerente (o próprio dono)</w:t>
      </w:r>
      <w:r w:rsidR="00254A6D">
        <w:rPr>
          <w:rFonts w:ascii="Times New Roman" w:hAnsi="Times New Roman" w:cs="Times New Roman"/>
          <w:sz w:val="24"/>
          <w:szCs w:val="24"/>
        </w:rPr>
        <w:t xml:space="preserve"> que administra todo o empreendimento</w:t>
      </w:r>
      <w:r w:rsidR="00426331">
        <w:rPr>
          <w:rFonts w:ascii="Times New Roman" w:hAnsi="Times New Roman" w:cs="Times New Roman"/>
          <w:sz w:val="24"/>
          <w:szCs w:val="24"/>
        </w:rPr>
        <w:t xml:space="preserve"> e/</w:t>
      </w:r>
      <w:r w:rsidR="00DA7384">
        <w:rPr>
          <w:rFonts w:ascii="Times New Roman" w:hAnsi="Times New Roman" w:cs="Times New Roman"/>
          <w:sz w:val="24"/>
          <w:szCs w:val="24"/>
        </w:rPr>
        <w:t xml:space="preserve">ou professor. Para professor </w:t>
      </w:r>
      <w:r w:rsidR="00023779">
        <w:rPr>
          <w:rFonts w:ascii="Times New Roman" w:hAnsi="Times New Roman" w:cs="Times New Roman"/>
          <w:sz w:val="24"/>
          <w:szCs w:val="24"/>
        </w:rPr>
        <w:t xml:space="preserve">e gerente </w:t>
      </w:r>
      <w:r w:rsidR="00DA7384">
        <w:rPr>
          <w:rFonts w:ascii="Times New Roman" w:hAnsi="Times New Roman" w:cs="Times New Roman"/>
          <w:sz w:val="24"/>
          <w:szCs w:val="24"/>
        </w:rPr>
        <w:t>são mantidos: nome, código,</w:t>
      </w:r>
      <w:r w:rsidR="00333BBF">
        <w:rPr>
          <w:rFonts w:ascii="Times New Roman" w:hAnsi="Times New Roman" w:cs="Times New Roman"/>
          <w:sz w:val="24"/>
          <w:szCs w:val="24"/>
        </w:rPr>
        <w:t xml:space="preserve"> sexo,</w:t>
      </w:r>
      <w:r w:rsidR="00023779">
        <w:rPr>
          <w:rFonts w:ascii="Times New Roman" w:hAnsi="Times New Roman" w:cs="Times New Roman"/>
          <w:sz w:val="24"/>
          <w:szCs w:val="24"/>
        </w:rPr>
        <w:t xml:space="preserve"> CPF e</w:t>
      </w:r>
      <w:r w:rsidR="00DA7384">
        <w:rPr>
          <w:rFonts w:ascii="Times New Roman" w:hAnsi="Times New Roman" w:cs="Times New Roman"/>
          <w:sz w:val="24"/>
          <w:szCs w:val="24"/>
        </w:rPr>
        <w:t xml:space="preserve"> salário. 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>Em especificação</w:t>
      </w:r>
      <w:r w:rsidR="00423A0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professor tem especialidade (s).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bookmarkStart w:id="0" w:name="_GoBack"/>
      <w:bookmarkEnd w:id="0"/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salário 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varia mensalmente conforme a quantidade de alunos frequentes e lucro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6B5149" w:rsidRPr="006B5149" w:rsidRDefault="004F7E4A" w:rsidP="006B514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estabelecimento tem despesas,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com descrição e valor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geradas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a partir de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necessidades integrantes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 com compras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3D4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compras 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também podem ser feitas por alunos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 Os alunos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podem comprar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exemplo</w:t>
      </w:r>
      <w:r w:rsidR="00494C46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01DE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suplementação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gourmet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armazenar informações da compra, como: 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</w:t>
      </w:r>
      <w:r w:rsidR="00FA5EB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 (útil para identificar o fornecedor),</w:t>
      </w:r>
      <w:r w:rsidR="0068496D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48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gerado pelo sistema</w:t>
      </w:r>
      <w:r w:rsidR="007109A7">
        <w:rPr>
          <w:rFonts w:ascii="Times New Roman" w:hAnsi="Times New Roman" w:cs="Times New Roman"/>
          <w:color w:val="000000" w:themeColor="text1"/>
          <w:sz w:val="24"/>
          <w:szCs w:val="24"/>
        </w:rPr>
        <w:t>. As compras podem ser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vista ou a prazo. Se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vista, guarda-se o desconto e se 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prazo, guarda-se as informações de quantidade de parcelas 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valor</w:t>
      </w:r>
      <w:r w:rsidR="00B30123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cada parcela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produto, devem ser guardados o nome,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marca, quantidade, preço</w:t>
      </w:r>
      <w:r w:rsidR="00B34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data e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comprador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1706" w:rsidRPr="00827A90" w:rsidRDefault="005254C7" w:rsidP="00827A90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cada aluno é montado um treino</w:t>
      </w:r>
      <w:r w:rsidR="00B5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exercícios pelo professor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treino tem descrição,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uso de carga – leve/moderada/pesada,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tipo -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que é a combinação dos tipos distintos trabalhados nos exercícios,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e intervalo entre as repetições, data de início e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duração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até a mudança de treino. </w:t>
      </w:r>
    </w:p>
    <w:p w:rsidR="00AF50DB" w:rsidRPr="00BA221F" w:rsidRDefault="005F7A85">
      <w:pPr>
        <w:spacing w:after="0" w:line="360" w:lineRule="auto"/>
        <w:ind w:firstLine="708"/>
        <w:jc w:val="both"/>
        <w:rPr>
          <w:color w:val="000000" w:themeColor="text1"/>
        </w:rPr>
      </w:pP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Exemplo: - O aluno Juão está com o treino descri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to como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: útil para hipertrofia muscular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 uso de carga pesada, tipo ABC, com intervalo de descanso: um dia após a realização dos exercícios da divisão “C” para novamente executar o treino “A”, 3 minutos de descanso para execução de uma nova série, com 30 segundos entre as repetições.  Ele está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trabalhando uma ou duas vezes por semana o mesmo musculo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. Iniciou o treino dia 24/02/2017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1706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duração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2 meses até a troca ou adaptação do novo treino.</w:t>
      </w:r>
    </w:p>
    <w:p w:rsidR="00AF50DB" w:rsidRDefault="00E75527" w:rsidP="00F17E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tem exercícios que são p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articulares a grupos musculares. Os exercícios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musculo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séries, quantidade de repetições, se é Drop Set e o tipo, se: A, B, C, D, E, F. Cada tipo é uma divisão de exercícios de grupos musculares e treinado por dia.</w:t>
      </w:r>
      <w:r w:rsidR="00F17E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E0220B">
        <w:rPr>
          <w:rFonts w:ascii="Times New Roman" w:hAnsi="Times New Roman" w:cs="Times New Roman"/>
          <w:sz w:val="24"/>
          <w:szCs w:val="24"/>
        </w:rPr>
        <w:t>treinos</w:t>
      </w:r>
      <w:r w:rsidR="00F17E14">
        <w:rPr>
          <w:rFonts w:ascii="Times New Roman" w:hAnsi="Times New Roman" w:cs="Times New Roman"/>
          <w:sz w:val="24"/>
          <w:szCs w:val="24"/>
        </w:rPr>
        <w:t xml:space="preserve"> e os exercícios</w:t>
      </w:r>
      <w:r w:rsidR="00E0220B">
        <w:rPr>
          <w:rFonts w:ascii="Times New Roman" w:hAnsi="Times New Roman" w:cs="Times New Roman"/>
          <w:sz w:val="24"/>
          <w:szCs w:val="24"/>
        </w:rPr>
        <w:t xml:space="preserve"> são montados e supervisionados pelo professor.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oncluindo com o exemplo de Juão;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segunda-feira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vai executar 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primeiro exercício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par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a bíceps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braquial de nome “rosca direta”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3 vezes de 12 repetições, não Drop Set e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referente a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Como segundo exercício, também para bíceps braquial ele fará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“rosca martelo”, com 4 vezes de 10 repetições, é Drop Set e também de “A” já que é praticado no mesmo dia. Terminado esses exercícios, Juão agora vai malhar o exercício para peitoral, com nome supino reto, 3 de 15, não Drop Set</w:t>
      </w:r>
      <w:r w:rsidR="00831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 “A”, e em seguida com mais um de peitoral “supino declinado com halteres”, 4 de 8, não Drop Set, e de “A”. </w:t>
      </w:r>
    </w:p>
    <w:p w:rsidR="00AF50DB" w:rsidRPr="00831C30" w:rsidRDefault="00831C30" w:rsidP="00831C3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melhor entendimento, o aluno Juão numa terça-feira vai malhar um exercício para</w:t>
      </w:r>
      <w:bookmarkStart w:id="1" w:name="__DdeLink__311_1710147041"/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dorsal “remada baixa”, com 4 vezes de 12 repetições, não Drop Set e refer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>ente a sigla do dia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“B”. Como segundo exercício: “remada curvada”, 3 de 10, Drop Set e da sigla do tipo “B”.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assim 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>segue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mesmo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quarta-feira; cada dia terá vários exercícios trabalhando músculos com características e execuç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diferentes. </w:t>
      </w:r>
    </w:p>
    <w:sectPr w:rsidR="00AF50DB" w:rsidRPr="00831C30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04B31"/>
    <w:rsid w:val="00023779"/>
    <w:rsid w:val="00040C55"/>
    <w:rsid w:val="000475CD"/>
    <w:rsid w:val="000609A2"/>
    <w:rsid w:val="000749DF"/>
    <w:rsid w:val="00140A31"/>
    <w:rsid w:val="00143525"/>
    <w:rsid w:val="0019038B"/>
    <w:rsid w:val="00194BBF"/>
    <w:rsid w:val="00195B9E"/>
    <w:rsid w:val="002037B0"/>
    <w:rsid w:val="00216A67"/>
    <w:rsid w:val="00254A6D"/>
    <w:rsid w:val="00255039"/>
    <w:rsid w:val="002B4733"/>
    <w:rsid w:val="002B70A3"/>
    <w:rsid w:val="00333BBF"/>
    <w:rsid w:val="00376484"/>
    <w:rsid w:val="003A5B34"/>
    <w:rsid w:val="003A6C3B"/>
    <w:rsid w:val="003C103A"/>
    <w:rsid w:val="003C31FE"/>
    <w:rsid w:val="003D1DBC"/>
    <w:rsid w:val="003F01DE"/>
    <w:rsid w:val="00400B60"/>
    <w:rsid w:val="00423A0F"/>
    <w:rsid w:val="00426331"/>
    <w:rsid w:val="004830C4"/>
    <w:rsid w:val="00494C46"/>
    <w:rsid w:val="004B5B00"/>
    <w:rsid w:val="004C2EDC"/>
    <w:rsid w:val="004D1706"/>
    <w:rsid w:val="004D4A0D"/>
    <w:rsid w:val="004E560A"/>
    <w:rsid w:val="004F7E4A"/>
    <w:rsid w:val="00524663"/>
    <w:rsid w:val="005254C7"/>
    <w:rsid w:val="00584E2F"/>
    <w:rsid w:val="005B4F7E"/>
    <w:rsid w:val="005F7A85"/>
    <w:rsid w:val="00643609"/>
    <w:rsid w:val="0068496D"/>
    <w:rsid w:val="006B5149"/>
    <w:rsid w:val="006C55B8"/>
    <w:rsid w:val="007109A7"/>
    <w:rsid w:val="0071273F"/>
    <w:rsid w:val="00752BF5"/>
    <w:rsid w:val="00761874"/>
    <w:rsid w:val="007C412D"/>
    <w:rsid w:val="0080124A"/>
    <w:rsid w:val="00827A90"/>
    <w:rsid w:val="00831C30"/>
    <w:rsid w:val="0083470C"/>
    <w:rsid w:val="008930BE"/>
    <w:rsid w:val="009425FB"/>
    <w:rsid w:val="0097700B"/>
    <w:rsid w:val="009C4CD0"/>
    <w:rsid w:val="009D2CA3"/>
    <w:rsid w:val="009D404D"/>
    <w:rsid w:val="00A32239"/>
    <w:rsid w:val="00A43EE4"/>
    <w:rsid w:val="00A54245"/>
    <w:rsid w:val="00A71BF4"/>
    <w:rsid w:val="00A876E6"/>
    <w:rsid w:val="00AA3D40"/>
    <w:rsid w:val="00AC30CA"/>
    <w:rsid w:val="00AF50DB"/>
    <w:rsid w:val="00B21A4F"/>
    <w:rsid w:val="00B30123"/>
    <w:rsid w:val="00B34203"/>
    <w:rsid w:val="00B5118D"/>
    <w:rsid w:val="00BA221F"/>
    <w:rsid w:val="00BE01EA"/>
    <w:rsid w:val="00BE6260"/>
    <w:rsid w:val="00C24216"/>
    <w:rsid w:val="00C55092"/>
    <w:rsid w:val="00C62158"/>
    <w:rsid w:val="00C7050C"/>
    <w:rsid w:val="00C8536F"/>
    <w:rsid w:val="00DA0725"/>
    <w:rsid w:val="00DA1D08"/>
    <w:rsid w:val="00DA7384"/>
    <w:rsid w:val="00E0220B"/>
    <w:rsid w:val="00E64071"/>
    <w:rsid w:val="00E75527"/>
    <w:rsid w:val="00E91C1C"/>
    <w:rsid w:val="00E96A64"/>
    <w:rsid w:val="00EE6E20"/>
    <w:rsid w:val="00F17E14"/>
    <w:rsid w:val="00F35F70"/>
    <w:rsid w:val="00F36D1D"/>
    <w:rsid w:val="00F7709C"/>
    <w:rsid w:val="00F85975"/>
    <w:rsid w:val="00FA5EB5"/>
    <w:rsid w:val="00FB1C57"/>
    <w:rsid w:val="00FC1ADB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Nena</cp:lastModifiedBy>
  <cp:revision>258</cp:revision>
  <dcterms:created xsi:type="dcterms:W3CDTF">2017-01-05T14:24:00Z</dcterms:created>
  <dcterms:modified xsi:type="dcterms:W3CDTF">2017-02-18T20:32:00Z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