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2260"/>
        <w:gridCol w:w="2260"/>
        <w:gridCol w:w="2260"/>
      </w:tblGrid>
      <w:tr w:rsidR="000A7F86" w:rsidRPr="000A7F86" w:rsidTr="000A7F86">
        <w:trPr>
          <w:trHeight w:val="499"/>
        </w:trPr>
        <w:tc>
          <w:tcPr>
            <w:tcW w:w="9040" w:type="dxa"/>
            <w:gridSpan w:val="4"/>
            <w:tcBorders>
              <w:top w:val="nil"/>
              <w:left w:val="single" w:sz="4" w:space="0" w:color="7F7F7F" w:themeColor="text1" w:themeTint="80"/>
              <w:bottom w:val="single" w:sz="12" w:space="0" w:color="FFFFFF" w:themeColor="background1"/>
              <w:right w:val="single" w:sz="4" w:space="0" w:color="808080"/>
            </w:tcBorders>
            <w:shd w:val="clear" w:color="000000" w:fill="4472C4"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eastAsia="pt-BR"/>
              </w:rPr>
              <w:t>&lt;ENTIDADE&gt;: &lt;Descrição&gt;</w:t>
            </w:r>
          </w:p>
        </w:tc>
      </w:tr>
      <w:tr w:rsidR="000A7F86" w:rsidRPr="000A7F86" w:rsidTr="000A7F86">
        <w:trPr>
          <w:trHeight w:val="402"/>
        </w:trPr>
        <w:tc>
          <w:tcPr>
            <w:tcW w:w="2260" w:type="dxa"/>
            <w:tcBorders>
              <w:top w:val="single" w:sz="12" w:space="0" w:color="FFFFFF" w:themeColor="background1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Atributo</w:t>
            </w:r>
          </w:p>
        </w:tc>
        <w:tc>
          <w:tcPr>
            <w:tcW w:w="2260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260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2260" w:type="dxa"/>
            <w:tcBorders>
              <w:top w:val="single" w:sz="12" w:space="0" w:color="FFFFFF" w:themeColor="background1"/>
              <w:left w:val="nil"/>
              <w:bottom w:val="nil"/>
              <w:right w:val="single" w:sz="4" w:space="0" w:color="808080"/>
            </w:tcBorders>
            <w:shd w:val="clear" w:color="000000" w:fill="D9E1F2"/>
            <w:noWrap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0A7F86" w:rsidRPr="000A7F86" w:rsidTr="000A7F86">
        <w:trPr>
          <w:trHeight w:val="900"/>
        </w:trPr>
        <w:tc>
          <w:tcPr>
            <w:tcW w:w="2260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Atributo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92704E" w:rsidRDefault="0092704E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A7F86" w:rsidRDefault="0092704E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O</w:t>
            </w:r>
            <w:r w:rsidR="000A7F86">
              <w:rPr>
                <w:rFonts w:ascii="Arial" w:eastAsia="Times New Roman" w:hAnsi="Arial" w:cs="Arial"/>
                <w:color w:val="000000"/>
                <w:lang w:eastAsia="pt-BR"/>
              </w:rPr>
              <w:t xml:space="preserve"> atributo representa o &lt;atributo&gt; da entidade &lt;entidade&gt;</w:t>
            </w:r>
          </w:p>
          <w:p w:rsidR="0092704E" w:rsidRPr="000A7F86" w:rsidRDefault="0092704E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Int</w:t>
            </w:r>
            <w:proofErr w:type="spellEnd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Chave Primária</w:t>
            </w:r>
          </w:p>
        </w:tc>
      </w:tr>
      <w:tr w:rsidR="000A7F86" w:rsidRPr="000A7F86" w:rsidTr="000A7F86">
        <w:trPr>
          <w:trHeight w:val="900"/>
        </w:trPr>
        <w:tc>
          <w:tcPr>
            <w:tcW w:w="2260" w:type="dxa"/>
            <w:tcBorders>
              <w:top w:val="nil"/>
              <w:left w:val="single" w:sz="4" w:space="0" w:color="7F7F7F" w:themeColor="text1" w:themeTint="80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0A7F86" w:rsidRPr="000A7F86" w:rsidRDefault="000A7F86" w:rsidP="000A7F8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bookmarkStart w:id="0" w:name="_GoBack"/>
            <w:bookmarkEnd w:id="0"/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0A7F86" w:rsidRPr="000A7F86" w:rsidTr="000A7F8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2704E" w:rsidRDefault="0092704E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2704E" w:rsidRPr="000A7F86" w:rsidRDefault="0092704E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0A7F86" w:rsidRPr="000A7F86" w:rsidTr="000A7F8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  <w:p w:rsidR="0092704E" w:rsidRDefault="0092704E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2704E" w:rsidRPr="000A7F86" w:rsidRDefault="0092704E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0A7F86" w:rsidRPr="000A7F86" w:rsidTr="000A7F8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  <w:p w:rsidR="0092704E" w:rsidRDefault="0092704E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2704E" w:rsidRPr="000A7F86" w:rsidRDefault="0092704E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0A7F86" w:rsidRPr="000A7F86" w:rsidTr="000A7F8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  <w:p w:rsidR="0092704E" w:rsidRDefault="0092704E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2704E" w:rsidRPr="000A7F86" w:rsidRDefault="0092704E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0A7F86" w:rsidRPr="000A7F86" w:rsidTr="000A7F8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  <w:p w:rsidR="0092704E" w:rsidRDefault="0092704E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2704E" w:rsidRPr="000A7F86" w:rsidRDefault="0092704E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0A7F86" w:rsidRPr="000A7F86" w:rsidTr="000A7F8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  <w:p w:rsidR="0092704E" w:rsidRDefault="0092704E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2704E" w:rsidRPr="000A7F86" w:rsidRDefault="0092704E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0A7F86" w:rsidRPr="000A7F86" w:rsidTr="000A7F8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  <w:p w:rsidR="0092704E" w:rsidRDefault="0092704E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2704E" w:rsidRPr="000A7F86" w:rsidRDefault="0092704E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0A7F86" w:rsidRPr="000A7F86" w:rsidTr="000A7F8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  <w:p w:rsidR="0092704E" w:rsidRDefault="0092704E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2704E" w:rsidRPr="000A7F86" w:rsidRDefault="0092704E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0A7F86" w:rsidRPr="000A7F86" w:rsidTr="000A7F8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  <w:p w:rsidR="0092704E" w:rsidRDefault="0092704E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2704E" w:rsidRPr="000A7F86" w:rsidRDefault="0092704E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0A7F86" w:rsidRPr="000A7F86" w:rsidTr="000A7F8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  <w:p w:rsidR="0092704E" w:rsidRDefault="0092704E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2704E" w:rsidRPr="000A7F86" w:rsidRDefault="0092704E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0A7F86" w:rsidRPr="000A7F86" w:rsidTr="000A7F8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  <w:p w:rsidR="0092704E" w:rsidRDefault="0092704E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2704E" w:rsidRPr="000A7F86" w:rsidRDefault="0092704E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0A7F86" w:rsidRPr="000A7F86" w:rsidTr="000A7F8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  <w:p w:rsidR="0092704E" w:rsidRDefault="0092704E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2704E" w:rsidRPr="000A7F86" w:rsidRDefault="0092704E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0A7F86" w:rsidRPr="000A7F86" w:rsidTr="000A7F8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808080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  <w:p w:rsidR="0092704E" w:rsidRDefault="0092704E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2704E" w:rsidRPr="000A7F86" w:rsidRDefault="0092704E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nil"/>
              <w:right w:val="single" w:sz="4" w:space="0" w:color="808080"/>
            </w:tcBorders>
            <w:shd w:val="clear" w:color="000000" w:fill="FFFFFF"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  <w:tr w:rsidR="000A7F86" w:rsidRPr="000A7F86" w:rsidTr="000A7F86">
        <w:trPr>
          <w:trHeight w:val="300"/>
        </w:trPr>
        <w:tc>
          <w:tcPr>
            <w:tcW w:w="2260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  <w:p w:rsidR="0092704E" w:rsidRDefault="0092704E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92704E" w:rsidRPr="000A7F86" w:rsidRDefault="0092704E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000000" w:fill="D9E1F2"/>
            <w:vAlign w:val="center"/>
            <w:hideMark/>
          </w:tcPr>
          <w:p w:rsidR="000A7F86" w:rsidRPr="000A7F86" w:rsidRDefault="000A7F86" w:rsidP="000A7F8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0A7F86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</w:tr>
    </w:tbl>
    <w:p w:rsidR="00201A94" w:rsidRDefault="00201A94"/>
    <w:sectPr w:rsidR="00201A94" w:rsidSect="009C6B9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8AF"/>
    <w:rsid w:val="000A7F86"/>
    <w:rsid w:val="00201A94"/>
    <w:rsid w:val="007908AF"/>
    <w:rsid w:val="0092704E"/>
    <w:rsid w:val="009C6B99"/>
    <w:rsid w:val="00F0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E0BA52-5F32-4192-AC23-722AA7E4B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7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47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Nena</dc:creator>
  <cp:keywords/>
  <dc:description/>
  <cp:lastModifiedBy>Nena</cp:lastModifiedBy>
  <cp:revision>3</cp:revision>
  <dcterms:created xsi:type="dcterms:W3CDTF">2017-03-22T17:55:00Z</dcterms:created>
  <dcterms:modified xsi:type="dcterms:W3CDTF">2017-03-22T18:21:00Z</dcterms:modified>
</cp:coreProperties>
</file>