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245C" w14:textId="77777777" w:rsidR="00CF3039" w:rsidRDefault="00CF3039" w:rsidP="00CF3039">
      <w:pPr>
        <w:ind w:left="360"/>
      </w:pPr>
      <w:r>
        <w:t>When interviewing a logistics project leader, it's essential to ask questions that help you assess their qualifications, experience, and ability to manage logistics projects effectively. Here are some questions you can ask:</w:t>
      </w:r>
    </w:p>
    <w:p w14:paraId="1D1E2C8A" w14:textId="2EA7DF37" w:rsidR="00CF3039" w:rsidRDefault="00CF3039" w:rsidP="00CF3039">
      <w:pPr>
        <w:pStyle w:val="ListParagraph"/>
        <w:numPr>
          <w:ilvl w:val="0"/>
          <w:numId w:val="4"/>
        </w:numPr>
      </w:pPr>
      <w:r>
        <w:t>What made you decide to work in logistics? Can you provide an overview of your experience in logistics project management?</w:t>
      </w:r>
    </w:p>
    <w:p w14:paraId="032FBB53" w14:textId="16111BF5" w:rsidR="00CF3039" w:rsidRDefault="00CF3039" w:rsidP="00CF3039">
      <w:pPr>
        <w:pStyle w:val="ListParagraph"/>
        <w:numPr>
          <w:ilvl w:val="0"/>
          <w:numId w:val="4"/>
        </w:numPr>
      </w:pPr>
      <w:r>
        <w:t>How long have you been in this industry? What do you think has changed since you worked with logistics? What do you think are the factors for these changes?</w:t>
      </w:r>
    </w:p>
    <w:p w14:paraId="299F68B3" w14:textId="2758FB36" w:rsidR="00CF3039" w:rsidRDefault="00CF3039" w:rsidP="00CF3039">
      <w:pPr>
        <w:pStyle w:val="ListParagraph"/>
        <w:numPr>
          <w:ilvl w:val="0"/>
          <w:numId w:val="4"/>
        </w:numPr>
      </w:pPr>
      <w:r>
        <w:t>What is the most significant logistics project you've managed, and what were the key outcomes and challenges?</w:t>
      </w:r>
    </w:p>
    <w:p w14:paraId="093A9BE3" w14:textId="53211FE1" w:rsidR="008B3E57" w:rsidRDefault="008B3E57" w:rsidP="008B3E57">
      <w:pPr>
        <w:pStyle w:val="ListParagraph"/>
        <w:numPr>
          <w:ilvl w:val="0"/>
          <w:numId w:val="4"/>
        </w:numPr>
      </w:pPr>
      <w:r>
        <w:t>What key performance indicators (KPIs) do you use to measure the success of logistics projects?</w:t>
      </w:r>
    </w:p>
    <w:p w14:paraId="07E3B6F0" w14:textId="77777777" w:rsidR="008B3E57" w:rsidRDefault="008B3E57" w:rsidP="008B3E57">
      <w:pPr>
        <w:pStyle w:val="ListParagraph"/>
        <w:numPr>
          <w:ilvl w:val="0"/>
          <w:numId w:val="4"/>
        </w:numPr>
      </w:pPr>
      <w:r>
        <w:t>What strategies do you use to optimize logistics processes and improve efficiency in a project?</w:t>
      </w:r>
    </w:p>
    <w:p w14:paraId="30BD21B6" w14:textId="77777777" w:rsidR="008B3E57" w:rsidRDefault="008B3E57" w:rsidP="008B3E57">
      <w:pPr>
        <w:pStyle w:val="ListParagraph"/>
        <w:numPr>
          <w:ilvl w:val="0"/>
          <w:numId w:val="4"/>
        </w:numPr>
      </w:pPr>
    </w:p>
    <w:p w14:paraId="08DD63CD" w14:textId="304A62CD" w:rsidR="008B3E57" w:rsidRDefault="006B6E38" w:rsidP="008B3E57">
      <w:pPr>
        <w:pStyle w:val="ListParagraph"/>
        <w:numPr>
          <w:ilvl w:val="0"/>
          <w:numId w:val="4"/>
        </w:numPr>
      </w:pPr>
      <w:r>
        <w:t>How do you prioritize tasks and allocate resources in a logistics project with competing demands?</w:t>
      </w:r>
    </w:p>
    <w:p w14:paraId="47BF446F" w14:textId="670ACB63" w:rsidR="008B3E57" w:rsidRDefault="008B3E57" w:rsidP="008B3E57">
      <w:pPr>
        <w:pStyle w:val="ListParagraph"/>
        <w:numPr>
          <w:ilvl w:val="0"/>
          <w:numId w:val="4"/>
        </w:numPr>
      </w:pPr>
      <w:r>
        <w:t>Can you describe your approach to setting and managing project timelines and milestones?</w:t>
      </w:r>
    </w:p>
    <w:p w14:paraId="7A9E6577" w14:textId="01893C5D" w:rsidR="008B3E57" w:rsidRDefault="008B3E57" w:rsidP="008B3E57">
      <w:pPr>
        <w:pStyle w:val="ListParagraph"/>
        <w:numPr>
          <w:ilvl w:val="0"/>
          <w:numId w:val="4"/>
        </w:numPr>
      </w:pPr>
      <w:r>
        <w:t>How do you ensure that logistics projects are completed on time and within budget?</w:t>
      </w:r>
    </w:p>
    <w:p w14:paraId="50C09DA4" w14:textId="6F641A6F" w:rsidR="008B3E57" w:rsidRDefault="008B3E57" w:rsidP="00E6015F">
      <w:pPr>
        <w:pStyle w:val="ListParagraph"/>
        <w:numPr>
          <w:ilvl w:val="0"/>
          <w:numId w:val="4"/>
        </w:numPr>
      </w:pPr>
      <w:r>
        <w:t>Can you discuss your experience with budgeting and cost control in logistics projects?</w:t>
      </w:r>
    </w:p>
    <w:p w14:paraId="0FA062EF" w14:textId="77777777" w:rsidR="00E6015F" w:rsidRDefault="00E6015F" w:rsidP="00E6015F">
      <w:pPr>
        <w:pStyle w:val="ListParagraph"/>
        <w:numPr>
          <w:ilvl w:val="0"/>
          <w:numId w:val="4"/>
        </w:numPr>
      </w:pPr>
    </w:p>
    <w:p w14:paraId="2ABDE1FF" w14:textId="362DA1AE" w:rsidR="00E6015F" w:rsidRDefault="00E6015F" w:rsidP="00E6015F">
      <w:pPr>
        <w:pStyle w:val="ListParagraph"/>
        <w:numPr>
          <w:ilvl w:val="0"/>
          <w:numId w:val="4"/>
        </w:numPr>
      </w:pPr>
      <w:r>
        <w:t>How do you manage communication and reporting in logistics projects to keep stakeholders informed?</w:t>
      </w:r>
    </w:p>
    <w:p w14:paraId="022B8593" w14:textId="7B94BB14" w:rsidR="00E6015F" w:rsidRDefault="00E6015F" w:rsidP="00E6015F">
      <w:pPr>
        <w:pStyle w:val="ListParagraph"/>
        <w:numPr>
          <w:ilvl w:val="0"/>
          <w:numId w:val="4"/>
        </w:numPr>
      </w:pPr>
      <w:r>
        <w:t>What software and tools do you typically use for logistics project management and tracking?</w:t>
      </w:r>
    </w:p>
    <w:p w14:paraId="174E7D59" w14:textId="77777777" w:rsidR="00E6015F" w:rsidRDefault="00E6015F" w:rsidP="00E6015F">
      <w:pPr>
        <w:pStyle w:val="ListParagraph"/>
        <w:numPr>
          <w:ilvl w:val="0"/>
          <w:numId w:val="4"/>
        </w:numPr>
      </w:pPr>
      <w:r>
        <w:t>Describe your approach to vendor and supplier management within a logistics project. How do you ensure reliability and quality?</w:t>
      </w:r>
    </w:p>
    <w:p w14:paraId="19742224" w14:textId="77777777" w:rsidR="00E6015F" w:rsidRDefault="00E6015F" w:rsidP="00E6015F">
      <w:pPr>
        <w:pStyle w:val="ListParagraph"/>
        <w:numPr>
          <w:ilvl w:val="0"/>
          <w:numId w:val="4"/>
        </w:numPr>
      </w:pPr>
    </w:p>
    <w:p w14:paraId="3A3C752D" w14:textId="20A45E2E" w:rsidR="006B6E38" w:rsidRDefault="006B6E38" w:rsidP="006B6E38">
      <w:pPr>
        <w:pStyle w:val="ListParagraph"/>
        <w:numPr>
          <w:ilvl w:val="0"/>
          <w:numId w:val="4"/>
        </w:numPr>
      </w:pPr>
      <w:r>
        <w:t>How do you manage and mitigate risks in logistics projects? Can you share an example of when your risk management strategy was effective?</w:t>
      </w:r>
    </w:p>
    <w:p w14:paraId="2DA9DB89" w14:textId="5E0B9C9C" w:rsidR="008B3E57" w:rsidRDefault="008B3E57" w:rsidP="008B3E57">
      <w:pPr>
        <w:pStyle w:val="ListParagraph"/>
        <w:numPr>
          <w:ilvl w:val="0"/>
          <w:numId w:val="4"/>
        </w:numPr>
      </w:pPr>
      <w:r>
        <w:t>How do you handle unexpected changes or disruptions that may affect a logistics project's timeline or scope?</w:t>
      </w:r>
    </w:p>
    <w:p w14:paraId="725B10AF" w14:textId="1AA0D6C4" w:rsidR="006B6E38" w:rsidRDefault="006B6E38" w:rsidP="006B6E38">
      <w:pPr>
        <w:pStyle w:val="ListParagraph"/>
        <w:numPr>
          <w:ilvl w:val="0"/>
          <w:numId w:val="4"/>
        </w:numPr>
      </w:pPr>
      <w:r>
        <w:t>Can you provide an example of a time when you had to resolve a significant issue or obstacle during a logistics project? How did you handle it?</w:t>
      </w:r>
    </w:p>
    <w:p w14:paraId="1123CF2A" w14:textId="77777777" w:rsidR="008B3E57" w:rsidRDefault="008B3E57" w:rsidP="006B6E38">
      <w:pPr>
        <w:pStyle w:val="ListParagraph"/>
        <w:numPr>
          <w:ilvl w:val="0"/>
          <w:numId w:val="4"/>
        </w:numPr>
      </w:pPr>
    </w:p>
    <w:p w14:paraId="27121599" w14:textId="60F01A67" w:rsidR="006B6E38" w:rsidRDefault="006B6E38" w:rsidP="006B6E38">
      <w:pPr>
        <w:pStyle w:val="ListParagraph"/>
        <w:numPr>
          <w:ilvl w:val="0"/>
          <w:numId w:val="4"/>
        </w:numPr>
      </w:pPr>
      <w:r>
        <w:t>How do you ensure that all team members in a logistics project are aligned with the project goals and objectives?</w:t>
      </w:r>
    </w:p>
    <w:p w14:paraId="60139505" w14:textId="1AE5C051" w:rsidR="008B3E57" w:rsidRDefault="008B3E57" w:rsidP="00E6015F">
      <w:pPr>
        <w:pStyle w:val="ListParagraph"/>
        <w:numPr>
          <w:ilvl w:val="0"/>
          <w:numId w:val="4"/>
        </w:numPr>
      </w:pPr>
      <w:r>
        <w:t>Can you share your experience with managing cross-functional or cross-departmental teams in logistics projects?</w:t>
      </w:r>
    </w:p>
    <w:p w14:paraId="046402BD" w14:textId="77777777" w:rsidR="008B3E57" w:rsidRDefault="008B3E57" w:rsidP="00CF3039">
      <w:pPr>
        <w:pStyle w:val="ListParagraph"/>
        <w:numPr>
          <w:ilvl w:val="0"/>
          <w:numId w:val="4"/>
        </w:numPr>
      </w:pPr>
    </w:p>
    <w:p w14:paraId="60B8D7F9" w14:textId="43960E8A" w:rsidR="00CF3039" w:rsidRDefault="00CF3039" w:rsidP="00CF3039">
      <w:pPr>
        <w:pStyle w:val="ListParagraph"/>
        <w:numPr>
          <w:ilvl w:val="0"/>
          <w:numId w:val="4"/>
        </w:numPr>
      </w:pPr>
      <w:r>
        <w:t>Have you worked on any sustainability or green logistics projects? If so, can you provide examples of how you've contributed to sustainability efforts?</w:t>
      </w:r>
    </w:p>
    <w:p w14:paraId="2E424273" w14:textId="611A2530" w:rsidR="00CF3039" w:rsidRDefault="00CF3039" w:rsidP="00CF3039">
      <w:pPr>
        <w:pStyle w:val="ListParagraph"/>
        <w:numPr>
          <w:ilvl w:val="0"/>
          <w:numId w:val="4"/>
        </w:numPr>
      </w:pPr>
      <w:r>
        <w:t>How do you adapt your logistics project management approach when working on international projects with different regulations and customs?</w:t>
      </w:r>
    </w:p>
    <w:p w14:paraId="6ABCB770" w14:textId="77777777" w:rsidR="008B3E57" w:rsidRDefault="008B3E57" w:rsidP="00CF3039">
      <w:pPr>
        <w:pStyle w:val="ListParagraph"/>
        <w:numPr>
          <w:ilvl w:val="0"/>
          <w:numId w:val="4"/>
        </w:numPr>
      </w:pPr>
    </w:p>
    <w:p w14:paraId="3D185C6F" w14:textId="04097B1D" w:rsidR="008B3E57" w:rsidRDefault="008B3E57" w:rsidP="008B3E57">
      <w:pPr>
        <w:pStyle w:val="ListParagraph"/>
        <w:numPr>
          <w:ilvl w:val="0"/>
          <w:numId w:val="4"/>
        </w:numPr>
      </w:pPr>
      <w:r>
        <w:t>How do you stay updated on industry trends and best practices in logistics and supply chain management?</w:t>
      </w:r>
    </w:p>
    <w:p w14:paraId="01F07DBA" w14:textId="2C363D3C" w:rsidR="00CF3039" w:rsidRDefault="00CF3039" w:rsidP="00CF3039">
      <w:pPr>
        <w:pStyle w:val="ListParagraph"/>
        <w:numPr>
          <w:ilvl w:val="0"/>
          <w:numId w:val="4"/>
        </w:numPr>
      </w:pPr>
      <w:r>
        <w:lastRenderedPageBreak/>
        <w:t>Can you discuss any specific certifications or training you have related to logistics project management?</w:t>
      </w:r>
    </w:p>
    <w:p w14:paraId="30D288F7" w14:textId="7D881E02" w:rsidR="007600F5" w:rsidRDefault="00CF3039">
      <w:r>
        <w:t>These questions should help you assess the candidate's experience, problem-solving skills, adaptability, and knowledge of best practices in logistics project management.</w:t>
      </w:r>
    </w:p>
    <w:p w14:paraId="5C1B6564" w14:textId="77777777" w:rsidR="006B6E38" w:rsidRDefault="006B6E38"/>
    <w:p w14:paraId="2D220E95" w14:textId="77777777" w:rsidR="00E1155F" w:rsidRDefault="00E1155F"/>
    <w:p w14:paraId="29583D64" w14:textId="77777777" w:rsidR="00CF3039" w:rsidRDefault="00CF3039" w:rsidP="00CF3039">
      <w:pPr>
        <w:pStyle w:val="ListParagraph"/>
        <w:numPr>
          <w:ilvl w:val="0"/>
          <w:numId w:val="3"/>
        </w:numPr>
      </w:pPr>
      <w:r w:rsidRPr="00CF3039">
        <w:t>What specific challenges have you encountered in the project, and how have you worked to deal with them? Were there any recurring issues that needed to be resolved?</w:t>
      </w:r>
    </w:p>
    <w:p w14:paraId="4D7CB363" w14:textId="77777777" w:rsidR="00CF3039" w:rsidRDefault="00CF3039" w:rsidP="00CF3039">
      <w:pPr>
        <w:pStyle w:val="ListParagraph"/>
        <w:numPr>
          <w:ilvl w:val="0"/>
          <w:numId w:val="3"/>
        </w:numPr>
      </w:pPr>
      <w:r w:rsidRPr="00CF3039">
        <w:t>Projects can often require changes in workflows, resource allocation and communication. Can you describe any significant changes that have occurred in the project and how these affect the team and the organization as a whole?</w:t>
      </w:r>
    </w:p>
    <w:p w14:paraId="1780E4EA" w14:textId="77777777" w:rsidR="00CF3039" w:rsidRDefault="00CF3039" w:rsidP="00CF3039">
      <w:pPr>
        <w:pStyle w:val="ListParagraph"/>
        <w:numPr>
          <w:ilvl w:val="0"/>
          <w:numId w:val="3"/>
        </w:numPr>
      </w:pPr>
      <w:r w:rsidRPr="00CF3039">
        <w:t>How was the project's organization structured? What roles and responsibilities did the team members have, and how did the collaboration work between different departments and teams within the organization?</w:t>
      </w:r>
    </w:p>
    <w:p w14:paraId="7284CF46" w14:textId="77777777" w:rsidR="00CF3039" w:rsidRPr="00CF3039" w:rsidRDefault="00CF3039" w:rsidP="00CF3039">
      <w:pPr>
        <w:pStyle w:val="ListParagraph"/>
        <w:numPr>
          <w:ilvl w:val="0"/>
          <w:numId w:val="3"/>
        </w:numPr>
      </w:pPr>
      <w:r w:rsidRPr="00CF3039">
        <w:rPr>
          <w:lang w:val="en"/>
        </w:rPr>
        <w:t>In terms of the project's goals and outcomes, what steps did you take to ensure that the project was on track and that you achieved your set goals? Were there specific key indicators or measurement methods that you used to track project progress?</w:t>
      </w:r>
    </w:p>
    <w:p w14:paraId="68432267" w14:textId="77777777" w:rsidR="00CF3039" w:rsidRPr="00CF3039" w:rsidRDefault="00CF3039" w:rsidP="00CF3039">
      <w:pPr>
        <w:pStyle w:val="ListParagraph"/>
        <w:numPr>
          <w:ilvl w:val="0"/>
          <w:numId w:val="3"/>
        </w:numPr>
      </w:pPr>
      <w:r w:rsidRPr="00CF3039">
        <w:rPr>
          <w:lang w:val="en"/>
        </w:rPr>
        <w:t>How have you handled any conflicts or resistance that arose in connection with the project, especially regarding changes in the organization or the direction of the project? Do you have any examples of successful strategies for dealing with these challenges?</w:t>
      </w:r>
    </w:p>
    <w:p w14:paraId="0FC71480" w14:textId="77777777" w:rsidR="00CF3039" w:rsidRPr="00CF3039" w:rsidRDefault="00CF3039" w:rsidP="00CF3039">
      <w:pPr>
        <w:pStyle w:val="ListParagraph"/>
        <w:numPr>
          <w:ilvl w:val="0"/>
          <w:numId w:val="3"/>
        </w:numPr>
      </w:pPr>
      <w:r w:rsidRPr="00CF3039">
        <w:rPr>
          <w:lang w:val="en"/>
        </w:rPr>
        <w:t>What resources have proven most scarce or difficult to manage during the course of the project, and how have you dealt with these challenges?</w:t>
      </w:r>
    </w:p>
    <w:p w14:paraId="0AD92047" w14:textId="77777777" w:rsidR="00CF3039" w:rsidRPr="00CF3039" w:rsidRDefault="00CF3039" w:rsidP="00CF3039">
      <w:pPr>
        <w:pStyle w:val="ListParagraph"/>
        <w:numPr>
          <w:ilvl w:val="0"/>
          <w:numId w:val="3"/>
        </w:numPr>
      </w:pPr>
      <w:r w:rsidRPr="00CF3039">
        <w:rPr>
          <w:lang w:val="en"/>
        </w:rPr>
        <w:t>Can you describe how you have adapted your project plan or strategy to handle unexpected changes in the project environment or requirements?</w:t>
      </w:r>
    </w:p>
    <w:p w14:paraId="68C6E89B" w14:textId="77777777" w:rsidR="00CF3039" w:rsidRPr="00CF3039" w:rsidRDefault="00CF3039" w:rsidP="00CF3039">
      <w:pPr>
        <w:pStyle w:val="ListParagraph"/>
        <w:numPr>
          <w:ilvl w:val="0"/>
          <w:numId w:val="3"/>
        </w:numPr>
      </w:pPr>
      <w:r w:rsidRPr="00CF3039">
        <w:rPr>
          <w:lang w:val="en"/>
        </w:rPr>
        <w:t>How have you managed risks and uncertainties in the project? Are there any specific scenarios where you have had to adapt to unexpected events?</w:t>
      </w:r>
    </w:p>
    <w:p w14:paraId="26A8A8E6" w14:textId="77777777" w:rsidR="00CF3039" w:rsidRPr="00CF3039" w:rsidRDefault="00CF3039" w:rsidP="00CF3039">
      <w:pPr>
        <w:pStyle w:val="ListParagraph"/>
        <w:numPr>
          <w:ilvl w:val="0"/>
          <w:numId w:val="3"/>
        </w:numPr>
      </w:pPr>
      <w:r w:rsidRPr="00CF3039">
        <w:rPr>
          <w:lang w:val="en"/>
        </w:rPr>
        <w:t>What does communication and reporting look like within the project? How do you ensure that all relevant parties within the organization are informed of project progress and potential issues?</w:t>
      </w:r>
    </w:p>
    <w:p w14:paraId="10577CDE" w14:textId="677FA34D" w:rsidR="00CF3039" w:rsidRPr="00CF3039" w:rsidRDefault="00CF3039" w:rsidP="00CF3039">
      <w:pPr>
        <w:pStyle w:val="ListParagraph"/>
        <w:numPr>
          <w:ilvl w:val="0"/>
          <w:numId w:val="3"/>
        </w:numPr>
      </w:pPr>
      <w:r w:rsidRPr="00CF3039">
        <w:rPr>
          <w:lang w:val="en"/>
        </w:rPr>
        <w:t>Can you give examples of previous projects where similar challenges, changes and organizational structures have been relevant? What lessons have you learned from these past experiences?</w:t>
      </w:r>
    </w:p>
    <w:p w14:paraId="165552A4" w14:textId="77777777" w:rsidR="00F86A5C" w:rsidRDefault="00F86A5C"/>
    <w:p w14:paraId="31EEBE7B" w14:textId="4569F966" w:rsidR="00E1155F" w:rsidRDefault="00E1155F">
      <w:r>
        <w:rPr>
          <w:rFonts w:hint="eastAsia"/>
        </w:rPr>
        <w:t>Agneta</w:t>
      </w:r>
      <w:r>
        <w:t xml:space="preserve"> worked since 1986, from a </w:t>
      </w:r>
    </w:p>
    <w:p w14:paraId="28098082" w14:textId="3A5AABD1" w:rsidR="00E1155F" w:rsidRDefault="00E1155F">
      <w:r>
        <w:t>Have kontor in 170 countries</w:t>
      </w:r>
    </w:p>
    <w:p w14:paraId="5FF5A824" w14:textId="5B961462" w:rsidR="00E1155F" w:rsidRDefault="00E1155F">
      <w:r>
        <w:t>Like to work in a global environment and with people</w:t>
      </w:r>
    </w:p>
    <w:p w14:paraId="2EBD3AD1" w14:textId="3CE1E015" w:rsidR="00E1155F" w:rsidRDefault="00E1155F">
      <w:r>
        <w:t>How people work from different countries and different cultural background</w:t>
      </w:r>
    </w:p>
    <w:p w14:paraId="1900D797" w14:textId="3C59AEA1" w:rsidR="007600F5" w:rsidRDefault="00E1155F">
      <w:r>
        <w:t>Development in containing kontoren</w:t>
      </w:r>
    </w:p>
    <w:p w14:paraId="53674E84" w14:textId="6B3176B5" w:rsidR="00E1155F" w:rsidRDefault="00E1155F">
      <w:r>
        <w:t>Curious and challenging about new things</w:t>
      </w:r>
    </w:p>
    <w:p w14:paraId="23D14315" w14:textId="77777777" w:rsidR="00E1155F" w:rsidRDefault="00E1155F"/>
    <w:p w14:paraId="680C081A" w14:textId="60155420" w:rsidR="00E1155F" w:rsidRDefault="00E1155F">
      <w:r>
        <w:lastRenderedPageBreak/>
        <w:t>Start with one big project under pandemic</w:t>
      </w:r>
    </w:p>
    <w:p w14:paraId="49936C70" w14:textId="6246E900" w:rsidR="00E1155F" w:rsidRDefault="00E1155F">
      <w:r>
        <w:t xml:space="preserve">Uttmanande, better </w:t>
      </w:r>
    </w:p>
    <w:p w14:paraId="5F211DAB" w14:textId="0DA3ED72" w:rsidR="007600F5" w:rsidRDefault="00E1155F">
      <w:r>
        <w:t xml:space="preserve">The goal is to look international ideas, connect customers; Pandemic is the biggest challenge; the project got delayed for 6 weeks because of pandemic, and no one could foreseen this situation; the operation system has no knowledge, communication issue; drive in the project too meet customer’s extended; stuff are sick and left, the time has been delayed many times, and it was impossible to just let other people come and take over the work. </w:t>
      </w:r>
    </w:p>
    <w:p w14:paraId="1D590440" w14:textId="1D926404" w:rsidR="001E10B0" w:rsidRDefault="001E10B0">
      <w:r>
        <w:t xml:space="preserve">Wait for the ship to come in and out, very big chaos, china has full lock down. Shanghai is completely shut down for weeks, continuous consequences. The project is delayed for two months. </w:t>
      </w:r>
    </w:p>
    <w:p w14:paraId="54E88464" w14:textId="44F9603D" w:rsidR="001E10B0" w:rsidRDefault="001E10B0">
      <w:r>
        <w:t>People stayed home and worked with process changing, look for another way to continue to work. The main issue was people who got sick and could not continue to work and keep the process ongoing.</w:t>
      </w:r>
    </w:p>
    <w:p w14:paraId="0048F1FC" w14:textId="24A6F708" w:rsidR="001E10B0" w:rsidRDefault="001E10B0">
      <w:r w:rsidRPr="001E10B0">
        <w:rPr>
          <w:lang w:val="sv-SE"/>
        </w:rPr>
        <w:t xml:space="preserve">It-resuser. Project ansvaret. </w:t>
      </w:r>
      <w:r w:rsidRPr="001E10B0">
        <w:t xml:space="preserve">Styr group, people from every </w:t>
      </w:r>
      <w:r>
        <w:t xml:space="preserve">department. </w:t>
      </w:r>
    </w:p>
    <w:p w14:paraId="4F195741" w14:textId="74862BCB" w:rsidR="001E10B0" w:rsidRDefault="001E10B0">
      <w:r>
        <w:t xml:space="preserve">Monthly based information update. </w:t>
      </w:r>
    </w:p>
    <w:p w14:paraId="086666B1" w14:textId="5EFED92F" w:rsidR="001E10B0" w:rsidRDefault="001E10B0">
      <w:r>
        <w:t>Had a good cooperation, with a bit misunderstanding. Think their own team has better equality for members to speak out, while compare with Indian group, members do not dare to talk over the boss.</w:t>
      </w:r>
    </w:p>
    <w:p w14:paraId="0C942962" w14:textId="6CA26411" w:rsidR="001E10B0" w:rsidRDefault="001E10B0">
      <w:r>
        <w:t xml:space="preserve">It project, many resurser from Indian. Solution is to take extra meeting with the boss. We think you have employees who can actually solve the problem. </w:t>
      </w:r>
    </w:p>
    <w:p w14:paraId="05546F3D" w14:textId="22B41F48" w:rsidR="001E10B0" w:rsidRDefault="001E10B0">
      <w:r>
        <w:t xml:space="preserve">Project plan, how long time we need for different things. Because we cannot just do all things together at the same time. </w:t>
      </w:r>
    </w:p>
    <w:p w14:paraId="732A0D55" w14:textId="656EAB59" w:rsidR="007A156E" w:rsidRDefault="007A156E">
      <w:r>
        <w:t>To make an overview about time-schedule on education, training and so on. Require them to test in different environments as much as possible. If there is no communication, things stuck and waste money.</w:t>
      </w:r>
    </w:p>
    <w:p w14:paraId="6A6AE8A9" w14:textId="1D4244CA" w:rsidR="007A156E" w:rsidRDefault="007A156E">
      <w:r>
        <w:t>Misunderstanding happen a lot during communication, project leader and IT, because of language barrier. Happen when asking for changes, and solution is to describe early</w:t>
      </w:r>
      <w:r>
        <w:rPr>
          <w:rFonts w:hint="eastAsia"/>
        </w:rPr>
        <w:t>.</w:t>
      </w:r>
      <w:r>
        <w:t xml:space="preserve"> The process finished, but the impact continues goes.</w:t>
      </w:r>
    </w:p>
    <w:p w14:paraId="7F44DE04" w14:textId="48D3D472" w:rsidR="007A156E" w:rsidRDefault="007A156E">
      <w:r>
        <w:t xml:space="preserve">Communication in written and oral both may cause misunderstanding, because individual takes in the information individually. Everu meeting ask if any one has questions, problems. </w:t>
      </w:r>
      <w:r w:rsidR="00DF34BA">
        <w:t xml:space="preserve">Train people in little group, if anyone wants to take the training individually. </w:t>
      </w:r>
    </w:p>
    <w:p w14:paraId="24E3EF2D" w14:textId="59291E3E" w:rsidR="00DF34BA" w:rsidRDefault="00DF34BA">
      <w:r>
        <w:t>Electronics in the system.</w:t>
      </w:r>
    </w:p>
    <w:p w14:paraId="79F7E2F0" w14:textId="21473791" w:rsidR="00DF34BA" w:rsidRDefault="00DF34BA">
      <w:r>
        <w:t xml:space="preserve">Through the years, sometimes can cause by personal tasks. Cross-working to let others check self-work, and check any improvements. </w:t>
      </w:r>
    </w:p>
    <w:p w14:paraId="52DAB2E8" w14:textId="658CC836" w:rsidR="00DF34BA" w:rsidRDefault="00DF34BA">
      <w:r>
        <w:t xml:space="preserve">In global situations, global management. </w:t>
      </w:r>
    </w:p>
    <w:p w14:paraId="742EE6F4" w14:textId="474510A0" w:rsidR="00DF34BA" w:rsidRDefault="00DF34BA">
      <w:r>
        <w:t xml:space="preserve">Time suspect, most of the time, make sure the project follows the project plan as usual. </w:t>
      </w:r>
    </w:p>
    <w:p w14:paraId="4F923C0D" w14:textId="289D2729" w:rsidR="00DF34BA" w:rsidRDefault="00DF34BA">
      <w:r>
        <w:t xml:space="preserve">Change owners is the same as a project. It stressed. Ukraine impacts a lot. The product was in Russia, and cannot be used anymore. </w:t>
      </w:r>
    </w:p>
    <w:p w14:paraId="4217C3D1" w14:textId="6FB093F9" w:rsidR="00DF34BA" w:rsidRDefault="00DF34BA">
      <w:r>
        <w:lastRenderedPageBreak/>
        <w:t>Global policy impact a lot about logistics.</w:t>
      </w:r>
    </w:p>
    <w:p w14:paraId="0C24C4A7" w14:textId="2D2D64E9" w:rsidR="00897A9A" w:rsidRDefault="00897A9A">
      <w:r>
        <w:t>There are so many things that can not go through electronics media.</w:t>
      </w:r>
    </w:p>
    <w:p w14:paraId="25043888" w14:textId="2D8B9E10" w:rsidR="00897A9A" w:rsidRDefault="00897A9A">
      <w:r>
        <w:t xml:space="preserve">With global customers, less chance of risks. But we have to be careful as well, because the investment in international business is huge. </w:t>
      </w:r>
    </w:p>
    <w:p w14:paraId="6A68D3AF" w14:textId="4C95651A" w:rsidR="00897A9A" w:rsidRDefault="00897A9A">
      <w:r>
        <w:t xml:space="preserve">Firewall, to prevent cyber attack, </w:t>
      </w:r>
    </w:p>
    <w:p w14:paraId="36613B4D" w14:textId="5E27F233" w:rsidR="00897A9A" w:rsidRDefault="00897A9A">
      <w:r>
        <w:t xml:space="preserve">The economic influence was not that big during pandemic. When theres delayed, we deliver. Unless theres a changes to the delivery, and then we check. To see if we need to rebuild our system. Or a manual solution. </w:t>
      </w:r>
    </w:p>
    <w:p w14:paraId="20E8CF02" w14:textId="57C3F138" w:rsidR="00C24CFE" w:rsidRDefault="00C24CFE">
      <w:r>
        <w:t>Use a lot excel when making time plan.</w:t>
      </w:r>
    </w:p>
    <w:p w14:paraId="426E2DAB" w14:textId="262D3AB5" w:rsidR="00BE6161" w:rsidRDefault="003733B9">
      <w:pPr>
        <w:rPr>
          <w:rFonts w:hint="eastAsia"/>
        </w:rPr>
      </w:pPr>
      <w:r>
        <w:t>Build personal contact</w:t>
      </w:r>
    </w:p>
    <w:p w14:paraId="197869B5" w14:textId="77777777" w:rsidR="007A156E" w:rsidRDefault="007A156E"/>
    <w:p w14:paraId="1F58F0D0" w14:textId="55DDDC36" w:rsidR="007A156E" w:rsidRPr="00DF34BA" w:rsidRDefault="007A156E">
      <w:pPr>
        <w:rPr>
          <w:rFonts w:hint="eastAsia"/>
          <w:color w:val="FFFFFF" w:themeColor="background1"/>
        </w:rPr>
      </w:pPr>
      <w:r w:rsidRPr="00DF34BA">
        <w:rPr>
          <w:rFonts w:hint="eastAsia"/>
          <w:color w:val="FFFFFF" w:themeColor="background1"/>
        </w:rPr>
        <w:t>问题是</w:t>
      </w:r>
      <w:r w:rsidRPr="00DF34BA">
        <w:rPr>
          <w:rFonts w:hint="eastAsia"/>
          <w:color w:val="FFFFFF" w:themeColor="background1"/>
        </w:rPr>
        <w:t>it</w:t>
      </w:r>
      <w:r w:rsidRPr="00DF34BA">
        <w:rPr>
          <w:rFonts w:hint="eastAsia"/>
          <w:color w:val="FFFFFF" w:themeColor="background1"/>
        </w:rPr>
        <w:t>的不是一直在骂客户不知道自己在形容什么么</w:t>
      </w:r>
    </w:p>
    <w:sectPr w:rsidR="007A156E" w:rsidRPr="00DF3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83A"/>
    <w:multiLevelType w:val="hybridMultilevel"/>
    <w:tmpl w:val="A4609316"/>
    <w:lvl w:ilvl="0" w:tplc="520AA01A">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011C0"/>
    <w:multiLevelType w:val="hybridMultilevel"/>
    <w:tmpl w:val="6E1A633C"/>
    <w:lvl w:ilvl="0" w:tplc="E36893CC">
      <w:start w:val="5"/>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91ABE"/>
    <w:multiLevelType w:val="hybridMultilevel"/>
    <w:tmpl w:val="D25EF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C4D"/>
    <w:multiLevelType w:val="hybridMultilevel"/>
    <w:tmpl w:val="08A4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655629">
    <w:abstractNumId w:val="0"/>
  </w:num>
  <w:num w:numId="2" w16cid:durableId="1243565660">
    <w:abstractNumId w:val="1"/>
  </w:num>
  <w:num w:numId="3" w16cid:durableId="325207944">
    <w:abstractNumId w:val="2"/>
  </w:num>
  <w:num w:numId="4" w16cid:durableId="1158885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C9"/>
    <w:rsid w:val="000533B0"/>
    <w:rsid w:val="001613E7"/>
    <w:rsid w:val="001E10B0"/>
    <w:rsid w:val="002B5BC5"/>
    <w:rsid w:val="0030308E"/>
    <w:rsid w:val="003733B9"/>
    <w:rsid w:val="003D52B4"/>
    <w:rsid w:val="00474DA8"/>
    <w:rsid w:val="004C71C9"/>
    <w:rsid w:val="004E6085"/>
    <w:rsid w:val="00526F1F"/>
    <w:rsid w:val="006B6E38"/>
    <w:rsid w:val="006D663D"/>
    <w:rsid w:val="007600F5"/>
    <w:rsid w:val="007A156E"/>
    <w:rsid w:val="00897A9A"/>
    <w:rsid w:val="008B3E57"/>
    <w:rsid w:val="009427BB"/>
    <w:rsid w:val="00A07E89"/>
    <w:rsid w:val="00BE6161"/>
    <w:rsid w:val="00C01AB1"/>
    <w:rsid w:val="00C24CFE"/>
    <w:rsid w:val="00C616F6"/>
    <w:rsid w:val="00CF3039"/>
    <w:rsid w:val="00D7542F"/>
    <w:rsid w:val="00DF34BA"/>
    <w:rsid w:val="00E10BCC"/>
    <w:rsid w:val="00E1155F"/>
    <w:rsid w:val="00E6015F"/>
    <w:rsid w:val="00F562D6"/>
    <w:rsid w:val="00F86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16A0"/>
  <w15:chartTrackingRefBased/>
  <w15:docId w15:val="{ED92A1E9-F692-476C-B5B8-FA50FB1B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3B0"/>
    <w:pPr>
      <w:ind w:left="720"/>
      <w:contextualSpacing/>
    </w:pPr>
  </w:style>
  <w:style w:type="paragraph" w:customStyle="1" w:styleId="BodyA">
    <w:name w:val="Body A"/>
    <w:rsid w:val="009427BB"/>
    <w:pPr>
      <w:pBdr>
        <w:top w:val="nil"/>
        <w:left w:val="nil"/>
        <w:bottom w:val="nil"/>
        <w:right w:val="nil"/>
        <w:between w:val="nil"/>
        <w:bar w:val="nil"/>
      </w:pBdr>
      <w:spacing w:after="0" w:line="240" w:lineRule="auto"/>
    </w:pPr>
    <w:rPr>
      <w:rFonts w:ascii="Helvetica" w:eastAsia="Arial Unicode MS" w:hAnsi="Helvetica" w:cs="Arial Unicode MS"/>
      <w:color w:val="000000"/>
      <w:kern w:val="0"/>
      <w:u w:color="000000"/>
      <w:bdr w:val="nil"/>
      <w:lang w:val="e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4</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11</cp:revision>
  <dcterms:created xsi:type="dcterms:W3CDTF">2023-10-20T06:28:00Z</dcterms:created>
  <dcterms:modified xsi:type="dcterms:W3CDTF">2023-10-25T09:26:00Z</dcterms:modified>
</cp:coreProperties>
</file>