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01-17-2020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00:23 START TIME: 00:12 = 00:00:11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&amp;uh sandwich [/] &amp;uh sandwich and a kool-aid [* u].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1092_5_PBJ_January-17th-2020-10-55-21-am</w:t>
      </w:r>
    </w:p>
    <w:p w:rsidR="00000000" w:rsidDel="00000000" w:rsidP="00000000" w:rsidRDefault="00000000" w:rsidRPr="00000000" w14:paraId="0000000C">
      <w:pPr>
        <w:rPr>
          <w:color w:val="3d464d"/>
          <w:sz w:val="21"/>
          <w:szCs w:val="21"/>
          <w:shd w:fill="f7f9fa" w:val="clear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7f9fa" w:val="clear"/>
            <w:rtl w:val="0"/>
          </w:rPr>
          <w:t xml:space="preserve">https://www.dropbox.com/home/PolarDataArchive/PBJ/1092/5?preview=1092_5_PBJ_January-17th-2020-10-55-21-am.mp4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home/PolarDataArchive/PBJ/1092/5?preview=1092_5_PBJ_January-17th-2020-10-55-21-am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