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5F5B308" w:rsidR="002B1D48" w:rsidRDefault="000238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1023-3</w:t>
      </w:r>
    </w:p>
    <w:p w14:paraId="6A07E629" w14:textId="66360B62" w:rsidR="002B1D48" w:rsidRDefault="000238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BW3</w:t>
      </w:r>
    </w:p>
    <w:p w14:paraId="72B92EF9" w14:textId="68A88A33" w:rsidR="002B1D48" w:rsidRDefault="000238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8-9-17</w:t>
      </w:r>
    </w:p>
    <w:p w14:paraId="0FD67CA9" w14:textId="10201DAA" w:rsidR="002B1D48" w:rsidRDefault="000238B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4BB0C74C" w:rsidR="002251B4" w:rsidRPr="008F6040" w:rsidRDefault="00AA2745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2A18CB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490CD5">
        <w:rPr>
          <w:rFonts w:ascii="Arial Unicode MS" w:eastAsia="Arial Unicode MS" w:hAnsi="Arial Unicode MS" w:cs="Arial Unicode MS"/>
        </w:rPr>
        <w:t xml:space="preserve"> 00:00:53</w:t>
      </w:r>
    </w:p>
    <w:p w14:paraId="75E31AD7" w14:textId="7EB3FFCF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490CD5">
        <w:rPr>
          <w:rFonts w:ascii="Arial Unicode MS" w:eastAsia="Arial Unicode MS" w:hAnsi="Arial Unicode MS" w:cs="Arial Unicode MS"/>
        </w:rPr>
        <w:t>01:59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D4A96F7" w14:textId="5D24A31F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have a a young man</w:t>
      </w:r>
    </w:p>
    <w:p w14:paraId="59B70416" w14:textId="0FEB3EF8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he’s going to get the</w:t>
      </w:r>
      <w:r w:rsidR="00490CD5">
        <w:rPr>
          <w:rFonts w:ascii="Arial Unicode MS" w:eastAsia="Arial Unicode MS" w:hAnsi="Arial Unicode MS" w:cs="Arial Unicode MS"/>
        </w:rPr>
        <w:t xml:space="preserve"> </w:t>
      </w:r>
      <w:r w:rsidR="00A04CAF">
        <w:rPr>
          <w:rFonts w:ascii="Arial Unicode MS" w:eastAsia="Arial Unicode MS" w:hAnsi="Arial Unicode MS" w:cs="Arial Unicode MS"/>
        </w:rPr>
        <w:t xml:space="preserve">f </w:t>
      </w:r>
      <w:r w:rsidR="00490CD5">
        <w:rPr>
          <w:rFonts w:ascii="Arial Unicode MS" w:eastAsia="Arial Unicode MS" w:hAnsi="Arial Unicode MS" w:cs="Arial Unicode MS"/>
        </w:rPr>
        <w:t>uh</w:t>
      </w:r>
      <w:r>
        <w:rPr>
          <w:rFonts w:ascii="Arial Unicode MS" w:eastAsia="Arial Unicode MS" w:hAnsi="Arial Unicode MS" w:cs="Arial Unicode MS"/>
        </w:rPr>
        <w:t xml:space="preserve"> it’s not football but ball</w:t>
      </w:r>
    </w:p>
    <w:p w14:paraId="2C814958" w14:textId="13E4A415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he’</w:t>
      </w:r>
      <w:r w:rsidR="00490CD5">
        <w:rPr>
          <w:rFonts w:ascii="Arial Unicode MS" w:eastAsia="Arial Unicode MS" w:hAnsi="Arial Unicode MS" w:cs="Arial Unicode MS"/>
        </w:rPr>
        <w:t xml:space="preserve">s trying to see if he’s gonna be to </w:t>
      </w:r>
      <w:r>
        <w:rPr>
          <w:rFonts w:ascii="Arial Unicode MS" w:eastAsia="Arial Unicode MS" w:hAnsi="Arial Unicode MS" w:cs="Arial Unicode MS"/>
        </w:rPr>
        <w:t>stay there and have fun with it</w:t>
      </w:r>
    </w:p>
    <w:p w14:paraId="2CEE20A9" w14:textId="17A0C3D1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then the uh the outfit the guy the sketch got</w:t>
      </w:r>
    </w:p>
    <w:p w14:paraId="4667CFEE" w14:textId="457784A2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talking to the</w:t>
      </w:r>
      <w:r w:rsidR="00490CD5">
        <w:rPr>
          <w:rFonts w:ascii="Arial Unicode MS" w:eastAsia="Arial Unicode MS" w:hAnsi="Arial Unicode MS" w:cs="Arial Unicode MS"/>
        </w:rPr>
        <w:t xml:space="preserve"> xxx</w:t>
      </w:r>
    </w:p>
    <w:p w14:paraId="0D84E10D" w14:textId="15280DE0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outfoot </w:t>
      </w:r>
      <w:r w:rsidR="00490CD5">
        <w:rPr>
          <w:rFonts w:ascii="Arial Unicode MS" w:eastAsia="Arial Unicode MS" w:hAnsi="Arial Unicode MS" w:cs="Arial Unicode MS"/>
        </w:rPr>
        <w:t>uh</w:t>
      </w:r>
    </w:p>
    <w:p w14:paraId="4E5CB9AE" w14:textId="77777777" w:rsidR="00076CBA" w:rsidRDefault="00076CB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uh the man saw it</w:t>
      </w:r>
    </w:p>
    <w:p w14:paraId="32C449F8" w14:textId="564C35FB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the the the man saw the outfit getting there</w:t>
      </w:r>
    </w:p>
    <w:p w14:paraId="21CDD8AB" w14:textId="3CA907BE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he’s going to check and see if </w:t>
      </w:r>
      <w:r w:rsidR="00490CD5">
        <w:rPr>
          <w:rFonts w:ascii="Arial Unicode MS" w:eastAsia="Arial Unicode MS" w:hAnsi="Arial Unicode MS" w:cs="Arial Unicode MS"/>
        </w:rPr>
        <w:t xml:space="preserve">it </w:t>
      </w:r>
      <w:r>
        <w:rPr>
          <w:rFonts w:ascii="Arial Unicode MS" w:eastAsia="Arial Unicode MS" w:hAnsi="Arial Unicode MS" w:cs="Arial Unicode MS"/>
        </w:rPr>
        <w:t>the football</w:t>
      </w:r>
    </w:p>
    <w:p w14:paraId="7D0A0A55" w14:textId="3DE2689B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if </w:t>
      </w:r>
      <w:r w:rsidR="00490CD5">
        <w:rPr>
          <w:rFonts w:ascii="Arial Unicode MS" w:eastAsia="Arial Unicode MS" w:hAnsi="Arial Unicode MS" w:cs="Arial Unicode MS"/>
        </w:rPr>
        <w:t>he wen</w:t>
      </w:r>
      <w:r>
        <w:rPr>
          <w:rFonts w:ascii="Arial Unicode MS" w:eastAsia="Arial Unicode MS" w:hAnsi="Arial Unicode MS" w:cs="Arial Unicode MS"/>
        </w:rPr>
        <w:t xml:space="preserve"> ball went down</w:t>
      </w:r>
    </w:p>
    <w:p w14:paraId="74E61373" w14:textId="77777777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looked at the guy</w:t>
      </w:r>
    </w:p>
    <w:p w14:paraId="126D8601" w14:textId="31D3DBA0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490CD5">
        <w:rPr>
          <w:rFonts w:ascii="Arial Unicode MS" w:eastAsia="Arial Unicode MS" w:hAnsi="Arial Unicode MS" w:cs="Arial Unicode MS"/>
        </w:rPr>
        <w:t xml:space="preserve">he then </w:t>
      </w:r>
      <w:r>
        <w:rPr>
          <w:rFonts w:ascii="Arial Unicode MS" w:eastAsia="Arial Unicode MS" w:hAnsi="Arial Unicode MS" w:cs="Arial Unicode MS"/>
        </w:rPr>
        <w:t>says oh he’s not happy he’s not happy with the outfit</w:t>
      </w:r>
    </w:p>
    <w:p w14:paraId="502BEC47" w14:textId="509BF451" w:rsidR="00D84AD4" w:rsidRDefault="00D84AD4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cause </w:t>
      </w:r>
      <w:r w:rsidR="00490CD5">
        <w:rPr>
          <w:rFonts w:ascii="Arial Unicode MS" w:eastAsia="Arial Unicode MS" w:hAnsi="Arial Unicode MS" w:cs="Arial Unicode MS"/>
        </w:rPr>
        <w:t xml:space="preserve">it </w:t>
      </w:r>
      <w:r>
        <w:rPr>
          <w:rFonts w:ascii="Arial Unicode MS" w:eastAsia="Arial Unicode MS" w:hAnsi="Arial Unicode MS" w:cs="Arial Unicode MS"/>
        </w:rPr>
        <w:t xml:space="preserve">they just bring the football to </w:t>
      </w:r>
      <w:r w:rsidR="00A04CAF">
        <w:rPr>
          <w:rFonts w:ascii="Arial Unicode MS" w:eastAsia="Arial Unicode MS" w:hAnsi="Arial Unicode MS" w:cs="Arial Unicode MS"/>
        </w:rPr>
        <w:t>live</w:t>
      </w:r>
      <w:r>
        <w:rPr>
          <w:rFonts w:ascii="Arial Unicode MS" w:eastAsia="Arial Unicode MS" w:hAnsi="Arial Unicode MS" w:cs="Arial Unicode MS"/>
        </w:rPr>
        <w:t xml:space="preserve"> right there</w:t>
      </w:r>
    </w:p>
    <w:p w14:paraId="59218F79" w14:textId="768F26DF" w:rsidR="00490CD5" w:rsidRPr="00F9422A" w:rsidRDefault="00490CD5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that’s good enough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238B0"/>
    <w:rsid w:val="00076CBA"/>
    <w:rsid w:val="000B4E45"/>
    <w:rsid w:val="001D5012"/>
    <w:rsid w:val="002251B4"/>
    <w:rsid w:val="002B1D48"/>
    <w:rsid w:val="003B0A10"/>
    <w:rsid w:val="003D2D78"/>
    <w:rsid w:val="00490CD5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A04CAF"/>
    <w:rsid w:val="00AA2745"/>
    <w:rsid w:val="00B01BC5"/>
    <w:rsid w:val="00B65B70"/>
    <w:rsid w:val="00B96301"/>
    <w:rsid w:val="00C67C79"/>
    <w:rsid w:val="00CB2D6F"/>
    <w:rsid w:val="00D5336F"/>
    <w:rsid w:val="00D75E78"/>
    <w:rsid w:val="00D84AD4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2018-02-07T17:25:00Z</dcterms:created>
  <dcterms:modified xsi:type="dcterms:W3CDTF">2018-02-07T19:03:00Z</dcterms:modified>
</cp:coreProperties>
</file>