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120C16" w:rsidRDefault="7B120C16" w14:paraId="63E97C46" w14:textId="290B8C3C">
      <w:r w:rsidR="7B120C16">
        <w:rPr/>
        <w:t>5/1/2020</w:t>
      </w:r>
    </w:p>
    <w:p w:rsidR="7B120C16" w:rsidP="7B120C16" w:rsidRDefault="7B120C16" w14:paraId="611E5900" w14:textId="2282824E">
      <w:pPr>
        <w:pStyle w:val="Normal"/>
      </w:pPr>
      <w:r w:rsidR="7B120C16">
        <w:rPr/>
        <w:t xml:space="preserve">Alex redid the .cha file for this </w:t>
      </w:r>
      <w:r w:rsidR="7B120C16">
        <w:rPr/>
        <w:t>particpant</w:t>
      </w:r>
      <w:r w:rsidR="7B120C16">
        <w:rPr/>
        <w:t xml:space="preserve">, as the files that were in here were from 1056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264546"/>
  <w15:docId w15:val="{42c338ad-b47c-4210-9c86-68abc8832b3b}"/>
  <w:rsids>
    <w:rsidRoot w:val="4C264546"/>
    <w:rsid w:val="4C264546"/>
    <w:rsid w:val="7B120C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2020-05-01T20:57:16.2242949Z</dcterms:created>
  <dcterms:modified xsi:type="dcterms:W3CDTF">2020-05-01T20:58:12.2729474Z</dcterms:modified>
  <dc:creator>Leigh Ann Spell</dc:creator>
  <lastModifiedBy>Leigh Ann Spell</lastModifiedBy>
</coreProperties>
</file>