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Rule="auto"/>
        <w:ind w:left="431" w:hanging="431"/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Practical No : 1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</w:t>
      </w:r>
    </w:p>
    <w:p w:rsidR="00000000" w:rsidDel="00000000" w:rsidP="00000000" w:rsidRDefault="00000000" w:rsidRPr="00000000" w14:paraId="00000002">
      <w:pPr>
        <w:pStyle w:val="Heading1"/>
        <w:spacing w:after="160" w:line="276" w:lineRule="auto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Problem Statement : 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Write a program to print “hello world”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160" w:before="0" w:lineRule="auto"/>
        <w:jc w:val="left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160" w:before="0" w:lineRule="auto"/>
        <w:jc w:val="lef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printf("Hello World");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160" w:before="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72175" cy="1047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before="0" w:lineRule="auto"/>
        <w:ind w:left="431" w:hanging="43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before="0" w:lineRule="auto"/>
        <w:ind w:left="431" w:hanging="43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before="0" w:lineRule="auto"/>
        <w:ind w:left="431" w:hanging="43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before="0" w:lineRule="auto"/>
        <w:ind w:left="431" w:hanging="43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before="0" w:lineRule="auto"/>
        <w:ind w:left="431" w:hanging="43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0" w:lineRule="auto"/>
        <w:ind w:left="431" w:hanging="43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before="0" w:lineRule="auto"/>
        <w:ind w:left="431" w:hanging="43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0" w:lineRule="auto"/>
        <w:ind w:left="431" w:hanging="43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before="0" w:lineRule="auto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before="0" w:lineRule="auto"/>
        <w:ind w:left="3600" w:firstLine="0"/>
        <w:jc w:val="left"/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Practical No : 2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</w:t>
      </w:r>
    </w:p>
    <w:p w:rsidR="00000000" w:rsidDel="00000000" w:rsidP="00000000" w:rsidRDefault="00000000" w:rsidRPr="00000000" w14:paraId="0000001E">
      <w:pPr>
        <w:pStyle w:val="Heading1"/>
        <w:spacing w:after="160" w:line="276" w:lineRule="auto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Problem Statement :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Write a program to take two input variable from user and swap that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160" w:before="0" w:lineRule="auto"/>
        <w:jc w:val="lef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Your Value A:");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Your Value B  :");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scanf("%d",&amp;b);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c=a;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a=b;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b=c;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printf("Your Value of A:%d",a);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printf("\n Your Value of B:%d",b);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160" w:before="0" w:lineRule="auto"/>
        <w:ind w:left="0" w:firstLine="0"/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Input 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15025" cy="135255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</w:rPr>
        <w:drawing>
          <wp:inline distB="114300" distT="114300" distL="114300" distR="114300">
            <wp:extent cx="3781425" cy="63817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before="0" w:lineRule="auto"/>
        <w:ind w:left="431" w:hanging="431"/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Practical No : 3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</w:t>
      </w:r>
    </w:p>
    <w:p w:rsidR="00000000" w:rsidDel="00000000" w:rsidP="00000000" w:rsidRDefault="00000000" w:rsidRPr="00000000" w14:paraId="0000003A">
      <w:pPr>
        <w:pStyle w:val="Heading1"/>
        <w:spacing w:after="160" w:line="276" w:lineRule="auto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Problem Statement :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Write a program that computes x raised to the power 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160" w:before="0" w:lineRule="auto"/>
        <w:jc w:val="lef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int x,y,i,ans=1;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Your Value x:");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scanf("%d",&amp;x);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Your Value Y:");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scanf("%d",&amp;y);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for ( i = 1; i &lt; y; i++)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ans *= x*ans;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printf("Your Value X raised Y:%d",ans);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pStyle w:val="Heading1"/>
        <w:spacing w:after="160" w:before="0" w:lineRule="auto"/>
        <w:ind w:left="0" w:firstLine="0"/>
        <w:jc w:val="left"/>
        <w:rPr/>
      </w:pPr>
      <w:r w:rsidDel="00000000" w:rsidR="00000000" w:rsidRPr="00000000">
        <w:rPr>
          <w:b w:val="1"/>
          <w:color w:val="000000"/>
          <w:rtl w:val="0"/>
        </w:rPr>
        <w:t xml:space="preserve">Input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81700" cy="13049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</w:rPr>
        <w:drawing>
          <wp:inline distB="114300" distT="114300" distL="114300" distR="114300">
            <wp:extent cx="4543425" cy="3524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before="0" w:lineRule="auto"/>
        <w:ind w:left="431"/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Practical No : 4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05B">
      <w:pPr>
        <w:pStyle w:val="Heading1"/>
        <w:spacing w:after="160" w:line="276" w:lineRule="auto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Problem Statement :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Perform program no. 2 and 3 using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160" w:before="0" w:lineRule="auto"/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Code :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void swap(int a,int b){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c=a;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a=b;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b=c;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printf("Your Value of A:%d",a);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printf("\n Your Value of B:%d",b);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void power(int a,int b){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int i,ans=1;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for ( i = 0; i &lt; b; i++)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    ans = a*ans;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printf("\nYour Value A raised B:%d",ans);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Your Value A:");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Your Value B:");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scanf("%d",&amp;b);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swap(a,b);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power(a,b);   </w:t>
      </w:r>
    </w:p>
    <w:p w:rsidR="00000000" w:rsidDel="00000000" w:rsidP="00000000" w:rsidRDefault="00000000" w:rsidRPr="00000000" w14:paraId="00000084">
      <w:pPr>
        <w:ind w:left="720" w:firstLine="0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spacing w:after="160" w:before="0" w:lineRule="auto"/>
        <w:ind w:left="0"/>
        <w:jc w:val="left"/>
        <w:rPr>
          <w:b w:val="1"/>
          <w:color w:val="000000"/>
        </w:rPr>
      </w:pPr>
      <w:bookmarkStart w:colFirst="0" w:colLast="0" w:name="_lvuymaxvag21" w:id="0"/>
      <w:bookmarkEnd w:id="0"/>
      <w:r w:rsidDel="00000000" w:rsidR="00000000" w:rsidRPr="00000000">
        <w:rPr>
          <w:b w:val="1"/>
          <w:color w:val="000000"/>
          <w:rtl w:val="0"/>
        </w:rPr>
        <w:t xml:space="preserve">Input :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6114740" cy="13462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474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</w:rPr>
        <w:drawing>
          <wp:inline distB="114300" distT="114300" distL="114300" distR="114300">
            <wp:extent cx="4076700" cy="10572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spacing w:before="0" w:lineRule="auto"/>
        <w:ind w:left="43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before="0" w:lineRule="auto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spacing w:before="0" w:lineRule="auto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before="0" w:lineRule="auto"/>
        <w:ind w:left="2880" w:firstLine="720"/>
        <w:jc w:val="left"/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Practical No : 5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0A0">
      <w:pPr>
        <w:pStyle w:val="Heading1"/>
        <w:spacing w:after="160" w:line="276" w:lineRule="auto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Problem Statement :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Write a calculator program(add,subtract,multiply,divide). Prepare user       defined function for each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spacing w:after="160" w:before="0" w:lineRule="auto"/>
        <w:jc w:val="left"/>
        <w:rPr>
          <w:b w:val="1"/>
          <w:color w:val="000000"/>
        </w:rPr>
      </w:pPr>
      <w:bookmarkStart w:colFirst="0" w:colLast="0" w:name="_gse3vamhwh97" w:id="1"/>
      <w:bookmarkEnd w:id="1"/>
      <w:r w:rsidDel="00000000" w:rsidR="00000000" w:rsidRPr="00000000">
        <w:rPr>
          <w:b w:val="1"/>
          <w:color w:val="000000"/>
          <w:rtl w:val="0"/>
        </w:rPr>
        <w:t xml:space="preserve">Code :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void add(int a,int b){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c=a+b;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printf("\nYour Addition :%d",c);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void sub(int a,int b){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  c=a-b;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  printf("\nYour Substraction :%d",c);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void mul(int a,int b){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    c=a*b;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    printf("\nYour Multification :%d",c);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void div(int a,int b){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    c=a/b;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    printf("\nYour Divide :%d",c);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Your Value A:");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Your Value B:");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scanf("%d",&amp;b);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   add(a,b);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    sub(a,b);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    mul(a,b);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    div(a,b);</w:t>
      </w:r>
    </w:p>
    <w:p w:rsidR="00000000" w:rsidDel="00000000" w:rsidP="00000000" w:rsidRDefault="00000000" w:rsidRPr="00000000" w14:paraId="000000D6">
      <w:pPr>
        <w:ind w:left="720" w:firstLine="0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spacing w:after="160" w:before="0" w:lineRule="auto"/>
        <w:ind w:left="0"/>
        <w:jc w:val="left"/>
        <w:rPr>
          <w:b w:val="1"/>
          <w:color w:val="000000"/>
        </w:rPr>
      </w:pPr>
      <w:bookmarkStart w:colFirst="0" w:colLast="0" w:name="_31ylu0xt1fw3" w:id="2"/>
      <w:bookmarkEnd w:id="2"/>
      <w:r w:rsidDel="00000000" w:rsidR="00000000" w:rsidRPr="00000000">
        <w:rPr>
          <w:b w:val="1"/>
          <w:color w:val="000000"/>
          <w:rtl w:val="0"/>
        </w:rPr>
        <w:t xml:space="preserve">Input :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13049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color w:val="00000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D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color w:val="00000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6"/>
          <w:szCs w:val="26"/>
        </w:rPr>
        <w:drawing>
          <wp:inline distB="114300" distT="114300" distL="114300" distR="114300">
            <wp:extent cx="3600450" cy="135255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spacing w:before="0" w:lineRule="auto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spacing w:before="0" w:lineRule="auto"/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spacing w:before="0" w:lineRule="auto"/>
        <w:ind w:left="3600" w:firstLine="0"/>
        <w:jc w:val="left"/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Practical No : 6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0E1">
      <w:pPr>
        <w:pStyle w:val="Heading1"/>
        <w:spacing w:after="160" w:line="276" w:lineRule="auto"/>
        <w:rPr>
          <w:color w:val="000000"/>
        </w:rPr>
      </w:pPr>
      <w:bookmarkStart w:colFirst="0" w:colLast="0" w:name="_sjlm0db4nyyy" w:id="3"/>
      <w:bookmarkEnd w:id="3"/>
      <w:r w:rsidDel="00000000" w:rsidR="00000000" w:rsidRPr="00000000">
        <w:rPr>
          <w:b w:val="1"/>
          <w:rtl w:val="0"/>
        </w:rPr>
        <w:t xml:space="preserve">Problem Statement :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Write a program to find the maximum value from given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spacing w:after="160" w:before="0" w:lineRule="auto"/>
        <w:jc w:val="left"/>
        <w:rPr>
          <w:b w:val="1"/>
          <w:color w:val="000000"/>
        </w:rPr>
      </w:pPr>
      <w:bookmarkStart w:colFirst="0" w:colLast="0" w:name="_n6g0lbyym78x" w:id="4"/>
      <w:bookmarkEnd w:id="4"/>
      <w:r w:rsidDel="00000000" w:rsidR="00000000" w:rsidRPr="00000000">
        <w:rPr>
          <w:b w:val="1"/>
          <w:color w:val="000000"/>
          <w:rtl w:val="0"/>
        </w:rPr>
        <w:t xml:space="preserve">Code :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    int n,rk[100],x,i,max=1;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Your Value N:");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       scanf("%d",&amp;x);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        rk[i] = x;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    for (i = 0; i &lt; n; i++){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        if(max &lt; rk[i]){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            max=rk[i];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    printf("Your Max Value:%d",max);</w:t>
      </w:r>
    </w:p>
    <w:p w:rsidR="00000000" w:rsidDel="00000000" w:rsidP="00000000" w:rsidRDefault="00000000" w:rsidRPr="00000000" w14:paraId="000000F8">
      <w:pPr>
        <w:ind w:left="720" w:firstLine="0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spacing w:after="160" w:before="0" w:lineRule="auto"/>
        <w:ind w:left="0"/>
        <w:jc w:val="left"/>
        <w:rPr>
          <w:b w:val="1"/>
          <w:color w:val="000000"/>
        </w:rPr>
      </w:pPr>
      <w:bookmarkStart w:colFirst="0" w:colLast="0" w:name="_ij6nfftpubh1" w:id="5"/>
      <w:bookmarkEnd w:id="5"/>
      <w:r w:rsidDel="00000000" w:rsidR="00000000" w:rsidRPr="00000000">
        <w:rPr>
          <w:b w:val="1"/>
          <w:color w:val="000000"/>
          <w:rtl w:val="0"/>
        </w:rPr>
        <w:t xml:space="preserve">Input :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/>
        <w:drawing>
          <wp:inline distB="114300" distT="114300" distL="114300" distR="114300">
            <wp:extent cx="4901883" cy="180975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1883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color w:val="00000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F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color w:val="00000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6"/>
          <w:szCs w:val="26"/>
        </w:rPr>
        <w:drawing>
          <wp:inline distB="114300" distT="114300" distL="114300" distR="114300">
            <wp:extent cx="2568258" cy="28575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8258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spacing w:before="0" w:lineRule="auto"/>
        <w:ind w:left="2880" w:firstLine="720"/>
        <w:jc w:val="left"/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Practical No : 7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0FE">
      <w:pPr>
        <w:pStyle w:val="Heading1"/>
        <w:spacing w:after="160" w:line="276" w:lineRule="auto"/>
        <w:rPr>
          <w:color w:val="000000"/>
        </w:rPr>
      </w:pPr>
      <w:bookmarkStart w:colFirst="0" w:colLast="0" w:name="_pp37mxmharns" w:id="6"/>
      <w:bookmarkEnd w:id="6"/>
      <w:r w:rsidDel="00000000" w:rsidR="00000000" w:rsidRPr="00000000">
        <w:rPr>
          <w:b w:val="1"/>
          <w:rtl w:val="0"/>
        </w:rPr>
        <w:t xml:space="preserve">Problem Statement :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Perform program no.6 using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spacing w:after="160" w:before="0" w:lineRule="auto"/>
        <w:jc w:val="left"/>
        <w:rPr>
          <w:b w:val="1"/>
          <w:color w:val="000000"/>
        </w:rPr>
      </w:pPr>
      <w:bookmarkStart w:colFirst="0" w:colLast="0" w:name="_6tsamiugjuo" w:id="7"/>
      <w:bookmarkEnd w:id="7"/>
      <w:r w:rsidDel="00000000" w:rsidR="00000000" w:rsidRPr="00000000">
        <w:rPr>
          <w:b w:val="1"/>
          <w:color w:val="000000"/>
          <w:rtl w:val="0"/>
        </w:rPr>
        <w:t xml:space="preserve">Code :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void maxi(int rk[100], int n){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    int max=1,i;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    for (i = 0; i &lt; n; i++){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        if(max &lt; rk[i]){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            max=rk[i];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    printf("Your Max Value:%d",max);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    int i,rk[100],x,n;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Your Value N:");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        scanf("%d",&amp;x);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        rk[i] = x;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    maxi(rk, n);  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spacing w:after="160" w:before="0" w:lineRule="auto"/>
        <w:ind w:left="0"/>
        <w:jc w:val="left"/>
        <w:rPr/>
      </w:pPr>
      <w:bookmarkStart w:colFirst="0" w:colLast="0" w:name="_3d5y3u1wk683" w:id="8"/>
      <w:bookmarkEnd w:id="8"/>
      <w:r w:rsidDel="00000000" w:rsidR="00000000" w:rsidRPr="00000000">
        <w:rPr>
          <w:b w:val="1"/>
          <w:color w:val="000000"/>
          <w:rtl w:val="0"/>
        </w:rPr>
        <w:t xml:space="preserve">Input : </w:t>
      </w: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6114740" cy="23495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474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color w:val="00000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1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color w:val="00000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6"/>
          <w:szCs w:val="26"/>
        </w:rPr>
        <w:drawing>
          <wp:inline distB="114300" distT="114300" distL="114300" distR="114300">
            <wp:extent cx="2962275" cy="304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color w:val="00000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spacing w:before="0" w:lineRule="auto"/>
        <w:ind w:left="0" w:firstLine="0"/>
        <w:jc w:val="left"/>
        <w:rPr>
          <w:b w:val="1"/>
          <w:sz w:val="28"/>
          <w:szCs w:val="28"/>
          <w:u w:val="single"/>
        </w:rPr>
      </w:pPr>
      <w:bookmarkStart w:colFirst="0" w:colLast="0" w:name="_dky4vqanyfv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spacing w:before="0" w:lineRule="auto"/>
        <w:ind w:left="2880" w:firstLine="720"/>
        <w:jc w:val="left"/>
        <w:rPr>
          <w:b w:val="1"/>
          <w:sz w:val="28"/>
          <w:szCs w:val="28"/>
          <w:u w:val="single"/>
        </w:rPr>
      </w:pPr>
      <w:bookmarkStart w:colFirst="0" w:colLast="0" w:name="_qg4huepns4d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spacing w:before="0" w:lineRule="auto"/>
        <w:ind w:left="2880" w:firstLine="720"/>
        <w:jc w:val="left"/>
        <w:rPr>
          <w:b w:val="1"/>
          <w:sz w:val="28"/>
          <w:szCs w:val="28"/>
          <w:u w:val="single"/>
        </w:rPr>
      </w:pPr>
      <w:bookmarkStart w:colFirst="0" w:colLast="0" w:name="_8i7cyzbdeb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spacing w:before="0" w:lineRule="auto"/>
        <w:ind w:left="2880" w:firstLine="0"/>
        <w:jc w:val="left"/>
        <w:rPr>
          <w:b w:val="1"/>
          <w:sz w:val="28"/>
          <w:szCs w:val="28"/>
          <w:u w:val="single"/>
        </w:rPr>
      </w:pPr>
      <w:bookmarkStart w:colFirst="0" w:colLast="0" w:name="_bzmgrw24pel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spacing w:before="0" w:lineRule="auto"/>
        <w:ind w:left="2880" w:firstLine="0"/>
        <w:jc w:val="left"/>
        <w:rPr>
          <w:b w:val="1"/>
          <w:sz w:val="28"/>
          <w:szCs w:val="28"/>
          <w:u w:val="single"/>
        </w:rPr>
      </w:pPr>
      <w:bookmarkStart w:colFirst="0" w:colLast="0" w:name="_m4ivibxs4ng5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1"/>
        <w:spacing w:before="0" w:lineRule="auto"/>
        <w:ind w:left="2880" w:firstLine="720"/>
        <w:jc w:val="left"/>
        <w:rPr>
          <w:b w:val="1"/>
          <w:sz w:val="28"/>
          <w:szCs w:val="28"/>
          <w:u w:val="single"/>
        </w:rPr>
      </w:pPr>
      <w:bookmarkStart w:colFirst="0" w:colLast="0" w:name="_ebdk6njlsfl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spacing w:before="0" w:lineRule="auto"/>
        <w:ind w:left="0" w:firstLine="0"/>
        <w:jc w:val="left"/>
        <w:rPr>
          <w:b w:val="1"/>
          <w:sz w:val="28"/>
          <w:szCs w:val="28"/>
          <w:u w:val="single"/>
        </w:rPr>
      </w:pPr>
      <w:bookmarkStart w:colFirst="0" w:colLast="0" w:name="_i5gg5rvba9d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1"/>
        <w:spacing w:before="0" w:lineRule="auto"/>
        <w:ind w:left="2880" w:firstLine="720"/>
        <w:jc w:val="left"/>
        <w:rPr>
          <w:b w:val="1"/>
        </w:rPr>
      </w:pPr>
      <w:bookmarkStart w:colFirst="0" w:colLast="0" w:name="_wqx8orb4alnf" w:id="16"/>
      <w:bookmarkEnd w:id="16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Practical No : 8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133">
      <w:pPr>
        <w:pStyle w:val="Heading1"/>
        <w:spacing w:after="160" w:line="276" w:lineRule="auto"/>
        <w:rPr>
          <w:rFonts w:ascii="Roboto" w:cs="Roboto" w:eastAsia="Roboto" w:hAnsi="Roboto"/>
          <w:b w:val="1"/>
          <w:color w:val="3c4043"/>
          <w:sz w:val="21"/>
          <w:szCs w:val="21"/>
        </w:rPr>
      </w:pPr>
      <w:bookmarkStart w:colFirst="0" w:colLast="0" w:name="_uxdhbxu2qzd" w:id="17"/>
      <w:bookmarkEnd w:id="17"/>
      <w:r w:rsidDel="00000000" w:rsidR="00000000" w:rsidRPr="00000000">
        <w:rPr>
          <w:b w:val="1"/>
          <w:rtl w:val="0"/>
        </w:rPr>
        <w:t xml:space="preserve">Problem Statement :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Implement a program for ARRAY that performs following operations using function.</w:t>
      </w:r>
    </w:p>
    <w:p w:rsidR="00000000" w:rsidDel="00000000" w:rsidP="00000000" w:rsidRDefault="00000000" w:rsidRPr="00000000" w14:paraId="00000134">
      <w:pPr>
        <w:pStyle w:val="Heading1"/>
        <w:spacing w:after="160" w:line="276" w:lineRule="auto"/>
        <w:rPr>
          <w:color w:val="000000"/>
        </w:rPr>
      </w:pPr>
      <w:bookmarkStart w:colFirst="0" w:colLast="0" w:name="_5c7zwqy9ei8s" w:id="18"/>
      <w:bookmarkEnd w:id="18"/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(a) INSERT (b) DELETE (c) DISPLAY (d) SEARCH (e) 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spacing w:after="160" w:before="0" w:lineRule="auto"/>
        <w:jc w:val="left"/>
        <w:rPr>
          <w:b w:val="1"/>
          <w:color w:val="000000"/>
        </w:rPr>
      </w:pPr>
      <w:bookmarkStart w:colFirst="0" w:colLast="0" w:name="_21jyja71jj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spacing w:after="160" w:before="0" w:lineRule="auto"/>
        <w:jc w:val="left"/>
        <w:rPr>
          <w:b w:val="1"/>
          <w:color w:val="000000"/>
        </w:rPr>
      </w:pPr>
      <w:bookmarkStart w:colFirst="0" w:colLast="0" w:name="_us914de6p8ty" w:id="20"/>
      <w:bookmarkEnd w:id="20"/>
      <w:r w:rsidDel="00000000" w:rsidR="00000000" w:rsidRPr="00000000">
        <w:rPr>
          <w:b w:val="1"/>
          <w:color w:val="000000"/>
          <w:rtl w:val="0"/>
        </w:rPr>
        <w:t xml:space="preserve">Code :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void ispop(int a[], int n){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    int i,index,x;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the value of index:");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scanf("%d",&amp;index);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    for ( i = 0; i &gt; n; i++)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        if(i&gt;=index){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            a[i]=a[i+1];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    n=n-1;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    isdis(a,n);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void ispush(int a[], int n){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    int i,index,x;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the value of index:");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scanf("%d",&amp;index);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 xml:space="preserve">    for ( i = n+1; i &gt; index; i--)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 xml:space="preserve">        a[i]=a[i-1];</w:t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the value of element:");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scanf("%d",&amp;x);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 xml:space="preserve">    a[index]=x;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  <w:t xml:space="preserve">    n=n+1;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 xml:space="preserve">    isdis(a,n);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int ischange(int a[], int n){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    int i,index,x;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the value of index:");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scanf("%d",&amp;index);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  <w:t xml:space="preserve">    for ( i = 0; i &lt; n; i++)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        if(i==index){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printf("Enter the value of element:");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            scanf("%d",&amp;x);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  <w:t xml:space="preserve">            a[i]=x;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 xml:space="preserve">    isdis(a,n);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 xml:space="preserve">void isdis(int a[],int n){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  <w:t xml:space="preserve">    int j;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  <w:t xml:space="preserve">    printf("Each value of array:");</w:t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  <w:t xml:space="preserve">    for ( j = 0; j &lt; n; j++)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printf("%d ",a[j]);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  <w:t xml:space="preserve">    int a[50],i,x,j,b;</w:t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the value of number of element:");</w:t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the value of element:");</w:t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tl w:val="0"/>
        </w:rPr>
        <w:t xml:space="preserve">    for ( i = 0; i &lt; n; i++)</w:t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  <w:t xml:space="preserve">        scanf("%d",&amp;x);</w:t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  <w:t xml:space="preserve">        a[i]= x;</w:t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  <w:t xml:space="preserve">    isdis(a,n);</w:t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  <w:t xml:space="preserve">    printf("\n******************************************************************");</w:t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  <w:t xml:space="preserve">    printf("\n1.Change");</w:t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  <w:t xml:space="preserve">    printf("\n2.Display");</w:t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  <w:t xml:space="preserve">    printf("\n3.Insert");</w:t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tl w:val="0"/>
        </w:rPr>
        <w:t xml:space="preserve">    printf("\n4.Delete");</w:t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  <w:t xml:space="preserve">    printf("\n******************************************************************");</w:t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  <w:t xml:space="preserve">    printf("\nEnter the value:");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scanf("%d",&amp;b);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  <w:t xml:space="preserve">    switch(b)</w:t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  <w:t xml:space="preserve">    case 1:</w:t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  <w:t xml:space="preserve">        ischange(a,n);</w:t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  <w:t xml:space="preserve">    case 2: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  <w:t xml:space="preserve">        isdis(a,n);</w:t>
      </w:r>
    </w:p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  <w:t xml:space="preserve">    case 3:</w:t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  <w:t xml:space="preserve">        ispush(a,n);</w:t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  <w:t xml:space="preserve">        break;    </w:t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  <w:t xml:space="preserve">    case 4:</w:t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  <w:t xml:space="preserve">        ispop(a,n);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  <w:t xml:space="preserve">        break;  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printf("Your Value is Not Match");</w:t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ind w:left="720" w:firstLine="0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1"/>
        <w:spacing w:after="160" w:before="0" w:lineRule="auto"/>
        <w:ind w:left="0"/>
        <w:jc w:val="left"/>
        <w:rPr/>
      </w:pPr>
      <w:bookmarkStart w:colFirst="0" w:colLast="0" w:name="_lyu600as34ll" w:id="21"/>
      <w:bookmarkEnd w:id="21"/>
      <w:r w:rsidDel="00000000" w:rsidR="00000000" w:rsidRPr="00000000">
        <w:rPr>
          <w:b w:val="1"/>
          <w:color w:val="000000"/>
          <w:rtl w:val="0"/>
        </w:rPr>
        <w:t xml:space="preserve">Input : </w:t>
      </w: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6114740" cy="33274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474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6"/>
          <w:szCs w:val="26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color w:val="00000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color w:val="00000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6"/>
          <w:szCs w:val="26"/>
        </w:rPr>
        <w:drawing>
          <wp:inline distB="114300" distT="114300" distL="114300" distR="114300">
            <wp:extent cx="5457825" cy="31432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Rule="auto"/>
        <w:rPr/>
      </w:pP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headerReference r:id="rId23" w:type="even"/>
      <w:footerReference r:id="rId24" w:type="default"/>
      <w:footerReference r:id="rId25" w:type="first"/>
      <w:footerReference r:id="rId26" w:type="even"/>
      <w:pgSz w:h="16834" w:w="11909" w:orient="portrait"/>
      <w:pgMar w:bottom="0" w:top="1440" w:left="1138" w:right="1138" w:header="1138" w:footer="113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B4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B5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10755.0" w:type="dxa"/>
      <w:jc w:val="left"/>
      <w:tblInd w:w="-465.0" w:type="dxa"/>
      <w:tblLayout w:type="fixed"/>
      <w:tblLook w:val="0000"/>
    </w:tblPr>
    <w:tblGrid>
      <w:gridCol w:w="5040"/>
      <w:gridCol w:w="4170"/>
      <w:gridCol w:w="1545"/>
      <w:tblGridChange w:id="0">
        <w:tblGrid>
          <w:gridCol w:w="5040"/>
          <w:gridCol w:w="4170"/>
          <w:gridCol w:w="1545"/>
        </w:tblGrid>
      </w:tblGridChange>
    </w:tblGrid>
    <w:tr>
      <w:trPr>
        <w:cantSplit w:val="0"/>
        <w:tblHeader w:val="0"/>
      </w:trPr>
      <w:tc>
        <w:tcPr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1B6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center" w:leader="none" w:pos="4986"/>
              <w:tab w:val="right" w:leader="none" w:pos="9972"/>
            </w:tabs>
            <w:rPr>
              <w:color w:val="000000"/>
            </w:rPr>
          </w:pPr>
          <w:bookmarkStart w:colFirst="0" w:colLast="0" w:name="_30j0zll" w:id="22"/>
          <w:bookmarkEnd w:id="22"/>
          <w:r w:rsidDel="00000000" w:rsidR="00000000" w:rsidRPr="00000000">
            <w:rPr>
              <w:color w:val="000000"/>
              <w:rtl w:val="0"/>
            </w:rPr>
            <w:t xml:space="preserve">2024-25/BTECH_II_CO_DIV-I/Sem-3/DSA</w:t>
          </w:r>
        </w:p>
      </w:tc>
      <w:tc>
        <w:tcPr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1B7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center" w:leader="none" w:pos="4986"/>
              <w:tab w:val="right" w:leader="none" w:pos="9972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Computer Engg. Deptt., SCET, Surat</w:t>
          </w:r>
        </w:p>
      </w:tc>
      <w:tc>
        <w:tcPr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1B8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center" w:leader="none" w:pos="4986"/>
              <w:tab w:val="right" w:leader="none" w:pos="9972"/>
            </w:tabs>
            <w:jc w:val="right"/>
            <w:rPr>
              <w:color w:val="000000"/>
            </w:rPr>
          </w:pPr>
          <w:r w:rsidDel="00000000" w:rsidR="00000000" w:rsidRPr="00000000">
            <w:rPr>
              <w:b w:val="1"/>
              <w:color w:val="00000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B9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986"/>
        <w:tab w:val="right" w:leader="none" w:pos="9972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BA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AE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AF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"/>
      <w:tblW w:w="9849.0" w:type="dxa"/>
      <w:jc w:val="left"/>
      <w:tblLayout w:type="fixed"/>
      <w:tblLook w:val="0000"/>
    </w:tblPr>
    <w:tblGrid>
      <w:gridCol w:w="4957"/>
      <w:gridCol w:w="4892"/>
      <w:tblGridChange w:id="0">
        <w:tblGrid>
          <w:gridCol w:w="4957"/>
          <w:gridCol w:w="4892"/>
        </w:tblGrid>
      </w:tblGridChange>
    </w:tblGrid>
    <w:tr>
      <w:trPr>
        <w:cantSplit w:val="0"/>
        <w:trHeight w:val="281.953125" w:hRule="atLeast"/>
        <w:tblHeader w:val="0"/>
      </w:trPr>
      <w:tc>
        <w:tcPr/>
        <w:p w:rsidR="00000000" w:rsidDel="00000000" w:rsidP="00000000" w:rsidRDefault="00000000" w:rsidRPr="00000000" w14:paraId="000001B0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center" w:leader="none" w:pos="4986"/>
              <w:tab w:val="right" w:leader="none" w:pos="9972"/>
            </w:tabs>
            <w:rPr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Enrollment No. :  ET23BTCO135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B1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center" w:leader="none" w:pos="4986"/>
              <w:tab w:val="right" w:leader="none" w:pos="9972"/>
            </w:tabs>
            <w:jc w:val="right"/>
            <w:rPr>
              <w:color w:val="000000"/>
            </w:rPr>
          </w:pPr>
          <w:r w:rsidDel="00000000" w:rsidR="00000000" w:rsidRPr="00000000">
            <w:rPr>
              <w:b w:val="1"/>
              <w:rtl w:val="0"/>
            </w:rPr>
            <w:t xml:space="preserve">Subject: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color w:val="000000"/>
              <w:rtl w:val="0"/>
            </w:rPr>
            <w:t xml:space="preserve">Data Structures &amp; Applications (BTCO13301)</w:t>
          </w:r>
        </w:p>
      </w:tc>
    </w:tr>
  </w:tbl>
  <w:p w:rsidR="00000000" w:rsidDel="00000000" w:rsidP="00000000" w:rsidRDefault="00000000" w:rsidRPr="00000000" w14:paraId="000001B2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986"/>
        <w:tab w:val="right" w:leader="none" w:pos="9972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B3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before="240" w:lineRule="auto"/>
      <w:ind w:left="432" w:hanging="432"/>
      <w:jc w:val="both"/>
    </w:pPr>
    <w:rPr>
      <w:color w:val="2e74b5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40" w:before="24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header" Target="header3.xml"/><Relationship Id="rId21" Type="http://schemas.openxmlformats.org/officeDocument/2006/relationships/header" Target="header2.xml"/><Relationship Id="rId24" Type="http://schemas.openxmlformats.org/officeDocument/2006/relationships/footer" Target="foot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footer" Target="footer1.xml"/><Relationship Id="rId25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14.png"/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15.png"/><Relationship Id="rId19" Type="http://schemas.openxmlformats.org/officeDocument/2006/relationships/image" Target="media/image4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