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5B94" w:rsidRDefault="00341E99">
      <w:r>
        <w:t xml:space="preserve">Ronald </w:t>
      </w:r>
      <w:proofErr w:type="spellStart"/>
      <w:r>
        <w:t>Chipumha</w:t>
      </w:r>
      <w:proofErr w:type="spellEnd"/>
      <w:r>
        <w:t xml:space="preserve"> DS/020</w:t>
      </w:r>
    </w:p>
    <w:p w:rsidR="00341E99" w:rsidRDefault="00341E99">
      <w:r>
        <w:rPr>
          <w:noProof/>
          <w:lang w:eastAsia="en-IN"/>
        </w:rPr>
        <w:drawing>
          <wp:inline distT="0" distB="0" distL="0" distR="0">
            <wp:extent cx="5668166" cy="418205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41E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cal1</w:t>
      </w:r>
      <w:proofErr w:type="gramStart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(){</w:t>
      </w:r>
      <w:proofErr w:type="gramEnd"/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spell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Qty</w:t>
      </w:r>
      <w:proofErr w:type="spell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41E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"Q1"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</w:t>
      </w:r>
      <w:proofErr w:type="spellStart"/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spell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amt</w:t>
      </w:r>
      <w:proofErr w:type="spell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341E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eval</w:t>
      </w:r>
      <w:proofErr w:type="spell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Qty</w:t>
      </w:r>
      <w:proofErr w:type="spell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341E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41E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"div1"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amt</w:t>
      </w:r>
      <w:proofErr w:type="spell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41E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gram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"Gross"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41E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eval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amt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"+"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41E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"Gross"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41E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cal2</w:t>
      </w:r>
      <w:proofErr w:type="gramStart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(){</w:t>
      </w:r>
      <w:proofErr w:type="gramEnd"/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spell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Qty</w:t>
      </w:r>
      <w:proofErr w:type="spell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41E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"Q2"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spell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amt</w:t>
      </w:r>
      <w:proofErr w:type="spell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341E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eval</w:t>
      </w:r>
      <w:proofErr w:type="spell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Qty</w:t>
      </w:r>
      <w:proofErr w:type="spell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341E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41E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"div2"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amt</w:t>
      </w:r>
      <w:proofErr w:type="spell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41E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gram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"Gross"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41E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eval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amt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"+"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41E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"Gross"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41E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cal3</w:t>
      </w:r>
      <w:proofErr w:type="gramStart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(){</w:t>
      </w:r>
      <w:proofErr w:type="gramEnd"/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spell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Qty</w:t>
      </w:r>
      <w:proofErr w:type="spell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41E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"Q3"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spell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amt</w:t>
      </w:r>
      <w:proofErr w:type="spell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341E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eval</w:t>
      </w:r>
      <w:proofErr w:type="spell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Qty</w:t>
      </w:r>
      <w:proofErr w:type="spell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341E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41E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"div3"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amt</w:t>
      </w:r>
      <w:proofErr w:type="spell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proofErr w:type="gramStart"/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41E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gram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"Gross"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41E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eval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amt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"+"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41E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"Gross"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41E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cal4</w:t>
      </w:r>
      <w:proofErr w:type="gramStart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(){</w:t>
      </w:r>
      <w:proofErr w:type="gramEnd"/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spell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Qty</w:t>
      </w:r>
      <w:proofErr w:type="spell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41E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"Q4"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spell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amt</w:t>
      </w:r>
      <w:proofErr w:type="spell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341E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eval</w:t>
      </w:r>
      <w:proofErr w:type="spell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Qty</w:t>
      </w:r>
      <w:proofErr w:type="spell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341E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41E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"div4"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amt</w:t>
      </w:r>
      <w:proofErr w:type="spell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41E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gramEnd"/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"Gross"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41E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eval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amt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"+"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41E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"Gross"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RMC Grocery Store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Grocery Store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1E99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border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"5"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Sr</w:t>
      </w:r>
      <w:proofErr w:type="spellEnd"/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#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Item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Price/Unit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Qty</w:t>
      </w:r>
      <w:proofErr w:type="spellEnd"/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Amount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Rice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80 INR/Kg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"Q1"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41E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cal1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();"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"div1"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0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2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Wheat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40 INR/Kg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"Q2"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41E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cal2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();"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"div2"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0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3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Hair Oil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35 INR/Kg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"Q3"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41E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cal3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();"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"div3"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0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4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Soap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45 INR/Kg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"Q4"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41E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cal4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();"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"div4"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0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Total Bill Amount(IN</w:t>
      </w:r>
      <w:bookmarkStart w:id="0" w:name="_GoBack"/>
      <w:bookmarkEnd w:id="0"/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R)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1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41E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"Gross"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0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41E99" w:rsidRPr="00341E99" w:rsidRDefault="00341E99" w:rsidP="00341E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41E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341E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41E99" w:rsidRDefault="00341E99"/>
    <w:sectPr w:rsidR="00341E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E99"/>
    <w:rsid w:val="00341E99"/>
    <w:rsid w:val="00465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3356E"/>
  <w15:chartTrackingRefBased/>
  <w15:docId w15:val="{8E1E071B-6D59-430F-91EA-981B2068D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12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CS10USER</dc:creator>
  <cp:keywords/>
  <dc:description/>
  <cp:lastModifiedBy>CS10USER</cp:lastModifiedBy>
  <cp:revision>1</cp:revision>
  <dcterms:created xsi:type="dcterms:W3CDTF">2025-09-22T04:23:00Z</dcterms:created>
  <dcterms:modified xsi:type="dcterms:W3CDTF">2025-09-22T04:25:00Z</dcterms:modified>
</cp:coreProperties>
</file>