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29A" w:rsidRDefault="0085329A" w:rsidP="00580A46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</w:pPr>
    </w:p>
    <w:p w:rsidR="0085329A" w:rsidRDefault="0085329A" w:rsidP="00580A46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</w:pPr>
    </w:p>
    <w:p w:rsidR="0085329A" w:rsidRDefault="0085329A" w:rsidP="00580A46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</w:pPr>
    </w:p>
    <w:p w:rsidR="0085329A" w:rsidRDefault="0085329A" w:rsidP="00580A46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</w:pPr>
    </w:p>
    <w:p w:rsidR="0085329A" w:rsidRDefault="0085329A" w:rsidP="00580A46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</w:pPr>
    </w:p>
    <w:p w:rsidR="0085329A" w:rsidRDefault="0085329A" w:rsidP="00580A46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</w:pPr>
    </w:p>
    <w:p w:rsidR="0085329A" w:rsidRDefault="0085329A" w:rsidP="00580A46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</w:pPr>
    </w:p>
    <w:p w:rsidR="0085329A" w:rsidRDefault="0085329A" w:rsidP="00580A46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</w:pPr>
    </w:p>
    <w:p w:rsidR="0085329A" w:rsidRDefault="0085329A" w:rsidP="00580A46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</w:pPr>
    </w:p>
    <w:p w:rsidR="0085329A" w:rsidRDefault="0085329A" w:rsidP="00580A46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</w:pPr>
    </w:p>
    <w:p w:rsidR="0085329A" w:rsidRDefault="0085329A" w:rsidP="00580A46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</w:pPr>
    </w:p>
    <w:p w:rsidR="0085329A" w:rsidRDefault="0085329A" w:rsidP="00580A46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</w:pPr>
    </w:p>
    <w:p w:rsidR="0085329A" w:rsidRDefault="0085329A" w:rsidP="00580A46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</w:pPr>
    </w:p>
    <w:p w:rsidR="0085329A" w:rsidRDefault="0085329A" w:rsidP="00580A46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</w:pPr>
    </w:p>
    <w:p w:rsidR="0085329A" w:rsidRDefault="0085329A" w:rsidP="00580A46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</w:pPr>
    </w:p>
    <w:p w:rsidR="0085329A" w:rsidRDefault="0085329A" w:rsidP="00580A46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</w:pPr>
    </w:p>
    <w:p w:rsidR="0085329A" w:rsidRDefault="0085329A" w:rsidP="00580A46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</w:pPr>
    </w:p>
    <w:p w:rsidR="0085329A" w:rsidRDefault="0085329A" w:rsidP="00580A46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</w:pPr>
    </w:p>
    <w:p w:rsidR="0085329A" w:rsidRDefault="0085329A" w:rsidP="00580A46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</w:pPr>
    </w:p>
    <w:p w:rsidR="0085329A" w:rsidRDefault="0085329A" w:rsidP="00580A46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</w:pPr>
    </w:p>
    <w:p w:rsidR="0085329A" w:rsidRDefault="0085329A" w:rsidP="00580A46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</w:pPr>
    </w:p>
    <w:p w:rsidR="0085329A" w:rsidRDefault="0085329A" w:rsidP="00580A46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</w:pPr>
    </w:p>
    <w:p w:rsidR="0085329A" w:rsidRDefault="0085329A" w:rsidP="00580A46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</w:pPr>
    </w:p>
    <w:p w:rsidR="0085329A" w:rsidRDefault="0085329A" w:rsidP="00580A46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</w:pPr>
    </w:p>
    <w:p w:rsidR="0085329A" w:rsidRDefault="0085329A" w:rsidP="00580A46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</w:pPr>
    </w:p>
    <w:p w:rsidR="0085329A" w:rsidRDefault="0085329A" w:rsidP="00580A46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</w:pPr>
    </w:p>
    <w:p w:rsidR="0085329A" w:rsidRDefault="0085329A" w:rsidP="00580A46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</w:pPr>
    </w:p>
    <w:p w:rsidR="0085329A" w:rsidRDefault="0085329A" w:rsidP="00580A46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</w:pPr>
    </w:p>
    <w:p w:rsidR="0085329A" w:rsidRDefault="0085329A" w:rsidP="00580A46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</w:pPr>
    </w:p>
    <w:p w:rsidR="0085329A" w:rsidRDefault="0085329A" w:rsidP="00580A46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</w:pPr>
    </w:p>
    <w:p w:rsidR="0085329A" w:rsidRDefault="0085329A" w:rsidP="00580A46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</w:pPr>
    </w:p>
    <w:p w:rsidR="0085329A" w:rsidRDefault="0085329A" w:rsidP="00580A46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</w:pPr>
    </w:p>
    <w:p w:rsidR="0085329A" w:rsidRDefault="0085329A" w:rsidP="00580A46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</w:pPr>
    </w:p>
    <w:p w:rsidR="0085329A" w:rsidRDefault="0085329A" w:rsidP="00580A46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</w:pPr>
    </w:p>
    <w:p w:rsidR="0085329A" w:rsidRDefault="0085329A" w:rsidP="00580A46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</w:pPr>
    </w:p>
    <w:p w:rsidR="0085329A" w:rsidRDefault="0085329A" w:rsidP="00580A46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</w:pPr>
    </w:p>
    <w:p w:rsidR="00D42CCF" w:rsidRPr="00A94093" w:rsidRDefault="00A94093" w:rsidP="00580A46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  <w:t xml:space="preserve">--- </w:t>
      </w:r>
      <w:r w:rsidR="00D42CCF" w:rsidRPr="00A94093"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  <w:t>RARE BEAUTY</w:t>
      </w:r>
      <w:r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  <w:t xml:space="preserve"> ---</w:t>
      </w:r>
    </w:p>
    <w:p w:rsidR="00D42CCF" w:rsidRPr="00A94093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85329A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222222"/>
          <w:sz w:val="28"/>
          <w:szCs w:val="28"/>
          <w:lang w:eastAsia="pt-BR"/>
        </w:rPr>
        <w:t>Projeto para desenvolvimento de s</w:t>
      </w:r>
      <w:r w:rsidR="00D42CCF"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istema</w:t>
      </w:r>
      <w:r>
        <w:rPr>
          <w:rFonts w:ascii="Arial" w:eastAsia="Times New Roman" w:hAnsi="Arial" w:cs="Arial"/>
          <w:color w:val="222222"/>
          <w:sz w:val="28"/>
          <w:szCs w:val="28"/>
          <w:lang w:eastAsia="pt-BR"/>
        </w:rPr>
        <w:t>,</w:t>
      </w:r>
      <w:r w:rsidR="00D42CCF"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 de gerenciamento</w:t>
      </w:r>
      <w:r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 para</w:t>
      </w:r>
      <w:r w:rsidR="00D42CCF"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 salão de </w:t>
      </w:r>
      <w:r w:rsidR="002C49F3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estética</w:t>
      </w:r>
      <w:r w:rsidR="00D42CCF"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, com o objetivo e as principais funcionalidades</w:t>
      </w:r>
      <w:r w:rsidR="00B7709E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,</w:t>
      </w:r>
      <w:r w:rsidR="00D42CCF"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 para </w:t>
      </w:r>
      <w:r>
        <w:rPr>
          <w:rFonts w:ascii="Arial" w:eastAsia="Times New Roman" w:hAnsi="Arial" w:cs="Arial"/>
          <w:color w:val="222222"/>
          <w:sz w:val="28"/>
          <w:szCs w:val="28"/>
          <w:lang w:eastAsia="pt-BR"/>
        </w:rPr>
        <w:t>satisfazer as necessidades</w:t>
      </w:r>
      <w:r w:rsidR="00D42CCF"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 tanto </w:t>
      </w:r>
      <w:r>
        <w:rPr>
          <w:rFonts w:ascii="Arial" w:eastAsia="Times New Roman" w:hAnsi="Arial" w:cs="Arial"/>
          <w:color w:val="222222"/>
          <w:sz w:val="28"/>
          <w:szCs w:val="28"/>
          <w:lang w:eastAsia="pt-BR"/>
        </w:rPr>
        <w:t>d</w:t>
      </w:r>
      <w:r w:rsidR="00D42CCF"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o estabelecimento quanto </w:t>
      </w:r>
      <w:r>
        <w:rPr>
          <w:rFonts w:ascii="Arial" w:eastAsia="Times New Roman" w:hAnsi="Arial" w:cs="Arial"/>
          <w:color w:val="222222"/>
          <w:sz w:val="28"/>
          <w:szCs w:val="28"/>
          <w:lang w:eastAsia="pt-BR"/>
        </w:rPr>
        <w:t>d</w:t>
      </w:r>
      <w:r w:rsidR="00D42CCF"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os clientes.</w:t>
      </w: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85329A" w:rsidRDefault="0085329A" w:rsidP="00A94093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</w:pPr>
      <w:r w:rsidRPr="00D42CCF"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  <w:t>1. Objetivo do Sistema</w:t>
      </w: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O sistema para salão de </w:t>
      </w:r>
      <w:r w:rsidR="002C49F3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estética,</w:t>
      </w:r>
      <w:r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 tem como objetivo</w:t>
      </w:r>
      <w:r w:rsidR="00B7709E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,</w:t>
      </w:r>
      <w:r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 otimizar o gerenciamento de operações diárias, centralizando informações sobre agendamentos, clientes, funcionários, serviços e inventário. Com isso, visa proporcionar uma experiência mais eficiente e personalizada para o cliente e aumentar a produtividade do salão.</w:t>
      </w: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</w:pPr>
      <w:r w:rsidRPr="00D42CCF"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  <w:t>2. Principais Funcionalidades</w:t>
      </w: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lang w:eastAsia="pt-BR"/>
        </w:rPr>
      </w:pPr>
      <w:r w:rsidRPr="00D42CCF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lang w:eastAsia="pt-BR"/>
        </w:rPr>
        <w:t>1. Gerenciamento de Agendamentos</w:t>
      </w: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Calendário Interativo: Visualização de horários e disponibilidade de cada profissional para marcar e gerenciar compromissos.</w:t>
      </w: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Reservas Online: Opção para os clientes agendarem serviços pelo site ou aplicativo.</w:t>
      </w: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Confirmação e Notificações: Envio de lembretes automáticos (por SMS ou e</w:t>
      </w:r>
      <w:r w:rsidR="00580A46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-</w:t>
      </w:r>
      <w:r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mail) para confirmar os compromissos.</w:t>
      </w: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proofErr w:type="spellStart"/>
      <w:r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Reagendamento</w:t>
      </w:r>
      <w:proofErr w:type="spellEnd"/>
      <w:r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 e Cancelamento: Permitir que o cliente ou a administração do salão modifiquem ou cancelem agendamentos facilmente.</w:t>
      </w: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lang w:eastAsia="pt-BR"/>
        </w:rPr>
      </w:pPr>
      <w:r w:rsidRPr="00D42CCF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lang w:eastAsia="pt-BR"/>
        </w:rPr>
        <w:t>2. Cadastro de Clientes</w:t>
      </w: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Informações Básicas: Nome, telefone, </w:t>
      </w:r>
      <w:proofErr w:type="spellStart"/>
      <w:r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email</w:t>
      </w:r>
      <w:proofErr w:type="spellEnd"/>
      <w:r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, endereço.</w:t>
      </w: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Histórico de Serviços: Registro dos serviços realizados, produtos utilizados e preferências do cliente para um atendimento mais personalizado.</w:t>
      </w: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Programa de Fidelidade: Pontuação baseada nos serviços utilizados, oferecendo descontos ou benefícios ao cliente.</w:t>
      </w: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85329A" w:rsidRDefault="0085329A" w:rsidP="00A94093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lang w:eastAsia="pt-BR"/>
        </w:rPr>
      </w:pPr>
    </w:p>
    <w:p w:rsidR="0085329A" w:rsidRDefault="0085329A" w:rsidP="00A94093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lang w:eastAsia="pt-BR"/>
        </w:rPr>
      </w:pPr>
      <w:r w:rsidRPr="00D42CCF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lang w:eastAsia="pt-BR"/>
        </w:rPr>
        <w:lastRenderedPageBreak/>
        <w:t>3. Cadastro de Profissionais e Gerenciamento de Equipe</w:t>
      </w: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Dados dos Funcionários: Informações de contato, cargo, especialidade e disponibilidade.</w:t>
      </w: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Controle de Escalas e Horários: Gerenciamento de turnos e dias de folga.</w:t>
      </w: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Desempenho e Avaliações: Registro de feedback dos clientes e desempenho de cada funcionário.</w:t>
      </w: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lang w:eastAsia="pt-BR"/>
        </w:rPr>
      </w:pPr>
      <w:r w:rsidRPr="00D42CCF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lang w:eastAsia="pt-BR"/>
        </w:rPr>
        <w:t>4. Gestão de Serviços e Preços</w:t>
      </w: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Catálogo de Serviços: Registro de todos os serviços oferecidos (corte, coloração, manicure, etc.), com descrição e valores.</w:t>
      </w: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Promoções e Pacotes: Criação de pacotes de serviços com preços especiais.</w:t>
      </w: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Controle de Preços: Gerenciamento de preços com atualização automática no sistema.</w:t>
      </w: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lang w:eastAsia="pt-BR"/>
        </w:rPr>
      </w:pPr>
      <w:r w:rsidRPr="00D42CCF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lang w:eastAsia="pt-BR"/>
        </w:rPr>
        <w:t>5. Controle de Estoque</w:t>
      </w: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Cadastro de Produtos: Listagem dos produtos utilizados e vendidos (shampoos, cremes, esmaltes, etc.).</w:t>
      </w: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Níveis de Estoque: Monitoramento automático da quantidade de produtos em estoque com alertas para reposição.</w:t>
      </w:r>
      <w:bookmarkStart w:id="0" w:name="_GoBack"/>
      <w:bookmarkEnd w:id="0"/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Relatórios de Consumo: Histórico de uso de produtos por serviço realizado.</w:t>
      </w: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85329A" w:rsidRDefault="0085329A" w:rsidP="00A94093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lang w:eastAsia="pt-BR"/>
        </w:rPr>
      </w:pPr>
    </w:p>
    <w:p w:rsidR="0085329A" w:rsidRDefault="0085329A" w:rsidP="00A94093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lang w:eastAsia="pt-BR"/>
        </w:rPr>
      </w:pPr>
    </w:p>
    <w:p w:rsidR="0085329A" w:rsidRDefault="0085329A" w:rsidP="00A94093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lang w:eastAsia="pt-BR"/>
        </w:rPr>
      </w:pPr>
    </w:p>
    <w:p w:rsidR="0085329A" w:rsidRDefault="0085329A" w:rsidP="00A94093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lang w:eastAsia="pt-BR"/>
        </w:rPr>
      </w:pPr>
      <w:r w:rsidRPr="00D42CCF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lang w:eastAsia="pt-BR"/>
        </w:rPr>
        <w:lastRenderedPageBreak/>
        <w:t>6. Gerenciamento de Caixa e Pagamentos</w:t>
      </w: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Registro de Pagamentos: Opções de pagamento (dinheiro, cartão de crédito, débito, etc.) e histórico de transações.</w:t>
      </w: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Controle de Fluxo de Caixa: Monitoramento de receitas diárias e despesas do salão.</w:t>
      </w: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Relatórios Financeiros: Geração de relatórios detalhados sobre faturamento, despesas e lucro.</w:t>
      </w: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A94093" w:rsidRDefault="00A94093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A94093" w:rsidRDefault="00A94093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lang w:eastAsia="pt-BR"/>
        </w:rPr>
      </w:pPr>
      <w:r w:rsidRPr="00D42CCF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lang w:eastAsia="pt-BR"/>
        </w:rPr>
        <w:t>7. Relatórios e Análise de Dados</w:t>
      </w: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Relatórios de Agendamentos e Cancelamentos: Análise de padrões de frequência dos clientes e horários de maior movimento.</w:t>
      </w: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Relatório de Vendas de Produtos: Acompanhamento das vendas de produtos do salão.</w:t>
      </w: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Relatório de Desempenho dos Funcionários: Análise de produtividade e satisfação dos clientes com cada profissional.</w:t>
      </w: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Relatório Financeiro: Visualização de receitas e despesas para auxiliar na tomada de decisão.</w:t>
      </w: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lang w:eastAsia="pt-BR"/>
        </w:rPr>
      </w:pPr>
      <w:r w:rsidRPr="00D42CCF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lang w:eastAsia="pt-BR"/>
        </w:rPr>
        <w:t>8. Segurança e Controle de Acesso</w:t>
      </w: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Perfis de Acesso: Controle de permissões para diferentes níveis de usuário (administração, funcionários, etc.).</w:t>
      </w: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Backup de Dados: Salvamento regular dos dados para evitar perda de informações.</w:t>
      </w: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Registro de Atividades: Log de acessos e alterações no sistema para segurança e auditoria.</w:t>
      </w: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85329A" w:rsidRDefault="0085329A" w:rsidP="00A94093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</w:pPr>
      <w:r w:rsidRPr="00D42CCF"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  <w:lastRenderedPageBreak/>
        <w:t>3. Tecnologias e Plataformas</w:t>
      </w: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A94093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222222"/>
          <w:sz w:val="28"/>
          <w:szCs w:val="28"/>
          <w:lang w:eastAsia="pt-BR"/>
        </w:rPr>
        <w:t>-</w:t>
      </w:r>
      <w:r w:rsidR="00E41D55"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 </w:t>
      </w:r>
      <w:r w:rsidR="00D42CCF"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1. </w:t>
      </w:r>
      <w:proofErr w:type="spellStart"/>
      <w:r w:rsidR="00D42CCF"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Backend</w:t>
      </w:r>
      <w:proofErr w:type="spellEnd"/>
      <w:r w:rsidR="00D42CCF"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: API para comunicação e armazenamento de dados.</w:t>
      </w: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A94093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222222"/>
          <w:sz w:val="28"/>
          <w:szCs w:val="28"/>
          <w:lang w:eastAsia="pt-BR"/>
        </w:rPr>
        <w:t>-</w:t>
      </w:r>
      <w:r w:rsidR="00E41D55"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 </w:t>
      </w:r>
      <w:r w:rsidR="00D42CCF"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2. </w:t>
      </w:r>
      <w:proofErr w:type="spellStart"/>
      <w:r w:rsidR="00D42CCF"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Frontend</w:t>
      </w:r>
      <w:proofErr w:type="spellEnd"/>
      <w:r w:rsidR="00D42CCF"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: Interface intuitiva para o usuário, com possibilidade de acesso pelo navegador ou aplicativo móvel.</w:t>
      </w: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A94093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222222"/>
          <w:sz w:val="28"/>
          <w:szCs w:val="28"/>
          <w:lang w:eastAsia="pt-BR"/>
        </w:rPr>
        <w:t>-</w:t>
      </w:r>
      <w:r w:rsidR="00E41D55"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 </w:t>
      </w:r>
      <w:r w:rsidR="00D42CCF"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3. Banco de Dados: Um banco de dados relacional (MySQL, PostgreSQL) para armazenamento de dados.</w:t>
      </w: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A94093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222222"/>
          <w:sz w:val="28"/>
          <w:szCs w:val="28"/>
          <w:lang w:eastAsia="pt-BR"/>
        </w:rPr>
        <w:t>-</w:t>
      </w:r>
      <w:r w:rsidR="00E41D55"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 </w:t>
      </w:r>
      <w:r w:rsidR="00D42CCF"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4. Integrações: API para SMS e </w:t>
      </w:r>
      <w:proofErr w:type="spellStart"/>
      <w:r w:rsidR="00D42CCF"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email</w:t>
      </w:r>
      <w:proofErr w:type="spellEnd"/>
      <w:r w:rsidR="00D42CCF"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 para lembretes, integração com sistemas de pagamento.</w:t>
      </w: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Default="00A94093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222222"/>
          <w:sz w:val="28"/>
          <w:szCs w:val="28"/>
          <w:lang w:eastAsia="pt-BR"/>
        </w:rPr>
        <w:t>-</w:t>
      </w:r>
      <w:r w:rsidR="00E41D55"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 </w:t>
      </w:r>
      <w:r w:rsidR="00D42CCF"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5. Infraestrutura: Hospedagem na nuvem</w:t>
      </w:r>
      <w:r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 </w:t>
      </w:r>
      <w:r w:rsidR="00D42CCF" w:rsidRPr="00D42CCF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para escalabilidade e segurança.</w:t>
      </w:r>
    </w:p>
    <w:p w:rsidR="00A94093" w:rsidRPr="00D42CCF" w:rsidRDefault="00A94093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0"/>
          <w:szCs w:val="30"/>
          <w:lang w:eastAsia="pt-BR"/>
        </w:rPr>
      </w:pPr>
      <w:r w:rsidRPr="00D42CCF">
        <w:rPr>
          <w:rFonts w:ascii="Arial" w:eastAsia="Times New Roman" w:hAnsi="Arial" w:cs="Arial"/>
          <w:b/>
          <w:i/>
          <w:color w:val="222222"/>
          <w:sz w:val="30"/>
          <w:szCs w:val="30"/>
          <w:lang w:eastAsia="pt-BR"/>
        </w:rPr>
        <w:t>4. Benefícios Esperados</w:t>
      </w: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b/>
          <w:i/>
          <w:sz w:val="28"/>
          <w:szCs w:val="28"/>
          <w:u w:val="single"/>
          <w:lang w:eastAsia="pt-BR"/>
        </w:rPr>
      </w:pPr>
      <w:r w:rsidRPr="00D42CCF">
        <w:rPr>
          <w:rFonts w:ascii="Arial" w:eastAsia="Times New Roman" w:hAnsi="Arial" w:cs="Arial"/>
          <w:b/>
          <w:i/>
          <w:sz w:val="28"/>
          <w:szCs w:val="28"/>
          <w:u w:val="single"/>
          <w:lang w:eastAsia="pt-BR"/>
        </w:rPr>
        <w:t>Maior Eficiência: Reduzir o tempo gasto em tarefas administrativas e maximizar o tempo de atendimento ao cliente.</w:t>
      </w: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b/>
          <w:i/>
          <w:sz w:val="28"/>
          <w:szCs w:val="28"/>
          <w:u w:val="single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sz w:val="28"/>
          <w:szCs w:val="28"/>
          <w:u w:val="single"/>
          <w:lang w:eastAsia="pt-BR"/>
        </w:rPr>
      </w:pPr>
      <w:r w:rsidRPr="00D42CCF">
        <w:rPr>
          <w:rFonts w:ascii="Arial" w:eastAsia="Times New Roman" w:hAnsi="Arial" w:cs="Arial"/>
          <w:b/>
          <w:i/>
          <w:sz w:val="28"/>
          <w:szCs w:val="28"/>
          <w:u w:val="single"/>
          <w:lang w:eastAsia="pt-BR"/>
        </w:rPr>
        <w:t xml:space="preserve">Melhor Atendimento: </w:t>
      </w:r>
      <w:proofErr w:type="spellStart"/>
      <w:r w:rsidRPr="00D42CCF">
        <w:rPr>
          <w:rFonts w:ascii="Arial" w:eastAsia="Times New Roman" w:hAnsi="Arial" w:cs="Arial"/>
          <w:b/>
          <w:i/>
          <w:sz w:val="28"/>
          <w:szCs w:val="28"/>
          <w:u w:val="single"/>
          <w:lang w:eastAsia="pt-BR"/>
        </w:rPr>
        <w:t>Fornecer</w:t>
      </w:r>
      <w:proofErr w:type="spellEnd"/>
      <w:r w:rsidRPr="00D42CCF">
        <w:rPr>
          <w:rFonts w:ascii="Arial" w:eastAsia="Times New Roman" w:hAnsi="Arial" w:cs="Arial"/>
          <w:b/>
          <w:i/>
          <w:sz w:val="28"/>
          <w:szCs w:val="28"/>
          <w:u w:val="single"/>
          <w:lang w:eastAsia="pt-BR"/>
        </w:rPr>
        <w:t xml:space="preserve"> informações personalizadas para cada cliente e permitir uma experiência mais agradável.</w:t>
      </w: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D42CCF" w:rsidRPr="002C49F3" w:rsidRDefault="00D42CCF" w:rsidP="00A94093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lang w:eastAsia="pt-BR"/>
        </w:rPr>
      </w:pPr>
      <w:r w:rsidRPr="002C49F3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lang w:eastAsia="pt-BR"/>
        </w:rPr>
        <w:t>Otimização de Recursos: Melhor controle de estoque e agenda dos funcionários.</w:t>
      </w:r>
    </w:p>
    <w:p w:rsidR="00D42CCF" w:rsidRPr="002C49F3" w:rsidRDefault="00D42CCF" w:rsidP="00A94093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lang w:eastAsia="pt-BR"/>
        </w:rPr>
      </w:pPr>
    </w:p>
    <w:p w:rsidR="00D42CCF" w:rsidRPr="00D42CCF" w:rsidRDefault="00D42CCF" w:rsidP="00A9409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 w:rsidRPr="002C49F3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lang w:eastAsia="pt-BR"/>
        </w:rPr>
        <w:t>Controle Financeiro: Facilidade na análise de receitas e despesas, facilitando a tomada de decisões estratégicas.</w:t>
      </w:r>
    </w:p>
    <w:p w:rsidR="00D42CCF" w:rsidRPr="00A94093" w:rsidRDefault="00D42CCF" w:rsidP="00A94093">
      <w:pPr>
        <w:rPr>
          <w:rFonts w:ascii="Arial" w:hAnsi="Arial" w:cs="Arial"/>
          <w:sz w:val="28"/>
          <w:szCs w:val="28"/>
        </w:rPr>
      </w:pPr>
    </w:p>
    <w:sectPr w:rsidR="00D42CCF" w:rsidRPr="00A940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F66" w:rsidRDefault="00BE6F66" w:rsidP="008A4A57">
      <w:pPr>
        <w:spacing w:after="0" w:line="240" w:lineRule="auto"/>
      </w:pPr>
      <w:r>
        <w:separator/>
      </w:r>
    </w:p>
  </w:endnote>
  <w:endnote w:type="continuationSeparator" w:id="0">
    <w:p w:rsidR="00BE6F66" w:rsidRDefault="00BE6F66" w:rsidP="008A4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A57" w:rsidRDefault="008A4A5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A57" w:rsidRDefault="008A4A5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A57" w:rsidRDefault="008A4A5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F66" w:rsidRDefault="00BE6F66" w:rsidP="008A4A57">
      <w:pPr>
        <w:spacing w:after="0" w:line="240" w:lineRule="auto"/>
      </w:pPr>
      <w:r>
        <w:separator/>
      </w:r>
    </w:p>
  </w:footnote>
  <w:footnote w:type="continuationSeparator" w:id="0">
    <w:p w:rsidR="00BE6F66" w:rsidRDefault="00BE6F66" w:rsidP="008A4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A57" w:rsidRDefault="00BE6F66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29376" o:spid="_x0000_s2053" type="#_x0000_t75" style="position:absolute;margin-left:0;margin-top:0;width:627pt;height:627.75pt;z-index:-251657216;mso-position-horizontal:center;mso-position-horizontal-relative:margin;mso-position-vertical:center;mso-position-vertical-relative:margin" o:allowincell="f">
          <v:imagedata r:id="rId1" o:title="logo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A57" w:rsidRDefault="00BE6F66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29377" o:spid="_x0000_s2054" type="#_x0000_t75" style="position:absolute;margin-left:0;margin-top:0;width:627pt;height:627.75pt;z-index:-251656192;mso-position-horizontal:center;mso-position-horizontal-relative:margin;mso-position-vertical:center;mso-position-vertical-relative:margin" o:allowincell="f">
          <v:imagedata r:id="rId1" o:title="logo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A57" w:rsidRDefault="00BE6F66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29375" o:spid="_x0000_s2052" type="#_x0000_t75" style="position:absolute;margin-left:0;margin-top:0;width:627pt;height:627.75pt;z-index:-251658240;mso-position-horizontal:center;mso-position-horizontal-relative:margin;mso-position-vertical:center;mso-position-vertical-relative:margin" o:allowincell="f">
          <v:imagedata r:id="rId1" o:title="logo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CF"/>
    <w:rsid w:val="0001743E"/>
    <w:rsid w:val="00240928"/>
    <w:rsid w:val="002A6EB7"/>
    <w:rsid w:val="002C49F3"/>
    <w:rsid w:val="002D4B71"/>
    <w:rsid w:val="00451C1F"/>
    <w:rsid w:val="00580A46"/>
    <w:rsid w:val="006B7213"/>
    <w:rsid w:val="007A5E49"/>
    <w:rsid w:val="0085329A"/>
    <w:rsid w:val="008A4A57"/>
    <w:rsid w:val="00A94093"/>
    <w:rsid w:val="00B7709E"/>
    <w:rsid w:val="00BE6F66"/>
    <w:rsid w:val="00D42CCF"/>
    <w:rsid w:val="00E4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30B0E7F1"/>
  <w15:chartTrackingRefBased/>
  <w15:docId w15:val="{B06F2FCC-1EA3-4B55-BC70-A0CA1CFD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4A57"/>
  </w:style>
  <w:style w:type="paragraph" w:styleId="Ttulo1">
    <w:name w:val="heading 1"/>
    <w:basedOn w:val="Normal"/>
    <w:next w:val="Normal"/>
    <w:link w:val="Ttulo1Char"/>
    <w:uiPriority w:val="9"/>
    <w:qFormat/>
    <w:rsid w:val="008A4A5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4A5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4A5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4A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4A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4A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4A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4A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4A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4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4A57"/>
  </w:style>
  <w:style w:type="paragraph" w:styleId="Rodap">
    <w:name w:val="footer"/>
    <w:basedOn w:val="Normal"/>
    <w:link w:val="RodapChar"/>
    <w:uiPriority w:val="99"/>
    <w:unhideWhenUsed/>
    <w:rsid w:val="008A4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4A57"/>
  </w:style>
  <w:style w:type="character" w:customStyle="1" w:styleId="Ttulo1Char">
    <w:name w:val="Título 1 Char"/>
    <w:basedOn w:val="Fontepargpadro"/>
    <w:link w:val="Ttulo1"/>
    <w:uiPriority w:val="9"/>
    <w:rsid w:val="008A4A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4A5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4A5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4A57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4A5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4A5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4A5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4A5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4A5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A4A5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8A4A5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4A5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4A5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8A4A57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8A4A57"/>
    <w:rPr>
      <w:b/>
      <w:bCs/>
    </w:rPr>
  </w:style>
  <w:style w:type="character" w:styleId="nfase">
    <w:name w:val="Emphasis"/>
    <w:basedOn w:val="Fontepargpadro"/>
    <w:uiPriority w:val="20"/>
    <w:qFormat/>
    <w:rsid w:val="008A4A57"/>
    <w:rPr>
      <w:i/>
      <w:iCs/>
    </w:rPr>
  </w:style>
  <w:style w:type="paragraph" w:styleId="SemEspaamento">
    <w:name w:val="No Spacing"/>
    <w:uiPriority w:val="1"/>
    <w:qFormat/>
    <w:rsid w:val="008A4A57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8A4A5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4A5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4A5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4A5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8A4A57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8A4A57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8A4A57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8A4A57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8A4A57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A4A57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532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2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3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698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Jose Almeida de Carvalho</dc:creator>
  <cp:keywords/>
  <dc:description/>
  <cp:lastModifiedBy>Ronald Jose Almeida de Carvalho</cp:lastModifiedBy>
  <cp:revision>6</cp:revision>
  <cp:lastPrinted>2024-12-06T19:18:00Z</cp:lastPrinted>
  <dcterms:created xsi:type="dcterms:W3CDTF">2024-12-06T17:26:00Z</dcterms:created>
  <dcterms:modified xsi:type="dcterms:W3CDTF">2024-12-06T19:21:00Z</dcterms:modified>
</cp:coreProperties>
</file>