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A591A" w14:textId="337DC256" w:rsidR="00A71BE6" w:rsidRDefault="00D0243A">
      <w:r>
        <w:t>Desenvolvimento 3 – Rônald Macário Cavalcante</w:t>
      </w:r>
    </w:p>
    <w:p w14:paraId="7A952D90" w14:textId="4801E2BA" w:rsidR="00D0243A" w:rsidRPr="00D0243A" w:rsidRDefault="00D0243A">
      <w:pPr>
        <w:rPr>
          <w:rFonts w:cstheme="minorHAnsi"/>
        </w:rPr>
      </w:pPr>
    </w:p>
    <w:p w14:paraId="6AF0740F" w14:textId="77777777" w:rsidR="00D0243A" w:rsidRPr="00D0243A" w:rsidRDefault="00D0243A" w:rsidP="00D0243A">
      <w:pPr>
        <w:shd w:val="clear" w:color="auto" w:fill="FFFFFF"/>
        <w:spacing w:after="0" w:line="240" w:lineRule="auto"/>
        <w:rPr>
          <w:rFonts w:eastAsia="Times New Roman" w:cstheme="minorHAnsi"/>
          <w:lang w:eastAsia="pt-BR"/>
        </w:rPr>
      </w:pPr>
      <w:r w:rsidRPr="00D0243A">
        <w:rPr>
          <w:rFonts w:eastAsia="Times New Roman" w:cstheme="minorHAnsi"/>
          <w:lang w:eastAsia="pt-BR"/>
        </w:rPr>
        <w:t>- Nome: José Almeida da Silva</w:t>
      </w:r>
    </w:p>
    <w:p w14:paraId="25A14E73" w14:textId="77777777" w:rsidR="00D0243A" w:rsidRPr="00D0243A" w:rsidRDefault="00D0243A" w:rsidP="00D0243A">
      <w:pPr>
        <w:shd w:val="clear" w:color="auto" w:fill="FFFFFF"/>
        <w:spacing w:after="0" w:line="240" w:lineRule="auto"/>
        <w:rPr>
          <w:rFonts w:eastAsia="Times New Roman" w:cstheme="minorHAnsi"/>
          <w:lang w:eastAsia="pt-BR"/>
        </w:rPr>
      </w:pPr>
      <w:r w:rsidRPr="00D0243A">
        <w:rPr>
          <w:rFonts w:eastAsia="Times New Roman" w:cstheme="minorHAnsi"/>
          <w:lang w:eastAsia="pt-BR"/>
        </w:rPr>
        <w:t>- CPF: 12345678900</w:t>
      </w:r>
    </w:p>
    <w:p w14:paraId="384B53F1" w14:textId="77777777" w:rsidR="00D0243A" w:rsidRPr="00D0243A" w:rsidRDefault="00D0243A" w:rsidP="00D0243A">
      <w:pPr>
        <w:shd w:val="clear" w:color="auto" w:fill="FFFFFF"/>
        <w:spacing w:after="0" w:line="240" w:lineRule="auto"/>
        <w:rPr>
          <w:rFonts w:eastAsia="Times New Roman" w:cstheme="minorHAnsi"/>
          <w:lang w:eastAsia="pt-BR"/>
        </w:rPr>
      </w:pPr>
      <w:r w:rsidRPr="00D0243A">
        <w:rPr>
          <w:rFonts w:eastAsia="Times New Roman" w:cstheme="minorHAnsi"/>
          <w:lang w:eastAsia="pt-BR"/>
        </w:rPr>
        <w:t>- RG: 9517530</w:t>
      </w:r>
    </w:p>
    <w:p w14:paraId="3CE006F0" w14:textId="77777777" w:rsidR="00D0243A" w:rsidRPr="00D0243A" w:rsidRDefault="00D0243A" w:rsidP="00D0243A">
      <w:pPr>
        <w:shd w:val="clear" w:color="auto" w:fill="FFFFFF"/>
        <w:spacing w:after="0" w:line="240" w:lineRule="auto"/>
        <w:rPr>
          <w:rFonts w:eastAsia="Times New Roman" w:cstheme="minorHAnsi"/>
          <w:lang w:eastAsia="pt-BR"/>
        </w:rPr>
      </w:pPr>
      <w:r w:rsidRPr="00D0243A">
        <w:rPr>
          <w:rFonts w:eastAsia="Times New Roman" w:cstheme="minorHAnsi"/>
          <w:lang w:eastAsia="pt-BR"/>
        </w:rPr>
        <w:t>- Altura: 1,78</w:t>
      </w:r>
    </w:p>
    <w:p w14:paraId="7976FC7A" w14:textId="77777777" w:rsidR="00D0243A" w:rsidRPr="00D0243A" w:rsidRDefault="00D0243A" w:rsidP="00D0243A">
      <w:pPr>
        <w:shd w:val="clear" w:color="auto" w:fill="FFFFFF"/>
        <w:spacing w:after="0" w:line="240" w:lineRule="auto"/>
        <w:rPr>
          <w:rFonts w:eastAsia="Times New Roman" w:cstheme="minorHAnsi"/>
          <w:lang w:eastAsia="pt-BR"/>
        </w:rPr>
      </w:pPr>
      <w:r w:rsidRPr="00D0243A">
        <w:rPr>
          <w:rFonts w:eastAsia="Times New Roman" w:cstheme="minorHAnsi"/>
          <w:lang w:eastAsia="pt-BR"/>
        </w:rPr>
        <w:t>- Endereço: Rua A, 380 – Centro – Recife/PE</w:t>
      </w:r>
    </w:p>
    <w:p w14:paraId="7A3B6CDD" w14:textId="60E161C1" w:rsidR="00D0243A" w:rsidRDefault="00D0243A">
      <w:pPr>
        <w:rPr>
          <w:rFonts w:cstheme="minorHAnsi"/>
        </w:rPr>
      </w:pPr>
    </w:p>
    <w:p w14:paraId="7DFB0CEB" w14:textId="12621BE6" w:rsidR="00B93495" w:rsidRDefault="00E27048" w:rsidP="00C903A2">
      <w:pPr>
        <w:pStyle w:val="Pargrafoda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A proposta das variáveis: Armazenar um valor para cada opção, sendo elas: Nome, CPF, RG</w:t>
      </w:r>
      <w:r w:rsidR="00DE641E">
        <w:rPr>
          <w:rFonts w:cstheme="minorHAnsi"/>
        </w:rPr>
        <w:t>,</w:t>
      </w:r>
      <w:r>
        <w:rPr>
          <w:rFonts w:cstheme="minorHAnsi"/>
        </w:rPr>
        <w:t xml:space="preserve"> </w:t>
      </w:r>
      <w:r w:rsidR="00C903A2">
        <w:rPr>
          <w:rFonts w:cstheme="minorHAnsi"/>
        </w:rPr>
        <w:t>Altura e endereço.</w:t>
      </w:r>
    </w:p>
    <w:p w14:paraId="39248FB3" w14:textId="77777777" w:rsidR="00C967A1" w:rsidRPr="00C967A1" w:rsidRDefault="00C967A1" w:rsidP="00C967A1">
      <w:pPr>
        <w:rPr>
          <w:rFonts w:cstheme="minorHAnsi"/>
        </w:rPr>
      </w:pPr>
    </w:p>
    <w:p w14:paraId="054FCF6E" w14:textId="17AF3450" w:rsidR="00C903A2" w:rsidRDefault="00C903A2" w:rsidP="00C903A2">
      <w:pPr>
        <w:pStyle w:val="Pargrafoda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Nome – Caractere</w:t>
      </w:r>
    </w:p>
    <w:p w14:paraId="22DA5CB8" w14:textId="7D13F3BF" w:rsidR="00C903A2" w:rsidRDefault="00C903A2" w:rsidP="00C903A2">
      <w:pPr>
        <w:pStyle w:val="PargrafodaLista"/>
        <w:rPr>
          <w:rFonts w:cstheme="minorHAnsi"/>
        </w:rPr>
      </w:pPr>
      <w:r>
        <w:rPr>
          <w:rFonts w:cstheme="minorHAnsi"/>
        </w:rPr>
        <w:t>CPF – Inteiro</w:t>
      </w:r>
    </w:p>
    <w:p w14:paraId="017ADCB4" w14:textId="3555E79B" w:rsidR="00C903A2" w:rsidRDefault="00C903A2" w:rsidP="00C903A2">
      <w:pPr>
        <w:pStyle w:val="PargrafodaLista"/>
        <w:rPr>
          <w:rFonts w:cstheme="minorHAnsi"/>
        </w:rPr>
      </w:pPr>
      <w:r>
        <w:rPr>
          <w:rFonts w:cstheme="minorHAnsi"/>
        </w:rPr>
        <w:t>RG – Inteiro</w:t>
      </w:r>
    </w:p>
    <w:p w14:paraId="3BA2E945" w14:textId="432BFBB8" w:rsidR="00C903A2" w:rsidRDefault="00C903A2" w:rsidP="00C903A2">
      <w:pPr>
        <w:pStyle w:val="PargrafodaLista"/>
        <w:rPr>
          <w:rFonts w:cstheme="minorHAnsi"/>
        </w:rPr>
      </w:pPr>
      <w:r>
        <w:rPr>
          <w:rFonts w:cstheme="minorHAnsi"/>
        </w:rPr>
        <w:t xml:space="preserve">Altura – Real </w:t>
      </w:r>
    </w:p>
    <w:p w14:paraId="09648728" w14:textId="6BD32BB5" w:rsidR="00C903A2" w:rsidRDefault="00C903A2" w:rsidP="00C903A2">
      <w:pPr>
        <w:pStyle w:val="PargrafodaLista"/>
        <w:rPr>
          <w:rFonts w:cstheme="minorHAnsi"/>
        </w:rPr>
      </w:pPr>
      <w:r>
        <w:rPr>
          <w:rFonts w:cstheme="minorHAnsi"/>
        </w:rPr>
        <w:t xml:space="preserve">Endereço – Caractere </w:t>
      </w:r>
    </w:p>
    <w:p w14:paraId="73CAF7A5" w14:textId="0ED5488F" w:rsidR="00C967A1" w:rsidRDefault="00C967A1" w:rsidP="00C967A1">
      <w:pPr>
        <w:pStyle w:val="PargrafodaLista"/>
        <w:rPr>
          <w:rFonts w:cstheme="minorHAnsi"/>
        </w:rPr>
      </w:pPr>
    </w:p>
    <w:p w14:paraId="1B49529C" w14:textId="5F3083A5" w:rsidR="00C967A1" w:rsidRDefault="00C967A1" w:rsidP="00C967A1">
      <w:pPr>
        <w:pStyle w:val="Pargrafoda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Nome </w:t>
      </w:r>
      <w:r w:rsidR="00EA439B">
        <w:rPr>
          <w:rFonts w:cstheme="minorHAnsi"/>
        </w:rPr>
        <w:t>&lt;</w:t>
      </w:r>
      <w:r>
        <w:rPr>
          <w:rFonts w:cstheme="minorHAnsi"/>
        </w:rPr>
        <w:t>– José Almeida da Silva</w:t>
      </w:r>
    </w:p>
    <w:p w14:paraId="7861036C" w14:textId="63372D1A" w:rsidR="00C967A1" w:rsidRDefault="00C967A1" w:rsidP="00C967A1">
      <w:pPr>
        <w:pStyle w:val="PargrafodaLista"/>
        <w:rPr>
          <w:rFonts w:cstheme="minorHAnsi"/>
        </w:rPr>
      </w:pPr>
      <w:r>
        <w:rPr>
          <w:rFonts w:cstheme="minorHAnsi"/>
        </w:rPr>
        <w:t xml:space="preserve">CPF </w:t>
      </w:r>
      <w:r w:rsidR="00EA439B">
        <w:rPr>
          <w:rFonts w:cstheme="minorHAnsi"/>
        </w:rPr>
        <w:t>&lt;</w:t>
      </w:r>
      <w:r>
        <w:rPr>
          <w:rFonts w:cstheme="minorHAnsi"/>
        </w:rPr>
        <w:t>– 12345678900</w:t>
      </w:r>
    </w:p>
    <w:p w14:paraId="3CCD41A4" w14:textId="56CA2851" w:rsidR="00C967A1" w:rsidRDefault="00C967A1" w:rsidP="00C967A1">
      <w:pPr>
        <w:pStyle w:val="PargrafodaLista"/>
        <w:rPr>
          <w:rFonts w:cstheme="minorHAnsi"/>
        </w:rPr>
      </w:pPr>
      <w:r>
        <w:rPr>
          <w:rFonts w:cstheme="minorHAnsi"/>
        </w:rPr>
        <w:t xml:space="preserve">RG </w:t>
      </w:r>
      <w:r w:rsidR="00EA439B">
        <w:rPr>
          <w:rFonts w:cstheme="minorHAnsi"/>
        </w:rPr>
        <w:t>&lt;</w:t>
      </w:r>
      <w:r>
        <w:rPr>
          <w:rFonts w:cstheme="minorHAnsi"/>
        </w:rPr>
        <w:t>– 9517530</w:t>
      </w:r>
    </w:p>
    <w:p w14:paraId="295C10B6" w14:textId="24799E85" w:rsidR="00C967A1" w:rsidRDefault="00C967A1" w:rsidP="00C967A1">
      <w:pPr>
        <w:pStyle w:val="PargrafodaLista"/>
        <w:rPr>
          <w:rFonts w:cstheme="minorHAnsi"/>
        </w:rPr>
      </w:pPr>
      <w:r>
        <w:rPr>
          <w:rFonts w:cstheme="minorHAnsi"/>
        </w:rPr>
        <w:t xml:space="preserve">Altura </w:t>
      </w:r>
      <w:r w:rsidR="00EA439B">
        <w:rPr>
          <w:rFonts w:cstheme="minorHAnsi"/>
        </w:rPr>
        <w:t>&lt;</w:t>
      </w:r>
      <w:r>
        <w:rPr>
          <w:rFonts w:cstheme="minorHAnsi"/>
        </w:rPr>
        <w:t>– 1,78</w:t>
      </w:r>
    </w:p>
    <w:p w14:paraId="49A5C383" w14:textId="68C307CA" w:rsidR="00B93495" w:rsidRPr="00E27048" w:rsidRDefault="00C967A1" w:rsidP="00C967A1">
      <w:pPr>
        <w:pStyle w:val="PargrafodaLista"/>
        <w:rPr>
          <w:rFonts w:cstheme="minorHAnsi"/>
        </w:rPr>
      </w:pPr>
      <w:r>
        <w:rPr>
          <w:rFonts w:cstheme="minorHAnsi"/>
        </w:rPr>
        <w:t xml:space="preserve">Endereço </w:t>
      </w:r>
      <w:r w:rsidR="00EA439B">
        <w:rPr>
          <w:rFonts w:cstheme="minorHAnsi"/>
        </w:rPr>
        <w:t>&lt;</w:t>
      </w:r>
      <w:r>
        <w:rPr>
          <w:rFonts w:cstheme="minorHAnsi"/>
        </w:rPr>
        <w:t xml:space="preserve">– Rua A, 380 – Centro – Recife/PE </w:t>
      </w:r>
    </w:p>
    <w:sectPr w:rsidR="00B93495" w:rsidRPr="00E270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C16461"/>
    <w:multiLevelType w:val="hybridMultilevel"/>
    <w:tmpl w:val="9A66E934"/>
    <w:lvl w:ilvl="0" w:tplc="347A7BB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43A"/>
    <w:rsid w:val="009F24B4"/>
    <w:rsid w:val="00A71BE6"/>
    <w:rsid w:val="00B93495"/>
    <w:rsid w:val="00C903A2"/>
    <w:rsid w:val="00C967A1"/>
    <w:rsid w:val="00D0243A"/>
    <w:rsid w:val="00DE641E"/>
    <w:rsid w:val="00E27048"/>
    <w:rsid w:val="00EA4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B9710A"/>
  <w15:chartTrackingRefBased/>
  <w15:docId w15:val="{F8A8332D-143E-45BB-914A-69CE6F916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unhideWhenUsed/>
    <w:rsid w:val="00B934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B93495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E270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234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04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1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99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1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05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30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73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78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98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26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24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40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78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75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Rônald Macário</dc:creator>
  <cp:keywords/>
  <dc:description/>
  <cp:lastModifiedBy>Rônald Macário</cp:lastModifiedBy>
  <cp:revision>4</cp:revision>
  <dcterms:created xsi:type="dcterms:W3CDTF">2022-07-14T01:23:00Z</dcterms:created>
  <dcterms:modified xsi:type="dcterms:W3CDTF">2022-07-14T19:01:00Z</dcterms:modified>
</cp:coreProperties>
</file>