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003A9" w14:textId="77777777" w:rsidR="00DB4983" w:rsidRDefault="000C12C9" w:rsidP="008B58F6">
      <w:pPr>
        <w:spacing w:after="0"/>
        <w:rPr>
          <w:sz w:val="40"/>
          <w:szCs w:val="40"/>
        </w:rPr>
      </w:pPr>
      <w:r w:rsidRPr="00AF5206">
        <w:rPr>
          <w:sz w:val="40"/>
          <w:szCs w:val="40"/>
        </w:rPr>
        <w:t>Valentina Ignacia Farías Barrales</w:t>
      </w:r>
    </w:p>
    <w:p w14:paraId="6879710A" w14:textId="77777777" w:rsidR="008B58F6" w:rsidRPr="00AF5206" w:rsidRDefault="008B58F6" w:rsidP="008B58F6">
      <w:pPr>
        <w:spacing w:after="0"/>
        <w:rPr>
          <w:sz w:val="40"/>
          <w:szCs w:val="40"/>
        </w:rPr>
      </w:pPr>
    </w:p>
    <w:p w14:paraId="15F27636" w14:textId="77777777" w:rsidR="00AF5206" w:rsidRDefault="00AF5206" w:rsidP="008B58F6">
      <w:pPr>
        <w:spacing w:after="0" w:line="240" w:lineRule="auto"/>
        <w:jc w:val="both"/>
        <w:rPr>
          <w:sz w:val="24"/>
          <w:u w:val="single"/>
        </w:rPr>
      </w:pPr>
      <w:r w:rsidRPr="008B58F6">
        <w:rPr>
          <w:sz w:val="24"/>
          <w:u w:val="single"/>
        </w:rPr>
        <w:t>ANTECEDENTES PERSONALES</w:t>
      </w:r>
    </w:p>
    <w:p w14:paraId="11ADA679" w14:textId="77777777" w:rsidR="00DB4983" w:rsidRPr="008B58F6" w:rsidRDefault="00DB4983" w:rsidP="008B58F6">
      <w:pPr>
        <w:spacing w:after="0" w:line="240" w:lineRule="auto"/>
        <w:jc w:val="both"/>
        <w:rPr>
          <w:sz w:val="24"/>
          <w:u w:val="single"/>
        </w:rPr>
      </w:pPr>
    </w:p>
    <w:p w14:paraId="4DD833EB" w14:textId="4AB82F2B" w:rsidR="000C12C9" w:rsidRDefault="000C12C9" w:rsidP="00536F5C">
      <w:pPr>
        <w:spacing w:after="0"/>
        <w:jc w:val="both"/>
      </w:pPr>
      <w:r>
        <w:t>Fecha de nacimiento: 30</w:t>
      </w:r>
      <w:r w:rsidR="002B1109">
        <w:t>-</w:t>
      </w:r>
      <w:r>
        <w:t>abril</w:t>
      </w:r>
      <w:r w:rsidR="002B1109">
        <w:t>-</w:t>
      </w:r>
      <w:r>
        <w:t>1999</w:t>
      </w:r>
    </w:p>
    <w:p w14:paraId="7A4C8E8B" w14:textId="77777777" w:rsidR="000C12C9" w:rsidRDefault="000C12C9" w:rsidP="00536F5C">
      <w:pPr>
        <w:spacing w:after="0"/>
        <w:jc w:val="both"/>
      </w:pPr>
      <w:r>
        <w:t>R.U.T: 20.064.044-6</w:t>
      </w:r>
    </w:p>
    <w:p w14:paraId="660551F8" w14:textId="4006F30E" w:rsidR="000C12C9" w:rsidRDefault="000C12C9" w:rsidP="00536F5C">
      <w:pPr>
        <w:spacing w:after="0"/>
        <w:jc w:val="both"/>
      </w:pPr>
      <w:r>
        <w:t xml:space="preserve">Edad: </w:t>
      </w:r>
      <w:r w:rsidR="002B1109">
        <w:t>21</w:t>
      </w:r>
      <w:r>
        <w:t xml:space="preserve"> años</w:t>
      </w:r>
    </w:p>
    <w:p w14:paraId="75269173" w14:textId="77777777" w:rsidR="000C12C9" w:rsidRDefault="000C12C9" w:rsidP="00536F5C">
      <w:pPr>
        <w:spacing w:after="0"/>
        <w:jc w:val="both"/>
      </w:pPr>
      <w:r>
        <w:t>Nacionalidad: Chilena</w:t>
      </w:r>
    </w:p>
    <w:p w14:paraId="63A6DA5E" w14:textId="77777777" w:rsidR="000C12C9" w:rsidRDefault="000C12C9" w:rsidP="00536F5C">
      <w:pPr>
        <w:spacing w:after="0"/>
        <w:jc w:val="both"/>
      </w:pPr>
      <w:r>
        <w:t>Género: Femenino</w:t>
      </w:r>
    </w:p>
    <w:p w14:paraId="13143014" w14:textId="77777777" w:rsidR="000C12C9" w:rsidRDefault="000C12C9" w:rsidP="00536F5C">
      <w:pPr>
        <w:spacing w:after="0"/>
        <w:jc w:val="both"/>
      </w:pPr>
      <w:r>
        <w:t>Estado civil: Soltera</w:t>
      </w:r>
    </w:p>
    <w:p w14:paraId="08852046" w14:textId="77777777" w:rsidR="000C12C9" w:rsidRDefault="008B58F6" w:rsidP="00536F5C">
      <w:pPr>
        <w:spacing w:after="0"/>
        <w:jc w:val="both"/>
      </w:pPr>
      <w:r>
        <w:t>Dirección</w:t>
      </w:r>
      <w:r w:rsidR="000C12C9">
        <w:t xml:space="preserve">: Virgilio I #623, </w:t>
      </w:r>
      <w:r>
        <w:t>Maipú</w:t>
      </w:r>
      <w:r w:rsidR="000C12C9">
        <w:t>. Santiago, Chile.</w:t>
      </w:r>
    </w:p>
    <w:p w14:paraId="7633C8F6" w14:textId="77777777" w:rsidR="000C12C9" w:rsidRDefault="008B58F6" w:rsidP="00536F5C">
      <w:pPr>
        <w:spacing w:after="0"/>
        <w:jc w:val="both"/>
      </w:pPr>
      <w:r>
        <w:t>Teléfono</w:t>
      </w:r>
      <w:r w:rsidR="000C12C9">
        <w:t xml:space="preserve"> de contacto: +56977098823</w:t>
      </w:r>
    </w:p>
    <w:p w14:paraId="3BB173AA" w14:textId="77777777" w:rsidR="008B58F6" w:rsidRDefault="000C12C9" w:rsidP="00536F5C">
      <w:pPr>
        <w:spacing w:after="0"/>
        <w:jc w:val="both"/>
      </w:pPr>
      <w:r>
        <w:t xml:space="preserve">Correo electrónico: </w:t>
      </w:r>
      <w:r w:rsidR="00536F5C">
        <w:t>valentina_farias30@hotmail.com</w:t>
      </w:r>
    </w:p>
    <w:p w14:paraId="21AF029F" w14:textId="77777777" w:rsidR="00536F5C" w:rsidRPr="00AF5206" w:rsidRDefault="00536F5C" w:rsidP="008B58F6">
      <w:pPr>
        <w:spacing w:after="0" w:line="480" w:lineRule="auto"/>
        <w:jc w:val="both"/>
      </w:pPr>
    </w:p>
    <w:p w14:paraId="52045AA3" w14:textId="77777777" w:rsidR="000C12C9" w:rsidRPr="008B58F6" w:rsidRDefault="000C12C9" w:rsidP="008B58F6">
      <w:pPr>
        <w:spacing w:after="0" w:line="480" w:lineRule="auto"/>
        <w:jc w:val="both"/>
        <w:rPr>
          <w:u w:val="single"/>
        </w:rPr>
      </w:pPr>
      <w:r w:rsidRPr="008B58F6">
        <w:rPr>
          <w:u w:val="single"/>
        </w:rPr>
        <w:t>EXPERIENCIA LABORAL</w:t>
      </w:r>
    </w:p>
    <w:p w14:paraId="0C1606FE" w14:textId="3DB4B791" w:rsidR="00AF5206" w:rsidRDefault="00AF5206" w:rsidP="00536F5C">
      <w:pPr>
        <w:widowControl w:val="0"/>
        <w:spacing w:after="0"/>
        <w:jc w:val="both"/>
      </w:pPr>
      <w:r>
        <w:t xml:space="preserve">2017: Empaque súper bodega </w:t>
      </w:r>
      <w:proofErr w:type="spellStart"/>
      <w:r>
        <w:t>Acuenta</w:t>
      </w:r>
      <w:proofErr w:type="spellEnd"/>
      <w:r>
        <w:t>, Maipú</w:t>
      </w:r>
      <w:r w:rsidR="002B1109">
        <w:t>.</w:t>
      </w:r>
    </w:p>
    <w:p w14:paraId="441707B4" w14:textId="122F5AA2" w:rsidR="00AF5206" w:rsidRDefault="008B58F6" w:rsidP="00536F5C">
      <w:pPr>
        <w:widowControl w:val="0"/>
        <w:spacing w:after="0"/>
        <w:jc w:val="both"/>
      </w:pPr>
      <w:r>
        <w:t>2017: Ve</w:t>
      </w:r>
      <w:r w:rsidR="00AF5206">
        <w:t xml:space="preserve">ndedora feria navideña, ciudad satélite, </w:t>
      </w:r>
      <w:r>
        <w:t>Maipú</w:t>
      </w:r>
      <w:r w:rsidR="002B1109">
        <w:t>.</w:t>
      </w:r>
    </w:p>
    <w:p w14:paraId="428F5E88" w14:textId="102C651A" w:rsidR="00AF5206" w:rsidRDefault="008B58F6" w:rsidP="00536F5C">
      <w:pPr>
        <w:widowControl w:val="0"/>
        <w:spacing w:after="0"/>
        <w:jc w:val="both"/>
      </w:pPr>
      <w:r>
        <w:t>2017: P</w:t>
      </w:r>
      <w:r w:rsidR="00AF5206">
        <w:t>romotora detergente Popeye, Jumbo Plaza Puente, Puente alto</w:t>
      </w:r>
      <w:r w:rsidR="002B1109">
        <w:t>.</w:t>
      </w:r>
    </w:p>
    <w:p w14:paraId="112A4E97" w14:textId="37CEB617" w:rsidR="00AF5206" w:rsidRDefault="008B58F6" w:rsidP="00536F5C">
      <w:pPr>
        <w:widowControl w:val="0"/>
        <w:spacing w:after="0"/>
        <w:jc w:val="both"/>
      </w:pPr>
      <w:r>
        <w:t>2018: Promotora agencia Pr</w:t>
      </w:r>
      <w:r w:rsidR="00AF5206">
        <w:t xml:space="preserve">omotrade </w:t>
      </w:r>
      <w:r w:rsidR="00536F5C">
        <w:t>F</w:t>
      </w:r>
      <w:r>
        <w:t xml:space="preserve">armacia </w:t>
      </w:r>
      <w:proofErr w:type="spellStart"/>
      <w:r>
        <w:t>S</w:t>
      </w:r>
      <w:r w:rsidR="00AF5206">
        <w:t>alcobrand</w:t>
      </w:r>
      <w:proofErr w:type="spellEnd"/>
      <w:r w:rsidR="00AF5206">
        <w:t xml:space="preserve">, </w:t>
      </w:r>
      <w:r w:rsidR="00536F5C">
        <w:t>Paseo Ahumada</w:t>
      </w:r>
      <w:r w:rsidR="002B1109">
        <w:t>.</w:t>
      </w:r>
    </w:p>
    <w:p w14:paraId="1F15BFC3" w14:textId="56A29F86" w:rsidR="00AF5206" w:rsidRDefault="008B58F6" w:rsidP="00536F5C">
      <w:pPr>
        <w:widowControl w:val="0"/>
        <w:spacing w:after="0"/>
        <w:jc w:val="both"/>
      </w:pPr>
      <w:r>
        <w:t>2018: Promotora</w:t>
      </w:r>
      <w:r w:rsidR="00AF5206">
        <w:t xml:space="preserve"> ag</w:t>
      </w:r>
      <w:r>
        <w:t xml:space="preserve">encia </w:t>
      </w:r>
      <w:proofErr w:type="gramStart"/>
      <w:r>
        <w:t>Promotrade  Preunic</w:t>
      </w:r>
      <w:proofErr w:type="gramEnd"/>
      <w:r>
        <w:t xml:space="preserve"> Mall</w:t>
      </w:r>
      <w:r w:rsidR="00AF5206">
        <w:t xml:space="preserve"> plaza puente</w:t>
      </w:r>
      <w:r>
        <w:t>, puente alto</w:t>
      </w:r>
      <w:r w:rsidR="002B1109">
        <w:t>.</w:t>
      </w:r>
    </w:p>
    <w:p w14:paraId="206A6B91" w14:textId="27A7422E" w:rsidR="008B58F6" w:rsidRDefault="008B58F6" w:rsidP="00536F5C">
      <w:pPr>
        <w:widowControl w:val="0"/>
        <w:spacing w:after="0"/>
        <w:jc w:val="both"/>
      </w:pPr>
      <w:r>
        <w:t>2019: P</w:t>
      </w:r>
      <w:r w:rsidR="00AF5206">
        <w:t xml:space="preserve">romotora agencia pistacho </w:t>
      </w:r>
      <w:r>
        <w:t>día</w:t>
      </w:r>
      <w:r w:rsidR="00AF5206">
        <w:t xml:space="preserve"> de</w:t>
      </w:r>
      <w:r>
        <w:t xml:space="preserve"> los enamorados, Espacio Urbano, </w:t>
      </w:r>
      <w:r w:rsidR="00AF5206">
        <w:t>puente alto</w:t>
      </w:r>
      <w:r w:rsidR="002B1109">
        <w:t>.</w:t>
      </w:r>
    </w:p>
    <w:p w14:paraId="5E7A392E" w14:textId="58634480" w:rsidR="002B1109" w:rsidRDefault="002B1109" w:rsidP="00536F5C">
      <w:pPr>
        <w:widowControl w:val="0"/>
        <w:spacing w:after="0"/>
        <w:jc w:val="both"/>
      </w:pPr>
      <w:r>
        <w:t>2019: Ayudante/ promotora agencia pistacho, actividad recreativa vacaciones de invierno.</w:t>
      </w:r>
    </w:p>
    <w:p w14:paraId="2DAD5758" w14:textId="77777777" w:rsidR="008B58F6" w:rsidRDefault="008B58F6" w:rsidP="008B58F6">
      <w:pPr>
        <w:spacing w:after="0" w:line="480" w:lineRule="auto"/>
        <w:jc w:val="both"/>
      </w:pPr>
    </w:p>
    <w:p w14:paraId="6DFC9140" w14:textId="02E50C02" w:rsidR="00AF5206" w:rsidRDefault="008B58F6" w:rsidP="008B58F6">
      <w:pPr>
        <w:spacing w:after="0" w:line="480" w:lineRule="auto"/>
        <w:jc w:val="both"/>
        <w:rPr>
          <w:u w:val="single"/>
        </w:rPr>
      </w:pPr>
      <w:r w:rsidRPr="008B58F6">
        <w:rPr>
          <w:u w:val="single"/>
        </w:rPr>
        <w:t>FORMACI</w:t>
      </w:r>
      <w:r w:rsidR="002B1109">
        <w:rPr>
          <w:u w:val="single"/>
        </w:rPr>
        <w:t>Ó</w:t>
      </w:r>
      <w:r w:rsidRPr="008B58F6">
        <w:rPr>
          <w:u w:val="single"/>
        </w:rPr>
        <w:t>N ACADEMICA</w:t>
      </w:r>
    </w:p>
    <w:p w14:paraId="32F86C1D" w14:textId="77777777" w:rsidR="002B1109" w:rsidRDefault="002B1109" w:rsidP="002B1109">
      <w:pPr>
        <w:spacing w:after="0"/>
      </w:pPr>
      <w:r>
        <w:t>2006-2007: Educación básica, Colegio Paula Jara Quemada, Quilicura</w:t>
      </w:r>
    </w:p>
    <w:p w14:paraId="7F586CA6" w14:textId="77777777" w:rsidR="002B1109" w:rsidRDefault="002B1109" w:rsidP="002B1109">
      <w:pPr>
        <w:spacing w:after="0"/>
      </w:pPr>
      <w:r>
        <w:t>2008-2009: Educación básica, Colegio Sofía Infante Hurtado, Maipú</w:t>
      </w:r>
    </w:p>
    <w:p w14:paraId="7E4D0D85" w14:textId="194937A9" w:rsidR="002B1109" w:rsidRDefault="002B1109" w:rsidP="002B1109">
      <w:r>
        <w:t>2010-2017: Educación media, Colegio Poeta Rubén Darío, Maipú</w:t>
      </w:r>
      <w:r>
        <w:t xml:space="preserve">                                                                                                    2019: Curso de inglés, Instituto Chileno Norteamericano</w:t>
      </w:r>
    </w:p>
    <w:p w14:paraId="166A0EC3" w14:textId="77777777" w:rsidR="002B1109" w:rsidRDefault="002B1109" w:rsidP="002B1109"/>
    <w:p w14:paraId="280A6CB0" w14:textId="77777777" w:rsidR="002B1109" w:rsidRDefault="002B1109" w:rsidP="008B58F6">
      <w:pPr>
        <w:spacing w:after="0" w:line="480" w:lineRule="auto"/>
        <w:jc w:val="both"/>
        <w:rPr>
          <w:u w:val="single"/>
        </w:rPr>
      </w:pPr>
    </w:p>
    <w:p w14:paraId="01D153CB" w14:textId="77777777" w:rsidR="002B1109" w:rsidRPr="008B58F6" w:rsidRDefault="002B1109" w:rsidP="008B58F6">
      <w:pPr>
        <w:spacing w:after="0" w:line="480" w:lineRule="auto"/>
        <w:jc w:val="both"/>
        <w:rPr>
          <w:u w:val="single"/>
        </w:rPr>
      </w:pPr>
    </w:p>
    <w:p w14:paraId="2790FB47" w14:textId="16CFD5B6" w:rsidR="008B58F6" w:rsidRPr="008B58F6" w:rsidRDefault="008B58F6" w:rsidP="000C12C9">
      <w:pPr>
        <w:spacing w:line="480" w:lineRule="auto"/>
        <w:jc w:val="both"/>
      </w:pPr>
    </w:p>
    <w:p w14:paraId="0004A644" w14:textId="77777777" w:rsidR="00AF5206" w:rsidRPr="00AF5206" w:rsidRDefault="00AF5206" w:rsidP="000C12C9">
      <w:pPr>
        <w:spacing w:line="480" w:lineRule="auto"/>
        <w:jc w:val="both"/>
      </w:pPr>
    </w:p>
    <w:sectPr w:rsidR="00AF5206" w:rsidRPr="00AF5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95755"/>
    <w:multiLevelType w:val="hybridMultilevel"/>
    <w:tmpl w:val="40B4CC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9"/>
    <w:rsid w:val="000C12C9"/>
    <w:rsid w:val="002B1109"/>
    <w:rsid w:val="00536F5C"/>
    <w:rsid w:val="008B58F6"/>
    <w:rsid w:val="00AF5206"/>
    <w:rsid w:val="00D059D3"/>
    <w:rsid w:val="00D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895E"/>
  <w15:docId w15:val="{F640FE4A-C199-4DB7-9AF3-2421EA1C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12C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B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valentina farias</cp:lastModifiedBy>
  <cp:revision>2</cp:revision>
  <cp:lastPrinted>2019-03-07T17:05:00Z</cp:lastPrinted>
  <dcterms:created xsi:type="dcterms:W3CDTF">2020-11-03T00:57:00Z</dcterms:created>
  <dcterms:modified xsi:type="dcterms:W3CDTF">2020-11-03T00:57:00Z</dcterms:modified>
</cp:coreProperties>
</file>