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10B1" w14:paraId="21183546" w14:textId="77777777" w:rsidTr="00F110B1">
        <w:tc>
          <w:tcPr>
            <w:tcW w:w="8978" w:type="dxa"/>
          </w:tcPr>
          <w:p w14:paraId="1BE505EC" w14:textId="77777777" w:rsidR="00F110B1" w:rsidRDefault="00F110B1"/>
          <w:p w14:paraId="3C20FC49" w14:textId="77777777" w:rsidR="00F110B1" w:rsidRPr="002A4FA9" w:rsidRDefault="00A12835" w:rsidP="002A4F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Bastian Felipe Andrés Ojeda Acevedo</w:t>
            </w:r>
          </w:p>
          <w:p w14:paraId="587B5648" w14:textId="2283C48C" w:rsidR="00A5405F" w:rsidRDefault="005433D5" w:rsidP="00F11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Correo:</w:t>
            </w:r>
            <w:r w:rsidR="001243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bastianweed1111@gmail.com</w:t>
            </w:r>
          </w:p>
          <w:p w14:paraId="0EA9F93A" w14:textId="77777777" w:rsidR="00F110B1" w:rsidRPr="00256940" w:rsidRDefault="00A12835" w:rsidP="00F11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RUT.</w:t>
            </w:r>
            <w:r w:rsidR="001243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:19918394-K</w:t>
            </w:r>
          </w:p>
          <w:p w14:paraId="29CADD38" w14:textId="3882A295" w:rsidR="00F110B1" w:rsidRDefault="005433D5" w:rsidP="00F11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940">
              <w:rPr>
                <w:rFonts w:ascii="Times New Roman" w:hAnsi="Times New Roman" w:cs="Times New Roman"/>
                <w:b/>
                <w:sz w:val="24"/>
                <w:szCs w:val="24"/>
              </w:rPr>
              <w:t>Celular: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</w:t>
            </w:r>
            <w:r w:rsidR="003202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569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91959012</w:t>
            </w:r>
          </w:p>
          <w:p w14:paraId="38C84AE8" w14:textId="64D9D872" w:rsidR="005433D5" w:rsidRDefault="005433D5" w:rsidP="00F11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Recados: +56949453779</w:t>
            </w:r>
          </w:p>
          <w:p w14:paraId="66957B31" w14:textId="5BD18EC8" w:rsidR="00D138FE" w:rsidRPr="00256940" w:rsidRDefault="00D138FE" w:rsidP="00F110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A3FC71" w14:textId="77777777" w:rsidR="00F110B1" w:rsidRDefault="00F110B1"/>
        </w:tc>
      </w:tr>
    </w:tbl>
    <w:p w14:paraId="38C07714" w14:textId="77777777" w:rsidR="00FA7DEF" w:rsidRDefault="00FA7D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6337"/>
      </w:tblGrid>
      <w:tr w:rsidR="00F110B1" w14:paraId="6BEA8748" w14:textId="77777777" w:rsidTr="00F110B1">
        <w:tc>
          <w:tcPr>
            <w:tcW w:w="2518" w:type="dxa"/>
          </w:tcPr>
          <w:p w14:paraId="4AA4FA07" w14:textId="77777777" w:rsidR="00F110B1" w:rsidRDefault="00F110B1"/>
          <w:p w14:paraId="3618CE7D" w14:textId="77777777" w:rsidR="00F110B1" w:rsidRDefault="00F110B1"/>
          <w:p w14:paraId="70B6531F" w14:textId="77777777" w:rsidR="00F110B1" w:rsidRPr="006F22F2" w:rsidRDefault="0090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2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PERFIL </w:t>
            </w:r>
          </w:p>
          <w:p w14:paraId="1D9FB191" w14:textId="77777777" w:rsidR="00900F6F" w:rsidRPr="006F22F2" w:rsidRDefault="00900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2F2">
              <w:rPr>
                <w:rFonts w:ascii="Times New Roman" w:hAnsi="Times New Roman" w:cs="Times New Roman"/>
                <w:b/>
                <w:sz w:val="24"/>
                <w:szCs w:val="24"/>
              </w:rPr>
              <w:t>PERSONAL</w:t>
            </w:r>
          </w:p>
          <w:p w14:paraId="126BD155" w14:textId="77777777" w:rsidR="00F110B1" w:rsidRDefault="00F110B1"/>
          <w:p w14:paraId="4D4A728F" w14:textId="77777777" w:rsidR="00F110B1" w:rsidRDefault="00F110B1"/>
          <w:p w14:paraId="3C19B922" w14:textId="77777777" w:rsidR="00F110B1" w:rsidRDefault="00F110B1"/>
          <w:p w14:paraId="41E01762" w14:textId="77777777" w:rsidR="00F110B1" w:rsidRDefault="00F110B1"/>
          <w:p w14:paraId="4CEDCFC3" w14:textId="77777777" w:rsidR="00F110B1" w:rsidRDefault="00F110B1"/>
          <w:p w14:paraId="5A48386A" w14:textId="77777777" w:rsidR="00F110B1" w:rsidRDefault="00F110B1"/>
          <w:p w14:paraId="1FA92CC7" w14:textId="77777777" w:rsidR="00F110B1" w:rsidRDefault="00F110B1"/>
          <w:p w14:paraId="382781D8" w14:textId="77777777" w:rsidR="00F110B1" w:rsidRDefault="00F110B1"/>
          <w:p w14:paraId="5EAD141B" w14:textId="77777777" w:rsidR="00F110B1" w:rsidRDefault="00F110B1"/>
          <w:p w14:paraId="30E94B71" w14:textId="77777777" w:rsidR="00F110B1" w:rsidRDefault="00F110B1"/>
          <w:p w14:paraId="00FFFCA8" w14:textId="77777777" w:rsidR="00F110B1" w:rsidRDefault="00F110B1"/>
          <w:p w14:paraId="778C5AE5" w14:textId="77777777" w:rsidR="00F110B1" w:rsidRDefault="00F110B1"/>
          <w:p w14:paraId="5E88074A" w14:textId="77777777" w:rsidR="00F110B1" w:rsidRDefault="00F110B1"/>
          <w:p w14:paraId="238C9041" w14:textId="77777777" w:rsidR="00F110B1" w:rsidRDefault="00F110B1"/>
          <w:p w14:paraId="6286D671" w14:textId="77777777" w:rsidR="00F110B1" w:rsidRDefault="00F110B1"/>
          <w:p w14:paraId="69DD9C2B" w14:textId="77777777" w:rsidR="00F110B1" w:rsidRDefault="00F110B1"/>
        </w:tc>
        <w:tc>
          <w:tcPr>
            <w:tcW w:w="6460" w:type="dxa"/>
          </w:tcPr>
          <w:p w14:paraId="75BD05C5" w14:textId="77777777" w:rsidR="00900F6F" w:rsidRDefault="00900F6F" w:rsidP="00900F6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121"/>
            </w:tblGrid>
            <w:tr w:rsidR="00900F6F" w14:paraId="341F4374" w14:textId="77777777">
              <w:trPr>
                <w:trHeight w:val="3560"/>
              </w:trPr>
              <w:tc>
                <w:tcPr>
                  <w:tcW w:w="0" w:type="auto"/>
                </w:tcPr>
                <w:p w14:paraId="6F9342D6" w14:textId="77777777" w:rsidR="00900F6F" w:rsidRPr="00FC366B" w:rsidRDefault="00900F6F" w:rsidP="00900F6F">
                  <w:pPr>
                    <w:pStyle w:val="Default"/>
                    <w:jc w:val="both"/>
                  </w:pPr>
                </w:p>
                <w:p w14:paraId="7F77F7B6" w14:textId="77777777" w:rsidR="00900F6F" w:rsidRPr="00FC366B" w:rsidRDefault="00900F6F" w:rsidP="00900F6F">
                  <w:pPr>
                    <w:pStyle w:val="Default"/>
                    <w:jc w:val="both"/>
                  </w:pPr>
                  <w:r w:rsidRPr="00FC366B">
                    <w:t xml:space="preserve">Profesional </w:t>
                  </w:r>
                  <w:r w:rsidR="00A5405F">
                    <w:t xml:space="preserve">en lo que realizo a diario, </w:t>
                  </w:r>
                  <w:r w:rsidRPr="00FC366B">
                    <w:t>con valores, principi</w:t>
                  </w:r>
                  <w:r w:rsidR="00A12835">
                    <w:t>os y objetivos claros,  motivado</w:t>
                  </w:r>
                  <w:r w:rsidR="00A5405F">
                    <w:t>,  con</w:t>
                  </w:r>
                  <w:r w:rsidRPr="00FC366B">
                    <w:t xml:space="preserve"> disposición para desarrollar el aprendizaj</w:t>
                  </w:r>
                  <w:r w:rsidR="00B75752">
                    <w:t>e adquirido durante la experiencia laboral</w:t>
                  </w:r>
                  <w:r w:rsidRPr="00FC366B">
                    <w:t xml:space="preserve"> y vida personal.</w:t>
                  </w:r>
                </w:p>
                <w:p w14:paraId="3866F794" w14:textId="77777777" w:rsidR="00900F6F" w:rsidRPr="00FC366B" w:rsidRDefault="00900F6F" w:rsidP="00900F6F">
                  <w:pPr>
                    <w:pStyle w:val="Default"/>
                    <w:jc w:val="both"/>
                  </w:pPr>
                  <w:r w:rsidRPr="00FC366B">
                    <w:t xml:space="preserve">Constante actitud de superación propia y logro de metas mediante el esfuerzo, responsabilidad y honestidad. </w:t>
                  </w:r>
                </w:p>
                <w:p w14:paraId="6134C959" w14:textId="77777777" w:rsidR="00900F6F" w:rsidRPr="00FC366B" w:rsidRDefault="00900F6F" w:rsidP="00900F6F">
                  <w:pPr>
                    <w:pStyle w:val="Default"/>
                    <w:jc w:val="both"/>
                  </w:pPr>
                  <w:r w:rsidRPr="00FC366B">
                    <w:t xml:space="preserve">Manejo de conflictos de manera constructiva y empatía de percibir distintos puntos de vistas. Desafío de búsqueda de varias soluciones a un solo problema y determinar la mejor de ellas para el objetivo establecido. </w:t>
                  </w:r>
                </w:p>
                <w:p w14:paraId="411D3A57" w14:textId="77777777" w:rsidR="00900F6F" w:rsidRPr="00FC366B" w:rsidRDefault="00900F6F" w:rsidP="00900F6F">
                  <w:pPr>
                    <w:pStyle w:val="Default"/>
                    <w:jc w:val="both"/>
                  </w:pPr>
                  <w:r w:rsidRPr="00FC366B">
                    <w:t xml:space="preserve">Comprensión de qué es delegar una tarea y confiar en el otro. Capacidad de comprender emociones propias y del resto. </w:t>
                  </w:r>
                </w:p>
                <w:p w14:paraId="195401BC" w14:textId="77777777" w:rsidR="00900F6F" w:rsidRPr="00900F6F" w:rsidRDefault="00900F6F" w:rsidP="00900F6F">
                  <w:pPr>
                    <w:pStyle w:val="Default"/>
                    <w:jc w:val="both"/>
                    <w:rPr>
                      <w:sz w:val="28"/>
                      <w:szCs w:val="28"/>
                    </w:rPr>
                  </w:pPr>
                  <w:r w:rsidRPr="00FC366B">
                    <w:t>Motivación por el desarrollo e implementación de proyectos relacionados</w:t>
                  </w:r>
                  <w:r w:rsidR="00B75752">
                    <w:t xml:space="preserve"> a la labor diaria</w:t>
                  </w:r>
                  <w:r w:rsidRPr="00FC366B">
                    <w:t xml:space="preserve">, </w:t>
                  </w:r>
                  <w:r w:rsidR="00A12835">
                    <w:t>intención de</w:t>
                  </w:r>
                  <w:r w:rsidRPr="00FC366B">
                    <w:t xml:space="preserve"> mejoramiento continuo, los que idealmente estén orientados a la </w:t>
                  </w:r>
                  <w:r w:rsidR="0068566C">
                    <w:t xml:space="preserve">correcta optimización y gestión </w:t>
                  </w:r>
                  <w:r w:rsidR="00FC366B">
                    <w:t>operac</w:t>
                  </w:r>
                  <w:r w:rsidR="00B75752">
                    <w:t>ional.</w:t>
                  </w:r>
                </w:p>
                <w:p w14:paraId="46D352E0" w14:textId="77777777" w:rsidR="00900F6F" w:rsidRDefault="00900F6F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2E6B7815" w14:textId="77777777" w:rsidR="00F110B1" w:rsidRDefault="00F110B1"/>
        </w:tc>
      </w:tr>
    </w:tbl>
    <w:p w14:paraId="1F54C434" w14:textId="77777777" w:rsidR="00F110B1" w:rsidRDefault="00F110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2"/>
        <w:gridCol w:w="6336"/>
      </w:tblGrid>
      <w:tr w:rsidR="00900F6F" w14:paraId="2502BA82" w14:textId="77777777" w:rsidTr="00C92C1D">
        <w:trPr>
          <w:trHeight w:val="2217"/>
        </w:trPr>
        <w:tc>
          <w:tcPr>
            <w:tcW w:w="2510" w:type="dxa"/>
          </w:tcPr>
          <w:p w14:paraId="11F7B9DD" w14:textId="77777777" w:rsidR="00900F6F" w:rsidRDefault="00900F6F">
            <w:pPr>
              <w:rPr>
                <w:rFonts w:ascii="Times New Roman" w:hAnsi="Times New Roman" w:cs="Times New Roman"/>
              </w:rPr>
            </w:pPr>
          </w:p>
          <w:p w14:paraId="67A204E3" w14:textId="77777777" w:rsidR="00900F6F" w:rsidRDefault="00900F6F">
            <w:pPr>
              <w:rPr>
                <w:rFonts w:ascii="Times New Roman" w:hAnsi="Times New Roman" w:cs="Times New Roman"/>
              </w:rPr>
            </w:pPr>
          </w:p>
          <w:p w14:paraId="4DA25BBF" w14:textId="77777777" w:rsidR="00900F6F" w:rsidRPr="006F22F2" w:rsidRDefault="00770D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2F2">
              <w:rPr>
                <w:rFonts w:ascii="Times New Roman" w:hAnsi="Times New Roman" w:cs="Times New Roman"/>
                <w:b/>
                <w:sz w:val="24"/>
                <w:szCs w:val="24"/>
              </w:rPr>
              <w:t>FORMACION</w:t>
            </w:r>
          </w:p>
          <w:p w14:paraId="68A67BB6" w14:textId="77777777" w:rsidR="00770D14" w:rsidRPr="006F22F2" w:rsidRDefault="00770D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2F2">
              <w:rPr>
                <w:rFonts w:ascii="Times New Roman" w:hAnsi="Times New Roman" w:cs="Times New Roman"/>
                <w:b/>
                <w:sz w:val="24"/>
                <w:szCs w:val="24"/>
              </w:rPr>
              <w:t>ACADEMICA</w:t>
            </w:r>
          </w:p>
          <w:p w14:paraId="55E4E057" w14:textId="77777777" w:rsidR="00900F6F" w:rsidRDefault="00900F6F">
            <w:pPr>
              <w:rPr>
                <w:rFonts w:ascii="Times New Roman" w:hAnsi="Times New Roman" w:cs="Times New Roman"/>
              </w:rPr>
            </w:pPr>
          </w:p>
          <w:p w14:paraId="487F40AC" w14:textId="77777777" w:rsidR="00900F6F" w:rsidRDefault="00900F6F">
            <w:pPr>
              <w:rPr>
                <w:rFonts w:ascii="Times New Roman" w:hAnsi="Times New Roman" w:cs="Times New Roman"/>
              </w:rPr>
            </w:pPr>
          </w:p>
          <w:p w14:paraId="54E0E2DF" w14:textId="77777777" w:rsidR="00900F6F" w:rsidRDefault="00900F6F">
            <w:pPr>
              <w:rPr>
                <w:rFonts w:ascii="Times New Roman" w:hAnsi="Times New Roman" w:cs="Times New Roman"/>
              </w:rPr>
            </w:pPr>
          </w:p>
          <w:p w14:paraId="526C5D6D" w14:textId="77777777" w:rsidR="00900F6F" w:rsidRDefault="00900F6F">
            <w:pPr>
              <w:rPr>
                <w:rFonts w:ascii="Times New Roman" w:hAnsi="Times New Roman" w:cs="Times New Roman"/>
              </w:rPr>
            </w:pPr>
          </w:p>
          <w:p w14:paraId="22490554" w14:textId="77777777" w:rsidR="00900F6F" w:rsidRDefault="00900F6F">
            <w:pPr>
              <w:rPr>
                <w:rFonts w:ascii="Times New Roman" w:hAnsi="Times New Roman" w:cs="Times New Roman"/>
              </w:rPr>
            </w:pPr>
          </w:p>
          <w:p w14:paraId="665E1C1D" w14:textId="77777777" w:rsidR="00900F6F" w:rsidRDefault="00900F6F">
            <w:pPr>
              <w:rPr>
                <w:rFonts w:ascii="Times New Roman" w:hAnsi="Times New Roman" w:cs="Times New Roman"/>
              </w:rPr>
            </w:pPr>
          </w:p>
          <w:p w14:paraId="43697201" w14:textId="77777777" w:rsidR="00900F6F" w:rsidRDefault="00900F6F">
            <w:pPr>
              <w:rPr>
                <w:rFonts w:ascii="Times New Roman" w:hAnsi="Times New Roman" w:cs="Times New Roman"/>
              </w:rPr>
            </w:pPr>
          </w:p>
          <w:p w14:paraId="3F4778AA" w14:textId="77777777" w:rsidR="00900F6F" w:rsidRDefault="00900F6F">
            <w:pPr>
              <w:rPr>
                <w:rFonts w:ascii="Times New Roman" w:hAnsi="Times New Roman" w:cs="Times New Roman"/>
              </w:rPr>
            </w:pPr>
          </w:p>
          <w:p w14:paraId="33ECE59B" w14:textId="77777777" w:rsidR="00900F6F" w:rsidRDefault="00900F6F">
            <w:pPr>
              <w:rPr>
                <w:rFonts w:ascii="Times New Roman" w:hAnsi="Times New Roman" w:cs="Times New Roman"/>
              </w:rPr>
            </w:pPr>
          </w:p>
          <w:p w14:paraId="2231289A" w14:textId="77777777" w:rsidR="00900F6F" w:rsidRDefault="00900F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38" w:type="dxa"/>
          </w:tcPr>
          <w:p w14:paraId="52EF65C0" w14:textId="77777777" w:rsidR="00900F6F" w:rsidRDefault="00900F6F">
            <w:pPr>
              <w:rPr>
                <w:rFonts w:ascii="Times New Roman" w:hAnsi="Times New Roman" w:cs="Times New Roman"/>
              </w:rPr>
            </w:pPr>
          </w:p>
          <w:p w14:paraId="451F4D5E" w14:textId="77777777" w:rsidR="001F13BF" w:rsidRDefault="001F13BF" w:rsidP="00770D14">
            <w:pPr>
              <w:rPr>
                <w:rFonts w:ascii="Times New Roman" w:hAnsi="Times New Roman" w:cs="Times New Roman"/>
              </w:rPr>
            </w:pPr>
          </w:p>
          <w:p w14:paraId="5CE7E816" w14:textId="77777777" w:rsidR="00985661" w:rsidRDefault="00B75752" w:rsidP="00770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ENSEÑANZA BASICA , </w:t>
            </w:r>
            <w:r w:rsidR="00A12835">
              <w:rPr>
                <w:rFonts w:ascii="Times New Roman" w:hAnsi="Times New Roman" w:cs="Times New Roman"/>
              </w:rPr>
              <w:t>Escuela Lo Arcaya</w:t>
            </w:r>
          </w:p>
          <w:p w14:paraId="47BF8522" w14:textId="77777777" w:rsidR="00770D14" w:rsidRDefault="00A12835" w:rsidP="00770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Comuna de Pirque</w:t>
            </w:r>
          </w:p>
          <w:p w14:paraId="19634DD5" w14:textId="77777777" w:rsidR="00985661" w:rsidRDefault="00985661" w:rsidP="00770D14">
            <w:pPr>
              <w:rPr>
                <w:rFonts w:ascii="Times New Roman" w:hAnsi="Times New Roman" w:cs="Times New Roman"/>
              </w:rPr>
            </w:pPr>
          </w:p>
          <w:p w14:paraId="11ADAE1D" w14:textId="77777777" w:rsidR="008E48C9" w:rsidRPr="00FC366B" w:rsidRDefault="008E48C9" w:rsidP="00770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Finalizando estudios básicos en el año </w:t>
            </w:r>
            <w:r w:rsidR="00A12835">
              <w:rPr>
                <w:rFonts w:ascii="Times New Roman" w:hAnsi="Times New Roman" w:cs="Times New Roman"/>
              </w:rPr>
              <w:t>2012</w:t>
            </w:r>
          </w:p>
          <w:p w14:paraId="4EFD37D2" w14:textId="77777777" w:rsidR="00770D14" w:rsidRPr="00FC366B" w:rsidRDefault="00770D14" w:rsidP="00770D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35059" w14:textId="77777777" w:rsidR="00C715F4" w:rsidRDefault="00A12835" w:rsidP="00A54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ENSEÑANZA MEDIA, Colegio C.E.I.A Teresa Moya </w:t>
            </w:r>
          </w:p>
          <w:p w14:paraId="0E3E571A" w14:textId="77777777" w:rsidR="00A5405F" w:rsidRDefault="00A5405F" w:rsidP="00A54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Comuna de Puente Alto.</w:t>
            </w:r>
          </w:p>
          <w:p w14:paraId="08A04216" w14:textId="77777777" w:rsidR="00A5405F" w:rsidRDefault="00A5405F" w:rsidP="00A540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3FDF8" w14:textId="77777777" w:rsidR="00A5405F" w:rsidRDefault="00A5405F" w:rsidP="00A54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Finalizando estudios medios en el año </w:t>
            </w:r>
            <w:r w:rsidR="00A12835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14:paraId="74B9D588" w14:textId="77777777" w:rsidR="00F110B1" w:rsidRDefault="00F110B1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8"/>
        <w:gridCol w:w="6330"/>
      </w:tblGrid>
      <w:tr w:rsidR="00C715F4" w:rsidRPr="00FC366B" w14:paraId="36621F35" w14:textId="77777777" w:rsidTr="004D32C2">
        <w:trPr>
          <w:trHeight w:val="2551"/>
        </w:trPr>
        <w:tc>
          <w:tcPr>
            <w:tcW w:w="2518" w:type="dxa"/>
          </w:tcPr>
          <w:p w14:paraId="1841A71D" w14:textId="77777777" w:rsidR="00C715F4" w:rsidRPr="00FC366B" w:rsidRDefault="00C71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4BBCF" w14:textId="77777777" w:rsidR="00C715F4" w:rsidRPr="00256940" w:rsidRDefault="00C715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940">
              <w:rPr>
                <w:rFonts w:ascii="Times New Roman" w:hAnsi="Times New Roman" w:cs="Times New Roman"/>
                <w:b/>
                <w:sz w:val="24"/>
                <w:szCs w:val="24"/>
              </w:rPr>
              <w:t>EXPERIENCIA</w:t>
            </w:r>
          </w:p>
          <w:p w14:paraId="1595B77D" w14:textId="77777777" w:rsidR="00C715F4" w:rsidRPr="00256940" w:rsidRDefault="00C715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940">
              <w:rPr>
                <w:rFonts w:ascii="Times New Roman" w:hAnsi="Times New Roman" w:cs="Times New Roman"/>
                <w:b/>
                <w:sz w:val="24"/>
                <w:szCs w:val="24"/>
              </w:rPr>
              <w:t>LABORAL</w:t>
            </w:r>
          </w:p>
          <w:p w14:paraId="2BACEE3C" w14:textId="77777777" w:rsidR="00C715F4" w:rsidRPr="00FC366B" w:rsidRDefault="00C71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3C33A3" w14:textId="77777777" w:rsidR="00C715F4" w:rsidRPr="00FC366B" w:rsidRDefault="00C71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5C4C4" w14:textId="77777777" w:rsidR="00C715F4" w:rsidRPr="00FC366B" w:rsidRDefault="00C71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A50CB" w14:textId="77777777" w:rsidR="00C715F4" w:rsidRPr="00FC366B" w:rsidRDefault="00C71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A616C" w14:textId="77777777" w:rsidR="00C715F4" w:rsidRPr="00FC366B" w:rsidRDefault="00C715F4" w:rsidP="004D3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0" w:type="dxa"/>
          </w:tcPr>
          <w:p w14:paraId="4AA858CE" w14:textId="77777777" w:rsidR="00C715F4" w:rsidRPr="00FC366B" w:rsidRDefault="00C71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3B83E" w14:textId="77777777" w:rsidR="00985661" w:rsidRPr="00985661" w:rsidRDefault="00983870" w:rsidP="00985661">
            <w:pPr>
              <w:tabs>
                <w:tab w:val="left" w:pos="19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Taller de Pintura y Desabolladuria </w:t>
            </w:r>
          </w:p>
          <w:p w14:paraId="07A00176" w14:textId="77777777" w:rsidR="00985661" w:rsidRDefault="00983870" w:rsidP="00985661">
            <w:pPr>
              <w:tabs>
                <w:tab w:val="left" w:pos="19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Ayudante de desabollador</w:t>
            </w:r>
          </w:p>
          <w:p w14:paraId="2064C4AA" w14:textId="77777777" w:rsidR="00985661" w:rsidRDefault="00983870" w:rsidP="00985661"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14:paraId="43DAA789" w14:textId="77777777" w:rsidR="00985661" w:rsidRDefault="00985661" w:rsidP="00983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D134B" w14:textId="44B6137F" w:rsidR="00066A22" w:rsidRPr="000156C3" w:rsidRDefault="00066A22" w:rsidP="00983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6C3">
              <w:rPr>
                <w:rFonts w:ascii="Times New Roman" w:hAnsi="Times New Roman" w:cs="Times New Roman"/>
                <w:sz w:val="24"/>
                <w:szCs w:val="24"/>
              </w:rPr>
              <w:t xml:space="preserve">Empresa </w:t>
            </w:r>
            <w:r w:rsidR="000156C3" w:rsidRPr="000156C3">
              <w:rPr>
                <w:rFonts w:ascii="Times New Roman" w:hAnsi="Times New Roman" w:cs="Times New Roman"/>
                <w:sz w:val="24"/>
                <w:szCs w:val="24"/>
              </w:rPr>
              <w:t xml:space="preserve">de transporte </w:t>
            </w:r>
            <w:r w:rsidRPr="000156C3">
              <w:rPr>
                <w:rFonts w:ascii="Times New Roman" w:hAnsi="Times New Roman" w:cs="Times New Roman"/>
                <w:sz w:val="24"/>
                <w:szCs w:val="24"/>
              </w:rPr>
              <w:t>Alsacia&amp;Express</w:t>
            </w:r>
          </w:p>
          <w:p w14:paraId="0F77EB54" w14:textId="0DD05689" w:rsidR="00066A22" w:rsidRDefault="00066A22" w:rsidP="00983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A22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="001170D7" w:rsidRPr="00066A22">
              <w:rPr>
                <w:rFonts w:ascii="Times New Roman" w:hAnsi="Times New Roman" w:cs="Times New Roman"/>
                <w:sz w:val="24"/>
                <w:szCs w:val="24"/>
              </w:rPr>
              <w:t xml:space="preserve">PCM </w:t>
            </w:r>
            <w:r w:rsidR="001170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433D5">
              <w:rPr>
                <w:rFonts w:ascii="Times New Roman" w:hAnsi="Times New Roman" w:cs="Times New Roman"/>
                <w:sz w:val="24"/>
                <w:szCs w:val="24"/>
              </w:rPr>
              <w:t xml:space="preserve"> Control de ordenes de trabajo y solicitud de repuestos para personal de mantenimiento, generación y envío de informes diario KPI a Gerencia general, Jefatura de Mantenimiento  y personal de Operaciones para lograr una buena mantención y operatividad en flota correspondiente asignada</w:t>
            </w:r>
            <w:r w:rsidR="001170D7">
              <w:rPr>
                <w:rFonts w:ascii="Times New Roman" w:hAnsi="Times New Roman" w:cs="Times New Roman"/>
                <w:sz w:val="24"/>
                <w:szCs w:val="24"/>
              </w:rPr>
              <w:t>, trabajando a la par a diario con personal de Mantenimiento y Operaciones para dichos cumplimientos.</w:t>
            </w:r>
          </w:p>
          <w:p w14:paraId="213FB927" w14:textId="186932A8" w:rsidR="005433D5" w:rsidRDefault="005433D5" w:rsidP="00983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97B75" w14:textId="65162145" w:rsidR="00066A22" w:rsidRPr="00066A22" w:rsidRDefault="00066A22" w:rsidP="00983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A22">
              <w:rPr>
                <w:rFonts w:ascii="Times New Roman" w:hAnsi="Times New Roman" w:cs="Times New Roman"/>
                <w:sz w:val="24"/>
                <w:szCs w:val="24"/>
              </w:rPr>
              <w:t xml:space="preserve">2018 </w:t>
            </w:r>
            <w:r w:rsidR="00AC02C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6A22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</w:tbl>
    <w:p w14:paraId="6D53F6B6" w14:textId="77777777" w:rsidR="007B5614" w:rsidRDefault="007B5614" w:rsidP="007B5614">
      <w:pPr>
        <w:rPr>
          <w:rFonts w:ascii="Times New Roman" w:hAnsi="Times New Roman" w:cs="Times New Roman"/>
          <w:sz w:val="24"/>
          <w:szCs w:val="24"/>
        </w:rPr>
      </w:pPr>
    </w:p>
    <w:p w14:paraId="492CA8BD" w14:textId="77777777" w:rsidR="00C92C1D" w:rsidRPr="00FC366B" w:rsidRDefault="00C92C1D" w:rsidP="007B56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0"/>
        <w:gridCol w:w="6328"/>
      </w:tblGrid>
      <w:tr w:rsidR="007B5614" w:rsidRPr="00FC366B" w14:paraId="7B0A38F8" w14:textId="77777777" w:rsidTr="007B5614">
        <w:tc>
          <w:tcPr>
            <w:tcW w:w="2518" w:type="dxa"/>
          </w:tcPr>
          <w:p w14:paraId="515247FB" w14:textId="77777777" w:rsidR="007B5614" w:rsidRPr="00FC366B" w:rsidRDefault="007B5614" w:rsidP="007B5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0428C" w14:textId="77777777" w:rsidR="007B5614" w:rsidRPr="00FC366B" w:rsidRDefault="007B5614" w:rsidP="007B56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25D0F3" w14:textId="77777777" w:rsidR="007B5614" w:rsidRPr="00FC366B" w:rsidRDefault="007B5614" w:rsidP="007B56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36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DATOS </w:t>
            </w:r>
          </w:p>
          <w:p w14:paraId="44CDB6D2" w14:textId="77777777" w:rsidR="007B5614" w:rsidRPr="00FC366B" w:rsidRDefault="007B5614" w:rsidP="007B56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366B">
              <w:rPr>
                <w:rFonts w:ascii="Times New Roman" w:hAnsi="Times New Roman" w:cs="Times New Roman"/>
                <w:b/>
                <w:sz w:val="24"/>
                <w:szCs w:val="24"/>
              </w:rPr>
              <w:t>PERSONALES</w:t>
            </w:r>
          </w:p>
          <w:p w14:paraId="22EB6724" w14:textId="77777777" w:rsidR="007B5614" w:rsidRPr="00FC366B" w:rsidRDefault="007B5614" w:rsidP="007B5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0832E" w14:textId="77777777" w:rsidR="00FC366B" w:rsidRPr="00FC366B" w:rsidRDefault="00FC366B" w:rsidP="007B5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1550E8" w14:textId="77777777" w:rsidR="007B5614" w:rsidRPr="00FC366B" w:rsidRDefault="007B5614" w:rsidP="007B5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0" w:type="dxa"/>
          </w:tcPr>
          <w:p w14:paraId="5FCD9BE9" w14:textId="77777777" w:rsidR="007B5614" w:rsidRPr="00FC366B" w:rsidRDefault="007B5614" w:rsidP="007B5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32C5B" w14:textId="77777777" w:rsidR="007B5614" w:rsidRPr="00FC366B" w:rsidRDefault="007B5614" w:rsidP="007B5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9A2C8" w14:textId="77777777" w:rsidR="004D32C2" w:rsidRDefault="007B5614" w:rsidP="007B5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66B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  <w:r w:rsidR="00C92C1D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4D3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36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83870">
              <w:rPr>
                <w:rFonts w:ascii="Times New Roman" w:hAnsi="Times New Roman" w:cs="Times New Roman"/>
                <w:sz w:val="24"/>
                <w:szCs w:val="24"/>
              </w:rPr>
              <w:t>Lo Arcaya Sitio 11</w:t>
            </w:r>
            <w:r w:rsidR="00C92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13B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</w:p>
          <w:p w14:paraId="3B56B915" w14:textId="77777777" w:rsidR="007B5614" w:rsidRPr="00FC366B" w:rsidRDefault="004D32C2" w:rsidP="007B5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Comuna                : </w:t>
            </w:r>
            <w:r w:rsidR="00983870">
              <w:rPr>
                <w:rFonts w:ascii="Times New Roman" w:hAnsi="Times New Roman" w:cs="Times New Roman"/>
                <w:sz w:val="24"/>
                <w:szCs w:val="24"/>
              </w:rPr>
              <w:t>Pirque</w:t>
            </w:r>
          </w:p>
          <w:p w14:paraId="09074016" w14:textId="77777777" w:rsidR="007B5614" w:rsidRPr="00FC366B" w:rsidRDefault="00983870" w:rsidP="007B5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Nacimiento : 26 - Agosto - 1988</w:t>
            </w:r>
          </w:p>
          <w:p w14:paraId="76323D38" w14:textId="77777777" w:rsidR="007B5614" w:rsidRDefault="00C92C1D" w:rsidP="007B5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83870">
              <w:rPr>
                <w:rFonts w:ascii="Times New Roman" w:hAnsi="Times New Roman" w:cs="Times New Roman"/>
                <w:sz w:val="24"/>
                <w:szCs w:val="24"/>
              </w:rPr>
              <w:t>stado Civil          : Soltero.</w:t>
            </w:r>
          </w:p>
          <w:p w14:paraId="00637426" w14:textId="77777777" w:rsidR="00F817B2" w:rsidRDefault="00983870" w:rsidP="007B5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Situación Militar   : Al día</w:t>
            </w:r>
          </w:p>
          <w:p w14:paraId="026B9160" w14:textId="77777777" w:rsidR="00983870" w:rsidRDefault="00983870" w:rsidP="007B5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      : Inmediata</w:t>
            </w:r>
          </w:p>
          <w:p w14:paraId="73B4D2DC" w14:textId="77777777" w:rsidR="00256940" w:rsidRPr="00FC366B" w:rsidRDefault="00256940" w:rsidP="007B5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387435" w14:textId="77777777" w:rsidR="007B5614" w:rsidRPr="00F110B1" w:rsidRDefault="007B5614" w:rsidP="00F817B2">
      <w:pPr>
        <w:rPr>
          <w:rFonts w:ascii="Times New Roman" w:hAnsi="Times New Roman" w:cs="Times New Roman"/>
        </w:rPr>
      </w:pPr>
    </w:p>
    <w:sectPr w:rsidR="007B5614" w:rsidRPr="00F110B1" w:rsidSect="00A34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7468"/>
    <w:multiLevelType w:val="hybridMultilevel"/>
    <w:tmpl w:val="B434DB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B1"/>
    <w:rsid w:val="000156C3"/>
    <w:rsid w:val="000476BC"/>
    <w:rsid w:val="00066A22"/>
    <w:rsid w:val="00105E92"/>
    <w:rsid w:val="001170D7"/>
    <w:rsid w:val="00124366"/>
    <w:rsid w:val="001A3C07"/>
    <w:rsid w:val="001F13BF"/>
    <w:rsid w:val="002114A5"/>
    <w:rsid w:val="00256940"/>
    <w:rsid w:val="0028252C"/>
    <w:rsid w:val="002A4FA9"/>
    <w:rsid w:val="002D3E3C"/>
    <w:rsid w:val="003047BA"/>
    <w:rsid w:val="0032020A"/>
    <w:rsid w:val="00331857"/>
    <w:rsid w:val="003A012B"/>
    <w:rsid w:val="003B29A0"/>
    <w:rsid w:val="00431BE2"/>
    <w:rsid w:val="004D32C2"/>
    <w:rsid w:val="005433D5"/>
    <w:rsid w:val="00561AB4"/>
    <w:rsid w:val="00563030"/>
    <w:rsid w:val="00615C1A"/>
    <w:rsid w:val="0068566C"/>
    <w:rsid w:val="006939D5"/>
    <w:rsid w:val="006A6EB5"/>
    <w:rsid w:val="006F22F2"/>
    <w:rsid w:val="006F6FF6"/>
    <w:rsid w:val="007355C7"/>
    <w:rsid w:val="00770D14"/>
    <w:rsid w:val="00783180"/>
    <w:rsid w:val="007B5614"/>
    <w:rsid w:val="008941AC"/>
    <w:rsid w:val="00896F5C"/>
    <w:rsid w:val="008E48C9"/>
    <w:rsid w:val="008F2849"/>
    <w:rsid w:val="00900F6F"/>
    <w:rsid w:val="00983870"/>
    <w:rsid w:val="00985661"/>
    <w:rsid w:val="00995659"/>
    <w:rsid w:val="009F51F3"/>
    <w:rsid w:val="00A03CD3"/>
    <w:rsid w:val="00A12835"/>
    <w:rsid w:val="00A343CB"/>
    <w:rsid w:val="00A5405F"/>
    <w:rsid w:val="00A55C60"/>
    <w:rsid w:val="00AC02C1"/>
    <w:rsid w:val="00AC33AF"/>
    <w:rsid w:val="00AF3BA8"/>
    <w:rsid w:val="00AF4D1C"/>
    <w:rsid w:val="00B001F9"/>
    <w:rsid w:val="00B1703C"/>
    <w:rsid w:val="00B47C05"/>
    <w:rsid w:val="00B75752"/>
    <w:rsid w:val="00B87357"/>
    <w:rsid w:val="00C715F4"/>
    <w:rsid w:val="00C80C31"/>
    <w:rsid w:val="00C8430E"/>
    <w:rsid w:val="00C92C1D"/>
    <w:rsid w:val="00CC3971"/>
    <w:rsid w:val="00D138FE"/>
    <w:rsid w:val="00D72884"/>
    <w:rsid w:val="00DB08F1"/>
    <w:rsid w:val="00EB1AAE"/>
    <w:rsid w:val="00EC1F74"/>
    <w:rsid w:val="00F110B1"/>
    <w:rsid w:val="00F817B2"/>
    <w:rsid w:val="00FA7DEF"/>
    <w:rsid w:val="00FC3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12F9"/>
  <w15:docId w15:val="{AA63866B-C6B3-42D7-B110-FC306E2B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1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110B1"/>
    <w:rPr>
      <w:color w:val="0000FF" w:themeColor="hyperlink"/>
      <w:u w:val="single"/>
    </w:rPr>
  </w:style>
  <w:style w:type="paragraph" w:customStyle="1" w:styleId="Default">
    <w:name w:val="Default"/>
    <w:rsid w:val="00900F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invitado</cp:lastModifiedBy>
  <cp:revision>2</cp:revision>
  <cp:lastPrinted>2016-03-28T15:01:00Z</cp:lastPrinted>
  <dcterms:created xsi:type="dcterms:W3CDTF">2021-04-06T22:51:00Z</dcterms:created>
  <dcterms:modified xsi:type="dcterms:W3CDTF">2021-04-06T22:51:00Z</dcterms:modified>
</cp:coreProperties>
</file>