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EB" w:rsidRPr="008A5DD0" w:rsidRDefault="00343FC4">
      <w:pPr>
        <w:rPr>
          <w:b/>
          <w:sz w:val="32"/>
          <w:u w:val="single"/>
        </w:rPr>
      </w:pPr>
      <w:r w:rsidRPr="008A5DD0">
        <w:rPr>
          <w:b/>
          <w:sz w:val="32"/>
          <w:u w:val="single"/>
        </w:rPr>
        <w:t xml:space="preserve">Gustavo Rodrigo Painemil Lizana    </w:t>
      </w:r>
    </w:p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 xml:space="preserve">Datos de Contacto 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Guantánamo 1190 Pudahuel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Rut: 21324624-0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Edad: 18 Años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Número de celular: +56944868824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 xml:space="preserve">Correo Electrónico: </w:t>
      </w:r>
      <w:hyperlink r:id="rId4" w:history="1">
        <w:r w:rsidRPr="008A5DD0">
          <w:rPr>
            <w:rStyle w:val="Hipervnculo"/>
            <w:sz w:val="24"/>
          </w:rPr>
          <w:t>Gustavopainemil78@gmail.com</w:t>
        </w:r>
      </w:hyperlink>
    </w:p>
    <w:p w:rsidR="00343FC4" w:rsidRDefault="00343FC4"/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>Nivel Educacional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Enseñanza básica:</w:t>
      </w:r>
      <w:r w:rsidR="008A5DD0" w:rsidRPr="008A5DD0">
        <w:rPr>
          <w:sz w:val="24"/>
        </w:rPr>
        <w:t xml:space="preserve"> Completa e</w:t>
      </w:r>
      <w:r w:rsidRPr="008A5DD0">
        <w:rPr>
          <w:sz w:val="24"/>
        </w:rPr>
        <w:t>n Colegio Alexander Graham Bell, Pudahuel.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 xml:space="preserve">Enseñanza </w:t>
      </w:r>
      <w:r w:rsidR="008A5DD0" w:rsidRPr="008A5DD0">
        <w:rPr>
          <w:sz w:val="24"/>
        </w:rPr>
        <w:t>Media: Actualmente cursando Cuarto Año M</w:t>
      </w:r>
      <w:r w:rsidRPr="008A5DD0">
        <w:rPr>
          <w:sz w:val="24"/>
        </w:rPr>
        <w:t>edio en Internado Nacional Barros Arana, Santiago.</w:t>
      </w:r>
    </w:p>
    <w:p w:rsidR="008A5DD0" w:rsidRPr="008A5DD0" w:rsidRDefault="008A5DD0">
      <w:pPr>
        <w:rPr>
          <w:sz w:val="24"/>
        </w:rPr>
      </w:pPr>
      <w:bookmarkStart w:id="0" w:name="_GoBack"/>
    </w:p>
    <w:bookmarkEnd w:id="0"/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>Experiencia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2020-2021: Reponedor en Cadena Supermercado Santa Isabel</w:t>
      </w:r>
    </w:p>
    <w:p w:rsidR="00343FC4" w:rsidRPr="008A5DD0" w:rsidRDefault="00343FC4">
      <w:pPr>
        <w:rPr>
          <w:sz w:val="24"/>
        </w:rPr>
      </w:pPr>
    </w:p>
    <w:p w:rsidR="00343FC4" w:rsidRPr="008A5DD0" w:rsidRDefault="00343FC4">
      <w:pPr>
        <w:rPr>
          <w:sz w:val="24"/>
        </w:rPr>
      </w:pPr>
    </w:p>
    <w:sectPr w:rsidR="00343FC4" w:rsidRPr="008A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4"/>
    <w:rsid w:val="00343FC4"/>
    <w:rsid w:val="00435CEB"/>
    <w:rsid w:val="008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A7301-6A42-4DC4-B1AD-E191554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tavopainemil7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2021-12-10T02:02:00Z</dcterms:created>
  <dcterms:modified xsi:type="dcterms:W3CDTF">2021-12-10T02:15:00Z</dcterms:modified>
</cp:coreProperties>
</file>