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35C5" w14:textId="105A5B1D" w:rsidR="001E6890" w:rsidRDefault="00747F7A" w:rsidP="00747F7A">
      <w:pPr>
        <w:jc w:val="center"/>
        <w:rPr>
          <w:b/>
          <w:bCs/>
          <w:sz w:val="56"/>
          <w:szCs w:val="56"/>
          <w:lang w:val="en-US"/>
        </w:rPr>
      </w:pPr>
      <w:r w:rsidRPr="00747F7A">
        <w:rPr>
          <w:b/>
          <w:bCs/>
          <w:sz w:val="56"/>
          <w:szCs w:val="56"/>
          <w:lang w:val="en-US"/>
        </w:rPr>
        <w:t>Creation Soul website</w:t>
      </w:r>
    </w:p>
    <w:p w14:paraId="75660E58" w14:textId="6741499E" w:rsidR="00747F7A" w:rsidRDefault="00747F7A" w:rsidP="00747F7A">
      <w:pPr>
        <w:jc w:val="center"/>
        <w:rPr>
          <w:b/>
          <w:bCs/>
          <w:sz w:val="56"/>
          <w:szCs w:val="56"/>
          <w:lang w:val="en-US"/>
        </w:rPr>
      </w:pPr>
    </w:p>
    <w:p w14:paraId="4EB211C8" w14:textId="08CE3B63" w:rsidR="00747F7A" w:rsidRDefault="00800C3B" w:rsidP="00747F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Client phase </w:t>
      </w:r>
      <w:proofErr w:type="gramStart"/>
      <w:r w:rsidR="00747F7A">
        <w:rPr>
          <w:b/>
          <w:bCs/>
          <w:lang w:val="en-US"/>
        </w:rPr>
        <w:t>rollout :</w:t>
      </w:r>
      <w:proofErr w:type="gramEnd"/>
    </w:p>
    <w:p w14:paraId="65C0D9EF" w14:textId="427E3A85" w:rsidR="00747F7A" w:rsidRDefault="00747F7A" w:rsidP="00747F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login / registration </w:t>
      </w:r>
    </w:p>
    <w:p w14:paraId="7F97E385" w14:textId="40DD647A" w:rsidR="00747F7A" w:rsidRDefault="00747F7A" w:rsidP="00747F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new user home page with “get a free quotation”/ “talk to us “</w:t>
      </w:r>
      <w:proofErr w:type="gramStart"/>
      <w:r>
        <w:rPr>
          <w:lang w:val="en-US"/>
        </w:rPr>
        <w:t>/”set</w:t>
      </w:r>
      <w:proofErr w:type="gramEnd"/>
      <w:r>
        <w:rPr>
          <w:lang w:val="en-US"/>
        </w:rPr>
        <w:t xml:space="preserve"> an appointment”</w:t>
      </w:r>
    </w:p>
    <w:p w14:paraId="086467ED" w14:textId="644E6433" w:rsidR="00747F7A" w:rsidRDefault="00747F7A" w:rsidP="00747F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Profile home: If existing user with project executed then home page with all project </w:t>
      </w:r>
      <w:proofErr w:type="gramStart"/>
      <w:r>
        <w:rPr>
          <w:lang w:val="en-US"/>
        </w:rPr>
        <w:t>snapshot .</w:t>
      </w:r>
      <w:proofErr w:type="gramEnd"/>
    </w:p>
    <w:p w14:paraId="167598ED" w14:textId="69296BD0" w:rsidR="00747F7A" w:rsidRDefault="00747F7A" w:rsidP="00747F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Project: Project details for all previous </w:t>
      </w:r>
      <w:proofErr w:type="gramStart"/>
      <w:r>
        <w:rPr>
          <w:lang w:val="en-US"/>
        </w:rPr>
        <w:t>project .</w:t>
      </w:r>
      <w:proofErr w:type="gramEnd"/>
    </w:p>
    <w:p w14:paraId="6559E2A1" w14:textId="419B375A" w:rsidR="00747F7A" w:rsidRDefault="00747F7A" w:rsidP="00747F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Presently executing project tab if </w:t>
      </w:r>
      <w:proofErr w:type="gramStart"/>
      <w:r>
        <w:rPr>
          <w:lang w:val="en-US"/>
        </w:rPr>
        <w:t>any .</w:t>
      </w:r>
      <w:proofErr w:type="gramEnd"/>
      <w:r>
        <w:rPr>
          <w:lang w:val="en-US"/>
        </w:rPr>
        <w:t xml:space="preserve"> else start a project with </w:t>
      </w:r>
      <w:proofErr w:type="gramStart"/>
      <w:r>
        <w:rPr>
          <w:lang w:val="en-US"/>
        </w:rPr>
        <w:t>us ,</w:t>
      </w:r>
      <w:proofErr w:type="gramEnd"/>
      <w:r>
        <w:rPr>
          <w:lang w:val="en-US"/>
        </w:rPr>
        <w:t xml:space="preserve"> set an appointment .</w:t>
      </w:r>
    </w:p>
    <w:p w14:paraId="7AA75654" w14:textId="5916573F" w:rsidR="00747F7A" w:rsidRDefault="00747F7A" w:rsidP="00747F7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Documents :</w:t>
      </w:r>
      <w:proofErr w:type="gramEnd"/>
      <w:r>
        <w:rPr>
          <w:lang w:val="en-US"/>
        </w:rPr>
        <w:t xml:space="preserve"> Documents section having all quotations and bill , reminder . </w:t>
      </w:r>
    </w:p>
    <w:p w14:paraId="6DF988CE" w14:textId="3E7EC224" w:rsidR="00747F7A" w:rsidRDefault="00747F7A" w:rsidP="00747F7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Billing :</w:t>
      </w:r>
      <w:proofErr w:type="gramEnd"/>
      <w:r>
        <w:rPr>
          <w:lang w:val="en-US"/>
        </w:rPr>
        <w:t xml:space="preserve">  billing is associated with executing projects . if a billing is present in a milestone completion the billing reminder will go with a mail and also save in documents </w:t>
      </w:r>
      <w:proofErr w:type="gramStart"/>
      <w:r>
        <w:rPr>
          <w:lang w:val="en-US"/>
        </w:rPr>
        <w:t>section .</w:t>
      </w:r>
      <w:proofErr w:type="gramEnd"/>
      <w:r>
        <w:rPr>
          <w:lang w:val="en-US"/>
        </w:rPr>
        <w:t xml:space="preserve"> once client clear that billing then next milestone will </w:t>
      </w:r>
      <w:proofErr w:type="gramStart"/>
      <w:r>
        <w:rPr>
          <w:lang w:val="en-US"/>
        </w:rPr>
        <w:t>open .</w:t>
      </w:r>
      <w:proofErr w:type="gramEnd"/>
      <w:r>
        <w:rPr>
          <w:lang w:val="en-US"/>
        </w:rPr>
        <w:t xml:space="preserve"> and billing details will sent to the clients mail and will save in documents </w:t>
      </w:r>
      <w:proofErr w:type="gramStart"/>
      <w:r>
        <w:rPr>
          <w:lang w:val="en-US"/>
        </w:rPr>
        <w:t>section .</w:t>
      </w:r>
      <w:proofErr w:type="gramEnd"/>
      <w:r>
        <w:rPr>
          <w:lang w:val="en-US"/>
        </w:rPr>
        <w:t xml:space="preserve"> </w:t>
      </w:r>
    </w:p>
    <w:p w14:paraId="00956BA2" w14:textId="77777777" w:rsidR="00800C3B" w:rsidRDefault="00747F7A" w:rsidP="00747F7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Search :</w:t>
      </w:r>
      <w:proofErr w:type="gramEnd"/>
      <w:r>
        <w:rPr>
          <w:lang w:val="en-US"/>
        </w:rPr>
        <w:t xml:space="preserve"> user can search </w:t>
      </w:r>
      <w:proofErr w:type="spellStart"/>
      <w:r>
        <w:rPr>
          <w:lang w:val="en-US"/>
        </w:rPr>
        <w:t>peoject</w:t>
      </w:r>
      <w:proofErr w:type="spellEnd"/>
      <w:r>
        <w:rPr>
          <w:lang w:val="en-US"/>
        </w:rPr>
        <w:t xml:space="preserve"> with name / id . and get all details associated with that (milestones / documents / </w:t>
      </w:r>
      <w:r w:rsidR="00800C3B">
        <w:rPr>
          <w:lang w:val="en-US"/>
        </w:rPr>
        <w:t>project summery / project status / execution date)</w:t>
      </w:r>
    </w:p>
    <w:p w14:paraId="29C6AEBF" w14:textId="77777777" w:rsidR="00800C3B" w:rsidRDefault="00800C3B" w:rsidP="00800C3B">
      <w:pPr>
        <w:rPr>
          <w:lang w:val="en-US"/>
        </w:rPr>
      </w:pPr>
    </w:p>
    <w:p w14:paraId="1FEAB8C5" w14:textId="2D52DD2C" w:rsidR="00747F7A" w:rsidRDefault="00800C3B" w:rsidP="00800C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Admin </w:t>
      </w:r>
      <w:r w:rsidRPr="00800C3B">
        <w:rPr>
          <w:b/>
          <w:bCs/>
          <w:lang w:val="en-US"/>
        </w:rPr>
        <w:t xml:space="preserve">Phase rollout: </w:t>
      </w:r>
    </w:p>
    <w:p w14:paraId="46A6604D" w14:textId="2AC79218" w:rsidR="00800C3B" w:rsidRDefault="00800C3B" w:rsidP="00800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</w:t>
      </w:r>
      <w:proofErr w:type="gramStart"/>
      <w:r>
        <w:rPr>
          <w:lang w:val="en-US"/>
        </w:rPr>
        <w:t>login :</w:t>
      </w:r>
      <w:proofErr w:type="gramEnd"/>
      <w:r>
        <w:rPr>
          <w:lang w:val="en-US"/>
        </w:rPr>
        <w:t xml:space="preserve"> Admin / super admin can login through same client profile login window .</w:t>
      </w:r>
    </w:p>
    <w:p w14:paraId="453C63AE" w14:textId="3D421BB7" w:rsidR="00800C3B" w:rsidRDefault="00800C3B" w:rsidP="00800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Home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 xml:space="preserve"> admin can see all the existing client .</w:t>
      </w:r>
    </w:p>
    <w:p w14:paraId="2C2E116D" w14:textId="64BAD75F" w:rsidR="00800C3B" w:rsidRDefault="00800C3B" w:rsidP="00800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Projects: admin can see all projects associated with any clients </w:t>
      </w:r>
    </w:p>
    <w:p w14:paraId="6FEAEDC9" w14:textId="0C4DEB9B" w:rsidR="00800C3B" w:rsidRDefault="00800C3B" w:rsidP="00800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Presently executing </w:t>
      </w:r>
      <w:proofErr w:type="gramStart"/>
      <w:r>
        <w:rPr>
          <w:lang w:val="en-US"/>
        </w:rPr>
        <w:t>projects :</w:t>
      </w:r>
      <w:proofErr w:type="gramEnd"/>
      <w:r>
        <w:rPr>
          <w:lang w:val="en-US"/>
        </w:rPr>
        <w:t xml:space="preserve">  Admin can see  all presently executing projects under projects tab -&gt; presently executing tab .</w:t>
      </w:r>
    </w:p>
    <w:p w14:paraId="245452B5" w14:textId="6FF04345" w:rsidR="00800C3B" w:rsidRDefault="00800C3B" w:rsidP="00800C3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Appointments :</w:t>
      </w:r>
      <w:proofErr w:type="gramEnd"/>
      <w:r>
        <w:rPr>
          <w:lang w:val="en-US"/>
        </w:rPr>
        <w:t xml:space="preserve"> admin can get a reminder for any previously set appointments .</w:t>
      </w:r>
    </w:p>
    <w:p w14:paraId="6F51970A" w14:textId="39CA8926" w:rsidR="00800C3B" w:rsidRDefault="00800C3B" w:rsidP="00800C3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Quotation :</w:t>
      </w:r>
      <w:proofErr w:type="gramEnd"/>
      <w:r>
        <w:rPr>
          <w:lang w:val="en-US"/>
        </w:rPr>
        <w:t xml:space="preserve"> admin can send any quotation to any client .</w:t>
      </w:r>
    </w:p>
    <w:p w14:paraId="29FC3F69" w14:textId="15B12FE1" w:rsidR="00800C3B" w:rsidRDefault="00800C3B" w:rsidP="00800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a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admin can start any project with any client with all the details filled in a form and divide in different milestones with billing option needed or not .</w:t>
      </w:r>
    </w:p>
    <w:p w14:paraId="498693B8" w14:textId="7FEC5CCF" w:rsidR="00800C3B" w:rsidRPr="00800C3B" w:rsidRDefault="00800C3B" w:rsidP="00800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any billing is completed the admin notification section will get a notification about the billing </w:t>
      </w:r>
      <w:proofErr w:type="gramStart"/>
      <w:r>
        <w:rPr>
          <w:lang w:val="en-US"/>
        </w:rPr>
        <w:t>clearance .</w:t>
      </w:r>
      <w:proofErr w:type="gramEnd"/>
      <w:r>
        <w:rPr>
          <w:lang w:val="en-US"/>
        </w:rPr>
        <w:t xml:space="preserve">  </w:t>
      </w:r>
    </w:p>
    <w:sectPr w:rsidR="00800C3B" w:rsidRPr="0080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7BF5"/>
    <w:multiLevelType w:val="hybridMultilevel"/>
    <w:tmpl w:val="6AACCDDC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77C8018E"/>
    <w:multiLevelType w:val="hybridMultilevel"/>
    <w:tmpl w:val="9A1472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A"/>
    <w:rsid w:val="001E6890"/>
    <w:rsid w:val="00747F7A"/>
    <w:rsid w:val="0080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4936"/>
  <w15:chartTrackingRefBased/>
  <w15:docId w15:val="{A4E1E996-19C2-4B5B-B05F-127DD0C8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2021-08-02T09:36:00Z</dcterms:created>
  <dcterms:modified xsi:type="dcterms:W3CDTF">2021-08-02T09:56:00Z</dcterms:modified>
</cp:coreProperties>
</file>