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FBC" w:rsidRDefault="00046FBC" w:rsidP="00046FBC">
      <w:pPr>
        <w:pStyle w:val="Heading1"/>
      </w:pPr>
      <w:r>
        <w:t>Homework</w:t>
      </w:r>
      <w:r w:rsidR="008A72A1">
        <w:t xml:space="preserve"> - </w:t>
      </w:r>
      <w:r>
        <w:t>Programming Tracing</w:t>
      </w:r>
    </w:p>
    <w:p w:rsidR="00046FBC" w:rsidRDefault="00046FBC" w:rsidP="00046FBC">
      <w:pPr>
        <w:rPr>
          <w:b/>
        </w:rPr>
      </w:pPr>
    </w:p>
    <w:p w:rsidR="00046FBC" w:rsidRDefault="00046FBC" w:rsidP="00046FBC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Trace through the following code segments and illustrate the output and memory.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09"/>
        <w:gridCol w:w="4216"/>
        <w:gridCol w:w="1291"/>
      </w:tblGrid>
      <w:tr w:rsidR="00B87884" w:rsidTr="007E4480">
        <w:tc>
          <w:tcPr>
            <w:tcW w:w="4518" w:type="dxa"/>
          </w:tcPr>
          <w:p w:rsidR="007E4480" w:rsidRDefault="007E4480" w:rsidP="007E4480">
            <w:pPr>
              <w:pStyle w:val="ListParagraph"/>
              <w:ind w:left="27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7E4480" w:rsidRPr="007E4480" w:rsidRDefault="007E4480" w:rsidP="007E4480">
            <w:pPr>
              <w:jc w:val="center"/>
              <w:rPr>
                <w:rFonts w:ascii="Arial" w:hAnsi="Arial" w:cs="Arial"/>
                <w:b/>
              </w:rPr>
            </w:pPr>
            <w:r w:rsidRPr="007E4480">
              <w:rPr>
                <w:rFonts w:ascii="Arial" w:hAnsi="Arial" w:cs="Arial"/>
                <w:b/>
              </w:rPr>
              <w:t>Memory</w:t>
            </w:r>
          </w:p>
        </w:tc>
        <w:tc>
          <w:tcPr>
            <w:tcW w:w="2178" w:type="dxa"/>
          </w:tcPr>
          <w:p w:rsidR="007E4480" w:rsidRPr="007E4480" w:rsidRDefault="007E4480" w:rsidP="007E4480">
            <w:pPr>
              <w:jc w:val="center"/>
              <w:rPr>
                <w:rFonts w:ascii="Arial" w:hAnsi="Arial" w:cs="Arial"/>
                <w:b/>
              </w:rPr>
            </w:pPr>
            <w:r w:rsidRPr="007E4480">
              <w:rPr>
                <w:rFonts w:ascii="Arial" w:hAnsi="Arial" w:cs="Arial"/>
                <w:b/>
              </w:rPr>
              <w:t>Output</w:t>
            </w:r>
          </w:p>
        </w:tc>
      </w:tr>
      <w:tr w:rsidR="00B87884" w:rsidTr="007E4480">
        <w:tc>
          <w:tcPr>
            <w:tcW w:w="4518" w:type="dxa"/>
          </w:tcPr>
          <w:p w:rsidR="007E4480" w:rsidRDefault="007E4480" w:rsidP="007E4480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270"/>
              </w:tabs>
              <w:ind w:left="2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</w:rPr>
            </w:pPr>
            <w:r w:rsidRPr="007E4480">
              <w:rPr>
                <w:rFonts w:ascii="Courier New" w:hAnsi="Courier New" w:cs="Courier New"/>
              </w:rPr>
              <w:t>int a = 3;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</w:rPr>
            </w:pPr>
            <w:r w:rsidRPr="007E4480">
              <w:rPr>
                <w:rFonts w:ascii="Courier New" w:hAnsi="Courier New" w:cs="Courier New"/>
              </w:rPr>
              <w:t>int b = 9;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</w:rPr>
            </w:pPr>
            <w:r w:rsidRPr="007E4480">
              <w:rPr>
                <w:rFonts w:ascii="Courier New" w:hAnsi="Courier New" w:cs="Courier New"/>
              </w:rPr>
              <w:t>System.out.println(b);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</w:rPr>
            </w:pPr>
            <w:r w:rsidRPr="007E4480">
              <w:rPr>
                <w:rFonts w:ascii="Courier New" w:hAnsi="Courier New" w:cs="Courier New"/>
              </w:rPr>
              <w:t>a = b + 2;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</w:rPr>
            </w:pPr>
            <w:r w:rsidRPr="007E4480">
              <w:rPr>
                <w:rFonts w:ascii="Courier New" w:hAnsi="Courier New" w:cs="Courier New"/>
              </w:rPr>
              <w:t>a = a + b;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</w:rPr>
            </w:pPr>
            <w:r w:rsidRPr="007E4480">
              <w:rPr>
                <w:rFonts w:ascii="Courier New" w:hAnsi="Courier New" w:cs="Courier New"/>
              </w:rPr>
              <w:t>System.out.println(b+3);</w:t>
            </w:r>
          </w:p>
          <w:p w:rsidR="007E4480" w:rsidRPr="007E4480" w:rsidRDefault="007E4480" w:rsidP="007E4480">
            <w:pPr>
              <w:rPr>
                <w:rFonts w:ascii="Arial" w:hAnsi="Arial" w:cs="Arial"/>
              </w:rPr>
            </w:pPr>
            <w:r w:rsidRPr="007E4480">
              <w:rPr>
                <w:rFonts w:ascii="Courier New" w:hAnsi="Courier New" w:cs="Courier New"/>
              </w:rPr>
              <w:t>System.out.println(a);</w:t>
            </w:r>
          </w:p>
          <w:p w:rsidR="007E4480" w:rsidRPr="007E4480" w:rsidRDefault="007E4480" w:rsidP="007E4480">
            <w:pPr>
              <w:pStyle w:val="ListParagraph"/>
              <w:ind w:left="27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4"/>
              <w:gridCol w:w="1145"/>
            </w:tblGrid>
            <w:tr w:rsidR="00372A46" w:rsidTr="00372A46">
              <w:tc>
                <w:tcPr>
                  <w:tcW w:w="1144" w:type="dxa"/>
                </w:tcPr>
                <w:p w:rsidR="00372A46" w:rsidRDefault="00372A46" w:rsidP="007E448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int a</w:t>
                  </w:r>
                </w:p>
              </w:tc>
              <w:tc>
                <w:tcPr>
                  <w:tcW w:w="1145" w:type="dxa"/>
                </w:tcPr>
                <w:p w:rsidR="00372A46" w:rsidRDefault="00372A46" w:rsidP="007E448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int b</w:t>
                  </w:r>
                </w:p>
              </w:tc>
            </w:tr>
            <w:tr w:rsidR="00372A46" w:rsidTr="00372A46">
              <w:tc>
                <w:tcPr>
                  <w:tcW w:w="1144" w:type="dxa"/>
                </w:tcPr>
                <w:p w:rsidR="00372A46" w:rsidRPr="00B87884" w:rsidRDefault="00B87884" w:rsidP="007E4480">
                  <w:pPr>
                    <w:rPr>
                      <w:rFonts w:ascii="Arial" w:hAnsi="Arial" w:cs="Arial"/>
                      <w:strike/>
                    </w:rPr>
                  </w:pPr>
                  <w:r w:rsidRPr="00B87884">
                    <w:rPr>
                      <w:rFonts w:ascii="Arial" w:hAnsi="Arial" w:cs="Arial"/>
                      <w:strike/>
                    </w:rPr>
                    <w:t>3</w:t>
                  </w:r>
                </w:p>
              </w:tc>
              <w:tc>
                <w:tcPr>
                  <w:tcW w:w="1145" w:type="dxa"/>
                </w:tcPr>
                <w:p w:rsidR="00372A46" w:rsidRDefault="00B87884" w:rsidP="007E448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</w:tr>
            <w:tr w:rsidR="00372A46" w:rsidTr="00372A46">
              <w:tc>
                <w:tcPr>
                  <w:tcW w:w="1144" w:type="dxa"/>
                </w:tcPr>
                <w:p w:rsidR="00372A46" w:rsidRPr="00B87884" w:rsidRDefault="00B87884" w:rsidP="007E4480">
                  <w:pPr>
                    <w:rPr>
                      <w:rFonts w:ascii="Arial" w:hAnsi="Arial" w:cs="Arial"/>
                      <w:strike/>
                    </w:rPr>
                  </w:pPr>
                  <w:r w:rsidRPr="00B87884">
                    <w:rPr>
                      <w:rFonts w:ascii="Arial" w:hAnsi="Arial" w:cs="Arial"/>
                      <w:strike/>
                    </w:rPr>
                    <w:t>11</w:t>
                  </w:r>
                </w:p>
              </w:tc>
              <w:tc>
                <w:tcPr>
                  <w:tcW w:w="1145" w:type="dxa"/>
                </w:tcPr>
                <w:p w:rsidR="00372A46" w:rsidRDefault="00372A46" w:rsidP="007E4480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372A46" w:rsidTr="00372A46">
              <w:tc>
                <w:tcPr>
                  <w:tcW w:w="1144" w:type="dxa"/>
                </w:tcPr>
                <w:p w:rsidR="00372A46" w:rsidRDefault="00B87884" w:rsidP="007E4480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</w:t>
                  </w:r>
                </w:p>
              </w:tc>
              <w:tc>
                <w:tcPr>
                  <w:tcW w:w="1145" w:type="dxa"/>
                </w:tcPr>
                <w:p w:rsidR="00372A46" w:rsidRDefault="00372A46" w:rsidP="007E4480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372A46" w:rsidTr="00372A46">
              <w:tc>
                <w:tcPr>
                  <w:tcW w:w="1144" w:type="dxa"/>
                </w:tcPr>
                <w:p w:rsidR="00372A46" w:rsidRDefault="00372A46" w:rsidP="007E4480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45" w:type="dxa"/>
                </w:tcPr>
                <w:p w:rsidR="00372A46" w:rsidRDefault="00372A46" w:rsidP="007E4480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372A46" w:rsidTr="00372A46">
              <w:tc>
                <w:tcPr>
                  <w:tcW w:w="1144" w:type="dxa"/>
                </w:tcPr>
                <w:p w:rsidR="00372A46" w:rsidRDefault="00372A46" w:rsidP="007E4480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45" w:type="dxa"/>
                </w:tcPr>
                <w:p w:rsidR="00372A46" w:rsidRDefault="00372A46" w:rsidP="007E4480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372A46" w:rsidTr="00372A46">
              <w:tc>
                <w:tcPr>
                  <w:tcW w:w="1144" w:type="dxa"/>
                </w:tcPr>
                <w:p w:rsidR="00372A46" w:rsidRDefault="00372A46" w:rsidP="007E4480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45" w:type="dxa"/>
                </w:tcPr>
                <w:p w:rsidR="00372A46" w:rsidRDefault="00372A46" w:rsidP="007E4480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372A46" w:rsidTr="00372A46">
              <w:tc>
                <w:tcPr>
                  <w:tcW w:w="1144" w:type="dxa"/>
                </w:tcPr>
                <w:p w:rsidR="00372A46" w:rsidRDefault="00372A46" w:rsidP="007E4480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45" w:type="dxa"/>
                </w:tcPr>
                <w:p w:rsidR="00372A46" w:rsidRDefault="00372A46" w:rsidP="007E4480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7E4480" w:rsidRDefault="007E4480" w:rsidP="007E4480">
            <w:pPr>
              <w:rPr>
                <w:rFonts w:ascii="Arial" w:hAnsi="Arial" w:cs="Arial"/>
              </w:rPr>
            </w:pPr>
          </w:p>
        </w:tc>
        <w:tc>
          <w:tcPr>
            <w:tcW w:w="2178" w:type="dxa"/>
          </w:tcPr>
          <w:p w:rsidR="007E4480" w:rsidRDefault="00B87884" w:rsidP="007E4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:rsidR="00B87884" w:rsidRDefault="00B87884" w:rsidP="007E4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:rsidR="00B87884" w:rsidRDefault="00B87884" w:rsidP="007E4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B87884" w:rsidTr="007E4480">
        <w:tc>
          <w:tcPr>
            <w:tcW w:w="4518" w:type="dxa"/>
          </w:tcPr>
          <w:p w:rsidR="007E4480" w:rsidRDefault="007E4480" w:rsidP="007E4480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270"/>
              </w:tabs>
              <w:ind w:left="2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  <w:lang w:val="fr-FR"/>
              </w:rPr>
            </w:pPr>
            <w:r w:rsidRPr="007E4480">
              <w:rPr>
                <w:rFonts w:ascii="Courier New" w:hAnsi="Courier New" w:cs="Courier New"/>
                <w:lang w:val="fr-FR"/>
              </w:rPr>
              <w:t>int ans = 10;</w:t>
            </w:r>
          </w:p>
          <w:p w:rsidR="007E4480" w:rsidRPr="00372A46" w:rsidRDefault="007E4480" w:rsidP="007E4480">
            <w:pPr>
              <w:rPr>
                <w:rFonts w:ascii="Courier New" w:hAnsi="Courier New" w:cs="Courier New"/>
                <w:vertAlign w:val="subscript"/>
                <w:lang w:val="fr-FR"/>
              </w:rPr>
            </w:pPr>
            <w:r w:rsidRPr="007E4480">
              <w:rPr>
                <w:rFonts w:ascii="Courier New" w:hAnsi="Courier New" w:cs="Courier New"/>
                <w:lang w:val="fr-FR"/>
              </w:rPr>
              <w:t>int res = 6;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  <w:lang w:val="fr-FR"/>
              </w:rPr>
            </w:pPr>
            <w:r w:rsidRPr="007E4480">
              <w:rPr>
                <w:rFonts w:ascii="Courier New" w:hAnsi="Courier New" w:cs="Courier New"/>
                <w:lang w:val="fr-FR"/>
              </w:rPr>
              <w:t>int num;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  <w:lang w:val="fr-FR"/>
              </w:rPr>
            </w:pPr>
            <w:r w:rsidRPr="007E4480">
              <w:rPr>
                <w:rFonts w:ascii="Courier New" w:hAnsi="Courier New" w:cs="Courier New"/>
                <w:lang w:val="fr-FR"/>
              </w:rPr>
              <w:t>num=ans + res;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  <w:lang w:val="fr-FR"/>
              </w:rPr>
            </w:pPr>
            <w:r w:rsidRPr="007E4480">
              <w:rPr>
                <w:rFonts w:ascii="Courier New" w:hAnsi="Courier New" w:cs="Courier New"/>
                <w:lang w:val="fr-FR"/>
              </w:rPr>
              <w:t>System.out.println(num + 2);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</w:rPr>
            </w:pPr>
            <w:r w:rsidRPr="007E4480">
              <w:rPr>
                <w:rFonts w:ascii="Courier New" w:hAnsi="Courier New" w:cs="Courier New"/>
              </w:rPr>
              <w:t>res=num + 3;</w:t>
            </w:r>
          </w:p>
          <w:p w:rsidR="007E4480" w:rsidRPr="007E4480" w:rsidRDefault="007E4480" w:rsidP="007E4480">
            <w:pPr>
              <w:rPr>
                <w:rFonts w:ascii="Arial" w:hAnsi="Arial" w:cs="Arial"/>
              </w:rPr>
            </w:pPr>
            <w:r w:rsidRPr="007E4480">
              <w:rPr>
                <w:rFonts w:ascii="Courier New" w:hAnsi="Courier New" w:cs="Courier New"/>
              </w:rPr>
              <w:t>System.out.println( res);</w:t>
            </w:r>
          </w:p>
          <w:p w:rsidR="007E4480" w:rsidRDefault="007E4480" w:rsidP="007E4480">
            <w:pPr>
              <w:pStyle w:val="ListParagraph"/>
              <w:ind w:left="27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800"/>
              <w:gridCol w:w="688"/>
            </w:tblGrid>
            <w:tr w:rsidR="00B87884" w:rsidTr="00B87884">
              <w:tc>
                <w:tcPr>
                  <w:tcW w:w="806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int a</w:t>
                  </w:r>
                  <w:r>
                    <w:rPr>
                      <w:rFonts w:ascii="Arial" w:hAnsi="Arial" w:cs="Arial"/>
                    </w:rPr>
                    <w:t>ns</w:t>
                  </w:r>
                </w:p>
              </w:tc>
              <w:tc>
                <w:tcPr>
                  <w:tcW w:w="800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int </w:t>
                  </w:r>
                  <w:r>
                    <w:rPr>
                      <w:rFonts w:ascii="Arial" w:hAnsi="Arial" w:cs="Arial"/>
                    </w:rPr>
                    <w:t>res</w:t>
                  </w:r>
                </w:p>
              </w:tc>
              <w:tc>
                <w:tcPr>
                  <w:tcW w:w="688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int num</w:t>
                  </w:r>
                </w:p>
              </w:tc>
            </w:tr>
            <w:tr w:rsidR="00B87884" w:rsidTr="00B87884">
              <w:tc>
                <w:tcPr>
                  <w:tcW w:w="806" w:type="dxa"/>
                </w:tcPr>
                <w:p w:rsidR="00B87884" w:rsidRPr="00B87884" w:rsidRDefault="00B87884" w:rsidP="000E4C8F">
                  <w:pPr>
                    <w:rPr>
                      <w:rFonts w:ascii="Arial" w:hAnsi="Arial" w:cs="Arial"/>
                    </w:rPr>
                  </w:pPr>
                  <w:r w:rsidRPr="00B87884"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800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688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</w:t>
                  </w:r>
                </w:p>
              </w:tc>
            </w:tr>
            <w:tr w:rsidR="00B87884" w:rsidTr="00B87884">
              <w:tc>
                <w:tcPr>
                  <w:tcW w:w="806" w:type="dxa"/>
                </w:tcPr>
                <w:p w:rsidR="00B87884" w:rsidRPr="00B87884" w:rsidRDefault="00B87884" w:rsidP="000E4C8F">
                  <w:pPr>
                    <w:rPr>
                      <w:rFonts w:ascii="Arial" w:hAnsi="Arial" w:cs="Arial"/>
                      <w:strike/>
                    </w:rPr>
                  </w:pPr>
                </w:p>
              </w:tc>
              <w:tc>
                <w:tcPr>
                  <w:tcW w:w="800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</w:t>
                  </w:r>
                </w:p>
              </w:tc>
              <w:tc>
                <w:tcPr>
                  <w:tcW w:w="688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7884" w:rsidTr="00B87884">
              <w:tc>
                <w:tcPr>
                  <w:tcW w:w="806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00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88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7884" w:rsidTr="00B87884">
              <w:tc>
                <w:tcPr>
                  <w:tcW w:w="806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00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88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7884" w:rsidTr="00B87884">
              <w:tc>
                <w:tcPr>
                  <w:tcW w:w="806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00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88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7884" w:rsidTr="00B87884">
              <w:tc>
                <w:tcPr>
                  <w:tcW w:w="806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00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88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7884" w:rsidTr="00B87884">
              <w:tc>
                <w:tcPr>
                  <w:tcW w:w="806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00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688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7E4480" w:rsidRDefault="007E4480" w:rsidP="007E4480">
            <w:pPr>
              <w:rPr>
                <w:rFonts w:ascii="Arial" w:hAnsi="Arial" w:cs="Arial"/>
              </w:rPr>
            </w:pPr>
          </w:p>
        </w:tc>
        <w:tc>
          <w:tcPr>
            <w:tcW w:w="2178" w:type="dxa"/>
          </w:tcPr>
          <w:p w:rsidR="007E4480" w:rsidRDefault="00B87884" w:rsidP="007E4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  <w:p w:rsidR="00B87884" w:rsidRDefault="00B87884" w:rsidP="007E4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B87884" w:rsidTr="007E4480">
        <w:tc>
          <w:tcPr>
            <w:tcW w:w="4518" w:type="dxa"/>
          </w:tcPr>
          <w:p w:rsidR="007E4480" w:rsidRDefault="007E4480" w:rsidP="007E4480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270"/>
              </w:tabs>
              <w:ind w:left="2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a, b, c;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double d, e, f;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10;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 = 4;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 = a;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 = a / b;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 = a / b;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 = e / b;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a + 2 * b;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 = b – d * 2;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System.out.println(a);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System.out.println(b);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System.out.println(c);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System.out.println(d);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System.out.println(e);</w:t>
            </w:r>
          </w:p>
          <w:p w:rsidR="007E4480" w:rsidRP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25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449"/>
              <w:gridCol w:w="449"/>
              <w:gridCol w:w="877"/>
              <w:gridCol w:w="877"/>
              <w:gridCol w:w="877"/>
            </w:tblGrid>
            <w:tr w:rsidR="00B87884" w:rsidTr="00B87884">
              <w:tc>
                <w:tcPr>
                  <w:tcW w:w="461" w:type="dxa"/>
                </w:tcPr>
                <w:p w:rsidR="00B87884" w:rsidRDefault="00B87884" w:rsidP="00B8788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int a</w:t>
                  </w: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int b</w:t>
                  </w: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int c</w:t>
                  </w: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double d</w:t>
                  </w: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double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e</w:t>
                  </w: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double f</w:t>
                  </w:r>
                </w:p>
              </w:tc>
            </w:tr>
            <w:tr w:rsidR="00B87884" w:rsidTr="00B87884">
              <w:tc>
                <w:tcPr>
                  <w:tcW w:w="461" w:type="dxa"/>
                </w:tcPr>
                <w:p w:rsidR="00B87884" w:rsidRPr="00B87884" w:rsidRDefault="00B87884" w:rsidP="000E4C8F">
                  <w:pPr>
                    <w:rPr>
                      <w:rFonts w:ascii="Arial" w:hAnsi="Arial" w:cs="Arial"/>
                      <w:strike/>
                    </w:rPr>
                  </w:pPr>
                  <w:r w:rsidRPr="00B87884">
                    <w:rPr>
                      <w:rFonts w:ascii="Arial" w:hAnsi="Arial" w:cs="Arial"/>
                      <w:strike/>
                    </w:rPr>
                    <w:t>10</w:t>
                  </w: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877" w:type="dxa"/>
                </w:tcPr>
                <w:p w:rsidR="00B87884" w:rsidRPr="00B87884" w:rsidRDefault="00B87884" w:rsidP="000E4C8F">
                  <w:pPr>
                    <w:rPr>
                      <w:rFonts w:ascii="Arial" w:hAnsi="Arial" w:cs="Arial"/>
                      <w:strike/>
                    </w:rPr>
                  </w:pPr>
                  <w:r w:rsidRPr="00B87884">
                    <w:rPr>
                      <w:rFonts w:ascii="Arial" w:hAnsi="Arial" w:cs="Arial"/>
                      <w:strike/>
                    </w:rPr>
                    <w:t>10.0</w:t>
                  </w: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2.5</w:t>
                  </w: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0.625</w:t>
                  </w:r>
                </w:p>
              </w:tc>
            </w:tr>
            <w:tr w:rsidR="00B87884" w:rsidTr="00B87884">
              <w:tc>
                <w:tcPr>
                  <w:tcW w:w="461" w:type="dxa"/>
                </w:tcPr>
                <w:p w:rsidR="00B87884" w:rsidRP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18</w:t>
                  </w: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-16.0</w:t>
                  </w: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7884" w:rsidTr="00B87884">
              <w:tc>
                <w:tcPr>
                  <w:tcW w:w="461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7884" w:rsidTr="00B87884">
              <w:tc>
                <w:tcPr>
                  <w:tcW w:w="461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7884" w:rsidTr="00B87884">
              <w:tc>
                <w:tcPr>
                  <w:tcW w:w="461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7884" w:rsidTr="00B87884">
              <w:tc>
                <w:tcPr>
                  <w:tcW w:w="461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7884" w:rsidTr="00B87884">
              <w:tc>
                <w:tcPr>
                  <w:tcW w:w="461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49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77" w:type="dxa"/>
                </w:tcPr>
                <w:p w:rsidR="00B87884" w:rsidRDefault="00B87884" w:rsidP="000E4C8F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7E4480" w:rsidRDefault="007E4480" w:rsidP="007E4480">
            <w:pPr>
              <w:rPr>
                <w:rFonts w:ascii="Arial" w:hAnsi="Arial" w:cs="Arial"/>
              </w:rPr>
            </w:pPr>
          </w:p>
        </w:tc>
        <w:tc>
          <w:tcPr>
            <w:tcW w:w="2178" w:type="dxa"/>
          </w:tcPr>
          <w:p w:rsidR="007E4480" w:rsidRDefault="008E5338" w:rsidP="007E4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  <w:p w:rsidR="008E5338" w:rsidRDefault="008E5338" w:rsidP="007E4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8E5338" w:rsidRDefault="008E5338" w:rsidP="007E4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8E5338" w:rsidRDefault="008E5338" w:rsidP="007E4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-16.0</w:t>
            </w:r>
          </w:p>
          <w:p w:rsidR="008E5338" w:rsidRDefault="008E5338" w:rsidP="007E44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</w:tbl>
    <w:p w:rsidR="00046FBC" w:rsidRDefault="00046FBC" w:rsidP="007E4480">
      <w:pPr>
        <w:rPr>
          <w:rFonts w:ascii="Arial" w:hAnsi="Arial" w:cs="Arial"/>
        </w:rPr>
      </w:pPr>
    </w:p>
    <w:p w:rsidR="007E4480" w:rsidRPr="007E4480" w:rsidRDefault="007E4480" w:rsidP="007E4480">
      <w:pPr>
        <w:rPr>
          <w:rFonts w:ascii="Arial" w:hAnsi="Arial" w:cs="Arial"/>
        </w:rPr>
      </w:pPr>
    </w:p>
    <w:p w:rsidR="00046FBC" w:rsidRDefault="00046FBC" w:rsidP="00046FBC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switch the values contained in the variables x and y, a programmer wrote the following segment:</w:t>
      </w:r>
    </w:p>
    <w:p w:rsidR="00046FBC" w:rsidRPr="007E4480" w:rsidRDefault="00046FBC" w:rsidP="00046FBC">
      <w:pPr>
        <w:ind w:left="1440"/>
        <w:rPr>
          <w:rFonts w:ascii="Courier New" w:hAnsi="Courier New" w:cs="Courier New"/>
        </w:rPr>
      </w:pPr>
      <w:r w:rsidRPr="007E4480">
        <w:rPr>
          <w:rFonts w:ascii="Courier New" w:hAnsi="Courier New" w:cs="Courier New"/>
        </w:rPr>
        <w:t>x = y;</w:t>
      </w:r>
    </w:p>
    <w:p w:rsidR="00046FBC" w:rsidRPr="007E4480" w:rsidRDefault="00046FBC" w:rsidP="00046FBC">
      <w:pPr>
        <w:ind w:left="1440"/>
        <w:rPr>
          <w:rFonts w:ascii="Courier New" w:hAnsi="Courier New" w:cs="Courier New"/>
        </w:rPr>
      </w:pPr>
      <w:r w:rsidRPr="007E4480">
        <w:rPr>
          <w:rFonts w:ascii="Courier New" w:hAnsi="Courier New" w:cs="Courier New"/>
        </w:rPr>
        <w:t>y = x;</w:t>
      </w:r>
    </w:p>
    <w:p w:rsidR="00046FBC" w:rsidRDefault="00046FBC" w:rsidP="00046FBC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If, before execution of the segment, x contains the value 7 and y contained the value 4, what value would each have after the segment was performed?</w:t>
      </w:r>
    </w:p>
    <w:p w:rsidR="004D718C" w:rsidRDefault="004D718C" w:rsidP="004D718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x = 4</w:t>
      </w:r>
    </w:p>
    <w:p w:rsidR="004D718C" w:rsidRDefault="004D718C" w:rsidP="004D718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 = 4</w:t>
      </w:r>
      <w:bookmarkStart w:id="0" w:name="_GoBack"/>
      <w:bookmarkEnd w:id="0"/>
    </w:p>
    <w:p w:rsidR="00046FBC" w:rsidRDefault="00046FBC" w:rsidP="00046FBC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Rewrite the segment so that it performs the intended task correctly.</w:t>
      </w:r>
    </w:p>
    <w:p w:rsidR="00046FBC" w:rsidRDefault="00046FBC" w:rsidP="00046FBC">
      <w:pPr>
        <w:ind w:left="720"/>
        <w:rPr>
          <w:rFonts w:ascii="Arial" w:hAnsi="Arial" w:cs="Arial"/>
        </w:rPr>
      </w:pPr>
    </w:p>
    <w:p w:rsidR="00E84D1C" w:rsidRPr="00594B2D" w:rsidRDefault="004078DC" w:rsidP="00E84D1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Reference for question</w:t>
      </w:r>
      <w:r w:rsidR="00E84D1C">
        <w:rPr>
          <w:rFonts w:ascii="Arial" w:hAnsi="Arial" w:cs="Arial"/>
          <w:u w:val="single"/>
        </w:rPr>
        <w:t xml:space="preserve"> 2</w:t>
      </w:r>
    </w:p>
    <w:p w:rsidR="003150DB" w:rsidRPr="008A72A1" w:rsidRDefault="00E84D1C">
      <w:pPr>
        <w:rPr>
          <w:rFonts w:ascii="Arial" w:hAnsi="Arial" w:cs="Arial"/>
        </w:rPr>
      </w:pPr>
      <w:r>
        <w:rPr>
          <w:rFonts w:ascii="Arial" w:hAnsi="Arial" w:cs="Arial"/>
        </w:rPr>
        <w:t>Carter, John.  An Introduction To Computer Science Using Java.  Toronto: University of Toronto Press, 2003</w:t>
      </w:r>
    </w:p>
    <w:sectPr w:rsidR="003150DB" w:rsidRPr="008A72A1" w:rsidSect="008A72A1">
      <w:pgSz w:w="12240" w:h="15840"/>
      <w:pgMar w:top="864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B7555"/>
    <w:multiLevelType w:val="hybridMultilevel"/>
    <w:tmpl w:val="2B2239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24F2C4E6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2"/>
  </w:compat>
  <w:rsids>
    <w:rsidRoot w:val="00046FBC"/>
    <w:rsid w:val="00046FBC"/>
    <w:rsid w:val="00372A46"/>
    <w:rsid w:val="004078DC"/>
    <w:rsid w:val="004C63C1"/>
    <w:rsid w:val="004D718C"/>
    <w:rsid w:val="007E4480"/>
    <w:rsid w:val="008A72A1"/>
    <w:rsid w:val="008E5338"/>
    <w:rsid w:val="00B87884"/>
    <w:rsid w:val="00CC4D64"/>
    <w:rsid w:val="00E54E32"/>
    <w:rsid w:val="00E8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6F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6FBC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7E4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6F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6FBC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7E4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Lam, Iris</dc:creator>
  <cp:lastModifiedBy>Chan, Ronny</cp:lastModifiedBy>
  <cp:revision>8</cp:revision>
  <dcterms:created xsi:type="dcterms:W3CDTF">2013-09-13T18:03:00Z</dcterms:created>
  <dcterms:modified xsi:type="dcterms:W3CDTF">2016-03-03T16:11:00Z</dcterms:modified>
</cp:coreProperties>
</file>