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E14A" w14:textId="05EFB346" w:rsidR="00A230A8" w:rsidRPr="00A230A8" w:rsidRDefault="00A230A8" w:rsidP="00A230A8">
      <w:pPr>
        <w:jc w:val="center"/>
        <w:rPr>
          <w:color w:val="000000" w:themeColor="text1"/>
        </w:rPr>
      </w:pPr>
      <w:r>
        <w:rPr>
          <w:color w:val="000000" w:themeColor="text1"/>
        </w:rPr>
        <w:t>ATF implementation for Catalog</w:t>
      </w:r>
    </w:p>
    <w:p w14:paraId="160C5C1B" w14:textId="525417A4" w:rsidR="00B7389F" w:rsidRDefault="00A230A8" w:rsidP="00A230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new Test Case with the following Test steps</w:t>
      </w:r>
    </w:p>
    <w:p w14:paraId="43897855" w14:textId="3891CB82" w:rsidR="00A230A8" w:rsidRDefault="00A230A8" w:rsidP="00A230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Add Steps one by one</w:t>
      </w:r>
    </w:p>
    <w:p w14:paraId="4C39000F" w14:textId="607404B7" w:rsidR="00A230A8" w:rsidRDefault="00A230A8" w:rsidP="00A230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First add Open Catalog form</w:t>
      </w:r>
    </w:p>
    <w:p w14:paraId="5DE5D631" w14:textId="5729B34C" w:rsidR="00A230A8" w:rsidRDefault="00A230A8" w:rsidP="00A230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Set the quantity to 10</w:t>
      </w:r>
    </w:p>
    <w:p w14:paraId="75D040C6" w14:textId="6B8B5774" w:rsidR="00A230A8" w:rsidRDefault="00A230A8" w:rsidP="00A230A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Add item to shopping cart</w:t>
      </w:r>
    </w:p>
    <w:p w14:paraId="5BA6F1E1" w14:textId="0138BBFB" w:rsidR="00A230A8" w:rsidRPr="00A230A8" w:rsidRDefault="00A230A8" w:rsidP="00A230A8">
      <w:pPr>
        <w:pStyle w:val="ListParagraph"/>
        <w:numPr>
          <w:ilvl w:val="1"/>
          <w:numId w:val="1"/>
        </w:numPr>
        <w:rPr>
          <w:color w:val="000000" w:themeColor="text1"/>
          <w:rPrChange w:id="0" w:author="Wilson, Ronald" w:date="2022-09-22T13:41:00Z">
            <w:rPr/>
          </w:rPrChange>
        </w:rPr>
      </w:pPr>
      <w:r>
        <w:rPr>
          <w:color w:val="000000" w:themeColor="text1"/>
        </w:rPr>
        <w:t>Order Catalog item</w:t>
      </w:r>
    </w:p>
    <w:p w14:paraId="45A4BB1C" w14:textId="6D55F7B2" w:rsidR="00753FF0" w:rsidRDefault="00B7389F">
      <w:r w:rsidRPr="00B7389F">
        <w:rPr>
          <w:noProof/>
        </w:rPr>
        <w:drawing>
          <wp:inline distT="0" distB="0" distL="0" distR="0" wp14:anchorId="0B2C9013" wp14:editId="46FB6022">
            <wp:extent cx="5943600" cy="263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4109" w14:textId="7522F5DF" w:rsidR="00B7389F" w:rsidRDefault="00B7389F"/>
    <w:p w14:paraId="593F52BD" w14:textId="01DBA2B7" w:rsidR="00B7389F" w:rsidRDefault="00B7389F"/>
    <w:p w14:paraId="61FDEB6B" w14:textId="653D56C4" w:rsidR="00A230A8" w:rsidRDefault="00A230A8"/>
    <w:p w14:paraId="7D368773" w14:textId="2FF73659" w:rsidR="00A230A8" w:rsidRDefault="00A230A8"/>
    <w:p w14:paraId="39ECB9A4" w14:textId="499AA317" w:rsidR="00A230A8" w:rsidRDefault="00A230A8"/>
    <w:p w14:paraId="4C6F9361" w14:textId="6F75CAE6" w:rsidR="00A230A8" w:rsidRDefault="00A230A8"/>
    <w:p w14:paraId="14F5D185" w14:textId="35738773" w:rsidR="00A230A8" w:rsidRDefault="00A230A8"/>
    <w:p w14:paraId="2C202018" w14:textId="677BFFF9" w:rsidR="00A230A8" w:rsidRDefault="00A230A8"/>
    <w:p w14:paraId="1B17E9B2" w14:textId="7F6D1D43" w:rsidR="00A230A8" w:rsidRDefault="00A230A8"/>
    <w:p w14:paraId="18089E1C" w14:textId="1DA65AEF" w:rsidR="00A230A8" w:rsidRDefault="00A230A8"/>
    <w:p w14:paraId="11FB5699" w14:textId="7235E1E7" w:rsidR="00A230A8" w:rsidRDefault="00A230A8"/>
    <w:p w14:paraId="18284F36" w14:textId="5D737A7F" w:rsidR="00A230A8" w:rsidRDefault="00A230A8"/>
    <w:p w14:paraId="322F3699" w14:textId="584E6AF7" w:rsidR="00A230A8" w:rsidRDefault="00A230A8"/>
    <w:p w14:paraId="536A6856" w14:textId="34318695" w:rsidR="00A230A8" w:rsidRDefault="00A230A8"/>
    <w:p w14:paraId="6B04C5B6" w14:textId="3121D12D" w:rsidR="00A230A8" w:rsidRDefault="00A230A8"/>
    <w:p w14:paraId="79628123" w14:textId="53011B18" w:rsidR="00A230A8" w:rsidRDefault="00A230A8"/>
    <w:p w14:paraId="6C793977" w14:textId="019E6A98" w:rsidR="00A230A8" w:rsidRDefault="00A230A8"/>
    <w:p w14:paraId="356BED1C" w14:textId="0874253E" w:rsidR="00A230A8" w:rsidRDefault="00A230A8"/>
    <w:p w14:paraId="6AC560D6" w14:textId="4F58D5FA" w:rsidR="00A230A8" w:rsidRDefault="00A230A8">
      <w:r>
        <w:t>RESULT OF RUNNING THE STEPS:</w:t>
      </w:r>
    </w:p>
    <w:p w14:paraId="2121BEBC" w14:textId="77777777" w:rsidR="00A230A8" w:rsidRDefault="00B7389F">
      <w:pPr>
        <w:rPr>
          <w:noProof/>
        </w:rPr>
      </w:pPr>
      <w:r>
        <w:rPr>
          <w:noProof/>
        </w:rPr>
        <w:drawing>
          <wp:inline distT="0" distB="0" distL="0" distR="0" wp14:anchorId="5A483958" wp14:editId="728D19C5">
            <wp:extent cx="594360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A0B27" wp14:editId="799CC91E">
            <wp:extent cx="5943600" cy="304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D506" w14:textId="39F257DE" w:rsidR="00B7389F" w:rsidRDefault="00B7389F">
      <w:r>
        <w:rPr>
          <w:noProof/>
        </w:rPr>
        <w:lastRenderedPageBreak/>
        <w:drawing>
          <wp:inline distT="0" distB="0" distL="0" distR="0" wp14:anchorId="71E0FEE8" wp14:editId="6EF2918F">
            <wp:extent cx="5943600" cy="304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5D7BE" wp14:editId="1DD81ABF">
            <wp:extent cx="5943600" cy="304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9DC2" w14:textId="77777777" w:rsidR="00CC3773" w:rsidRDefault="00CC3773" w:rsidP="00B7389F">
      <w:pPr>
        <w:spacing w:after="0" w:line="240" w:lineRule="auto"/>
      </w:pPr>
      <w:r>
        <w:separator/>
      </w:r>
    </w:p>
  </w:endnote>
  <w:endnote w:type="continuationSeparator" w:id="0">
    <w:p w14:paraId="4C445056" w14:textId="77777777" w:rsidR="00CC3773" w:rsidRDefault="00CC3773" w:rsidP="00B7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F99D" w14:textId="77777777" w:rsidR="00CC3773" w:rsidRDefault="00CC3773" w:rsidP="00B7389F">
      <w:pPr>
        <w:spacing w:after="0" w:line="240" w:lineRule="auto"/>
      </w:pPr>
      <w:r>
        <w:separator/>
      </w:r>
    </w:p>
  </w:footnote>
  <w:footnote w:type="continuationSeparator" w:id="0">
    <w:p w14:paraId="30D95446" w14:textId="77777777" w:rsidR="00CC3773" w:rsidRDefault="00CC3773" w:rsidP="00B73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4DC8"/>
    <w:multiLevelType w:val="hybridMultilevel"/>
    <w:tmpl w:val="87CE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son, Ronald">
    <w15:presenceInfo w15:providerId="None" w15:userId="Wilson, Rona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96"/>
    <w:rsid w:val="00753FF0"/>
    <w:rsid w:val="00A230A8"/>
    <w:rsid w:val="00A60340"/>
    <w:rsid w:val="00AA4B96"/>
    <w:rsid w:val="00B7389F"/>
    <w:rsid w:val="00B75328"/>
    <w:rsid w:val="00CC3773"/>
    <w:rsid w:val="00E63FD6"/>
    <w:rsid w:val="00F4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3BFE9"/>
  <w15:chartTrackingRefBased/>
  <w15:docId w15:val="{FBBD2E95-1DB0-44B0-A6FF-665FFB92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Ronald</dc:creator>
  <cp:keywords/>
  <dc:description/>
  <cp:lastModifiedBy>Wilson, Ronald</cp:lastModifiedBy>
  <cp:revision>3</cp:revision>
  <dcterms:created xsi:type="dcterms:W3CDTF">2022-09-22T06:48:00Z</dcterms:created>
  <dcterms:modified xsi:type="dcterms:W3CDTF">2022-09-22T08:42:00Z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2022-09-22T06:48:10Z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12787dfc-5f52-4ffa-aae8-a8215db7d79e</vt:lpwstr>
  </property>
  <property fmtid="{D5CDD505-2E9C-101B-9397-08002B2CF9AE}" pid="8" name="MSIP_Label_ea60d57e-af5b-4752-ac57-3e4f28ca11dc_ContentBits">
    <vt:lpwstr>0</vt:lpwstr>
  </property>
</Properties>
</file>