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48329F" w:rsidR="0048329F" w:rsidP="0048329F" w:rsidRDefault="0048329F" w14:paraId="3193ED39" w14:textId="77777777">
      <w:pPr>
        <w:tabs>
          <w:tab w:val="left" w:pos="3443"/>
        </w:tabs>
        <w:rPr>
          <w:rFonts w:ascii="Arial" w:hAnsi="Arial" w:cs="Arial"/>
          <w:b/>
          <w:sz w:val="28"/>
          <w:szCs w:val="24"/>
          <w:lang w:val="en-US"/>
        </w:rPr>
      </w:pPr>
      <w:r w:rsidRPr="0048329F">
        <w:rPr>
          <w:noProof/>
          <w:lang w:val="en-US"/>
        </w:rPr>
        <w:drawing>
          <wp:inline distT="0" distB="0" distL="0" distR="0" wp14:anchorId="4D03C5F0" wp14:editId="24CD6853">
            <wp:extent cx="1641600" cy="306000"/>
            <wp:effectExtent l="0" t="0" r="0" b="0"/>
            <wp:docPr id="2" name="Picture 2" descr="siemens green 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iemens green s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1600" cy="30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8329F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editId="51C96E2F" wp14:anchorId="7727ED59">
                <wp:simplePos x="0" y="0"/>
                <wp:positionH relativeFrom="column">
                  <wp:posOffset>2831465</wp:posOffset>
                </wp:positionH>
                <wp:positionV relativeFrom="paragraph">
                  <wp:posOffset>-172720</wp:posOffset>
                </wp:positionV>
                <wp:extent cx="3866515" cy="9049385"/>
                <wp:effectExtent l="0" t="0" r="0" b="0"/>
                <wp:wrapNone/>
                <wp:docPr id="7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66515" cy="9049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5196" w:type="dxa"/>
                              <w:tblInd w:w="1008" w:type="dxa"/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3780"/>
                              <w:gridCol w:w="1416"/>
                            </w:tblGrid>
                            <w:tr w:rsidRPr="00C0188B" w:rsidR="0048329F" w:rsidTr="00BA62E9" w14:paraId="04E9C913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nil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DD546B" w:rsidR="0048329F" w:rsidP="001B3AA5" w:rsidRDefault="0048329F" w14:paraId="43D447A6" w14:textId="77777777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REF _Ref409535537 \h  \* MERGEFORMAT </w:instrText>
                                  </w:r>
                                  <w:r>
                                    <w:fldChar w:fldCharType="separate"/>
                                  </w:r>
                                  <w:r w:rsidRPr="00545330">
                                    <w:rPr>
                                      <w:rFonts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  <w:t>服务基本信息</w:t>
                                  </w:r>
                                  <w: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nil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41CD8811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20" w:id="0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</w:t>
                                  </w:r>
                                  <w:bookmarkEnd w:id="0"/>
                                </w:p>
                              </w:tc>
                            </w:tr>
                            <w:tr w:rsidRPr="00C0188B" w:rsidR="0048329F" w:rsidTr="00BA62E9" w14:paraId="3B50B44C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DD546B" w:rsidR="0048329F" w:rsidP="001B3AA5" w:rsidRDefault="0048329F" w14:paraId="17D389AA" w14:textId="77777777">
                                  <w:pPr>
                                    <w:rPr>
                                      <w:rFonts w:hint="eastAsia"/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354897">
                                    <w:rPr>
                                      <w:rFonts w:hint="eastAsia"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  <w:t>维护设备清单</w:t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2954F53B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22" w:id="1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2</w:t>
                                  </w:r>
                                  <w:bookmarkEnd w:id="1"/>
                                </w:p>
                              </w:tc>
                            </w:tr>
                            <w:tr w:rsidRPr="00C0188B" w:rsidR="0048329F" w:rsidTr="00BA62E9" w14:paraId="1AC5DC72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DD546B" w:rsidR="0048329F" w:rsidP="001B3AA5" w:rsidRDefault="0048329F" w14:paraId="2221959D" w14:textId="77777777">
                                  <w:pPr>
                                    <w:rPr>
                                      <w:rFonts w:ascii="Arial" w:hAnsi="Arial" w:cs="Arial"/>
                                      <w:b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</w:pPr>
                                  <w:r w:rsidRPr="00354897">
                                    <w:rPr>
                                      <w:rFonts w:hint="eastAsia"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  <w:t>维护问题发现</w:t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7D755EE1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24" w:id="2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3</w:t>
                                  </w:r>
                                  <w:bookmarkEnd w:id="2"/>
                                </w:p>
                              </w:tc>
                            </w:tr>
                            <w:tr w:rsidRPr="00C0188B" w:rsidR="0048329F" w:rsidTr="00BA62E9" w14:paraId="5761FF24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BE79BE" w:rsidR="0048329F" w:rsidP="001B3AA5" w:rsidRDefault="0048329F" w14:paraId="33A6BAE3" w14:textId="77777777">
                                  <w:pPr>
                                    <w:rPr>
                                      <w:rFonts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</w:pPr>
                                  <w:r w:rsidRPr="00BE79BE">
                                    <w:rPr>
                                      <w:rFonts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  <w:t>系统综合维护建议</w:t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1E5C5628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26" w:id="3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4</w:t>
                                  </w:r>
                                  <w:bookmarkEnd w:id="3"/>
                                </w:p>
                              </w:tc>
                            </w:tr>
                            <w:tr w:rsidRPr="009D6E71" w:rsidR="0048329F" w:rsidTr="00BA62E9" w14:paraId="1275C49A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1F6E34" w:rsidR="0048329F" w:rsidP="001B3AA5" w:rsidRDefault="0048329F" w14:paraId="6585F446" w14:textId="77777777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  <w:r w:rsidRPr="0013765E">
                                    <w:rPr>
                                      <w:rFonts w:hint="eastAsia"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  <w:t>维护备件建议</w:t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9D6E71" w:rsidR="0048329F" w:rsidP="001B3AA5" w:rsidRDefault="0048329F" w14:paraId="5EF9065B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28" w:id="4"/>
                                  <w:r w:rsidRPr="009D6E71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5</w:t>
                                  </w:r>
                                  <w:bookmarkEnd w:id="4"/>
                                </w:p>
                              </w:tc>
                            </w:tr>
                            <w:tr w:rsidRPr="00C0188B" w:rsidR="0048329F" w:rsidTr="00BA62E9" w14:paraId="2ECEB7A5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48329F" w:rsidP="001B3AA5" w:rsidRDefault="0048329F" w14:paraId="4B03FEDE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  <w:proofErr w:type="gramStart"/>
                                  <w:r w:rsidRPr="0013765E">
                                    <w:rPr>
                                      <w:rFonts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  <w:t>详细维护</w:t>
                                  </w:r>
                                  <w:proofErr w:type="gramEnd"/>
                                  <w:r w:rsidRPr="0013765E">
                                    <w:rPr>
                                      <w:rFonts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  <w:t>检查与建议</w:t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735569F4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0" w:id="5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6</w:t>
                                  </w:r>
                                  <w:bookmarkEnd w:id="5"/>
                                </w:p>
                              </w:tc>
                            </w:tr>
                            <w:tr w:rsidRPr="00C0188B" w:rsidR="0048329F" w:rsidTr="00BA62E9" w14:paraId="7CBD7793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48329F" w:rsidP="001B3AA5" w:rsidRDefault="0048329F" w14:paraId="4B67EE1C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6D2698B6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2" w:id="6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7</w:t>
                                  </w:r>
                                  <w:bookmarkEnd w:id="6"/>
                                </w:p>
                              </w:tc>
                            </w:tr>
                            <w:tr w:rsidRPr="00C0188B" w:rsidR="0048329F" w:rsidTr="00BA62E9" w14:paraId="0B9BDAB8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48329F" w:rsidP="001B3AA5" w:rsidRDefault="0048329F" w14:paraId="0BA12D2E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414EEB0B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4" w:id="7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8</w:t>
                                  </w:r>
                                  <w:bookmarkEnd w:id="7"/>
                                </w:p>
                              </w:tc>
                            </w:tr>
                            <w:tr w:rsidRPr="00C0188B" w:rsidR="0048329F" w:rsidTr="00BA62E9" w14:paraId="534C8AC7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48329F" w:rsidP="001B3AA5" w:rsidRDefault="0048329F" w14:paraId="75227086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4543C0E9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5" w:id="8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9</w:t>
                                  </w:r>
                                  <w:bookmarkEnd w:id="8"/>
                                </w:p>
                              </w:tc>
                            </w:tr>
                            <w:tr w:rsidRPr="00C0188B" w:rsidR="0048329F" w:rsidTr="00BA62E9" w14:paraId="556B030E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48329F" w:rsidP="001B3AA5" w:rsidRDefault="0048329F" w14:paraId="3A74CFDB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2E56DD0D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6" w:id="9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10</w:t>
                                  </w:r>
                                  <w:bookmarkEnd w:id="9"/>
                                </w:p>
                              </w:tc>
                            </w:tr>
                            <w:tr w:rsidRPr="00C0188B" w:rsidR="0048329F" w:rsidTr="00BA62E9" w14:paraId="012BC555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48329F" w:rsidP="001B3AA5" w:rsidRDefault="0048329F" w14:paraId="056106EF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76539FF1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7" w:id="10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11</w:t>
                                  </w:r>
                                  <w:bookmarkEnd w:id="10"/>
                                </w:p>
                              </w:tc>
                            </w:tr>
                            <w:tr w:rsidRPr="00C0188B" w:rsidR="0048329F" w:rsidTr="00BA62E9" w14:paraId="25DE328D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48329F" w:rsidP="001B3AA5" w:rsidRDefault="0048329F" w14:paraId="073E0D32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728CFD4C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8" w:id="11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12</w:t>
                                  </w:r>
                                  <w:bookmarkEnd w:id="11"/>
                                </w:p>
                              </w:tc>
                            </w:tr>
                            <w:tr w:rsidRPr="00C0188B" w:rsidR="0048329F" w:rsidTr="00BA62E9" w14:paraId="30650B6E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48329F" w:rsidP="001B3AA5" w:rsidRDefault="0048329F" w14:paraId="584616AD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13E0C151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9" w:id="12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13</w:t>
                                  </w:r>
                                  <w:bookmarkEnd w:id="12"/>
                                </w:p>
                              </w:tc>
                            </w:tr>
                            <w:tr w:rsidRPr="00C0188B" w:rsidR="0048329F" w:rsidTr="00BA62E9" w14:paraId="0DB1D6C9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48329F" w:rsidP="001B3AA5" w:rsidRDefault="0048329F" w14:paraId="2F744DFC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1BE079EA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40" w:id="13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14</w:t>
                                  </w:r>
                                  <w:bookmarkEnd w:id="13"/>
                                </w:p>
                              </w:tc>
                            </w:tr>
                            <w:tr w:rsidRPr="00C0188B" w:rsidR="0048329F" w:rsidTr="00BA62E9" w14:paraId="2E513A4E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48329F" w:rsidP="001B3AA5" w:rsidRDefault="0048329F" w14:paraId="7A898926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nil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095F767C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41" w:id="14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15</w:t>
                                  </w:r>
                                  <w:bookmarkEnd w:id="14"/>
                                </w:p>
                              </w:tc>
                            </w:tr>
                          </w:tbl>
                          <w:p w:rsidR="0048329F" w:rsidP="0048329F" w:rsidRDefault="0048329F" w14:paraId="7D369235" w14:textId="77777777">
                            <w:pPr>
                              <w:rPr>
                                <w:rFonts w:hint="eastAsia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7727ED59">
                <v:stroke joinstyle="miter"/>
                <v:path gradientshapeok="t" o:connecttype="rect"/>
              </v:shapetype>
              <v:shape id="Text Box 1" style="position:absolute;left:0;text-align:left;margin-left:222.95pt;margin-top:-13.6pt;width:304.45pt;height:712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">
                <v:textbox>
                  <w:txbxContent>
                    <w:tbl>
                      <w:tblPr>
                        <w:tblW w:w="5196" w:type="dxa"/>
                        <w:tblInd w:w="1008" w:type="dxa"/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3780"/>
                        <w:gridCol w:w="1416"/>
                      </w:tblGrid>
                      <w:tr w:rsidRPr="00C0188B" w:rsidR="0048329F" w:rsidTr="00BA62E9" w14:paraId="04E9C913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nil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DD546B" w:rsidR="0048329F" w:rsidP="001B3AA5" w:rsidRDefault="0048329F" w14:paraId="43D447A6" w14:textId="77777777">
                            <w:pP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 xml:space="preserve"> REF _Ref409535537 \h  \* MERGEFORMAT </w:instrText>
                            </w:r>
                            <w:r>
                              <w:fldChar w:fldCharType="separate"/>
                            </w:r>
                            <w:r w:rsidRPr="00545330">
                              <w:rPr>
                                <w:rFonts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  <w:t>服务基本信息</w:t>
                            </w:r>
                            <w:r>
                              <w:fldChar w:fldCharType="end"/>
                            </w: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nil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41CD8811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20" w:id="15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</w:t>
                            </w:r>
                            <w:bookmarkEnd w:id="15"/>
                          </w:p>
                        </w:tc>
                      </w:tr>
                      <w:tr w:rsidRPr="00C0188B" w:rsidR="0048329F" w:rsidTr="00BA62E9" w14:paraId="3B50B44C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DD546B" w:rsidR="0048329F" w:rsidP="001B3AA5" w:rsidRDefault="0048329F" w14:paraId="17D389AA" w14:textId="77777777">
                            <w:pPr>
                              <w:rPr>
                                <w:rFonts w:hint="eastAsia"/>
                                <w:b/>
                                <w:sz w:val="28"/>
                                <w:szCs w:val="28"/>
                              </w:rPr>
                            </w:pPr>
                            <w:r w:rsidRPr="00354897">
                              <w:rPr>
                                <w:rFonts w:hint="eastAsia"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  <w:t>维护设备清单</w:t>
                            </w: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2954F53B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22" w:id="16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2</w:t>
                            </w:r>
                            <w:bookmarkEnd w:id="16"/>
                          </w:p>
                        </w:tc>
                      </w:tr>
                      <w:tr w:rsidRPr="00C0188B" w:rsidR="0048329F" w:rsidTr="00BA62E9" w14:paraId="1AC5DC72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DD546B" w:rsidR="0048329F" w:rsidP="001B3AA5" w:rsidRDefault="0048329F" w14:paraId="2221959D" w14:textId="77777777">
                            <w:pPr>
                              <w:rPr>
                                <w:rFonts w:ascii="Arial" w:hAnsi="Arial" w:cs="Arial"/>
                                <w:b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354897">
                              <w:rPr>
                                <w:rFonts w:hint="eastAsia"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  <w:t>维护问题发现</w:t>
                            </w: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7D755EE1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24" w:id="17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3</w:t>
                            </w:r>
                            <w:bookmarkEnd w:id="17"/>
                          </w:p>
                        </w:tc>
                      </w:tr>
                      <w:tr w:rsidRPr="00C0188B" w:rsidR="0048329F" w:rsidTr="00BA62E9" w14:paraId="5761FF24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BE79BE" w:rsidR="0048329F" w:rsidP="001B3AA5" w:rsidRDefault="0048329F" w14:paraId="33A6BAE3" w14:textId="77777777">
                            <w:pPr>
                              <w:rPr>
                                <w:rFonts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BE79BE">
                              <w:rPr>
                                <w:rFonts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  <w:t>系统综合维护建议</w:t>
                            </w: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1E5C5628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26" w:id="18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4</w:t>
                            </w:r>
                            <w:bookmarkEnd w:id="18"/>
                          </w:p>
                        </w:tc>
                      </w:tr>
                      <w:tr w:rsidRPr="009D6E71" w:rsidR="0048329F" w:rsidTr="00BA62E9" w14:paraId="1275C49A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1F6E34" w:rsidR="0048329F" w:rsidP="001B3AA5" w:rsidRDefault="0048329F" w14:paraId="6585F446" w14:textId="77777777">
                            <w:pPr>
                              <w:rPr>
                                <w:rFonts w:ascii="Arial" w:hAnsi="Arial" w:cs="Arial"/>
                                <w:b/>
                                <w:sz w:val="26"/>
                                <w:szCs w:val="26"/>
                              </w:rPr>
                            </w:pPr>
                            <w:r w:rsidRPr="0013765E">
                              <w:rPr>
                                <w:rFonts w:hint="eastAsia"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  <w:t>维护备件建议</w:t>
                            </w: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9D6E71" w:rsidR="0048329F" w:rsidP="001B3AA5" w:rsidRDefault="0048329F" w14:paraId="5EF9065B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28" w:id="19"/>
                            <w:r w:rsidRPr="009D6E71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5</w:t>
                            </w:r>
                            <w:bookmarkEnd w:id="19"/>
                          </w:p>
                        </w:tc>
                      </w:tr>
                      <w:tr w:rsidRPr="00C0188B" w:rsidR="0048329F" w:rsidTr="00BA62E9" w14:paraId="2ECEB7A5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48329F" w:rsidP="001B3AA5" w:rsidRDefault="0048329F" w14:paraId="4B03FEDE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  <w:proofErr w:type="gramStart"/>
                            <w:r w:rsidRPr="0013765E">
                              <w:rPr>
                                <w:rFonts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  <w:t>详细维护</w:t>
                            </w:r>
                            <w:proofErr w:type="gramEnd"/>
                            <w:r w:rsidRPr="0013765E">
                              <w:rPr>
                                <w:rFonts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  <w:t>检查与建议</w:t>
                            </w: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735569F4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0" w:id="20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6</w:t>
                            </w:r>
                            <w:bookmarkEnd w:id="20"/>
                          </w:p>
                        </w:tc>
                      </w:tr>
                      <w:tr w:rsidRPr="00C0188B" w:rsidR="0048329F" w:rsidTr="00BA62E9" w14:paraId="7CBD7793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48329F" w:rsidP="001B3AA5" w:rsidRDefault="0048329F" w14:paraId="4B67EE1C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6D2698B6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2" w:id="21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7</w:t>
                            </w:r>
                            <w:bookmarkEnd w:id="21"/>
                          </w:p>
                        </w:tc>
                      </w:tr>
                      <w:tr w:rsidRPr="00C0188B" w:rsidR="0048329F" w:rsidTr="00BA62E9" w14:paraId="0B9BDAB8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48329F" w:rsidP="001B3AA5" w:rsidRDefault="0048329F" w14:paraId="0BA12D2E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414EEB0B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4" w:id="22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8</w:t>
                            </w:r>
                            <w:bookmarkEnd w:id="22"/>
                          </w:p>
                        </w:tc>
                      </w:tr>
                      <w:tr w:rsidRPr="00C0188B" w:rsidR="0048329F" w:rsidTr="00BA62E9" w14:paraId="534C8AC7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48329F" w:rsidP="001B3AA5" w:rsidRDefault="0048329F" w14:paraId="75227086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4543C0E9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5" w:id="23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9</w:t>
                            </w:r>
                            <w:bookmarkEnd w:id="23"/>
                          </w:p>
                        </w:tc>
                      </w:tr>
                      <w:tr w:rsidRPr="00C0188B" w:rsidR="0048329F" w:rsidTr="00BA62E9" w14:paraId="556B030E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48329F" w:rsidP="001B3AA5" w:rsidRDefault="0048329F" w14:paraId="3A74CFDB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2E56DD0D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6" w:id="24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10</w:t>
                            </w:r>
                            <w:bookmarkEnd w:id="24"/>
                          </w:p>
                        </w:tc>
                      </w:tr>
                      <w:tr w:rsidRPr="00C0188B" w:rsidR="0048329F" w:rsidTr="00BA62E9" w14:paraId="012BC555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48329F" w:rsidP="001B3AA5" w:rsidRDefault="0048329F" w14:paraId="056106EF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76539FF1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7" w:id="25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11</w:t>
                            </w:r>
                            <w:bookmarkEnd w:id="25"/>
                          </w:p>
                        </w:tc>
                      </w:tr>
                      <w:tr w:rsidRPr="00C0188B" w:rsidR="0048329F" w:rsidTr="00BA62E9" w14:paraId="25DE328D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48329F" w:rsidP="001B3AA5" w:rsidRDefault="0048329F" w14:paraId="073E0D32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728CFD4C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8" w:id="26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12</w:t>
                            </w:r>
                            <w:bookmarkEnd w:id="26"/>
                          </w:p>
                        </w:tc>
                      </w:tr>
                      <w:tr w:rsidRPr="00C0188B" w:rsidR="0048329F" w:rsidTr="00BA62E9" w14:paraId="30650B6E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48329F" w:rsidP="001B3AA5" w:rsidRDefault="0048329F" w14:paraId="584616AD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13E0C151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9" w:id="27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13</w:t>
                            </w:r>
                            <w:bookmarkEnd w:id="27"/>
                          </w:p>
                        </w:tc>
                      </w:tr>
                      <w:tr w:rsidRPr="00C0188B" w:rsidR="0048329F" w:rsidTr="00BA62E9" w14:paraId="0DB1D6C9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48329F" w:rsidP="001B3AA5" w:rsidRDefault="0048329F" w14:paraId="2F744DFC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1BE079EA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40" w:id="28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14</w:t>
                            </w:r>
                            <w:bookmarkEnd w:id="28"/>
                          </w:p>
                        </w:tc>
                      </w:tr>
                      <w:tr w:rsidRPr="00C0188B" w:rsidR="0048329F" w:rsidTr="00BA62E9" w14:paraId="2E513A4E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:rsidRPr="00C0188B" w:rsidR="0048329F" w:rsidP="001B3AA5" w:rsidRDefault="0048329F" w14:paraId="7A898926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nil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095F767C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41" w:id="29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15</w:t>
                            </w:r>
                            <w:bookmarkEnd w:id="29"/>
                          </w:p>
                        </w:tc>
                      </w:tr>
                    </w:tbl>
                    <w:p w:rsidR="0048329F" w:rsidP="0048329F" w:rsidRDefault="0048329F" w14:paraId="7D369235" w14:textId="77777777">
                      <w:pPr>
                        <w:rPr>
                          <w:rFonts w:hint="eastAsia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Pr="0048329F" w:rsidR="0048329F" w:rsidP="0048329F" w:rsidRDefault="0048329F" w14:paraId="130061D3" w14:textId="77777777">
      <w:pPr>
        <w:ind w:right="4079"/>
        <w:rPr>
          <w:rFonts w:ascii="Arial" w:hAnsi="Arial" w:cs="Arial"/>
          <w:szCs w:val="24"/>
          <w:lang w:val="en-US"/>
        </w:rPr>
      </w:pPr>
    </w:p>
    <w:p w:rsidRPr="0048329F" w:rsidR="0048329F" w:rsidP="0048329F" w:rsidRDefault="0048329F" w14:paraId="10B5A563" w14:textId="77777777">
      <w:pPr>
        <w:spacing w:after="100"/>
        <w:ind w:right="4079"/>
        <w:rPr>
          <w:rFonts w:ascii="Arial" w:hAnsi="Arial" w:cs="Arial"/>
          <w:b/>
          <w:szCs w:val="24"/>
          <w:lang w:val="en-US"/>
        </w:rPr>
      </w:pPr>
    </w:p>
    <w:p w:rsidRPr="0048329F" w:rsidR="0048329F" w:rsidP="0048329F" w:rsidRDefault="0048329F" w14:paraId="23967041" w14:textId="77777777">
      <w:pPr>
        <w:spacing w:after="100"/>
        <w:ind w:right="4079"/>
        <w:rPr>
          <w:rFonts w:ascii="Arial" w:hAnsi="Arial" w:cs="Arial"/>
          <w:b/>
          <w:szCs w:val="24"/>
          <w:lang w:val="en-US"/>
        </w:rPr>
      </w:pPr>
    </w:p>
    <w:p w:rsidRPr="0048329F" w:rsidR="0048329F" w:rsidP="0048329F" w:rsidRDefault="0048329F" w14:paraId="5D5D244F" w14:textId="77777777">
      <w:pPr>
        <w:spacing w:after="100"/>
        <w:ind w:right="4079"/>
        <w:rPr>
          <w:rFonts w:ascii="Arial" w:hAnsi="Arial" w:cs="Arial"/>
          <w:b/>
          <w:szCs w:val="24"/>
          <w:lang w:val="en-US"/>
        </w:rPr>
      </w:pPr>
    </w:p>
    <w:p w:rsidRPr="0048329F" w:rsidR="0048329F" w:rsidP="0048329F" w:rsidRDefault="0048329F" w14:paraId="5946DB77" w14:textId="77777777">
      <w:pPr>
        <w:spacing w:after="100"/>
        <w:ind w:right="4079"/>
        <w:rPr>
          <w:rFonts w:ascii="Arial" w:hAnsi="Arial" w:cs="Arial"/>
          <w:b/>
          <w:szCs w:val="24"/>
          <w:lang w:val="en-US"/>
        </w:rPr>
      </w:pPr>
    </w:p>
    <w:p w:rsidRPr="0048329F" w:rsidR="0048329F" w:rsidP="0048329F" w:rsidRDefault="0048329F" w14:paraId="0E5E4C3C" w14:textId="77777777">
      <w:pPr>
        <w:spacing w:after="100"/>
        <w:ind w:right="4079"/>
        <w:rPr>
          <w:rFonts w:ascii="Arial" w:hAnsi="Arial" w:cs="Arial"/>
          <w:b/>
          <w:szCs w:val="24"/>
          <w:lang w:val="en-US"/>
        </w:rPr>
      </w:pPr>
    </w:p>
    <w:p w:rsidRPr="0048329F" w:rsidR="0048329F" w:rsidP="0048329F" w:rsidRDefault="0048329F" w14:paraId="529F51C4" w14:textId="77777777">
      <w:pPr>
        <w:spacing w:after="100"/>
        <w:ind w:right="4079"/>
        <w:rPr>
          <w:rFonts w:ascii="Arial" w:hAnsi="Arial" w:cs="Arial"/>
          <w:b/>
          <w:szCs w:val="24"/>
          <w:lang w:val="en-US"/>
        </w:rPr>
      </w:pPr>
    </w:p>
    <w:p w:rsidRPr="0048329F" w:rsidR="0048329F" w:rsidP="0048329F" w:rsidRDefault="0048329F" w14:paraId="4510C058" w14:textId="77777777">
      <w:pPr>
        <w:spacing w:after="540" w:line="216" w:lineRule="auto"/>
        <w:ind w:right="4075"/>
        <w:jc w:val="left"/>
        <w:rPr>
          <w:rFonts w:hint="eastAsia" w:ascii="微软雅黑" w:hAnsi="微软雅黑" w:eastAsia="微软雅黑"/>
          <w:b/>
          <w:sz w:val="32"/>
          <w:szCs w:val="32"/>
        </w:rPr>
      </w:pPr>
      <w:r w:rsidRPr="0048329F">
        <w:rPr>
          <w:rFonts w:ascii="微软雅黑" w:hAnsi="微软雅黑" w:eastAsia="微软雅黑"/>
          <w:b/>
          <w:sz w:val="32"/>
          <w:szCs w:val="32"/>
        </w:rPr>
        <w:t>Service Report</w:t>
      </w:r>
      <w:r w:rsidRPr="0048329F">
        <w:rPr>
          <w:rFonts w:hint="eastAsia" w:ascii="微软雅黑" w:hAnsi="微软雅黑" w:eastAsia="微软雅黑"/>
          <w:b/>
          <w:sz w:val="32"/>
          <w:szCs w:val="32"/>
        </w:rPr>
        <w:br/>
        <w:t>服务报告</w:t>
      </w:r>
    </w:p>
    <w:p w:rsidRPr="0048329F" w:rsidR="0048329F" w:rsidP="0048329F" w:rsidRDefault="0048329F" w14:paraId="2EAFB847" w14:textId="77777777">
      <w:pPr>
        <w:spacing w:after="320" w:line="216" w:lineRule="auto"/>
        <w:ind w:right="4075"/>
        <w:jc w:val="left"/>
        <w:rPr>
          <w:rFonts w:hint="eastAsia" w:ascii="微软雅黑" w:hAnsi="微软雅黑" w:eastAsia="微软雅黑" w:cs="Arial"/>
          <w:sz w:val="32"/>
          <w:szCs w:val="32"/>
          <w:lang w:val="en-US"/>
        </w:rPr>
      </w:pPr>
      <w:r w:rsidRPr="0048329F">
        <w:rPr>
          <w:rFonts w:ascii="微软雅黑" w:hAnsi="微软雅黑" w:eastAsia="微软雅黑" w:cs="Arial"/>
          <w:sz w:val="32"/>
          <w:szCs w:val="32"/>
          <w:lang w:val="en-US"/>
        </w:rPr>
        <w:t>System Preventive</w:t>
      </w:r>
      <w:r w:rsidRPr="0048329F">
        <w:rPr>
          <w:rFonts w:hint="eastAsia" w:ascii="微软雅黑" w:hAnsi="微软雅黑" w:eastAsia="微软雅黑" w:cs="Arial"/>
          <w:sz w:val="32"/>
          <w:szCs w:val="32"/>
          <w:lang w:val="en-US"/>
        </w:rPr>
        <w:t xml:space="preserve"> Check</w:t>
      </w:r>
      <w:r w:rsidRPr="0048329F">
        <w:rPr>
          <w:rFonts w:ascii="微软雅黑" w:hAnsi="微软雅黑" w:eastAsia="微软雅黑" w:cs="Arial"/>
          <w:sz w:val="32"/>
          <w:szCs w:val="32"/>
          <w:lang w:val="en-US"/>
        </w:rPr>
        <w:t xml:space="preserve"> </w:t>
      </w:r>
      <w:r w:rsidRPr="0048329F">
        <w:rPr>
          <w:rFonts w:hint="eastAsia" w:ascii="微软雅黑" w:hAnsi="微软雅黑" w:eastAsia="微软雅黑" w:cs="Arial"/>
          <w:sz w:val="32"/>
          <w:szCs w:val="32"/>
          <w:lang w:val="en-US"/>
        </w:rPr>
        <w:t>Re</w:t>
      </w:r>
      <w:r w:rsidRPr="0048329F">
        <w:rPr>
          <w:rFonts w:ascii="微软雅黑" w:hAnsi="微软雅黑" w:eastAsia="微软雅黑" w:cs="Arial"/>
          <w:sz w:val="32"/>
          <w:szCs w:val="32"/>
          <w:lang w:val="en-US"/>
        </w:rPr>
        <w:t>port</w:t>
      </w:r>
      <w:r w:rsidRPr="0048329F">
        <w:rPr>
          <w:rFonts w:ascii="微软雅黑" w:hAnsi="微软雅黑" w:eastAsia="微软雅黑" w:cs="Arial"/>
          <w:sz w:val="32"/>
          <w:szCs w:val="32"/>
          <w:lang w:val="en-US"/>
        </w:rPr>
        <w:br/>
      </w:r>
      <w:r w:rsidRPr="0048329F">
        <w:rPr>
          <w:rFonts w:hint="eastAsia" w:ascii="微软雅黑" w:hAnsi="微软雅黑" w:eastAsia="微软雅黑" w:cs="Arial"/>
          <w:sz w:val="32"/>
          <w:szCs w:val="32"/>
          <w:lang w:val="en-US"/>
        </w:rPr>
        <w:t>预防性检查报告</w:t>
      </w:r>
      <w:r w:rsidRPr="0048329F">
        <w:rPr>
          <w:rFonts w:ascii="微软雅黑" w:hAnsi="微软雅黑" w:eastAsia="微软雅黑" w:cs="Arial"/>
          <w:sz w:val="32"/>
          <w:szCs w:val="32"/>
          <w:lang w:val="en-US"/>
        </w:rPr>
        <w:t xml:space="preserve"> </w:t>
      </w:r>
    </w:p>
    <w:p w:rsidRPr="0048329F" w:rsidR="0048329F" w:rsidP="0048329F" w:rsidRDefault="0048329F" w14:paraId="263D3A23" w14:textId="77777777">
      <w:pPr>
        <w:spacing w:before="0" w:after="0" w:line="120" w:lineRule="exact"/>
        <w:ind w:right="4077"/>
        <w:jc w:val="left"/>
        <w:rPr>
          <w:rFonts w:hint="eastAsia" w:ascii="微软雅黑" w:hAnsi="微软雅黑" w:eastAsia="微软雅黑" w:cs="Arial"/>
          <w:szCs w:val="22"/>
          <w:lang w:val="en-US"/>
        </w:rPr>
      </w:pPr>
    </w:p>
    <w:tbl>
      <w:tblPr>
        <w:tblStyle w:val="a3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786"/>
      </w:tblGrid>
      <w:tr w:rsidRPr="0048329F" w:rsidR="0048329F" w:rsidTr="005D7846" w14:paraId="1B219533" w14:textId="77777777">
        <w:trPr>
          <w:trHeight w:val="5324"/>
        </w:trPr>
        <w:tc>
          <w:tcPr>
            <w:tcW w:w="4786" w:type="dxa"/>
          </w:tcPr>
          <w:p w:rsidRPr="0048329F" w:rsidR="0048329F" w:rsidP="0048329F" w:rsidRDefault="0048329F" w14:paraId="15EC08FD" w14:textId="73DED792">
            <w:pPr>
              <w:tabs>
                <w:tab w:val="left" w:pos="4536"/>
              </w:tabs>
              <w:spacing w:before="0" w:after="0" w:line="216" w:lineRule="auto"/>
              <w:ind w:right="68"/>
              <w:jc w:val="left"/>
              <w:rPr>
                <w:rFonts w:hint="eastAsia" w:ascii="微软雅黑" w:hAnsi="微软雅黑" w:eastAsia="微软雅黑" w:cs="Arial"/>
                <w:b/>
                <w:sz w:val="24"/>
                <w:szCs w:val="24"/>
                <w:lang w:val="en-US"/>
              </w:rPr>
            </w:pPr>
            <w:proofErr w:type="spellStart"/>
            <w:proofErr w:type="spellEnd"/>
            <w:r>
              <w:t xml:space="preserve">西门子工厂自动化工程有限公司</w:t>
            </w:r>
          </w:p>
        </w:tc>
      </w:tr>
      <w:tr w:rsidRPr="0048329F" w:rsidR="0048329F" w:rsidTr="005D7846" w14:paraId="3A86A589" w14:textId="77777777">
        <w:trPr>
          <w:trHeight w:val="56"/>
        </w:trPr>
        <w:tc>
          <w:tcPr>
            <w:tcW w:w="4786" w:type="dxa"/>
          </w:tcPr>
          <w:p w:rsidRPr="0048329F" w:rsidR="0048329F" w:rsidP="0048329F" w:rsidRDefault="0048329F" w14:paraId="72657D59" w14:textId="77777777">
            <w:pPr>
              <w:tabs>
                <w:tab w:val="left" w:pos="4536"/>
              </w:tabs>
              <w:spacing w:before="0" w:after="0" w:line="360" w:lineRule="auto"/>
              <w:ind w:right="68"/>
              <w:jc w:val="left"/>
              <w:rPr>
                <w:rFonts w:ascii="Arial" w:hAnsi="Arial" w:eastAsia="微软雅黑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Arial" w:eastAsia="微软雅黑" w:cs="Arial"/>
                <w:b/>
                <w:sz w:val="21"/>
                <w:szCs w:val="21"/>
                <w:lang w:val="en-US"/>
              </w:rPr>
              <w:t>SIEMENS</w:t>
            </w:r>
          </w:p>
        </w:tc>
      </w:tr>
      <w:tr w:rsidRPr="0048329F" w:rsidR="0048329F" w:rsidTr="005D7846" w14:paraId="5FCE8C61" w14:textId="77777777">
        <w:trPr>
          <w:trHeight w:val="56"/>
        </w:trPr>
        <w:tc>
          <w:tcPr>
            <w:tcW w:w="4786" w:type="dxa"/>
          </w:tcPr>
          <w:p w:rsidRPr="0048329F" w:rsidR="0048329F" w:rsidP="0048329F" w:rsidRDefault="0048329F" w14:paraId="5A894951" w14:textId="77777777">
            <w:pPr>
              <w:tabs>
                <w:tab w:val="left" w:pos="4536"/>
              </w:tabs>
              <w:spacing w:before="0" w:after="0" w:line="360" w:lineRule="auto"/>
              <w:ind w:right="68"/>
              <w:jc w:val="left"/>
              <w:rPr>
                <w:rFonts w:ascii="Arial" w:hAnsi="Arial" w:eastAsia="微软雅黑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hint="eastAsia" w:ascii="Arial" w:hAnsi="Arial" w:eastAsia="微软雅黑" w:cs="Arial"/>
                <w:b/>
                <w:sz w:val="21"/>
                <w:szCs w:val="21"/>
                <w:lang w:val="en-US"/>
              </w:rPr>
              <w:t>S</w:t>
            </w:r>
            <w:r w:rsidRPr="0048329F">
              <w:rPr>
                <w:rFonts w:ascii="Arial" w:hAnsi="Arial" w:eastAsia="微软雅黑" w:cs="Arial"/>
                <w:b/>
                <w:sz w:val="21"/>
                <w:szCs w:val="21"/>
                <w:lang w:val="en-US"/>
              </w:rPr>
              <w:t xml:space="preserve">ervice </w:t>
            </w:r>
            <w:r w:rsidRPr="0048329F">
              <w:rPr>
                <w:rFonts w:hint="eastAsia" w:ascii="Arial" w:hAnsi="Arial" w:eastAsia="微软雅黑" w:cs="Arial"/>
                <w:b/>
                <w:sz w:val="21"/>
                <w:szCs w:val="21"/>
                <w:lang w:val="en-US"/>
              </w:rPr>
              <w:t>SE</w:t>
            </w:r>
          </w:p>
        </w:tc>
      </w:tr>
      <w:tr w:rsidRPr="0048329F" w:rsidR="0048329F" w:rsidTr="005D7846" w14:paraId="3102DF81" w14:textId="77777777">
        <w:trPr>
          <w:trHeight w:val="56"/>
        </w:trPr>
        <w:tc>
          <w:tcPr>
            <w:tcW w:w="4786" w:type="dxa"/>
          </w:tcPr>
          <w:p w:rsidRPr="0048329F" w:rsidR="0048329F" w:rsidP="0048329F" w:rsidRDefault="0048329F" w14:paraId="11EC4AEB" w14:textId="77777777">
            <w:pPr>
              <w:tabs>
                <w:tab w:val="left" w:pos="4536"/>
              </w:tabs>
              <w:spacing w:before="0" w:after="0" w:line="360" w:lineRule="auto"/>
              <w:ind w:right="68"/>
              <w:jc w:val="left"/>
              <w:rPr>
                <w:rFonts w:ascii="Arial" w:hAnsi="Arial" w:eastAsia="微软雅黑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Arial" w:eastAsia="微软雅黑" w:cs="Arial"/>
                <w:b/>
                <w:sz w:val="21"/>
                <w:szCs w:val="21"/>
                <w:lang w:val="en-US"/>
              </w:rPr>
              <w:t>SIMATIC Service Tools</w:t>
            </w:r>
          </w:p>
        </w:tc>
      </w:tr>
      <w:tr w:rsidRPr="0048329F" w:rsidR="0048329F" w:rsidTr="005D7846" w14:paraId="37A79707" w14:textId="77777777">
        <w:trPr>
          <w:trHeight w:val="56"/>
        </w:trPr>
        <w:tc>
          <w:tcPr>
            <w:tcW w:w="4786" w:type="dxa"/>
          </w:tcPr>
          <w:p w:rsidRPr="0048329F" w:rsidR="0048329F" w:rsidP="0048329F" w:rsidRDefault="0048329F" w14:paraId="5645324D" w14:textId="77777777">
            <w:pPr>
              <w:tabs>
                <w:tab w:val="left" w:pos="4536"/>
              </w:tabs>
              <w:spacing w:before="0" w:after="0" w:line="360" w:lineRule="auto"/>
              <w:ind w:right="68"/>
              <w:jc w:val="left"/>
              <w:rPr>
                <w:rFonts w:ascii="Arial" w:hAnsi="Arial" w:eastAsia="微软雅黑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Arial" w:eastAsia="微软雅黑" w:cs="Arial"/>
                <w:b/>
                <w:sz w:val="21"/>
                <w:szCs w:val="21"/>
                <w:lang w:val="en-US"/>
              </w:rPr>
              <w:t>Version 1.</w:t>
            </w:r>
            <w:r w:rsidRPr="0048329F">
              <w:rPr>
                <w:rFonts w:hint="eastAsia" w:ascii="Arial" w:hAnsi="Arial" w:eastAsia="微软雅黑" w:cs="Arial"/>
                <w:b/>
                <w:sz w:val="21"/>
                <w:szCs w:val="21"/>
                <w:lang w:val="en-US"/>
              </w:rPr>
              <w:t>0</w:t>
            </w:r>
            <w:r w:rsidRPr="0048329F">
              <w:rPr>
                <w:rFonts w:ascii="Arial" w:hAnsi="Arial" w:eastAsia="微软雅黑" w:cs="Arial"/>
                <w:b/>
                <w:sz w:val="21"/>
                <w:szCs w:val="21"/>
                <w:lang w:val="en-US"/>
              </w:rPr>
              <w:t>.0</w:t>
            </w:r>
          </w:p>
        </w:tc>
      </w:tr>
      <w:tr w:rsidRPr="0048329F" w:rsidR="0048329F" w:rsidTr="005D7846" w14:paraId="161A55BE" w14:textId="77777777">
        <w:trPr>
          <w:trHeight w:val="56"/>
        </w:trPr>
        <w:tc>
          <w:tcPr>
            <w:tcW w:w="4786" w:type="dxa"/>
          </w:tcPr>
          <w:p w:rsidRPr="0048329F" w:rsidR="0048329F" w:rsidP="0048329F" w:rsidRDefault="0048329F" w14:paraId="3359C654" w14:textId="77777777">
            <w:pPr>
              <w:tabs>
                <w:tab w:val="left" w:pos="4536"/>
              </w:tabs>
              <w:spacing w:before="0" w:after="0" w:line="360" w:lineRule="auto"/>
              <w:ind w:right="68"/>
              <w:jc w:val="left"/>
              <w:rPr>
                <w:rFonts w:ascii="Arial" w:hAnsi="Arial" w:eastAsia="微软雅黑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hint="eastAsia" w:ascii="Arial" w:hAnsi="Arial" w:eastAsia="微软雅黑" w:cs="Arial"/>
                <w:b/>
                <w:sz w:val="21"/>
                <w:szCs w:val="21"/>
                <w:lang w:val="en-US"/>
              </w:rPr>
              <w:t>2026.05.12</w:t>
            </w:r>
          </w:p>
        </w:tc>
      </w:tr>
    </w:tbl>
    <w:p w:rsidRPr="0048329F" w:rsidR="0048329F" w:rsidP="0048329F" w:rsidRDefault="0048329F" w14:paraId="0B58099B" w14:textId="77777777">
      <w:pPr>
        <w:spacing w:before="0" w:after="200" w:line="276" w:lineRule="auto"/>
        <w:jc w:val="left"/>
        <w:rPr>
          <w:rFonts w:ascii="Arial" w:hAnsi="Arial" w:cs="Arial"/>
          <w:sz w:val="21"/>
          <w:szCs w:val="21"/>
          <w:lang w:val="en-US"/>
        </w:rPr>
      </w:pPr>
    </w:p>
    <w:p w:rsidRPr="0048329F" w:rsidR="0048329F" w:rsidP="0048329F" w:rsidRDefault="0048329F" w14:paraId="4B753FE5" w14:textId="77777777">
      <w:pPr>
        <w:spacing w:before="0" w:after="200" w:line="276" w:lineRule="auto"/>
        <w:jc w:val="left"/>
        <w:rPr>
          <w:rFonts w:ascii="Arial" w:hAnsi="Arial" w:cs="Arial"/>
          <w:lang w:val="en-US"/>
        </w:rPr>
      </w:pPr>
    </w:p>
    <w:p w:rsidRPr="0048329F" w:rsidR="0048329F" w:rsidP="0048329F" w:rsidRDefault="0048329F" w14:paraId="6C21240F" w14:textId="77777777">
      <w:pPr>
        <w:spacing w:after="100"/>
        <w:jc w:val="center"/>
        <w:rPr>
          <w:rFonts w:ascii="Arial" w:hAnsi="Arial" w:cs="Arial"/>
          <w:sz w:val="56"/>
          <w:szCs w:val="56"/>
          <w:lang w:val="en-US"/>
        </w:rPr>
      </w:pPr>
      <w:r w:rsidRPr="0048329F">
        <w:rPr>
          <w:rFonts w:ascii="Arial" w:hAnsi="Arial" w:cs="Arial"/>
          <w:b/>
          <w:sz w:val="56"/>
          <w:szCs w:val="56"/>
          <w:lang w:val="en-US"/>
        </w:rPr>
        <w:t>Index</w:t>
      </w:r>
    </w:p>
    <w:p w:rsidRPr="0048329F" w:rsidR="0048329F" w:rsidP="0048329F" w:rsidRDefault="0048329F" w14:paraId="4E71348E" w14:textId="77777777">
      <w:pPr>
        <w:spacing w:before="0" w:after="200" w:line="276" w:lineRule="auto"/>
        <w:jc w:val="left"/>
        <w:rPr>
          <w:rFonts w:ascii="Arial" w:hAnsi="Arial" w:cs="Arial"/>
          <w:lang w:val="en-US"/>
        </w:rPr>
      </w:pPr>
    </w:p>
    <w:p w:rsidRPr="0048329F" w:rsidR="0048329F" w:rsidP="0048329F" w:rsidRDefault="0048329F" w14:paraId="67FA1502" w14:textId="77777777">
      <w:pPr>
        <w:tabs>
          <w:tab w:val="left" w:pos="440"/>
          <w:tab w:val="right" w:leader="dot" w:pos="9017"/>
        </w:tabs>
        <w:spacing w:after="100"/>
        <w:rPr>
          <w:rFonts w:asciiTheme="minorHAnsi" w:hAnsiTheme="minorHAnsi" w:eastAsiaTheme="minorEastAsia" w:cstheme="minorBidi"/>
          <w:noProof/>
          <w:color w:val="000000" w:themeColor="text1"/>
          <w:kern w:val="2"/>
          <w:szCs w:val="24"/>
          <w:lang w:val="en-US"/>
          <w14:ligatures w14:val="standardContextual"/>
        </w:rPr>
      </w:pPr>
      <w:r w:rsidRPr="0048329F">
        <w:rPr>
          <w:rFonts w:ascii="Arial" w:hAnsi="Arial" w:cs="Arial"/>
          <w:b/>
          <w:bCs/>
          <w:color w:val="000000" w:themeColor="text1"/>
          <w:lang w:val="en-US"/>
        </w:rPr>
        <w:lastRenderedPageBreak/>
        <w:fldChar w:fldCharType="begin"/>
      </w:r>
      <w:r w:rsidRPr="0048329F">
        <w:rPr>
          <w:rFonts w:ascii="Arial" w:hAnsi="Arial" w:cs="Arial"/>
          <w:b/>
          <w:bCs/>
          <w:color w:val="000000" w:themeColor="text1"/>
          <w:lang w:val="en-US"/>
        </w:rPr>
        <w:instrText xml:space="preserve"> TOC \o "1-2" \h \z \u </w:instrText>
      </w:r>
      <w:r w:rsidRPr="0048329F">
        <w:rPr>
          <w:rFonts w:ascii="Arial" w:hAnsi="Arial" w:cs="Arial"/>
          <w:b/>
          <w:bCs/>
          <w:color w:val="000000" w:themeColor="text1"/>
          <w:lang w:val="en-US"/>
        </w:rPr>
        <w:fldChar w:fldCharType="separate"/>
      </w:r>
      <w:hyperlink w:history="1" w:anchor="_Toc230958127">
        <w:r w:rsidRPr="0048329F">
          <w:rPr>
            <w:rFonts w:ascii="Arial" w:hAnsi="Arial" w:eastAsia="黑体" w:cs="Arial"/>
            <w:b/>
            <w:noProof/>
            <w:color w:val="000000" w:themeColor="text1"/>
            <w:kern w:val="32"/>
            <w:u w:val="single"/>
            <w:lang w:val="en-US"/>
          </w:rPr>
          <w:t>1.</w:t>
        </w:r>
        <w:r w:rsidRPr="0048329F">
          <w:rPr>
            <w:rFonts w:asciiTheme="minorHAnsi" w:hAnsiTheme="minorHAnsi" w:eastAsiaTheme="minorEastAsia" w:cstheme="minorBidi"/>
            <w:noProof/>
            <w:color w:val="000000" w:themeColor="text1"/>
            <w:kern w:val="2"/>
            <w:szCs w:val="24"/>
            <w:lang w:val="en-US"/>
            <w14:ligatures w14:val="standardContextual"/>
          </w:rPr>
          <w:tab/>
        </w:r>
        <w:r w:rsidRPr="0048329F">
          <w:rPr>
            <w:rFonts w:ascii="Arial" w:hAnsi="黑体" w:eastAsia="黑体" w:cs="Arial"/>
            <w:b/>
            <w:noProof/>
            <w:color w:val="000000" w:themeColor="text1"/>
            <w:kern w:val="32"/>
            <w:u w:val="single"/>
            <w:lang w:val="en-US"/>
          </w:rPr>
          <w:t>服务基本信息</w:t>
        </w:r>
        <w:r w:rsidRPr="0048329F">
          <w:rPr>
            <w:b/>
            <w:noProof/>
            <w:webHidden/>
            <w:color w:val="000000" w:themeColor="text1"/>
          </w:rPr>
          <w:tab/>
        </w:r>
        <w:r w:rsidRPr="0048329F">
          <w:rPr>
            <w:b/>
            <w:noProof/>
            <w:webHidden/>
            <w:color w:val="000000" w:themeColor="text1"/>
          </w:rPr>
          <w:fldChar w:fldCharType="begin"/>
        </w:r>
        <w:r w:rsidRPr="0048329F">
          <w:rPr>
            <w:b/>
            <w:noProof/>
            <w:webHidden/>
            <w:color w:val="000000" w:themeColor="text1"/>
          </w:rPr>
          <w:instrText xml:space="preserve"> PAGEREF _Toc230958127 \h </w:instrText>
        </w:r>
        <w:r w:rsidRPr="0048329F">
          <w:rPr>
            <w:b/>
            <w:noProof/>
            <w:webHidden/>
            <w:color w:val="000000" w:themeColor="text1"/>
          </w:rPr>
        </w:r>
        <w:r w:rsidRPr="0048329F">
          <w:rPr>
            <w:b/>
            <w:noProof/>
            <w:webHidden/>
            <w:color w:val="000000" w:themeColor="text1"/>
          </w:rPr>
          <w:fldChar w:fldCharType="separate"/>
        </w:r>
        <w:r w:rsidRPr="0048329F">
          <w:rPr>
            <w:b/>
            <w:noProof/>
            <w:webHidden/>
            <w:color w:val="000000" w:themeColor="text1"/>
          </w:rPr>
          <w:t>3</w:t>
        </w:r>
        <w:r w:rsidRPr="0048329F">
          <w:rPr>
            <w:b/>
            <w:noProof/>
            <w:webHidden/>
            <w:color w:val="000000" w:themeColor="text1"/>
          </w:rPr>
          <w:fldChar w:fldCharType="end"/>
        </w:r>
      </w:hyperlink>
    </w:p>
    <w:p w:rsidRPr="0048329F" w:rsidR="0048329F" w:rsidP="0048329F" w:rsidRDefault="0048329F" w14:paraId="0004DD60" w14:textId="77777777">
      <w:pPr>
        <w:tabs>
          <w:tab w:val="left" w:pos="440"/>
          <w:tab w:val="right" w:leader="dot" w:pos="9017"/>
        </w:tabs>
        <w:spacing w:after="100"/>
        <w:rPr>
          <w:rFonts w:asciiTheme="minorHAnsi" w:hAnsiTheme="minorHAnsi" w:eastAsiaTheme="minorEastAsia" w:cstheme="minorBidi"/>
          <w:noProof/>
          <w:color w:val="000000" w:themeColor="text1"/>
          <w:kern w:val="2"/>
          <w:szCs w:val="24"/>
          <w:lang w:val="en-US"/>
          <w14:ligatures w14:val="standardContextual"/>
        </w:rPr>
      </w:pPr>
      <w:hyperlink w:history="1" w:anchor="_Toc230958128">
        <w:r w:rsidRPr="0048329F">
          <w:rPr>
            <w:rFonts w:ascii="Arial" w:hAnsi="黑体" w:eastAsia="黑体" w:cs="Arial"/>
            <w:b/>
            <w:noProof/>
            <w:color w:val="000000" w:themeColor="text1"/>
            <w:kern w:val="32"/>
            <w:u w:val="single"/>
            <w:lang w:val="en-US"/>
          </w:rPr>
          <w:t>2.</w:t>
        </w:r>
        <w:r w:rsidRPr="0048329F">
          <w:rPr>
            <w:rFonts w:asciiTheme="minorHAnsi" w:hAnsiTheme="minorHAnsi" w:eastAsiaTheme="minorEastAsia" w:cstheme="minorBidi"/>
            <w:noProof/>
            <w:color w:val="000000" w:themeColor="text1"/>
            <w:kern w:val="2"/>
            <w:szCs w:val="24"/>
            <w:lang w:val="en-US"/>
            <w14:ligatures w14:val="standardContextual"/>
          </w:rPr>
          <w:tab/>
        </w:r>
        <w:r w:rsidRPr="0048329F">
          <w:rPr>
            <w:rFonts w:ascii="Arial" w:hAnsi="黑体" w:eastAsia="黑体" w:cs="Arial"/>
            <w:b/>
            <w:noProof/>
            <w:color w:val="000000" w:themeColor="text1"/>
            <w:kern w:val="32"/>
            <w:u w:val="single"/>
          </w:rPr>
          <w:t>维护设备清单</w:t>
        </w:r>
        <w:r w:rsidRPr="0048329F">
          <w:rPr>
            <w:b/>
            <w:noProof/>
            <w:webHidden/>
            <w:color w:val="000000" w:themeColor="text1"/>
          </w:rPr>
          <w:tab/>
        </w:r>
        <w:r w:rsidRPr="0048329F">
          <w:rPr>
            <w:b/>
            <w:noProof/>
            <w:webHidden/>
            <w:color w:val="000000" w:themeColor="text1"/>
          </w:rPr>
          <w:fldChar w:fldCharType="begin"/>
        </w:r>
        <w:r w:rsidRPr="0048329F">
          <w:rPr>
            <w:b/>
            <w:noProof/>
            <w:webHidden/>
            <w:color w:val="000000" w:themeColor="text1"/>
          </w:rPr>
          <w:instrText xml:space="preserve"> PAGEREF _Toc230958128 \h </w:instrText>
        </w:r>
        <w:r w:rsidRPr="0048329F">
          <w:rPr>
            <w:b/>
            <w:noProof/>
            <w:webHidden/>
            <w:color w:val="000000" w:themeColor="text1"/>
          </w:rPr>
        </w:r>
        <w:r w:rsidRPr="0048329F">
          <w:rPr>
            <w:b/>
            <w:noProof/>
            <w:webHidden/>
            <w:color w:val="000000" w:themeColor="text1"/>
          </w:rPr>
          <w:fldChar w:fldCharType="separate"/>
        </w:r>
        <w:r w:rsidRPr="0048329F">
          <w:rPr>
            <w:b/>
            <w:noProof/>
            <w:webHidden/>
            <w:color w:val="000000" w:themeColor="text1"/>
          </w:rPr>
          <w:t>4</w:t>
        </w:r>
        <w:r w:rsidRPr="0048329F">
          <w:rPr>
            <w:b/>
            <w:noProof/>
            <w:webHidden/>
            <w:color w:val="000000" w:themeColor="text1"/>
          </w:rPr>
          <w:fldChar w:fldCharType="end"/>
        </w:r>
      </w:hyperlink>
    </w:p>
    <w:p w:rsidRPr="0048329F" w:rsidR="0048329F" w:rsidP="0048329F" w:rsidRDefault="0048329F" w14:paraId="55AD51B6" w14:textId="77777777">
      <w:pPr>
        <w:tabs>
          <w:tab w:val="left" w:pos="440"/>
          <w:tab w:val="right" w:leader="dot" w:pos="9017"/>
        </w:tabs>
        <w:spacing w:after="100"/>
        <w:rPr>
          <w:rFonts w:asciiTheme="minorHAnsi" w:hAnsiTheme="minorHAnsi" w:eastAsiaTheme="minorEastAsia" w:cstheme="minorBidi"/>
          <w:noProof/>
          <w:color w:val="000000" w:themeColor="text1"/>
          <w:kern w:val="2"/>
          <w:szCs w:val="24"/>
          <w:lang w:val="en-US"/>
          <w14:ligatures w14:val="standardContextual"/>
        </w:rPr>
      </w:pPr>
      <w:hyperlink w:history="1" w:anchor="_Toc230958129">
        <w:r w:rsidRPr="0048329F">
          <w:rPr>
            <w:rFonts w:ascii="Arial" w:hAnsi="黑体" w:eastAsia="黑体" w:cs="Arial"/>
            <w:b/>
            <w:noProof/>
            <w:color w:val="000000" w:themeColor="text1"/>
            <w:kern w:val="32"/>
            <w:u w:val="single"/>
            <w:lang w:val="en-US"/>
          </w:rPr>
          <w:t>3.</w:t>
        </w:r>
        <w:r w:rsidRPr="0048329F">
          <w:rPr>
            <w:rFonts w:asciiTheme="minorHAnsi" w:hAnsiTheme="minorHAnsi" w:eastAsiaTheme="minorEastAsia" w:cstheme="minorBidi"/>
            <w:noProof/>
            <w:color w:val="000000" w:themeColor="text1"/>
            <w:kern w:val="2"/>
            <w:szCs w:val="24"/>
            <w:lang w:val="en-US"/>
            <w14:ligatures w14:val="standardContextual"/>
          </w:rPr>
          <w:tab/>
        </w:r>
        <w:r w:rsidRPr="0048329F">
          <w:rPr>
            <w:rFonts w:ascii="Arial" w:hAnsi="黑体" w:eastAsia="黑体" w:cs="Arial"/>
            <w:b/>
            <w:noProof/>
            <w:color w:val="000000" w:themeColor="text1"/>
            <w:kern w:val="32"/>
            <w:u w:val="single"/>
            <w:lang w:val="en-US"/>
          </w:rPr>
          <w:t>维护问题发现</w:t>
        </w:r>
        <w:r w:rsidRPr="0048329F">
          <w:rPr>
            <w:b/>
            <w:noProof/>
            <w:webHidden/>
            <w:color w:val="000000" w:themeColor="text1"/>
          </w:rPr>
          <w:tab/>
        </w:r>
        <w:r w:rsidRPr="0048329F">
          <w:rPr>
            <w:b/>
            <w:noProof/>
            <w:webHidden/>
            <w:color w:val="000000" w:themeColor="text1"/>
          </w:rPr>
          <w:fldChar w:fldCharType="begin"/>
        </w:r>
        <w:r w:rsidRPr="0048329F">
          <w:rPr>
            <w:b/>
            <w:noProof/>
            <w:webHidden/>
            <w:color w:val="000000" w:themeColor="text1"/>
          </w:rPr>
          <w:instrText xml:space="preserve"> PAGEREF _Toc230958129 \h </w:instrText>
        </w:r>
        <w:r w:rsidRPr="0048329F">
          <w:rPr>
            <w:b/>
            <w:noProof/>
            <w:webHidden/>
            <w:color w:val="000000" w:themeColor="text1"/>
          </w:rPr>
        </w:r>
        <w:r w:rsidRPr="0048329F">
          <w:rPr>
            <w:b/>
            <w:noProof/>
            <w:webHidden/>
            <w:color w:val="000000" w:themeColor="text1"/>
          </w:rPr>
          <w:fldChar w:fldCharType="separate"/>
        </w:r>
        <w:r w:rsidRPr="0048329F">
          <w:rPr>
            <w:b/>
            <w:noProof/>
            <w:webHidden/>
            <w:color w:val="000000" w:themeColor="text1"/>
          </w:rPr>
          <w:t>5</w:t>
        </w:r>
        <w:r w:rsidRPr="0048329F">
          <w:rPr>
            <w:b/>
            <w:noProof/>
            <w:webHidden/>
            <w:color w:val="000000" w:themeColor="text1"/>
          </w:rPr>
          <w:fldChar w:fldCharType="end"/>
        </w:r>
      </w:hyperlink>
    </w:p>
    <w:p w:rsidRPr="0048329F" w:rsidR="0048329F" w:rsidP="0048329F" w:rsidRDefault="0048329F" w14:paraId="7524A8E7" w14:textId="77777777">
      <w:pPr>
        <w:tabs>
          <w:tab w:val="left" w:pos="440"/>
          <w:tab w:val="right" w:leader="dot" w:pos="9017"/>
        </w:tabs>
        <w:spacing w:after="100"/>
        <w:rPr>
          <w:rFonts w:asciiTheme="minorHAnsi" w:hAnsiTheme="minorHAnsi" w:eastAsiaTheme="minorEastAsia" w:cstheme="minorBidi"/>
          <w:noProof/>
          <w:color w:val="000000" w:themeColor="text1"/>
          <w:kern w:val="2"/>
          <w:szCs w:val="24"/>
          <w:lang w:val="en-US"/>
          <w14:ligatures w14:val="standardContextual"/>
        </w:rPr>
      </w:pPr>
      <w:hyperlink w:history="1" w:anchor="_Toc230958130">
        <w:r w:rsidRPr="0048329F">
          <w:rPr>
            <w:rFonts w:ascii="Arial" w:hAnsi="黑体" w:eastAsia="黑体" w:cs="Arial"/>
            <w:b/>
            <w:noProof/>
            <w:color w:val="000000" w:themeColor="text1"/>
            <w:kern w:val="32"/>
            <w:u w:val="single"/>
            <w:lang w:val="en-US"/>
          </w:rPr>
          <w:t>4.</w:t>
        </w:r>
        <w:r w:rsidRPr="0048329F">
          <w:rPr>
            <w:rFonts w:asciiTheme="minorHAnsi" w:hAnsiTheme="minorHAnsi" w:eastAsiaTheme="minorEastAsia" w:cstheme="minorBidi"/>
            <w:noProof/>
            <w:color w:val="000000" w:themeColor="text1"/>
            <w:kern w:val="2"/>
            <w:szCs w:val="24"/>
            <w:lang w:val="en-US"/>
            <w14:ligatures w14:val="standardContextual"/>
          </w:rPr>
          <w:tab/>
        </w:r>
        <w:r w:rsidRPr="0048329F">
          <w:rPr>
            <w:rFonts w:ascii="Arial" w:hAnsi="黑体" w:eastAsia="黑体" w:cs="Arial"/>
            <w:b/>
            <w:noProof/>
            <w:color w:val="000000" w:themeColor="text1"/>
            <w:kern w:val="32"/>
            <w:u w:val="single"/>
            <w:lang w:val="en-US"/>
          </w:rPr>
          <w:t>系统综合维护建议</w:t>
        </w:r>
        <w:r w:rsidRPr="0048329F">
          <w:rPr>
            <w:b/>
            <w:noProof/>
            <w:webHidden/>
            <w:color w:val="000000" w:themeColor="text1"/>
          </w:rPr>
          <w:tab/>
        </w:r>
        <w:r w:rsidRPr="0048329F">
          <w:rPr>
            <w:b/>
            <w:noProof/>
            <w:webHidden/>
            <w:color w:val="000000" w:themeColor="text1"/>
          </w:rPr>
          <w:fldChar w:fldCharType="begin"/>
        </w:r>
        <w:r w:rsidRPr="0048329F">
          <w:rPr>
            <w:b/>
            <w:noProof/>
            <w:webHidden/>
            <w:color w:val="000000" w:themeColor="text1"/>
          </w:rPr>
          <w:instrText xml:space="preserve"> PAGEREF _Toc230958130 \h </w:instrText>
        </w:r>
        <w:r w:rsidRPr="0048329F">
          <w:rPr>
            <w:b/>
            <w:noProof/>
            <w:webHidden/>
            <w:color w:val="000000" w:themeColor="text1"/>
          </w:rPr>
        </w:r>
        <w:r w:rsidRPr="0048329F">
          <w:rPr>
            <w:b/>
            <w:noProof/>
            <w:webHidden/>
            <w:color w:val="000000" w:themeColor="text1"/>
          </w:rPr>
          <w:fldChar w:fldCharType="separate"/>
        </w:r>
        <w:r w:rsidRPr="0048329F">
          <w:rPr>
            <w:b/>
            <w:noProof/>
            <w:webHidden/>
            <w:color w:val="000000" w:themeColor="text1"/>
          </w:rPr>
          <w:t>6</w:t>
        </w:r>
        <w:r w:rsidRPr="0048329F">
          <w:rPr>
            <w:b/>
            <w:noProof/>
            <w:webHidden/>
            <w:color w:val="000000" w:themeColor="text1"/>
          </w:rPr>
          <w:fldChar w:fldCharType="end"/>
        </w:r>
      </w:hyperlink>
    </w:p>
    <w:p w:rsidRPr="0048329F" w:rsidR="0048329F" w:rsidP="0048329F" w:rsidRDefault="0048329F" w14:paraId="1A70A24D" w14:textId="77777777">
      <w:pPr>
        <w:tabs>
          <w:tab w:val="left" w:pos="440"/>
          <w:tab w:val="right" w:leader="dot" w:pos="9017"/>
        </w:tabs>
        <w:spacing w:after="100"/>
        <w:rPr>
          <w:rFonts w:asciiTheme="minorHAnsi" w:hAnsiTheme="minorHAnsi" w:eastAsiaTheme="minorEastAsia" w:cstheme="minorBidi"/>
          <w:noProof/>
          <w:color w:val="000000" w:themeColor="text1"/>
          <w:kern w:val="2"/>
          <w:szCs w:val="24"/>
          <w:lang w:val="en-US"/>
          <w14:ligatures w14:val="standardContextual"/>
        </w:rPr>
      </w:pPr>
      <w:hyperlink w:history="1" w:anchor="_Toc230958131">
        <w:r w:rsidRPr="0048329F">
          <w:rPr>
            <w:rFonts w:ascii="Arial" w:hAnsi="黑体" w:eastAsia="黑体" w:cs="Arial"/>
            <w:b/>
            <w:noProof/>
            <w:color w:val="000000" w:themeColor="text1"/>
            <w:kern w:val="32"/>
            <w:u w:val="single"/>
            <w:lang w:val="en-US"/>
          </w:rPr>
          <w:t>5.</w:t>
        </w:r>
        <w:r w:rsidRPr="0048329F">
          <w:rPr>
            <w:rFonts w:asciiTheme="minorHAnsi" w:hAnsiTheme="minorHAnsi" w:eastAsiaTheme="minorEastAsia" w:cstheme="minorBidi"/>
            <w:noProof/>
            <w:color w:val="000000" w:themeColor="text1"/>
            <w:kern w:val="2"/>
            <w:szCs w:val="24"/>
            <w:lang w:val="en-US"/>
            <w14:ligatures w14:val="standardContextual"/>
          </w:rPr>
          <w:tab/>
        </w:r>
        <w:r w:rsidRPr="0048329F">
          <w:rPr>
            <w:rFonts w:ascii="Arial" w:hAnsi="黑体" w:eastAsia="黑体" w:cs="Arial"/>
            <w:b/>
            <w:noProof/>
            <w:color w:val="000000" w:themeColor="text1"/>
            <w:kern w:val="32"/>
            <w:u w:val="single"/>
            <w:lang w:val="en-US"/>
          </w:rPr>
          <w:t>维护备件建议</w:t>
        </w:r>
        <w:r w:rsidRPr="0048329F">
          <w:rPr>
            <w:b/>
            <w:noProof/>
            <w:webHidden/>
            <w:color w:val="000000" w:themeColor="text1"/>
          </w:rPr>
          <w:tab/>
        </w:r>
        <w:r w:rsidRPr="0048329F">
          <w:rPr>
            <w:b/>
            <w:noProof/>
            <w:webHidden/>
            <w:color w:val="000000" w:themeColor="text1"/>
          </w:rPr>
          <w:fldChar w:fldCharType="begin"/>
        </w:r>
        <w:r w:rsidRPr="0048329F">
          <w:rPr>
            <w:b/>
            <w:noProof/>
            <w:webHidden/>
            <w:color w:val="000000" w:themeColor="text1"/>
          </w:rPr>
          <w:instrText xml:space="preserve"> PAGEREF _Toc230958131 \h </w:instrText>
        </w:r>
        <w:r w:rsidRPr="0048329F">
          <w:rPr>
            <w:b/>
            <w:noProof/>
            <w:webHidden/>
            <w:color w:val="000000" w:themeColor="text1"/>
          </w:rPr>
        </w:r>
        <w:r w:rsidRPr="0048329F">
          <w:rPr>
            <w:b/>
            <w:noProof/>
            <w:webHidden/>
            <w:color w:val="000000" w:themeColor="text1"/>
          </w:rPr>
          <w:fldChar w:fldCharType="separate"/>
        </w:r>
        <w:r w:rsidRPr="0048329F">
          <w:rPr>
            <w:b/>
            <w:noProof/>
            <w:webHidden/>
            <w:color w:val="000000" w:themeColor="text1"/>
          </w:rPr>
          <w:t>6</w:t>
        </w:r>
        <w:r w:rsidRPr="0048329F">
          <w:rPr>
            <w:b/>
            <w:noProof/>
            <w:webHidden/>
            <w:color w:val="000000" w:themeColor="text1"/>
          </w:rPr>
          <w:fldChar w:fldCharType="end"/>
        </w:r>
      </w:hyperlink>
    </w:p>
    <w:p w:rsidRPr="0048329F" w:rsidR="0048329F" w:rsidP="0048329F" w:rsidRDefault="0048329F" w14:paraId="6E0F2B87" w14:textId="77777777">
      <w:pPr>
        <w:tabs>
          <w:tab w:val="left" w:pos="440"/>
          <w:tab w:val="right" w:leader="dot" w:pos="9017"/>
        </w:tabs>
        <w:spacing w:after="100"/>
        <w:rPr>
          <w:rFonts w:asciiTheme="minorHAnsi" w:hAnsiTheme="minorHAnsi" w:eastAsiaTheme="minorEastAsia" w:cstheme="minorBidi"/>
          <w:noProof/>
          <w:color w:val="000000" w:themeColor="text1"/>
          <w:kern w:val="2"/>
          <w:szCs w:val="24"/>
          <w:lang w:val="en-US"/>
          <w14:ligatures w14:val="standardContextual"/>
        </w:rPr>
      </w:pPr>
      <w:hyperlink w:history="1" w:anchor="_Toc230958132">
        <w:r w:rsidRPr="0048329F">
          <w:rPr>
            <w:rFonts w:ascii="Arial" w:hAnsi="Arial" w:eastAsia="黑体" w:cs="Arial"/>
            <w:b/>
            <w:noProof/>
            <w:color w:val="000000" w:themeColor="text1"/>
            <w:kern w:val="32"/>
            <w:u w:val="single"/>
            <w:lang w:val="en-US"/>
          </w:rPr>
          <w:t>6.</w:t>
        </w:r>
        <w:r w:rsidRPr="0048329F">
          <w:rPr>
            <w:rFonts w:asciiTheme="minorHAnsi" w:hAnsiTheme="minorHAnsi" w:eastAsiaTheme="minorEastAsia" w:cstheme="minorBidi"/>
            <w:noProof/>
            <w:color w:val="000000" w:themeColor="text1"/>
            <w:kern w:val="2"/>
            <w:szCs w:val="24"/>
            <w:lang w:val="en-US"/>
            <w14:ligatures w14:val="standardContextual"/>
          </w:rPr>
          <w:tab/>
        </w:r>
        <w:r w:rsidRPr="0048329F">
          <w:rPr>
            <w:rFonts w:ascii="Arial" w:hAnsi="黑体" w:eastAsia="黑体" w:cs="Arial"/>
            <w:b/>
            <w:noProof/>
            <w:color w:val="000000" w:themeColor="text1"/>
            <w:kern w:val="32"/>
            <w:u w:val="single"/>
            <w:lang w:val="en-US"/>
          </w:rPr>
          <w:t>详细维护检查与建议</w:t>
        </w:r>
        <w:r w:rsidRPr="0048329F">
          <w:rPr>
            <w:b/>
            <w:noProof/>
            <w:webHidden/>
            <w:color w:val="000000" w:themeColor="text1"/>
          </w:rPr>
          <w:tab/>
        </w:r>
        <w:r w:rsidRPr="0048329F">
          <w:rPr>
            <w:b/>
            <w:noProof/>
            <w:webHidden/>
            <w:color w:val="000000" w:themeColor="text1"/>
          </w:rPr>
          <w:fldChar w:fldCharType="begin"/>
        </w:r>
        <w:r w:rsidRPr="0048329F">
          <w:rPr>
            <w:b/>
            <w:noProof/>
            <w:webHidden/>
            <w:color w:val="000000" w:themeColor="text1"/>
          </w:rPr>
          <w:instrText xml:space="preserve"> PAGEREF _Toc230958132 \h </w:instrText>
        </w:r>
        <w:r w:rsidRPr="0048329F">
          <w:rPr>
            <w:b/>
            <w:noProof/>
            <w:webHidden/>
            <w:color w:val="000000" w:themeColor="text1"/>
          </w:rPr>
        </w:r>
        <w:r w:rsidRPr="0048329F">
          <w:rPr>
            <w:b/>
            <w:noProof/>
            <w:webHidden/>
            <w:color w:val="000000" w:themeColor="text1"/>
          </w:rPr>
          <w:fldChar w:fldCharType="separate"/>
        </w:r>
        <w:r w:rsidRPr="0048329F">
          <w:rPr>
            <w:b/>
            <w:noProof/>
            <w:webHidden/>
            <w:color w:val="000000" w:themeColor="text1"/>
          </w:rPr>
          <w:t>7</w:t>
        </w:r>
        <w:r w:rsidRPr="0048329F">
          <w:rPr>
            <w:b/>
            <w:noProof/>
            <w:webHidden/>
            <w:color w:val="000000" w:themeColor="text1"/>
          </w:rPr>
          <w:fldChar w:fldCharType="end"/>
        </w:r>
      </w:hyperlink>
    </w:p>
    <w:p w:rsidRPr="0048329F" w:rsidR="0048329F" w:rsidP="0048329F" w:rsidRDefault="0048329F" w14:paraId="5705C5CA" w14:textId="77777777">
      <w:pPr>
        <w:rPr>
          <w:rFonts w:ascii="Arial" w:hAnsi="Arial" w:cs="Arial"/>
          <w:lang w:val="en-US"/>
        </w:rPr>
      </w:pPr>
      <w:r w:rsidRPr="0048329F">
        <w:rPr>
          <w:rFonts w:ascii="Arial" w:hAnsi="Arial" w:cs="Arial"/>
          <w:bCs/>
          <w:color w:val="000000" w:themeColor="text1"/>
          <w:lang w:val="en-US"/>
        </w:rPr>
        <w:fldChar w:fldCharType="end"/>
      </w:r>
    </w:p>
    <w:p w:rsidRPr="0048329F" w:rsidR="0048329F" w:rsidP="0048329F" w:rsidRDefault="0048329F" w14:paraId="1381B804" w14:textId="77777777">
      <w:pPr>
        <w:rPr>
          <w:rFonts w:ascii="Arial" w:hAnsi="Arial" w:cs="Arial"/>
          <w:lang w:val="en-US"/>
        </w:rPr>
      </w:pPr>
    </w:p>
    <w:p w:rsidRPr="0048329F" w:rsidR="0048329F" w:rsidP="0048329F" w:rsidRDefault="0048329F" w14:paraId="727D3EED" w14:textId="77777777">
      <w:pPr>
        <w:rPr>
          <w:rFonts w:ascii="Arial" w:hAnsi="Arial" w:cs="Arial"/>
          <w:lang w:val="en-US"/>
        </w:rPr>
      </w:pPr>
    </w:p>
    <w:p w:rsidRPr="0048329F" w:rsidR="0048329F" w:rsidP="0048329F" w:rsidRDefault="0048329F" w14:paraId="49E40342" w14:textId="77777777">
      <w:pPr>
        <w:spacing w:before="0" w:after="200" w:line="276" w:lineRule="auto"/>
        <w:jc w:val="left"/>
        <w:rPr>
          <w:rFonts w:ascii="Arial" w:hAnsi="Arial" w:cs="Arial"/>
          <w:sz w:val="21"/>
          <w:szCs w:val="21"/>
          <w:lang w:val="en-US"/>
        </w:rPr>
      </w:pPr>
      <w:r w:rsidRPr="0048329F">
        <w:rPr>
          <w:rFonts w:ascii="Arial" w:hAnsi="Arial" w:cs="Arial"/>
          <w:sz w:val="21"/>
          <w:szCs w:val="21"/>
          <w:lang w:val="en-US"/>
        </w:rPr>
        <w:br w:type="page"/>
      </w:r>
    </w:p>
    <w:p w:rsidRPr="0048329F" w:rsidR="0048329F" w:rsidP="0048329F" w:rsidRDefault="0048329F" w14:paraId="4B5DC9E0" w14:textId="77777777">
      <w:pPr>
        <w:keepNext/>
        <w:keepLines/>
        <w:numPr>
          <w:ilvl w:val="0"/>
          <w:numId w:val="1"/>
        </w:numPr>
        <w:spacing w:before="600" w:after="0" w:line="288" w:lineRule="auto"/>
        <w:ind w:hanging="720"/>
        <w:outlineLvl w:val="0"/>
        <w:rPr>
          <w:rFonts w:ascii="Arial" w:hAnsi="Arial" w:cs="Arial" w:eastAsiaTheme="majorEastAsia"/>
          <w:b/>
          <w:bCs/>
          <w:kern w:val="32"/>
          <w:sz w:val="34"/>
          <w:szCs w:val="36"/>
          <w:lang w:val="en-US"/>
        </w:rPr>
        <w:sectPr w:rsidRPr="0048329F" w:rsidR="0048329F" w:rsidSect="000156E1">
          <w:pgSz w:w="11907" w:h="16839" w:code="9"/>
          <w:pgMar w:top="720" w:right="720" w:bottom="720" w:left="720" w:header="709" w:footer="709" w:gutter="0"/>
          <w:pgNumType w:start="1"/>
          <w:cols w:space="708"/>
          <w:docGrid w:linePitch="360"/>
        </w:sectPr>
      </w:pPr>
    </w:p>
    <w:p w:rsidRPr="0048329F" w:rsidR="0048329F" w:rsidP="0048329F" w:rsidRDefault="0048329F" w14:paraId="68167A7A" w14:textId="77777777">
      <w:pPr>
        <w:keepNext/>
        <w:keepLines/>
        <w:numPr>
          <w:ilvl w:val="0"/>
          <w:numId w:val="1"/>
        </w:numPr>
        <w:spacing w:before="0" w:after="0" w:line="720" w:lineRule="auto"/>
        <w:ind w:hanging="720"/>
        <w:outlineLvl w:val="0"/>
        <w:rPr>
          <w:rFonts w:ascii="Arial" w:hAnsi="Arial" w:eastAsia="黑体" w:cs="Arial"/>
          <w:b/>
          <w:bCs/>
          <w:kern w:val="32"/>
          <w:sz w:val="34"/>
          <w:szCs w:val="36"/>
          <w:lang w:val="en-US"/>
        </w:rPr>
      </w:pPr>
      <w:bookmarkStart w:name="_Toc230958127" w:id="30"/>
      <w:r w:rsidRPr="0048329F">
        <w:rPr>
          <w:rFonts w:ascii="Arial" w:hAnsi="黑体" w:eastAsia="黑体" w:cs="Arial"/>
          <w:b/>
          <w:bCs/>
          <w:kern w:val="32"/>
          <w:sz w:val="34"/>
          <w:szCs w:val="36"/>
          <w:lang w:val="en-US"/>
        </w:rPr>
        <w:lastRenderedPageBreak/>
        <w:t>服务基本信息</w:t>
      </w:r>
      <w:bookmarkEnd w:id="30"/>
    </w:p>
    <w:p w:rsidRPr="0048329F" w:rsidR="0048329F" w:rsidP="0048329F" w:rsidRDefault="0048329F" w14:paraId="41658DEF" w14:textId="77777777">
      <w:pPr>
        <w:tabs>
          <w:tab w:val="left" w:pos="2160"/>
        </w:tabs>
        <w:spacing w:before="0" w:after="0"/>
        <w:ind w:left="2161" w:hanging="1741"/>
        <w:jc w:val="right"/>
        <w:rPr>
          <w:rFonts w:hint="eastAsia" w:ascii="Arial" w:hAnsi="黑体" w:eastAsia="黑体" w:cs="Arial"/>
          <w:sz w:val="21"/>
          <w:szCs w:val="21"/>
          <w:lang w:val="en-US"/>
        </w:rPr>
      </w:pPr>
    </w:p>
    <w:tbl>
      <w:tblPr>
        <w:tblStyle w:val="a3"/>
        <w:tblW w:w="0" w:type="auto"/>
        <w:tblInd w:w="53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984"/>
        <w:gridCol w:w="6379"/>
      </w:tblGrid>
      <w:tr w:rsidRPr="0048329F" w:rsidR="0048329F" w:rsidTr="005D7846" w14:paraId="783F4E39" w14:textId="77777777">
        <w:tc>
          <w:tcPr>
            <w:tcW w:w="1984" w:type="dxa"/>
          </w:tcPr>
          <w:p w:rsidRPr="0048329F" w:rsidR="0048329F" w:rsidP="0048329F" w:rsidRDefault="0048329F" w14:paraId="7002EE13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  <w:t>服务</w:t>
            </w:r>
            <w:r w:rsidRPr="0048329F"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  <w:t>ID</w:t>
            </w:r>
            <w:r w:rsidRPr="0048329F"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  <w:t>号码</w:t>
            </w: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：</w:t>
            </w:r>
          </w:p>
        </w:tc>
        <w:tc>
          <w:tcPr>
            <w:tcW w:w="6379" w:type="dxa"/>
          </w:tcPr>
          <w:p w:rsidRPr="0048329F" w:rsidR="0048329F" w:rsidP="0048329F" w:rsidRDefault="002D46E5" w14:paraId="3B745074" w14:textId="1E50368E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proofErr w:type="spellStart"/>
            <w:proofErr w:type="spellEnd"/>
            <w:r>
              <w:t xml:space="preserve"/>
            </w:r>
          </w:p>
        </w:tc>
      </w:tr>
      <w:tr w:rsidRPr="0048329F" w:rsidR="0048329F" w:rsidTr="005D7846" w14:paraId="69983595" w14:textId="77777777">
        <w:tc>
          <w:tcPr>
            <w:tcW w:w="1984" w:type="dxa"/>
          </w:tcPr>
          <w:p w:rsidRPr="0048329F" w:rsidR="0048329F" w:rsidP="0048329F" w:rsidRDefault="0048329F" w14:paraId="2FA8E9FA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用户公司名称：</w:t>
            </w:r>
          </w:p>
        </w:tc>
        <w:tc>
          <w:tcPr>
            <w:tcW w:w="6379" w:type="dxa"/>
          </w:tcPr>
          <w:p w:rsidRPr="0048329F" w:rsidR="0048329F" w:rsidP="0048329F" w:rsidRDefault="002D46E5" w14:paraId="7E24ECAA" w14:textId="51BB1E63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proofErr w:type="spellStart"/>
            <w:proofErr w:type="spellEnd"/>
            <w:r>
              <w:t xml:space="preserve">西门子工厂自动化工程有限公司</w:t>
            </w:r>
          </w:p>
        </w:tc>
      </w:tr>
      <w:tr w:rsidRPr="0048329F" w:rsidR="0048329F" w:rsidTr="005D7846" w14:paraId="1E1FBC2D" w14:textId="77777777">
        <w:tc>
          <w:tcPr>
            <w:tcW w:w="1984" w:type="dxa"/>
          </w:tcPr>
          <w:p w:rsidRPr="0048329F" w:rsidR="0048329F" w:rsidP="0048329F" w:rsidRDefault="0048329F" w14:paraId="0F4C90D7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服务发生城市：</w:t>
            </w:r>
          </w:p>
        </w:tc>
        <w:tc>
          <w:tcPr>
            <w:tcW w:w="6379" w:type="dxa"/>
          </w:tcPr>
          <w:p w:rsidRPr="0048329F" w:rsidR="0048329F" w:rsidP="0048329F" w:rsidRDefault="002D46E5" w14:paraId="075D3750" w14:textId="44DFDF04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>
              <w:t xml:space="preserve"/>
            </w:r>
          </w:p>
        </w:tc>
      </w:tr>
      <w:tr w:rsidRPr="0048329F" w:rsidR="0048329F" w:rsidTr="005D7846" w14:paraId="61BAF24F" w14:textId="77777777">
        <w:tc>
          <w:tcPr>
            <w:tcW w:w="1984" w:type="dxa"/>
          </w:tcPr>
          <w:p w:rsidRPr="0048329F" w:rsidR="0048329F" w:rsidP="0048329F" w:rsidRDefault="0048329F" w14:paraId="4282C218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用户联系人：</w:t>
            </w:r>
          </w:p>
        </w:tc>
        <w:tc>
          <w:tcPr>
            <w:tcW w:w="6379" w:type="dxa"/>
          </w:tcPr>
          <w:p w:rsidRPr="0048329F" w:rsidR="0048329F" w:rsidP="0048329F" w:rsidRDefault="002D46E5" w14:paraId="2D5CF1F4" w14:textId="2850E59F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proofErr w:type="spellStart"/>
            <w:proofErr w:type="spellEnd"/>
            <w:r>
              <w:t xml:space="preserve"/>
            </w:r>
          </w:p>
        </w:tc>
      </w:tr>
      <w:tr w:rsidRPr="0048329F" w:rsidR="0048329F" w:rsidTr="005D7846" w14:paraId="2AFB8B03" w14:textId="77777777">
        <w:tc>
          <w:tcPr>
            <w:tcW w:w="1984" w:type="dxa"/>
          </w:tcPr>
          <w:p w:rsidRPr="0048329F" w:rsidR="0048329F" w:rsidP="0048329F" w:rsidRDefault="0048329F" w14:paraId="5BEEA447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西门子联系人：</w:t>
            </w:r>
          </w:p>
        </w:tc>
        <w:tc>
          <w:tcPr>
            <w:tcW w:w="6379" w:type="dxa"/>
          </w:tcPr>
          <w:p w:rsidRPr="0048329F" w:rsidR="0048329F" w:rsidP="0048329F" w:rsidRDefault="002D46E5" w14:paraId="6D2120FD" w14:textId="21E24C5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proofErr w:type="spellStart"/>
            <w:proofErr w:type="spellEnd"/>
            <w:r>
              <w:t xml:space="preserve">江佳琪</w:t>
            </w:r>
          </w:p>
        </w:tc>
      </w:tr>
      <w:tr w:rsidRPr="0048329F" w:rsidR="0048329F" w:rsidTr="005D7846" w14:paraId="78BEC27D" w14:textId="77777777">
        <w:tc>
          <w:tcPr>
            <w:tcW w:w="1984" w:type="dxa"/>
          </w:tcPr>
          <w:p w:rsidRPr="0048329F" w:rsidR="0048329F" w:rsidP="0048329F" w:rsidRDefault="0048329F" w14:paraId="0F10CABC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服务执行人：</w:t>
            </w:r>
          </w:p>
        </w:tc>
        <w:tc>
          <w:tcPr>
            <w:tcW w:w="6379" w:type="dxa"/>
          </w:tcPr>
          <w:p w:rsidRPr="0048329F" w:rsidR="0048329F" w:rsidP="0048329F" w:rsidRDefault="002D46E5" w14:paraId="123E3D35" w14:textId="2735A14F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proofErr w:type="spellStart"/>
            <w:proofErr w:type="spellEnd"/>
            <w:r>
              <w:t xml:space="preserve"/>
            </w:r>
          </w:p>
        </w:tc>
      </w:tr>
      <w:tr w:rsidRPr="0048329F" w:rsidR="0048329F" w:rsidTr="005D7846" w14:paraId="290B59D7" w14:textId="77777777">
        <w:tc>
          <w:tcPr>
            <w:tcW w:w="1984" w:type="dxa"/>
          </w:tcPr>
          <w:p w:rsidRPr="0048329F" w:rsidR="0048329F" w:rsidP="0048329F" w:rsidRDefault="0048329F" w14:paraId="49382401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服务</w:t>
            </w:r>
            <w:r w:rsidRPr="0048329F"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  <w:t>执行</w:t>
            </w: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日期：</w:t>
            </w:r>
          </w:p>
        </w:tc>
        <w:tc>
          <w:tcPr>
            <w:tcW w:w="6379" w:type="dxa"/>
          </w:tcPr>
          <w:p w:rsidRPr="0048329F" w:rsidR="0048329F" w:rsidP="0048329F" w:rsidRDefault="002D46E5" w14:paraId="09CA181A" w14:textId="0658FEA6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proofErr w:type="spellStart"/>
            <w:proofErr w:type="spellEnd"/>
            <w:proofErr w:type="spellStart"/>
            <w:proofErr w:type="spellEnd"/>
            <w:r>
              <w:t xml:space="preserve">2026-06-01 ~ 2026-06-02</w:t>
            </w:r>
          </w:p>
        </w:tc>
      </w:tr>
      <w:tr w:rsidRPr="0048329F" w:rsidR="0048329F" w:rsidTr="005D7846" w14:paraId="459B7857" w14:textId="77777777">
        <w:tc>
          <w:tcPr>
            <w:tcW w:w="1984" w:type="dxa"/>
          </w:tcPr>
          <w:p w:rsidRPr="0048329F" w:rsidR="0048329F" w:rsidP="0048329F" w:rsidRDefault="0048329F" w14:paraId="33825004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  <w:t>报告</w:t>
            </w: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生成日期：</w:t>
            </w:r>
          </w:p>
        </w:tc>
        <w:tc>
          <w:tcPr>
            <w:tcW w:w="6379" w:type="dxa"/>
          </w:tcPr>
          <w:p w:rsidRPr="0048329F" w:rsidR="0048329F" w:rsidP="0048329F" w:rsidRDefault="002D46E5" w14:paraId="29448B29" w14:textId="3EA3ACD6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proofErr w:type="spellStart"/>
            <w:proofErr w:type="spellEnd"/>
            <w:r>
              <w:t xml:space="preserve">2026-06-01</w:t>
            </w:r>
          </w:p>
        </w:tc>
      </w:tr>
      <w:tr w:rsidRPr="0048329F" w:rsidR="0048329F" w:rsidTr="005D7846" w14:paraId="30EF01C0" w14:textId="77777777">
        <w:tc>
          <w:tcPr>
            <w:tcW w:w="1984" w:type="dxa"/>
          </w:tcPr>
          <w:p w:rsidRPr="0048329F" w:rsidR="0048329F" w:rsidP="0048329F" w:rsidRDefault="0048329F" w14:paraId="78647047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  <w:t>项目</w:t>
            </w: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名称：</w:t>
            </w:r>
          </w:p>
        </w:tc>
        <w:tc>
          <w:tcPr>
            <w:tcW w:w="6379" w:type="dxa"/>
          </w:tcPr>
          <w:p w:rsidRPr="0048329F" w:rsidR="0048329F" w:rsidP="0048329F" w:rsidRDefault="002D46E5" w14:paraId="4034495B" w14:textId="7BAF8980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proofErr w:type="spellStart"/>
            <w:proofErr w:type="spellEnd"/>
            <w:r>
              <w:t xml:space="preserve">马刺</w:t>
            </w:r>
          </w:p>
        </w:tc>
      </w:tr>
      <w:tr w:rsidRPr="0048329F" w:rsidR="0048329F" w:rsidTr="005D7846" w14:paraId="564D54B0" w14:textId="77777777">
        <w:tc>
          <w:tcPr>
            <w:tcW w:w="1984" w:type="dxa"/>
          </w:tcPr>
          <w:p w:rsidRPr="0048329F" w:rsidR="0048329F" w:rsidP="0048329F" w:rsidRDefault="0048329F" w14:paraId="5C22E67C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服务类型：</w:t>
            </w:r>
          </w:p>
        </w:tc>
        <w:tc>
          <w:tcPr>
            <w:tcW w:w="6379" w:type="dxa"/>
          </w:tcPr>
          <w:p w:rsidRPr="0048329F" w:rsidR="0048329F" w:rsidP="0048329F" w:rsidRDefault="0048329F" w14:paraId="41F104AE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预防性维护检查服务</w:t>
            </w:r>
          </w:p>
        </w:tc>
      </w:tr>
      <w:tr w:rsidRPr="0048329F" w:rsidR="0048329F" w:rsidTr="005D7846" w14:paraId="73099765" w14:textId="77777777">
        <w:tc>
          <w:tcPr>
            <w:tcW w:w="1984" w:type="dxa"/>
          </w:tcPr>
          <w:p w:rsidRPr="0048329F" w:rsidR="0048329F" w:rsidP="0048329F" w:rsidRDefault="0048329F" w14:paraId="6FB6B6BB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  <w:t>服务执行统计</w:t>
            </w: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：</w:t>
            </w:r>
          </w:p>
        </w:tc>
        <w:tc>
          <w:tcPr>
            <w:tcW w:w="6379" w:type="dxa"/>
          </w:tcPr>
          <w:p w:rsidRPr="0048329F" w:rsidR="0048329F" w:rsidP="0048329F" w:rsidRDefault="0048329F" w14:paraId="4F8D191F" w14:textId="31BD43E6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proofErr w:type="gramStart"/>
            <w:proofErr w:type="gramEnd"/>
            <w:r>
              <w:t xml:space="preserve">现场共计执行4项维护检查。其中，异常结果1项，正常结果3项。</w:t>
            </w:r>
          </w:p>
        </w:tc>
      </w:tr>
      <w:tr w:rsidRPr="0048329F" w:rsidR="0048329F" w:rsidTr="005D7846" w14:paraId="662E85F1" w14:textId="77777777">
        <w:tc>
          <w:tcPr>
            <w:tcW w:w="1984" w:type="dxa"/>
          </w:tcPr>
          <w:p w:rsidRPr="0048329F" w:rsidR="0048329F" w:rsidP="0048329F" w:rsidRDefault="0048329F" w14:paraId="5201F56D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  <w:t>数据备份：</w:t>
            </w:r>
          </w:p>
        </w:tc>
        <w:tc>
          <w:tcPr>
            <w:tcW w:w="6379" w:type="dxa"/>
          </w:tcPr>
          <w:p w:rsidRPr="0048329F" w:rsidR="0048329F" w:rsidP="0048329F" w:rsidRDefault="0048329F" w14:paraId="30313AA1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项目</w:t>
            </w: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/</w:t>
            </w: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多项目备份；</w:t>
            </w:r>
          </w:p>
          <w:p w:rsidRPr="0048329F" w:rsidR="0048329F" w:rsidP="0048329F" w:rsidRDefault="0048329F" w14:paraId="6BA2F8C5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历史数据备份。</w:t>
            </w:r>
          </w:p>
        </w:tc>
      </w:tr>
      <w:tr w:rsidRPr="0048329F" w:rsidR="0048329F" w:rsidTr="005D7846" w14:paraId="5B3201DB" w14:textId="77777777">
        <w:tc>
          <w:tcPr>
            <w:tcW w:w="1984" w:type="dxa"/>
          </w:tcPr>
          <w:p w:rsidRPr="0048329F" w:rsidR="0048329F" w:rsidP="0048329F" w:rsidRDefault="0048329F" w14:paraId="21D54971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</w:p>
        </w:tc>
        <w:tc>
          <w:tcPr>
            <w:tcW w:w="6379" w:type="dxa"/>
          </w:tcPr>
          <w:p w:rsidRPr="0048329F" w:rsidR="0048329F" w:rsidP="0048329F" w:rsidRDefault="0048329F" w14:paraId="0E6F3431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</w:p>
        </w:tc>
      </w:tr>
      <w:tr w:rsidRPr="0048329F" w:rsidR="0048329F" w:rsidTr="005D7846" w14:paraId="5E891245" w14:textId="77777777">
        <w:tc>
          <w:tcPr>
            <w:tcW w:w="1984" w:type="dxa"/>
          </w:tcPr>
          <w:p w:rsidRPr="0048329F" w:rsidR="0048329F" w:rsidP="0048329F" w:rsidRDefault="0048329F" w14:paraId="287E2865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</w:p>
        </w:tc>
        <w:tc>
          <w:tcPr>
            <w:tcW w:w="6379" w:type="dxa"/>
          </w:tcPr>
          <w:p w:rsidRPr="0048329F" w:rsidR="0048329F" w:rsidP="0048329F" w:rsidRDefault="0048329F" w14:paraId="0AE06B82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</w:p>
        </w:tc>
      </w:tr>
      <w:tr w:rsidRPr="0048329F" w:rsidR="0048329F" w:rsidTr="005D7846" w14:paraId="461A3C7C" w14:textId="77777777">
        <w:tc>
          <w:tcPr>
            <w:tcW w:w="1984" w:type="dxa"/>
          </w:tcPr>
          <w:p w:rsidRPr="0048329F" w:rsidR="0048329F" w:rsidP="0048329F" w:rsidRDefault="0048329F" w14:paraId="4B8EDC2C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</w:p>
        </w:tc>
        <w:tc>
          <w:tcPr>
            <w:tcW w:w="6379" w:type="dxa"/>
          </w:tcPr>
          <w:p w:rsidRPr="0048329F" w:rsidR="0048329F" w:rsidP="0048329F" w:rsidRDefault="0048329F" w14:paraId="42A16E88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</w:p>
        </w:tc>
      </w:tr>
    </w:tbl>
    <w:p w:rsidRPr="0048329F" w:rsidR="0048329F" w:rsidP="0048329F" w:rsidRDefault="0048329F" w14:paraId="778F3C28" w14:textId="77777777">
      <w:pPr>
        <w:spacing w:before="0" w:after="200" w:line="276" w:lineRule="auto"/>
        <w:jc w:val="left"/>
        <w:rPr>
          <w:rFonts w:hint="eastAsia" w:ascii="Arial" w:hAnsi="黑体" w:eastAsia="黑体" w:cs="Arial"/>
          <w:b/>
          <w:bCs/>
          <w:kern w:val="32"/>
          <w:sz w:val="34"/>
          <w:szCs w:val="36"/>
          <w:lang w:val="en-US"/>
        </w:rPr>
      </w:pPr>
      <w:r w:rsidRPr="0048329F">
        <w:rPr>
          <w:rFonts w:ascii="Arial" w:hAnsi="黑体" w:eastAsia="黑体" w:cs="Arial"/>
          <w:kern w:val="32"/>
          <w:sz w:val="34"/>
          <w:szCs w:val="36"/>
          <w:lang w:val="en-US"/>
        </w:rPr>
        <w:br w:type="page"/>
      </w:r>
    </w:p>
    <w:p w:rsidR="00686D00" w:rsidP="00686D00" w:rsidRDefault="00686D00" w14:paraId="57417239" w14:textId="77777777">
      <w:pPr>
        <w:pStyle w:val="1"/>
        <w:numPr>
          <w:ilvl w:val="0"/>
          <w:numId w:val="1"/>
        </w:numPr>
        <w:spacing w:before="0" w:line="720" w:lineRule="auto"/>
        <w:ind w:hanging="720"/>
        <w:rPr>
          <w:rFonts w:hint="eastAsia" w:ascii="Arial" w:hAnsi="黑体" w:eastAsia="黑体" w:cs="Arial"/>
          <w:color w:val="auto"/>
          <w:kern w:val="32"/>
          <w:sz w:val="34"/>
          <w:szCs w:val="36"/>
        </w:rPr>
      </w:pPr>
      <w:r w:rsidRPr="00831416">
        <w:rPr>
          <w:rFonts w:hint="eastAsia" w:ascii="Arial" w:hAnsi="黑体" w:eastAsia="黑体" w:cs="Arial"/>
          <w:color w:val="auto"/>
          <w:kern w:val="32"/>
          <w:sz w:val="34"/>
          <w:szCs w:val="36"/>
        </w:rPr>
        <w:lastRenderedPageBreak/>
        <w:t>维护设备清单</w:t>
      </w:r>
    </w:p>
    <w:p>
      <w:r>
        <w:t/>
      </w:r>
    </w:p>
    <w:p>
      <w:r>
        <w:rPr>
          <w:b/>
        </w:rPr>
        <w:t xml:space="preserve">西门子工厂自动化工程有限公司公司F1A1西门子驱动装置维护清单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650"/>
        <w:gridCol w:w="1900"/>
        <w:gridCol w:w="1500"/>
        <w:gridCol w:w="1400"/>
        <w:gridCol w:w="1300"/>
        <w:gridCol w:w="1200"/>
        <w:gridCol w:w="1050"/>
      </w:tblGrid>
      <w:tr>
        <w:tc>
          <w:tcPr>
            <w:shd w:val="clear" w:color="auto" w:fill="DDEBF7"/>
            <w:noWrap/>
          </w:tcPr>
          <w:p>
            <w:r>
              <w:rPr>
                <w:b/>
              </w:rPr>
              <w:t xml:space="preserve">序号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电气室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设备名称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设备型号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序列号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所属部门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设备编号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ER1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6SL3330-1TG41-8AA3</w:t>
            </w:r>
          </w:p>
        </w:tc>
        <w:tc>
          <w:p>
            <w:r>
              <w:t xml:space="preserve">AUTO-mpux7be5-002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ER1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6SL3330-1TG41-8AA3</w:t>
            </w:r>
          </w:p>
        </w:tc>
        <w:tc>
          <w:p>
            <w:r>
              <w:t xml:space="preserve">AUTO-mpux7be5-003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ER1</w:t>
            </w:r>
          </w:p>
        </w:tc>
        <w:tc>
          <w:p>
            <w:r>
              <w:t xml:space="preserve">赛季结束</w:t>
            </w:r>
          </w:p>
        </w:tc>
        <w:tc>
          <w:p>
            <w:r>
              <w:t xml:space="preserve">6SL3330-1TG41-8AA3</w:t>
            </w:r>
          </w:p>
        </w:tc>
        <w:tc>
          <w:p>
            <w:r>
              <w:t xml:space="preserve">1646436</w:t>
            </w:r>
          </w:p>
        </w:tc>
        <w:tc>
          <w:p>
            <w:r>
              <w:t xml:space="preserve">弟弟</w:t>
            </w:r>
          </w:p>
        </w:tc>
        <w:tc>
          <w:p>
            <w:r>
              <w:t xml:space="preserve">啊阿伟</w:t>
            </w:r>
          </w:p>
        </w:tc>
      </w:tr>
    </w:tbl>
    <w:p>
      <w:r>
        <w:br w:type="page"/>
      </w:r>
    </w:p>
    <w:p w:rsidR="00430777" w:rsidP="00430777" w:rsidRDefault="0073499F" w14:paraId="34CA2D84" w14:textId="77777777">
      <w:pPr>
        <w:pStyle w:val="1"/>
        <w:numPr>
          <w:ilvl w:val="0"/>
          <w:numId w:val="1"/>
        </w:numPr>
        <w:spacing w:before="0" w:line="720" w:lineRule="auto"/>
        <w:ind w:hanging="720"/>
        <w:rPr>
          <w:rFonts w:hint="eastAsia" w:ascii="Arial" w:hAnsi="黑体" w:eastAsia="黑体" w:cs="Arial"/>
          <w:color w:val="auto"/>
          <w:kern w:val="32"/>
          <w:sz w:val="34"/>
          <w:szCs w:val="36"/>
          <w:lang w:val="en-US"/>
        </w:rPr>
      </w:pPr>
      <w:r w:rsidRPr="0073499F">
        <w:rPr>
          <w:rFonts w:hint="eastAsia" w:ascii="Arial" w:hAnsi="黑体" w:eastAsia="黑体" w:cs="Arial"/>
          <w:color w:val="auto"/>
          <w:kern w:val="32"/>
          <w:sz w:val="34"/>
          <w:szCs w:val="36"/>
          <w:lang w:val="en-US"/>
        </w:rPr>
        <w:t>维护问题发现</w:t>
      </w:r>
    </w:p>
    <w:p w:rsidR="00430777" w:rsidP="00430777" w:rsidRDefault="00430777" w14:paraId="3B24AA59" w14:textId="77777777">
      <w:pPr>
        <w:pStyle w:val="1"/>
        <w:numPr>
          <w:ilvl w:val="1"/>
          <w:numId w:val="1"/>
        </w:numPr>
        <w:spacing w:before="0" w:line="720" w:lineRule="auto"/>
        <w:rPr>
          <w:color w:val="000000" w:themeColor="text1"/>
          <w:lang w:val="en-US"/>
        </w:rPr>
      </w:pPr>
      <w:r w:rsidRPr="00430777">
        <w:rPr>
          <w:rFonts w:hint="eastAsia"/>
          <w:color w:val="000000" w:themeColor="text1"/>
          <w:lang w:val="en-US"/>
        </w:rPr>
        <w:t>已解决问题汇总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3000"/>
        <w:gridCol w:w="3000"/>
        <w:gridCol w:w="3000"/>
      </w:tblGrid>
      <w:tr>
        <w:tc>
          <w:tcPr>
            <w:gridSpan w:val="3"/>
          </w:tcPr>
          <w:p>
            <w:r>
              <w:rPr>
                <w:b/>
              </w:rPr>
              <w:t xml:space="preserve">F1车间隐患以及解决措施</w:t>
            </w:r>
          </w:p>
        </w:tc>
      </w:tr>
      <w:tr>
        <w:tc>
          <w:tcPr>
            <w:tcW w:w="1800" w:type="dxa"/>
            <w:vMerge w:val="restart"/>
            <w:vAlign w:val="top"/>
          </w:tcPr>
          <w:p>
            <w:r>
              <w:t xml:space="preserve">ER1</w:t>
            </w:r>
          </w:p>
        </w:tc>
        <w:tc>
          <w:p>
            <w:r>
              <w:t xml:space="preserve">设备名称:赛季结束</w:t>
            </w:r>
          </w:p>
        </w:tc>
        <w:tc>
          <w:p>
            <w:r>
              <w:t xml:space="preserve">设备型号:6SL3330-1TG41-8AA3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p>
            <w:r>
              <w:t xml:space="preserve">设备编号:啊阿伟</w:t>
            </w:r>
          </w:p>
        </w:tc>
        <w:tc>
          <w:p>
            <w:r>
              <w:t xml:space="preserve">序列号:1646436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gridSpan w:val="2"/>
          </w:tcPr>
          <w:p>
            <w:r>
              <w:t>检测项目：BLM/维护前主回路检查/主回路相间阻值检测</w:t>
            </w:r>
            <w:r>
              <w:br/>
            </w:r>
            <w:r>
              <w:t>问题描述：进线与直流母线间阻值是否正常 : 否</w:t>
            </w:r>
            <w:r>
              <w:br/>
            </w:r>
            <w:r>
              <w:t/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gridSpan w:val="2"/>
          </w:tcPr>
          <w:p>
            <w:r>
              <w:t>问题处理说明：</w:t>
            </w:r>
            <w:r>
              <w:br/>
            </w:r>
            <w:r>
              <w:t>自己开店等你</w:t>
            </w:r>
            <w:r>
              <w:br/>
            </w:r>
            <w:r>
              <w:t/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tcW w:w="3600" w:type="dxa"/>
            <w:vAlign w:val="center"/>
          </w:tcPr>
          <w:p>
            <w:r>
              <w:t/>
            </w:r>
          </w:p>
        </w:tc>
        <w:tc>
          <w:tcPr>
            <w:tcW w:w="3600" w:type="dxa"/>
            <w:vAlign w:val="center"/>
          </w:tcPr>
          <w:p>
            <w:r>
              <w:t/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tcW w:w="3600" w:type="dxa"/>
            <w:vAlign w:val="center"/>
          </w:tcPr>
          <w:p>
            <w:r>
              <w:t/>
            </w:r>
          </w:p>
        </w:tc>
        <w:tc>
          <w:tcPr>
            <w:tcW w:w="3600" w:type="dxa"/>
            <w:vAlign w:val="center"/>
          </w:tcPr>
          <w:p>
            <w:r>
              <w:t/>
            </w:r>
          </w:p>
        </w:tc>
      </w:tr>
    </w:tbl>
    <w:p w:rsidR="00430777" w:rsidP="00430777" w:rsidRDefault="00430777" w14:paraId="0FCF2ACB" w14:textId="4744F2D5">
      <w:pPr>
        <w:pStyle w:val="1"/>
        <w:numPr>
          <w:ilvl w:val="1"/>
          <w:numId w:val="1"/>
        </w:numPr>
        <w:spacing w:before="0" w:line="720" w:lineRule="auto"/>
        <w:rPr>
          <w:color w:val="000000" w:themeColor="text1"/>
          <w:lang w:val="en-US"/>
        </w:rPr>
      </w:pPr>
      <w:r w:rsidRPr="00430777">
        <w:rPr>
          <w:rFonts w:hint="eastAsia"/>
          <w:color w:val="000000" w:themeColor="text1"/>
          <w:lang w:val="en-US"/>
        </w:rPr>
        <w:t>未解决问题汇总</w:t>
      </w:r>
    </w:p>
    <w:p>
      <w:r>
        <w:t/>
      </w:r>
    </w:p>
    <w:p w:rsidRPr="007D7D8C" w:rsidR="002D779B" w:rsidP="007D7D8C" w:rsidRDefault="002D779B" w14:paraId="252FD317" w14:textId="77777777">
      <w:pPr>
        <w:pStyle w:val="1"/>
        <w:numPr>
          <w:ilvl w:val="0"/>
          <w:numId w:val="1"/>
        </w:numPr>
        <w:spacing w:before="0" w:line="720" w:lineRule="auto"/>
        <w:ind w:hanging="720"/>
        <w:rPr>
          <w:rFonts w:hint="eastAsia" w:ascii="Arial" w:hAnsi="黑体" w:eastAsia="黑体" w:cs="Arial"/>
          <w:color w:val="auto"/>
          <w:kern w:val="32"/>
          <w:sz w:val="34"/>
          <w:szCs w:val="36"/>
          <w:lang w:val="en-US"/>
        </w:rPr>
      </w:pPr>
      <w:bookmarkStart w:name="_Ref409535589" w:id="31"/>
      <w:bookmarkStart w:name="_Toc416302767" w:id="32"/>
      <w:bookmarkStart w:name="_Toc416948067" w:id="33"/>
      <w:bookmarkStart w:name="_Toc418282390" w:id="34"/>
      <w:bookmarkStart w:name="_Toc50885240" w:id="35"/>
      <w:r w:rsidRPr="00B06221">
        <w:rPr>
          <w:rFonts w:ascii="Arial" w:hAnsi="黑体" w:eastAsia="黑体" w:cs="Arial"/>
          <w:color w:val="auto"/>
          <w:kern w:val="32"/>
          <w:sz w:val="34"/>
          <w:szCs w:val="36"/>
          <w:lang w:val="en-US"/>
        </w:rPr>
        <w:t>系统综合维护建议</w:t>
      </w:r>
      <w:bookmarkEnd w:id="31"/>
      <w:bookmarkEnd w:id="32"/>
      <w:bookmarkEnd w:id="33"/>
      <w:bookmarkEnd w:id="34"/>
      <w:bookmarkEnd w:id="35"/>
    </w:p>
    <w:p w:rsidR="00D00C79" w:rsidP="00D00C79" w:rsidRDefault="00557DC4" w14:paraId="725E2A5F" w14:textId="77777777">
      <w:pPr>
        <w:rPr>
          <w:rFonts w:hint="eastAsia"/>
        </w:rPr>
      </w:pPr>
      <w:proofErr w:type="spellStart"/>
      <w:proofErr w:type="spellEnd"/>
      <w:r>
        <w:t xml:space="preserve">但是卡拉胶佛山</w:t>
      </w:r>
    </w:p>
    <w:p w:rsidRPr="007D3277" w:rsidR="00D00C79" w:rsidP="00D00C79" w:rsidRDefault="00D00C79" w14:paraId="21B5D48B" w14:textId="34ED0BBC">
      <w:pPr>
        <w:pStyle w:val="1"/>
        <w:numPr>
          <w:ilvl w:val="0"/>
          <w:numId w:val="1"/>
        </w:numPr>
        <w:spacing w:before="0" w:line="720" w:lineRule="auto"/>
        <w:ind w:hanging="720"/>
        <w:rPr>
          <w:rFonts w:hint="eastAsia" w:ascii="Arial" w:hAnsi="黑体" w:eastAsia="黑体" w:cs="Arial"/>
          <w:color w:val="auto"/>
          <w:kern w:val="32"/>
          <w:sz w:val="34"/>
          <w:szCs w:val="36"/>
          <w:lang w:val="en-US"/>
        </w:rPr>
      </w:pPr>
      <w:r w:rsidRPr="007D3277">
        <w:rPr>
          <w:rFonts w:hint="eastAsia" w:ascii="Arial" w:hAnsi="黑体" w:eastAsia="黑体" w:cs="Arial"/>
          <w:color w:val="auto"/>
          <w:kern w:val="32"/>
          <w:sz w:val="34"/>
          <w:szCs w:val="36"/>
          <w:lang w:val="en-US"/>
        </w:rPr>
        <w:t>维护备件建议</w:t>
      </w:r>
    </w:p>
    <w:p w:rsidRPr="00401EB7" w:rsidR="00D42219" w:rsidP="00D00C79" w:rsidRDefault="00557DC4" w14:paraId="6DE56B45" w14:textId="218C62C5">
      <w:pPr>
        <w:rPr>
          <w:rFonts w:hint="eastAsia"/>
        </w:rPr>
      </w:pPr>
      <w:proofErr w:type="spellStart"/>
      <w:proofErr w:type="spellEnd"/>
      <w:r>
        <w:t xml:space="preserve">的撒噶啥的
宋大哥撒旦给</w:t>
      </w:r>
    </w:p>
    <w:p w:rsidRPr="00401EB7" w:rsidR="00401EB7" w:rsidP="00401EB7" w:rsidRDefault="00401EB7" w14:paraId="3845C439" w14:textId="77777777">
      <w:pPr>
        <w:rPr>
          <w:rFonts w:hint="eastAsia"/>
        </w:rPr>
      </w:pPr>
    </w:p>
    <w:p w:rsidRPr="00401EB7" w:rsidR="002D779B" w:rsidP="00401EB7" w:rsidRDefault="002D779B" w14:paraId="08B9899C" w14:textId="38A17CAA">
      <w:pPr>
        <w:pStyle w:val="a5"/>
        <w:spacing w:before="0" w:after="200" w:line="276" w:lineRule="auto"/>
        <w:jc w:val="left"/>
        <w:rPr>
          <w:rFonts w:hint="eastAsia" w:ascii="Arial" w:hAnsi="黑体" w:eastAsia="黑体" w:cs="Arial"/>
          <w:b/>
          <w:bCs/>
          <w:kern w:val="32"/>
          <w:sz w:val="34"/>
          <w:szCs w:val="36"/>
          <w:lang w:val="en-US"/>
        </w:rPr>
      </w:pPr>
      <w:r w:rsidRPr="00401EB7">
        <w:rPr>
          <w:rFonts w:ascii="Arial" w:hAnsi="黑体" w:eastAsia="黑体" w:cs="Arial"/>
          <w:kern w:val="32"/>
          <w:sz w:val="34"/>
          <w:szCs w:val="36"/>
          <w:lang w:val="en-US"/>
        </w:rPr>
        <w:br w:type="page"/>
      </w:r>
    </w:p>
    <w:p w:rsidR="00490D04" w:rsidP="00A30A3F" w:rsidRDefault="002D779B" w14:paraId="7E53ED7D" w14:textId="408FC999">
      <w:pPr>
        <w:pStyle w:val="1"/>
        <w:numPr>
          <w:ilvl w:val="0"/>
          <w:numId w:val="1"/>
        </w:numPr>
        <w:spacing w:before="0" w:line="720" w:lineRule="auto"/>
        <w:ind w:hanging="720"/>
        <w:rPr>
          <w:rFonts w:hint="eastAsia" w:ascii="Arial" w:hAnsi="黑体" w:eastAsia="黑体" w:cs="Arial"/>
          <w:color w:val="auto"/>
          <w:kern w:val="32"/>
          <w:sz w:val="34"/>
          <w:szCs w:val="36"/>
          <w:lang w:val="en-US"/>
        </w:rPr>
      </w:pPr>
      <w:bookmarkStart w:name="_Ref409535596" w:id="36"/>
      <w:bookmarkStart w:name="_Toc416302768" w:id="37"/>
      <w:bookmarkStart w:name="_Toc416948068" w:id="38"/>
      <w:bookmarkStart w:name="_Toc418282391" w:id="39"/>
      <w:bookmarkStart w:name="_Toc50885241" w:id="40"/>
      <w:proofErr w:type="gramStart"/>
      <w:r w:rsidRPr="00B06221">
        <w:rPr>
          <w:rFonts w:ascii="Arial" w:hAnsi="黑体" w:eastAsia="黑体" w:cs="Arial"/>
          <w:color w:val="auto"/>
          <w:kern w:val="32"/>
          <w:sz w:val="34"/>
          <w:szCs w:val="36"/>
          <w:lang w:val="en-US"/>
        </w:rPr>
        <w:lastRenderedPageBreak/>
        <w:t>详细维护</w:t>
      </w:r>
      <w:proofErr w:type="gramEnd"/>
      <w:r w:rsidRPr="00B06221">
        <w:rPr>
          <w:rFonts w:ascii="Arial" w:hAnsi="黑体" w:eastAsia="黑体" w:cs="Arial"/>
          <w:color w:val="auto"/>
          <w:kern w:val="32"/>
          <w:sz w:val="34"/>
          <w:szCs w:val="36"/>
          <w:lang w:val="en-US"/>
        </w:rPr>
        <w:t>检查与建议</w:t>
      </w:r>
      <w:bookmarkEnd w:id="36"/>
      <w:bookmarkEnd w:id="37"/>
      <w:bookmarkEnd w:id="38"/>
      <w:bookmarkEnd w:id="39"/>
      <w:bookmarkEnd w:id="40"/>
    </w:p>
    <w:tbl>
      <w:tblPr>
        <w:tblStyle w:val="a3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536"/>
        <w:gridCol w:w="490"/>
      </w:tblGrid>
      <w:tr w:rsidR="00EF406F" w:rsidTr="00117E8A" w14:paraId="65B33C24" w14:textId="77777777">
        <w:tc>
          <w:tcPr>
            <w:tcW w:w="8536" w:type="dxa"/>
          </w:tcPr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BLM/CIM检测/CIM检测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CIM是否正常，无腐蚀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6.2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BLM/PWB检测/CT测试盒测量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测试是否正常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测试盒检测波形是否正常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6.3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BLM/PWB检测/二极管特性(选填)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V11二极管特性(V)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V12二极管特性(V)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V13二极管特性(V)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V14二极管特性(V)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V15二极管特性(V)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V16二极管特性(V)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6.4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BLM/PWB检测/平衡电阻测量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R1+R2+R3电阻值(KΩ)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R1电阻值(KΩ)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R2电阻值(KΩ)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R3电阻值(KΩ)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6.5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BLM/PWB检测/晶闸管(二极管)反向耐压测试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V11反向耐压测试(MΩ)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V12反向耐压测试(MΩ)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V13反向耐压测试(MΩ)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V14反向耐压测试(MΩ)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V15反向耐压测试(MΩ)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V16反向耐压测试(MΩ)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6.6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BLM/PWB检测/晶闸管(二极管)正向耐压测试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6.7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BLM/PWB检测/晶闸管触发阻值(选填)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6.8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BLM/PWB检测/测量阻容吸收回路电容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V11阻容吸收电容值(µF)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V12阻容吸收电容值(µF)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V13阻容吸收电容值(µF)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V14阻容吸收电容值(µF)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V15阻容吸收电容值(µF)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V16阻容吸收电容值(µF)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电容标称值(µF)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6.9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BLM/PWB检测/测量阻容吸收回路电阻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V11阻容吸收电阻值(Ω)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V12阻容吸收电阻值(Ω)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V13阻容吸收电阻值(Ω)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V14阻容吸收电阻值(Ω)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V15阻容吸收电阻值(Ω)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V16阻容吸收电阻值(Ω)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电阻标称值(Ω)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6.10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BLM/PWB检测/温度传感器检测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温度传感器1阻值(KΩ)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温度传感器2阻值(KΩ)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温度传感器3阻值(KΩ)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6.11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BLM/PWB检测/熔断器检测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熔断器是否正常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6.12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BLM/PWB检测/电容测试盒测量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允许漏电流值最大值（mA）：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按标称计算电容值（µF）：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测试盒检测漏电流值（mA）：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测试盒检测电容值（µF）：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电容是否正常无鼓包，漏液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电容组侧面电缆是否正常无刮蹭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电容组铜排是否正常无变形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绝缘纸是否完整无破损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6.13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BLM/PWB检测/电路板检测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TCB板是否正常，无腐蚀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6.14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BLM/PWB检测/线束检测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插头是否紧固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线束是否有裂痕，腐蚀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6.15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BLM/PWB检测/风机检测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风机1电容值(µF)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风机外观以及结构件是否完整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风机电容标称值(µF)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风机转动是否平稳，是否与周围无刮蹭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6.16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BLM/组装后整体检测/主回路对地阻值检测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6.17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BLM/组装后整体检测/主回路对地阻值测量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C+/PE间阻值是否正常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D-/PE间阻值是否正常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L1/PE间阻值是否正常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L3/PE间阻值是否正常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6.18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BLM/组装后整体检测/主回路相间阻值检测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进线与直流母线间阻值是否正常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6.19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BLM/组装后整体检测/安装扭矩检测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主回路铜排连接螺丝扭矩是否正常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主要功率元件螺丝扭矩是否正常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电路板螺丝扭矩是否正常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结构固定螺丝扭矩是否正常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6.20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BLM/组装后整体检测/直流母线阻值测量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C+/D-间阻值是否正常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6.21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BLM/组装后整体检测/绝缘检测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所用电压等级(V)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绝缘阻值(MΩ)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6.22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BLM/组装后整体检测/进线与直流母线阻值测量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L1/C+间阻值是否正常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L1/D-间阻值是否正常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L2/C+间阻值是否正常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L3/C+间阻值是否正常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L3/D-间阻值是否正常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6.23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BLM/组装后整体检测/进线相间阻值测量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L1/L2相间阻值是否正常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L1/L3相间阻值是否正常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L2/L3相间阻值是否正常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6.24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BLM/组装后整体检测/连接可靠性检查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主回路连接是否可靠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控制回路连接是否可靠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6.25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BLM/维护前主回路检查/主回路对地阻值检测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6.26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BLM/维护前主回路检查/主回路对地阻值测量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C+/PE间阻值是否正常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D-/PE间阻值是否正常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L1/PE间阻值是否正常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L3/PE间阻值是否正常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6.27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BLM/维护前主回路检查/主回路相间阻值检测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进线与直流母线间阻值是否正常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6.28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BLM/维护前主回路检查/直流母线阻值测量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C+/D-间阻值是否正常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6.29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BLM/维护前主回路检查/进线与直流母线阻值测量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L1/C+间阻值是否正常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L1/D-间阻值是否正常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L2/C+间阻值是否正常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L3/C+间阻值是否正常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L3/D-间阻值是否正常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6.30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BLM/维护前主回路检查/进线相间阻值测量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L1/L2相间阻值是否正常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L1/L3相间阻值是否正常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L2/L3相间阻值是否正常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6.31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BLM/解体后清洁/其它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其他低压元件是否已清洁干净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柜体，柜底是否已清洁干净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6.32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BLM/解体后清洁/清洁PWB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TCB板是否已清洁干净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散热片是否已清洁干净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晶闸管是否已清洁干净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电流互感器是否已清洁干净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阻容回路是否已清洁干净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6.33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BLM/解体后清洁/清洁外壳以及其它结构件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其他结构件是否已清洁干净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装置外壳是否已清洁干净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6.34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BLM/解体后清洁/清洁电路板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CIM板是否已清洁干净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6.35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BLM/解体后清洁/清洁线束以及铜排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装置内部控制电缆是否已清洁干净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装置动力电缆是否已清洁干净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6.36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BLM/解体后清洁/清洁风机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风机壳体是否已清洁干净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风机是否已清洁干净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风机电容是否已清洁干净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6.37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BLM/解体后清洁/超声波清洗机清洗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元件是否已清洗干净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元件是否已烘干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清洗剂是否已按比例配好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清洗机以及烘干机是否已组装好且接好电源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6.38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BLM/送电测试/TRACE曲线监控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三相电流是否平衡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运行曲线是否正常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6.39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BLM/送电测试/检测电柜进风口风速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是否符合装置要求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进风量(M³/S)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6.40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BLM/送电测试/热成像仪检测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带载运行时温度情况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温度是否正常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空载运行时温度情况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6.41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BLM/送电测试/电源检查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220VAV检测值(V)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24VDC检测值(V)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6.42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BLM/送电测试/直流电压检测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r070显示电压与测量值是否一致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6.43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BLM/送电测试/面板显示状态检查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PMU显示是否正常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6.44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BLM/送电测试/风机运行检测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风机旋转声音是否正常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风机旋转方向是否正常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风机运行时间（从最后一次恢复工厂设置算起，hours）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6.45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供电系统/电网检查/变压器信息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变压器一次电压(V)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变压器二次电压(V)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变压器型号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变压器容量(KVA)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6.46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供电系统/电网检查/电网类型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现场电网类型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6.47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供电系统/电网检查/电网质量分析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电网检测是否正常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6.48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电机/电机检查/电机信息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电机功率因数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电机额定功率(KW)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电机额定电流(A)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电机额定转速(r/min)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6.49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电机/电机检查/直阻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电机直阻(Ω)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6.50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电机/电机检查/绝缘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电机绝缘(MΩ)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绝缘是否符合要求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6.51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电气室/EMC检查/信号线屏蔽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信号线屏蔽接地是否规范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6.52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电气室/EMC检查/柜内接地铜排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接地线、各接地连接元件、铜排等是否锈蚀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接地线是否紧固牢靠并大面积接触铜排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接地铜排截面积是否够大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6.53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电气室/EMC检查/装置接地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变频器及其出线是否与其他电缆或设备有足够的距离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设备是否有可靠接地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6.54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6.55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电气室/柜体检查/柜体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柜体安装是否平稳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柜体是否正常无变形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柜门锁是否能正常使用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柜顶是否有防异物坠落措施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6.56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电气室/柜体检查/柜底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柜底是否封堵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6.57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电气室/柜体检查/通风孔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通风孔是否有滤棉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通风孔滤棉是否洁净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6.58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6.59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电气室/环境检查/是否封闭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电气室是否封闭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6.60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电气室/环境检查/温度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电气室内温度(℃)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6.61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电气室/环境检查/湿度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柜内是否有凝露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电气室内湿度(%)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6.62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电气室/环境检查/粉尘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是否有对粉尘的有效防护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柜内是否有大量粉尘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粉尘是否导电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6.63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BLM/CIM检测/CIM检测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CIM是否正常，无腐蚀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6.64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BLM/PWB检测/CT测试盒测量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测试是否正常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测试盒检测波形是否正常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6.65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BLM/PWB检测/二极管特性(选填)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V11二极管特性(V)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V12二极管特性(V)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V13二极管特性(V)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V14二极管特性(V)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V15二极管特性(V)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V16二极管特性(V)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6.66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BLM/PWB检测/平衡电阻测量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R1+R2+R3电阻值(KΩ)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R1电阻值(KΩ)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R2电阻值(KΩ)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R3电阻值(KΩ)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6.67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BLM/PWB检测/晶闸管(二极管)反向耐压测试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V11反向耐压测试(MΩ)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V12反向耐压测试(MΩ)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V13反向耐压测试(MΩ)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V14反向耐压测试(MΩ)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V15反向耐压测试(MΩ)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V16反向耐压测试(MΩ)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6.68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BLM/PWB检测/晶闸管(二极管)正向耐压测试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6.69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BLM/PWB检测/晶闸管触发阻值(选填)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6.70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BLM/PWB检测/测量阻容吸收回路电容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V11阻容吸收电容值(µF)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V12阻容吸收电容值(µF)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V13阻容吸收电容值(µF)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V14阻容吸收电容值(µF)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V15阻容吸收电容值(µF)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V16阻容吸收电容值(µF)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电容标称值(µF)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6.71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BLM/PWB检测/测量阻容吸收回路电阻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V11阻容吸收电阻值(Ω)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V12阻容吸收电阻值(Ω)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V13阻容吸收电阻值(Ω)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V14阻容吸收电阻值(Ω)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V15阻容吸收电阻值(Ω)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V16阻容吸收电阻值(Ω)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电阻标称值(Ω)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6.72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BLM/PWB检测/温度传感器检测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温度传感器1阻值(KΩ)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温度传感器2阻值(KΩ)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温度传感器3阻值(KΩ)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6.73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BLM/PWB检测/熔断器检测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熔断器是否正常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6.74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BLM/PWB检测/电容测试盒测量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允许漏电流值最大值（mA）：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按标称计算电容值（µF）：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测试盒检测漏电流值（mA）：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测试盒检测电容值（µF）：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电容是否正常无鼓包，漏液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电容组侧面电缆是否正常无刮蹭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电容组铜排是否正常无变形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绝缘纸是否完整无破损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6.75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BLM/PWB检测/电路板检测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TCB板是否正常，无腐蚀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6.76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BLM/PWB检测/线束检测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插头是否紧固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线束是否有裂痕，腐蚀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6.77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BLM/PWB检测/风机检测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风机1电容值(µF)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风机外观以及结构件是否完整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风机电容标称值(µF)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风机转动是否平稳，是否与周围无刮蹭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6.78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BLM/组装后整体检测/主回路对地阻值检测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6.79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BLM/组装后整体检测/主回路对地阻值测量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C+/PE间阻值是否正常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D-/PE间阻值是否正常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L1/PE间阻值是否正常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L3/PE间阻值是否正常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6.80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BLM/组装后整体检测/主回路相间阻值检测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进线与直流母线间阻值是否正常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6.81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BLM/组装后整体检测/安装扭矩检测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主回路铜排连接螺丝扭矩是否正常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主要功率元件螺丝扭矩是否正常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电路板螺丝扭矩是否正常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结构固定螺丝扭矩是否正常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6.82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BLM/组装后整体检测/直流母线阻值测量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C+/D-间阻值是否正常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6.83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BLM/组装后整体检测/绝缘检测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所用电压等级(V)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绝缘阻值(MΩ)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6.84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BLM/组装后整体检测/进线与直流母线阻值测量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L1/C+间阻值是否正常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L1/D-间阻值是否正常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L2/C+间阻值是否正常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L3/C+间阻值是否正常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L3/D-间阻值是否正常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6.85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BLM/组装后整体检测/进线相间阻值测量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L1/L2相间阻值是否正常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L1/L3相间阻值是否正常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L2/L3相间阻值是否正常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6.86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BLM/组装后整体检测/连接可靠性检查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主回路连接是否可靠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控制回路连接是否可靠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6.87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BLM/维护前主回路检查/主回路对地阻值检测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进线对地阻值是否正常</w:t>
                  </w:r>
                </w:p>
              </w:tc>
              <w:tc>
                <w:p>
                  <w:r>
                    <w:t xml:space="preserve">normal</w:t>
                  </w:r>
                </w:p>
              </w:tc>
              <w:tc>
                <w:p>
                  <w:r>
                    <w:t xml:space="preserve">是</w:t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6.88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BLM/维护前主回路检查/主回路对地阻值测量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C+/PE间阻值是否正常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D-/PE间阻值是否正常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L1/PE间阻值是否正常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L3/PE间阻值是否正常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6.89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BLM/维护前主回路检查/主回路相间阻值检测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直流母线间阻值是否正常</w:t>
                  </w:r>
                </w:p>
              </w:tc>
              <w:tc>
                <w:p>
                  <w:r>
                    <w:t xml:space="preserve">normal</w:t>
                  </w:r>
                </w:p>
              </w:tc>
              <w:tc>
                <w:p>
                  <w:r>
                    <w:t xml:space="preserve">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进线与直流母线间阻值是否正常</w:t>
                  </w:r>
                </w:p>
              </w:tc>
              <w:tc>
                <w:p>
                  <w:r>
                    <w:t xml:space="preserve">abnormal</w:t>
                  </w:r>
                </w:p>
              </w:tc>
              <w:tc>
                <w:p>
                  <w:r>
                    <w:t xml:space="preserve">否</w:t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进线相间阻值是否正常</w:t>
                  </w:r>
                </w:p>
              </w:tc>
              <w:tc>
                <w:p>
                  <w:r>
                    <w:t xml:space="preserve">normal</w:t>
                  </w:r>
                </w:p>
              </w:tc>
              <w:tc>
                <w:p>
                  <w:r>
                    <w:t xml:space="preserve">是</w:t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6.90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BLM/维护前主回路检查/直流母线阻值测量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C+/D-间阻值是否正常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6.91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BLM/维护前主回路检查/进线与直流母线阻值测量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L1/C+间阻值是否正常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L1/D-间阻值是否正常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L2/C+间阻值是否正常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L3/C+间阻值是否正常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L3/D-间阻值是否正常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6.92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BLM/维护前主回路检查/进线相间阻值测量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L1/L2相间阻值是否正常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L1/L3相间阻值是否正常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L2/L3相间阻值是否正常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6.93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BLM/解体后清洁/其它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其他低压元件是否已清洁干净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柜体，柜底是否已清洁干净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6.94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BLM/解体后清洁/清洁PWB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TCB板是否已清洁干净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散热片是否已清洁干净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晶闸管是否已清洁干净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电流互感器是否已清洁干净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阻容回路是否已清洁干净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6.95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BLM/解体后清洁/清洁外壳以及其它结构件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其他结构件是否已清洁干净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装置外壳是否已清洁干净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6.96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BLM/解体后清洁/清洁电路板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CIM板是否已清洁干净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6.97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BLM/解体后清洁/清洁线束以及铜排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装置内部控制电缆是否已清洁干净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装置动力电缆是否已清洁干净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6.98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BLM/解体后清洁/清洁风机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风机壳体是否已清洁干净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风机是否已清洁干净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风机电容是否已清洁干净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6.99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BLM/解体后清洁/超声波清洗机清洗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元件是否已清洗干净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元件是否已烘干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清洗剂是否已按比例配好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清洗机以及烘干机是否已组装好且接好电源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6.100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BLM/送电测试/TRACE曲线监控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三相电流是否平衡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运行曲线是否正常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6.101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BLM/送电测试/检测电柜进风口风速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是否符合装置要求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进风量(M³/S)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6.102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BLM/送电测试/热成像仪检测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带载运行时温度情况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温度是否正常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空载运行时温度情况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6.103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BLM/送电测试/电源检查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220VAV检测值(V)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24VDC检测值(V)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6.104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BLM/送电测试/直流电压检测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r070显示电压与测量值是否一致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6.105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BLM/送电测试/面板显示状态检查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PMU显示是否正常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6.106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BLM/送电测试/风机运行检测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风机旋转声音是否正常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风机旋转方向是否正常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风机运行时间（从最后一次恢复工厂设置算起，hours）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6.107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供电系统/电网检查/变压器信息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变压器一次电压(V)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变压器二次电压(V)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变压器型号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变压器容量(KVA)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6.108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供电系统/电网检查/电网类型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现场电网类型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6.109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供电系统/电网检查/电网质量分析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电网检测是否正常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6.110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电机/电机检查/电机信息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电机功率因数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电机额定功率(KW)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电机额定电流(A)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电机额定转速(r/min)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6.111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电机/电机检查/直阻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电机直阻(Ω)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6.112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电机/电机检查/绝缘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电机绝缘(MΩ)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绝缘是否符合要求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6.113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电气室/EMC检查/信号线屏蔽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信号线屏蔽接地是否规范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6.114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电气室/EMC检查/柜内接地铜排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接地线、各接地连接元件、铜排等是否锈蚀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接地线是否紧固牢靠并大面积接触铜排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接地铜排截面积是否够大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6.115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电气室/EMC检查/装置接地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变频器及其出线是否与其他电缆或设备有足够的距离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设备是否有可靠接地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6.116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6.117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电气室/柜体检查/柜体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柜体安装是否平稳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柜体是否正常无变形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柜门锁是否能正常使用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柜顶是否有防异物坠落措施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6.118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电气室/柜体检查/柜底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柜底是否封堵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6.119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电气室/柜体检查/通风孔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通风孔是否有滤棉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通风孔滤棉是否洁净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6.120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6.121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电气室/环境检查/是否封闭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电气室是否封闭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6.122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电气室/环境检查/温度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电气室内温度(℃)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6.123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电气室/环境检查/湿度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柜内是否有凝露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电气室内湿度(%)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6.124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电气室/环境检查/粉尘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是否有对粉尘的有效防护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柜内是否有大量粉尘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粉尘是否导电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</w:tc>
        <w:tc>
          <w:tcPr>
            <w:tcW w:w="490" w:type="dxa"/>
          </w:tcPr>
          <w:p w:rsidRPr="00682D01" w:rsidR="00682D01" w:rsidP="00682D01" w:rsidRDefault="00682D01" w14:paraId="1C403162" w14:textId="77777777">
            <w:pPr>
              <w:rPr>
                <w:rFonts w:hint="eastAsia"/>
                <w:lang w:val="en-US"/>
              </w:rPr>
            </w:pPr>
          </w:p>
        </w:tc>
      </w:tr>
    </w:tbl>
    <w:p w:rsidRPr="00E459C0" w:rsidR="001E2ABF" w:rsidP="004D4F9B" w:rsidRDefault="001E2ABF" w14:paraId="4575327C" w14:textId="77777777">
      <w:pPr>
        <w:spacing w:before="60" w:after="60"/>
        <w:jc w:val="left"/>
        <w:rPr>
          <w:rFonts w:ascii="Arial" w:hAnsi="Arial" w:eastAsia="黑体" w:cs="Arial"/>
          <w:sz w:val="21"/>
          <w:szCs w:val="21"/>
        </w:rPr>
      </w:pPr>
    </w:p>
    <w:sectPr w:rsidRPr="00E459C0" w:rsidR="001E2ABF" w:rsidSect="001B3AA5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code="9"/>
      <w:pgMar w:top="1440" w:right="1440" w:bottom="1440" w:left="1440" w:header="709" w:footer="40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99A322" w14:textId="77777777" w:rsidR="00C411B0" w:rsidRDefault="00C411B0" w:rsidP="009929CE">
      <w:pPr>
        <w:spacing w:before="0" w:after="0"/>
        <w:rPr>
          <w:rFonts w:hint="eastAsia"/>
        </w:rPr>
      </w:pPr>
      <w:r>
        <w:separator/>
      </w:r>
    </w:p>
  </w:endnote>
  <w:endnote w:type="continuationSeparator" w:id="0">
    <w:p w14:paraId="4868985C" w14:textId="77777777" w:rsidR="00C411B0" w:rsidRDefault="00C411B0" w:rsidP="009929CE">
      <w:pPr>
        <w:spacing w:before="0" w:after="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0">
    <w:altName w:val="Arial"/>
    <w:charset w:val="00"/>
    <w:family w:val="swiss"/>
    <w:pitch w:val="default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A73D3" w14:textId="77777777" w:rsidR="001B3AA5" w:rsidRDefault="001B3AA5">
    <w:pPr>
      <w:pStyle w:val="ab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</w:rPr>
      <w:id w:val="-415245952"/>
      <w:docPartObj>
        <w:docPartGallery w:val="Page Numbers (Bottom of Page)"/>
        <w:docPartUnique/>
      </w:docPartObj>
    </w:sdtPr>
    <w:sdtContent>
      <w:p w14:paraId="26CDAA1B" w14:textId="5F07171C" w:rsidR="001B3AA5" w:rsidRPr="00EC4843" w:rsidRDefault="009D04DD" w:rsidP="005957CE">
        <w:pPr>
          <w:pStyle w:val="ab"/>
          <w:tabs>
            <w:tab w:val="clear" w:pos="4153"/>
            <w:tab w:val="clear" w:pos="8306"/>
            <w:tab w:val="right" w:pos="9015"/>
          </w:tabs>
          <w:spacing w:before="60" w:after="60" w:line="200" w:lineRule="exact"/>
          <w:ind w:rightChars="107" w:right="235"/>
          <w:rPr>
            <w:rFonts w:ascii="Arial" w:hAnsi="Arial" w:cs="Arial"/>
          </w:rPr>
        </w:pPr>
        <w:r>
          <w:rPr>
            <w:rFonts w:ascii="Arial" w:hAnsi="Arial" w:cs="Arial"/>
            <w:noProof/>
            <w:lang w:val="en-US"/>
          </w:rPr>
          <mc:AlternateContent>
            <mc:Choice Requires="wps">
              <w:drawing>
                <wp:anchor distT="0" distB="0" distL="114300" distR="114300" simplePos="0" relativeHeight="251658241" behindDoc="0" locked="0" layoutInCell="1" allowOverlap="1" wp14:anchorId="1BCB7016" wp14:editId="2D7AE745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-34925</wp:posOffset>
                  </wp:positionV>
                  <wp:extent cx="5731510" cy="0"/>
                  <wp:effectExtent l="9525" t="6985" r="12065" b="12065"/>
                  <wp:wrapNone/>
                  <wp:docPr id="6" name="AutoShap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73151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73C89FAF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5" o:spid="_x0000_s1026" type="#_x0000_t32" style="position:absolute;margin-left:0;margin-top:-2.75pt;width:451.3pt;height:0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"/>
              </w:pict>
            </mc:Fallback>
          </mc:AlternateContent>
        </w:r>
        <w:r w:rsidR="001B3AA5" w:rsidRPr="00EC4843">
          <w:rPr>
            <w:rFonts w:ascii="Arial" w:hAnsi="Arial" w:cs="Arial"/>
          </w:rPr>
          <w:t>SIEMENS</w:t>
        </w:r>
        <w:r w:rsidR="001B3AA5" w:rsidRPr="00EC4843">
          <w:rPr>
            <w:rFonts w:ascii="Arial" w:hAnsi="Arial" w:cs="Arial"/>
          </w:rPr>
          <w:tab/>
          <w:t>System Preventive Maintenance</w:t>
        </w:r>
      </w:p>
      <w:p w14:paraId="3B038D6C" w14:textId="77777777" w:rsidR="001B3AA5" w:rsidRPr="00EC4843" w:rsidRDefault="001B3AA5" w:rsidP="005957CE">
        <w:pPr>
          <w:pStyle w:val="ab"/>
          <w:tabs>
            <w:tab w:val="clear" w:pos="4153"/>
            <w:tab w:val="clear" w:pos="8306"/>
            <w:tab w:val="right" w:pos="9015"/>
          </w:tabs>
          <w:spacing w:before="60" w:after="60" w:line="200" w:lineRule="exact"/>
          <w:ind w:rightChars="107" w:right="235"/>
          <w:rPr>
            <w:rFonts w:ascii="Arial" w:hAnsi="Arial" w:cs="Arial"/>
          </w:rPr>
        </w:pPr>
        <w:r w:rsidRPr="00EC4843">
          <w:rPr>
            <w:rFonts w:ascii="Arial" w:hAnsi="Arial" w:cs="Arial"/>
            <w:lang w:val="en-US"/>
          </w:rPr>
          <w:t>Customer Service</w:t>
        </w:r>
        <w:r w:rsidRPr="00EC4843">
          <w:rPr>
            <w:rFonts w:ascii="Arial" w:hAnsi="Arial" w:cs="Arial"/>
          </w:rPr>
          <w:tab/>
        </w:r>
        <w:r w:rsidRPr="00EC4843">
          <w:rPr>
            <w:rFonts w:ascii="Arial" w:hAnsi="Arial" w:cs="Arial"/>
            <w:lang w:val="en-US"/>
          </w:rPr>
          <w:t>SIMATIC Service Tools</w:t>
        </w:r>
      </w:p>
      <w:p w14:paraId="12554A3E" w14:textId="77777777" w:rsidR="001B3AA5" w:rsidRPr="005957CE" w:rsidRDefault="001B3AA5" w:rsidP="005957CE">
        <w:pPr>
          <w:pStyle w:val="ab"/>
          <w:tabs>
            <w:tab w:val="clear" w:pos="4153"/>
            <w:tab w:val="clear" w:pos="8306"/>
            <w:tab w:val="right" w:pos="9015"/>
            <w:tab w:val="right" w:pos="9072"/>
          </w:tabs>
          <w:spacing w:before="60" w:after="60" w:line="200" w:lineRule="exact"/>
          <w:ind w:rightChars="107" w:right="235"/>
          <w:rPr>
            <w:rFonts w:hint="eastAsia"/>
          </w:rPr>
        </w:pPr>
        <w:r w:rsidRPr="00EC4843">
          <w:rPr>
            <w:rFonts w:ascii="Arial" w:hAnsi="Arial" w:cs="Arial"/>
            <w:lang w:val="en-US"/>
          </w:rPr>
          <w:t>Process Automation</w:t>
        </w:r>
        <w:r w:rsidRPr="00EC4843">
          <w:rPr>
            <w:rFonts w:ascii="Arial" w:hAnsi="Arial" w:cs="Arial"/>
            <w:lang w:val="en-US"/>
          </w:rPr>
          <w:tab/>
          <w:t>Doc V1.</w:t>
        </w:r>
        <w:r>
          <w:rPr>
            <w:rFonts w:ascii="Arial" w:hAnsi="Arial" w:cs="Arial" w:hint="eastAsia"/>
            <w:lang w:val="en-US"/>
          </w:rPr>
          <w:t>1</w:t>
        </w:r>
        <w:r w:rsidRPr="00EC4843">
          <w:rPr>
            <w:rFonts w:ascii="Arial" w:hAnsi="Arial" w:cs="Arial"/>
            <w:lang w:val="en-US"/>
          </w:rPr>
          <w:t>.</w:t>
        </w:r>
        <w:r>
          <w:rPr>
            <w:rFonts w:ascii="Arial" w:hAnsi="Arial" w:cs="Arial" w:hint="eastAsia"/>
            <w:lang w:val="en-US"/>
          </w:rPr>
          <w:t xml:space="preserve">2   </w:t>
        </w:r>
        <w:r w:rsidRPr="00FC45C1">
          <w:rPr>
            <w:rFonts w:ascii="微软雅黑" w:eastAsia="微软雅黑" w:hAnsi="微软雅黑" w:cs="Arial"/>
            <w:lang w:val="en-US"/>
          </w:rPr>
          <w:t>©</w:t>
        </w:r>
        <w:r w:rsidRPr="00EC4843">
          <w:rPr>
            <w:rFonts w:ascii="Arial" w:hAnsi="Arial" w:cs="Arial"/>
            <w:lang w:val="en-US"/>
          </w:rPr>
          <w:t>2015-2016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6582C" w14:textId="77777777" w:rsidR="001B3AA5" w:rsidRDefault="001B3AA5">
    <w:pPr>
      <w:pStyle w:val="ab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FD96B3" w14:textId="77777777" w:rsidR="00C411B0" w:rsidRDefault="00C411B0" w:rsidP="009929CE">
      <w:pPr>
        <w:spacing w:before="0" w:after="0"/>
        <w:rPr>
          <w:rFonts w:hint="eastAsia"/>
        </w:rPr>
      </w:pPr>
      <w:r>
        <w:separator/>
      </w:r>
    </w:p>
  </w:footnote>
  <w:footnote w:type="continuationSeparator" w:id="0">
    <w:p w14:paraId="602681C2" w14:textId="77777777" w:rsidR="00C411B0" w:rsidRDefault="00C411B0" w:rsidP="009929CE">
      <w:pPr>
        <w:spacing w:before="0" w:after="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CF1DC" w14:textId="77777777" w:rsidR="001B3AA5" w:rsidRDefault="001B3AA5">
    <w:pPr>
      <w:pStyle w:val="a9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8AD53E" w14:textId="77777777" w:rsidR="001B3AA5" w:rsidRPr="00D62E5A" w:rsidRDefault="001B3AA5" w:rsidP="000832B7">
    <w:pPr>
      <w:pStyle w:val="a9"/>
      <w:tabs>
        <w:tab w:val="clear" w:pos="4153"/>
        <w:tab w:val="clear" w:pos="8306"/>
        <w:tab w:val="right" w:pos="8789"/>
      </w:tabs>
      <w:spacing w:line="192" w:lineRule="auto"/>
      <w:jc w:val="left"/>
      <w:rPr>
        <w:rFonts w:ascii="微软雅黑" w:eastAsia="微软雅黑" w:hAnsi="微软雅黑" w:hint="eastAsia"/>
        <w:lang w:val="en-US"/>
      </w:rPr>
    </w:pPr>
    <w:r w:rsidRPr="00D62E5A">
      <w:rPr>
        <w:rFonts w:ascii="微软雅黑" w:eastAsia="微软雅黑" w:hAnsi="微软雅黑" w:cs="Arial"/>
        <w:noProof/>
        <w:lang w:val="en-US"/>
      </w:rPr>
      <w:drawing>
        <wp:anchor distT="0" distB="0" distL="114300" distR="114300" simplePos="0" relativeHeight="251658240" behindDoc="0" locked="0" layoutInCell="1" allowOverlap="1" wp14:anchorId="41C0C552" wp14:editId="1B5EB827">
          <wp:simplePos x="0" y="0"/>
          <wp:positionH relativeFrom="column">
            <wp:posOffset>4057650</wp:posOffset>
          </wp:positionH>
          <wp:positionV relativeFrom="paragraph">
            <wp:posOffset>88595</wp:posOffset>
          </wp:positionV>
          <wp:extent cx="1638300" cy="304800"/>
          <wp:effectExtent l="0" t="0" r="0" b="0"/>
          <wp:wrapNone/>
          <wp:docPr id="3" name="Picture 2" descr="siemens green 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siemens green s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8300" cy="3048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D62E5A">
      <w:rPr>
        <w:rFonts w:ascii="微软雅黑" w:eastAsia="微软雅黑" w:hAnsi="微软雅黑" w:cs="Arial"/>
        <w:lang w:val="en-US"/>
      </w:rPr>
      <w:t>System Preventive Check Report</w:t>
    </w:r>
    <w:r w:rsidRPr="00D62E5A">
      <w:rPr>
        <w:rFonts w:ascii="微软雅黑" w:eastAsia="微软雅黑" w:hAnsi="微软雅黑" w:cs="Arial"/>
        <w:lang w:val="en-US"/>
      </w:rPr>
      <w:br/>
    </w:r>
    <w:r w:rsidRPr="00D62E5A">
      <w:rPr>
        <w:rFonts w:ascii="微软雅黑" w:eastAsia="微软雅黑" w:hAnsi="微软雅黑" w:cs="Arial" w:hint="eastAsia"/>
        <w:lang w:val="en-US"/>
      </w:rPr>
      <w:t>预防性维护检查报告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58AE0" w14:textId="77777777" w:rsidR="001B3AA5" w:rsidRDefault="001B3AA5">
    <w:pPr>
      <w:pStyle w:val="a9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1F1392"/>
    <w:multiLevelType w:val="hybridMultilevel"/>
    <w:tmpl w:val="1D2A4CD6"/>
    <w:lvl w:ilvl="0" w:tplc="B984840E">
      <w:start w:val="1"/>
      <w:numFmt w:val="bullet"/>
      <w:lvlText w:val=""/>
      <w:lvlJc w:val="left"/>
      <w:pPr>
        <w:ind w:left="838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51416D47"/>
    <w:multiLevelType w:val="hybridMultilevel"/>
    <w:tmpl w:val="350C5A0A"/>
    <w:lvl w:ilvl="0" w:tplc="0409000F">
      <w:start w:val="1"/>
      <w:numFmt w:val="decimal"/>
      <w:lvlText w:val="%1."/>
      <w:lvlJc w:val="left"/>
      <w:pPr>
        <w:ind w:left="1520" w:hanging="440"/>
      </w:pPr>
    </w:lvl>
    <w:lvl w:ilvl="1" w:tplc="04090019" w:tentative="1">
      <w:start w:val="1"/>
      <w:numFmt w:val="lowerLetter"/>
      <w:lvlText w:val="%2)"/>
      <w:lvlJc w:val="left"/>
      <w:pPr>
        <w:ind w:left="1960" w:hanging="440"/>
      </w:pPr>
    </w:lvl>
    <w:lvl w:ilvl="2" w:tplc="0409001B" w:tentative="1">
      <w:start w:val="1"/>
      <w:numFmt w:val="lowerRoman"/>
      <w:lvlText w:val="%3."/>
      <w:lvlJc w:val="right"/>
      <w:pPr>
        <w:ind w:left="2400" w:hanging="440"/>
      </w:pPr>
    </w:lvl>
    <w:lvl w:ilvl="3" w:tplc="0409000F" w:tentative="1">
      <w:start w:val="1"/>
      <w:numFmt w:val="decimal"/>
      <w:lvlText w:val="%4."/>
      <w:lvlJc w:val="left"/>
      <w:pPr>
        <w:ind w:left="2840" w:hanging="440"/>
      </w:pPr>
    </w:lvl>
    <w:lvl w:ilvl="4" w:tplc="04090019" w:tentative="1">
      <w:start w:val="1"/>
      <w:numFmt w:val="lowerLetter"/>
      <w:lvlText w:val="%5)"/>
      <w:lvlJc w:val="left"/>
      <w:pPr>
        <w:ind w:left="3280" w:hanging="440"/>
      </w:pPr>
    </w:lvl>
    <w:lvl w:ilvl="5" w:tplc="0409001B" w:tentative="1">
      <w:start w:val="1"/>
      <w:numFmt w:val="lowerRoman"/>
      <w:lvlText w:val="%6."/>
      <w:lvlJc w:val="right"/>
      <w:pPr>
        <w:ind w:left="3720" w:hanging="440"/>
      </w:pPr>
    </w:lvl>
    <w:lvl w:ilvl="6" w:tplc="0409000F" w:tentative="1">
      <w:start w:val="1"/>
      <w:numFmt w:val="decimal"/>
      <w:lvlText w:val="%7."/>
      <w:lvlJc w:val="left"/>
      <w:pPr>
        <w:ind w:left="4160" w:hanging="440"/>
      </w:pPr>
    </w:lvl>
    <w:lvl w:ilvl="7" w:tplc="04090019" w:tentative="1">
      <w:start w:val="1"/>
      <w:numFmt w:val="lowerLetter"/>
      <w:lvlText w:val="%8)"/>
      <w:lvlJc w:val="left"/>
      <w:pPr>
        <w:ind w:left="4600" w:hanging="440"/>
      </w:pPr>
    </w:lvl>
    <w:lvl w:ilvl="8" w:tplc="0409001B" w:tentative="1">
      <w:start w:val="1"/>
      <w:numFmt w:val="lowerRoman"/>
      <w:lvlText w:val="%9."/>
      <w:lvlJc w:val="right"/>
      <w:pPr>
        <w:ind w:left="5040" w:hanging="440"/>
      </w:pPr>
    </w:lvl>
  </w:abstractNum>
  <w:abstractNum w:abstractNumId="2" w15:restartNumberingAfterBreak="0">
    <w:nsid w:val="62941964"/>
    <w:multiLevelType w:val="multilevel"/>
    <w:tmpl w:val="829298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  <w:color w:val="000000" w:themeColor="text1"/>
        <w:sz w:val="28"/>
        <w:szCs w:val="28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num w:numId="1" w16cid:durableId="337737907">
    <w:abstractNumId w:val="2"/>
  </w:num>
  <w:num w:numId="2" w16cid:durableId="953369166">
    <w:abstractNumId w:val="0"/>
  </w:num>
  <w:num w:numId="3" w16cid:durableId="1525710805">
    <w:abstractNumId w:val="2"/>
  </w:num>
  <w:num w:numId="4" w16cid:durableId="705835326">
    <w:abstractNumId w:val="1"/>
  </w:num>
  <w:num w:numId="5" w16cid:durableId="6700682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5E7"/>
    <w:rsid w:val="00002058"/>
    <w:rsid w:val="00002866"/>
    <w:rsid w:val="00013F36"/>
    <w:rsid w:val="00014478"/>
    <w:rsid w:val="000156E1"/>
    <w:rsid w:val="0002621E"/>
    <w:rsid w:val="00042C5C"/>
    <w:rsid w:val="0004544E"/>
    <w:rsid w:val="000514D4"/>
    <w:rsid w:val="000615FF"/>
    <w:rsid w:val="0006590B"/>
    <w:rsid w:val="00067033"/>
    <w:rsid w:val="00070122"/>
    <w:rsid w:val="00071306"/>
    <w:rsid w:val="00082BE0"/>
    <w:rsid w:val="000832B7"/>
    <w:rsid w:val="00086702"/>
    <w:rsid w:val="00094522"/>
    <w:rsid w:val="000A5954"/>
    <w:rsid w:val="000B010A"/>
    <w:rsid w:val="000C4607"/>
    <w:rsid w:val="000D4853"/>
    <w:rsid w:val="000E2118"/>
    <w:rsid w:val="000F32A3"/>
    <w:rsid w:val="000F5540"/>
    <w:rsid w:val="000F7CD2"/>
    <w:rsid w:val="00104FF5"/>
    <w:rsid w:val="00105932"/>
    <w:rsid w:val="00117310"/>
    <w:rsid w:val="00117E8A"/>
    <w:rsid w:val="0012368F"/>
    <w:rsid w:val="00140D88"/>
    <w:rsid w:val="00144D33"/>
    <w:rsid w:val="0015467A"/>
    <w:rsid w:val="00155061"/>
    <w:rsid w:val="00155833"/>
    <w:rsid w:val="00163124"/>
    <w:rsid w:val="00174A5F"/>
    <w:rsid w:val="001750BA"/>
    <w:rsid w:val="00183487"/>
    <w:rsid w:val="0018717B"/>
    <w:rsid w:val="00190AE8"/>
    <w:rsid w:val="00195857"/>
    <w:rsid w:val="0019671B"/>
    <w:rsid w:val="001A3517"/>
    <w:rsid w:val="001B02D4"/>
    <w:rsid w:val="001B3AA5"/>
    <w:rsid w:val="001C2B39"/>
    <w:rsid w:val="001C644C"/>
    <w:rsid w:val="001C6DCF"/>
    <w:rsid w:val="001D058A"/>
    <w:rsid w:val="001D39A5"/>
    <w:rsid w:val="001D46B9"/>
    <w:rsid w:val="001D6A9A"/>
    <w:rsid w:val="001E2ABF"/>
    <w:rsid w:val="001E2FAB"/>
    <w:rsid w:val="001F0B41"/>
    <w:rsid w:val="001F33BD"/>
    <w:rsid w:val="001F6A0A"/>
    <w:rsid w:val="002070BD"/>
    <w:rsid w:val="00207AEA"/>
    <w:rsid w:val="00224955"/>
    <w:rsid w:val="00230C13"/>
    <w:rsid w:val="00235370"/>
    <w:rsid w:val="00245C1C"/>
    <w:rsid w:val="0025264A"/>
    <w:rsid w:val="002568C7"/>
    <w:rsid w:val="00271328"/>
    <w:rsid w:val="00272384"/>
    <w:rsid w:val="00274B50"/>
    <w:rsid w:val="002770A2"/>
    <w:rsid w:val="0028697A"/>
    <w:rsid w:val="00287B44"/>
    <w:rsid w:val="002902E3"/>
    <w:rsid w:val="00295E95"/>
    <w:rsid w:val="00296123"/>
    <w:rsid w:val="002C2BE9"/>
    <w:rsid w:val="002C2D03"/>
    <w:rsid w:val="002C6879"/>
    <w:rsid w:val="002C6BA3"/>
    <w:rsid w:val="002C6E61"/>
    <w:rsid w:val="002C7032"/>
    <w:rsid w:val="002D2D8F"/>
    <w:rsid w:val="002D46E5"/>
    <w:rsid w:val="002D6F44"/>
    <w:rsid w:val="002D779B"/>
    <w:rsid w:val="002E444F"/>
    <w:rsid w:val="002F2B79"/>
    <w:rsid w:val="002F6B28"/>
    <w:rsid w:val="00300240"/>
    <w:rsid w:val="0030577F"/>
    <w:rsid w:val="0031491F"/>
    <w:rsid w:val="003165A2"/>
    <w:rsid w:val="00317341"/>
    <w:rsid w:val="00317848"/>
    <w:rsid w:val="0032589D"/>
    <w:rsid w:val="00330910"/>
    <w:rsid w:val="00343CBF"/>
    <w:rsid w:val="00344055"/>
    <w:rsid w:val="00345F60"/>
    <w:rsid w:val="003506FB"/>
    <w:rsid w:val="003539A2"/>
    <w:rsid w:val="00354897"/>
    <w:rsid w:val="003649C6"/>
    <w:rsid w:val="0036623E"/>
    <w:rsid w:val="00370F3F"/>
    <w:rsid w:val="00372AD0"/>
    <w:rsid w:val="00376D3E"/>
    <w:rsid w:val="0038108B"/>
    <w:rsid w:val="00381194"/>
    <w:rsid w:val="00387A91"/>
    <w:rsid w:val="003A4621"/>
    <w:rsid w:val="003A4AFA"/>
    <w:rsid w:val="003A60E4"/>
    <w:rsid w:val="003B185C"/>
    <w:rsid w:val="003B4756"/>
    <w:rsid w:val="003C049C"/>
    <w:rsid w:val="003C1E09"/>
    <w:rsid w:val="003C585C"/>
    <w:rsid w:val="003D1F0D"/>
    <w:rsid w:val="003D501F"/>
    <w:rsid w:val="003D7829"/>
    <w:rsid w:val="003E56EA"/>
    <w:rsid w:val="003F4176"/>
    <w:rsid w:val="003F5D63"/>
    <w:rsid w:val="00401EB7"/>
    <w:rsid w:val="004216C7"/>
    <w:rsid w:val="00423138"/>
    <w:rsid w:val="0043007A"/>
    <w:rsid w:val="00430777"/>
    <w:rsid w:val="0044225C"/>
    <w:rsid w:val="0045082F"/>
    <w:rsid w:val="0045395E"/>
    <w:rsid w:val="0046568A"/>
    <w:rsid w:val="00465D03"/>
    <w:rsid w:val="00467EA7"/>
    <w:rsid w:val="004707E6"/>
    <w:rsid w:val="00470C5D"/>
    <w:rsid w:val="00470D8A"/>
    <w:rsid w:val="00471573"/>
    <w:rsid w:val="00472082"/>
    <w:rsid w:val="004761B7"/>
    <w:rsid w:val="00477F41"/>
    <w:rsid w:val="00481136"/>
    <w:rsid w:val="0048329F"/>
    <w:rsid w:val="004868C5"/>
    <w:rsid w:val="00490D04"/>
    <w:rsid w:val="004A05D1"/>
    <w:rsid w:val="004B4F8A"/>
    <w:rsid w:val="004C0194"/>
    <w:rsid w:val="004D21B0"/>
    <w:rsid w:val="004D3511"/>
    <w:rsid w:val="004D36B4"/>
    <w:rsid w:val="004D3B7B"/>
    <w:rsid w:val="004D4F9B"/>
    <w:rsid w:val="004D642D"/>
    <w:rsid w:val="004F4226"/>
    <w:rsid w:val="004F63DE"/>
    <w:rsid w:val="004F6AF7"/>
    <w:rsid w:val="00511B9D"/>
    <w:rsid w:val="0052345D"/>
    <w:rsid w:val="00524E96"/>
    <w:rsid w:val="00527444"/>
    <w:rsid w:val="005275DA"/>
    <w:rsid w:val="0053547B"/>
    <w:rsid w:val="005358E6"/>
    <w:rsid w:val="00545330"/>
    <w:rsid w:val="00547435"/>
    <w:rsid w:val="00551D13"/>
    <w:rsid w:val="0055257B"/>
    <w:rsid w:val="0055434E"/>
    <w:rsid w:val="00556E0A"/>
    <w:rsid w:val="00557DC4"/>
    <w:rsid w:val="0056056C"/>
    <w:rsid w:val="00567C01"/>
    <w:rsid w:val="005739C0"/>
    <w:rsid w:val="0057620F"/>
    <w:rsid w:val="00580EF3"/>
    <w:rsid w:val="00581A1F"/>
    <w:rsid w:val="00582857"/>
    <w:rsid w:val="005849D0"/>
    <w:rsid w:val="00587A1E"/>
    <w:rsid w:val="005909A7"/>
    <w:rsid w:val="005957CE"/>
    <w:rsid w:val="00597901"/>
    <w:rsid w:val="005A5B2B"/>
    <w:rsid w:val="005C445B"/>
    <w:rsid w:val="005F6F61"/>
    <w:rsid w:val="006119BB"/>
    <w:rsid w:val="00614731"/>
    <w:rsid w:val="006160EE"/>
    <w:rsid w:val="006218E3"/>
    <w:rsid w:val="00621DA2"/>
    <w:rsid w:val="00623455"/>
    <w:rsid w:val="00623EE6"/>
    <w:rsid w:val="00640FAA"/>
    <w:rsid w:val="00642B95"/>
    <w:rsid w:val="0064415E"/>
    <w:rsid w:val="00655DD8"/>
    <w:rsid w:val="0065684B"/>
    <w:rsid w:val="0066315D"/>
    <w:rsid w:val="00682D01"/>
    <w:rsid w:val="00686D00"/>
    <w:rsid w:val="00687AC9"/>
    <w:rsid w:val="006A6387"/>
    <w:rsid w:val="006C028E"/>
    <w:rsid w:val="006C5C40"/>
    <w:rsid w:val="006D7DBD"/>
    <w:rsid w:val="006E337A"/>
    <w:rsid w:val="006F02D5"/>
    <w:rsid w:val="007031CD"/>
    <w:rsid w:val="0071042E"/>
    <w:rsid w:val="00712113"/>
    <w:rsid w:val="00713274"/>
    <w:rsid w:val="007230FC"/>
    <w:rsid w:val="00725970"/>
    <w:rsid w:val="00726423"/>
    <w:rsid w:val="00733716"/>
    <w:rsid w:val="007339F3"/>
    <w:rsid w:val="00733A10"/>
    <w:rsid w:val="0073499F"/>
    <w:rsid w:val="00735C2E"/>
    <w:rsid w:val="00740A7A"/>
    <w:rsid w:val="00746CB2"/>
    <w:rsid w:val="00750383"/>
    <w:rsid w:val="0075774E"/>
    <w:rsid w:val="007741D4"/>
    <w:rsid w:val="007821B7"/>
    <w:rsid w:val="0078236F"/>
    <w:rsid w:val="00787722"/>
    <w:rsid w:val="007900C0"/>
    <w:rsid w:val="00796111"/>
    <w:rsid w:val="007A32C9"/>
    <w:rsid w:val="007A7061"/>
    <w:rsid w:val="007C52CA"/>
    <w:rsid w:val="007D3277"/>
    <w:rsid w:val="007D7D8C"/>
    <w:rsid w:val="007E2FF1"/>
    <w:rsid w:val="007E3E7D"/>
    <w:rsid w:val="007F0A9D"/>
    <w:rsid w:val="007F2957"/>
    <w:rsid w:val="007F6091"/>
    <w:rsid w:val="00800855"/>
    <w:rsid w:val="00801568"/>
    <w:rsid w:val="008033AE"/>
    <w:rsid w:val="008050B7"/>
    <w:rsid w:val="0080529E"/>
    <w:rsid w:val="00807A58"/>
    <w:rsid w:val="00814569"/>
    <w:rsid w:val="00816908"/>
    <w:rsid w:val="00821186"/>
    <w:rsid w:val="00831416"/>
    <w:rsid w:val="00832AD6"/>
    <w:rsid w:val="00832F42"/>
    <w:rsid w:val="0083476E"/>
    <w:rsid w:val="008470C6"/>
    <w:rsid w:val="00847C4C"/>
    <w:rsid w:val="00860375"/>
    <w:rsid w:val="00866541"/>
    <w:rsid w:val="0086661B"/>
    <w:rsid w:val="00870D71"/>
    <w:rsid w:val="00870E89"/>
    <w:rsid w:val="00877361"/>
    <w:rsid w:val="008A4947"/>
    <w:rsid w:val="008B0B76"/>
    <w:rsid w:val="008B558B"/>
    <w:rsid w:val="008C0958"/>
    <w:rsid w:val="008D0301"/>
    <w:rsid w:val="008E0213"/>
    <w:rsid w:val="008F0ADD"/>
    <w:rsid w:val="009052AA"/>
    <w:rsid w:val="00915144"/>
    <w:rsid w:val="00915317"/>
    <w:rsid w:val="0092143B"/>
    <w:rsid w:val="00921A08"/>
    <w:rsid w:val="00932553"/>
    <w:rsid w:val="00934878"/>
    <w:rsid w:val="0094284F"/>
    <w:rsid w:val="00950B1C"/>
    <w:rsid w:val="00966C73"/>
    <w:rsid w:val="00967E31"/>
    <w:rsid w:val="009715DB"/>
    <w:rsid w:val="009772AD"/>
    <w:rsid w:val="00981030"/>
    <w:rsid w:val="0098157E"/>
    <w:rsid w:val="00987EFE"/>
    <w:rsid w:val="009929CE"/>
    <w:rsid w:val="009A1175"/>
    <w:rsid w:val="009A1FEE"/>
    <w:rsid w:val="009B6D77"/>
    <w:rsid w:val="009C1EC7"/>
    <w:rsid w:val="009C5C04"/>
    <w:rsid w:val="009D0110"/>
    <w:rsid w:val="009D04DD"/>
    <w:rsid w:val="009D4EEC"/>
    <w:rsid w:val="009F65E7"/>
    <w:rsid w:val="00A02C58"/>
    <w:rsid w:val="00A06DB6"/>
    <w:rsid w:val="00A13E8A"/>
    <w:rsid w:val="00A143F6"/>
    <w:rsid w:val="00A2122B"/>
    <w:rsid w:val="00A213C6"/>
    <w:rsid w:val="00A30A3F"/>
    <w:rsid w:val="00A3202E"/>
    <w:rsid w:val="00A34758"/>
    <w:rsid w:val="00A37E4C"/>
    <w:rsid w:val="00A41803"/>
    <w:rsid w:val="00A46989"/>
    <w:rsid w:val="00A554AE"/>
    <w:rsid w:val="00A55B7E"/>
    <w:rsid w:val="00A63E43"/>
    <w:rsid w:val="00A66E89"/>
    <w:rsid w:val="00A7193A"/>
    <w:rsid w:val="00A72B80"/>
    <w:rsid w:val="00A76393"/>
    <w:rsid w:val="00AA4BAC"/>
    <w:rsid w:val="00AA787E"/>
    <w:rsid w:val="00AC14D9"/>
    <w:rsid w:val="00AD344D"/>
    <w:rsid w:val="00AD3860"/>
    <w:rsid w:val="00AD426D"/>
    <w:rsid w:val="00AF01EB"/>
    <w:rsid w:val="00AF3317"/>
    <w:rsid w:val="00B021CE"/>
    <w:rsid w:val="00B11C61"/>
    <w:rsid w:val="00B21FBE"/>
    <w:rsid w:val="00B25B0B"/>
    <w:rsid w:val="00B306F1"/>
    <w:rsid w:val="00B572B6"/>
    <w:rsid w:val="00B718AE"/>
    <w:rsid w:val="00B73267"/>
    <w:rsid w:val="00B74320"/>
    <w:rsid w:val="00B7553B"/>
    <w:rsid w:val="00B908BD"/>
    <w:rsid w:val="00B9440E"/>
    <w:rsid w:val="00BA212F"/>
    <w:rsid w:val="00BA25CA"/>
    <w:rsid w:val="00BA62E9"/>
    <w:rsid w:val="00BA6583"/>
    <w:rsid w:val="00BB26CD"/>
    <w:rsid w:val="00BB37E9"/>
    <w:rsid w:val="00BB4E30"/>
    <w:rsid w:val="00BC18EC"/>
    <w:rsid w:val="00BD1B04"/>
    <w:rsid w:val="00BE573E"/>
    <w:rsid w:val="00BE79BE"/>
    <w:rsid w:val="00C040B0"/>
    <w:rsid w:val="00C0422F"/>
    <w:rsid w:val="00C07240"/>
    <w:rsid w:val="00C1317B"/>
    <w:rsid w:val="00C1328F"/>
    <w:rsid w:val="00C212CA"/>
    <w:rsid w:val="00C30AB2"/>
    <w:rsid w:val="00C3704F"/>
    <w:rsid w:val="00C371FD"/>
    <w:rsid w:val="00C411B0"/>
    <w:rsid w:val="00C41D04"/>
    <w:rsid w:val="00C45B2E"/>
    <w:rsid w:val="00C46AF7"/>
    <w:rsid w:val="00C51ED5"/>
    <w:rsid w:val="00C60C4A"/>
    <w:rsid w:val="00C65275"/>
    <w:rsid w:val="00C74514"/>
    <w:rsid w:val="00C76F46"/>
    <w:rsid w:val="00C85C8B"/>
    <w:rsid w:val="00C87FED"/>
    <w:rsid w:val="00C955A6"/>
    <w:rsid w:val="00C95E14"/>
    <w:rsid w:val="00C96A62"/>
    <w:rsid w:val="00CA51FD"/>
    <w:rsid w:val="00CB0E58"/>
    <w:rsid w:val="00CE7499"/>
    <w:rsid w:val="00CF5D46"/>
    <w:rsid w:val="00CF629B"/>
    <w:rsid w:val="00CF7CA5"/>
    <w:rsid w:val="00CF7F68"/>
    <w:rsid w:val="00D00C79"/>
    <w:rsid w:val="00D15294"/>
    <w:rsid w:val="00D22D22"/>
    <w:rsid w:val="00D27446"/>
    <w:rsid w:val="00D34EAA"/>
    <w:rsid w:val="00D35D73"/>
    <w:rsid w:val="00D362BF"/>
    <w:rsid w:val="00D42219"/>
    <w:rsid w:val="00D4236A"/>
    <w:rsid w:val="00D42C30"/>
    <w:rsid w:val="00D43261"/>
    <w:rsid w:val="00D51937"/>
    <w:rsid w:val="00D63BE3"/>
    <w:rsid w:val="00D70529"/>
    <w:rsid w:val="00D70AE1"/>
    <w:rsid w:val="00D76E8E"/>
    <w:rsid w:val="00D809AB"/>
    <w:rsid w:val="00D85202"/>
    <w:rsid w:val="00D86354"/>
    <w:rsid w:val="00D94A46"/>
    <w:rsid w:val="00DA0FC4"/>
    <w:rsid w:val="00DA560C"/>
    <w:rsid w:val="00DC0E99"/>
    <w:rsid w:val="00DC2366"/>
    <w:rsid w:val="00DC3F41"/>
    <w:rsid w:val="00DD4006"/>
    <w:rsid w:val="00DE0480"/>
    <w:rsid w:val="00DE4338"/>
    <w:rsid w:val="00DE5B78"/>
    <w:rsid w:val="00DE79B2"/>
    <w:rsid w:val="00DF30A4"/>
    <w:rsid w:val="00E0063F"/>
    <w:rsid w:val="00E0085C"/>
    <w:rsid w:val="00E065D1"/>
    <w:rsid w:val="00E11933"/>
    <w:rsid w:val="00E14A57"/>
    <w:rsid w:val="00E15A0F"/>
    <w:rsid w:val="00E22281"/>
    <w:rsid w:val="00E254E7"/>
    <w:rsid w:val="00E305E2"/>
    <w:rsid w:val="00E37D29"/>
    <w:rsid w:val="00E41465"/>
    <w:rsid w:val="00E429AE"/>
    <w:rsid w:val="00E445DD"/>
    <w:rsid w:val="00E44CFC"/>
    <w:rsid w:val="00E459C0"/>
    <w:rsid w:val="00E503B4"/>
    <w:rsid w:val="00E57B6A"/>
    <w:rsid w:val="00E6715A"/>
    <w:rsid w:val="00E6785B"/>
    <w:rsid w:val="00E753AE"/>
    <w:rsid w:val="00E757A5"/>
    <w:rsid w:val="00E9211D"/>
    <w:rsid w:val="00E94CB8"/>
    <w:rsid w:val="00E97234"/>
    <w:rsid w:val="00EB09C6"/>
    <w:rsid w:val="00EC5932"/>
    <w:rsid w:val="00EC6E9A"/>
    <w:rsid w:val="00ED58F5"/>
    <w:rsid w:val="00EE3E2B"/>
    <w:rsid w:val="00EF0691"/>
    <w:rsid w:val="00EF406F"/>
    <w:rsid w:val="00EF7649"/>
    <w:rsid w:val="00EF7D50"/>
    <w:rsid w:val="00F00CE2"/>
    <w:rsid w:val="00F020DC"/>
    <w:rsid w:val="00F25643"/>
    <w:rsid w:val="00F329BF"/>
    <w:rsid w:val="00F43D60"/>
    <w:rsid w:val="00F55878"/>
    <w:rsid w:val="00F6498E"/>
    <w:rsid w:val="00F730AB"/>
    <w:rsid w:val="00F759DD"/>
    <w:rsid w:val="00F8105B"/>
    <w:rsid w:val="00F90609"/>
    <w:rsid w:val="00F929A1"/>
    <w:rsid w:val="00F974EA"/>
    <w:rsid w:val="00FA2694"/>
    <w:rsid w:val="00FA2E72"/>
    <w:rsid w:val="00FB6D49"/>
    <w:rsid w:val="00FC6B71"/>
    <w:rsid w:val="00FC7AE2"/>
    <w:rsid w:val="00FD00E3"/>
    <w:rsid w:val="00FF1422"/>
    <w:rsid w:val="00FF34AE"/>
    <w:rsid w:val="00FF355C"/>
    <w:rsid w:val="00FF6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295593"/>
  <w15:docId w15:val="{58815B11-28E4-4232-824B-AE6E23343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4D33"/>
    <w:pPr>
      <w:spacing w:before="120" w:after="120"/>
      <w:jc w:val="both"/>
    </w:pPr>
    <w:rPr>
      <w:rFonts w:ascii="Arial0" w:eastAsia="宋体" w:hAnsi="Arial0" w:cs="Times New Roman"/>
      <w:kern w:val="0"/>
      <w:sz w:val="22"/>
      <w:szCs w:val="20"/>
      <w:lang w:val="en-GB"/>
    </w:rPr>
  </w:style>
  <w:style w:type="paragraph" w:styleId="1">
    <w:name w:val="heading 1"/>
    <w:basedOn w:val="a"/>
    <w:next w:val="a"/>
    <w:link w:val="10"/>
    <w:uiPriority w:val="9"/>
    <w:qFormat/>
    <w:rsid w:val="00144D3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144D3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76E8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44D33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  <w:lang w:val="en-GB"/>
    </w:rPr>
  </w:style>
  <w:style w:type="character" w:customStyle="1" w:styleId="20">
    <w:name w:val="标题 2 字符"/>
    <w:basedOn w:val="a0"/>
    <w:link w:val="2"/>
    <w:uiPriority w:val="9"/>
    <w:rsid w:val="00144D33"/>
    <w:rPr>
      <w:rFonts w:asciiTheme="majorHAnsi" w:eastAsiaTheme="majorEastAsia" w:hAnsiTheme="majorHAnsi" w:cstheme="majorBidi"/>
      <w:b/>
      <w:bCs/>
      <w:color w:val="4F81BD" w:themeColor="accent1"/>
      <w:kern w:val="0"/>
      <w:sz w:val="26"/>
      <w:szCs w:val="26"/>
      <w:lang w:val="en-GB"/>
    </w:rPr>
  </w:style>
  <w:style w:type="table" w:styleId="a3">
    <w:name w:val="Table Grid"/>
    <w:basedOn w:val="a1"/>
    <w:uiPriority w:val="59"/>
    <w:rsid w:val="00144D33"/>
    <w:rPr>
      <w:rFonts w:ascii="Arial" w:hAnsi="Arial"/>
      <w:kern w:val="0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a"/>
    <w:next w:val="a"/>
    <w:autoRedefine/>
    <w:uiPriority w:val="39"/>
    <w:unhideWhenUsed/>
    <w:rsid w:val="00467EA7"/>
    <w:pPr>
      <w:spacing w:after="100"/>
    </w:pPr>
    <w:rPr>
      <w:b/>
    </w:rPr>
  </w:style>
  <w:style w:type="character" w:styleId="a4">
    <w:name w:val="Hyperlink"/>
    <w:basedOn w:val="a0"/>
    <w:uiPriority w:val="99"/>
    <w:unhideWhenUsed/>
    <w:rsid w:val="00144D33"/>
    <w:rPr>
      <w:color w:val="0000FF" w:themeColor="hyperlink"/>
      <w:u w:val="single"/>
    </w:rPr>
  </w:style>
  <w:style w:type="paragraph" w:styleId="a5">
    <w:name w:val="List Paragraph"/>
    <w:basedOn w:val="a"/>
    <w:uiPriority w:val="34"/>
    <w:qFormat/>
    <w:rsid w:val="00144D33"/>
    <w:pPr>
      <w:ind w:left="720"/>
      <w:contextualSpacing/>
    </w:pPr>
  </w:style>
  <w:style w:type="paragraph" w:styleId="TOC2">
    <w:name w:val="toc 2"/>
    <w:basedOn w:val="a"/>
    <w:next w:val="a"/>
    <w:autoRedefine/>
    <w:uiPriority w:val="39"/>
    <w:unhideWhenUsed/>
    <w:rsid w:val="0055434E"/>
    <w:pPr>
      <w:spacing w:after="100"/>
      <w:ind w:left="220"/>
    </w:pPr>
    <w:rPr>
      <w:b/>
    </w:rPr>
  </w:style>
  <w:style w:type="paragraph" w:styleId="a6">
    <w:name w:val="Balloon Text"/>
    <w:basedOn w:val="a"/>
    <w:link w:val="a7"/>
    <w:uiPriority w:val="99"/>
    <w:semiHidden/>
    <w:unhideWhenUsed/>
    <w:rsid w:val="00144D33"/>
    <w:pPr>
      <w:spacing w:before="0" w:after="0"/>
    </w:pPr>
    <w:rPr>
      <w:sz w:val="16"/>
      <w:szCs w:val="16"/>
    </w:rPr>
  </w:style>
  <w:style w:type="character" w:customStyle="1" w:styleId="a7">
    <w:name w:val="批注框文本 字符"/>
    <w:basedOn w:val="a0"/>
    <w:link w:val="a6"/>
    <w:uiPriority w:val="99"/>
    <w:semiHidden/>
    <w:rsid w:val="00144D33"/>
    <w:rPr>
      <w:rFonts w:ascii="Arial0" w:eastAsia="宋体" w:hAnsi="Arial0" w:cs="Times New Roman"/>
      <w:kern w:val="0"/>
      <w:sz w:val="16"/>
      <w:szCs w:val="16"/>
      <w:lang w:val="en-GB"/>
    </w:rPr>
  </w:style>
  <w:style w:type="paragraph" w:styleId="31">
    <w:name w:val="index 3"/>
    <w:basedOn w:val="a"/>
    <w:next w:val="a"/>
    <w:autoRedefine/>
    <w:uiPriority w:val="99"/>
    <w:unhideWhenUsed/>
    <w:rsid w:val="00467EA7"/>
    <w:pPr>
      <w:spacing w:before="0" w:after="0"/>
      <w:ind w:left="660" w:hanging="220"/>
      <w:jc w:val="left"/>
    </w:pPr>
    <w:rPr>
      <w:rFonts w:asciiTheme="minorHAnsi" w:hAnsiTheme="minorHAnsi"/>
      <w:sz w:val="20"/>
    </w:rPr>
  </w:style>
  <w:style w:type="paragraph" w:styleId="11">
    <w:name w:val="index 1"/>
    <w:basedOn w:val="a"/>
    <w:next w:val="a"/>
    <w:autoRedefine/>
    <w:uiPriority w:val="99"/>
    <w:unhideWhenUsed/>
    <w:rsid w:val="00467EA7"/>
    <w:pPr>
      <w:spacing w:before="0" w:after="0"/>
      <w:ind w:left="220" w:hanging="220"/>
      <w:jc w:val="left"/>
    </w:pPr>
    <w:rPr>
      <w:rFonts w:asciiTheme="minorHAnsi" w:hAnsiTheme="minorHAnsi"/>
      <w:sz w:val="20"/>
    </w:rPr>
  </w:style>
  <w:style w:type="paragraph" w:styleId="21">
    <w:name w:val="index 2"/>
    <w:basedOn w:val="a"/>
    <w:next w:val="a"/>
    <w:autoRedefine/>
    <w:uiPriority w:val="99"/>
    <w:unhideWhenUsed/>
    <w:rsid w:val="00467EA7"/>
    <w:pPr>
      <w:spacing w:before="0" w:after="0"/>
      <w:ind w:left="440" w:hanging="220"/>
      <w:jc w:val="left"/>
    </w:pPr>
    <w:rPr>
      <w:rFonts w:asciiTheme="minorHAnsi" w:hAnsiTheme="minorHAnsi"/>
      <w:sz w:val="20"/>
    </w:rPr>
  </w:style>
  <w:style w:type="paragraph" w:styleId="8">
    <w:name w:val="index 8"/>
    <w:basedOn w:val="a"/>
    <w:next w:val="a"/>
    <w:autoRedefine/>
    <w:uiPriority w:val="99"/>
    <w:unhideWhenUsed/>
    <w:rsid w:val="00467EA7"/>
    <w:pPr>
      <w:spacing w:before="0" w:after="0"/>
      <w:ind w:left="1760" w:hanging="220"/>
      <w:jc w:val="left"/>
    </w:pPr>
    <w:rPr>
      <w:rFonts w:asciiTheme="minorHAnsi" w:hAnsiTheme="minorHAnsi"/>
      <w:sz w:val="20"/>
    </w:rPr>
  </w:style>
  <w:style w:type="paragraph" w:styleId="4">
    <w:name w:val="index 4"/>
    <w:basedOn w:val="a"/>
    <w:next w:val="a"/>
    <w:autoRedefine/>
    <w:uiPriority w:val="99"/>
    <w:unhideWhenUsed/>
    <w:rsid w:val="00467EA7"/>
    <w:pPr>
      <w:spacing w:before="0" w:after="0"/>
      <w:ind w:left="880" w:hanging="220"/>
      <w:jc w:val="left"/>
    </w:pPr>
    <w:rPr>
      <w:rFonts w:asciiTheme="minorHAnsi" w:hAnsiTheme="minorHAnsi"/>
      <w:sz w:val="20"/>
    </w:rPr>
  </w:style>
  <w:style w:type="paragraph" w:styleId="5">
    <w:name w:val="index 5"/>
    <w:basedOn w:val="a"/>
    <w:next w:val="a"/>
    <w:autoRedefine/>
    <w:uiPriority w:val="99"/>
    <w:unhideWhenUsed/>
    <w:rsid w:val="00467EA7"/>
    <w:pPr>
      <w:spacing w:before="0" w:after="0"/>
      <w:ind w:left="1100" w:hanging="220"/>
      <w:jc w:val="left"/>
    </w:pPr>
    <w:rPr>
      <w:rFonts w:asciiTheme="minorHAnsi" w:hAnsiTheme="minorHAnsi"/>
      <w:sz w:val="20"/>
    </w:rPr>
  </w:style>
  <w:style w:type="paragraph" w:styleId="6">
    <w:name w:val="index 6"/>
    <w:basedOn w:val="a"/>
    <w:next w:val="a"/>
    <w:autoRedefine/>
    <w:uiPriority w:val="99"/>
    <w:unhideWhenUsed/>
    <w:rsid w:val="00467EA7"/>
    <w:pPr>
      <w:spacing w:before="0" w:after="0"/>
      <w:ind w:left="1320" w:hanging="220"/>
      <w:jc w:val="left"/>
    </w:pPr>
    <w:rPr>
      <w:rFonts w:asciiTheme="minorHAnsi" w:hAnsiTheme="minorHAnsi"/>
      <w:sz w:val="20"/>
    </w:rPr>
  </w:style>
  <w:style w:type="paragraph" w:styleId="7">
    <w:name w:val="index 7"/>
    <w:basedOn w:val="a"/>
    <w:next w:val="a"/>
    <w:autoRedefine/>
    <w:uiPriority w:val="99"/>
    <w:unhideWhenUsed/>
    <w:rsid w:val="00467EA7"/>
    <w:pPr>
      <w:spacing w:before="0" w:after="0"/>
      <w:ind w:left="1540" w:hanging="220"/>
      <w:jc w:val="left"/>
    </w:pPr>
    <w:rPr>
      <w:rFonts w:asciiTheme="minorHAnsi" w:hAnsiTheme="minorHAnsi"/>
      <w:sz w:val="20"/>
    </w:rPr>
  </w:style>
  <w:style w:type="paragraph" w:styleId="9">
    <w:name w:val="index 9"/>
    <w:basedOn w:val="a"/>
    <w:next w:val="a"/>
    <w:autoRedefine/>
    <w:uiPriority w:val="99"/>
    <w:unhideWhenUsed/>
    <w:rsid w:val="00467EA7"/>
    <w:pPr>
      <w:spacing w:before="0" w:after="0"/>
      <w:ind w:left="1980" w:hanging="220"/>
      <w:jc w:val="left"/>
    </w:pPr>
    <w:rPr>
      <w:rFonts w:asciiTheme="minorHAnsi" w:hAnsiTheme="minorHAnsi"/>
      <w:sz w:val="20"/>
    </w:rPr>
  </w:style>
  <w:style w:type="paragraph" w:styleId="a8">
    <w:name w:val="index heading"/>
    <w:basedOn w:val="a"/>
    <w:next w:val="11"/>
    <w:uiPriority w:val="99"/>
    <w:unhideWhenUsed/>
    <w:rsid w:val="00467EA7"/>
    <w:pPr>
      <w:spacing w:before="0" w:after="0"/>
      <w:jc w:val="left"/>
    </w:pPr>
    <w:rPr>
      <w:rFonts w:asciiTheme="minorHAnsi" w:hAnsiTheme="minorHAnsi"/>
      <w:sz w:val="20"/>
    </w:rPr>
  </w:style>
  <w:style w:type="paragraph" w:styleId="a9">
    <w:name w:val="header"/>
    <w:basedOn w:val="a"/>
    <w:link w:val="aa"/>
    <w:uiPriority w:val="99"/>
    <w:unhideWhenUsed/>
    <w:rsid w:val="009929C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9929CE"/>
    <w:rPr>
      <w:rFonts w:ascii="Arial0" w:eastAsia="宋体" w:hAnsi="Arial0" w:cs="Times New Roman"/>
      <w:kern w:val="0"/>
      <w:sz w:val="18"/>
      <w:szCs w:val="18"/>
      <w:lang w:val="en-GB"/>
    </w:rPr>
  </w:style>
  <w:style w:type="paragraph" w:styleId="ab">
    <w:name w:val="footer"/>
    <w:basedOn w:val="a"/>
    <w:link w:val="ac"/>
    <w:uiPriority w:val="99"/>
    <w:unhideWhenUsed/>
    <w:rsid w:val="009929C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9929CE"/>
    <w:rPr>
      <w:rFonts w:ascii="Arial0" w:eastAsia="宋体" w:hAnsi="Arial0" w:cs="Times New Roman"/>
      <w:kern w:val="0"/>
      <w:sz w:val="18"/>
      <w:szCs w:val="18"/>
      <w:lang w:val="en-GB"/>
    </w:rPr>
  </w:style>
  <w:style w:type="table" w:customStyle="1" w:styleId="TableGrid1">
    <w:name w:val="Table Grid1"/>
    <w:basedOn w:val="a1"/>
    <w:next w:val="a3"/>
    <w:uiPriority w:val="59"/>
    <w:rsid w:val="0094284F"/>
    <w:rPr>
      <w:rFonts w:ascii="Arial" w:hAnsi="Arial"/>
      <w:kern w:val="0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标题 3 字符"/>
    <w:basedOn w:val="a0"/>
    <w:link w:val="3"/>
    <w:uiPriority w:val="9"/>
    <w:rsid w:val="00D76E8E"/>
    <w:rPr>
      <w:rFonts w:asciiTheme="majorHAnsi" w:eastAsiaTheme="majorEastAsia" w:hAnsiTheme="majorHAnsi" w:cstheme="majorBidi"/>
      <w:b/>
      <w:bCs/>
      <w:color w:val="4F81BD" w:themeColor="accent1"/>
      <w:kern w:val="0"/>
      <w:sz w:val="22"/>
      <w:szCs w:val="20"/>
      <w:lang w:val="en-GB"/>
    </w:rPr>
  </w:style>
  <w:style w:type="paragraph" w:styleId="TOC3">
    <w:name w:val="toc 3"/>
    <w:basedOn w:val="a"/>
    <w:next w:val="a"/>
    <w:autoRedefine/>
    <w:uiPriority w:val="39"/>
    <w:unhideWhenUsed/>
    <w:rsid w:val="0028697A"/>
    <w:pPr>
      <w:spacing w:after="100"/>
      <w:ind w:left="440"/>
    </w:pPr>
  </w:style>
  <w:style w:type="paragraph" w:styleId="TOC">
    <w:name w:val="TOC Heading"/>
    <w:basedOn w:val="1"/>
    <w:next w:val="a"/>
    <w:uiPriority w:val="39"/>
    <w:semiHidden/>
    <w:unhideWhenUsed/>
    <w:qFormat/>
    <w:rsid w:val="0055434E"/>
    <w:pPr>
      <w:spacing w:line="276" w:lineRule="auto"/>
      <w:jc w:val="left"/>
      <w:outlineLvl w:val="9"/>
    </w:pPr>
    <w:rPr>
      <w:lang w:val="en-US" w:eastAsia="en-US"/>
    </w:rPr>
  </w:style>
  <w:style w:type="character" w:styleId="ad">
    <w:name w:val="Unresolved Mention"/>
    <w:basedOn w:val="a0"/>
    <w:uiPriority w:val="99"/>
    <w:semiHidden/>
    <w:unhideWhenUsed/>
    <w:rsid w:val="007C52CA"/>
    <w:rPr>
      <w:color w:val="605E5C"/>
      <w:shd w:val="clear" w:color="auto" w:fill="E1DFDD"/>
    </w:rPr>
  </w:style>
  <w:style w:type="table" w:customStyle="1" w:styleId="TableGrid2">
    <w:name w:val="Table Grid2"/>
    <w:basedOn w:val="a1"/>
    <w:next w:val="a3"/>
    <w:uiPriority w:val="39"/>
    <w:rsid w:val="00831416"/>
    <w:rPr>
      <w:rFonts w:ascii="Aptos" w:eastAsia="Times New Roman" w:hAnsi="Aptos" w:cs="Times New Roman"/>
      <w:sz w:val="24"/>
      <w:szCs w:val="24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a1"/>
    <w:next w:val="a3"/>
    <w:uiPriority w:val="39"/>
    <w:rsid w:val="00831416"/>
    <w:rPr>
      <w:rFonts w:ascii="Aptos" w:eastAsia="Times New Roman" w:hAnsi="Aptos" w:cs="Times New Roman"/>
      <w:sz w:val="24"/>
      <w:szCs w:val="24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a1"/>
    <w:next w:val="a3"/>
    <w:uiPriority w:val="39"/>
    <w:rsid w:val="0073499F"/>
    <w:rPr>
      <w:rFonts w:ascii="Aptos" w:eastAsia="Times New Roman" w:hAnsi="Aptos" w:cs="Times New Roman"/>
      <w:sz w:val="24"/>
      <w:szCs w:val="24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5923152C64AB245A4920FAC4BFBAFBF" ma:contentTypeVersion="14" ma:contentTypeDescription="Create a new document." ma:contentTypeScope="" ma:versionID="a147ce5196179442ab1c9726cb178aa9">
  <xsd:schema xmlns:xsd="http://www.w3.org/2001/XMLSchema" xmlns:xs="http://www.w3.org/2001/XMLSchema" xmlns:p="http://schemas.microsoft.com/office/2006/metadata/properties" xmlns:ns2="6bd1f968-35b2-42cf-8f7c-e2953acad71e" xmlns:ns3="1ae5cbaf-126a-426e-8f85-663306326d36" targetNamespace="http://schemas.microsoft.com/office/2006/metadata/properties" ma:root="true" ma:fieldsID="10ccb65649512309cf78050fc0bef035" ns2:_="" ns3:_="">
    <xsd:import namespace="6bd1f968-35b2-42cf-8f7c-e2953acad71e"/>
    <xsd:import namespace="1ae5cbaf-126a-426e-8f85-663306326d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d1f968-35b2-42cf-8f7c-e2953acad71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e63edab7-d5f1-4c02-989a-0e8ed7c6c3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e5cbaf-126a-426e-8f85-663306326d3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bd1f968-35b2-42cf-8f7c-e2953acad71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F3A5B65-3D58-4339-8EB7-80F7572AF6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d1f968-35b2-42cf-8f7c-e2953acad71e"/>
    <ds:schemaRef ds:uri="1ae5cbaf-126a-426e-8f85-663306326d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1511153-9494-4926-AFDA-515F43782D8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D111A1D-BACC-4D5C-810C-4E97598CED4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9858B9D-9DC1-4880-ACB5-28AD6AAAFB05}">
  <ds:schemaRefs>
    <ds:schemaRef ds:uri="http://schemas.microsoft.com/office/2006/metadata/properties"/>
    <ds:schemaRef ds:uri="http://schemas.microsoft.com/office/infopath/2007/PartnerControls"/>
    <ds:schemaRef ds:uri="6bd1f968-35b2-42cf-8f7c-e2953acad71e"/>
  </ds:schemaRefs>
</ds:datastoreItem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359</Words>
  <Characters>826</Characters>
  <Application>Microsoft Office Word</Application>
  <DocSecurity>0</DocSecurity>
  <Lines>118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Siemens AG</Company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SONGMAN</dc:creator>
  <cp:keywords>C_Unrestricted</cp:keywords>
  <dc:description/>
  <cp:lastModifiedBy>Shen, Heng (DI IT R CN MS)</cp:lastModifiedBy>
  <cp:revision>21</cp:revision>
  <cp:lastPrinted>2020-09-15T15:42:00Z</cp:lastPrinted>
  <dcterms:created xsi:type="dcterms:W3CDTF">2026-05-27T02:10:00Z</dcterms:created>
  <dcterms:modified xsi:type="dcterms:W3CDTF">2026-06-02T01:19:00Z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Confidentiality">
    <vt:lpwstr>Unrestricted</vt:lpwstr>
  </property>
  <property fmtid="{D5CDD505-2E9C-101B-9397-08002B2CF9AE}" pid="3" name="Document_Confidentiality">
    <vt:lpwstr>Unrestricted</vt:lpwstr>
  </property>
  <property fmtid="{D5CDD505-2E9C-101B-9397-08002B2CF9AE}" pid="4" name="ContentTypeId">
    <vt:lpwstr>0x010100E5923152C64AB245A4920FAC4BFBAFBF</vt:lpwstr>
  </property>
  <property fmtid="{D5CDD505-2E9C-101B-9397-08002B2CF9AE}" pid="5" name="MediaServiceImageTags">
    <vt:lpwstr/>
  </property>
</Properties>
</file>