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3ED39" w14:textId="77777777" w:rsidR="0048329F" w:rsidRPr="0048329F" w:rsidRDefault="0048329F" w:rsidP="0048329F">
      <w:pPr>
        <w:tabs>
          <w:tab w:val="left" w:pos="3443"/>
        </w:tabs>
        <w:rPr>
          <w:rFonts w:ascii="Arial" w:hAnsi="Arial" w:cs="Arial"/>
          <w:b/>
          <w:sz w:val="28"/>
          <w:szCs w:val="24"/>
          <w:lang w:val="en-US"/>
        </w:rPr>
      </w:pPr>
      <w:r w:rsidRPr="0048329F">
        <w:rPr>
          <w:noProof/>
          <w:lang w:val="en-US"/>
        </w:rPr>
        <w:drawing>
          <wp:inline distT="0" distB="0" distL="0" distR="0" wp14:anchorId="4D03C5F0" wp14:editId="24CD6853">
            <wp:extent cx="1641600" cy="306000"/>
            <wp:effectExtent l="0" t="0" r="0" b="0"/>
            <wp:docPr id="2" name="Picture 2" descr="siemens green 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iemens green s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1600" cy="30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48329F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27ED59" wp14:editId="51C96E2F">
                <wp:simplePos x="0" y="0"/>
                <wp:positionH relativeFrom="column">
                  <wp:posOffset>2831465</wp:posOffset>
                </wp:positionH>
                <wp:positionV relativeFrom="paragraph">
                  <wp:posOffset>-172720</wp:posOffset>
                </wp:positionV>
                <wp:extent cx="3866515" cy="9049385"/>
                <wp:effectExtent l="0" t="0" r="0" b="0"/>
                <wp:wrapNone/>
                <wp:docPr id="7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6515" cy="9049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5196" w:type="dxa"/>
                              <w:tblInd w:w="1008" w:type="dxa"/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3780"/>
                              <w:gridCol w:w="1416"/>
                            </w:tblGrid>
                            <w:tr w:rsidR="0048329F" w:rsidRPr="00C0188B" w14:paraId="04E9C913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nil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3D447A6" w14:textId="77777777" w:rsidR="0048329F" w:rsidRPr="00DD546B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REF _Ref409535537 \h  \* MERGEFORMAT </w:instrText>
                                  </w:r>
                                  <w:r>
                                    <w:fldChar w:fldCharType="separate"/>
                                  </w:r>
                                  <w:r w:rsidRPr="00545330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服务基本信息</w:t>
                                  </w:r>
                                  <w: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nil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1CD881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0" w:name="_Toc371339120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</w:t>
                                  </w:r>
                                  <w:bookmarkEnd w:id="0"/>
                                </w:p>
                              </w:tc>
                            </w:tr>
                            <w:tr w:rsidR="0048329F" w:rsidRPr="00C0188B" w14:paraId="3B50B44C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17D389AA" w14:textId="77777777" w:rsidR="0048329F" w:rsidRPr="00DD546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 w:rsidRPr="00354897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维护设备清单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2954F53B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" w:name="_Toc371339122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2</w:t>
                                  </w:r>
                                  <w:bookmarkEnd w:id="1"/>
                                </w:p>
                              </w:tc>
                            </w:tr>
                            <w:tr w:rsidR="0048329F" w:rsidRPr="00C0188B" w14:paraId="1AC5DC72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2221959D" w14:textId="77777777" w:rsidR="0048329F" w:rsidRPr="00DD546B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 w:rsidRPr="00354897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维护问题发现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D755EE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2" w:name="_Toc371339124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3</w:t>
                                  </w:r>
                                  <w:bookmarkEnd w:id="2"/>
                                </w:p>
                              </w:tc>
                            </w:tr>
                            <w:tr w:rsidR="0048329F" w:rsidRPr="00C0188B" w14:paraId="5761FF24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33A6BAE3" w14:textId="77777777" w:rsidR="0048329F" w:rsidRPr="00BE79BE" w:rsidRDefault="0048329F" w:rsidP="001B3AA5">
                                  <w:pPr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 w:rsidRPr="00BE79BE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系统综合维护建议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E5C5628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3" w:name="_Toc371339126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4</w:t>
                                  </w:r>
                                  <w:bookmarkEnd w:id="3"/>
                                </w:p>
                              </w:tc>
                            </w:tr>
                            <w:tr w:rsidR="0048329F" w:rsidRPr="009D6E71" w14:paraId="1275C49A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6585F446" w14:textId="77777777" w:rsidR="0048329F" w:rsidRPr="001F6E34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13765E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维护备件建议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5EF9065B" w14:textId="77777777" w:rsidR="0048329F" w:rsidRPr="009D6E71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4" w:name="_Toc371339128"/>
                                  <w:r w:rsidRPr="009D6E71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5</w:t>
                                  </w:r>
                                  <w:bookmarkEnd w:id="4"/>
                                </w:p>
                              </w:tc>
                            </w:tr>
                            <w:tr w:rsidR="0048329F" w:rsidRPr="00C0188B" w14:paraId="2ECEB7A5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B03FEDE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proofErr w:type="gramStart"/>
                                  <w:r w:rsidRPr="0013765E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详细维护</w:t>
                                  </w:r>
                                  <w:proofErr w:type="gramEnd"/>
                                  <w:r w:rsidRPr="0013765E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检查与建议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35569F4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5" w:name="_Toc371339130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6</w:t>
                                  </w:r>
                                  <w:bookmarkEnd w:id="5"/>
                                </w:p>
                              </w:tc>
                            </w:tr>
                            <w:tr w:rsidR="0048329F" w:rsidRPr="00C0188B" w14:paraId="7CBD7793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B67EE1C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6D2698B6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6" w:name="_Toc371339132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7</w:t>
                                  </w:r>
                                  <w:bookmarkEnd w:id="6"/>
                                </w:p>
                              </w:tc>
                            </w:tr>
                            <w:tr w:rsidR="0048329F" w:rsidRPr="00C0188B" w14:paraId="0B9BDAB8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BA12D2E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14EEB0B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7" w:name="_Toc371339134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8</w:t>
                                  </w:r>
                                  <w:bookmarkEnd w:id="7"/>
                                </w:p>
                              </w:tc>
                            </w:tr>
                            <w:tr w:rsidR="0048329F" w:rsidRPr="00C0188B" w14:paraId="534C8AC7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75227086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543C0E9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8" w:name="_Toc371339135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9</w:t>
                                  </w:r>
                                  <w:bookmarkEnd w:id="8"/>
                                </w:p>
                              </w:tc>
                            </w:tr>
                            <w:tr w:rsidR="0048329F" w:rsidRPr="00C0188B" w14:paraId="556B030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3A74CFDB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2E56DD0D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9" w:name="_Toc371339136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10</w:t>
                                  </w:r>
                                  <w:bookmarkEnd w:id="9"/>
                                </w:p>
                              </w:tc>
                            </w:tr>
                            <w:tr w:rsidR="0048329F" w:rsidRPr="00C0188B" w14:paraId="012BC555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56106EF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6539FF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0" w:name="_Toc371339137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11</w:t>
                                  </w:r>
                                  <w:bookmarkEnd w:id="10"/>
                                </w:p>
                              </w:tc>
                            </w:tr>
                            <w:tr w:rsidR="0048329F" w:rsidRPr="00C0188B" w14:paraId="25DE328D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73E0D32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28CFD4C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1" w:name="_Toc371339138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12</w:t>
                                  </w:r>
                                  <w:bookmarkEnd w:id="11"/>
                                </w:p>
                              </w:tc>
                            </w:tr>
                            <w:tr w:rsidR="0048329F" w:rsidRPr="00C0188B" w14:paraId="30650B6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584616AD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3E0C15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2" w:name="_Toc371339139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13</w:t>
                                  </w:r>
                                  <w:bookmarkEnd w:id="12"/>
                                </w:p>
                              </w:tc>
                            </w:tr>
                            <w:tr w:rsidR="0048329F" w:rsidRPr="00C0188B" w14:paraId="0DB1D6C9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2F744DFC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BE079EA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3" w:name="_Toc371339140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14</w:t>
                                  </w:r>
                                  <w:bookmarkEnd w:id="13"/>
                                </w:p>
                              </w:tc>
                            </w:tr>
                            <w:tr w:rsidR="0048329F" w:rsidRPr="00C0188B" w14:paraId="2E513A4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A898926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nil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095F767C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4" w:name="_Toc371339141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15</w:t>
                                  </w:r>
                                  <w:bookmarkEnd w:id="14"/>
                                </w:p>
                              </w:tc>
                            </w:tr>
                          </w:tbl>
                          <w:p w14:paraId="7D369235" w14:textId="77777777" w:rsidR="0048329F" w:rsidRDefault="0048329F" w:rsidP="0048329F">
                            <w:pPr>
                              <w:rPr>
                                <w:rFonts w:hint="eastAsia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727ED5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2.95pt;margin-top:-13.6pt;width:304.45pt;height:71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" filled="f" stroked="f">
                <v:textbox>
                  <w:txbxContent>
                    <w:tbl>
                      <w:tblPr>
                        <w:tblW w:w="5196" w:type="dxa"/>
                        <w:tblInd w:w="1008" w:type="dxa"/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3780"/>
                        <w:gridCol w:w="1416"/>
                      </w:tblGrid>
                      <w:tr w:rsidR="0048329F" w:rsidRPr="00C0188B" w14:paraId="04E9C913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nil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3D447A6" w14:textId="77777777" w:rsidR="0048329F" w:rsidRPr="00DD546B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REF _Ref409535537 \h  \* MERGEFORMAT </w:instrText>
                            </w:r>
                            <w:r>
                              <w:fldChar w:fldCharType="separate"/>
                            </w:r>
                            <w:r w:rsidRPr="00545330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服务基本信息</w:t>
                            </w:r>
                            <w:r>
                              <w:fldChar w:fldCharType="end"/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nil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1CD881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5" w:name="_Toc371339120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</w:t>
                            </w:r>
                            <w:bookmarkEnd w:id="15"/>
                          </w:p>
                        </w:tc>
                      </w:tr>
                      <w:tr w:rsidR="0048329F" w:rsidRPr="00C0188B" w14:paraId="3B50B44C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17D389AA" w14:textId="77777777" w:rsidR="0048329F" w:rsidRPr="00DD546B" w:rsidRDefault="0048329F" w:rsidP="001B3AA5">
                            <w:pPr>
                              <w:rPr>
                                <w:rFonts w:hint="eastAsia"/>
                                <w:b/>
                                <w:sz w:val="28"/>
                                <w:szCs w:val="28"/>
                              </w:rPr>
                            </w:pPr>
                            <w:r w:rsidRPr="00354897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维护设备清单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2954F53B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6" w:name="_Toc371339122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2</w:t>
                            </w:r>
                            <w:bookmarkEnd w:id="16"/>
                          </w:p>
                        </w:tc>
                      </w:tr>
                      <w:tr w:rsidR="0048329F" w:rsidRPr="00C0188B" w14:paraId="1AC5DC72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2221959D" w14:textId="77777777" w:rsidR="0048329F" w:rsidRPr="00DD546B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354897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维护问题发现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D755EE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7" w:name="_Toc371339124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3</w:t>
                            </w:r>
                            <w:bookmarkEnd w:id="17"/>
                          </w:p>
                        </w:tc>
                      </w:tr>
                      <w:tr w:rsidR="0048329F" w:rsidRPr="00C0188B" w14:paraId="5761FF24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33A6BAE3" w14:textId="77777777" w:rsidR="0048329F" w:rsidRPr="00BE79BE" w:rsidRDefault="0048329F" w:rsidP="001B3AA5">
                            <w:pPr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E79BE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系统综合维护建议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E5C5628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8" w:name="_Toc371339126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4</w:t>
                            </w:r>
                            <w:bookmarkEnd w:id="18"/>
                          </w:p>
                        </w:tc>
                      </w:tr>
                      <w:tr w:rsidR="0048329F" w:rsidRPr="009D6E71" w14:paraId="1275C49A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6585F446" w14:textId="77777777" w:rsidR="0048329F" w:rsidRPr="001F6E34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 w:rsidRPr="0013765E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维护备件建议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5EF9065B" w14:textId="77777777" w:rsidR="0048329F" w:rsidRPr="009D6E71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9" w:name="_Toc371339128"/>
                            <w:r w:rsidRPr="009D6E71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5</w:t>
                            </w:r>
                            <w:bookmarkEnd w:id="19"/>
                          </w:p>
                        </w:tc>
                      </w:tr>
                      <w:tr w:rsidR="0048329F" w:rsidRPr="00C0188B" w14:paraId="2ECEB7A5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B03FEDE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  <w:proofErr w:type="gramStart"/>
                            <w:r w:rsidRPr="0013765E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详细维护</w:t>
                            </w:r>
                            <w:proofErr w:type="gramEnd"/>
                            <w:r w:rsidRPr="0013765E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检查与建议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35569F4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0" w:name="_Toc371339130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6</w:t>
                            </w:r>
                            <w:bookmarkEnd w:id="20"/>
                          </w:p>
                        </w:tc>
                      </w:tr>
                      <w:tr w:rsidR="0048329F" w:rsidRPr="00C0188B" w14:paraId="7CBD7793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B67EE1C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6D2698B6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1" w:name="_Toc371339132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7</w:t>
                            </w:r>
                            <w:bookmarkEnd w:id="21"/>
                          </w:p>
                        </w:tc>
                      </w:tr>
                      <w:tr w:rsidR="0048329F" w:rsidRPr="00C0188B" w14:paraId="0B9BDAB8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BA12D2E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14EEB0B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2" w:name="_Toc371339134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8</w:t>
                            </w:r>
                            <w:bookmarkEnd w:id="22"/>
                          </w:p>
                        </w:tc>
                      </w:tr>
                      <w:tr w:rsidR="0048329F" w:rsidRPr="00C0188B" w14:paraId="534C8AC7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75227086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543C0E9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3" w:name="_Toc371339135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9</w:t>
                            </w:r>
                            <w:bookmarkEnd w:id="23"/>
                          </w:p>
                        </w:tc>
                      </w:tr>
                      <w:tr w:rsidR="0048329F" w:rsidRPr="00C0188B" w14:paraId="556B030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3A74CFDB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2E56DD0D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4" w:name="_Toc371339136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10</w:t>
                            </w:r>
                            <w:bookmarkEnd w:id="24"/>
                          </w:p>
                        </w:tc>
                      </w:tr>
                      <w:tr w:rsidR="0048329F" w:rsidRPr="00C0188B" w14:paraId="012BC555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56106EF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6539FF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5" w:name="_Toc371339137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11</w:t>
                            </w:r>
                            <w:bookmarkEnd w:id="25"/>
                          </w:p>
                        </w:tc>
                      </w:tr>
                      <w:tr w:rsidR="0048329F" w:rsidRPr="00C0188B" w14:paraId="25DE328D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73E0D32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28CFD4C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6" w:name="_Toc371339138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12</w:t>
                            </w:r>
                            <w:bookmarkEnd w:id="26"/>
                          </w:p>
                        </w:tc>
                      </w:tr>
                      <w:tr w:rsidR="0048329F" w:rsidRPr="00C0188B" w14:paraId="30650B6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584616AD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3E0C15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7" w:name="_Toc371339139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13</w:t>
                            </w:r>
                            <w:bookmarkEnd w:id="27"/>
                          </w:p>
                        </w:tc>
                      </w:tr>
                      <w:tr w:rsidR="0048329F" w:rsidRPr="00C0188B" w14:paraId="0DB1D6C9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2F744DFC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BE079EA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8" w:name="_Toc371339140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14</w:t>
                            </w:r>
                            <w:bookmarkEnd w:id="28"/>
                          </w:p>
                        </w:tc>
                      </w:tr>
                      <w:tr w:rsidR="0048329F" w:rsidRPr="00C0188B" w14:paraId="2E513A4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A898926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nil"/>
                            </w:tcBorders>
                            <w:shd w:val="clear" w:color="auto" w:fill="808080"/>
                            <w:vAlign w:val="center"/>
                          </w:tcPr>
                          <w:p w14:paraId="095F767C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9" w:name="_Toc371339141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15</w:t>
                            </w:r>
                            <w:bookmarkEnd w:id="29"/>
                          </w:p>
                        </w:tc>
                      </w:tr>
                    </w:tbl>
                    <w:p w14:paraId="7D369235" w14:textId="77777777" w:rsidR="0048329F" w:rsidRDefault="0048329F" w:rsidP="0048329F">
                      <w:pPr>
                        <w:rPr>
                          <w:rFonts w:hint="eastAsia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30061D3" w14:textId="77777777" w:rsidR="0048329F" w:rsidRPr="0048329F" w:rsidRDefault="0048329F" w:rsidP="0048329F">
      <w:pPr>
        <w:ind w:right="4079"/>
        <w:rPr>
          <w:rFonts w:ascii="Arial" w:hAnsi="Arial" w:cs="Arial"/>
          <w:szCs w:val="24"/>
          <w:lang w:val="en-US"/>
        </w:rPr>
      </w:pPr>
    </w:p>
    <w:p w14:paraId="10B5A563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23967041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D5D244F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946DB77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0E5E4C3C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29F51C4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4510C058" w14:textId="77777777" w:rsidR="0048329F" w:rsidRPr="0048329F" w:rsidRDefault="0048329F" w:rsidP="0048329F">
      <w:pPr>
        <w:spacing w:after="540" w:line="216" w:lineRule="auto"/>
        <w:ind w:right="4075"/>
        <w:jc w:val="left"/>
        <w:rPr>
          <w:rFonts w:ascii="微软雅黑" w:eastAsia="微软雅黑" w:hAnsi="微软雅黑" w:hint="eastAsia"/>
          <w:b/>
          <w:sz w:val="32"/>
          <w:szCs w:val="32"/>
        </w:rPr>
      </w:pPr>
      <w:r w:rsidRPr="0048329F">
        <w:rPr>
          <w:rFonts w:ascii="微软雅黑" w:eastAsia="微软雅黑" w:hAnsi="微软雅黑"/>
          <w:b/>
          <w:sz w:val="32"/>
          <w:szCs w:val="32"/>
        </w:rPr>
        <w:t>Service Report</w:t>
      </w:r>
      <w:r w:rsidRPr="0048329F">
        <w:rPr>
          <w:rFonts w:ascii="微软雅黑" w:eastAsia="微软雅黑" w:hAnsi="微软雅黑" w:hint="eastAsia"/>
          <w:b/>
          <w:sz w:val="32"/>
          <w:szCs w:val="32"/>
        </w:rPr>
        <w:br/>
        <w:t>服务报告</w:t>
      </w:r>
    </w:p>
    <w:p w14:paraId="2EAFB847" w14:textId="77777777" w:rsidR="0048329F" w:rsidRPr="0048329F" w:rsidRDefault="0048329F" w:rsidP="0048329F">
      <w:pPr>
        <w:spacing w:after="320" w:line="216" w:lineRule="auto"/>
        <w:ind w:right="4075"/>
        <w:jc w:val="left"/>
        <w:rPr>
          <w:rFonts w:ascii="微软雅黑" w:eastAsia="微软雅黑" w:hAnsi="微软雅黑" w:cs="Arial" w:hint="eastAsia"/>
          <w:sz w:val="32"/>
          <w:szCs w:val="32"/>
          <w:lang w:val="en-US"/>
        </w:rPr>
      </w:pP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>System Preventive</w:t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 xml:space="preserve"> Check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 xml:space="preserve"> </w:t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>Re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>port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br/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>预防性检查报告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 xml:space="preserve"> </w:t>
      </w:r>
    </w:p>
    <w:p w14:paraId="263D3A23" w14:textId="77777777" w:rsidR="0048329F" w:rsidRPr="0048329F" w:rsidRDefault="0048329F" w:rsidP="0048329F">
      <w:pPr>
        <w:spacing w:before="0" w:after="0" w:line="120" w:lineRule="exact"/>
        <w:ind w:right="4077"/>
        <w:jc w:val="left"/>
        <w:rPr>
          <w:rFonts w:ascii="微软雅黑" w:eastAsia="微软雅黑" w:hAnsi="微软雅黑" w:cs="Arial" w:hint="eastAsia"/>
          <w:szCs w:val="22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48329F" w:rsidRPr="0048329F" w14:paraId="1B219533" w14:textId="77777777" w:rsidTr="005D7846">
        <w:trPr>
          <w:trHeight w:val="5324"/>
        </w:trPr>
        <w:tc>
          <w:tcPr>
            <w:tcW w:w="4786" w:type="dxa"/>
          </w:tcPr>
          <w:p w14:paraId="15EC08FD" w14:textId="73DED792" w:rsidR="0048329F" w:rsidRPr="0048329F" w:rsidRDefault="0048329F" w:rsidP="0048329F">
            <w:pPr>
              <w:tabs>
                <w:tab w:val="left" w:pos="4536"/>
              </w:tabs>
              <w:spacing w:before="0" w:after="0" w:line="216" w:lineRule="auto"/>
              <w:ind w:right="68"/>
              <w:jc w:val="left"/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</w:pPr>
            <w:r w:rsidRPr="0048329F"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  <w:t>{</w:t>
            </w:r>
            <w:r w:rsidR="002D46E5">
              <w:rPr>
                <w:rFonts w:ascii="微软雅黑" w:eastAsia="微软雅黑" w:hAnsi="微软雅黑" w:cs="Arial"/>
                <w:b/>
                <w:sz w:val="24"/>
                <w:szCs w:val="24"/>
                <w:lang w:val="en-US"/>
              </w:rPr>
              <w:t>$</w:t>
            </w:r>
            <w:proofErr w:type="spellStart"/>
            <w:r w:rsidRPr="0048329F">
              <w:rPr>
                <w:rFonts w:ascii="微软雅黑" w:eastAsia="微软雅黑" w:hAnsi="微软雅黑" w:cs="Arial"/>
                <w:b/>
                <w:sz w:val="24"/>
                <w:szCs w:val="24"/>
                <w:lang w:val="en-US"/>
              </w:rPr>
              <w:t>companyname</w:t>
            </w:r>
            <w:proofErr w:type="spellEnd"/>
            <w:r w:rsidRPr="0048329F"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  <w:t>}</w:t>
            </w:r>
          </w:p>
        </w:tc>
      </w:tr>
      <w:tr w:rsidR="0048329F" w:rsidRPr="0048329F" w14:paraId="3A86A589" w14:textId="77777777" w:rsidTr="005D7846">
        <w:trPr>
          <w:trHeight w:val="56"/>
        </w:trPr>
        <w:tc>
          <w:tcPr>
            <w:tcW w:w="4786" w:type="dxa"/>
          </w:tcPr>
          <w:p w14:paraId="72657D59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SIEMENS</w:t>
            </w:r>
          </w:p>
        </w:tc>
      </w:tr>
      <w:tr w:rsidR="0048329F" w:rsidRPr="0048329F" w14:paraId="5FCE8C61" w14:textId="77777777" w:rsidTr="005D7846">
        <w:trPr>
          <w:trHeight w:val="56"/>
        </w:trPr>
        <w:tc>
          <w:tcPr>
            <w:tcW w:w="4786" w:type="dxa"/>
          </w:tcPr>
          <w:p w14:paraId="5A894951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S</w:t>
            </w: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 xml:space="preserve">ervice </w:t>
            </w: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SE</w:t>
            </w:r>
          </w:p>
        </w:tc>
      </w:tr>
      <w:tr w:rsidR="0048329F" w:rsidRPr="0048329F" w14:paraId="3102DF81" w14:textId="77777777" w:rsidTr="005D7846">
        <w:trPr>
          <w:trHeight w:val="56"/>
        </w:trPr>
        <w:tc>
          <w:tcPr>
            <w:tcW w:w="4786" w:type="dxa"/>
          </w:tcPr>
          <w:p w14:paraId="11EC4AEB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SIMATIC Service Tools</w:t>
            </w:r>
          </w:p>
        </w:tc>
      </w:tr>
      <w:tr w:rsidR="0048329F" w:rsidRPr="0048329F" w14:paraId="37A79707" w14:textId="77777777" w:rsidTr="005D7846">
        <w:trPr>
          <w:trHeight w:val="56"/>
        </w:trPr>
        <w:tc>
          <w:tcPr>
            <w:tcW w:w="4786" w:type="dxa"/>
          </w:tcPr>
          <w:p w14:paraId="5645324D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Version 1.</w:t>
            </w: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0</w:t>
            </w: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.0</w:t>
            </w:r>
          </w:p>
        </w:tc>
      </w:tr>
      <w:tr w:rsidR="0048329F" w:rsidRPr="0048329F" w14:paraId="161A55BE" w14:textId="77777777" w:rsidTr="005D7846">
        <w:trPr>
          <w:trHeight w:val="56"/>
        </w:trPr>
        <w:tc>
          <w:tcPr>
            <w:tcW w:w="4786" w:type="dxa"/>
          </w:tcPr>
          <w:p w14:paraId="3359C654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2026.05.12</w:t>
            </w:r>
          </w:p>
        </w:tc>
      </w:tr>
    </w:tbl>
    <w:p w14:paraId="0B58099B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sz w:val="21"/>
          <w:szCs w:val="21"/>
          <w:lang w:val="en-US"/>
        </w:rPr>
      </w:pPr>
    </w:p>
    <w:p w14:paraId="4B753FE5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lang w:val="en-US"/>
        </w:rPr>
      </w:pPr>
    </w:p>
    <w:p w14:paraId="6C21240F" w14:textId="77777777" w:rsidR="0048329F" w:rsidRPr="0048329F" w:rsidRDefault="0048329F" w:rsidP="0048329F">
      <w:pPr>
        <w:spacing w:after="100"/>
        <w:jc w:val="center"/>
        <w:rPr>
          <w:rFonts w:ascii="Arial" w:hAnsi="Arial" w:cs="Arial"/>
          <w:sz w:val="56"/>
          <w:szCs w:val="56"/>
          <w:lang w:val="en-US"/>
        </w:rPr>
      </w:pPr>
      <w:r w:rsidRPr="0048329F">
        <w:rPr>
          <w:rFonts w:ascii="Arial" w:hAnsi="Arial" w:cs="Arial"/>
          <w:b/>
          <w:sz w:val="56"/>
          <w:szCs w:val="56"/>
          <w:lang w:val="en-US"/>
        </w:rPr>
        <w:t>Index</w:t>
      </w:r>
    </w:p>
    <w:p w14:paraId="4E71348E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lang w:val="en-US"/>
        </w:rPr>
      </w:pPr>
    </w:p>
    <w:p w14:paraId="67FA1502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r w:rsidRPr="0048329F">
        <w:rPr>
          <w:rFonts w:ascii="Arial" w:hAnsi="Arial" w:cs="Arial"/>
          <w:b/>
          <w:bCs/>
          <w:color w:val="000000" w:themeColor="text1"/>
          <w:lang w:val="en-US"/>
        </w:rPr>
        <w:fldChar w:fldCharType="begin"/>
      </w:r>
      <w:r w:rsidRPr="0048329F">
        <w:rPr>
          <w:rFonts w:ascii="Arial" w:hAnsi="Arial" w:cs="Arial"/>
          <w:b/>
          <w:bCs/>
          <w:color w:val="000000" w:themeColor="text1"/>
          <w:lang w:val="en-US"/>
        </w:rPr>
        <w:instrText xml:space="preserve"> TOC \o "1-2" \h \z \u </w:instrText>
      </w:r>
      <w:r w:rsidRPr="0048329F">
        <w:rPr>
          <w:rFonts w:ascii="Arial" w:hAnsi="Arial" w:cs="Arial"/>
          <w:b/>
          <w:bCs/>
          <w:color w:val="000000" w:themeColor="text1"/>
          <w:lang w:val="en-US"/>
        </w:rPr>
        <w:fldChar w:fldCharType="separate"/>
      </w:r>
      <w:hyperlink w:anchor="_Toc230958127" w:history="1">
        <w:r w:rsidRPr="0048329F">
          <w:rPr>
            <w:rFonts w:ascii="Arial" w:eastAsia="黑体" w:hAnsi="Arial" w:cs="Arial"/>
            <w:b/>
            <w:noProof/>
            <w:color w:val="000000" w:themeColor="text1"/>
            <w:kern w:val="32"/>
            <w:u w:val="single"/>
            <w:lang w:val="en-US"/>
          </w:rPr>
          <w:t>1.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服务基本信息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_Toc230958127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3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0004DD60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28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2.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</w:rPr>
          <w:t>维护设备清单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_Toc230958128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4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55AD51B6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29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3.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维护问题发现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_Toc230958129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5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7524A8E7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0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4.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系统综合维护建议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_Toc230958130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6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1A70A24D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1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5.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维护备件建议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_Toc230958131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6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6E0F2B87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2" w:history="1">
        <w:r w:rsidRPr="0048329F">
          <w:rPr>
            <w:rFonts w:ascii="Arial" w:eastAsia="黑体" w:hAnsi="Arial" w:cs="Arial"/>
            <w:b/>
            <w:noProof/>
            <w:color w:val="000000" w:themeColor="text1"/>
            <w:kern w:val="32"/>
            <w:u w:val="single"/>
            <w:lang w:val="en-US"/>
          </w:rPr>
          <w:t>6.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详细维护检查与建议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_Toc230958132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7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5705C5CA" w14:textId="77777777" w:rsidR="0048329F" w:rsidRPr="0048329F" w:rsidRDefault="0048329F" w:rsidP="0048329F">
      <w:pPr>
        <w:rPr>
          <w:rFonts w:ascii="Arial" w:hAnsi="Arial" w:cs="Arial"/>
          <w:lang w:val="en-US"/>
        </w:rPr>
      </w:pPr>
      <w:r w:rsidRPr="0048329F">
        <w:rPr>
          <w:rFonts w:ascii="Arial" w:hAnsi="Arial" w:cs="Arial"/>
          <w:bCs/>
          <w:color w:val="000000" w:themeColor="text1"/>
          <w:lang w:val="en-US"/>
        </w:rPr>
        <w:fldChar w:fldCharType="end"/>
      </w:r>
    </w:p>
    <w:p w14:paraId="1381B804" w14:textId="77777777" w:rsidR="0048329F" w:rsidRPr="0048329F" w:rsidRDefault="0048329F" w:rsidP="0048329F">
      <w:pPr>
        <w:rPr>
          <w:rFonts w:ascii="Arial" w:hAnsi="Arial" w:cs="Arial"/>
          <w:lang w:val="en-US"/>
        </w:rPr>
      </w:pPr>
    </w:p>
    <w:p w14:paraId="727D3EED" w14:textId="77777777" w:rsidR="0048329F" w:rsidRPr="0048329F" w:rsidRDefault="0048329F" w:rsidP="0048329F">
      <w:pPr>
        <w:rPr>
          <w:rFonts w:ascii="Arial" w:hAnsi="Arial" w:cs="Arial"/>
          <w:lang w:val="en-US"/>
        </w:rPr>
      </w:pPr>
    </w:p>
    <w:p w14:paraId="49E40342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sz w:val="21"/>
          <w:szCs w:val="21"/>
          <w:lang w:val="en-US"/>
        </w:rPr>
      </w:pPr>
      <w:r w:rsidRPr="0048329F">
        <w:rPr>
          <w:rFonts w:ascii="Arial" w:hAnsi="Arial" w:cs="Arial"/>
          <w:sz w:val="21"/>
          <w:szCs w:val="21"/>
          <w:lang w:val="en-US"/>
        </w:rPr>
        <w:br w:type="page"/>
      </w:r>
    </w:p>
    <w:p w14:paraId="4B5DC9E0" w14:textId="77777777" w:rsidR="0048329F" w:rsidRPr="0048329F" w:rsidRDefault="0048329F" w:rsidP="0048329F">
      <w:pPr>
        <w:keepNext/>
        <w:keepLines/>
        <w:numPr>
          <w:ilvl w:val="0"/>
          <w:numId w:val="1"/>
        </w:numPr>
        <w:spacing w:before="600" w:after="0" w:line="288" w:lineRule="auto"/>
        <w:ind w:hanging="720"/>
        <w:outlineLvl w:val="0"/>
        <w:rPr>
          <w:rFonts w:ascii="Arial" w:eastAsiaTheme="majorEastAsia" w:hAnsi="Arial" w:cs="Arial"/>
          <w:b/>
          <w:bCs/>
          <w:kern w:val="32"/>
          <w:sz w:val="34"/>
          <w:szCs w:val="36"/>
          <w:lang w:val="en-US"/>
        </w:rPr>
        <w:sectPr w:rsidR="0048329F" w:rsidRPr="0048329F" w:rsidSect="0048329F">
          <w:pgSz w:w="11907" w:h="16839" w:code="9"/>
          <w:pgMar w:top="1440" w:right="1440" w:bottom="1440" w:left="1440" w:header="706" w:footer="706" w:gutter="0"/>
          <w:pgNumType w:start="1"/>
          <w:cols w:space="708"/>
          <w:docGrid w:linePitch="360"/>
        </w:sectPr>
      </w:pPr>
    </w:p>
    <w:p w14:paraId="68167A7A" w14:textId="77777777" w:rsidR="0048329F" w:rsidRPr="0048329F" w:rsidRDefault="0048329F" w:rsidP="0048329F">
      <w:pPr>
        <w:keepNext/>
        <w:keepLines/>
        <w:numPr>
          <w:ilvl w:val="0"/>
          <w:numId w:val="1"/>
        </w:numPr>
        <w:spacing w:before="0" w:after="0" w:line="720" w:lineRule="auto"/>
        <w:ind w:hanging="720"/>
        <w:outlineLvl w:val="0"/>
        <w:rPr>
          <w:rFonts w:ascii="Arial" w:eastAsia="黑体" w:hAnsi="Arial" w:cs="Arial"/>
          <w:b/>
          <w:bCs/>
          <w:kern w:val="32"/>
          <w:sz w:val="34"/>
          <w:szCs w:val="36"/>
          <w:lang w:val="en-US"/>
        </w:rPr>
      </w:pPr>
      <w:bookmarkStart w:id="30" w:name="_Toc230958127"/>
      <w:r w:rsidRPr="0048329F">
        <w:rPr>
          <w:rFonts w:ascii="Arial" w:eastAsia="黑体" w:hAnsi="黑体" w:cs="Arial"/>
          <w:b/>
          <w:bCs/>
          <w:kern w:val="32"/>
          <w:sz w:val="34"/>
          <w:szCs w:val="36"/>
          <w:lang w:val="en-US"/>
        </w:rPr>
        <w:lastRenderedPageBreak/>
        <w:t>服务基本信息</w:t>
      </w:r>
      <w:bookmarkEnd w:id="30"/>
    </w:p>
    <w:p w14:paraId="41658DEF" w14:textId="77777777" w:rsidR="0048329F" w:rsidRPr="0048329F" w:rsidRDefault="0048329F" w:rsidP="0048329F">
      <w:pPr>
        <w:tabs>
          <w:tab w:val="left" w:pos="2160"/>
        </w:tabs>
        <w:spacing w:before="0" w:after="0"/>
        <w:ind w:left="2161" w:hanging="1741"/>
        <w:jc w:val="right"/>
        <w:rPr>
          <w:rFonts w:ascii="Arial" w:eastAsia="黑体" w:hAnsi="黑体" w:cs="Arial" w:hint="eastAsia"/>
          <w:sz w:val="21"/>
          <w:szCs w:val="21"/>
          <w:lang w:val="en-US"/>
        </w:rPr>
      </w:pPr>
    </w:p>
    <w:tbl>
      <w:tblPr>
        <w:tblStyle w:val="a3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6379"/>
      </w:tblGrid>
      <w:tr w:rsidR="0048329F" w:rsidRPr="0048329F" w14:paraId="783F4E39" w14:textId="77777777" w:rsidTr="005D7846">
        <w:tc>
          <w:tcPr>
            <w:tcW w:w="1984" w:type="dxa"/>
          </w:tcPr>
          <w:p w14:paraId="7002EE13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服务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ID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号码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：</w:t>
            </w:r>
          </w:p>
        </w:tc>
        <w:tc>
          <w:tcPr>
            <w:tcW w:w="6379" w:type="dxa"/>
          </w:tcPr>
          <w:p w14:paraId="3B745074" w14:textId="1E50368E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serviceId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69983595" w14:textId="77777777" w:rsidTr="005D7846">
        <w:tc>
          <w:tcPr>
            <w:tcW w:w="1984" w:type="dxa"/>
          </w:tcPr>
          <w:p w14:paraId="2FA8E9FA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用户公司名称：</w:t>
            </w:r>
          </w:p>
        </w:tc>
        <w:tc>
          <w:tcPr>
            <w:tcW w:w="6379" w:type="dxa"/>
          </w:tcPr>
          <w:p w14:paraId="7E24ECAA" w14:textId="51BB1E63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companyname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1E1FBC2D" w14:textId="77777777" w:rsidTr="005D7846">
        <w:tc>
          <w:tcPr>
            <w:tcW w:w="1984" w:type="dxa"/>
          </w:tcPr>
          <w:p w14:paraId="0F4C90D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服务发生城市：</w:t>
            </w:r>
          </w:p>
        </w:tc>
        <w:tc>
          <w:tcPr>
            <w:tcW w:w="6379" w:type="dxa"/>
          </w:tcPr>
          <w:p w14:paraId="075D3750" w14:textId="44DFDF04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city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61BAF24F" w14:textId="77777777" w:rsidTr="005D7846">
        <w:tc>
          <w:tcPr>
            <w:tcW w:w="1984" w:type="dxa"/>
          </w:tcPr>
          <w:p w14:paraId="4282C218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用户联系人：</w:t>
            </w:r>
          </w:p>
        </w:tc>
        <w:tc>
          <w:tcPr>
            <w:tcW w:w="6379" w:type="dxa"/>
          </w:tcPr>
          <w:p w14:paraId="2D5CF1F4" w14:textId="2850E59F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customerContact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2AFB8B03" w14:textId="77777777" w:rsidTr="005D7846">
        <w:tc>
          <w:tcPr>
            <w:tcW w:w="1984" w:type="dxa"/>
          </w:tcPr>
          <w:p w14:paraId="5BEEA44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西门子联系人：</w:t>
            </w:r>
          </w:p>
        </w:tc>
        <w:tc>
          <w:tcPr>
            <w:tcW w:w="6379" w:type="dxa"/>
          </w:tcPr>
          <w:p w14:paraId="6D2120FD" w14:textId="21E24C57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siemensContact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78BEC27D" w14:textId="77777777" w:rsidTr="005D7846">
        <w:tc>
          <w:tcPr>
            <w:tcW w:w="1984" w:type="dxa"/>
          </w:tcPr>
          <w:p w14:paraId="0F10CAB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服务执行人：</w:t>
            </w:r>
          </w:p>
        </w:tc>
        <w:tc>
          <w:tcPr>
            <w:tcW w:w="6379" w:type="dxa"/>
          </w:tcPr>
          <w:p w14:paraId="123E3D35" w14:textId="2735A14F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leadEngineer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290B59D7" w14:textId="77777777" w:rsidTr="005D7846">
        <w:tc>
          <w:tcPr>
            <w:tcW w:w="1984" w:type="dxa"/>
          </w:tcPr>
          <w:p w14:paraId="4938240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执行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日期：</w:t>
            </w:r>
          </w:p>
        </w:tc>
        <w:tc>
          <w:tcPr>
            <w:tcW w:w="6379" w:type="dxa"/>
          </w:tcPr>
          <w:p w14:paraId="09CA181A" w14:textId="0658FEA6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startDate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 xml:space="preserve"> ~ 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endDate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459B7857" w14:textId="77777777" w:rsidTr="005D7846">
        <w:tc>
          <w:tcPr>
            <w:tcW w:w="1984" w:type="dxa"/>
          </w:tcPr>
          <w:p w14:paraId="33825004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报告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生成日期：</w:t>
            </w:r>
          </w:p>
        </w:tc>
        <w:tc>
          <w:tcPr>
            <w:tcW w:w="6379" w:type="dxa"/>
          </w:tcPr>
          <w:p w14:paraId="29448B29" w14:textId="3EA3ACD6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reportCreateDate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30EF01C0" w14:textId="77777777" w:rsidTr="005D7846">
        <w:tc>
          <w:tcPr>
            <w:tcW w:w="1984" w:type="dxa"/>
          </w:tcPr>
          <w:p w14:paraId="7864704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项目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名称：</w:t>
            </w:r>
          </w:p>
        </w:tc>
        <w:tc>
          <w:tcPr>
            <w:tcW w:w="6379" w:type="dxa"/>
          </w:tcPr>
          <w:p w14:paraId="4034495B" w14:textId="7BAF8980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projectname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564D54B0" w14:textId="77777777" w:rsidTr="005D7846">
        <w:tc>
          <w:tcPr>
            <w:tcW w:w="1984" w:type="dxa"/>
          </w:tcPr>
          <w:p w14:paraId="5C22E67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服务类型：</w:t>
            </w:r>
          </w:p>
        </w:tc>
        <w:tc>
          <w:tcPr>
            <w:tcW w:w="6379" w:type="dxa"/>
          </w:tcPr>
          <w:p w14:paraId="41F104AE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预防性维护检查服务</w:t>
            </w:r>
          </w:p>
        </w:tc>
      </w:tr>
      <w:tr w:rsidR="0048329F" w:rsidRPr="0048329F" w14:paraId="73099765" w14:textId="77777777" w:rsidTr="005D7846">
        <w:tc>
          <w:tcPr>
            <w:tcW w:w="1984" w:type="dxa"/>
          </w:tcPr>
          <w:p w14:paraId="6FB6B6BB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服务执行统计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：</w:t>
            </w:r>
          </w:p>
        </w:tc>
        <w:tc>
          <w:tcPr>
            <w:tcW w:w="6379" w:type="dxa"/>
          </w:tcPr>
          <w:p w14:paraId="4F8D191F" w14:textId="31BD43E6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现场共计执行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total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proofErr w:type="gramStart"/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项维护</w:t>
            </w:r>
            <w:proofErr w:type="gramEnd"/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检查。其中，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异常结果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abno</w:t>
            </w:r>
            <w:r w:rsidR="0062345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r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mal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项，正常结果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normal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项。</w:t>
            </w:r>
          </w:p>
        </w:tc>
      </w:tr>
      <w:tr w:rsidR="0048329F" w:rsidRPr="0048329F" w14:paraId="662E85F1" w14:textId="77777777" w:rsidTr="005D7846">
        <w:tc>
          <w:tcPr>
            <w:tcW w:w="1984" w:type="dxa"/>
          </w:tcPr>
          <w:p w14:paraId="5201F56D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数据备份：</w:t>
            </w:r>
          </w:p>
        </w:tc>
        <w:tc>
          <w:tcPr>
            <w:tcW w:w="6379" w:type="dxa"/>
          </w:tcPr>
          <w:p w14:paraId="30313AA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项目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/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多项目备份；</w:t>
            </w:r>
          </w:p>
          <w:p w14:paraId="6BA2F8C5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历史数据备份。</w:t>
            </w:r>
          </w:p>
        </w:tc>
      </w:tr>
      <w:tr w:rsidR="0048329F" w:rsidRPr="0048329F" w14:paraId="5B3201DB" w14:textId="77777777" w:rsidTr="005D7846">
        <w:tc>
          <w:tcPr>
            <w:tcW w:w="1984" w:type="dxa"/>
          </w:tcPr>
          <w:p w14:paraId="21D5497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0E6F343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  <w:tr w:rsidR="0048329F" w:rsidRPr="0048329F" w14:paraId="5E891245" w14:textId="77777777" w:rsidTr="005D7846">
        <w:tc>
          <w:tcPr>
            <w:tcW w:w="1984" w:type="dxa"/>
          </w:tcPr>
          <w:p w14:paraId="287E2865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0AE06B82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  <w:tr w:rsidR="0048329F" w:rsidRPr="0048329F" w14:paraId="461A3C7C" w14:textId="77777777" w:rsidTr="005D7846">
        <w:tc>
          <w:tcPr>
            <w:tcW w:w="1984" w:type="dxa"/>
          </w:tcPr>
          <w:p w14:paraId="4B8EDC2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42A16E88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</w:tbl>
    <w:p w14:paraId="778F3C28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eastAsia="黑体" w:hAnsi="黑体" w:cs="Arial" w:hint="eastAsia"/>
          <w:b/>
          <w:bCs/>
          <w:kern w:val="32"/>
          <w:sz w:val="34"/>
          <w:szCs w:val="36"/>
          <w:lang w:val="en-US"/>
        </w:rPr>
      </w:pPr>
      <w:r w:rsidRPr="0048329F">
        <w:rPr>
          <w:rFonts w:ascii="Arial" w:eastAsia="黑体" w:hAnsi="黑体" w:cs="Arial"/>
          <w:kern w:val="32"/>
          <w:sz w:val="34"/>
          <w:szCs w:val="36"/>
          <w:lang w:val="en-US"/>
        </w:rPr>
        <w:br w:type="page"/>
      </w:r>
    </w:p>
    <w:p w14:paraId="57417239" w14:textId="77777777" w:rsidR="00686D00" w:rsidRDefault="00686D00" w:rsidP="00686D00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</w:rPr>
      </w:pPr>
      <w:r w:rsidRPr="00831416">
        <w:rPr>
          <w:rFonts w:ascii="Arial" w:eastAsia="黑体" w:hAnsi="黑体" w:cs="Arial" w:hint="eastAsia"/>
          <w:color w:val="auto"/>
          <w:kern w:val="32"/>
          <w:sz w:val="34"/>
          <w:szCs w:val="36"/>
        </w:rPr>
        <w:lastRenderedPageBreak/>
        <w:t>维护设备清单</w:t>
      </w:r>
    </w:p>
    <w:p w14:paraId="62F01314" w14:textId="7AD13A0C" w:rsidR="0032589D" w:rsidRPr="0032589D" w:rsidRDefault="0032589D" w:rsidP="0032589D">
      <w:pPr>
        <w:rPr>
          <w:rFonts w:hint="eastAsia"/>
        </w:rPr>
      </w:pPr>
      <w:r>
        <w:rPr>
          <w:rFonts w:hint="eastAsia"/>
        </w:rPr>
        <w:t>{$</w:t>
      </w:r>
      <w:proofErr w:type="spellStart"/>
      <w:r>
        <w:rPr>
          <w:rFonts w:hint="eastAsia"/>
        </w:rPr>
        <w:t>maintainList</w:t>
      </w:r>
      <w:proofErr w:type="spellEnd"/>
      <w:r>
        <w:rPr>
          <w:rFonts w:hint="eastAsia"/>
        </w:rPr>
        <w:t>}</w:t>
      </w:r>
    </w:p>
    <w:p w14:paraId="34CA2D84" w14:textId="77777777" w:rsidR="00430777" w:rsidRDefault="0073499F" w:rsidP="00430777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r w:rsidRPr="0073499F"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  <w:t>维护问题发现</w:t>
      </w:r>
    </w:p>
    <w:p w14:paraId="3B24AA59" w14:textId="77777777" w:rsidR="00430777" w:rsidRDefault="00430777" w:rsidP="00430777">
      <w:pPr>
        <w:pStyle w:val="1"/>
        <w:numPr>
          <w:ilvl w:val="1"/>
          <w:numId w:val="1"/>
        </w:numPr>
        <w:spacing w:before="0" w:line="720" w:lineRule="auto"/>
        <w:rPr>
          <w:color w:val="000000" w:themeColor="text1"/>
          <w:lang w:val="en-US"/>
        </w:rPr>
      </w:pPr>
      <w:r w:rsidRPr="00430777">
        <w:rPr>
          <w:rFonts w:hint="eastAsia"/>
          <w:color w:val="000000" w:themeColor="text1"/>
          <w:lang w:val="en-US"/>
        </w:rPr>
        <w:t>已解决问题汇总</w:t>
      </w:r>
    </w:p>
    <w:p w14:paraId="2DE594F3" w14:textId="20EAE46A" w:rsidR="00430777" w:rsidRPr="00430777" w:rsidRDefault="00430777" w:rsidP="00430777">
      <w:pPr>
        <w:rPr>
          <w:rFonts w:hint="eastAsia"/>
          <w:lang w:val="en-US"/>
        </w:rPr>
      </w:pPr>
      <w:r>
        <w:rPr>
          <w:rFonts w:hint="eastAsia"/>
          <w:lang w:val="en-US"/>
        </w:rPr>
        <w:t>{$</w:t>
      </w:r>
      <w:proofErr w:type="spellStart"/>
      <w:r>
        <w:rPr>
          <w:rFonts w:hint="eastAsia"/>
          <w:lang w:val="en-US"/>
        </w:rPr>
        <w:t>resolvedProblems</w:t>
      </w:r>
      <w:proofErr w:type="spellEnd"/>
      <w:r>
        <w:rPr>
          <w:rFonts w:hint="eastAsia"/>
          <w:lang w:val="en-US"/>
        </w:rPr>
        <w:t>}</w:t>
      </w:r>
    </w:p>
    <w:p w14:paraId="0FCF2ACB" w14:textId="4744F2D5" w:rsidR="00430777" w:rsidRDefault="00430777" w:rsidP="00430777">
      <w:pPr>
        <w:pStyle w:val="1"/>
        <w:numPr>
          <w:ilvl w:val="1"/>
          <w:numId w:val="1"/>
        </w:numPr>
        <w:spacing w:before="0" w:line="720" w:lineRule="auto"/>
        <w:rPr>
          <w:color w:val="000000" w:themeColor="text1"/>
          <w:lang w:val="en-US"/>
        </w:rPr>
      </w:pPr>
      <w:r w:rsidRPr="00430777">
        <w:rPr>
          <w:rFonts w:hint="eastAsia"/>
          <w:color w:val="000000" w:themeColor="text1"/>
          <w:lang w:val="en-US"/>
        </w:rPr>
        <w:t>未解决问题汇总</w:t>
      </w:r>
    </w:p>
    <w:p w14:paraId="76D17B23" w14:textId="7F4AE46B" w:rsidR="00430777" w:rsidRPr="00430777" w:rsidRDefault="00430777" w:rsidP="00430777">
      <w:pPr>
        <w:rPr>
          <w:rFonts w:hint="eastAsia"/>
          <w:lang w:val="en-US"/>
        </w:rPr>
      </w:pPr>
      <w:r>
        <w:rPr>
          <w:rFonts w:hint="eastAsia"/>
          <w:lang w:val="en-US"/>
        </w:rPr>
        <w:t>{$</w:t>
      </w:r>
      <w:proofErr w:type="spellStart"/>
      <w:r>
        <w:rPr>
          <w:rFonts w:hint="eastAsia"/>
          <w:lang w:val="en-US"/>
        </w:rPr>
        <w:t>un</w:t>
      </w:r>
      <w:r w:rsidR="004D21B0">
        <w:rPr>
          <w:rFonts w:hint="eastAsia"/>
          <w:lang w:val="en-US"/>
        </w:rPr>
        <w:t>r</w:t>
      </w:r>
      <w:r>
        <w:rPr>
          <w:rFonts w:hint="eastAsia"/>
          <w:lang w:val="en-US"/>
        </w:rPr>
        <w:t>esolvedProblems</w:t>
      </w:r>
      <w:proofErr w:type="spellEnd"/>
      <w:r>
        <w:rPr>
          <w:rFonts w:hint="eastAsia"/>
          <w:lang w:val="en-US"/>
        </w:rPr>
        <w:t>}</w:t>
      </w:r>
    </w:p>
    <w:p w14:paraId="252FD317" w14:textId="77777777" w:rsidR="002D779B" w:rsidRPr="007D7D8C" w:rsidRDefault="002D779B" w:rsidP="007D7D8C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bookmarkStart w:id="31" w:name="_Ref409535589"/>
      <w:bookmarkStart w:id="32" w:name="_Toc416302767"/>
      <w:bookmarkStart w:id="33" w:name="_Toc416948067"/>
      <w:bookmarkStart w:id="34" w:name="_Toc418282390"/>
      <w:bookmarkStart w:id="35" w:name="_Toc50885240"/>
      <w:r w:rsidRPr="00B06221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t>系统综合维护建议</w:t>
      </w:r>
      <w:bookmarkEnd w:id="31"/>
      <w:bookmarkEnd w:id="32"/>
      <w:bookmarkEnd w:id="33"/>
      <w:bookmarkEnd w:id="34"/>
      <w:bookmarkEnd w:id="35"/>
    </w:p>
    <w:p w14:paraId="725E2A5F" w14:textId="77777777" w:rsidR="00D00C79" w:rsidRDefault="00557DC4" w:rsidP="00D00C79">
      <w:pPr>
        <w:rPr>
          <w:rFonts w:hint="eastAsia"/>
        </w:rPr>
      </w:pPr>
      <w:r>
        <w:rPr>
          <w:rFonts w:hint="eastAsia"/>
        </w:rPr>
        <w:t>{$</w:t>
      </w:r>
      <w:proofErr w:type="spellStart"/>
      <w:r w:rsidR="00D42219" w:rsidRPr="00D42219">
        <w:rPr>
          <w:b/>
          <w:bCs/>
        </w:rPr>
        <w:t>SummaryDescription</w:t>
      </w:r>
      <w:proofErr w:type="spellEnd"/>
      <w:r>
        <w:rPr>
          <w:rFonts w:hint="eastAsia"/>
        </w:rPr>
        <w:t>}</w:t>
      </w:r>
    </w:p>
    <w:p w14:paraId="21B5D48B" w14:textId="34ED0BBC" w:rsidR="00D00C79" w:rsidRPr="007D3277" w:rsidRDefault="00D00C79" w:rsidP="00D00C79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r w:rsidRPr="007D3277"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  <w:t>维护备件建议</w:t>
      </w:r>
    </w:p>
    <w:p w14:paraId="6DE56B45" w14:textId="218C62C5" w:rsidR="00D42219" w:rsidRPr="00401EB7" w:rsidRDefault="00557DC4" w:rsidP="00D00C79">
      <w:pPr>
        <w:rPr>
          <w:rFonts w:hint="eastAsia"/>
        </w:rPr>
      </w:pPr>
      <w:r>
        <w:rPr>
          <w:rFonts w:hint="eastAsia"/>
        </w:rPr>
        <w:t>{$</w:t>
      </w:r>
      <w:proofErr w:type="spellStart"/>
      <w:r w:rsidR="00D42219" w:rsidRPr="00D42219">
        <w:rPr>
          <w:b/>
          <w:bCs/>
        </w:rPr>
        <w:t>SparePartsRecommendation</w:t>
      </w:r>
      <w:proofErr w:type="spellEnd"/>
      <w:r>
        <w:rPr>
          <w:rFonts w:hint="eastAsia"/>
          <w:b/>
          <w:bCs/>
        </w:rPr>
        <w:t>}</w:t>
      </w:r>
    </w:p>
    <w:p w14:paraId="3845C439" w14:textId="77777777" w:rsidR="00401EB7" w:rsidRPr="00401EB7" w:rsidRDefault="00401EB7" w:rsidP="00401EB7">
      <w:pPr>
        <w:rPr>
          <w:rFonts w:hint="eastAsia"/>
        </w:rPr>
      </w:pPr>
    </w:p>
    <w:p w14:paraId="08B9899C" w14:textId="38A17CAA" w:rsidR="002D779B" w:rsidRPr="00401EB7" w:rsidRDefault="002D779B" w:rsidP="00401EB7">
      <w:pPr>
        <w:pStyle w:val="a5"/>
        <w:spacing w:before="0" w:after="200" w:line="276" w:lineRule="auto"/>
        <w:jc w:val="left"/>
        <w:rPr>
          <w:rFonts w:ascii="Arial" w:eastAsia="黑体" w:hAnsi="黑体" w:cs="Arial" w:hint="eastAsia"/>
          <w:b/>
          <w:bCs/>
          <w:kern w:val="32"/>
          <w:sz w:val="34"/>
          <w:szCs w:val="36"/>
          <w:lang w:val="en-US"/>
        </w:rPr>
      </w:pPr>
      <w:r w:rsidRPr="00401EB7">
        <w:rPr>
          <w:rFonts w:ascii="Arial" w:eastAsia="黑体" w:hAnsi="黑体" w:cs="Arial"/>
          <w:kern w:val="32"/>
          <w:sz w:val="34"/>
          <w:szCs w:val="36"/>
          <w:lang w:val="en-US"/>
        </w:rPr>
        <w:br w:type="page"/>
      </w:r>
    </w:p>
    <w:p w14:paraId="7E53ED7D" w14:textId="408FC999" w:rsidR="00490D04" w:rsidRDefault="002D779B" w:rsidP="00A30A3F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bookmarkStart w:id="36" w:name="_Ref409535596"/>
      <w:bookmarkStart w:id="37" w:name="_Toc416302768"/>
      <w:bookmarkStart w:id="38" w:name="_Toc416948068"/>
      <w:bookmarkStart w:id="39" w:name="_Toc418282391"/>
      <w:bookmarkStart w:id="40" w:name="_Toc50885241"/>
      <w:proofErr w:type="gramStart"/>
      <w:r w:rsidRPr="00B06221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lastRenderedPageBreak/>
        <w:t>详细维护</w:t>
      </w:r>
      <w:proofErr w:type="gramEnd"/>
      <w:r w:rsidRPr="00B06221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t>检查与建议</w:t>
      </w:r>
      <w:bookmarkEnd w:id="36"/>
      <w:bookmarkEnd w:id="37"/>
      <w:bookmarkEnd w:id="38"/>
      <w:bookmarkEnd w:id="39"/>
      <w:bookmarkEnd w:id="40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36"/>
        <w:gridCol w:w="490"/>
      </w:tblGrid>
      <w:tr w:rsidR="00EF406F" w14:paraId="65B33C24" w14:textId="77777777" w:rsidTr="00117E8A">
        <w:tc>
          <w:tcPr>
            <w:tcW w:w="8536" w:type="dxa"/>
          </w:tcPr>
          <w:p w14:paraId="3D3B051E" w14:textId="01C299A8" w:rsidR="00117E8A" w:rsidRPr="00117E8A" w:rsidRDefault="00117E8A" w:rsidP="00117E8A">
            <w:pPr>
              <w:pStyle w:val="2"/>
              <w:spacing w:before="0" w:line="480" w:lineRule="auto"/>
              <w:rPr>
                <w:lang w:val="en-US"/>
              </w:rPr>
            </w:pPr>
            <w:r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{$</w:t>
            </w:r>
            <w:proofErr w:type="spellStart"/>
            <w:r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detailList</w:t>
            </w:r>
            <w:proofErr w:type="spellEnd"/>
            <w:r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}</w:t>
            </w:r>
          </w:p>
        </w:tc>
        <w:tc>
          <w:tcPr>
            <w:tcW w:w="490" w:type="dxa"/>
          </w:tcPr>
          <w:p w14:paraId="1C403162" w14:textId="77777777" w:rsidR="00682D01" w:rsidRPr="00682D01" w:rsidRDefault="00682D01" w:rsidP="00682D01">
            <w:pPr>
              <w:rPr>
                <w:rFonts w:hint="eastAsia"/>
                <w:lang w:val="en-US"/>
              </w:rPr>
            </w:pPr>
          </w:p>
        </w:tc>
      </w:tr>
    </w:tbl>
    <w:p w14:paraId="4575327C" w14:textId="77777777" w:rsidR="001E2ABF" w:rsidRPr="00E459C0" w:rsidRDefault="001E2ABF" w:rsidP="004D4F9B">
      <w:pPr>
        <w:spacing w:before="60" w:after="60"/>
        <w:jc w:val="left"/>
        <w:rPr>
          <w:rFonts w:ascii="Arial" w:eastAsia="黑体" w:hAnsi="Arial" w:cs="Arial"/>
          <w:sz w:val="21"/>
          <w:szCs w:val="21"/>
        </w:rPr>
      </w:pPr>
    </w:p>
    <w:sectPr w:rsidR="001E2ABF" w:rsidRPr="00E459C0" w:rsidSect="001B3AA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440" w:right="1440" w:bottom="1440" w:left="1440" w:header="709" w:footer="40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71E1D" w14:textId="77777777" w:rsidR="00E11933" w:rsidRDefault="00E11933" w:rsidP="009929CE">
      <w:pPr>
        <w:spacing w:before="0" w:after="0"/>
        <w:rPr>
          <w:rFonts w:hint="eastAsia"/>
        </w:rPr>
      </w:pPr>
      <w:r>
        <w:separator/>
      </w:r>
    </w:p>
  </w:endnote>
  <w:endnote w:type="continuationSeparator" w:id="0">
    <w:p w14:paraId="62C4215E" w14:textId="77777777" w:rsidR="00E11933" w:rsidRDefault="00E11933" w:rsidP="009929CE">
      <w:pPr>
        <w:spacing w:before="0" w:after="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0">
    <w:altName w:val="Arial"/>
    <w:charset w:val="00"/>
    <w:family w:val="swiss"/>
    <w:pitch w:val="default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73D3" w14:textId="77777777" w:rsidR="001B3AA5" w:rsidRDefault="001B3AA5">
    <w:pPr>
      <w:pStyle w:val="ab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415245952"/>
      <w:docPartObj>
        <w:docPartGallery w:val="Page Numbers (Bottom of Page)"/>
        <w:docPartUnique/>
      </w:docPartObj>
    </w:sdtPr>
    <w:sdtContent>
      <w:p w14:paraId="26CDAA1B" w14:textId="5F07171C" w:rsidR="001B3AA5" w:rsidRPr="00EC4843" w:rsidRDefault="009D04DD" w:rsidP="005957CE">
        <w:pPr>
          <w:pStyle w:val="ab"/>
          <w:tabs>
            <w:tab w:val="clear" w:pos="4153"/>
            <w:tab w:val="clear" w:pos="8306"/>
            <w:tab w:val="right" w:pos="9015"/>
          </w:tabs>
          <w:spacing w:before="60" w:after="60" w:line="200" w:lineRule="exact"/>
          <w:ind w:rightChars="107" w:right="235"/>
          <w:rPr>
            <w:rFonts w:ascii="Arial" w:hAnsi="Arial" w:cs="Arial"/>
          </w:rPr>
        </w:pPr>
        <w:r>
          <w:rPr>
            <w:rFonts w:ascii="Arial" w:hAnsi="Arial" w:cs="Arial"/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658241" behindDoc="0" locked="0" layoutInCell="1" allowOverlap="1" wp14:anchorId="1BCB7016" wp14:editId="2D7AE745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-34925</wp:posOffset>
                  </wp:positionV>
                  <wp:extent cx="5731510" cy="0"/>
                  <wp:effectExtent l="9525" t="6985" r="12065" b="12065"/>
                  <wp:wrapNone/>
                  <wp:docPr id="6" name="AutoShap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731510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3C89FAF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5" o:spid="_x0000_s1026" type="#_x0000_t32" style="position:absolute;margin-left:0;margin-top:-2.75pt;width:451.3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"/>
              </w:pict>
            </mc:Fallback>
          </mc:AlternateContent>
        </w:r>
        <w:r w:rsidR="001B3AA5" w:rsidRPr="00EC4843">
          <w:rPr>
            <w:rFonts w:ascii="Arial" w:hAnsi="Arial" w:cs="Arial"/>
          </w:rPr>
          <w:t>SIEMENS</w:t>
        </w:r>
        <w:r w:rsidR="001B3AA5" w:rsidRPr="00EC4843">
          <w:rPr>
            <w:rFonts w:ascii="Arial" w:hAnsi="Arial" w:cs="Arial"/>
          </w:rPr>
          <w:tab/>
          <w:t>System Preventive Maintenance</w:t>
        </w:r>
      </w:p>
      <w:p w14:paraId="3B038D6C" w14:textId="77777777" w:rsidR="001B3AA5" w:rsidRPr="00EC4843" w:rsidRDefault="001B3AA5" w:rsidP="005957CE">
        <w:pPr>
          <w:pStyle w:val="ab"/>
          <w:tabs>
            <w:tab w:val="clear" w:pos="4153"/>
            <w:tab w:val="clear" w:pos="8306"/>
            <w:tab w:val="right" w:pos="9015"/>
          </w:tabs>
          <w:spacing w:before="60" w:after="60" w:line="200" w:lineRule="exact"/>
          <w:ind w:rightChars="107" w:right="235"/>
          <w:rPr>
            <w:rFonts w:ascii="Arial" w:hAnsi="Arial" w:cs="Arial"/>
          </w:rPr>
        </w:pPr>
        <w:r w:rsidRPr="00EC4843">
          <w:rPr>
            <w:rFonts w:ascii="Arial" w:hAnsi="Arial" w:cs="Arial"/>
            <w:lang w:val="en-US"/>
          </w:rPr>
          <w:t>Customer Service</w:t>
        </w:r>
        <w:r w:rsidRPr="00EC4843">
          <w:rPr>
            <w:rFonts w:ascii="Arial" w:hAnsi="Arial" w:cs="Arial"/>
          </w:rPr>
          <w:tab/>
        </w:r>
        <w:r w:rsidRPr="00EC4843">
          <w:rPr>
            <w:rFonts w:ascii="Arial" w:hAnsi="Arial" w:cs="Arial"/>
            <w:lang w:val="en-US"/>
          </w:rPr>
          <w:t>SIMATIC Service Tools</w:t>
        </w:r>
      </w:p>
      <w:p w14:paraId="12554A3E" w14:textId="77777777" w:rsidR="001B3AA5" w:rsidRPr="005957CE" w:rsidRDefault="001B3AA5" w:rsidP="005957CE">
        <w:pPr>
          <w:pStyle w:val="ab"/>
          <w:tabs>
            <w:tab w:val="clear" w:pos="4153"/>
            <w:tab w:val="clear" w:pos="8306"/>
            <w:tab w:val="right" w:pos="9015"/>
            <w:tab w:val="right" w:pos="9072"/>
          </w:tabs>
          <w:spacing w:before="60" w:after="60" w:line="200" w:lineRule="exact"/>
          <w:ind w:rightChars="107" w:right="235"/>
          <w:rPr>
            <w:rFonts w:hint="eastAsia"/>
          </w:rPr>
        </w:pPr>
        <w:r w:rsidRPr="00EC4843">
          <w:rPr>
            <w:rFonts w:ascii="Arial" w:hAnsi="Arial" w:cs="Arial"/>
            <w:lang w:val="en-US"/>
          </w:rPr>
          <w:t>Process Automation</w:t>
        </w:r>
        <w:r w:rsidRPr="00EC4843">
          <w:rPr>
            <w:rFonts w:ascii="Arial" w:hAnsi="Arial" w:cs="Arial"/>
            <w:lang w:val="en-US"/>
          </w:rPr>
          <w:tab/>
          <w:t>Doc V1.</w:t>
        </w:r>
        <w:r>
          <w:rPr>
            <w:rFonts w:ascii="Arial" w:hAnsi="Arial" w:cs="Arial" w:hint="eastAsia"/>
            <w:lang w:val="en-US"/>
          </w:rPr>
          <w:t>1</w:t>
        </w:r>
        <w:r w:rsidRPr="00EC4843">
          <w:rPr>
            <w:rFonts w:ascii="Arial" w:hAnsi="Arial" w:cs="Arial"/>
            <w:lang w:val="en-US"/>
          </w:rPr>
          <w:t>.</w:t>
        </w:r>
        <w:r>
          <w:rPr>
            <w:rFonts w:ascii="Arial" w:hAnsi="Arial" w:cs="Arial" w:hint="eastAsia"/>
            <w:lang w:val="en-US"/>
          </w:rPr>
          <w:t xml:space="preserve">2   </w:t>
        </w:r>
        <w:r w:rsidRPr="00FC45C1">
          <w:rPr>
            <w:rFonts w:ascii="微软雅黑" w:eastAsia="微软雅黑" w:hAnsi="微软雅黑" w:cs="Arial"/>
            <w:lang w:val="en-US"/>
          </w:rPr>
          <w:t>©</w:t>
        </w:r>
        <w:r w:rsidRPr="00EC4843">
          <w:rPr>
            <w:rFonts w:ascii="Arial" w:hAnsi="Arial" w:cs="Arial"/>
            <w:lang w:val="en-US"/>
          </w:rPr>
          <w:t>2015-2016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6582C" w14:textId="77777777" w:rsidR="001B3AA5" w:rsidRDefault="001B3AA5">
    <w:pPr>
      <w:pStyle w:val="ab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A7428" w14:textId="77777777" w:rsidR="00E11933" w:rsidRDefault="00E11933" w:rsidP="009929CE">
      <w:pPr>
        <w:spacing w:before="0" w:after="0"/>
        <w:rPr>
          <w:rFonts w:hint="eastAsia"/>
        </w:rPr>
      </w:pPr>
      <w:r>
        <w:separator/>
      </w:r>
    </w:p>
  </w:footnote>
  <w:footnote w:type="continuationSeparator" w:id="0">
    <w:p w14:paraId="19B79110" w14:textId="77777777" w:rsidR="00E11933" w:rsidRDefault="00E11933" w:rsidP="009929CE">
      <w:pPr>
        <w:spacing w:before="0"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CF1DC" w14:textId="77777777" w:rsidR="001B3AA5" w:rsidRDefault="001B3AA5">
    <w:pPr>
      <w:pStyle w:val="a9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AD53E" w14:textId="77777777" w:rsidR="001B3AA5" w:rsidRPr="00D62E5A" w:rsidRDefault="001B3AA5" w:rsidP="000832B7">
    <w:pPr>
      <w:pStyle w:val="a9"/>
      <w:tabs>
        <w:tab w:val="clear" w:pos="4153"/>
        <w:tab w:val="clear" w:pos="8306"/>
        <w:tab w:val="right" w:pos="8789"/>
      </w:tabs>
      <w:spacing w:line="192" w:lineRule="auto"/>
      <w:jc w:val="left"/>
      <w:rPr>
        <w:rFonts w:ascii="微软雅黑" w:eastAsia="微软雅黑" w:hAnsi="微软雅黑" w:hint="eastAsia"/>
        <w:lang w:val="en-US"/>
      </w:rPr>
    </w:pPr>
    <w:r w:rsidRPr="00D62E5A">
      <w:rPr>
        <w:rFonts w:ascii="微软雅黑" w:eastAsia="微软雅黑" w:hAnsi="微软雅黑" w:cs="Arial"/>
        <w:noProof/>
        <w:lang w:val="en-US"/>
      </w:rPr>
      <w:drawing>
        <wp:anchor distT="0" distB="0" distL="114300" distR="114300" simplePos="0" relativeHeight="251658240" behindDoc="0" locked="0" layoutInCell="1" allowOverlap="1" wp14:anchorId="41C0C552" wp14:editId="1B5EB827">
          <wp:simplePos x="0" y="0"/>
          <wp:positionH relativeFrom="column">
            <wp:posOffset>4057650</wp:posOffset>
          </wp:positionH>
          <wp:positionV relativeFrom="paragraph">
            <wp:posOffset>88595</wp:posOffset>
          </wp:positionV>
          <wp:extent cx="1638300" cy="304800"/>
          <wp:effectExtent l="0" t="0" r="0" b="0"/>
          <wp:wrapNone/>
          <wp:docPr id="3" name="Picture 2" descr="siemens green 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siemens green s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D62E5A">
      <w:rPr>
        <w:rFonts w:ascii="微软雅黑" w:eastAsia="微软雅黑" w:hAnsi="微软雅黑" w:cs="Arial"/>
        <w:lang w:val="en-US"/>
      </w:rPr>
      <w:t>System Preventive Check Report</w:t>
    </w:r>
    <w:r w:rsidRPr="00D62E5A">
      <w:rPr>
        <w:rFonts w:ascii="微软雅黑" w:eastAsia="微软雅黑" w:hAnsi="微软雅黑" w:cs="Arial"/>
        <w:lang w:val="en-US"/>
      </w:rPr>
      <w:br/>
    </w:r>
    <w:r w:rsidRPr="00D62E5A">
      <w:rPr>
        <w:rFonts w:ascii="微软雅黑" w:eastAsia="微软雅黑" w:hAnsi="微软雅黑" w:cs="Arial" w:hint="eastAsia"/>
        <w:lang w:val="en-US"/>
      </w:rPr>
      <w:t>预防性维护检查报告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8AE0" w14:textId="77777777" w:rsidR="001B3AA5" w:rsidRDefault="001B3AA5">
    <w:pPr>
      <w:pStyle w:val="a9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F1392"/>
    <w:multiLevelType w:val="hybridMultilevel"/>
    <w:tmpl w:val="1D2A4CD6"/>
    <w:lvl w:ilvl="0" w:tplc="B984840E">
      <w:start w:val="1"/>
      <w:numFmt w:val="bullet"/>
      <w:lvlText w:val=""/>
      <w:lvlJc w:val="left"/>
      <w:pPr>
        <w:ind w:left="83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1416D47"/>
    <w:multiLevelType w:val="hybridMultilevel"/>
    <w:tmpl w:val="350C5A0A"/>
    <w:lvl w:ilvl="0" w:tplc="0409000F">
      <w:start w:val="1"/>
      <w:numFmt w:val="decimal"/>
      <w:lvlText w:val="%1."/>
      <w:lvlJc w:val="left"/>
      <w:pPr>
        <w:ind w:left="1520" w:hanging="440"/>
      </w:p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2" w15:restartNumberingAfterBreak="0">
    <w:nsid w:val="62941964"/>
    <w:multiLevelType w:val="multilevel"/>
    <w:tmpl w:val="829298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color w:val="000000" w:themeColor="text1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337737907">
    <w:abstractNumId w:val="2"/>
  </w:num>
  <w:num w:numId="2" w16cid:durableId="953369166">
    <w:abstractNumId w:val="0"/>
  </w:num>
  <w:num w:numId="3" w16cid:durableId="1525710805">
    <w:abstractNumId w:val="2"/>
  </w:num>
  <w:num w:numId="4" w16cid:durableId="705835326">
    <w:abstractNumId w:val="1"/>
  </w:num>
  <w:num w:numId="5" w16cid:durableId="6700682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5E7"/>
    <w:rsid w:val="00002058"/>
    <w:rsid w:val="00002866"/>
    <w:rsid w:val="00013F36"/>
    <w:rsid w:val="00014478"/>
    <w:rsid w:val="0002621E"/>
    <w:rsid w:val="00042C5C"/>
    <w:rsid w:val="0004544E"/>
    <w:rsid w:val="000514D4"/>
    <w:rsid w:val="000615FF"/>
    <w:rsid w:val="0006590B"/>
    <w:rsid w:val="00067033"/>
    <w:rsid w:val="00070122"/>
    <w:rsid w:val="00071306"/>
    <w:rsid w:val="00082BE0"/>
    <w:rsid w:val="000832B7"/>
    <w:rsid w:val="00086702"/>
    <w:rsid w:val="00094522"/>
    <w:rsid w:val="000A5954"/>
    <w:rsid w:val="000B010A"/>
    <w:rsid w:val="000C4607"/>
    <w:rsid w:val="000D4853"/>
    <w:rsid w:val="000E2118"/>
    <w:rsid w:val="000F32A3"/>
    <w:rsid w:val="000F5540"/>
    <w:rsid w:val="000F7CD2"/>
    <w:rsid w:val="00104FF5"/>
    <w:rsid w:val="00105932"/>
    <w:rsid w:val="00117310"/>
    <w:rsid w:val="00117E8A"/>
    <w:rsid w:val="0012368F"/>
    <w:rsid w:val="00140D88"/>
    <w:rsid w:val="00144D33"/>
    <w:rsid w:val="0015467A"/>
    <w:rsid w:val="00155061"/>
    <w:rsid w:val="00155833"/>
    <w:rsid w:val="00163124"/>
    <w:rsid w:val="00174A5F"/>
    <w:rsid w:val="001750BA"/>
    <w:rsid w:val="00183487"/>
    <w:rsid w:val="0018717B"/>
    <w:rsid w:val="00195857"/>
    <w:rsid w:val="0019671B"/>
    <w:rsid w:val="001A3517"/>
    <w:rsid w:val="001B02D4"/>
    <w:rsid w:val="001B3AA5"/>
    <w:rsid w:val="001C2B39"/>
    <w:rsid w:val="001C644C"/>
    <w:rsid w:val="001C6DCF"/>
    <w:rsid w:val="001D058A"/>
    <w:rsid w:val="001D39A5"/>
    <w:rsid w:val="001D46B9"/>
    <w:rsid w:val="001D6A9A"/>
    <w:rsid w:val="001E2ABF"/>
    <w:rsid w:val="001E2FAB"/>
    <w:rsid w:val="001F0B41"/>
    <w:rsid w:val="001F33BD"/>
    <w:rsid w:val="001F6A0A"/>
    <w:rsid w:val="002070BD"/>
    <w:rsid w:val="00207AEA"/>
    <w:rsid w:val="00224955"/>
    <w:rsid w:val="00230C13"/>
    <w:rsid w:val="00235370"/>
    <w:rsid w:val="00245C1C"/>
    <w:rsid w:val="0025264A"/>
    <w:rsid w:val="002568C7"/>
    <w:rsid w:val="00271328"/>
    <w:rsid w:val="00272384"/>
    <w:rsid w:val="00274B50"/>
    <w:rsid w:val="002770A2"/>
    <w:rsid w:val="0028697A"/>
    <w:rsid w:val="00287B44"/>
    <w:rsid w:val="002902E3"/>
    <w:rsid w:val="00295E95"/>
    <w:rsid w:val="00296123"/>
    <w:rsid w:val="002C2BE9"/>
    <w:rsid w:val="002C2D03"/>
    <w:rsid w:val="002C6879"/>
    <w:rsid w:val="002C6BA3"/>
    <w:rsid w:val="002C6E61"/>
    <w:rsid w:val="002C7032"/>
    <w:rsid w:val="002D2D8F"/>
    <w:rsid w:val="002D46E5"/>
    <w:rsid w:val="002D6F44"/>
    <w:rsid w:val="002D779B"/>
    <w:rsid w:val="002E444F"/>
    <w:rsid w:val="002F2B79"/>
    <w:rsid w:val="002F6B28"/>
    <w:rsid w:val="00300240"/>
    <w:rsid w:val="0030577F"/>
    <w:rsid w:val="0031491F"/>
    <w:rsid w:val="003165A2"/>
    <w:rsid w:val="00317341"/>
    <w:rsid w:val="00317848"/>
    <w:rsid w:val="0032589D"/>
    <w:rsid w:val="00330910"/>
    <w:rsid w:val="00343CBF"/>
    <w:rsid w:val="00344055"/>
    <w:rsid w:val="00345F60"/>
    <w:rsid w:val="003506FB"/>
    <w:rsid w:val="003539A2"/>
    <w:rsid w:val="00354897"/>
    <w:rsid w:val="003649C6"/>
    <w:rsid w:val="0036623E"/>
    <w:rsid w:val="00370F3F"/>
    <w:rsid w:val="00372AD0"/>
    <w:rsid w:val="00376D3E"/>
    <w:rsid w:val="0038108B"/>
    <w:rsid w:val="00381194"/>
    <w:rsid w:val="00387A91"/>
    <w:rsid w:val="003A4621"/>
    <w:rsid w:val="003A4AFA"/>
    <w:rsid w:val="003A60E4"/>
    <w:rsid w:val="003B185C"/>
    <w:rsid w:val="003B4756"/>
    <w:rsid w:val="003C049C"/>
    <w:rsid w:val="003C1E09"/>
    <w:rsid w:val="003C585C"/>
    <w:rsid w:val="003D1F0D"/>
    <w:rsid w:val="003D501F"/>
    <w:rsid w:val="003D7829"/>
    <w:rsid w:val="003E56EA"/>
    <w:rsid w:val="003F4176"/>
    <w:rsid w:val="003F5D63"/>
    <w:rsid w:val="00401EB7"/>
    <w:rsid w:val="004216C7"/>
    <w:rsid w:val="00423138"/>
    <w:rsid w:val="0043007A"/>
    <w:rsid w:val="00430777"/>
    <w:rsid w:val="0044225C"/>
    <w:rsid w:val="0045082F"/>
    <w:rsid w:val="0045395E"/>
    <w:rsid w:val="0046568A"/>
    <w:rsid w:val="00465D03"/>
    <w:rsid w:val="00467EA7"/>
    <w:rsid w:val="004707E6"/>
    <w:rsid w:val="00470C5D"/>
    <w:rsid w:val="00470D8A"/>
    <w:rsid w:val="00471573"/>
    <w:rsid w:val="00472082"/>
    <w:rsid w:val="004761B7"/>
    <w:rsid w:val="00477F41"/>
    <w:rsid w:val="00481136"/>
    <w:rsid w:val="0048329F"/>
    <w:rsid w:val="004868C5"/>
    <w:rsid w:val="00490D04"/>
    <w:rsid w:val="004A05D1"/>
    <w:rsid w:val="004B4F8A"/>
    <w:rsid w:val="004C0194"/>
    <w:rsid w:val="004D21B0"/>
    <w:rsid w:val="004D3511"/>
    <w:rsid w:val="004D36B4"/>
    <w:rsid w:val="004D3B7B"/>
    <w:rsid w:val="004D4F9B"/>
    <w:rsid w:val="004D642D"/>
    <w:rsid w:val="004F4226"/>
    <w:rsid w:val="004F63DE"/>
    <w:rsid w:val="004F6AF7"/>
    <w:rsid w:val="00511B9D"/>
    <w:rsid w:val="0052345D"/>
    <w:rsid w:val="00524E96"/>
    <w:rsid w:val="00527444"/>
    <w:rsid w:val="005275DA"/>
    <w:rsid w:val="0053547B"/>
    <w:rsid w:val="005358E6"/>
    <w:rsid w:val="00545330"/>
    <w:rsid w:val="00547435"/>
    <w:rsid w:val="00551D13"/>
    <w:rsid w:val="0055257B"/>
    <w:rsid w:val="0055434E"/>
    <w:rsid w:val="00556E0A"/>
    <w:rsid w:val="00557DC4"/>
    <w:rsid w:val="0056056C"/>
    <w:rsid w:val="00567C01"/>
    <w:rsid w:val="005739C0"/>
    <w:rsid w:val="0057620F"/>
    <w:rsid w:val="00580EF3"/>
    <w:rsid w:val="00581A1F"/>
    <w:rsid w:val="00582857"/>
    <w:rsid w:val="005849D0"/>
    <w:rsid w:val="00587A1E"/>
    <w:rsid w:val="005909A7"/>
    <w:rsid w:val="005957CE"/>
    <w:rsid w:val="00597901"/>
    <w:rsid w:val="005A5B2B"/>
    <w:rsid w:val="005C445B"/>
    <w:rsid w:val="005F6F61"/>
    <w:rsid w:val="006119BB"/>
    <w:rsid w:val="00614731"/>
    <w:rsid w:val="006160EE"/>
    <w:rsid w:val="006218E3"/>
    <w:rsid w:val="00621DA2"/>
    <w:rsid w:val="00623455"/>
    <w:rsid w:val="00623EE6"/>
    <w:rsid w:val="00640FAA"/>
    <w:rsid w:val="00642B95"/>
    <w:rsid w:val="0064415E"/>
    <w:rsid w:val="00655DD8"/>
    <w:rsid w:val="0065684B"/>
    <w:rsid w:val="0066315D"/>
    <w:rsid w:val="00682D01"/>
    <w:rsid w:val="00686D00"/>
    <w:rsid w:val="00687AC9"/>
    <w:rsid w:val="006A6387"/>
    <w:rsid w:val="006C028E"/>
    <w:rsid w:val="006C5C40"/>
    <w:rsid w:val="006D7DBD"/>
    <w:rsid w:val="006E337A"/>
    <w:rsid w:val="006F02D5"/>
    <w:rsid w:val="007031CD"/>
    <w:rsid w:val="0071042E"/>
    <w:rsid w:val="00712113"/>
    <w:rsid w:val="00713274"/>
    <w:rsid w:val="007230FC"/>
    <w:rsid w:val="00725970"/>
    <w:rsid w:val="00726423"/>
    <w:rsid w:val="00733716"/>
    <w:rsid w:val="007339F3"/>
    <w:rsid w:val="00733A10"/>
    <w:rsid w:val="0073499F"/>
    <w:rsid w:val="00735C2E"/>
    <w:rsid w:val="00740A7A"/>
    <w:rsid w:val="00746CB2"/>
    <w:rsid w:val="00750383"/>
    <w:rsid w:val="0075774E"/>
    <w:rsid w:val="007741D4"/>
    <w:rsid w:val="007821B7"/>
    <w:rsid w:val="0078236F"/>
    <w:rsid w:val="00787722"/>
    <w:rsid w:val="007900C0"/>
    <w:rsid w:val="00796111"/>
    <w:rsid w:val="007A32C9"/>
    <w:rsid w:val="007A7061"/>
    <w:rsid w:val="007C52CA"/>
    <w:rsid w:val="007D3277"/>
    <w:rsid w:val="007D7D8C"/>
    <w:rsid w:val="007E2FF1"/>
    <w:rsid w:val="007E3E7D"/>
    <w:rsid w:val="007F0A9D"/>
    <w:rsid w:val="007F2957"/>
    <w:rsid w:val="007F6091"/>
    <w:rsid w:val="00800855"/>
    <w:rsid w:val="00801568"/>
    <w:rsid w:val="008033AE"/>
    <w:rsid w:val="008050B7"/>
    <w:rsid w:val="0080529E"/>
    <w:rsid w:val="00807A58"/>
    <w:rsid w:val="00814569"/>
    <w:rsid w:val="00816908"/>
    <w:rsid w:val="00821186"/>
    <w:rsid w:val="00831416"/>
    <w:rsid w:val="00832AD6"/>
    <w:rsid w:val="00832F42"/>
    <w:rsid w:val="0083476E"/>
    <w:rsid w:val="008470C6"/>
    <w:rsid w:val="00847C4C"/>
    <w:rsid w:val="00860375"/>
    <w:rsid w:val="00866541"/>
    <w:rsid w:val="0086661B"/>
    <w:rsid w:val="00870D71"/>
    <w:rsid w:val="00870E89"/>
    <w:rsid w:val="00877361"/>
    <w:rsid w:val="008A4947"/>
    <w:rsid w:val="008B0B76"/>
    <w:rsid w:val="008B558B"/>
    <w:rsid w:val="008C0958"/>
    <w:rsid w:val="008D0301"/>
    <w:rsid w:val="008E0213"/>
    <w:rsid w:val="008F0ADD"/>
    <w:rsid w:val="009052AA"/>
    <w:rsid w:val="00915144"/>
    <w:rsid w:val="00915317"/>
    <w:rsid w:val="0092143B"/>
    <w:rsid w:val="00921A08"/>
    <w:rsid w:val="00932553"/>
    <w:rsid w:val="00934878"/>
    <w:rsid w:val="0094284F"/>
    <w:rsid w:val="00950B1C"/>
    <w:rsid w:val="00966C73"/>
    <w:rsid w:val="00967E31"/>
    <w:rsid w:val="009715DB"/>
    <w:rsid w:val="009772AD"/>
    <w:rsid w:val="00981030"/>
    <w:rsid w:val="0098157E"/>
    <w:rsid w:val="00987EFE"/>
    <w:rsid w:val="009929CE"/>
    <w:rsid w:val="009A1175"/>
    <w:rsid w:val="009A1FEE"/>
    <w:rsid w:val="009B6D77"/>
    <w:rsid w:val="009C1EC7"/>
    <w:rsid w:val="009C5C04"/>
    <w:rsid w:val="009D0110"/>
    <w:rsid w:val="009D04DD"/>
    <w:rsid w:val="009D4EEC"/>
    <w:rsid w:val="009F65E7"/>
    <w:rsid w:val="00A02C58"/>
    <w:rsid w:val="00A06DB6"/>
    <w:rsid w:val="00A13E8A"/>
    <w:rsid w:val="00A143F6"/>
    <w:rsid w:val="00A2122B"/>
    <w:rsid w:val="00A213C6"/>
    <w:rsid w:val="00A30A3F"/>
    <w:rsid w:val="00A3202E"/>
    <w:rsid w:val="00A34758"/>
    <w:rsid w:val="00A37E4C"/>
    <w:rsid w:val="00A41803"/>
    <w:rsid w:val="00A46989"/>
    <w:rsid w:val="00A554AE"/>
    <w:rsid w:val="00A55B7E"/>
    <w:rsid w:val="00A63E43"/>
    <w:rsid w:val="00A66E89"/>
    <w:rsid w:val="00A7193A"/>
    <w:rsid w:val="00A72B80"/>
    <w:rsid w:val="00A76393"/>
    <w:rsid w:val="00AA4BAC"/>
    <w:rsid w:val="00AA787E"/>
    <w:rsid w:val="00AC14D9"/>
    <w:rsid w:val="00AD344D"/>
    <w:rsid w:val="00AD3860"/>
    <w:rsid w:val="00AD426D"/>
    <w:rsid w:val="00AF01EB"/>
    <w:rsid w:val="00AF3317"/>
    <w:rsid w:val="00B021CE"/>
    <w:rsid w:val="00B11C61"/>
    <w:rsid w:val="00B21FBE"/>
    <w:rsid w:val="00B25B0B"/>
    <w:rsid w:val="00B306F1"/>
    <w:rsid w:val="00B572B6"/>
    <w:rsid w:val="00B718AE"/>
    <w:rsid w:val="00B73267"/>
    <w:rsid w:val="00B74320"/>
    <w:rsid w:val="00B7553B"/>
    <w:rsid w:val="00B908BD"/>
    <w:rsid w:val="00B9440E"/>
    <w:rsid w:val="00BA212F"/>
    <w:rsid w:val="00BA25CA"/>
    <w:rsid w:val="00BA62E9"/>
    <w:rsid w:val="00BA6583"/>
    <w:rsid w:val="00BB26CD"/>
    <w:rsid w:val="00BB37E9"/>
    <w:rsid w:val="00BB4E30"/>
    <w:rsid w:val="00BC18EC"/>
    <w:rsid w:val="00BD1B04"/>
    <w:rsid w:val="00BE573E"/>
    <w:rsid w:val="00BE79BE"/>
    <w:rsid w:val="00C040B0"/>
    <w:rsid w:val="00C0422F"/>
    <w:rsid w:val="00C07240"/>
    <w:rsid w:val="00C1317B"/>
    <w:rsid w:val="00C1328F"/>
    <w:rsid w:val="00C212CA"/>
    <w:rsid w:val="00C30AB2"/>
    <w:rsid w:val="00C3704F"/>
    <w:rsid w:val="00C371FD"/>
    <w:rsid w:val="00C41D04"/>
    <w:rsid w:val="00C45B2E"/>
    <w:rsid w:val="00C46AF7"/>
    <w:rsid w:val="00C51ED5"/>
    <w:rsid w:val="00C60C4A"/>
    <w:rsid w:val="00C65275"/>
    <w:rsid w:val="00C74514"/>
    <w:rsid w:val="00C76F46"/>
    <w:rsid w:val="00C85C8B"/>
    <w:rsid w:val="00C87FED"/>
    <w:rsid w:val="00C955A6"/>
    <w:rsid w:val="00C95E14"/>
    <w:rsid w:val="00C96A62"/>
    <w:rsid w:val="00CA51FD"/>
    <w:rsid w:val="00CB0E58"/>
    <w:rsid w:val="00CE7499"/>
    <w:rsid w:val="00CF5D46"/>
    <w:rsid w:val="00CF629B"/>
    <w:rsid w:val="00CF7CA5"/>
    <w:rsid w:val="00CF7F68"/>
    <w:rsid w:val="00D00C79"/>
    <w:rsid w:val="00D15294"/>
    <w:rsid w:val="00D22D22"/>
    <w:rsid w:val="00D27446"/>
    <w:rsid w:val="00D34EAA"/>
    <w:rsid w:val="00D35D73"/>
    <w:rsid w:val="00D362BF"/>
    <w:rsid w:val="00D42219"/>
    <w:rsid w:val="00D4236A"/>
    <w:rsid w:val="00D42C30"/>
    <w:rsid w:val="00D43261"/>
    <w:rsid w:val="00D51937"/>
    <w:rsid w:val="00D63BE3"/>
    <w:rsid w:val="00D70529"/>
    <w:rsid w:val="00D70AE1"/>
    <w:rsid w:val="00D76E8E"/>
    <w:rsid w:val="00D809AB"/>
    <w:rsid w:val="00D85202"/>
    <w:rsid w:val="00D86354"/>
    <w:rsid w:val="00D94A46"/>
    <w:rsid w:val="00DA0FC4"/>
    <w:rsid w:val="00DA560C"/>
    <w:rsid w:val="00DC0E99"/>
    <w:rsid w:val="00DC2366"/>
    <w:rsid w:val="00DC3F41"/>
    <w:rsid w:val="00DD4006"/>
    <w:rsid w:val="00DE0480"/>
    <w:rsid w:val="00DE4338"/>
    <w:rsid w:val="00DE5B78"/>
    <w:rsid w:val="00DE79B2"/>
    <w:rsid w:val="00DF30A4"/>
    <w:rsid w:val="00E0063F"/>
    <w:rsid w:val="00E0085C"/>
    <w:rsid w:val="00E065D1"/>
    <w:rsid w:val="00E11933"/>
    <w:rsid w:val="00E14A57"/>
    <w:rsid w:val="00E15A0F"/>
    <w:rsid w:val="00E22281"/>
    <w:rsid w:val="00E254E7"/>
    <w:rsid w:val="00E305E2"/>
    <w:rsid w:val="00E37D29"/>
    <w:rsid w:val="00E41465"/>
    <w:rsid w:val="00E429AE"/>
    <w:rsid w:val="00E445DD"/>
    <w:rsid w:val="00E44CFC"/>
    <w:rsid w:val="00E459C0"/>
    <w:rsid w:val="00E503B4"/>
    <w:rsid w:val="00E57B6A"/>
    <w:rsid w:val="00E6715A"/>
    <w:rsid w:val="00E6785B"/>
    <w:rsid w:val="00E753AE"/>
    <w:rsid w:val="00E757A5"/>
    <w:rsid w:val="00E9211D"/>
    <w:rsid w:val="00E94CB8"/>
    <w:rsid w:val="00E97234"/>
    <w:rsid w:val="00EB09C6"/>
    <w:rsid w:val="00EC5932"/>
    <w:rsid w:val="00EC6E9A"/>
    <w:rsid w:val="00ED58F5"/>
    <w:rsid w:val="00EE3E2B"/>
    <w:rsid w:val="00EF0691"/>
    <w:rsid w:val="00EF406F"/>
    <w:rsid w:val="00EF7649"/>
    <w:rsid w:val="00EF7D50"/>
    <w:rsid w:val="00F00CE2"/>
    <w:rsid w:val="00F020DC"/>
    <w:rsid w:val="00F25643"/>
    <w:rsid w:val="00F329BF"/>
    <w:rsid w:val="00F43D60"/>
    <w:rsid w:val="00F55878"/>
    <w:rsid w:val="00F6498E"/>
    <w:rsid w:val="00F730AB"/>
    <w:rsid w:val="00F759DD"/>
    <w:rsid w:val="00F8105B"/>
    <w:rsid w:val="00F90609"/>
    <w:rsid w:val="00F929A1"/>
    <w:rsid w:val="00F974EA"/>
    <w:rsid w:val="00FA2694"/>
    <w:rsid w:val="00FA2E72"/>
    <w:rsid w:val="00FB6D49"/>
    <w:rsid w:val="00FC6B71"/>
    <w:rsid w:val="00FC7AE2"/>
    <w:rsid w:val="00FD00E3"/>
    <w:rsid w:val="00FF1422"/>
    <w:rsid w:val="00FF34AE"/>
    <w:rsid w:val="00FF355C"/>
    <w:rsid w:val="00FF6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295593"/>
  <w15:docId w15:val="{58815B11-28E4-4232-824B-AE6E23343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4D33"/>
    <w:pPr>
      <w:spacing w:before="120" w:after="120"/>
      <w:jc w:val="both"/>
    </w:pPr>
    <w:rPr>
      <w:rFonts w:ascii="Arial0" w:eastAsia="宋体" w:hAnsi="Arial0" w:cs="Times New Roman"/>
      <w:kern w:val="0"/>
      <w:sz w:val="22"/>
      <w:szCs w:val="20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144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44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6E8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4D33"/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n-GB"/>
    </w:rPr>
  </w:style>
  <w:style w:type="character" w:customStyle="1" w:styleId="20">
    <w:name w:val="标题 2 字符"/>
    <w:basedOn w:val="a0"/>
    <w:link w:val="2"/>
    <w:uiPriority w:val="9"/>
    <w:rsid w:val="00144D33"/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n-GB"/>
    </w:rPr>
  </w:style>
  <w:style w:type="table" w:styleId="a3">
    <w:name w:val="Table Grid"/>
    <w:basedOn w:val="a1"/>
    <w:uiPriority w:val="59"/>
    <w:rsid w:val="00144D33"/>
    <w:rPr>
      <w:rFonts w:ascii="Arial" w:hAnsi="Arial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467EA7"/>
    <w:pPr>
      <w:spacing w:after="100"/>
    </w:pPr>
    <w:rPr>
      <w:b/>
    </w:rPr>
  </w:style>
  <w:style w:type="character" w:styleId="a4">
    <w:name w:val="Hyperlink"/>
    <w:basedOn w:val="a0"/>
    <w:uiPriority w:val="99"/>
    <w:unhideWhenUsed/>
    <w:rsid w:val="00144D33"/>
    <w:rPr>
      <w:color w:val="0000FF" w:themeColor="hyperlink"/>
      <w:u w:val="single"/>
    </w:rPr>
  </w:style>
  <w:style w:type="paragraph" w:styleId="a5">
    <w:name w:val="List Paragraph"/>
    <w:basedOn w:val="a"/>
    <w:uiPriority w:val="34"/>
    <w:qFormat/>
    <w:rsid w:val="00144D33"/>
    <w:pPr>
      <w:ind w:left="720"/>
      <w:contextualSpacing/>
    </w:pPr>
  </w:style>
  <w:style w:type="paragraph" w:styleId="TOC2">
    <w:name w:val="toc 2"/>
    <w:basedOn w:val="a"/>
    <w:next w:val="a"/>
    <w:autoRedefine/>
    <w:uiPriority w:val="39"/>
    <w:unhideWhenUsed/>
    <w:rsid w:val="0055434E"/>
    <w:pPr>
      <w:spacing w:after="100"/>
      <w:ind w:left="220"/>
    </w:pPr>
    <w:rPr>
      <w:b/>
    </w:rPr>
  </w:style>
  <w:style w:type="paragraph" w:styleId="a6">
    <w:name w:val="Balloon Text"/>
    <w:basedOn w:val="a"/>
    <w:link w:val="a7"/>
    <w:uiPriority w:val="99"/>
    <w:semiHidden/>
    <w:unhideWhenUsed/>
    <w:rsid w:val="00144D33"/>
    <w:pPr>
      <w:spacing w:before="0" w:after="0"/>
    </w:pPr>
    <w:rPr>
      <w:sz w:val="16"/>
      <w:szCs w:val="16"/>
    </w:rPr>
  </w:style>
  <w:style w:type="character" w:customStyle="1" w:styleId="a7">
    <w:name w:val="批注框文本 字符"/>
    <w:basedOn w:val="a0"/>
    <w:link w:val="a6"/>
    <w:uiPriority w:val="99"/>
    <w:semiHidden/>
    <w:rsid w:val="00144D33"/>
    <w:rPr>
      <w:rFonts w:ascii="Arial0" w:eastAsia="宋体" w:hAnsi="Arial0" w:cs="Times New Roman"/>
      <w:kern w:val="0"/>
      <w:sz w:val="16"/>
      <w:szCs w:val="16"/>
      <w:lang w:val="en-GB"/>
    </w:rPr>
  </w:style>
  <w:style w:type="paragraph" w:styleId="31">
    <w:name w:val="index 3"/>
    <w:basedOn w:val="a"/>
    <w:next w:val="a"/>
    <w:autoRedefine/>
    <w:uiPriority w:val="99"/>
    <w:unhideWhenUsed/>
    <w:rsid w:val="00467EA7"/>
    <w:pPr>
      <w:spacing w:before="0" w:after="0"/>
      <w:ind w:left="660" w:hanging="220"/>
      <w:jc w:val="left"/>
    </w:pPr>
    <w:rPr>
      <w:rFonts w:asciiTheme="minorHAnsi" w:hAnsiTheme="minorHAnsi"/>
      <w:sz w:val="20"/>
    </w:rPr>
  </w:style>
  <w:style w:type="paragraph" w:styleId="11">
    <w:name w:val="index 1"/>
    <w:basedOn w:val="a"/>
    <w:next w:val="a"/>
    <w:autoRedefine/>
    <w:uiPriority w:val="99"/>
    <w:unhideWhenUsed/>
    <w:rsid w:val="00467EA7"/>
    <w:pPr>
      <w:spacing w:before="0" w:after="0"/>
      <w:ind w:left="220" w:hanging="220"/>
      <w:jc w:val="left"/>
    </w:pPr>
    <w:rPr>
      <w:rFonts w:asciiTheme="minorHAnsi" w:hAnsiTheme="minorHAnsi"/>
      <w:sz w:val="20"/>
    </w:rPr>
  </w:style>
  <w:style w:type="paragraph" w:styleId="21">
    <w:name w:val="index 2"/>
    <w:basedOn w:val="a"/>
    <w:next w:val="a"/>
    <w:autoRedefine/>
    <w:uiPriority w:val="99"/>
    <w:unhideWhenUsed/>
    <w:rsid w:val="00467EA7"/>
    <w:pPr>
      <w:spacing w:before="0" w:after="0"/>
      <w:ind w:left="440" w:hanging="220"/>
      <w:jc w:val="left"/>
    </w:pPr>
    <w:rPr>
      <w:rFonts w:asciiTheme="minorHAnsi" w:hAnsiTheme="minorHAnsi"/>
      <w:sz w:val="20"/>
    </w:rPr>
  </w:style>
  <w:style w:type="paragraph" w:styleId="8">
    <w:name w:val="index 8"/>
    <w:basedOn w:val="a"/>
    <w:next w:val="a"/>
    <w:autoRedefine/>
    <w:uiPriority w:val="99"/>
    <w:unhideWhenUsed/>
    <w:rsid w:val="00467EA7"/>
    <w:pPr>
      <w:spacing w:before="0" w:after="0"/>
      <w:ind w:left="1760" w:hanging="220"/>
      <w:jc w:val="left"/>
    </w:pPr>
    <w:rPr>
      <w:rFonts w:asciiTheme="minorHAnsi" w:hAnsiTheme="minorHAnsi"/>
      <w:sz w:val="20"/>
    </w:rPr>
  </w:style>
  <w:style w:type="paragraph" w:styleId="4">
    <w:name w:val="index 4"/>
    <w:basedOn w:val="a"/>
    <w:next w:val="a"/>
    <w:autoRedefine/>
    <w:uiPriority w:val="99"/>
    <w:unhideWhenUsed/>
    <w:rsid w:val="00467EA7"/>
    <w:pPr>
      <w:spacing w:before="0" w:after="0"/>
      <w:ind w:left="880" w:hanging="220"/>
      <w:jc w:val="left"/>
    </w:pPr>
    <w:rPr>
      <w:rFonts w:asciiTheme="minorHAnsi" w:hAnsiTheme="minorHAnsi"/>
      <w:sz w:val="20"/>
    </w:rPr>
  </w:style>
  <w:style w:type="paragraph" w:styleId="5">
    <w:name w:val="index 5"/>
    <w:basedOn w:val="a"/>
    <w:next w:val="a"/>
    <w:autoRedefine/>
    <w:uiPriority w:val="99"/>
    <w:unhideWhenUsed/>
    <w:rsid w:val="00467EA7"/>
    <w:pPr>
      <w:spacing w:before="0" w:after="0"/>
      <w:ind w:left="1100" w:hanging="220"/>
      <w:jc w:val="left"/>
    </w:pPr>
    <w:rPr>
      <w:rFonts w:asciiTheme="minorHAnsi" w:hAnsiTheme="minorHAnsi"/>
      <w:sz w:val="20"/>
    </w:rPr>
  </w:style>
  <w:style w:type="paragraph" w:styleId="6">
    <w:name w:val="index 6"/>
    <w:basedOn w:val="a"/>
    <w:next w:val="a"/>
    <w:autoRedefine/>
    <w:uiPriority w:val="99"/>
    <w:unhideWhenUsed/>
    <w:rsid w:val="00467EA7"/>
    <w:pPr>
      <w:spacing w:before="0" w:after="0"/>
      <w:ind w:left="1320" w:hanging="220"/>
      <w:jc w:val="left"/>
    </w:pPr>
    <w:rPr>
      <w:rFonts w:asciiTheme="minorHAnsi" w:hAnsiTheme="minorHAnsi"/>
      <w:sz w:val="20"/>
    </w:rPr>
  </w:style>
  <w:style w:type="paragraph" w:styleId="7">
    <w:name w:val="index 7"/>
    <w:basedOn w:val="a"/>
    <w:next w:val="a"/>
    <w:autoRedefine/>
    <w:uiPriority w:val="99"/>
    <w:unhideWhenUsed/>
    <w:rsid w:val="00467EA7"/>
    <w:pPr>
      <w:spacing w:before="0" w:after="0"/>
      <w:ind w:left="1540" w:hanging="220"/>
      <w:jc w:val="left"/>
    </w:pPr>
    <w:rPr>
      <w:rFonts w:asciiTheme="minorHAnsi" w:hAnsiTheme="minorHAnsi"/>
      <w:sz w:val="20"/>
    </w:rPr>
  </w:style>
  <w:style w:type="paragraph" w:styleId="9">
    <w:name w:val="index 9"/>
    <w:basedOn w:val="a"/>
    <w:next w:val="a"/>
    <w:autoRedefine/>
    <w:uiPriority w:val="99"/>
    <w:unhideWhenUsed/>
    <w:rsid w:val="00467EA7"/>
    <w:pPr>
      <w:spacing w:before="0" w:after="0"/>
      <w:ind w:left="1980" w:hanging="220"/>
      <w:jc w:val="left"/>
    </w:pPr>
    <w:rPr>
      <w:rFonts w:asciiTheme="minorHAnsi" w:hAnsiTheme="minorHAnsi"/>
      <w:sz w:val="20"/>
    </w:rPr>
  </w:style>
  <w:style w:type="paragraph" w:styleId="a8">
    <w:name w:val="index heading"/>
    <w:basedOn w:val="a"/>
    <w:next w:val="11"/>
    <w:uiPriority w:val="99"/>
    <w:unhideWhenUsed/>
    <w:rsid w:val="00467EA7"/>
    <w:pPr>
      <w:spacing w:before="0" w:after="0"/>
      <w:jc w:val="left"/>
    </w:pPr>
    <w:rPr>
      <w:rFonts w:asciiTheme="minorHAnsi" w:hAnsiTheme="minorHAnsi"/>
      <w:sz w:val="20"/>
    </w:rPr>
  </w:style>
  <w:style w:type="paragraph" w:styleId="a9">
    <w:name w:val="header"/>
    <w:basedOn w:val="a"/>
    <w:link w:val="aa"/>
    <w:uiPriority w:val="99"/>
    <w:unhideWhenUsed/>
    <w:rsid w:val="009929C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9929CE"/>
    <w:rPr>
      <w:rFonts w:ascii="Arial0" w:eastAsia="宋体" w:hAnsi="Arial0" w:cs="Times New Roman"/>
      <w:kern w:val="0"/>
      <w:sz w:val="18"/>
      <w:szCs w:val="18"/>
      <w:lang w:val="en-GB"/>
    </w:rPr>
  </w:style>
  <w:style w:type="paragraph" w:styleId="ab">
    <w:name w:val="footer"/>
    <w:basedOn w:val="a"/>
    <w:link w:val="ac"/>
    <w:uiPriority w:val="99"/>
    <w:unhideWhenUsed/>
    <w:rsid w:val="009929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9929CE"/>
    <w:rPr>
      <w:rFonts w:ascii="Arial0" w:eastAsia="宋体" w:hAnsi="Arial0" w:cs="Times New Roman"/>
      <w:kern w:val="0"/>
      <w:sz w:val="18"/>
      <w:szCs w:val="18"/>
      <w:lang w:val="en-GB"/>
    </w:rPr>
  </w:style>
  <w:style w:type="table" w:customStyle="1" w:styleId="TableGrid1">
    <w:name w:val="Table Grid1"/>
    <w:basedOn w:val="a1"/>
    <w:next w:val="a3"/>
    <w:uiPriority w:val="59"/>
    <w:rsid w:val="0094284F"/>
    <w:rPr>
      <w:rFonts w:ascii="Arial" w:hAnsi="Arial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uiPriority w:val="9"/>
    <w:rsid w:val="00D76E8E"/>
    <w:rPr>
      <w:rFonts w:asciiTheme="majorHAnsi" w:eastAsiaTheme="majorEastAsia" w:hAnsiTheme="majorHAnsi" w:cstheme="majorBidi"/>
      <w:b/>
      <w:bCs/>
      <w:color w:val="4F81BD" w:themeColor="accent1"/>
      <w:kern w:val="0"/>
      <w:sz w:val="22"/>
      <w:szCs w:val="20"/>
      <w:lang w:val="en-GB"/>
    </w:rPr>
  </w:style>
  <w:style w:type="paragraph" w:styleId="TOC3">
    <w:name w:val="toc 3"/>
    <w:basedOn w:val="a"/>
    <w:next w:val="a"/>
    <w:autoRedefine/>
    <w:uiPriority w:val="39"/>
    <w:unhideWhenUsed/>
    <w:rsid w:val="0028697A"/>
    <w:pPr>
      <w:spacing w:after="100"/>
      <w:ind w:left="440"/>
    </w:pPr>
  </w:style>
  <w:style w:type="paragraph" w:styleId="TOC">
    <w:name w:val="TOC Heading"/>
    <w:basedOn w:val="1"/>
    <w:next w:val="a"/>
    <w:uiPriority w:val="39"/>
    <w:semiHidden/>
    <w:unhideWhenUsed/>
    <w:qFormat/>
    <w:rsid w:val="0055434E"/>
    <w:pPr>
      <w:spacing w:line="276" w:lineRule="auto"/>
      <w:jc w:val="left"/>
      <w:outlineLvl w:val="9"/>
    </w:pPr>
    <w:rPr>
      <w:lang w:val="en-US" w:eastAsia="en-US"/>
    </w:rPr>
  </w:style>
  <w:style w:type="character" w:styleId="ad">
    <w:name w:val="Unresolved Mention"/>
    <w:basedOn w:val="a0"/>
    <w:uiPriority w:val="99"/>
    <w:semiHidden/>
    <w:unhideWhenUsed/>
    <w:rsid w:val="007C52CA"/>
    <w:rPr>
      <w:color w:val="605E5C"/>
      <w:shd w:val="clear" w:color="auto" w:fill="E1DFDD"/>
    </w:rPr>
  </w:style>
  <w:style w:type="table" w:customStyle="1" w:styleId="TableGrid2">
    <w:name w:val="Table Grid2"/>
    <w:basedOn w:val="a1"/>
    <w:next w:val="a3"/>
    <w:uiPriority w:val="39"/>
    <w:rsid w:val="00831416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a1"/>
    <w:next w:val="a3"/>
    <w:uiPriority w:val="39"/>
    <w:rsid w:val="00831416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a1"/>
    <w:next w:val="a3"/>
    <w:uiPriority w:val="39"/>
    <w:rsid w:val="0073499F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bd1f968-35b2-42cf-8f7c-e2953acad71e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923152C64AB245A4920FAC4BFBAFBF" ma:contentTypeVersion="14" ma:contentTypeDescription="Create a new document." ma:contentTypeScope="" ma:versionID="a147ce5196179442ab1c9726cb178aa9">
  <xsd:schema xmlns:xsd="http://www.w3.org/2001/XMLSchema" xmlns:xs="http://www.w3.org/2001/XMLSchema" xmlns:p="http://schemas.microsoft.com/office/2006/metadata/properties" xmlns:ns2="6bd1f968-35b2-42cf-8f7c-e2953acad71e" xmlns:ns3="1ae5cbaf-126a-426e-8f85-663306326d36" targetNamespace="http://schemas.microsoft.com/office/2006/metadata/properties" ma:root="true" ma:fieldsID="10ccb65649512309cf78050fc0bef035" ns2:_="" ns3:_="">
    <xsd:import namespace="6bd1f968-35b2-42cf-8f7c-e2953acad71e"/>
    <xsd:import namespace="1ae5cbaf-126a-426e-8f85-663306326d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d1f968-35b2-42cf-8f7c-e2953acad7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e63edab7-d5f1-4c02-989a-0e8ed7c6c38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e5cbaf-126a-426e-8f85-663306326d3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858B9D-9DC1-4880-ACB5-28AD6AAAFB05}">
  <ds:schemaRefs>
    <ds:schemaRef ds:uri="http://schemas.microsoft.com/office/2006/metadata/properties"/>
    <ds:schemaRef ds:uri="http://schemas.microsoft.com/office/infopath/2007/PartnerControls"/>
    <ds:schemaRef ds:uri="6bd1f968-35b2-42cf-8f7c-e2953acad71e"/>
  </ds:schemaRefs>
</ds:datastoreItem>
</file>

<file path=customXml/itemProps2.xml><?xml version="1.0" encoding="utf-8"?>
<ds:datastoreItem xmlns:ds="http://schemas.openxmlformats.org/officeDocument/2006/customXml" ds:itemID="{3D111A1D-BACC-4D5C-810C-4E97598CED4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1511153-9494-4926-AFDA-515F43782D8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F3A5B65-3D58-4339-8EB7-80F7572AF6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d1f968-35b2-42cf-8f7c-e2953acad71e"/>
    <ds:schemaRef ds:uri="1ae5cbaf-126a-426e-8f85-663306326d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291</Words>
  <Characters>670</Characters>
  <Application>Microsoft Office Word</Application>
  <DocSecurity>0</DocSecurity>
  <Lines>86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Siemens AG</Company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SONGMAN</dc:creator>
  <cp:keywords>C_Unrestricted</cp:keywords>
  <dc:description/>
  <cp:lastModifiedBy>Shen, Heng (DI IT R CN MS)</cp:lastModifiedBy>
  <cp:revision>20</cp:revision>
  <cp:lastPrinted>2020-09-15T15:42:00Z</cp:lastPrinted>
  <dcterms:created xsi:type="dcterms:W3CDTF">2026-05-27T02:10:00Z</dcterms:created>
  <dcterms:modified xsi:type="dcterms:W3CDTF">2026-06-01T07:17:00Z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Confidentiality">
    <vt:lpwstr>Unrestricted</vt:lpwstr>
  </property>
  <property fmtid="{D5CDD505-2E9C-101B-9397-08002B2CF9AE}" pid="3" name="Document_Confidentiality">
    <vt:lpwstr>Unrestricted</vt:lpwstr>
  </property>
  <property fmtid="{D5CDD505-2E9C-101B-9397-08002B2CF9AE}" pid="4" name="ContentTypeId">
    <vt:lpwstr>0x010100E5923152C64AB245A4920FAC4BFBAFBF</vt:lpwstr>
  </property>
  <property fmtid="{D5CDD505-2E9C-101B-9397-08002B2CF9AE}" pid="5" name="MediaServiceImageTags">
    <vt:lpwstr/>
  </property>
</Properties>
</file>