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12A7A98F" w:rsidR="0038154D" w:rsidRDefault="00684139" w:rsidP="00464C64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보고서 #4</w:t>
      </w:r>
    </w:p>
    <w:p w14:paraId="3F6FE8C1" w14:textId="675183D7" w:rsidR="004F19E1" w:rsidRDefault="004F19E1" w:rsidP="00FF6B4F">
      <w:pPr>
        <w:jc w:val="right"/>
      </w:pPr>
      <w:r>
        <w:rPr>
          <w:rFonts w:hint="eastAsia"/>
        </w:rPr>
        <w:t>20234014 컴퓨터 공학과 이은정</w:t>
      </w:r>
    </w:p>
    <w:p w14:paraId="65251EB0" w14:textId="332888FB" w:rsidR="00607E0F" w:rsidRDefault="00607E0F" w:rsidP="00666074">
      <w:pPr>
        <w:jc w:val="left"/>
      </w:pPr>
      <w:r>
        <w:rPr>
          <w:rFonts w:hint="eastAsia"/>
        </w:rPr>
        <w:t xml:space="preserve">1. </w:t>
      </w:r>
      <w:r w:rsidR="00666074">
        <w:t>3장에서</w:t>
      </w:r>
      <w:r w:rsidR="00666074">
        <w:rPr>
          <w:rFonts w:hint="eastAsia"/>
        </w:rPr>
        <w:t xml:space="preserve"> </w:t>
      </w:r>
      <w:r w:rsidR="00666074">
        <w:t>배운</w:t>
      </w:r>
      <w:r w:rsidR="00666074">
        <w:rPr>
          <w:rFonts w:hint="eastAsia"/>
        </w:rPr>
        <w:t xml:space="preserve"> </w:t>
      </w:r>
      <w:r w:rsidR="00666074">
        <w:t>다항식의</w:t>
      </w:r>
      <w:r w:rsidR="00666074">
        <w:rPr>
          <w:rFonts w:hint="eastAsia"/>
        </w:rPr>
        <w:t xml:space="preserve"> </w:t>
      </w:r>
      <w:r w:rsidR="00666074">
        <w:t>두</w:t>
      </w:r>
      <w:r w:rsidR="00666074">
        <w:rPr>
          <w:rFonts w:hint="eastAsia"/>
        </w:rPr>
        <w:t xml:space="preserve"> </w:t>
      </w:r>
      <w:r w:rsidR="00666074">
        <w:t>번째</w:t>
      </w:r>
      <w:r w:rsidR="00666074">
        <w:rPr>
          <w:rFonts w:hint="eastAsia"/>
        </w:rPr>
        <w:t xml:space="preserve"> </w:t>
      </w:r>
      <w:r w:rsidR="00666074">
        <w:t>표현</w:t>
      </w:r>
      <w:r w:rsidR="00666074">
        <w:rPr>
          <w:rFonts w:hint="eastAsia"/>
        </w:rPr>
        <w:t xml:space="preserve"> </w:t>
      </w:r>
      <w:r w:rsidR="00666074">
        <w:t>방식으로</w:t>
      </w:r>
      <w:r w:rsidR="00666074">
        <w:rPr>
          <w:rFonts w:hint="eastAsia"/>
        </w:rPr>
        <w:t xml:space="preserve"> </w:t>
      </w:r>
      <w:r w:rsidR="00666074">
        <w:t>2개의</w:t>
      </w:r>
      <w:r w:rsidR="00666074">
        <w:rPr>
          <w:rFonts w:hint="eastAsia"/>
        </w:rPr>
        <w:t xml:space="preserve"> </w:t>
      </w:r>
      <w:r w:rsidR="00666074">
        <w:t>다</w:t>
      </w:r>
      <w:r w:rsidR="00666074">
        <w:rPr>
          <w:rFonts w:hint="eastAsia"/>
        </w:rPr>
        <w:t>항식을 초기화하라</w:t>
      </w:r>
    </w:p>
    <w:p w14:paraId="093F1B3E" w14:textId="1D97D2E2" w:rsidR="00666074" w:rsidRPr="00666074" w:rsidRDefault="0009183A" w:rsidP="00666074">
      <w:pPr>
        <w:jc w:val="left"/>
      </w:pPr>
      <w:r>
        <w:rPr>
          <w:noProof/>
        </w:rPr>
        <w:drawing>
          <wp:inline distT="0" distB="0" distL="0" distR="0" wp14:anchorId="6481F3A1" wp14:editId="686C44EC">
            <wp:extent cx="5791200" cy="447675"/>
            <wp:effectExtent l="0" t="0" r="0" b="9525"/>
            <wp:docPr id="18734878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7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63C" w14:textId="111170E8" w:rsidR="00FF6B4F" w:rsidRDefault="00607E0F" w:rsidP="00FF6B4F">
      <w:pPr>
        <w:jc w:val="left"/>
      </w:pPr>
      <w:r>
        <w:rPr>
          <w:rFonts w:hint="eastAsia"/>
        </w:rPr>
        <w:t>2.</w:t>
      </w:r>
      <w:r w:rsidR="008C3B97">
        <w:rPr>
          <w:rFonts w:hint="eastAsia"/>
        </w:rPr>
        <w:t xml:space="preserve"> 다항식의 한 항을 표현하는 타입 </w:t>
      </w:r>
      <w:proofErr w:type="spellStart"/>
      <w:r w:rsidR="008C3B97">
        <w:rPr>
          <w:rFonts w:hint="eastAsia"/>
        </w:rPr>
        <w:t>nodetype</w:t>
      </w:r>
      <w:proofErr w:type="spellEnd"/>
      <w:r w:rsidR="008C3B97">
        <w:rPr>
          <w:rFonts w:hint="eastAsia"/>
        </w:rPr>
        <w:t>을 정의하라</w:t>
      </w:r>
    </w:p>
    <w:p w14:paraId="288A24A0" w14:textId="0EAD053B" w:rsidR="008C3B97" w:rsidRDefault="000310CC" w:rsidP="00FF6B4F">
      <w:pPr>
        <w:jc w:val="left"/>
      </w:pPr>
      <w:r>
        <w:rPr>
          <w:noProof/>
        </w:rPr>
        <w:drawing>
          <wp:inline distT="0" distB="0" distL="0" distR="0" wp14:anchorId="1EAE56F7" wp14:editId="214B13DB">
            <wp:extent cx="2419350" cy="2924175"/>
            <wp:effectExtent l="0" t="0" r="0" b="9525"/>
            <wp:docPr id="1945273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4147" w14:textId="403A9435" w:rsidR="003333FF" w:rsidRDefault="003333FF" w:rsidP="003333FF">
      <w:pPr>
        <w:jc w:val="left"/>
      </w:pPr>
      <w:r>
        <w:rPr>
          <w:rFonts w:hint="eastAsia"/>
        </w:rPr>
        <w:t xml:space="preserve">3. </w:t>
      </w:r>
      <w:r>
        <w:t>list에 새로운 노드 new를 추가하여 반환하는 알고리즘</w:t>
      </w:r>
      <w:r>
        <w:rPr>
          <w:rFonts w:hint="eastAsia"/>
        </w:rPr>
        <w:t xml:space="preserve"> </w:t>
      </w:r>
      <w:proofErr w:type="spellStart"/>
      <w:r>
        <w:t>insert_last</w:t>
      </w:r>
      <w:proofErr w:type="spellEnd"/>
      <w:r>
        <w:t>(list, new)를 작성하라.</w:t>
      </w:r>
    </w:p>
    <w:p w14:paraId="20810336" w14:textId="23857497" w:rsidR="003333FF" w:rsidRDefault="001607AD" w:rsidP="003333FF">
      <w:pPr>
        <w:jc w:val="left"/>
      </w:pPr>
      <w:r>
        <w:rPr>
          <w:noProof/>
        </w:rPr>
        <w:drawing>
          <wp:inline distT="0" distB="0" distL="0" distR="0" wp14:anchorId="51D69B52" wp14:editId="31118A28">
            <wp:extent cx="5000625" cy="3714750"/>
            <wp:effectExtent l="0" t="0" r="9525" b="0"/>
            <wp:docPr id="12547740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74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D502" w14:textId="7612A3C8" w:rsidR="001607AD" w:rsidRDefault="001607AD" w:rsidP="006F1662">
      <w:pPr>
        <w:jc w:val="left"/>
      </w:pPr>
      <w:r>
        <w:rPr>
          <w:rFonts w:hint="eastAsia"/>
        </w:rPr>
        <w:lastRenderedPageBreak/>
        <w:t xml:space="preserve">4. </w:t>
      </w:r>
      <w:r w:rsidR="006F1662">
        <w:t>배열로</w:t>
      </w:r>
      <w:r w:rsidR="006F1662">
        <w:rPr>
          <w:rFonts w:hint="eastAsia"/>
        </w:rPr>
        <w:t xml:space="preserve"> </w:t>
      </w:r>
      <w:r w:rsidR="006F1662">
        <w:t>표현된</w:t>
      </w:r>
      <w:r w:rsidR="006F1662">
        <w:rPr>
          <w:rFonts w:hint="eastAsia"/>
        </w:rPr>
        <w:t xml:space="preserve"> </w:t>
      </w:r>
      <w:r w:rsidR="006F1662">
        <w:t>다항식을</w:t>
      </w:r>
      <w:r w:rsidR="006F1662">
        <w:rPr>
          <w:rFonts w:hint="eastAsia"/>
        </w:rPr>
        <w:t xml:space="preserve"> </w:t>
      </w:r>
      <w:r w:rsidR="006F1662">
        <w:t>매개변수로</w:t>
      </w:r>
      <w:r w:rsidR="006F1662">
        <w:rPr>
          <w:rFonts w:hint="eastAsia"/>
        </w:rPr>
        <w:t xml:space="preserve"> </w:t>
      </w:r>
      <w:r w:rsidR="006F1662">
        <w:t>전달받아서</w:t>
      </w:r>
      <w:r w:rsidR="006F1662">
        <w:rPr>
          <w:rFonts w:hint="eastAsia"/>
        </w:rPr>
        <w:t xml:space="preserve"> </w:t>
      </w:r>
      <w:r w:rsidR="006F1662">
        <w:t>리스트</w:t>
      </w:r>
      <w:r w:rsidR="006F1662">
        <w:rPr>
          <w:rFonts w:hint="eastAsia"/>
        </w:rPr>
        <w:t>로 표현된 다항식을 생성하여 반환하는 알고리즘</w:t>
      </w:r>
      <w:r w:rsidR="006F1662">
        <w:t>poly_array2list()를 작성하라.</w:t>
      </w:r>
    </w:p>
    <w:p w14:paraId="0684CDCA" w14:textId="649B33E4" w:rsidR="006F1662" w:rsidRDefault="006B5B03" w:rsidP="006F1662">
      <w:pPr>
        <w:jc w:val="left"/>
      </w:pPr>
      <w:r>
        <w:rPr>
          <w:noProof/>
        </w:rPr>
        <w:drawing>
          <wp:inline distT="0" distB="0" distL="0" distR="0" wp14:anchorId="5726AE11" wp14:editId="19F53B83">
            <wp:extent cx="5353050" cy="1762125"/>
            <wp:effectExtent l="0" t="0" r="0" b="9525"/>
            <wp:docPr id="569801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0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F456" w14:textId="028379F6" w:rsidR="006B5B03" w:rsidRDefault="009F0353" w:rsidP="006F1662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73943" wp14:editId="08EA8399">
            <wp:simplePos x="0" y="0"/>
            <wp:positionH relativeFrom="margin">
              <wp:align>left</wp:align>
            </wp:positionH>
            <wp:positionV relativeFrom="paragraph">
              <wp:posOffset>551567</wp:posOffset>
            </wp:positionV>
            <wp:extent cx="6515100" cy="6867525"/>
            <wp:effectExtent l="0" t="0" r="0" b="9525"/>
            <wp:wrapNone/>
            <wp:docPr id="928270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07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B03">
        <w:rPr>
          <w:rFonts w:hint="eastAsia"/>
        </w:rPr>
        <w:t xml:space="preserve">5. </w:t>
      </w:r>
      <w:r w:rsidR="006B5B03">
        <w:t>두개의</w:t>
      </w:r>
      <w:r w:rsidR="006B5B03">
        <w:rPr>
          <w:rFonts w:hint="eastAsia"/>
        </w:rPr>
        <w:t xml:space="preserve"> </w:t>
      </w:r>
      <w:r w:rsidR="006B5B03">
        <w:t>다항식을</w:t>
      </w:r>
      <w:r w:rsidR="006B5B03">
        <w:rPr>
          <w:rFonts w:hint="eastAsia"/>
        </w:rPr>
        <w:t xml:space="preserve"> </w:t>
      </w:r>
      <w:r w:rsidR="006B5B03">
        <w:t>표현하는</w:t>
      </w:r>
      <w:r w:rsidR="006B5B03">
        <w:rPr>
          <w:rFonts w:hint="eastAsia"/>
        </w:rPr>
        <w:t xml:space="preserve"> </w:t>
      </w:r>
      <w:r w:rsidR="006B5B03">
        <w:t>list1, list2를 전달받아서 다항식</w:t>
      </w:r>
      <w:r w:rsidR="006B5B03">
        <w:rPr>
          <w:rFonts w:hint="eastAsia"/>
        </w:rPr>
        <w:t xml:space="preserve"> </w:t>
      </w:r>
      <w:r w:rsidR="006B5B03">
        <w:t>덧셈을</w:t>
      </w:r>
      <w:r w:rsidR="006B5B03">
        <w:rPr>
          <w:rFonts w:hint="eastAsia"/>
        </w:rPr>
        <w:t xml:space="preserve"> </w:t>
      </w:r>
      <w:r w:rsidR="006B5B03">
        <w:t>수행하고</w:t>
      </w:r>
      <w:r w:rsidR="006B5B03">
        <w:rPr>
          <w:rFonts w:hint="eastAsia"/>
        </w:rPr>
        <w:t xml:space="preserve"> </w:t>
      </w:r>
      <w:r w:rsidR="006B5B03">
        <w:t>그</w:t>
      </w:r>
      <w:r w:rsidR="006B5B03">
        <w:rPr>
          <w:rFonts w:hint="eastAsia"/>
        </w:rPr>
        <w:t xml:space="preserve"> </w:t>
      </w:r>
      <w:r w:rsidR="006B5B03">
        <w:t>결과</w:t>
      </w:r>
      <w:r w:rsidR="006B5B03">
        <w:rPr>
          <w:rFonts w:hint="eastAsia"/>
        </w:rPr>
        <w:t xml:space="preserve"> </w:t>
      </w:r>
      <w:r w:rsidR="006B5B03">
        <w:t>다항식을 생성하여</w:t>
      </w:r>
      <w:r w:rsidR="006B5B03">
        <w:rPr>
          <w:rFonts w:hint="eastAsia"/>
        </w:rPr>
        <w:t xml:space="preserve"> </w:t>
      </w:r>
      <w:proofErr w:type="gramStart"/>
      <w:r w:rsidR="006B5B03">
        <w:t>반환 하는</w:t>
      </w:r>
      <w:proofErr w:type="gramEnd"/>
      <w:r w:rsidR="006B5B03">
        <w:t xml:space="preserve"> 알고리즘</w:t>
      </w:r>
      <w:r w:rsidR="006B5B03">
        <w:rPr>
          <w:rFonts w:hint="eastAsia"/>
        </w:rPr>
        <w:t xml:space="preserve"> </w:t>
      </w:r>
      <w:proofErr w:type="spellStart"/>
      <w:r w:rsidR="006B5B03">
        <w:t>add_poly_list</w:t>
      </w:r>
      <w:proofErr w:type="spellEnd"/>
      <w:r w:rsidR="006B5B03">
        <w:t>(list1, list2)를 작성하라.</w:t>
      </w:r>
    </w:p>
    <w:p w14:paraId="4C289F99" w14:textId="3B107C75" w:rsidR="006B5B03" w:rsidRDefault="006B5B03" w:rsidP="006F1662">
      <w:pPr>
        <w:jc w:val="left"/>
      </w:pPr>
    </w:p>
    <w:p w14:paraId="22AFC9BE" w14:textId="6E315036" w:rsidR="009F0353" w:rsidRDefault="009F0353">
      <w:pPr>
        <w:widowControl/>
        <w:wordWrap/>
        <w:autoSpaceDE/>
        <w:autoSpaceDN/>
      </w:pPr>
      <w:r>
        <w:br w:type="page"/>
      </w:r>
    </w:p>
    <w:p w14:paraId="74DF0B32" w14:textId="672C63BC" w:rsidR="009F0353" w:rsidRDefault="009F0353" w:rsidP="006F1662">
      <w:pPr>
        <w:jc w:val="left"/>
      </w:pPr>
      <w:r>
        <w:rPr>
          <w:rFonts w:hint="eastAsia"/>
        </w:rPr>
        <w:lastRenderedPageBreak/>
        <w:t>5.</w:t>
      </w:r>
      <w:r w:rsidR="0066074F" w:rsidRPr="0066074F">
        <w:t xml:space="preserve"> </w:t>
      </w:r>
      <w:r w:rsidR="0066074F">
        <w:t>다항식</w:t>
      </w:r>
      <w:r w:rsidR="0066074F">
        <w:rPr>
          <w:rFonts w:hint="eastAsia"/>
        </w:rPr>
        <w:t xml:space="preserve"> </w:t>
      </w:r>
      <w:r w:rsidR="0066074F">
        <w:t>list를 전달받아서 다음과</w:t>
      </w:r>
      <w:r w:rsidR="0066074F">
        <w:rPr>
          <w:rFonts w:hint="eastAsia"/>
        </w:rPr>
        <w:t xml:space="preserve"> </w:t>
      </w:r>
      <w:r w:rsidR="0066074F">
        <w:t>같이</w:t>
      </w:r>
      <w:r w:rsidR="0066074F">
        <w:rPr>
          <w:rFonts w:hint="eastAsia"/>
        </w:rPr>
        <w:t xml:space="preserve"> </w:t>
      </w:r>
      <w:r w:rsidR="0066074F">
        <w:t>출력하는</w:t>
      </w:r>
      <w:r w:rsidR="0066074F">
        <w:rPr>
          <w:rFonts w:hint="eastAsia"/>
        </w:rPr>
        <w:t xml:space="preserve"> </w:t>
      </w:r>
      <w:r w:rsidR="0066074F">
        <w:t>알고리즘</w:t>
      </w:r>
      <w:r w:rsidR="0066074F">
        <w:rPr>
          <w:rFonts w:hint="eastAsia"/>
        </w:rPr>
        <w:t xml:space="preserve"> </w:t>
      </w:r>
      <w:proofErr w:type="spellStart"/>
      <w:r w:rsidR="0066074F">
        <w:t>print_poly</w:t>
      </w:r>
      <w:proofErr w:type="spellEnd"/>
      <w:r w:rsidR="0066074F">
        <w:t>(list)</w:t>
      </w:r>
      <w:proofErr w:type="spellStart"/>
      <w:r w:rsidR="0066074F">
        <w:t>를</w:t>
      </w:r>
      <w:proofErr w:type="spellEnd"/>
      <w:r w:rsidR="0066074F">
        <w:t xml:space="preserve"> 작성하라: 10x^3 + 3x^2 – 6x + 1</w:t>
      </w:r>
    </w:p>
    <w:p w14:paraId="367FDA59" w14:textId="4EC968DD" w:rsidR="0066074F" w:rsidRDefault="0066074F" w:rsidP="006F1662">
      <w:pPr>
        <w:jc w:val="left"/>
      </w:pPr>
      <w:r>
        <w:rPr>
          <w:noProof/>
        </w:rPr>
        <w:drawing>
          <wp:inline distT="0" distB="0" distL="0" distR="0" wp14:anchorId="1FC8C8AB" wp14:editId="74C70E8D">
            <wp:extent cx="3219450" cy="2981325"/>
            <wp:effectExtent l="0" t="0" r="0" b="9525"/>
            <wp:docPr id="7003815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1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87DB" w14:textId="69DA30FD" w:rsidR="0066074F" w:rsidRDefault="0066074F">
      <w:pPr>
        <w:widowControl/>
        <w:wordWrap/>
        <w:autoSpaceDE/>
        <w:autoSpaceDN/>
      </w:pPr>
      <w:r>
        <w:br w:type="page"/>
      </w:r>
    </w:p>
    <w:p w14:paraId="1C1AE463" w14:textId="77777777" w:rsidR="009B05FA" w:rsidRDefault="00702D34" w:rsidP="009B05F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코드 설명:</w:t>
      </w:r>
    </w:p>
    <w:p w14:paraId="054EB4BF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3778A73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B348F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(term)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3B03D63F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3EFB8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(coefficient)</w:t>
      </w:r>
    </w:p>
    <w:p w14:paraId="1444B00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expo;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(exponent)</w:t>
      </w:r>
    </w:p>
    <w:p w14:paraId="2A20EC2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term_type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0938C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F9339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(polynomial)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1D3DA1A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06FE73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term_type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4006683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50D834F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7573D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93C0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14:paraId="4BB15C6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3265D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</w:p>
    <w:p w14:paraId="1E797FBC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expo;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</w:t>
      </w:r>
    </w:p>
    <w:p w14:paraId="362623BE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next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7035FEB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78E83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1D2C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50AF469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33570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F9EC1BF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87B8F56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368CA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p-&gt;expo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BE447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55A81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1DE41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6AC4954E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A0C5B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p;</w:t>
      </w:r>
    </w:p>
    <w:p w14:paraId="3CCD415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94F795F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68F00D26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354A4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6ED5E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11493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q = q-&gt;next;</w:t>
      </w:r>
    </w:p>
    <w:p w14:paraId="0832FA0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AED51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q-&gt;next = p;</w:t>
      </w:r>
    </w:p>
    <w:p w14:paraId="1C3147BE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99A17F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5632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0A7B0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EB8E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6FA824F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ploy_array2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9F410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list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88D4DA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E7EEE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FC516D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.nums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709365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list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list,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].expo);</w:t>
      </w:r>
    </w:p>
    <w:p w14:paraId="4777003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B50694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list;</w:t>
      </w:r>
    </w:p>
    <w:p w14:paraId="16E3386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F6E9E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84F1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</w:p>
    <w:p w14:paraId="7E7FB93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add_poly_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F251B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result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F35E3B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currentList1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316E0EE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currentList2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63F179F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A2F3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순회하며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14:paraId="73712B0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(currentList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currentList2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8C057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(currentList1-&gt;expo == currentList2-&gt;expo) {</w:t>
      </w:r>
    </w:p>
    <w:p w14:paraId="31BB0F0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03C8D7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currentList1-&gt;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currentList2-&gt;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0B9C6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7E7B8EE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result, sum, currentList1-&gt;expo);</w:t>
      </w:r>
    </w:p>
    <w:p w14:paraId="6526274E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currentList1 = currentList1-&gt;next;</w:t>
      </w:r>
    </w:p>
    <w:p w14:paraId="03BED10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currentList2 = currentList2-&gt;next;</w:t>
      </w:r>
    </w:p>
    <w:p w14:paraId="4A66A0E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E37E58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(currentList1-&gt;expo &gt; currentList2-&gt;expo) {</w:t>
      </w:r>
    </w:p>
    <w:p w14:paraId="216D78E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FC448B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result, currentList1-&gt;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currentList1-&gt;expo);</w:t>
      </w:r>
    </w:p>
    <w:p w14:paraId="2825F4D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currentList1 = currentList1-&gt;next;</w:t>
      </w:r>
    </w:p>
    <w:p w14:paraId="532F833F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0CAF43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5086E4C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0F7C44E9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result, currentList2-&gt;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currentList2-&gt;expo);</w:t>
      </w:r>
    </w:p>
    <w:p w14:paraId="2D6C565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currentList2 = currentList2-&gt;next;</w:t>
      </w:r>
    </w:p>
    <w:p w14:paraId="303839B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80A1416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B1999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5CEFAB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D636276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(currentList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C5461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result, currentList1-&gt;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currentList1-&gt;expo);</w:t>
      </w:r>
    </w:p>
    <w:p w14:paraId="731E0E7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currentList1 = currentList1-&gt;next;</w:t>
      </w:r>
    </w:p>
    <w:p w14:paraId="631D8A4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4D9AE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B9D9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(currentList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1909B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result, currentList2-&gt;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currentList2-&gt;expo);</w:t>
      </w:r>
    </w:p>
    <w:p w14:paraId="149667E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currentList2 = currentList2-&gt;next;</w:t>
      </w:r>
    </w:p>
    <w:p w14:paraId="691BF7A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0F7D3F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8BD44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055C1D3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D8691E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4583F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BE4229A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10243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49591E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ECD4A0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8A5DA3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"%.0f"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B12C8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expo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6105E18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9A9D18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D73D6C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expo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</w:t>
      </w:r>
    </w:p>
    <w:p w14:paraId="565C1FD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73F5401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"^%d"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p-&gt;expo);</w:t>
      </w:r>
    </w:p>
    <w:p w14:paraId="4386615C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51ECB4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2F2668C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+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54C255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6AFF692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79318A7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 = p-&gt;next;</w:t>
      </w:r>
    </w:p>
    <w:p w14:paraId="2125A1C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BBCF4DD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0A8F63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2B9F48" w14:textId="77777777" w:rsidR="009B05FA" w:rsidRDefault="009B05FA" w:rsidP="009B05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E47AD" w14:textId="77777777" w:rsidR="00702D34" w:rsidRDefault="00702D34">
      <w:pPr>
        <w:widowControl/>
        <w:wordWrap/>
        <w:autoSpaceDE/>
        <w:autoSpaceDN/>
      </w:pPr>
      <w:r>
        <w:br w:type="page"/>
      </w:r>
    </w:p>
    <w:p w14:paraId="72965AA2" w14:textId="0EF2DF54" w:rsidR="0066074F" w:rsidRDefault="00702D34" w:rsidP="006F1662">
      <w:pPr>
        <w:jc w:val="left"/>
      </w:pPr>
      <w:r>
        <w:rPr>
          <w:rFonts w:hint="eastAsia"/>
        </w:rPr>
        <w:lastRenderedPageBreak/>
        <w:t xml:space="preserve">C언어 </w:t>
      </w:r>
      <w:r w:rsidR="0066074F">
        <w:rPr>
          <w:rFonts w:hint="eastAsia"/>
        </w:rPr>
        <w:t xml:space="preserve">전체 코드: </w:t>
      </w:r>
    </w:p>
    <w:p w14:paraId="32B626A6" w14:textId="45BEA4D0" w:rsidR="00E74176" w:rsidRDefault="00E74176" w:rsidP="005D21D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609A4F" wp14:editId="06807D89">
            <wp:simplePos x="0" y="0"/>
            <wp:positionH relativeFrom="column">
              <wp:posOffset>662609</wp:posOffset>
            </wp:positionH>
            <wp:positionV relativeFrom="paragraph">
              <wp:posOffset>7018655</wp:posOffset>
            </wp:positionV>
            <wp:extent cx="5753100" cy="1685925"/>
            <wp:effectExtent l="0" t="0" r="0" b="9525"/>
            <wp:wrapNone/>
            <wp:docPr id="598243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36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BEB">
        <w:rPr>
          <w:noProof/>
        </w:rPr>
        <w:drawing>
          <wp:inline distT="0" distB="0" distL="0" distR="0" wp14:anchorId="0BD9B0B7" wp14:editId="1F46221A">
            <wp:extent cx="5257800" cy="7019925"/>
            <wp:effectExtent l="0" t="0" r="0" b="9525"/>
            <wp:docPr id="19089521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2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14B2" w14:textId="0B398A5B" w:rsidR="005D21DE" w:rsidRDefault="00E74176" w:rsidP="005D21DE">
      <w:pPr>
        <w:jc w:val="center"/>
      </w:pPr>
      <w:r>
        <w:br w:type="column"/>
      </w:r>
      <w:r w:rsidR="00AC4C44">
        <w:rPr>
          <w:noProof/>
        </w:rPr>
        <w:lastRenderedPageBreak/>
        <w:drawing>
          <wp:inline distT="0" distB="0" distL="0" distR="0" wp14:anchorId="6607863A" wp14:editId="20DB7ABA">
            <wp:extent cx="6645910" cy="6729730"/>
            <wp:effectExtent l="0" t="0" r="2540" b="0"/>
            <wp:docPr id="1752943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43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44">
        <w:rPr>
          <w:noProof/>
        </w:rPr>
        <w:drawing>
          <wp:inline distT="0" distB="0" distL="0" distR="0" wp14:anchorId="2C2558F7" wp14:editId="2FD2B49A">
            <wp:extent cx="3686175" cy="2990850"/>
            <wp:effectExtent l="0" t="0" r="9525" b="0"/>
            <wp:docPr id="1832192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2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AF">
        <w:rPr>
          <w:noProof/>
        </w:rPr>
        <w:lastRenderedPageBreak/>
        <w:drawing>
          <wp:inline distT="0" distB="0" distL="0" distR="0" wp14:anchorId="397D8D5D" wp14:editId="0B459C80">
            <wp:extent cx="6645910" cy="4768850"/>
            <wp:effectExtent l="0" t="0" r="2540" b="0"/>
            <wp:docPr id="472259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9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38E6" w14:textId="79594544" w:rsidR="002E33AF" w:rsidRPr="0080794D" w:rsidRDefault="002E33AF" w:rsidP="002E33AF">
      <w:pPr>
        <w:jc w:val="left"/>
      </w:pP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1654C9">
        <w:rPr>
          <w:noProof/>
        </w:rPr>
        <w:drawing>
          <wp:inline distT="0" distB="0" distL="0" distR="0" wp14:anchorId="70C32AC0" wp14:editId="795A655A">
            <wp:extent cx="6645910" cy="1663700"/>
            <wp:effectExtent l="0" t="0" r="2540" b="0"/>
            <wp:docPr id="622134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4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AF" w:rsidRPr="0080794D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11B12" w14:textId="77777777" w:rsidR="00336FCE" w:rsidRDefault="00336FCE" w:rsidP="008D401C">
      <w:pPr>
        <w:spacing w:after="0" w:line="240" w:lineRule="auto"/>
      </w:pPr>
      <w:r>
        <w:separator/>
      </w:r>
    </w:p>
  </w:endnote>
  <w:endnote w:type="continuationSeparator" w:id="0">
    <w:p w14:paraId="2C872CC2" w14:textId="77777777" w:rsidR="00336FCE" w:rsidRDefault="00336FCE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F3D22" w14:textId="77777777" w:rsidR="00336FCE" w:rsidRDefault="00336FCE" w:rsidP="008D401C">
      <w:pPr>
        <w:spacing w:after="0" w:line="240" w:lineRule="auto"/>
      </w:pPr>
      <w:r>
        <w:separator/>
      </w:r>
    </w:p>
  </w:footnote>
  <w:footnote w:type="continuationSeparator" w:id="0">
    <w:p w14:paraId="4961CC0F" w14:textId="77777777" w:rsidR="00336FCE" w:rsidRDefault="00336FCE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212A7"/>
    <w:rsid w:val="000310CC"/>
    <w:rsid w:val="00045DD3"/>
    <w:rsid w:val="000657EB"/>
    <w:rsid w:val="000708D9"/>
    <w:rsid w:val="0009183A"/>
    <w:rsid w:val="000A6346"/>
    <w:rsid w:val="000C27EE"/>
    <w:rsid w:val="000C4DCE"/>
    <w:rsid w:val="000F6330"/>
    <w:rsid w:val="00127D4E"/>
    <w:rsid w:val="00154994"/>
    <w:rsid w:val="00155E41"/>
    <w:rsid w:val="001607AD"/>
    <w:rsid w:val="001654C9"/>
    <w:rsid w:val="00181212"/>
    <w:rsid w:val="00183B5E"/>
    <w:rsid w:val="00192F23"/>
    <w:rsid w:val="001A4B6D"/>
    <w:rsid w:val="001B7F1D"/>
    <w:rsid w:val="001D2779"/>
    <w:rsid w:val="001F3342"/>
    <w:rsid w:val="00214D28"/>
    <w:rsid w:val="00215B41"/>
    <w:rsid w:val="00242B9F"/>
    <w:rsid w:val="00243A2D"/>
    <w:rsid w:val="002600F2"/>
    <w:rsid w:val="00260708"/>
    <w:rsid w:val="00271EB7"/>
    <w:rsid w:val="00272C2A"/>
    <w:rsid w:val="00292F66"/>
    <w:rsid w:val="002B1838"/>
    <w:rsid w:val="002D748F"/>
    <w:rsid w:val="002E33AF"/>
    <w:rsid w:val="002E389A"/>
    <w:rsid w:val="002F06AD"/>
    <w:rsid w:val="002F3945"/>
    <w:rsid w:val="002F74EA"/>
    <w:rsid w:val="003333FF"/>
    <w:rsid w:val="00336FCE"/>
    <w:rsid w:val="003474E4"/>
    <w:rsid w:val="0035773D"/>
    <w:rsid w:val="0038154D"/>
    <w:rsid w:val="0039638A"/>
    <w:rsid w:val="003B1ECE"/>
    <w:rsid w:val="0040375C"/>
    <w:rsid w:val="00404598"/>
    <w:rsid w:val="00461100"/>
    <w:rsid w:val="0046155E"/>
    <w:rsid w:val="00464C64"/>
    <w:rsid w:val="00464DD3"/>
    <w:rsid w:val="00486D1D"/>
    <w:rsid w:val="00491CF3"/>
    <w:rsid w:val="004C2F6E"/>
    <w:rsid w:val="004E6A98"/>
    <w:rsid w:val="004F19E1"/>
    <w:rsid w:val="0050503D"/>
    <w:rsid w:val="00513946"/>
    <w:rsid w:val="00547312"/>
    <w:rsid w:val="00547493"/>
    <w:rsid w:val="00575AAC"/>
    <w:rsid w:val="00590865"/>
    <w:rsid w:val="00597219"/>
    <w:rsid w:val="005A57F4"/>
    <w:rsid w:val="005A717B"/>
    <w:rsid w:val="005B508D"/>
    <w:rsid w:val="005B7F89"/>
    <w:rsid w:val="005C4794"/>
    <w:rsid w:val="005C5E86"/>
    <w:rsid w:val="005D21DE"/>
    <w:rsid w:val="005F1B2B"/>
    <w:rsid w:val="006006F7"/>
    <w:rsid w:val="00607E0F"/>
    <w:rsid w:val="00643463"/>
    <w:rsid w:val="00653415"/>
    <w:rsid w:val="0066074F"/>
    <w:rsid w:val="00666074"/>
    <w:rsid w:val="006743BC"/>
    <w:rsid w:val="006801CD"/>
    <w:rsid w:val="00682AA0"/>
    <w:rsid w:val="00684139"/>
    <w:rsid w:val="006A3E47"/>
    <w:rsid w:val="006B5B03"/>
    <w:rsid w:val="006B5B15"/>
    <w:rsid w:val="006B6035"/>
    <w:rsid w:val="006C7A11"/>
    <w:rsid w:val="006D5EDC"/>
    <w:rsid w:val="006F1662"/>
    <w:rsid w:val="006F4F21"/>
    <w:rsid w:val="006F5828"/>
    <w:rsid w:val="00702D34"/>
    <w:rsid w:val="00712955"/>
    <w:rsid w:val="00713278"/>
    <w:rsid w:val="00735B99"/>
    <w:rsid w:val="00752996"/>
    <w:rsid w:val="00760652"/>
    <w:rsid w:val="0076169C"/>
    <w:rsid w:val="00764B7C"/>
    <w:rsid w:val="007940F1"/>
    <w:rsid w:val="00794D0A"/>
    <w:rsid w:val="00795D46"/>
    <w:rsid w:val="007A6413"/>
    <w:rsid w:val="007B61A2"/>
    <w:rsid w:val="007F72B7"/>
    <w:rsid w:val="00804B59"/>
    <w:rsid w:val="00806399"/>
    <w:rsid w:val="0080794D"/>
    <w:rsid w:val="00821E1E"/>
    <w:rsid w:val="0082379C"/>
    <w:rsid w:val="00825682"/>
    <w:rsid w:val="00832B8D"/>
    <w:rsid w:val="00841B00"/>
    <w:rsid w:val="00846876"/>
    <w:rsid w:val="00853BC8"/>
    <w:rsid w:val="00856A3E"/>
    <w:rsid w:val="00864E92"/>
    <w:rsid w:val="008679BE"/>
    <w:rsid w:val="00870D94"/>
    <w:rsid w:val="008934BB"/>
    <w:rsid w:val="008944C2"/>
    <w:rsid w:val="008A3B90"/>
    <w:rsid w:val="008C3B97"/>
    <w:rsid w:val="008D401C"/>
    <w:rsid w:val="008F0636"/>
    <w:rsid w:val="008F3DB3"/>
    <w:rsid w:val="00905BEB"/>
    <w:rsid w:val="009068BB"/>
    <w:rsid w:val="009252DC"/>
    <w:rsid w:val="009307C7"/>
    <w:rsid w:val="00962FD2"/>
    <w:rsid w:val="00964FEB"/>
    <w:rsid w:val="00970DA7"/>
    <w:rsid w:val="009A0667"/>
    <w:rsid w:val="009B05FA"/>
    <w:rsid w:val="009C2324"/>
    <w:rsid w:val="009C2E41"/>
    <w:rsid w:val="009D0ECE"/>
    <w:rsid w:val="009D2C29"/>
    <w:rsid w:val="009E427B"/>
    <w:rsid w:val="009F0353"/>
    <w:rsid w:val="009F4DC6"/>
    <w:rsid w:val="00A345C7"/>
    <w:rsid w:val="00A66460"/>
    <w:rsid w:val="00A91CE8"/>
    <w:rsid w:val="00AA5BE7"/>
    <w:rsid w:val="00AC4C44"/>
    <w:rsid w:val="00AC55A0"/>
    <w:rsid w:val="00AD661C"/>
    <w:rsid w:val="00AE22C5"/>
    <w:rsid w:val="00AF33F3"/>
    <w:rsid w:val="00AF5201"/>
    <w:rsid w:val="00B00CCB"/>
    <w:rsid w:val="00B06EA8"/>
    <w:rsid w:val="00B1648F"/>
    <w:rsid w:val="00B6205B"/>
    <w:rsid w:val="00B7561F"/>
    <w:rsid w:val="00B97ADE"/>
    <w:rsid w:val="00BA06D7"/>
    <w:rsid w:val="00BC7A49"/>
    <w:rsid w:val="00BE4633"/>
    <w:rsid w:val="00BF7E21"/>
    <w:rsid w:val="00C24032"/>
    <w:rsid w:val="00C71952"/>
    <w:rsid w:val="00C73406"/>
    <w:rsid w:val="00C777D4"/>
    <w:rsid w:val="00C90753"/>
    <w:rsid w:val="00CD65A9"/>
    <w:rsid w:val="00CE4B19"/>
    <w:rsid w:val="00D402CA"/>
    <w:rsid w:val="00D56A61"/>
    <w:rsid w:val="00DA58D4"/>
    <w:rsid w:val="00DB417C"/>
    <w:rsid w:val="00DB73C5"/>
    <w:rsid w:val="00DC2EBA"/>
    <w:rsid w:val="00DC556D"/>
    <w:rsid w:val="00DE6555"/>
    <w:rsid w:val="00DF15EB"/>
    <w:rsid w:val="00DF5297"/>
    <w:rsid w:val="00E00DDA"/>
    <w:rsid w:val="00E2624F"/>
    <w:rsid w:val="00E3241D"/>
    <w:rsid w:val="00E6600B"/>
    <w:rsid w:val="00E74176"/>
    <w:rsid w:val="00E81D81"/>
    <w:rsid w:val="00E82F35"/>
    <w:rsid w:val="00E90641"/>
    <w:rsid w:val="00E96986"/>
    <w:rsid w:val="00EA163D"/>
    <w:rsid w:val="00EA7EC9"/>
    <w:rsid w:val="00EC428C"/>
    <w:rsid w:val="00EC56A8"/>
    <w:rsid w:val="00ED0FA7"/>
    <w:rsid w:val="00ED54BD"/>
    <w:rsid w:val="00EE03CE"/>
    <w:rsid w:val="00EF34CB"/>
    <w:rsid w:val="00F0146E"/>
    <w:rsid w:val="00F01517"/>
    <w:rsid w:val="00F1292B"/>
    <w:rsid w:val="00F36A8D"/>
    <w:rsid w:val="00F50AFE"/>
    <w:rsid w:val="00F55377"/>
    <w:rsid w:val="00F66C6C"/>
    <w:rsid w:val="00F67ABC"/>
    <w:rsid w:val="00F87531"/>
    <w:rsid w:val="00F90CBE"/>
    <w:rsid w:val="00F96667"/>
    <w:rsid w:val="00FA03E7"/>
    <w:rsid w:val="00FA0F2C"/>
    <w:rsid w:val="00FA34F2"/>
    <w:rsid w:val="00FD70AA"/>
    <w:rsid w:val="00FE2BCA"/>
    <w:rsid w:val="00FF049F"/>
    <w:rsid w:val="00FF2320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28</cp:revision>
  <cp:lastPrinted>2024-05-02T12:04:00Z</cp:lastPrinted>
  <dcterms:created xsi:type="dcterms:W3CDTF">2024-05-21T01:12:00Z</dcterms:created>
  <dcterms:modified xsi:type="dcterms:W3CDTF">2024-05-21T12:51:00Z</dcterms:modified>
</cp:coreProperties>
</file>