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7F9ADD" w14:textId="6CD2542C" w:rsidR="0038154D" w:rsidRDefault="00EC068E" w:rsidP="00464C64">
      <w:pPr>
        <w:pStyle w:val="a3"/>
        <w:rPr>
          <w:rFonts w:hint="eastAsia"/>
          <w:b/>
          <w:bCs/>
          <w:i w:val="0"/>
          <w:iCs w:val="0"/>
          <w:sz w:val="24"/>
          <w:szCs w:val="24"/>
        </w:rPr>
      </w:pPr>
      <w:r>
        <w:rPr>
          <w:rFonts w:hint="eastAsia"/>
          <w:b/>
          <w:bCs/>
          <w:i w:val="0"/>
          <w:iCs w:val="0"/>
          <w:sz w:val="24"/>
          <w:szCs w:val="24"/>
        </w:rPr>
        <w:t>12주차</w:t>
      </w:r>
    </w:p>
    <w:p w14:paraId="3F6FE8C1" w14:textId="78468A01" w:rsidR="004F19E1" w:rsidRDefault="004F19E1" w:rsidP="004F19E1">
      <w:pPr>
        <w:jc w:val="right"/>
      </w:pPr>
      <w:r>
        <w:rPr>
          <w:rFonts w:hint="eastAsia"/>
        </w:rPr>
        <w:t>20234014 컴퓨터 공학과 이은정</w:t>
      </w:r>
    </w:p>
    <w:p w14:paraId="18A5D0D8" w14:textId="78681124" w:rsidR="00B00CCB" w:rsidRDefault="00EE03CE" w:rsidP="00832B8D">
      <w:pPr>
        <w:jc w:val="left"/>
      </w:pPr>
      <w:r>
        <w:rPr>
          <w:rFonts w:hint="eastAsia"/>
        </w:rPr>
        <w:t xml:space="preserve"> </w:t>
      </w:r>
      <w:r w:rsidR="00970DA7">
        <w:rPr>
          <w:rFonts w:hint="eastAsia"/>
        </w:rPr>
        <w:t xml:space="preserve">1. </w:t>
      </w:r>
    </w:p>
    <w:p w14:paraId="6CB351E5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package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week12_01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3659C224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C79B3F9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java.awt.BorderLayout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53FA2994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java.awt.Color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3F19EF9A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java.awt.Graphics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6109C2CE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java.awt.GridLayout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4E834D33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E357ABE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javax.swing.JButton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04B27D01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javax.swing.JFrame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4E7248C2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javax.swing.JLabel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115E1990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javax.swing.JPanel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6207700B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26241D1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public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class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SnowManFace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extends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JFrame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1E83D761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2965EF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JLabel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42EA5FA8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2965EF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int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stress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34648B72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0465EF9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class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MyPanel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extends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JPanel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76B61FAA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3E9B937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public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void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paintComponent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Graphics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78734194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super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paintComponent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(g);</w:t>
      </w:r>
    </w:p>
    <w:p w14:paraId="78A7B95B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965EF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(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&gt;=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stress) {</w:t>
      </w:r>
    </w:p>
    <w:p w14:paraId="557EDC28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setColor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YELLOW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7ED0CD5C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fillOval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200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200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2B6332AB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setColor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BLACK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179B817F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drawArc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60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180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180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43C3A187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318A151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// 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왼쪽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눈</w:t>
      </w:r>
    </w:p>
    <w:p w14:paraId="22F18222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drawArc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150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180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180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261A26CC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// 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오른쪽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눈</w:t>
      </w:r>
    </w:p>
    <w:p w14:paraId="544F2EC8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drawArc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70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130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70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180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180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7CC2A437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// 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입</w:t>
      </w:r>
    </w:p>
    <w:p w14:paraId="5222D1F5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CDD8723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setColor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green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7996091A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} </w:t>
      </w:r>
      <w:r w:rsidRPr="002965EF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else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0BE81DEA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setColor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RED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62D04A09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fillOval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200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200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6BB525AA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setColor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BLACK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1F72E844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drawArc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60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180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180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164535C6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82CA1D3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// 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왼쪽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눈</w:t>
      </w:r>
    </w:p>
    <w:p w14:paraId="634924FE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drawArc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150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180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180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081D2288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// 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오른쪽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눈</w:t>
      </w:r>
    </w:p>
    <w:p w14:paraId="60C2715A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drawArc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70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130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70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180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180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1E838182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// </w:t>
      </w:r>
      <w:r w:rsidRPr="002965EF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입</w:t>
      </w:r>
    </w:p>
    <w:p w14:paraId="360C1CB6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9B64CB6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setColor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green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31A98662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}</w:t>
      </w:r>
    </w:p>
    <w:p w14:paraId="4F953425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}</w:t>
      </w:r>
    </w:p>
    <w:p w14:paraId="29FE416A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}</w:t>
      </w:r>
    </w:p>
    <w:p w14:paraId="1A204E69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46CCFE2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public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SnowManFace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 {</w:t>
      </w:r>
    </w:p>
    <w:p w14:paraId="3D7004B7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setSize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300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0D71C4BD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setTitle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눈사람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얼굴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60953B7C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setLayout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BorderLayout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());</w:t>
      </w:r>
    </w:p>
    <w:p w14:paraId="5817E00F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setVisible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true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26FB7B63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8B959F0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JPanel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stressText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JPanel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19BBFEEB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text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JLabel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현재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스트레스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지수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="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stress);</w:t>
      </w:r>
    </w:p>
    <w:p w14:paraId="5C2F2FB9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stressText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(text);</w:t>
      </w:r>
    </w:p>
    <w:p w14:paraId="1946A872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(stressText,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BorderLayout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NORTH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46B8E7E5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EA504CC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JPanel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buttons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JPanel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5BB5E052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buttons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setLayout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GridLayout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));</w:t>
      </w:r>
    </w:p>
    <w:p w14:paraId="6B6B9E4D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JButton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present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JButton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선물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1AA4DB1F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present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addActionListener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(e </w:t>
      </w: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-&gt;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41770483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stress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-=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0DF4DDAD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setText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현재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스트레스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지수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="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stress);</w:t>
      </w:r>
    </w:p>
    <w:p w14:paraId="05E8DF49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repaint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51CAB827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});</w:t>
      </w:r>
    </w:p>
    <w:p w14:paraId="690798B1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present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setBackground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green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6379A70C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JButton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assignments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JButton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과제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4D0A7503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assignments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addActionListener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(e </w:t>
      </w: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-&gt;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2537E562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stress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+=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6C67ACA7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setText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현재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스트레스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지수</w:t>
      </w:r>
      <w:r w:rsidRPr="002965EF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="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stress);</w:t>
      </w:r>
    </w:p>
    <w:p w14:paraId="60576A84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repaint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149E40DE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});</w:t>
      </w:r>
    </w:p>
    <w:p w14:paraId="162B423E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assignments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setBackground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red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149903D7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D35153D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buttons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(present);</w:t>
      </w:r>
    </w:p>
    <w:p w14:paraId="087C9F9A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buttons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(assignments);</w:t>
      </w:r>
    </w:p>
    <w:p w14:paraId="300393A3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(buttons,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BorderLayout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SOUTH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1443B301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436D83A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MyPanel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(),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BorderLayout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CENTER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4711D8A6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2B13F42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setDefaultCloseOperation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JFrame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EXIT_ON_CLOSE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34D4907B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}</w:t>
      </w:r>
    </w:p>
    <w:p w14:paraId="59B79FCA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479F1CE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public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static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void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main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965EF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String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[]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args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053E5B7C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965EF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SnowManFace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965EF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SnowManFace</w:t>
      </w: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44484A09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44D18A2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}</w:t>
      </w:r>
    </w:p>
    <w:p w14:paraId="3CB6BEC4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9C13CB8" w14:textId="77777777" w:rsidR="002965EF" w:rsidRPr="002965EF" w:rsidRDefault="002965EF" w:rsidP="002965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965E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}</w:t>
      </w:r>
    </w:p>
    <w:p w14:paraId="5470A9B3" w14:textId="411CFF12" w:rsidR="009E427B" w:rsidRDefault="00595C21" w:rsidP="002965EF">
      <w:r>
        <w:rPr>
          <w:noProof/>
        </w:rPr>
        <w:lastRenderedPageBreak/>
        <w:drawing>
          <wp:inline distT="0" distB="0" distL="0" distR="0" wp14:anchorId="33F58A5F" wp14:editId="44A43C6A">
            <wp:extent cx="6645910" cy="3293745"/>
            <wp:effectExtent l="0" t="0" r="2540" b="1905"/>
            <wp:docPr id="2014888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E2C2" w14:textId="233064F6" w:rsidR="00875A2A" w:rsidRDefault="00875A2A" w:rsidP="002965EF">
      <w:r>
        <w:rPr>
          <w:rFonts w:hint="eastAsia"/>
        </w:rPr>
        <w:t xml:space="preserve">해당 프로그램은 </w:t>
      </w:r>
      <w:r w:rsidR="002C25A5">
        <w:rPr>
          <w:rFonts w:hint="eastAsia"/>
        </w:rPr>
        <w:t xml:space="preserve">각 판넬에 각자의 요소를 보여주는 프로그램이다. JFrame에는 3개의 판넬이 있고, 첫 번째 판넬에서는 스트레스 지수를, </w:t>
      </w:r>
      <w:r w:rsidR="00382D03">
        <w:rPr>
          <w:rFonts w:hint="eastAsia"/>
        </w:rPr>
        <w:t xml:space="preserve">가운데 판넬은 얼굴을, 마지막 판넬은 버튼을 보여주는 프로그램이다. </w:t>
      </w:r>
      <w:r w:rsidR="00D33F19">
        <w:t>I</w:t>
      </w:r>
      <w:r w:rsidR="00D33F19">
        <w:rPr>
          <w:rFonts w:hint="eastAsia"/>
        </w:rPr>
        <w:t xml:space="preserve">nt stress에 기본 값인 0을 넣어두고, 각 버튼에서는 stress+=1 or stress-=1 를 통해 스트레스 값을 조정하고, </w:t>
      </w:r>
      <w:r w:rsidR="009F35A7">
        <w:rPr>
          <w:rFonts w:hint="eastAsia"/>
        </w:rPr>
        <w:t>repaint를 한다. 얼굴은 if stress&gt;0일 경우, 얼굴을 빨갛게, 눈을 그리는 방식을 다르게 하여 그리고, 그 외에는 기존 방식을 따르게 한다.</w:t>
      </w:r>
    </w:p>
    <w:p w14:paraId="4F4CB989" w14:textId="77777777" w:rsidR="009F35A7" w:rsidRDefault="009F35A7" w:rsidP="002965EF"/>
    <w:p w14:paraId="5A852472" w14:textId="265A9C53" w:rsidR="009F35A7" w:rsidRDefault="009F35A7" w:rsidP="002965EF">
      <w:r>
        <w:rPr>
          <w:rFonts w:hint="eastAsia"/>
        </w:rPr>
        <w:t xml:space="preserve">2. </w:t>
      </w:r>
      <w:r w:rsidR="00995F8B">
        <w:rPr>
          <w:rFonts w:hint="eastAsia"/>
        </w:rPr>
        <w:t>신호등</w:t>
      </w:r>
    </w:p>
    <w:p w14:paraId="51572C23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package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week12_02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184511B6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CC5222C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java.awt.BorderLayout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21BCCE86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java.awt.Color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634BAAAB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java.awt.Graphics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68DF409A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java.awt.event.ActionEvent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57BE5605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java.awt.event.ActionListener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3BF6E43E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99F03FB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javax.swing.JButton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3468656A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javax.swing.JFrame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240753F3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javax.swing.JPanel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482C4CD8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68CE3D1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class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MyFrame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extends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JFrame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460CB19A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int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70063144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int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150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389CF31E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82791A6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MyFrame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 {</w:t>
      </w:r>
    </w:p>
    <w:p w14:paraId="210B7FA6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setTitle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995F8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신호등</w:t>
      </w:r>
      <w:r w:rsidRPr="00995F8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512CBDF9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setSize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600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300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3C80DBEA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MyPanel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());</w:t>
      </w:r>
    </w:p>
    <w:p w14:paraId="36816D69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setVisible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true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1E4F20F9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setDefaultCloseOperation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EXIT_ON_CLOSE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5CB0C367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}</w:t>
      </w:r>
    </w:p>
    <w:p w14:paraId="0445232F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B63709A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class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MyPanel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extends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JPanel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implements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ActionListener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60E3BC6E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int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light_number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1BC0A4CD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87F01F9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public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MyPanel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 {</w:t>
      </w:r>
    </w:p>
    <w:p w14:paraId="4B7B7B75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setLayout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BorderLayout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());</w:t>
      </w:r>
    </w:p>
    <w:p w14:paraId="5B3C14B7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JButton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JButton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995F8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신호</w:t>
      </w:r>
      <w:r w:rsidRPr="00995F8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변경</w:t>
      </w:r>
      <w:r w:rsidRPr="00995F8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2AF388D3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addActionListener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(e 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-&gt;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5BD4C00C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n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0BD86B72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(n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089EBB26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    n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4C7E6643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repaint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282600CB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});</w:t>
      </w:r>
    </w:p>
    <w:p w14:paraId="54F9272A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addActionListener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756051AB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(b,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BorderLayout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SOUTH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0B29FE0B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}</w:t>
      </w:r>
    </w:p>
    <w:p w14:paraId="65039548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582C837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@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Override</w:t>
      </w:r>
    </w:p>
    <w:p w14:paraId="1547D6C0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protected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void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paintComponent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Graphics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00064564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super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paintComponent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(g);</w:t>
      </w:r>
    </w:p>
    <w:p w14:paraId="0BA0C54E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int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x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50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31BDE8C0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D96E3B6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95F8B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(n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00AA9C35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setColor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RED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2C373DA0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fillOval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(x, r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r, r);</w:t>
      </w:r>
    </w:p>
    <w:p w14:paraId="5E43E895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E3E9014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setColor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BLACK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712A3FA8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x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r;</w:t>
      </w:r>
    </w:p>
    <w:p w14:paraId="7CD8FB8D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drawOval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(x, r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r, r);</w:t>
      </w:r>
    </w:p>
    <w:p w14:paraId="2B37433D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21B4E1C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x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r;</w:t>
      </w:r>
    </w:p>
    <w:p w14:paraId="6C903E91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drawOval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(x, r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r, r);</w:t>
      </w:r>
    </w:p>
    <w:p w14:paraId="74BD3BEF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} </w:t>
      </w:r>
      <w:r w:rsidRPr="00995F8B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else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(n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1AB128F4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setColor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BLACK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197CC620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drawOval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(x, r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r, r);</w:t>
      </w:r>
    </w:p>
    <w:p w14:paraId="62C976EA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5E3DF2C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x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r;</w:t>
      </w:r>
    </w:p>
    <w:p w14:paraId="71F597F6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setColor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YELLOW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75D3B7AB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fillOval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(x, r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r, r);</w:t>
      </w:r>
    </w:p>
    <w:p w14:paraId="563A0C56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BF82AC5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x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r;</w:t>
      </w:r>
    </w:p>
    <w:p w14:paraId="4A8D6DC8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setColor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BLACK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2EB95D8F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drawOval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(x, r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r, r);</w:t>
      </w:r>
    </w:p>
    <w:p w14:paraId="184710DE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} </w:t>
      </w:r>
      <w:r w:rsidRPr="00995F8B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else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(n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795EC6EC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setColor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BLACK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4402475E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drawOval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(x, r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r, r);</w:t>
      </w:r>
    </w:p>
    <w:p w14:paraId="2678AFE6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F00E0B8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x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r;</w:t>
      </w:r>
    </w:p>
    <w:p w14:paraId="5FB9EEB3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drawOval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(x, r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r, r);</w:t>
      </w:r>
    </w:p>
    <w:p w14:paraId="7B072C9B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D471F82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x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r;</w:t>
      </w:r>
    </w:p>
    <w:p w14:paraId="0C9098F8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setColor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GREEN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2249144C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fillOval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(x, r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r, r);</w:t>
      </w:r>
    </w:p>
    <w:p w14:paraId="689C75E8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}</w:t>
      </w:r>
    </w:p>
    <w:p w14:paraId="55643E5D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}</w:t>
      </w:r>
    </w:p>
    <w:p w14:paraId="01B96402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03E5B9F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@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Override</w:t>
      </w:r>
    </w:p>
    <w:p w14:paraId="334DB3C3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public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void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actionPerformed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ActionEvent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arg0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46F617E1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}</w:t>
      </w:r>
    </w:p>
    <w:p w14:paraId="69FEFCFC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}</w:t>
      </w:r>
    </w:p>
    <w:p w14:paraId="763C3F1D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04E2723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}</w:t>
      </w:r>
    </w:p>
    <w:p w14:paraId="514016E5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2BB3D57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public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class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main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042CF4EC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BBCABB2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public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static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void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main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String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[]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args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20139AB7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5F8B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MyFrame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95F8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MyFrame</w:t>
      </w: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2B232A29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}</w:t>
      </w:r>
    </w:p>
    <w:p w14:paraId="7F152BE6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A4221EB" w14:textId="77777777" w:rsidR="00995F8B" w:rsidRPr="00995F8B" w:rsidRDefault="00995F8B" w:rsidP="00995F8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95F8B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}</w:t>
      </w:r>
    </w:p>
    <w:p w14:paraId="17D9E1DB" w14:textId="4BC7D5F5" w:rsidR="00995F8B" w:rsidRDefault="008F560D" w:rsidP="00995F8B">
      <w:r>
        <w:rPr>
          <w:noProof/>
        </w:rPr>
        <w:drawing>
          <wp:inline distT="0" distB="0" distL="0" distR="0" wp14:anchorId="67144182" wp14:editId="53C1C5A3">
            <wp:extent cx="5756910" cy="2901950"/>
            <wp:effectExtent l="0" t="0" r="0" b="0"/>
            <wp:docPr id="173158401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F0ED" w14:textId="378AE884" w:rsidR="008F560D" w:rsidRDefault="008F560D" w:rsidP="00995F8B">
      <w:r>
        <w:rPr>
          <w:rFonts w:hint="eastAsia"/>
        </w:rPr>
        <w:t xml:space="preserve">해당 코드는 신호 변경을 통해 </w:t>
      </w:r>
      <w:r w:rsidR="003878BA">
        <w:rPr>
          <w:rFonts w:hint="eastAsia"/>
        </w:rPr>
        <w:t xml:space="preserve">int n을 증가시키고, 해당 n에 따라 신호등을 출력하는 코드이다. </w:t>
      </w:r>
      <w:r w:rsidR="008C644E">
        <w:rPr>
          <w:rFonts w:hint="eastAsia"/>
        </w:rPr>
        <w:t xml:space="preserve">JPanel에서 @paintComponent를 통해 각 요소를 그린다. 이 때, super(g);를 통해 기존 메서드를 초기화 하고, </w:t>
      </w:r>
      <w:r w:rsidR="002A7FB3">
        <w:rPr>
          <w:rFonts w:hint="eastAsia"/>
        </w:rPr>
        <w:t>그림을 그린다. 만약 그림을 그리다 n==3이 될 시, n을 0으로 초기화 한 이후, repaint()를 통해 다시 그림을 그린다.</w:t>
      </w:r>
    </w:p>
    <w:p w14:paraId="0D9A7590" w14:textId="77777777" w:rsidR="002A7FB3" w:rsidRDefault="002A7FB3" w:rsidP="00995F8B"/>
    <w:p w14:paraId="0E29068F" w14:textId="2C26D756" w:rsidR="002A7FB3" w:rsidRDefault="002A7FB3" w:rsidP="00995F8B">
      <w:r>
        <w:rPr>
          <w:rFonts w:hint="eastAsia"/>
        </w:rPr>
        <w:t xml:space="preserve">3. </w:t>
      </w:r>
      <w:r w:rsidR="00E72E3D">
        <w:rPr>
          <w:rFonts w:hint="eastAsia"/>
        </w:rPr>
        <w:t>그림 그리기</w:t>
      </w:r>
    </w:p>
    <w:p w14:paraId="282A969F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package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week12_03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04E11B0C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AD74133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java.awt.BorderLayout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3EED10F4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java.awt.Color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27B028CC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java.awt.Graphics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2C19F0E1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java.awt.event.MouseAdapter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7A3AA840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java.awt.event.MouseEvent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37558827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java.awt.event.MouseMotionAdapter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6754FF08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2C8BEF5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javax.swing.JButton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2A5289CF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javax.swing.JFrame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3B7D84A5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javax.swing.JPanel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59567B7E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5CC6A89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class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myFrame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extends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JFrame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6E1FFAD5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int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prevX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prevY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currX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currY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5BE6C140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Boolean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dragging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3E90A877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Color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currentColor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4E9BAC81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535B172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myFrame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 {</w:t>
      </w:r>
    </w:p>
    <w:p w14:paraId="37E5416D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setTitle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E72E3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"Simple Paint"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710BB25C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setSize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E72E3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500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E72E3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550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68C6635D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setLayout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E72E3D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BorderLayout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());</w:t>
      </w:r>
    </w:p>
    <w:p w14:paraId="1DDECF03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7B872F8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JPanel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canvas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JPanel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4A1F5582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canvas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setBackground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white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2F2025A8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canvas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addMouseListener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E72E3D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MouseAdapter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 {</w:t>
      </w:r>
    </w:p>
    <w:p w14:paraId="7F51782B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@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Override</w:t>
      </w:r>
    </w:p>
    <w:p w14:paraId="737BF72A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public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void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mousePressed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MouseEvent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75C5F5AC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prevX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getX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466ECB95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prevY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getY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2384F5F6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dragging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true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3EDCA83F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}</w:t>
      </w:r>
    </w:p>
    <w:p w14:paraId="322F5679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D1534C6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@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Override</w:t>
      </w:r>
    </w:p>
    <w:p w14:paraId="11968173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public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void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mouseReleased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MouseEvent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55F0D35F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dragging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false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12E9BF01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}</w:t>
      </w:r>
    </w:p>
    <w:p w14:paraId="2C513486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});</w:t>
      </w:r>
    </w:p>
    <w:p w14:paraId="4258C422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canvas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addMouseMotionListener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E72E3D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MouseMotionAdapter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 {</w:t>
      </w:r>
    </w:p>
    <w:p w14:paraId="626922D1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@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Override</w:t>
      </w:r>
    </w:p>
    <w:p w14:paraId="76699D4A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public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void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mouseDragged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MouseEvent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4CC41944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72E3D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(dragging) {</w:t>
      </w:r>
    </w:p>
    <w:p w14:paraId="1A0A296F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    currX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getX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12E4581A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    currY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getY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5D148994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Graphics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canvas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getGraphics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77EECC14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setColor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(currentColor);</w:t>
      </w:r>
    </w:p>
    <w:p w14:paraId="1F1808E3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drawLine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(prevX, prevY, currX, currY);</w:t>
      </w:r>
    </w:p>
    <w:p w14:paraId="7819BC69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    prevX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currX;</w:t>
      </w:r>
    </w:p>
    <w:p w14:paraId="0E5E0115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    prevY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currY;</w:t>
      </w:r>
    </w:p>
    <w:p w14:paraId="475C3CB3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    }</w:t>
      </w:r>
    </w:p>
    <w:p w14:paraId="3891701A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}</w:t>
      </w:r>
    </w:p>
    <w:p w14:paraId="3E865D74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});</w:t>
      </w:r>
    </w:p>
    <w:p w14:paraId="43BBF3F9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(canvas,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BorderLayout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CENTER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1C8B6037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9F6DFC5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JPanel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buttons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JPanel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7EF34E79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JButton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black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JButton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E72E3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"Black"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571663DA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black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addActionListener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(e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-&gt;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1101919E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currentColor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BLACK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043C11B3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});</w:t>
      </w:r>
    </w:p>
    <w:p w14:paraId="0F7FB574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buttons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(black);</w:t>
      </w:r>
    </w:p>
    <w:p w14:paraId="3160EA2D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JButton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red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JButton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E72E3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"Red"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6E047B50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red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addActionListener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(e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-&gt;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3CFBAA64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currentColor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Color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RED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1DC4A1C3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});</w:t>
      </w:r>
    </w:p>
    <w:p w14:paraId="1B7E6ABE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buttons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(red);</w:t>
      </w:r>
    </w:p>
    <w:p w14:paraId="5BD1B7A4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JButton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clear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JButton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E72E3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"Clear"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177EE666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clear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addActionListener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(e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-&gt;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7A598608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 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repaint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5777DCD6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lastRenderedPageBreak/>
        <w:t>        });</w:t>
      </w:r>
    </w:p>
    <w:p w14:paraId="2C5FE85E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buttons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(clear);</w:t>
      </w:r>
    </w:p>
    <w:p w14:paraId="766223D4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(buttons,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BorderLayout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SOUTH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2E05795F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30E0702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setLocationRelativeTo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null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6C2F94DE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setVisible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true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786EEAE0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setDefaultCloseOperation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EXIT_ON_CLOSE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523598AC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}</w:t>
      </w:r>
    </w:p>
    <w:p w14:paraId="6D2EDDB7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9FCB083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}</w:t>
      </w:r>
    </w:p>
    <w:p w14:paraId="2E0C7552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EFD9B90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public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class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main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5245B5CF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75C9F83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public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static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void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main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E72E3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String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[] </w:t>
      </w:r>
      <w:r w:rsidRPr="00E72E3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args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17605236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myFrame m </w:t>
      </w:r>
      <w:r w:rsidRPr="00E72E3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E72E3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myFrame</w:t>
      </w: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653EB17D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12BFA61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}</w:t>
      </w:r>
    </w:p>
    <w:p w14:paraId="7F311946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9A3A1EC" w14:textId="77777777" w:rsidR="00E72E3D" w:rsidRPr="00E72E3D" w:rsidRDefault="00E72E3D" w:rsidP="00E72E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E72E3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}</w:t>
      </w:r>
    </w:p>
    <w:p w14:paraId="02BA9172" w14:textId="42BD6589" w:rsidR="00E72E3D" w:rsidRDefault="00B608DE" w:rsidP="00995F8B">
      <w:r>
        <w:rPr>
          <w:noProof/>
        </w:rPr>
        <w:drawing>
          <wp:inline distT="0" distB="0" distL="0" distR="0" wp14:anchorId="5C7713E0" wp14:editId="4E4B886C">
            <wp:extent cx="5009515" cy="5502275"/>
            <wp:effectExtent l="0" t="0" r="635" b="3175"/>
            <wp:docPr id="112528796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A8A0" w14:textId="1350BFE1" w:rsidR="00B608DE" w:rsidRDefault="00B608DE" w:rsidP="00995F8B">
      <w:r>
        <w:rPr>
          <w:rFonts w:hint="eastAsia"/>
        </w:rPr>
        <w:t xml:space="preserve">위 메서드는 </w:t>
      </w:r>
      <w:r w:rsidR="00191C2C">
        <w:rPr>
          <w:rFonts w:hint="eastAsia"/>
        </w:rPr>
        <w:t xml:space="preserve">JPanel위에서 그림을 그리는 메서드이다. 그림을 그리는 메서드는 pdf에 나와있었기 때문에 버튼에 대해서만 설명하겠다. </w:t>
      </w:r>
      <w:r w:rsidR="00226868">
        <w:rPr>
          <w:rFonts w:hint="eastAsia"/>
        </w:rPr>
        <w:t>JFrame은 borderLayout의 SOUTH에 위치해 있다. 이 panel</w:t>
      </w:r>
      <w:r w:rsidR="00F2409E">
        <w:rPr>
          <w:rFonts w:hint="eastAsia"/>
        </w:rPr>
        <w:t xml:space="preserve">에는 balck, red, clear라는 버튼이 존재한다. Black, Red 버튼을 누르면 currentColor 이라는 Color 객체에 Color.BLACK, Color.RED 라는 각각의 색을 </w:t>
      </w:r>
      <w:r w:rsidR="00F2409E">
        <w:rPr>
          <w:rFonts w:hint="eastAsia"/>
        </w:rPr>
        <w:lastRenderedPageBreak/>
        <w:t xml:space="preserve">저장한다. Clear이라는 </w:t>
      </w:r>
      <w:r w:rsidR="00914C40">
        <w:rPr>
          <w:rFonts w:hint="eastAsia"/>
        </w:rPr>
        <w:t xml:space="preserve">버튼을 누르면 repaint()를 통해 판넬을 초기화 한다. </w:t>
      </w:r>
    </w:p>
    <w:p w14:paraId="29258FAB" w14:textId="77777777" w:rsidR="00914C40" w:rsidRDefault="00914C40" w:rsidP="00995F8B"/>
    <w:p w14:paraId="669F7D25" w14:textId="75B6E2D5" w:rsidR="00914C40" w:rsidRDefault="00914C40" w:rsidP="00995F8B">
      <w:r>
        <w:rPr>
          <w:rFonts w:hint="eastAsia"/>
        </w:rPr>
        <w:t>4.</w:t>
      </w:r>
      <w:r w:rsidR="000A0FD7">
        <w:rPr>
          <w:rFonts w:hint="eastAsia"/>
        </w:rPr>
        <w:t xml:space="preserve"> 몬스터 캐치 게임</w:t>
      </w:r>
    </w:p>
    <w:p w14:paraId="36FE72AF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package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week12_04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5A826B6E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8603C37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java.awt.Graphics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7EF30156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java.awt.Image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4B874E02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java.awt.event.MouseAdapter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20C86FAE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java.awt.event.MouseEvent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44712E97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java.util.ArrayList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45154287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java.util.Iterator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5BA60F8E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javax.swing.ImageIcon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0CAFA49D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javax.swing.JFrame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494ACF56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javax.swing.JPanel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5600E7D7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import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javax.swing.Timer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7BCAF586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43A0E64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class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Monster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3246DDC8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int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x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y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hp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63B7181F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Image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img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02254EA2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int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speed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6C464982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F7EE3F5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Monster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int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x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int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y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int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hp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21FC15C8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x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x;</w:t>
      </w:r>
    </w:p>
    <w:p w14:paraId="5EDC6316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y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y;</w:t>
      </w:r>
    </w:p>
    <w:p w14:paraId="47D21D21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hp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hp;</w:t>
      </w:r>
    </w:p>
    <w:p w14:paraId="62B46888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ImageIcon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icon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ImageIcon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getClass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getResource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"/Image/monster.png"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));</w:t>
      </w:r>
    </w:p>
    <w:p w14:paraId="3E1B18AD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img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icon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getImage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308E7493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speed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(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int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)(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Math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random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*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641AE911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(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Math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random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&lt;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0.5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776C1DD2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speed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*=-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09C0E9AB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}</w:t>
      </w:r>
    </w:p>
    <w:p w14:paraId="48D0F9A5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4061572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public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void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draw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Graphics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48717C79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drawImage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(img, x, y,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null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44C1016D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}</w:t>
      </w:r>
    </w:p>
    <w:p w14:paraId="3B6099C6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}</w:t>
      </w:r>
    </w:p>
    <w:p w14:paraId="03F81F58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0D72159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class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MyFrame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extends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JFrame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38273DE2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static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ArrayList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&lt;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Monster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&gt;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monsters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547DC5D1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MyPanel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panel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781ABE09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4F95AAD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MyFrame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 {</w:t>
      </w:r>
    </w:p>
    <w:p w14:paraId="5D187EFB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monsters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ArrayList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&lt;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Monster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&gt;();</w:t>
      </w:r>
    </w:p>
    <w:p w14:paraId="0FCC3EC0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setTitle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"Monster Catch Game"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298FFDE1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setSize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700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300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140B6813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4A45162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for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(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int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; i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&lt;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i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++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7ED2E414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monsters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Monster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((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int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(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Math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random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()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*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600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), (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int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(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Math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random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()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*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200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), 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));</w:t>
      </w:r>
    </w:p>
    <w:p w14:paraId="7B84DE67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}</w:t>
      </w:r>
    </w:p>
    <w:p w14:paraId="33552176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3F17213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lastRenderedPageBreak/>
        <w:t xml:space="preserve">        panel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MyPanel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40B2244F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(panel);</w:t>
      </w:r>
    </w:p>
    <w:p w14:paraId="0D27C9A3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A6F2B03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addMouseListener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MouseAdapter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 {</w:t>
      </w:r>
    </w:p>
    <w:p w14:paraId="25D1DFCB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@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Override</w:t>
      </w:r>
    </w:p>
    <w:p w14:paraId="7F833014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public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void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mouseClicked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MouseEvent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66D87E74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int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x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getX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1A78067A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int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y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getY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099D4419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Iterator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&lt;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Monster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&gt;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iterator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monsters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iterator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714A3B63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while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(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iterator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hasNext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()) {</w:t>
      </w:r>
    </w:p>
    <w:p w14:paraId="47D529AB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Monster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iterator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next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57AC63C1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(x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&gt;=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x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&amp;&amp;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x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&lt;=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x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img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getWidth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null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)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&amp;&amp;</w:t>
      </w:r>
    </w:p>
    <w:p w14:paraId="0B7BCCC4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        y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&gt;=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y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&amp;&amp;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y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&lt;=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y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img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getHeight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null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)) {</w:t>
      </w:r>
    </w:p>
    <w:p w14:paraId="276B3307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iterator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remove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56915361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        }</w:t>
      </w:r>
    </w:p>
    <w:p w14:paraId="2038A727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    }</w:t>
      </w:r>
    </w:p>
    <w:p w14:paraId="387140C3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repaint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6BCE3827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(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monsters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size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==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614D1CAA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System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exit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66518032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}</w:t>
      </w:r>
    </w:p>
    <w:p w14:paraId="5FAFE138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79600020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});</w:t>
      </w:r>
    </w:p>
    <w:p w14:paraId="72F1C335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FDAC48F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Timer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timer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Timer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100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e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-&gt;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46B388FA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move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709AAF4A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repaint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7943AD3B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});</w:t>
      </w:r>
    </w:p>
    <w:p w14:paraId="34599A4F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timer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start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6C819580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251304F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setLocationRelativeTo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null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3FB71440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setVisible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true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6D90B503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setDefaultCloseOperation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JFrame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EXIT_ON_CLOSE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);</w:t>
      </w:r>
    </w:p>
    <w:p w14:paraId="637D2528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}</w:t>
      </w:r>
    </w:p>
    <w:p w14:paraId="53074D1E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A264CB7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void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move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 {</w:t>
      </w:r>
    </w:p>
    <w:p w14:paraId="0A59FA00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for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(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Monster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: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monsters) {</w:t>
      </w:r>
    </w:p>
    <w:p w14:paraId="38D88C98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x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speed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66967EB4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y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speed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3687B747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(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x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&lt;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||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x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&gt;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getWidth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()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img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getWidth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null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)) {</w:t>
      </w:r>
    </w:p>
    <w:p w14:paraId="0F8EEA40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speed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*=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78BD495A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}</w:t>
      </w:r>
    </w:p>
    <w:p w14:paraId="10B3F311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(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y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&lt;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||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y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&gt;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getHeight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()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img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getHeight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null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)) {</w:t>
      </w:r>
    </w:p>
    <w:p w14:paraId="62807FE8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speed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*=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65225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</w:t>
      </w:r>
    </w:p>
    <w:p w14:paraId="76B7D1FA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}</w:t>
      </w:r>
    </w:p>
    <w:p w14:paraId="04FF56D7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}</w:t>
      </w:r>
    </w:p>
    <w:p w14:paraId="52B322B0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}</w:t>
      </w:r>
    </w:p>
    <w:p w14:paraId="3D4696B3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81025EC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class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MyPanel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extends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JPanel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7E8BA0DA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@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Override</w:t>
      </w:r>
    </w:p>
    <w:p w14:paraId="4DA6CE65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protected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void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paintComponent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Graphics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1348D4A2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super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paintComponent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(g);</w:t>
      </w:r>
    </w:p>
    <w:p w14:paraId="6C11F974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for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(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Monster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: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monsters) {</w:t>
      </w:r>
    </w:p>
    <w:p w14:paraId="089BD699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draw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(g);</w:t>
      </w:r>
    </w:p>
    <w:p w14:paraId="5D845E02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}</w:t>
      </w:r>
    </w:p>
    <w:p w14:paraId="3A1755EF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lastRenderedPageBreak/>
        <w:t>        }</w:t>
      </w:r>
    </w:p>
    <w:p w14:paraId="2C48782F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}</w:t>
      </w:r>
    </w:p>
    <w:p w14:paraId="73376C0D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}</w:t>
      </w:r>
    </w:p>
    <w:p w14:paraId="30392BC7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C515147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public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class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main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</w:p>
    <w:p w14:paraId="76A7DE6A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public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static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void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main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String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[]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args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210C8F9B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5225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MyFrame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new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652252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MyFrame</w:t>
      </w: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();</w:t>
      </w:r>
    </w:p>
    <w:p w14:paraId="79EDF3F6" w14:textId="77777777" w:rsidR="00652252" w:rsidRP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}</w:t>
      </w:r>
    </w:p>
    <w:p w14:paraId="38B52F96" w14:textId="77777777" w:rsidR="00652252" w:rsidRDefault="00652252" w:rsidP="006522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65225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}</w:t>
      </w:r>
    </w:p>
    <w:p w14:paraId="775BAB48" w14:textId="77777777" w:rsidR="00652252" w:rsidRPr="00652252" w:rsidRDefault="00652252" w:rsidP="00652252"/>
    <w:p w14:paraId="348B99AB" w14:textId="05823360" w:rsidR="000A0FD7" w:rsidRDefault="00652252" w:rsidP="00995F8B">
      <w:r>
        <w:rPr>
          <w:rFonts w:hint="eastAsia"/>
          <w:noProof/>
        </w:rPr>
        <w:drawing>
          <wp:inline distT="0" distB="0" distL="0" distR="0" wp14:anchorId="2AF4E7C8" wp14:editId="4AC1BD26">
            <wp:extent cx="6647180" cy="3220085"/>
            <wp:effectExtent l="0" t="0" r="1270" b="0"/>
            <wp:docPr id="43171716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A020" w14:textId="52E2CCAC" w:rsidR="00381092" w:rsidRDefault="00BF6AB2" w:rsidP="00930F27">
      <w:r>
        <w:rPr>
          <w:rFonts w:hint="eastAsia"/>
        </w:rPr>
        <w:t xml:space="preserve">이 프로그램은 10개의 몬스터를 랜덤생성하고, 몬스터를 클릭한 이후 모든 몬스터가 사라지면 자동으로 프로그램을 종료하는 </w:t>
      </w:r>
      <w:r w:rsidR="00930F27">
        <w:rPr>
          <w:rFonts w:hint="eastAsia"/>
        </w:rPr>
        <w:t xml:space="preserve">기능을 한다. 우선 이 몬스터들은 monsters라는 이름의 ArrayList에 저장이 된다. </w:t>
      </w:r>
      <w:r w:rsidR="00085327">
        <w:rPr>
          <w:rFonts w:hint="eastAsia"/>
        </w:rPr>
        <w:t xml:space="preserve">for문을 통해 10개의 monster 클래스 객체를 monsters에 저장한다. </w:t>
      </w:r>
      <w:r w:rsidR="00241442">
        <w:rPr>
          <w:rFonts w:hint="eastAsia"/>
        </w:rPr>
        <w:t xml:space="preserve">만약 클릭이 발생했을 경우, </w:t>
      </w:r>
      <w:r w:rsidR="00C3722F">
        <w:rPr>
          <w:rFonts w:hint="eastAsia"/>
        </w:rPr>
        <w:t xml:space="preserve">모든 객체의 x, y값을 가져와 객체의 크기 내에 존재한다면 해당 객체를 삭제한다. 비교가 끝나면 다시 repaint를 통해 </w:t>
      </w:r>
      <w:r w:rsidR="00C54D50">
        <w:rPr>
          <w:rFonts w:hint="eastAsia"/>
        </w:rPr>
        <w:t>객체를 삭제</w:t>
      </w:r>
      <w:r w:rsidR="00C3722F">
        <w:rPr>
          <w:rFonts w:hint="eastAsia"/>
        </w:rPr>
        <w:t>한다. 만약 monsters의 크기가 0 즉슨 모든 몬스터가 사라졌다면 시스템을 종료한다.</w:t>
      </w:r>
    </w:p>
    <w:p w14:paraId="03B8B9BA" w14:textId="76263B1E" w:rsidR="00C3722F" w:rsidRPr="002A7FB3" w:rsidRDefault="00C3722F" w:rsidP="00930F27">
      <w:pPr>
        <w:rPr>
          <w:rFonts w:hint="eastAsia"/>
        </w:rPr>
      </w:pPr>
      <w:r>
        <w:rPr>
          <w:rFonts w:hint="eastAsia"/>
        </w:rPr>
        <w:t xml:space="preserve">해당 프로그램은 타이머를 통해 </w:t>
      </w:r>
      <w:r w:rsidR="00C54D50">
        <w:rPr>
          <w:rFonts w:hint="eastAsia"/>
        </w:rPr>
        <w:t>작동한다. 0.1초에 한번씩 작동하는 타이머를 세팅하고, 해당 타이머가 작동할 시, 객체들을 움직이도록 move를 하고, repaint를 통해 객체들을 움직이게 한다.</w:t>
      </w:r>
      <w:r w:rsidR="00CE7B6D">
        <w:rPr>
          <w:rFonts w:hint="eastAsia"/>
        </w:rPr>
        <w:t xml:space="preserve"> Move에서는 몬스터들을 움직이도록 한다. 지정된 speed만큼 x와 y에 더해줌으로써 객체를 움직인다. 만약 x, y 좌표가 </w:t>
      </w:r>
      <w:r w:rsidR="00FA16BD">
        <w:rPr>
          <w:rFonts w:hint="eastAsia"/>
        </w:rPr>
        <w:t>스크린의 영역을 벗어나면 speed에 -1을 곱해 반대방향으로 움직일 수 있도록 한다.</w:t>
      </w:r>
    </w:p>
    <w:sectPr w:rsidR="00C3722F" w:rsidRPr="002A7FB3" w:rsidSect="00795D4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906D8A" w14:textId="77777777" w:rsidR="00795D46" w:rsidRDefault="00795D46" w:rsidP="008D401C">
      <w:pPr>
        <w:spacing w:after="0" w:line="240" w:lineRule="auto"/>
      </w:pPr>
      <w:r>
        <w:separator/>
      </w:r>
    </w:p>
  </w:endnote>
  <w:endnote w:type="continuationSeparator" w:id="0">
    <w:p w14:paraId="3CE4D4B2" w14:textId="77777777" w:rsidR="00795D46" w:rsidRDefault="00795D46" w:rsidP="008D4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36A78C" w14:textId="77777777" w:rsidR="00795D46" w:rsidRDefault="00795D46" w:rsidP="008D401C">
      <w:pPr>
        <w:spacing w:after="0" w:line="240" w:lineRule="auto"/>
      </w:pPr>
      <w:r>
        <w:separator/>
      </w:r>
    </w:p>
  </w:footnote>
  <w:footnote w:type="continuationSeparator" w:id="0">
    <w:p w14:paraId="0D677F5B" w14:textId="77777777" w:rsidR="00795D46" w:rsidRDefault="00795D46" w:rsidP="008D40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54D"/>
    <w:rsid w:val="00000A2C"/>
    <w:rsid w:val="0001020C"/>
    <w:rsid w:val="000212A7"/>
    <w:rsid w:val="00045DD3"/>
    <w:rsid w:val="000657EB"/>
    <w:rsid w:val="000708D9"/>
    <w:rsid w:val="00085327"/>
    <w:rsid w:val="000A0FD7"/>
    <w:rsid w:val="000A6346"/>
    <w:rsid w:val="000C4DCE"/>
    <w:rsid w:val="000F6330"/>
    <w:rsid w:val="00126914"/>
    <w:rsid w:val="00127D4E"/>
    <w:rsid w:val="00154994"/>
    <w:rsid w:val="00155E41"/>
    <w:rsid w:val="00191C2C"/>
    <w:rsid w:val="00192F23"/>
    <w:rsid w:val="001A4B6D"/>
    <w:rsid w:val="001D2779"/>
    <w:rsid w:val="001F3342"/>
    <w:rsid w:val="00214D28"/>
    <w:rsid w:val="00215B41"/>
    <w:rsid w:val="00226868"/>
    <w:rsid w:val="00241442"/>
    <w:rsid w:val="00242B9F"/>
    <w:rsid w:val="00243A2D"/>
    <w:rsid w:val="0024432C"/>
    <w:rsid w:val="002600F2"/>
    <w:rsid w:val="00260708"/>
    <w:rsid w:val="00271EB7"/>
    <w:rsid w:val="00272C2A"/>
    <w:rsid w:val="00292F66"/>
    <w:rsid w:val="002965EF"/>
    <w:rsid w:val="002A7FB3"/>
    <w:rsid w:val="002B1838"/>
    <w:rsid w:val="002C25A5"/>
    <w:rsid w:val="002D748F"/>
    <w:rsid w:val="002F06AD"/>
    <w:rsid w:val="002F3945"/>
    <w:rsid w:val="002F74EA"/>
    <w:rsid w:val="003474E4"/>
    <w:rsid w:val="0035773D"/>
    <w:rsid w:val="00381092"/>
    <w:rsid w:val="0038154D"/>
    <w:rsid w:val="00382D03"/>
    <w:rsid w:val="003878BA"/>
    <w:rsid w:val="0039638A"/>
    <w:rsid w:val="003B1ECE"/>
    <w:rsid w:val="0040375C"/>
    <w:rsid w:val="00404598"/>
    <w:rsid w:val="00461100"/>
    <w:rsid w:val="0046155E"/>
    <w:rsid w:val="00464C64"/>
    <w:rsid w:val="00464DD3"/>
    <w:rsid w:val="00486D1D"/>
    <w:rsid w:val="00491CF3"/>
    <w:rsid w:val="004C2F6E"/>
    <w:rsid w:val="004F19E1"/>
    <w:rsid w:val="0050503D"/>
    <w:rsid w:val="00513946"/>
    <w:rsid w:val="00547493"/>
    <w:rsid w:val="00590865"/>
    <w:rsid w:val="00595C21"/>
    <w:rsid w:val="00597219"/>
    <w:rsid w:val="005A57F4"/>
    <w:rsid w:val="005B508D"/>
    <w:rsid w:val="005B7F89"/>
    <w:rsid w:val="005C4794"/>
    <w:rsid w:val="005C5E86"/>
    <w:rsid w:val="005F1B2B"/>
    <w:rsid w:val="006006F7"/>
    <w:rsid w:val="00643463"/>
    <w:rsid w:val="00652252"/>
    <w:rsid w:val="006743BC"/>
    <w:rsid w:val="006801CD"/>
    <w:rsid w:val="00682AA0"/>
    <w:rsid w:val="006A3E47"/>
    <w:rsid w:val="006B5B15"/>
    <w:rsid w:val="006B6035"/>
    <w:rsid w:val="006C7A11"/>
    <w:rsid w:val="006D5EDC"/>
    <w:rsid w:val="006F4F21"/>
    <w:rsid w:val="006F5828"/>
    <w:rsid w:val="00712955"/>
    <w:rsid w:val="00713278"/>
    <w:rsid w:val="00735B99"/>
    <w:rsid w:val="00752996"/>
    <w:rsid w:val="0076169C"/>
    <w:rsid w:val="00764B7C"/>
    <w:rsid w:val="007940F1"/>
    <w:rsid w:val="00794D0A"/>
    <w:rsid w:val="00795D46"/>
    <w:rsid w:val="007B61A2"/>
    <w:rsid w:val="007F72B7"/>
    <w:rsid w:val="00804B59"/>
    <w:rsid w:val="00806399"/>
    <w:rsid w:val="00821E1E"/>
    <w:rsid w:val="0082379C"/>
    <w:rsid w:val="00825682"/>
    <w:rsid w:val="00832B8D"/>
    <w:rsid w:val="00841B00"/>
    <w:rsid w:val="00846876"/>
    <w:rsid w:val="00853BC8"/>
    <w:rsid w:val="00856A3E"/>
    <w:rsid w:val="00864E92"/>
    <w:rsid w:val="008679BE"/>
    <w:rsid w:val="00870D94"/>
    <w:rsid w:val="00875A2A"/>
    <w:rsid w:val="008934BB"/>
    <w:rsid w:val="008944C2"/>
    <w:rsid w:val="008A3B90"/>
    <w:rsid w:val="008C644E"/>
    <w:rsid w:val="008D401C"/>
    <w:rsid w:val="008F0636"/>
    <w:rsid w:val="008F3DB3"/>
    <w:rsid w:val="008F560D"/>
    <w:rsid w:val="009068BB"/>
    <w:rsid w:val="00914C40"/>
    <w:rsid w:val="00930F27"/>
    <w:rsid w:val="00962FD2"/>
    <w:rsid w:val="00964FEB"/>
    <w:rsid w:val="00970DA7"/>
    <w:rsid w:val="00995F8B"/>
    <w:rsid w:val="009A0667"/>
    <w:rsid w:val="009C2324"/>
    <w:rsid w:val="009C2E41"/>
    <w:rsid w:val="009D2C29"/>
    <w:rsid w:val="009E427B"/>
    <w:rsid w:val="009F35A7"/>
    <w:rsid w:val="009F4DC6"/>
    <w:rsid w:val="00A345C7"/>
    <w:rsid w:val="00A66460"/>
    <w:rsid w:val="00A91CE8"/>
    <w:rsid w:val="00AA5BE7"/>
    <w:rsid w:val="00AC55A0"/>
    <w:rsid w:val="00AD661C"/>
    <w:rsid w:val="00AE22C5"/>
    <w:rsid w:val="00AF33F3"/>
    <w:rsid w:val="00B00CCB"/>
    <w:rsid w:val="00B06EA8"/>
    <w:rsid w:val="00B608DE"/>
    <w:rsid w:val="00B6205B"/>
    <w:rsid w:val="00B7561F"/>
    <w:rsid w:val="00B97ADE"/>
    <w:rsid w:val="00BA06D7"/>
    <w:rsid w:val="00BE4633"/>
    <w:rsid w:val="00BF6AB2"/>
    <w:rsid w:val="00BF7E21"/>
    <w:rsid w:val="00C24032"/>
    <w:rsid w:val="00C3722F"/>
    <w:rsid w:val="00C54D50"/>
    <w:rsid w:val="00C71952"/>
    <w:rsid w:val="00C73406"/>
    <w:rsid w:val="00C777D4"/>
    <w:rsid w:val="00C90753"/>
    <w:rsid w:val="00CD65A9"/>
    <w:rsid w:val="00CE4B19"/>
    <w:rsid w:val="00CE7B6D"/>
    <w:rsid w:val="00D33F19"/>
    <w:rsid w:val="00D55C91"/>
    <w:rsid w:val="00D56A61"/>
    <w:rsid w:val="00D70ACE"/>
    <w:rsid w:val="00DA58D4"/>
    <w:rsid w:val="00DB417C"/>
    <w:rsid w:val="00DC556D"/>
    <w:rsid w:val="00DE6555"/>
    <w:rsid w:val="00DF15EB"/>
    <w:rsid w:val="00DF5297"/>
    <w:rsid w:val="00E00DDA"/>
    <w:rsid w:val="00E2624F"/>
    <w:rsid w:val="00E3241D"/>
    <w:rsid w:val="00E72E3D"/>
    <w:rsid w:val="00E81D81"/>
    <w:rsid w:val="00E82F35"/>
    <w:rsid w:val="00E90641"/>
    <w:rsid w:val="00E96986"/>
    <w:rsid w:val="00EA7EC9"/>
    <w:rsid w:val="00EC068E"/>
    <w:rsid w:val="00EC56A8"/>
    <w:rsid w:val="00ED0FA7"/>
    <w:rsid w:val="00ED54BD"/>
    <w:rsid w:val="00EE03CE"/>
    <w:rsid w:val="00EF34CB"/>
    <w:rsid w:val="00F0146E"/>
    <w:rsid w:val="00F1292B"/>
    <w:rsid w:val="00F2409E"/>
    <w:rsid w:val="00F36A8D"/>
    <w:rsid w:val="00F50AFE"/>
    <w:rsid w:val="00F55377"/>
    <w:rsid w:val="00F57B37"/>
    <w:rsid w:val="00F66C6C"/>
    <w:rsid w:val="00F67ABC"/>
    <w:rsid w:val="00F87531"/>
    <w:rsid w:val="00F90CBE"/>
    <w:rsid w:val="00F96667"/>
    <w:rsid w:val="00FA03E7"/>
    <w:rsid w:val="00FA0F2C"/>
    <w:rsid w:val="00FA16BD"/>
    <w:rsid w:val="00FA34F2"/>
    <w:rsid w:val="00FA56E3"/>
    <w:rsid w:val="00FE2BCA"/>
    <w:rsid w:val="00FF2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81FDEB"/>
  <w15:chartTrackingRefBased/>
  <w15:docId w15:val="{E8BA6858-4450-4CA3-B231-9A08D0D37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Char"/>
    <w:uiPriority w:val="30"/>
    <w:qFormat/>
    <w:rsid w:val="0038154D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Char">
    <w:name w:val="강한 인용 Char"/>
    <w:basedOn w:val="a0"/>
    <w:link w:val="a3"/>
    <w:uiPriority w:val="30"/>
    <w:rsid w:val="0038154D"/>
    <w:rPr>
      <w:i/>
      <w:iCs/>
      <w:color w:val="156082" w:themeColor="accent1"/>
    </w:rPr>
  </w:style>
  <w:style w:type="character" w:styleId="a4">
    <w:name w:val="Emphasis"/>
    <w:basedOn w:val="a0"/>
    <w:uiPriority w:val="20"/>
    <w:qFormat/>
    <w:rsid w:val="00F66C6C"/>
    <w:rPr>
      <w:i/>
      <w:iCs/>
    </w:rPr>
  </w:style>
  <w:style w:type="paragraph" w:styleId="a5">
    <w:name w:val="No Spacing"/>
    <w:uiPriority w:val="1"/>
    <w:qFormat/>
    <w:rsid w:val="006D5EDC"/>
    <w:pPr>
      <w:widowControl w:val="0"/>
      <w:wordWrap w:val="0"/>
      <w:autoSpaceDE w:val="0"/>
      <w:autoSpaceDN w:val="0"/>
      <w:spacing w:after="0" w:line="240" w:lineRule="auto"/>
    </w:pPr>
  </w:style>
  <w:style w:type="table" w:styleId="a6">
    <w:name w:val="Table Grid"/>
    <w:basedOn w:val="a1"/>
    <w:uiPriority w:val="39"/>
    <w:rsid w:val="00155E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000A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7">
    <w:name w:val="header"/>
    <w:basedOn w:val="a"/>
    <w:link w:val="Char0"/>
    <w:uiPriority w:val="99"/>
    <w:unhideWhenUsed/>
    <w:rsid w:val="008D40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8D401C"/>
  </w:style>
  <w:style w:type="paragraph" w:styleId="a8">
    <w:name w:val="footer"/>
    <w:basedOn w:val="a"/>
    <w:link w:val="Char1"/>
    <w:uiPriority w:val="99"/>
    <w:unhideWhenUsed/>
    <w:rsid w:val="008D40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8D401C"/>
  </w:style>
  <w:style w:type="paragraph" w:styleId="a9">
    <w:name w:val="Normal (Web)"/>
    <w:basedOn w:val="a"/>
    <w:uiPriority w:val="99"/>
    <w:unhideWhenUsed/>
    <w:rsid w:val="009C232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62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3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3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10</Pages>
  <Words>1716</Words>
  <Characters>9784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은정 이</dc:creator>
  <cp:keywords/>
  <dc:description/>
  <cp:lastModifiedBy>은정 이</cp:lastModifiedBy>
  <cp:revision>33</cp:revision>
  <cp:lastPrinted>2024-05-02T12:04:00Z</cp:lastPrinted>
  <dcterms:created xsi:type="dcterms:W3CDTF">2024-06-02T10:34:00Z</dcterms:created>
  <dcterms:modified xsi:type="dcterms:W3CDTF">2024-06-02T13:08:00Z</dcterms:modified>
</cp:coreProperties>
</file>