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B2" w:rsidRDefault="00E425B2">
      <w:r>
        <w:t>2.1.1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9"/>
        <w:gridCol w:w="1610"/>
        <w:gridCol w:w="1425"/>
        <w:gridCol w:w="1478"/>
        <w:gridCol w:w="1526"/>
        <w:gridCol w:w="1476"/>
      </w:tblGrid>
      <w:tr w:rsidR="008261A9" w:rsidTr="00E425B2">
        <w:tc>
          <w:tcPr>
            <w:tcW w:w="1169" w:type="dxa"/>
          </w:tcPr>
          <w:p w:rsidR="008261A9" w:rsidRDefault="008261A9">
            <w:r>
              <w:t>Modèle</w:t>
            </w:r>
          </w:p>
        </w:tc>
        <w:tc>
          <w:tcPr>
            <w:tcW w:w="1610" w:type="dxa"/>
          </w:tcPr>
          <w:p w:rsidR="008261A9" w:rsidRDefault="008261A9">
            <w:proofErr w:type="spellStart"/>
            <w:r>
              <w:t>Prod</w:t>
            </w:r>
            <w:proofErr w:type="spellEnd"/>
          </w:p>
        </w:tc>
        <w:tc>
          <w:tcPr>
            <w:tcW w:w="1425" w:type="dxa"/>
          </w:tcPr>
          <w:p w:rsidR="008261A9" w:rsidRDefault="008261A9">
            <w:r>
              <w:t>Espace occupé</w:t>
            </w:r>
          </w:p>
        </w:tc>
        <w:tc>
          <w:tcPr>
            <w:tcW w:w="1478" w:type="dxa"/>
          </w:tcPr>
          <w:p w:rsidR="008261A9" w:rsidRDefault="008261A9">
            <w:r>
              <w:t xml:space="preserve">Max </w:t>
            </w:r>
            <w:proofErr w:type="spellStart"/>
            <w:r>
              <w:t>prod</w:t>
            </w:r>
            <w:proofErr w:type="spellEnd"/>
            <w:r>
              <w:t>/semaine</w:t>
            </w:r>
          </w:p>
        </w:tc>
        <w:tc>
          <w:tcPr>
            <w:tcW w:w="1526" w:type="dxa"/>
          </w:tcPr>
          <w:p w:rsidR="008261A9" w:rsidRDefault="008261A9">
            <w:r>
              <w:t>Marge/voiture</w:t>
            </w:r>
          </w:p>
        </w:tc>
        <w:tc>
          <w:tcPr>
            <w:tcW w:w="1476" w:type="dxa"/>
          </w:tcPr>
          <w:p w:rsidR="008261A9" w:rsidRPr="00BC477D" w:rsidRDefault="008261A9" w:rsidP="008261A9">
            <w:pPr>
              <w:rPr>
                <w:rFonts w:ascii="Calibri" w:eastAsia="MS Mincho" w:hAnsi="Calibri" w:cs="Times New Roman"/>
              </w:rPr>
            </w:pPr>
            <w:proofErr w:type="spellStart"/>
            <w:r>
              <w:rPr>
                <w:rFonts w:ascii="Calibri" w:eastAsia="MS Mincho" w:hAnsi="Calibri" w:cs="Times New Roman"/>
              </w:rPr>
              <w:t>Prod</w:t>
            </w:r>
            <w:proofErr w:type="spellEnd"/>
            <w:r>
              <w:rPr>
                <w:rFonts w:ascii="Calibri" w:eastAsia="MS Mincho" w:hAnsi="Calibri" w:cs="Times New Roman"/>
              </w:rPr>
              <w:t>/semaine</w:t>
            </w:r>
          </w:p>
        </w:tc>
      </w:tr>
      <w:tr w:rsidR="008261A9" w:rsidTr="00E425B2">
        <w:tc>
          <w:tcPr>
            <w:tcW w:w="1169" w:type="dxa"/>
          </w:tcPr>
          <w:p w:rsidR="008261A9" w:rsidRDefault="008261A9">
            <w:r>
              <w:t>L</w:t>
            </w:r>
          </w:p>
        </w:tc>
        <w:tc>
          <w:tcPr>
            <w:tcW w:w="1610" w:type="dxa"/>
          </w:tcPr>
          <w:p w:rsidR="008261A9" w:rsidRDefault="008261A9">
            <w:r>
              <w:t>100v/6h</w:t>
            </w:r>
          </w:p>
        </w:tc>
        <w:tc>
          <w:tcPr>
            <w:tcW w:w="1425" w:type="dxa"/>
          </w:tcPr>
          <w:p w:rsidR="008261A9" w:rsidRDefault="008261A9">
            <w:r>
              <w:t>10m²</w:t>
            </w:r>
          </w:p>
        </w:tc>
        <w:tc>
          <w:tcPr>
            <w:tcW w:w="1478" w:type="dxa"/>
          </w:tcPr>
          <w:p w:rsidR="008261A9" w:rsidRDefault="008261A9">
            <w:r>
              <w:t>800</w:t>
            </w:r>
          </w:p>
        </w:tc>
        <w:tc>
          <w:tcPr>
            <w:tcW w:w="1526" w:type="dxa"/>
          </w:tcPr>
          <w:p w:rsidR="008261A9" w:rsidRDefault="008261A9">
            <w:r>
              <w:t>10000</w:t>
            </w:r>
          </w:p>
        </w:tc>
        <w:tc>
          <w:tcPr>
            <w:tcW w:w="1476" w:type="dxa"/>
          </w:tcPr>
          <w:p w:rsidR="008261A9" w:rsidRDefault="00886771" w:rsidP="008261A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261A9" w:rsidTr="00E425B2">
        <w:tc>
          <w:tcPr>
            <w:tcW w:w="1169" w:type="dxa"/>
          </w:tcPr>
          <w:p w:rsidR="008261A9" w:rsidRDefault="008261A9">
            <w:r>
              <w:t>S</w:t>
            </w:r>
          </w:p>
        </w:tc>
        <w:tc>
          <w:tcPr>
            <w:tcW w:w="1610" w:type="dxa"/>
          </w:tcPr>
          <w:p w:rsidR="008261A9" w:rsidRDefault="008261A9">
            <w:r>
              <w:t>100v/5h</w:t>
            </w:r>
          </w:p>
        </w:tc>
        <w:tc>
          <w:tcPr>
            <w:tcW w:w="1425" w:type="dxa"/>
          </w:tcPr>
          <w:p w:rsidR="008261A9" w:rsidRDefault="008261A9">
            <w:r>
              <w:t>20m²</w:t>
            </w:r>
          </w:p>
        </w:tc>
        <w:tc>
          <w:tcPr>
            <w:tcW w:w="1478" w:type="dxa"/>
          </w:tcPr>
          <w:p w:rsidR="008261A9" w:rsidRDefault="008261A9" w:rsidP="00E83D7A">
            <w:r>
              <w:rPr>
                <w:rFonts w:cstheme="minorHAnsi"/>
              </w:rPr>
              <w:t>∞</w:t>
            </w:r>
          </w:p>
        </w:tc>
        <w:tc>
          <w:tcPr>
            <w:tcW w:w="1526" w:type="dxa"/>
          </w:tcPr>
          <w:p w:rsidR="008261A9" w:rsidRDefault="008261A9" w:rsidP="00E83D7A">
            <w:pPr>
              <w:rPr>
                <w:rFonts w:cstheme="minorHAnsi"/>
              </w:rPr>
            </w:pPr>
            <w:r>
              <w:rPr>
                <w:rFonts w:cstheme="minorHAnsi"/>
              </w:rPr>
              <w:t>9000</w:t>
            </w:r>
          </w:p>
        </w:tc>
        <w:tc>
          <w:tcPr>
            <w:tcW w:w="1476" w:type="dxa"/>
          </w:tcPr>
          <w:p w:rsidR="008261A9" w:rsidRDefault="00886771" w:rsidP="008261A9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</w:tr>
    </w:tbl>
    <w:p w:rsidR="00023644" w:rsidRDefault="00E83D7A">
      <w:r>
        <w:t>Semaine =&gt; 60h</w:t>
      </w:r>
    </w:p>
    <w:p w:rsidR="00E83D7A" w:rsidRDefault="00E83D7A">
      <w:r>
        <w:t>15000 m²</w:t>
      </w:r>
    </w:p>
    <w:p w:rsidR="008261A9" w:rsidRDefault="008261A9">
      <m:oMathPara>
        <m:oMath>
          <m:r>
            <w:rPr>
              <w:rFonts w:ascii="Cambria Math" w:eastAsia="MS Mincho" w:hAnsi="Cambria Math" w:cs="Times New Roman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>)∈</m:t>
          </m:r>
          <m:sSup>
            <m:sSupPr>
              <m:ctrlPr>
                <w:rPr>
                  <w:rFonts w:ascii="Cambria Math" w:eastAsia="MS Mincho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="MS Mincho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="MS Mincho" w:hAnsi="Cambria Math" w:cs="Times New Roman"/>
                </w:rPr>
                <m:t>2</m:t>
              </m:r>
            </m:sup>
          </m:sSup>
        </m:oMath>
      </m:oMathPara>
    </w:p>
    <w:p w:rsidR="008261A9" w:rsidRPr="00914B15" w:rsidRDefault="008867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×5≤60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14B15" w:rsidRPr="00593075" w:rsidRDefault="00914B15" w:rsidP="00914B15">
      <m:oMathPara>
        <m:oMath>
          <m:r>
            <w:rPr>
              <w:rFonts w:ascii="Cambria Math" w:hAnsi="Cambria Math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14B15" w:rsidRPr="00593075" w:rsidRDefault="00914B15"/>
    <w:p w:rsidR="00593075" w:rsidRDefault="00593075"/>
    <w:p w:rsidR="00593075" w:rsidRDefault="00593075">
      <w:r>
        <w:t>Passage en mode linéaire =&gt; Domaine réel</w:t>
      </w:r>
    </w:p>
    <w:p w:rsidR="00593075" w:rsidRPr="00593075" w:rsidRDefault="00886771" w:rsidP="0059307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×5≤60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×10+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×20≤15000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≤800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425B2" w:rsidRPr="00593075" w:rsidRDefault="00886771" w:rsidP="00E425B2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</w:rPr>
                              <m:t>)∈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S Mincho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S Mincho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S Mincho" w:hAnsi="Cambria Math" w:cs="Times New Roman"/>
                                      </w:rPr>
                                      <m:t>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S Mincho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marge(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×10000+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×9000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6/100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5/100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15000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800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E425B2" w:rsidRDefault="00E425B2"/>
    <w:p w:rsidR="00593075" w:rsidRDefault="00E425B2">
      <w:r>
        <w:t>2.1.2</w:t>
      </w:r>
    </w:p>
    <w:p w:rsidR="00E425B2" w:rsidRPr="008E63FF" w:rsidRDefault="008867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:rsidR="008E63FF" w:rsidRDefault="008E63FF">
      <w:r>
        <w:t xml:space="preserve">La personne i travaille au poste j </w:t>
      </w:r>
      <w:proofErr w:type="gramStart"/>
      <w:r>
        <w:t xml:space="preserve">si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s’il ne travaille pas, alors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:rsidR="008E63FF" w:rsidRPr="008E63FF" w:rsidRDefault="0088677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CoûtTot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×c(i,j)</m:t>
                  </m:r>
                </m:e>
              </m:nary>
            </m:e>
          </m:nary>
        </m:oMath>
      </m:oMathPara>
    </w:p>
    <w:p w:rsidR="008E63FF" w:rsidRPr="008E63FF" w:rsidRDefault="008867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8E63FF" w:rsidRDefault="008E63FF">
      <w:r>
        <w:t>2.1.3</w:t>
      </w:r>
    </w:p>
    <w:p w:rsidR="008E63FF" w:rsidRDefault="008E63FF">
      <w:r>
        <w:t>Cas 1</w:t>
      </w:r>
    </w:p>
    <w:p w:rsidR="008E63FF" w:rsidRDefault="008867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R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475C3E">
        <w:t xml:space="preserve"> </w:t>
      </w:r>
      <w:proofErr w:type="gramStart"/>
      <w:r w:rsidR="00475C3E">
        <w:t>défini</w:t>
      </w:r>
      <w:proofErr w:type="gramEnd"/>
      <w:r w:rsidR="00475C3E">
        <w:t xml:space="preserve"> la quantité x de fluide i fournit par le magasin j à la demande k</w:t>
      </w:r>
    </w:p>
    <w:p w:rsidR="00475C3E" w:rsidRDefault="008867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475C3E">
        <w:t xml:space="preserve"> </w:t>
      </w:r>
      <w:proofErr w:type="gramStart"/>
      <w:r w:rsidR="00475C3E">
        <w:t>quantité</w:t>
      </w:r>
      <w:proofErr w:type="gramEnd"/>
      <w:r w:rsidR="00475C3E">
        <w:t xml:space="preserve"> </w:t>
      </w:r>
      <w:r w:rsidR="00E36F6C">
        <w:t>d</w:t>
      </w:r>
      <w:r w:rsidR="00475C3E">
        <w:t xml:space="preserve"> de fluide i demande par k</w:t>
      </w:r>
    </w:p>
    <w:p w:rsidR="00475C3E" w:rsidRDefault="008867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75C3E">
        <w:t xml:space="preserve"> </w:t>
      </w:r>
      <w:proofErr w:type="gramStart"/>
      <w:r w:rsidR="00475C3E">
        <w:t>stock</w:t>
      </w:r>
      <w:proofErr w:type="gramEnd"/>
      <w:r w:rsidR="00475C3E">
        <w:t xml:space="preserve"> s de fluide i dans le magasin j</w:t>
      </w:r>
    </w:p>
    <w:p w:rsidR="00475C3E" w:rsidRDefault="008867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75C3E">
        <w:t xml:space="preserve"> </w:t>
      </w:r>
      <w:proofErr w:type="gramStart"/>
      <w:r w:rsidR="00475C3E">
        <w:t>coûts</w:t>
      </w:r>
      <w:proofErr w:type="gramEnd"/>
      <w:r w:rsidR="00475C3E">
        <w:t xml:space="preserve"> unitaires du fluide i dans le magasin j</w:t>
      </w:r>
    </w:p>
    <w:p w:rsidR="006F2B46" w:rsidRPr="006F2B46" w:rsidRDefault="0088677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fluides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475C3E" w:rsidRPr="00475C3E" w:rsidRDefault="008867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fluides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fluides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475C3E" w:rsidRDefault="0018613B">
      <w:r>
        <w:t>Cas 2</w:t>
      </w:r>
    </w:p>
    <w:p w:rsidR="0018613B" w:rsidRDefault="0088677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18613B">
        <w:t xml:space="preserve"> </w:t>
      </w:r>
      <w:proofErr w:type="gramStart"/>
      <w:r w:rsidR="0018613B">
        <w:t>défini</w:t>
      </w:r>
      <w:proofErr w:type="gramEnd"/>
      <w:r w:rsidR="0018613B">
        <w:t xml:space="preserve"> la quantité x de produit i fournit par le magasin j à la demande k</w:t>
      </w:r>
    </w:p>
    <w:p w:rsidR="0018613B" w:rsidRDefault="0088677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18613B">
        <w:t xml:space="preserve"> </w:t>
      </w:r>
      <w:proofErr w:type="gramStart"/>
      <w:r w:rsidR="0018613B">
        <w:t>quantité</w:t>
      </w:r>
      <w:proofErr w:type="gramEnd"/>
      <w:r w:rsidR="0018613B">
        <w:t xml:space="preserve"> d de </w:t>
      </w:r>
      <w:r w:rsidR="004573CB">
        <w:t>produit</w:t>
      </w:r>
      <w:r w:rsidR="0018613B">
        <w:t xml:space="preserve"> i demande par k</w:t>
      </w:r>
    </w:p>
    <w:p w:rsidR="0018613B" w:rsidRDefault="0088677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8613B">
        <w:t xml:space="preserve"> </w:t>
      </w:r>
      <w:proofErr w:type="gramStart"/>
      <w:r w:rsidR="0018613B">
        <w:t>stock</w:t>
      </w:r>
      <w:proofErr w:type="gramEnd"/>
      <w:r w:rsidR="0018613B">
        <w:t xml:space="preserve"> s de </w:t>
      </w:r>
      <w:r w:rsidR="004573CB">
        <w:t xml:space="preserve">produit </w:t>
      </w:r>
      <w:r w:rsidR="0018613B">
        <w:t>i dans le magasin j</w:t>
      </w:r>
    </w:p>
    <w:p w:rsidR="0018613B" w:rsidRDefault="00886771" w:rsidP="001861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8613B">
        <w:t xml:space="preserve"> </w:t>
      </w:r>
      <w:proofErr w:type="gramStart"/>
      <w:r w:rsidR="0018613B">
        <w:t>coûts</w:t>
      </w:r>
      <w:proofErr w:type="gramEnd"/>
      <w:r w:rsidR="0018613B">
        <w:t xml:space="preserve"> unitaires du </w:t>
      </w:r>
      <w:r w:rsidR="004573CB">
        <w:t xml:space="preserve">produit </w:t>
      </w:r>
      <w:r w:rsidR="0018613B">
        <w:t>i dans le magasin j</w:t>
      </w:r>
    </w:p>
    <w:p w:rsidR="0018613B" w:rsidRPr="006F2B46" w:rsidRDefault="00886771" w:rsidP="0018613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produits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</m:oMath>
      </m:oMathPara>
    </w:p>
    <w:p w:rsidR="0018613B" w:rsidRPr="00475C3E" w:rsidRDefault="00886771" w:rsidP="0018613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produits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produits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magasins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demandes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eqArr>
            </m:e>
          </m:d>
        </m:oMath>
      </m:oMathPara>
    </w:p>
    <w:p w:rsidR="0018613B" w:rsidRDefault="00E8062C">
      <w:r>
        <w:t>Cas 3</w:t>
      </w:r>
    </w:p>
    <w:p w:rsidR="00E8062C" w:rsidRDefault="0088677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i,j,k</m:t>
            </m:r>
          </m:sub>
        </m:sSub>
        <m:r>
          <w:rPr>
            <w:rFonts w:ascii="Cambria Math" w:hAnsi="Cambria Math" w:cstheme="minorHAnsi"/>
          </w:rPr>
          <m:t>∈</m:t>
        </m:r>
        <m:sSub>
          <m:sSubPr>
            <m:ctrlPr>
              <w:rPr>
                <w:rFonts w:ascii="Cambria Math" w:eastAsia="MS Mincho" w:hAnsi="Cambria Math" w:cs="Times New Roman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MS Mincho" w:hAnsi="Cambria Math" w:cs="Times New Roman"/>
              </w:rPr>
              <m:t>N</m:t>
            </m:r>
          </m:e>
          <m:sub>
            <m:r>
              <w:rPr>
                <w:rFonts w:ascii="Cambria Math" w:eastAsia="MS Mincho" w:hAnsi="Cambria Math" w:cs="Times New Roman"/>
              </w:rPr>
              <m:t>+</m:t>
            </m:r>
          </m:sub>
        </m:sSub>
      </m:oMath>
      <w:r w:rsidR="00E8062C">
        <w:t xml:space="preserve"> </w:t>
      </w:r>
      <w:proofErr w:type="gramStart"/>
      <w:r w:rsidR="00E8062C">
        <w:t>défini</w:t>
      </w:r>
      <w:proofErr w:type="gramEnd"/>
      <w:r w:rsidR="00E8062C">
        <w:t xml:space="preserve"> la quantité x de produit i fournit par le magasin j à la demande k</w:t>
      </w:r>
    </w:p>
    <w:p w:rsidR="00CA7727" w:rsidRDefault="00886771" w:rsidP="00E80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</m:oMath>
      </m:oMathPara>
    </w:p>
    <w:p w:rsidR="00E8062C" w:rsidRDefault="0088677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E8062C">
        <w:t xml:space="preserve"> </w:t>
      </w:r>
      <w:proofErr w:type="gramStart"/>
      <w:r w:rsidR="00E8062C">
        <w:t>quantité</w:t>
      </w:r>
      <w:proofErr w:type="gramEnd"/>
      <w:r w:rsidR="00E8062C">
        <w:t xml:space="preserve"> d de produit i demande par k</w:t>
      </w:r>
    </w:p>
    <w:p w:rsidR="00E8062C" w:rsidRDefault="0088677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8062C">
        <w:t xml:space="preserve"> </w:t>
      </w:r>
      <w:proofErr w:type="gramStart"/>
      <w:r w:rsidR="00E8062C">
        <w:t>stock</w:t>
      </w:r>
      <w:proofErr w:type="gramEnd"/>
      <w:r w:rsidR="00E8062C">
        <w:t xml:space="preserve"> s de produit i dans le magasin j</w:t>
      </w:r>
    </w:p>
    <w:p w:rsidR="00E8062C" w:rsidRDefault="0088677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unitaires du produit i dans le magasin j</w:t>
      </w:r>
    </w:p>
    <w:p w:rsidR="00E8062C" w:rsidRDefault="0088677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cf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fixes dans le magasin j pour livrer k</w:t>
      </w:r>
    </w:p>
    <w:p w:rsidR="00E8062C" w:rsidRDefault="00886771" w:rsidP="00E8062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cv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</m:oMath>
      <w:r w:rsidR="00E8062C">
        <w:t xml:space="preserve"> </w:t>
      </w:r>
      <w:proofErr w:type="gramStart"/>
      <w:r w:rsidR="00E8062C">
        <w:t>coûts</w:t>
      </w:r>
      <w:proofErr w:type="gramEnd"/>
      <w:r w:rsidR="00E8062C">
        <w:t xml:space="preserve"> variables dans le magasin j pour livrer k</w:t>
      </w:r>
    </w:p>
    <w:p w:rsidR="00856105" w:rsidRPr="00856105" w:rsidRDefault="00886771" w:rsidP="0085610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MS Mincho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0;1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</w:rPr>
                <m:t>Coûts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produits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demandes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demandes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produits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i,j,k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demandes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magasins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j,k</m:t>
                      </m:r>
                    </m:sub>
                  </m:sSub>
                </m:e>
              </m:nary>
            </m:e>
          </m:nary>
        </m:oMath>
      </m:oMathPara>
    </w:p>
    <w:p w:rsidR="00742333" w:rsidRPr="00CA7727" w:rsidRDefault="00886771" w:rsidP="0074233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∀i∈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produits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,∀k∈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demandes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magasins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i,k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∀i∈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produits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,∀j∈</m:t>
                        </m:r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magasins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demandes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i,j,k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sub>
                        </m:sSub>
                      </m:e>
                    </m:eqAr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∀j∈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magasins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,∀k∈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demandes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produits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≤0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∀j∈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magasins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,∀k∈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demandes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produits</m:t>
                                      </m:r>
                                    </m:sub>
                                  </m:sSub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i,j,k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magasins</m:t>
                                      </m:r>
                                    </m:sub>
                                  </m:sSub>
                                </m:sup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produits</m:t>
                                          </m:r>
                                        </m:sub>
                                      </m:sSub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j,k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CA7727" w:rsidRPr="003C3006" w:rsidRDefault="003C3006" w:rsidP="00742333">
      <m:oMathPara>
        <m:oMath>
          <m:r>
            <w:rPr>
              <w:rFonts w:ascii="Cambria Math" w:hAnsi="Cambria Math"/>
            </w:rPr>
            <m:t>3.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produits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C3006" w:rsidRPr="00CA7727" w:rsidRDefault="003C3006" w:rsidP="00742333">
      <m:oMathPara>
        <m:oMath>
          <m:r>
            <w:rPr>
              <w:rFonts w:ascii="Cambria Math" w:hAnsi="Cambria Math"/>
            </w:rPr>
            <m:t>4.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produits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≥1⇒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j,k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742333" w:rsidRDefault="00C86CD4" w:rsidP="00856105">
      <w:r>
        <w:t>Cas 4 </w:t>
      </w:r>
    </w:p>
    <w:p w:rsidR="00C86CD4" w:rsidRPr="00C86CD4" w:rsidRDefault="00886771" w:rsidP="0085610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</m:oMath>
      </m:oMathPara>
    </w:p>
    <w:p w:rsidR="00C86CD4" w:rsidRDefault="00C86CD4" w:rsidP="00856105">
      <w:r>
        <w:t>i départ j arrivé</w:t>
      </w:r>
    </w:p>
    <w:p w:rsidR="00C86CD4" w:rsidRPr="008E63FF" w:rsidRDefault="00886771" w:rsidP="00C86CD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∀i∈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∀j∈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1;N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C86CD4" w:rsidRPr="00856105" w:rsidRDefault="00C86CD4" w:rsidP="00856105"/>
    <w:p w:rsidR="00C41608" w:rsidRPr="00886771" w:rsidRDefault="00886771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</m:oMath>
      </m:oMathPara>
    </w:p>
    <w:p w:rsidR="00886771" w:rsidRDefault="00886771" w:rsidP="00C4160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>
        <w:t>l’ordre</w:t>
      </w:r>
      <w:proofErr w:type="gramEnd"/>
      <w:r>
        <w:t xml:space="preserve"> de l’emplacement i</w:t>
      </w:r>
    </w:p>
    <w:p w:rsidR="00816227" w:rsidRPr="00315002" w:rsidRDefault="00315002" w:rsidP="00C4160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i≠j⟹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16227" w:rsidRPr="00315002" w:rsidRDefault="00315002" w:rsidP="00816227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i=j⟹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315002" w:rsidRPr="00315002" w:rsidRDefault="00315002" w:rsidP="00315002">
      <m:oMathPara>
        <m:oMath>
          <m:r>
            <w:rPr>
              <w:rFonts w:ascii="Cambria Math" w:hAnsi="Cambria Math"/>
            </w:rPr>
            <m:t>i-j∈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-n+1;n-1</m:t>
              </m:r>
            </m:e>
          </m:d>
        </m:oMath>
      </m:oMathPara>
    </w:p>
    <w:p w:rsidR="00315002" w:rsidRPr="00315002" w:rsidRDefault="00315002" w:rsidP="003150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-n+1;n-1</m:t>
              </m:r>
            </m:e>
          </m:d>
        </m:oMath>
      </m:oMathPara>
    </w:p>
    <w:p w:rsidR="00315002" w:rsidRPr="00315002" w:rsidRDefault="00315002" w:rsidP="00315002">
      <w:bookmarkStart w:id="0" w:name="_GoBack"/>
      <w:bookmarkEnd w:id="0"/>
    </w:p>
    <w:p w:rsidR="00816227" w:rsidRDefault="00816227" w:rsidP="00C41608"/>
    <w:p w:rsidR="00816227" w:rsidRPr="00886771" w:rsidRDefault="00816227" w:rsidP="00C41608"/>
    <w:p w:rsidR="00886771" w:rsidRPr="004451FB" w:rsidRDefault="00886771" w:rsidP="00C41608">
      <m:oMathPara>
        <m:oMath>
          <m: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1;n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i≠j, j≠1,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451FB" w:rsidRDefault="004451FB" w:rsidP="00C41608"/>
    <w:p w:rsidR="00C75F04" w:rsidRDefault="00C75F04" w:rsidP="00C75F04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+1≤n(1-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75F04" w:rsidRPr="00886771" w:rsidRDefault="00C75F04" w:rsidP="00C75F04">
      <m:oMathPara>
        <m:oMath>
          <m: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,i≠j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≥-</m:t>
          </m:r>
          <m:r>
            <w:rPr>
              <w:rFonts w:ascii="Cambria Math" w:hAnsi="Cambria Math"/>
            </w:rPr>
            <m:t>n(1-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451FB" w:rsidRPr="00886771" w:rsidRDefault="004451FB" w:rsidP="00C41608"/>
    <w:p w:rsidR="00886771" w:rsidRPr="00886771" w:rsidRDefault="00315002" w:rsidP="00886771">
      <m:oMathPara>
        <m:oMath>
          <m:r>
            <m:rPr>
              <m:sty m:val="bi"/>
            </m:rPr>
            <w:rPr>
              <w:rFonts w:ascii="Cambria Math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2;n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>=1⟹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:rsidR="00886771" w:rsidRPr="00886771" w:rsidRDefault="008A67F8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886771" w:rsidRPr="00886771" w:rsidRDefault="00886771" w:rsidP="00C41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 ou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alpha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E8062C" w:rsidRDefault="00E8062C" w:rsidP="00E8062C"/>
    <w:sectPr w:rsidR="00E80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41"/>
    <w:rsid w:val="00023644"/>
    <w:rsid w:val="000678C9"/>
    <w:rsid w:val="00083875"/>
    <w:rsid w:val="000D3212"/>
    <w:rsid w:val="0018613B"/>
    <w:rsid w:val="00315002"/>
    <w:rsid w:val="003A1473"/>
    <w:rsid w:val="003C3006"/>
    <w:rsid w:val="00424385"/>
    <w:rsid w:val="004451FB"/>
    <w:rsid w:val="004573CB"/>
    <w:rsid w:val="00475C3E"/>
    <w:rsid w:val="00593075"/>
    <w:rsid w:val="005C1451"/>
    <w:rsid w:val="006F2B46"/>
    <w:rsid w:val="00703C41"/>
    <w:rsid w:val="00742333"/>
    <w:rsid w:val="007462D0"/>
    <w:rsid w:val="007A72FB"/>
    <w:rsid w:val="00816227"/>
    <w:rsid w:val="008261A9"/>
    <w:rsid w:val="00856105"/>
    <w:rsid w:val="00886771"/>
    <w:rsid w:val="008A67F8"/>
    <w:rsid w:val="008E63FF"/>
    <w:rsid w:val="00914B15"/>
    <w:rsid w:val="00A70B5F"/>
    <w:rsid w:val="00AB271A"/>
    <w:rsid w:val="00C41608"/>
    <w:rsid w:val="00C75F04"/>
    <w:rsid w:val="00C86CD4"/>
    <w:rsid w:val="00C96705"/>
    <w:rsid w:val="00CA7727"/>
    <w:rsid w:val="00E36F6C"/>
    <w:rsid w:val="00E425B2"/>
    <w:rsid w:val="00E8062C"/>
    <w:rsid w:val="00E83D7A"/>
    <w:rsid w:val="00F7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91AEF-995D-43B6-9A3D-63C7107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83D7A"/>
    <w:rPr>
      <w:color w:val="808080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E425B2"/>
  </w:style>
  <w:style w:type="character" w:customStyle="1" w:styleId="DateCar">
    <w:name w:val="Date Car"/>
    <w:basedOn w:val="Policepardfaut"/>
    <w:link w:val="Date"/>
    <w:uiPriority w:val="99"/>
    <w:semiHidden/>
    <w:rsid w:val="00E42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26</cp:revision>
  <dcterms:created xsi:type="dcterms:W3CDTF">2022-11-15T07:10:00Z</dcterms:created>
  <dcterms:modified xsi:type="dcterms:W3CDTF">2022-11-17T00:26:00Z</dcterms:modified>
</cp:coreProperties>
</file>