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0 0.477809 0.527723 0.861375 0.849210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