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516AE8" w14:textId="0F0A5983" w:rsidR="0018638E" w:rsidRPr="0018638E" w:rsidRDefault="00081EAD" w:rsidP="0018638E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Lab</w:t>
      </w:r>
      <w:r w:rsidR="00B05EA8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="0018638E" w:rsidRPr="0018638E">
        <w:rPr>
          <w:rFonts w:ascii="Times New Roman" w:hAnsi="Times New Roman" w:cs="Times New Roman"/>
          <w:b/>
          <w:bCs/>
          <w:sz w:val="22"/>
          <w:szCs w:val="22"/>
        </w:rPr>
        <w:t>Title</w:t>
      </w:r>
      <w:r w:rsidR="0018638E" w:rsidRPr="0018638E">
        <w:rPr>
          <w:rFonts w:ascii="Times New Roman" w:hAnsi="Times New Roman" w:cs="Times New Roman"/>
          <w:sz w:val="22"/>
          <w:szCs w:val="22"/>
        </w:rPr>
        <w:t>: Star, Ring, and Bus Topology Connection</w:t>
      </w:r>
    </w:p>
    <w:p w14:paraId="477F1B66" w14:textId="77777777" w:rsidR="0018638E" w:rsidRPr="0018638E" w:rsidRDefault="0018638E" w:rsidP="0018638E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18638E">
        <w:rPr>
          <w:rFonts w:ascii="Times New Roman" w:hAnsi="Times New Roman" w:cs="Times New Roman"/>
          <w:b/>
          <w:bCs/>
          <w:sz w:val="22"/>
          <w:szCs w:val="22"/>
        </w:rPr>
        <w:t>Objective</w:t>
      </w:r>
    </w:p>
    <w:p w14:paraId="4228991A" w14:textId="1F68DE9F" w:rsidR="0018638E" w:rsidRPr="0018638E" w:rsidRDefault="000A1296" w:rsidP="0018638E">
      <w:pPr>
        <w:rPr>
          <w:rFonts w:ascii="Times New Roman" w:hAnsi="Times New Roman" w:cs="Times New Roman"/>
          <w:sz w:val="22"/>
          <w:szCs w:val="22"/>
        </w:rPr>
      </w:pPr>
      <w:r w:rsidRPr="000A1296">
        <w:rPr>
          <w:rFonts w:ascii="Times New Roman" w:hAnsi="Times New Roman" w:cs="Times New Roman"/>
          <w:sz w:val="22"/>
          <w:szCs w:val="22"/>
        </w:rPr>
        <w:t>To simulate a Cisco Packet Tracer network linking Star, Ring, and Bus topologies via a router with subnetting, manual IP configuration, and ping verification.</w:t>
      </w:r>
    </w:p>
    <w:p w14:paraId="2A865795" w14:textId="77777777" w:rsidR="0018638E" w:rsidRPr="0018638E" w:rsidRDefault="0018638E" w:rsidP="0018638E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18638E">
        <w:rPr>
          <w:rFonts w:ascii="Times New Roman" w:hAnsi="Times New Roman" w:cs="Times New Roman"/>
          <w:b/>
          <w:bCs/>
          <w:sz w:val="22"/>
          <w:szCs w:val="22"/>
        </w:rPr>
        <w:t>Apparatus/Software Required</w:t>
      </w:r>
    </w:p>
    <w:p w14:paraId="7EDAC07F" w14:textId="77777777" w:rsidR="0018638E" w:rsidRPr="0018638E" w:rsidRDefault="0018638E" w:rsidP="0018638E">
      <w:pPr>
        <w:numPr>
          <w:ilvl w:val="0"/>
          <w:numId w:val="126"/>
        </w:numPr>
        <w:rPr>
          <w:rFonts w:ascii="Times New Roman" w:hAnsi="Times New Roman" w:cs="Times New Roman"/>
          <w:sz w:val="22"/>
          <w:szCs w:val="22"/>
        </w:rPr>
      </w:pPr>
      <w:r w:rsidRPr="0018638E">
        <w:rPr>
          <w:rFonts w:ascii="Times New Roman" w:hAnsi="Times New Roman" w:cs="Times New Roman"/>
          <w:sz w:val="22"/>
          <w:szCs w:val="22"/>
        </w:rPr>
        <w:t>Cisco Packet Tracer</w:t>
      </w:r>
    </w:p>
    <w:p w14:paraId="2917D262" w14:textId="77777777" w:rsidR="0018638E" w:rsidRPr="0018638E" w:rsidRDefault="0018638E" w:rsidP="0018638E">
      <w:pPr>
        <w:numPr>
          <w:ilvl w:val="0"/>
          <w:numId w:val="126"/>
        </w:numPr>
        <w:rPr>
          <w:rFonts w:ascii="Times New Roman" w:hAnsi="Times New Roman" w:cs="Times New Roman"/>
          <w:sz w:val="22"/>
          <w:szCs w:val="22"/>
        </w:rPr>
      </w:pPr>
      <w:r w:rsidRPr="0018638E">
        <w:rPr>
          <w:rFonts w:ascii="Times New Roman" w:hAnsi="Times New Roman" w:cs="Times New Roman"/>
          <w:sz w:val="22"/>
          <w:szCs w:val="22"/>
        </w:rPr>
        <w:t>9 PCs (3 in Star, 3 in Ring, 3 in Bus)</w:t>
      </w:r>
    </w:p>
    <w:p w14:paraId="11EEB207" w14:textId="77777777" w:rsidR="0018638E" w:rsidRPr="0018638E" w:rsidRDefault="0018638E" w:rsidP="0018638E">
      <w:pPr>
        <w:numPr>
          <w:ilvl w:val="0"/>
          <w:numId w:val="126"/>
        </w:numPr>
        <w:rPr>
          <w:rFonts w:ascii="Times New Roman" w:hAnsi="Times New Roman" w:cs="Times New Roman"/>
          <w:sz w:val="22"/>
          <w:szCs w:val="22"/>
        </w:rPr>
      </w:pPr>
      <w:r w:rsidRPr="0018638E">
        <w:rPr>
          <w:rFonts w:ascii="Times New Roman" w:hAnsi="Times New Roman" w:cs="Times New Roman"/>
          <w:sz w:val="22"/>
          <w:szCs w:val="22"/>
        </w:rPr>
        <w:t>7 Switches (1 for Star, 3 for Ring, 3 for Bus)</w:t>
      </w:r>
    </w:p>
    <w:p w14:paraId="0D306168" w14:textId="77777777" w:rsidR="0018638E" w:rsidRPr="0018638E" w:rsidRDefault="0018638E" w:rsidP="0018638E">
      <w:pPr>
        <w:numPr>
          <w:ilvl w:val="0"/>
          <w:numId w:val="126"/>
        </w:numPr>
        <w:rPr>
          <w:rFonts w:ascii="Times New Roman" w:hAnsi="Times New Roman" w:cs="Times New Roman"/>
          <w:sz w:val="22"/>
          <w:szCs w:val="22"/>
        </w:rPr>
      </w:pPr>
      <w:r w:rsidRPr="0018638E">
        <w:rPr>
          <w:rFonts w:ascii="Times New Roman" w:hAnsi="Times New Roman" w:cs="Times New Roman"/>
          <w:sz w:val="22"/>
          <w:szCs w:val="22"/>
        </w:rPr>
        <w:t>1 Router (with 3 FastEthernet/GigabitEthernet interfaces)</w:t>
      </w:r>
    </w:p>
    <w:p w14:paraId="1415825D" w14:textId="77777777" w:rsidR="0018638E" w:rsidRPr="0018638E" w:rsidRDefault="0018638E" w:rsidP="0018638E">
      <w:pPr>
        <w:numPr>
          <w:ilvl w:val="0"/>
          <w:numId w:val="126"/>
        </w:numPr>
        <w:rPr>
          <w:rFonts w:ascii="Times New Roman" w:hAnsi="Times New Roman" w:cs="Times New Roman"/>
          <w:sz w:val="22"/>
          <w:szCs w:val="22"/>
        </w:rPr>
      </w:pPr>
      <w:r w:rsidRPr="0018638E">
        <w:rPr>
          <w:rFonts w:ascii="Times New Roman" w:hAnsi="Times New Roman" w:cs="Times New Roman"/>
          <w:sz w:val="22"/>
          <w:szCs w:val="22"/>
        </w:rPr>
        <w:t>Copper Straight-Through Cables</w:t>
      </w:r>
    </w:p>
    <w:p w14:paraId="1836EA60" w14:textId="1C008A90" w:rsidR="0018638E" w:rsidRPr="0018638E" w:rsidRDefault="0018638E" w:rsidP="0018638E">
      <w:pPr>
        <w:rPr>
          <w:rFonts w:ascii="Times New Roman" w:hAnsi="Times New Roman" w:cs="Times New Roman"/>
          <w:sz w:val="22"/>
          <w:szCs w:val="22"/>
        </w:rPr>
      </w:pPr>
    </w:p>
    <w:p w14:paraId="0DCA2E62" w14:textId="77777777" w:rsidR="0018638E" w:rsidRPr="0018638E" w:rsidRDefault="0018638E" w:rsidP="0018638E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18638E">
        <w:rPr>
          <w:rFonts w:ascii="Times New Roman" w:hAnsi="Times New Roman" w:cs="Times New Roman"/>
          <w:b/>
          <w:bCs/>
          <w:sz w:val="22"/>
          <w:szCs w:val="22"/>
        </w:rPr>
        <w:t>Network Topology Diagram</w:t>
      </w:r>
    </w:p>
    <w:p w14:paraId="3AEF1C79" w14:textId="77777777" w:rsidR="005025A9" w:rsidRDefault="0025189D" w:rsidP="0025189D">
      <w:pPr>
        <w:jc w:val="center"/>
        <w:rPr>
          <w:rFonts w:ascii="Times New Roman" w:hAnsi="Times New Roman" w:cs="Times New Roman"/>
          <w:sz w:val="22"/>
          <w:szCs w:val="22"/>
        </w:rPr>
      </w:pPr>
      <w:r w:rsidRPr="0025189D">
        <w:rPr>
          <w:rFonts w:ascii="Times New Roman" w:hAnsi="Times New Roman" w:cs="Times New Roman"/>
          <w:i/>
          <w:iCs/>
          <w:noProof/>
          <w:sz w:val="22"/>
          <w:szCs w:val="22"/>
        </w:rPr>
        <w:drawing>
          <wp:inline distT="0" distB="0" distL="0" distR="0" wp14:anchorId="6F411F97" wp14:editId="4515E794">
            <wp:extent cx="4274820" cy="2297235"/>
            <wp:effectExtent l="76200" t="76200" r="125730" b="141605"/>
            <wp:docPr id="62745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454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96821" cy="2309058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F7FB964" w14:textId="0252BB7B" w:rsidR="0018638E" w:rsidRPr="0018638E" w:rsidRDefault="0018638E" w:rsidP="0025189D">
      <w:pPr>
        <w:jc w:val="center"/>
        <w:rPr>
          <w:rFonts w:ascii="Times New Roman" w:hAnsi="Times New Roman" w:cs="Times New Roman"/>
          <w:sz w:val="22"/>
          <w:szCs w:val="22"/>
        </w:rPr>
      </w:pPr>
      <w:r w:rsidRPr="0018638E">
        <w:rPr>
          <w:rFonts w:ascii="Times New Roman" w:hAnsi="Times New Roman" w:cs="Times New Roman"/>
          <w:sz w:val="22"/>
          <w:szCs w:val="22"/>
        </w:rPr>
        <w:t>Fig: Interconnection of Star, Ring, and Bus Topologies</w:t>
      </w:r>
    </w:p>
    <w:p w14:paraId="11F820F9" w14:textId="5BD084B0" w:rsidR="0018638E" w:rsidRDefault="0018638E" w:rsidP="0018638E">
      <w:pPr>
        <w:rPr>
          <w:rFonts w:ascii="Times New Roman" w:hAnsi="Times New Roman" w:cs="Times New Roman"/>
          <w:sz w:val="22"/>
          <w:szCs w:val="22"/>
        </w:rPr>
      </w:pPr>
    </w:p>
    <w:p w14:paraId="6E822083" w14:textId="77777777" w:rsidR="00F840DD" w:rsidRDefault="00F840DD" w:rsidP="0018638E">
      <w:pPr>
        <w:rPr>
          <w:rFonts w:ascii="Times New Roman" w:hAnsi="Times New Roman" w:cs="Times New Roman"/>
          <w:sz w:val="22"/>
          <w:szCs w:val="22"/>
        </w:rPr>
      </w:pPr>
    </w:p>
    <w:p w14:paraId="7EDD125C" w14:textId="77777777" w:rsidR="00F840DD" w:rsidRDefault="00F840DD" w:rsidP="0018638E">
      <w:pPr>
        <w:rPr>
          <w:rFonts w:ascii="Times New Roman" w:hAnsi="Times New Roman" w:cs="Times New Roman"/>
          <w:sz w:val="22"/>
          <w:szCs w:val="22"/>
        </w:rPr>
      </w:pPr>
    </w:p>
    <w:p w14:paraId="2B232F03" w14:textId="77777777" w:rsidR="00F840DD" w:rsidRDefault="00F840DD" w:rsidP="0018638E">
      <w:pPr>
        <w:rPr>
          <w:rFonts w:ascii="Times New Roman" w:hAnsi="Times New Roman" w:cs="Times New Roman"/>
          <w:sz w:val="22"/>
          <w:szCs w:val="22"/>
        </w:rPr>
      </w:pPr>
    </w:p>
    <w:p w14:paraId="4FAECC82" w14:textId="77777777" w:rsidR="00F840DD" w:rsidRDefault="00F840DD" w:rsidP="0018638E">
      <w:pPr>
        <w:rPr>
          <w:rFonts w:ascii="Times New Roman" w:hAnsi="Times New Roman" w:cs="Times New Roman"/>
          <w:sz w:val="22"/>
          <w:szCs w:val="22"/>
        </w:rPr>
      </w:pPr>
    </w:p>
    <w:p w14:paraId="1534D49B" w14:textId="77777777" w:rsidR="00F840DD" w:rsidRDefault="00F840DD" w:rsidP="0018638E">
      <w:pPr>
        <w:rPr>
          <w:rFonts w:ascii="Times New Roman" w:hAnsi="Times New Roman" w:cs="Times New Roman"/>
          <w:sz w:val="22"/>
          <w:szCs w:val="22"/>
        </w:rPr>
      </w:pPr>
    </w:p>
    <w:p w14:paraId="225B5B8D" w14:textId="77777777" w:rsidR="00F840DD" w:rsidRPr="0018638E" w:rsidRDefault="00F840DD" w:rsidP="0018638E">
      <w:pPr>
        <w:rPr>
          <w:rFonts w:ascii="Times New Roman" w:hAnsi="Times New Roman" w:cs="Times New Roman"/>
          <w:sz w:val="22"/>
          <w:szCs w:val="22"/>
        </w:rPr>
      </w:pPr>
    </w:p>
    <w:p w14:paraId="7715BCCE" w14:textId="77777777" w:rsidR="0018638E" w:rsidRPr="0018638E" w:rsidRDefault="0018638E" w:rsidP="0018638E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18638E">
        <w:rPr>
          <w:rFonts w:ascii="Times New Roman" w:hAnsi="Times New Roman" w:cs="Times New Roman"/>
          <w:b/>
          <w:bCs/>
          <w:sz w:val="22"/>
          <w:szCs w:val="22"/>
        </w:rPr>
        <w:t>IP Addressing Scheme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0"/>
        <w:gridCol w:w="1192"/>
        <w:gridCol w:w="1235"/>
        <w:gridCol w:w="1345"/>
        <w:gridCol w:w="1592"/>
      </w:tblGrid>
      <w:tr w:rsidR="0018638E" w:rsidRPr="005171DB" w14:paraId="2D781C9B" w14:textId="77777777" w:rsidTr="005171D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F92E90" w14:textId="77777777" w:rsidR="0018638E" w:rsidRPr="005171DB" w:rsidRDefault="0018638E" w:rsidP="0018638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171DB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Device</w:t>
            </w:r>
          </w:p>
        </w:tc>
        <w:tc>
          <w:tcPr>
            <w:tcW w:w="0" w:type="auto"/>
            <w:vAlign w:val="center"/>
            <w:hideMark/>
          </w:tcPr>
          <w:p w14:paraId="4D7C0A60" w14:textId="77777777" w:rsidR="0018638E" w:rsidRPr="005171DB" w:rsidRDefault="0018638E" w:rsidP="0018638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171DB">
              <w:rPr>
                <w:rFonts w:ascii="Times New Roman" w:hAnsi="Times New Roman" w:cs="Times New Roman"/>
                <w:sz w:val="22"/>
                <w:szCs w:val="22"/>
              </w:rPr>
              <w:t>Interface/PC</w:t>
            </w:r>
          </w:p>
        </w:tc>
        <w:tc>
          <w:tcPr>
            <w:tcW w:w="0" w:type="auto"/>
            <w:vAlign w:val="center"/>
            <w:hideMark/>
          </w:tcPr>
          <w:p w14:paraId="2AA6EA54" w14:textId="77777777" w:rsidR="0018638E" w:rsidRPr="005171DB" w:rsidRDefault="0018638E" w:rsidP="0018638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171DB">
              <w:rPr>
                <w:rFonts w:ascii="Times New Roman" w:hAnsi="Times New Roman" w:cs="Times New Roman"/>
                <w:sz w:val="22"/>
                <w:szCs w:val="22"/>
              </w:rPr>
              <w:t>IP Address</w:t>
            </w:r>
          </w:p>
        </w:tc>
        <w:tc>
          <w:tcPr>
            <w:tcW w:w="0" w:type="auto"/>
            <w:vAlign w:val="center"/>
            <w:hideMark/>
          </w:tcPr>
          <w:p w14:paraId="6078701B" w14:textId="77777777" w:rsidR="0018638E" w:rsidRPr="005171DB" w:rsidRDefault="0018638E" w:rsidP="0018638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171DB">
              <w:rPr>
                <w:rFonts w:ascii="Times New Roman" w:hAnsi="Times New Roman" w:cs="Times New Roman"/>
                <w:sz w:val="22"/>
                <w:szCs w:val="22"/>
              </w:rPr>
              <w:t>Subnet Mask</w:t>
            </w:r>
          </w:p>
        </w:tc>
        <w:tc>
          <w:tcPr>
            <w:tcW w:w="0" w:type="auto"/>
            <w:vAlign w:val="center"/>
            <w:hideMark/>
          </w:tcPr>
          <w:p w14:paraId="0771A29D" w14:textId="77777777" w:rsidR="0018638E" w:rsidRPr="005171DB" w:rsidRDefault="0018638E" w:rsidP="0018638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171DB">
              <w:rPr>
                <w:rFonts w:ascii="Times New Roman" w:hAnsi="Times New Roman" w:cs="Times New Roman"/>
                <w:sz w:val="22"/>
                <w:szCs w:val="22"/>
              </w:rPr>
              <w:t>Default Gateway</w:t>
            </w:r>
          </w:p>
        </w:tc>
      </w:tr>
      <w:tr w:rsidR="0018638E" w:rsidRPr="005171DB" w14:paraId="2953DA00" w14:textId="77777777" w:rsidTr="005171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E294B" w14:textId="77777777" w:rsidR="0018638E" w:rsidRPr="005171DB" w:rsidRDefault="0018638E" w:rsidP="0018638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171DB">
              <w:rPr>
                <w:rFonts w:ascii="Times New Roman" w:hAnsi="Times New Roman" w:cs="Times New Roman"/>
                <w:sz w:val="22"/>
                <w:szCs w:val="22"/>
              </w:rPr>
              <w:t>PC0 (Bus)</w:t>
            </w:r>
          </w:p>
        </w:tc>
        <w:tc>
          <w:tcPr>
            <w:tcW w:w="0" w:type="auto"/>
            <w:vAlign w:val="center"/>
            <w:hideMark/>
          </w:tcPr>
          <w:p w14:paraId="12B30AED" w14:textId="2658EC54" w:rsidR="0018638E" w:rsidRPr="005171DB" w:rsidRDefault="005025A9" w:rsidP="0018638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171DB">
              <w:rPr>
                <w:rFonts w:ascii="Times New Roman" w:hAnsi="Times New Roman" w:cs="Times New Roman"/>
                <w:sz w:val="22"/>
                <w:szCs w:val="22"/>
              </w:rPr>
              <w:t>Fa0</w:t>
            </w:r>
          </w:p>
        </w:tc>
        <w:tc>
          <w:tcPr>
            <w:tcW w:w="0" w:type="auto"/>
            <w:vAlign w:val="center"/>
            <w:hideMark/>
          </w:tcPr>
          <w:p w14:paraId="79B6D021" w14:textId="77777777" w:rsidR="0018638E" w:rsidRPr="005171DB" w:rsidRDefault="0018638E" w:rsidP="0018638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171DB">
              <w:rPr>
                <w:rFonts w:ascii="Times New Roman" w:hAnsi="Times New Roman" w:cs="Times New Roman"/>
                <w:sz w:val="22"/>
                <w:szCs w:val="22"/>
              </w:rPr>
              <w:t>192.127.10.2</w:t>
            </w:r>
          </w:p>
        </w:tc>
        <w:tc>
          <w:tcPr>
            <w:tcW w:w="0" w:type="auto"/>
            <w:vAlign w:val="center"/>
            <w:hideMark/>
          </w:tcPr>
          <w:p w14:paraId="755B7E5E" w14:textId="77777777" w:rsidR="0018638E" w:rsidRPr="005171DB" w:rsidRDefault="0018638E" w:rsidP="0018638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171DB">
              <w:rPr>
                <w:rFonts w:ascii="Times New Roman" w:hAnsi="Times New Roman" w:cs="Times New Roman"/>
                <w:sz w:val="22"/>
                <w:szCs w:val="22"/>
              </w:rPr>
              <w:t>255.255.255.0</w:t>
            </w:r>
          </w:p>
        </w:tc>
        <w:tc>
          <w:tcPr>
            <w:tcW w:w="0" w:type="auto"/>
            <w:vAlign w:val="center"/>
            <w:hideMark/>
          </w:tcPr>
          <w:p w14:paraId="520BCA11" w14:textId="77777777" w:rsidR="0018638E" w:rsidRPr="005171DB" w:rsidRDefault="0018638E" w:rsidP="0018638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171DB">
              <w:rPr>
                <w:rFonts w:ascii="Times New Roman" w:hAnsi="Times New Roman" w:cs="Times New Roman"/>
                <w:sz w:val="22"/>
                <w:szCs w:val="22"/>
              </w:rPr>
              <w:t>192.127.10.1</w:t>
            </w:r>
          </w:p>
        </w:tc>
      </w:tr>
      <w:tr w:rsidR="0018638E" w:rsidRPr="005171DB" w14:paraId="450CF5B5" w14:textId="77777777" w:rsidTr="005171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DEF417" w14:textId="77777777" w:rsidR="0018638E" w:rsidRPr="005171DB" w:rsidRDefault="0018638E" w:rsidP="0018638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171DB">
              <w:rPr>
                <w:rFonts w:ascii="Times New Roman" w:hAnsi="Times New Roman" w:cs="Times New Roman"/>
                <w:sz w:val="22"/>
                <w:szCs w:val="22"/>
              </w:rPr>
              <w:t>PC1 (Bus)</w:t>
            </w:r>
          </w:p>
        </w:tc>
        <w:tc>
          <w:tcPr>
            <w:tcW w:w="0" w:type="auto"/>
            <w:vAlign w:val="center"/>
            <w:hideMark/>
          </w:tcPr>
          <w:p w14:paraId="5446D1C6" w14:textId="20A14528" w:rsidR="0018638E" w:rsidRPr="005171DB" w:rsidRDefault="005025A9" w:rsidP="0018638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171DB">
              <w:rPr>
                <w:rFonts w:ascii="Times New Roman" w:hAnsi="Times New Roman" w:cs="Times New Roman"/>
                <w:sz w:val="22"/>
                <w:szCs w:val="22"/>
              </w:rPr>
              <w:t>Fa0</w:t>
            </w:r>
          </w:p>
        </w:tc>
        <w:tc>
          <w:tcPr>
            <w:tcW w:w="0" w:type="auto"/>
            <w:vAlign w:val="center"/>
            <w:hideMark/>
          </w:tcPr>
          <w:p w14:paraId="3BEA7458" w14:textId="77777777" w:rsidR="0018638E" w:rsidRPr="005171DB" w:rsidRDefault="0018638E" w:rsidP="0018638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171DB">
              <w:rPr>
                <w:rFonts w:ascii="Times New Roman" w:hAnsi="Times New Roman" w:cs="Times New Roman"/>
                <w:sz w:val="22"/>
                <w:szCs w:val="22"/>
              </w:rPr>
              <w:t>192.127.10.3</w:t>
            </w:r>
          </w:p>
        </w:tc>
        <w:tc>
          <w:tcPr>
            <w:tcW w:w="0" w:type="auto"/>
            <w:vAlign w:val="center"/>
            <w:hideMark/>
          </w:tcPr>
          <w:p w14:paraId="2C7E1E86" w14:textId="77777777" w:rsidR="0018638E" w:rsidRPr="005171DB" w:rsidRDefault="0018638E" w:rsidP="0018638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171DB">
              <w:rPr>
                <w:rFonts w:ascii="Times New Roman" w:hAnsi="Times New Roman" w:cs="Times New Roman"/>
                <w:sz w:val="22"/>
                <w:szCs w:val="22"/>
              </w:rPr>
              <w:t>255.255.255.0</w:t>
            </w:r>
          </w:p>
        </w:tc>
        <w:tc>
          <w:tcPr>
            <w:tcW w:w="0" w:type="auto"/>
            <w:vAlign w:val="center"/>
            <w:hideMark/>
          </w:tcPr>
          <w:p w14:paraId="7D65CA40" w14:textId="77777777" w:rsidR="0018638E" w:rsidRPr="005171DB" w:rsidRDefault="0018638E" w:rsidP="0018638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171DB">
              <w:rPr>
                <w:rFonts w:ascii="Times New Roman" w:hAnsi="Times New Roman" w:cs="Times New Roman"/>
                <w:sz w:val="22"/>
                <w:szCs w:val="22"/>
              </w:rPr>
              <w:t>192.127.10.1</w:t>
            </w:r>
          </w:p>
        </w:tc>
      </w:tr>
      <w:tr w:rsidR="0018638E" w:rsidRPr="005171DB" w14:paraId="2AA8C9A6" w14:textId="77777777" w:rsidTr="005171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AEF5B" w14:textId="77777777" w:rsidR="0018638E" w:rsidRPr="005171DB" w:rsidRDefault="0018638E" w:rsidP="0018638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171DB">
              <w:rPr>
                <w:rFonts w:ascii="Times New Roman" w:hAnsi="Times New Roman" w:cs="Times New Roman"/>
                <w:sz w:val="22"/>
                <w:szCs w:val="22"/>
              </w:rPr>
              <w:t>PC2 (Bus)</w:t>
            </w:r>
          </w:p>
        </w:tc>
        <w:tc>
          <w:tcPr>
            <w:tcW w:w="0" w:type="auto"/>
            <w:vAlign w:val="center"/>
            <w:hideMark/>
          </w:tcPr>
          <w:p w14:paraId="78FD3E49" w14:textId="29DA2A6A" w:rsidR="0018638E" w:rsidRPr="005171DB" w:rsidRDefault="005025A9" w:rsidP="0018638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171DB">
              <w:rPr>
                <w:rFonts w:ascii="Times New Roman" w:hAnsi="Times New Roman" w:cs="Times New Roman"/>
                <w:sz w:val="22"/>
                <w:szCs w:val="22"/>
              </w:rPr>
              <w:t>Fa0</w:t>
            </w:r>
          </w:p>
        </w:tc>
        <w:tc>
          <w:tcPr>
            <w:tcW w:w="0" w:type="auto"/>
            <w:vAlign w:val="center"/>
            <w:hideMark/>
          </w:tcPr>
          <w:p w14:paraId="264B7A9F" w14:textId="77777777" w:rsidR="0018638E" w:rsidRPr="005171DB" w:rsidRDefault="0018638E" w:rsidP="0018638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171DB">
              <w:rPr>
                <w:rFonts w:ascii="Times New Roman" w:hAnsi="Times New Roman" w:cs="Times New Roman"/>
                <w:sz w:val="22"/>
                <w:szCs w:val="22"/>
              </w:rPr>
              <w:t>192.127.10.4</w:t>
            </w:r>
          </w:p>
        </w:tc>
        <w:tc>
          <w:tcPr>
            <w:tcW w:w="0" w:type="auto"/>
            <w:vAlign w:val="center"/>
            <w:hideMark/>
          </w:tcPr>
          <w:p w14:paraId="38ABE23B" w14:textId="77777777" w:rsidR="0018638E" w:rsidRPr="005171DB" w:rsidRDefault="0018638E" w:rsidP="0018638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171DB">
              <w:rPr>
                <w:rFonts w:ascii="Times New Roman" w:hAnsi="Times New Roman" w:cs="Times New Roman"/>
                <w:sz w:val="22"/>
                <w:szCs w:val="22"/>
              </w:rPr>
              <w:t>255.255.255.0</w:t>
            </w:r>
          </w:p>
        </w:tc>
        <w:tc>
          <w:tcPr>
            <w:tcW w:w="0" w:type="auto"/>
            <w:vAlign w:val="center"/>
            <w:hideMark/>
          </w:tcPr>
          <w:p w14:paraId="3512BB50" w14:textId="77777777" w:rsidR="0018638E" w:rsidRPr="005171DB" w:rsidRDefault="0018638E" w:rsidP="0018638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171DB">
              <w:rPr>
                <w:rFonts w:ascii="Times New Roman" w:hAnsi="Times New Roman" w:cs="Times New Roman"/>
                <w:sz w:val="22"/>
                <w:szCs w:val="22"/>
              </w:rPr>
              <w:t>192.127.10.1</w:t>
            </w:r>
          </w:p>
        </w:tc>
      </w:tr>
      <w:tr w:rsidR="0018638E" w:rsidRPr="005171DB" w14:paraId="662A9386" w14:textId="77777777" w:rsidTr="005171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CBA20" w14:textId="77777777" w:rsidR="0018638E" w:rsidRPr="005171DB" w:rsidRDefault="0018638E" w:rsidP="0018638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171DB">
              <w:rPr>
                <w:rFonts w:ascii="Times New Roman" w:hAnsi="Times New Roman" w:cs="Times New Roman"/>
                <w:sz w:val="22"/>
                <w:szCs w:val="22"/>
              </w:rPr>
              <w:t>PC3 (Ring)</w:t>
            </w:r>
          </w:p>
        </w:tc>
        <w:tc>
          <w:tcPr>
            <w:tcW w:w="0" w:type="auto"/>
            <w:vAlign w:val="center"/>
            <w:hideMark/>
          </w:tcPr>
          <w:p w14:paraId="228D28C8" w14:textId="71F0C338" w:rsidR="0018638E" w:rsidRPr="005171DB" w:rsidRDefault="005025A9" w:rsidP="0018638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171DB">
              <w:rPr>
                <w:rFonts w:ascii="Times New Roman" w:hAnsi="Times New Roman" w:cs="Times New Roman"/>
                <w:sz w:val="22"/>
                <w:szCs w:val="22"/>
              </w:rPr>
              <w:t>Fa0</w:t>
            </w:r>
          </w:p>
        </w:tc>
        <w:tc>
          <w:tcPr>
            <w:tcW w:w="0" w:type="auto"/>
            <w:vAlign w:val="center"/>
            <w:hideMark/>
          </w:tcPr>
          <w:p w14:paraId="1C623B41" w14:textId="77777777" w:rsidR="0018638E" w:rsidRPr="005171DB" w:rsidRDefault="0018638E" w:rsidP="0018638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171DB">
              <w:rPr>
                <w:rFonts w:ascii="Times New Roman" w:hAnsi="Times New Roman" w:cs="Times New Roman"/>
                <w:sz w:val="22"/>
                <w:szCs w:val="22"/>
              </w:rPr>
              <w:t>192.127.20.2</w:t>
            </w:r>
          </w:p>
        </w:tc>
        <w:tc>
          <w:tcPr>
            <w:tcW w:w="0" w:type="auto"/>
            <w:vAlign w:val="center"/>
            <w:hideMark/>
          </w:tcPr>
          <w:p w14:paraId="7F87E1BC" w14:textId="77777777" w:rsidR="0018638E" w:rsidRPr="005171DB" w:rsidRDefault="0018638E" w:rsidP="0018638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171DB">
              <w:rPr>
                <w:rFonts w:ascii="Times New Roman" w:hAnsi="Times New Roman" w:cs="Times New Roman"/>
                <w:sz w:val="22"/>
                <w:szCs w:val="22"/>
              </w:rPr>
              <w:t>255.255.255.0</w:t>
            </w:r>
          </w:p>
        </w:tc>
        <w:tc>
          <w:tcPr>
            <w:tcW w:w="0" w:type="auto"/>
            <w:vAlign w:val="center"/>
            <w:hideMark/>
          </w:tcPr>
          <w:p w14:paraId="1AEBE12F" w14:textId="77777777" w:rsidR="0018638E" w:rsidRPr="005171DB" w:rsidRDefault="0018638E" w:rsidP="0018638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171DB">
              <w:rPr>
                <w:rFonts w:ascii="Times New Roman" w:hAnsi="Times New Roman" w:cs="Times New Roman"/>
                <w:sz w:val="22"/>
                <w:szCs w:val="22"/>
              </w:rPr>
              <w:t>192.127.20.1</w:t>
            </w:r>
          </w:p>
        </w:tc>
      </w:tr>
      <w:tr w:rsidR="0018638E" w:rsidRPr="005171DB" w14:paraId="108CDA72" w14:textId="77777777" w:rsidTr="005171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A7884" w14:textId="77777777" w:rsidR="0018638E" w:rsidRPr="005171DB" w:rsidRDefault="0018638E" w:rsidP="0018638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171DB">
              <w:rPr>
                <w:rFonts w:ascii="Times New Roman" w:hAnsi="Times New Roman" w:cs="Times New Roman"/>
                <w:sz w:val="22"/>
                <w:szCs w:val="22"/>
              </w:rPr>
              <w:t>PC4 (Ring)</w:t>
            </w:r>
          </w:p>
        </w:tc>
        <w:tc>
          <w:tcPr>
            <w:tcW w:w="0" w:type="auto"/>
            <w:vAlign w:val="center"/>
            <w:hideMark/>
          </w:tcPr>
          <w:p w14:paraId="319E0498" w14:textId="530B4A46" w:rsidR="0018638E" w:rsidRPr="005171DB" w:rsidRDefault="005025A9" w:rsidP="0018638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171DB">
              <w:rPr>
                <w:rFonts w:ascii="Times New Roman" w:hAnsi="Times New Roman" w:cs="Times New Roman"/>
                <w:sz w:val="22"/>
                <w:szCs w:val="22"/>
              </w:rPr>
              <w:t>Fa0</w:t>
            </w:r>
          </w:p>
        </w:tc>
        <w:tc>
          <w:tcPr>
            <w:tcW w:w="0" w:type="auto"/>
            <w:vAlign w:val="center"/>
            <w:hideMark/>
          </w:tcPr>
          <w:p w14:paraId="16230E3E" w14:textId="77777777" w:rsidR="0018638E" w:rsidRPr="005171DB" w:rsidRDefault="0018638E" w:rsidP="0018638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171DB">
              <w:rPr>
                <w:rFonts w:ascii="Times New Roman" w:hAnsi="Times New Roman" w:cs="Times New Roman"/>
                <w:sz w:val="22"/>
                <w:szCs w:val="22"/>
              </w:rPr>
              <w:t>192.127.20.3</w:t>
            </w:r>
          </w:p>
        </w:tc>
        <w:tc>
          <w:tcPr>
            <w:tcW w:w="0" w:type="auto"/>
            <w:vAlign w:val="center"/>
            <w:hideMark/>
          </w:tcPr>
          <w:p w14:paraId="59E61DE3" w14:textId="77777777" w:rsidR="0018638E" w:rsidRPr="005171DB" w:rsidRDefault="0018638E" w:rsidP="0018638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171DB">
              <w:rPr>
                <w:rFonts w:ascii="Times New Roman" w:hAnsi="Times New Roman" w:cs="Times New Roman"/>
                <w:sz w:val="22"/>
                <w:szCs w:val="22"/>
              </w:rPr>
              <w:t>255.255.255.0</w:t>
            </w:r>
          </w:p>
        </w:tc>
        <w:tc>
          <w:tcPr>
            <w:tcW w:w="0" w:type="auto"/>
            <w:vAlign w:val="center"/>
            <w:hideMark/>
          </w:tcPr>
          <w:p w14:paraId="6C158499" w14:textId="77777777" w:rsidR="0018638E" w:rsidRPr="005171DB" w:rsidRDefault="0018638E" w:rsidP="0018638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171DB">
              <w:rPr>
                <w:rFonts w:ascii="Times New Roman" w:hAnsi="Times New Roman" w:cs="Times New Roman"/>
                <w:sz w:val="22"/>
                <w:szCs w:val="22"/>
              </w:rPr>
              <w:t>192.127.20.1</w:t>
            </w:r>
          </w:p>
        </w:tc>
      </w:tr>
      <w:tr w:rsidR="0018638E" w:rsidRPr="005171DB" w14:paraId="685C90F0" w14:textId="77777777" w:rsidTr="005171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4FA72" w14:textId="77777777" w:rsidR="0018638E" w:rsidRPr="005171DB" w:rsidRDefault="0018638E" w:rsidP="0018638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171DB">
              <w:rPr>
                <w:rFonts w:ascii="Times New Roman" w:hAnsi="Times New Roman" w:cs="Times New Roman"/>
                <w:sz w:val="22"/>
                <w:szCs w:val="22"/>
              </w:rPr>
              <w:t>PC5 (Ring)</w:t>
            </w:r>
          </w:p>
        </w:tc>
        <w:tc>
          <w:tcPr>
            <w:tcW w:w="0" w:type="auto"/>
            <w:vAlign w:val="center"/>
            <w:hideMark/>
          </w:tcPr>
          <w:p w14:paraId="02288F48" w14:textId="4830A4D4" w:rsidR="0018638E" w:rsidRPr="005171DB" w:rsidRDefault="005025A9" w:rsidP="0018638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171DB">
              <w:rPr>
                <w:rFonts w:ascii="Times New Roman" w:hAnsi="Times New Roman" w:cs="Times New Roman"/>
                <w:sz w:val="22"/>
                <w:szCs w:val="22"/>
              </w:rPr>
              <w:t>Fa0</w:t>
            </w:r>
          </w:p>
        </w:tc>
        <w:tc>
          <w:tcPr>
            <w:tcW w:w="0" w:type="auto"/>
            <w:vAlign w:val="center"/>
            <w:hideMark/>
          </w:tcPr>
          <w:p w14:paraId="690D628B" w14:textId="77777777" w:rsidR="0018638E" w:rsidRPr="005171DB" w:rsidRDefault="0018638E" w:rsidP="0018638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171DB">
              <w:rPr>
                <w:rFonts w:ascii="Times New Roman" w:hAnsi="Times New Roman" w:cs="Times New Roman"/>
                <w:sz w:val="22"/>
                <w:szCs w:val="22"/>
              </w:rPr>
              <w:t>192.127.20.4</w:t>
            </w:r>
          </w:p>
        </w:tc>
        <w:tc>
          <w:tcPr>
            <w:tcW w:w="0" w:type="auto"/>
            <w:vAlign w:val="center"/>
            <w:hideMark/>
          </w:tcPr>
          <w:p w14:paraId="418A60D7" w14:textId="77777777" w:rsidR="0018638E" w:rsidRPr="005171DB" w:rsidRDefault="0018638E" w:rsidP="0018638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171DB">
              <w:rPr>
                <w:rFonts w:ascii="Times New Roman" w:hAnsi="Times New Roman" w:cs="Times New Roman"/>
                <w:sz w:val="22"/>
                <w:szCs w:val="22"/>
              </w:rPr>
              <w:t>255.255.255.0</w:t>
            </w:r>
          </w:p>
        </w:tc>
        <w:tc>
          <w:tcPr>
            <w:tcW w:w="0" w:type="auto"/>
            <w:vAlign w:val="center"/>
            <w:hideMark/>
          </w:tcPr>
          <w:p w14:paraId="74B1E9A0" w14:textId="77777777" w:rsidR="0018638E" w:rsidRPr="005171DB" w:rsidRDefault="0018638E" w:rsidP="0018638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171DB">
              <w:rPr>
                <w:rFonts w:ascii="Times New Roman" w:hAnsi="Times New Roman" w:cs="Times New Roman"/>
                <w:sz w:val="22"/>
                <w:szCs w:val="22"/>
              </w:rPr>
              <w:t>192.127.20.1</w:t>
            </w:r>
          </w:p>
        </w:tc>
      </w:tr>
      <w:tr w:rsidR="0018638E" w:rsidRPr="005171DB" w14:paraId="3C164676" w14:textId="77777777" w:rsidTr="005171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14418" w14:textId="77777777" w:rsidR="0018638E" w:rsidRPr="005171DB" w:rsidRDefault="0018638E" w:rsidP="0018638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171DB">
              <w:rPr>
                <w:rFonts w:ascii="Times New Roman" w:hAnsi="Times New Roman" w:cs="Times New Roman"/>
                <w:sz w:val="22"/>
                <w:szCs w:val="22"/>
              </w:rPr>
              <w:t>PC6 (Star)</w:t>
            </w:r>
          </w:p>
        </w:tc>
        <w:tc>
          <w:tcPr>
            <w:tcW w:w="0" w:type="auto"/>
            <w:vAlign w:val="center"/>
            <w:hideMark/>
          </w:tcPr>
          <w:p w14:paraId="770E1EB0" w14:textId="004AB018" w:rsidR="0018638E" w:rsidRPr="005171DB" w:rsidRDefault="005025A9" w:rsidP="0018638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171DB">
              <w:rPr>
                <w:rFonts w:ascii="Times New Roman" w:hAnsi="Times New Roman" w:cs="Times New Roman"/>
                <w:sz w:val="22"/>
                <w:szCs w:val="22"/>
              </w:rPr>
              <w:t>Fa0</w:t>
            </w:r>
          </w:p>
        </w:tc>
        <w:tc>
          <w:tcPr>
            <w:tcW w:w="0" w:type="auto"/>
            <w:vAlign w:val="center"/>
            <w:hideMark/>
          </w:tcPr>
          <w:p w14:paraId="73BC3B33" w14:textId="77777777" w:rsidR="0018638E" w:rsidRPr="005171DB" w:rsidRDefault="0018638E" w:rsidP="0018638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171DB">
              <w:rPr>
                <w:rFonts w:ascii="Times New Roman" w:hAnsi="Times New Roman" w:cs="Times New Roman"/>
                <w:sz w:val="22"/>
                <w:szCs w:val="22"/>
              </w:rPr>
              <w:t>192.127.30.2</w:t>
            </w:r>
          </w:p>
        </w:tc>
        <w:tc>
          <w:tcPr>
            <w:tcW w:w="0" w:type="auto"/>
            <w:vAlign w:val="center"/>
            <w:hideMark/>
          </w:tcPr>
          <w:p w14:paraId="1737F7B6" w14:textId="77777777" w:rsidR="0018638E" w:rsidRPr="005171DB" w:rsidRDefault="0018638E" w:rsidP="0018638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171DB">
              <w:rPr>
                <w:rFonts w:ascii="Times New Roman" w:hAnsi="Times New Roman" w:cs="Times New Roman"/>
                <w:sz w:val="22"/>
                <w:szCs w:val="22"/>
              </w:rPr>
              <w:t>255.255.255.0</w:t>
            </w:r>
          </w:p>
        </w:tc>
        <w:tc>
          <w:tcPr>
            <w:tcW w:w="0" w:type="auto"/>
            <w:vAlign w:val="center"/>
            <w:hideMark/>
          </w:tcPr>
          <w:p w14:paraId="5926AF0C" w14:textId="77777777" w:rsidR="0018638E" w:rsidRPr="005171DB" w:rsidRDefault="0018638E" w:rsidP="0018638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171DB">
              <w:rPr>
                <w:rFonts w:ascii="Times New Roman" w:hAnsi="Times New Roman" w:cs="Times New Roman"/>
                <w:sz w:val="22"/>
                <w:szCs w:val="22"/>
              </w:rPr>
              <w:t>192.127.30.1</w:t>
            </w:r>
          </w:p>
        </w:tc>
      </w:tr>
      <w:tr w:rsidR="0018638E" w:rsidRPr="005171DB" w14:paraId="0D4FE991" w14:textId="77777777" w:rsidTr="005171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9F44F" w14:textId="77777777" w:rsidR="0018638E" w:rsidRPr="005171DB" w:rsidRDefault="0018638E" w:rsidP="0018638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171DB">
              <w:rPr>
                <w:rFonts w:ascii="Times New Roman" w:hAnsi="Times New Roman" w:cs="Times New Roman"/>
                <w:sz w:val="22"/>
                <w:szCs w:val="22"/>
              </w:rPr>
              <w:t>PC7 (Star)</w:t>
            </w:r>
          </w:p>
        </w:tc>
        <w:tc>
          <w:tcPr>
            <w:tcW w:w="0" w:type="auto"/>
            <w:vAlign w:val="center"/>
            <w:hideMark/>
          </w:tcPr>
          <w:p w14:paraId="563E5390" w14:textId="75687DBF" w:rsidR="0018638E" w:rsidRPr="005171DB" w:rsidRDefault="005025A9" w:rsidP="0018638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171DB">
              <w:rPr>
                <w:rFonts w:ascii="Times New Roman" w:hAnsi="Times New Roman" w:cs="Times New Roman"/>
                <w:sz w:val="22"/>
                <w:szCs w:val="22"/>
              </w:rPr>
              <w:t>Fa0</w:t>
            </w:r>
          </w:p>
        </w:tc>
        <w:tc>
          <w:tcPr>
            <w:tcW w:w="0" w:type="auto"/>
            <w:vAlign w:val="center"/>
            <w:hideMark/>
          </w:tcPr>
          <w:p w14:paraId="3018A57D" w14:textId="77777777" w:rsidR="0018638E" w:rsidRPr="005171DB" w:rsidRDefault="0018638E" w:rsidP="0018638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171DB">
              <w:rPr>
                <w:rFonts w:ascii="Times New Roman" w:hAnsi="Times New Roman" w:cs="Times New Roman"/>
                <w:sz w:val="22"/>
                <w:szCs w:val="22"/>
              </w:rPr>
              <w:t>192.127.30.3</w:t>
            </w:r>
          </w:p>
        </w:tc>
        <w:tc>
          <w:tcPr>
            <w:tcW w:w="0" w:type="auto"/>
            <w:vAlign w:val="center"/>
            <w:hideMark/>
          </w:tcPr>
          <w:p w14:paraId="3C916EA6" w14:textId="77777777" w:rsidR="0018638E" w:rsidRPr="005171DB" w:rsidRDefault="0018638E" w:rsidP="0018638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171DB">
              <w:rPr>
                <w:rFonts w:ascii="Times New Roman" w:hAnsi="Times New Roman" w:cs="Times New Roman"/>
                <w:sz w:val="22"/>
                <w:szCs w:val="22"/>
              </w:rPr>
              <w:t>255.255.255.0</w:t>
            </w:r>
          </w:p>
        </w:tc>
        <w:tc>
          <w:tcPr>
            <w:tcW w:w="0" w:type="auto"/>
            <w:vAlign w:val="center"/>
            <w:hideMark/>
          </w:tcPr>
          <w:p w14:paraId="324E9FA9" w14:textId="77777777" w:rsidR="0018638E" w:rsidRPr="005171DB" w:rsidRDefault="0018638E" w:rsidP="0018638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171DB">
              <w:rPr>
                <w:rFonts w:ascii="Times New Roman" w:hAnsi="Times New Roman" w:cs="Times New Roman"/>
                <w:sz w:val="22"/>
                <w:szCs w:val="22"/>
              </w:rPr>
              <w:t>192.127.30.1</w:t>
            </w:r>
          </w:p>
        </w:tc>
      </w:tr>
      <w:tr w:rsidR="0018638E" w:rsidRPr="005171DB" w14:paraId="40C7705C" w14:textId="77777777" w:rsidTr="005171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02AFA" w14:textId="77777777" w:rsidR="0018638E" w:rsidRPr="005171DB" w:rsidRDefault="0018638E" w:rsidP="0018638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171DB">
              <w:rPr>
                <w:rFonts w:ascii="Times New Roman" w:hAnsi="Times New Roman" w:cs="Times New Roman"/>
                <w:sz w:val="22"/>
                <w:szCs w:val="22"/>
              </w:rPr>
              <w:t>PC8 (Star)</w:t>
            </w:r>
          </w:p>
        </w:tc>
        <w:tc>
          <w:tcPr>
            <w:tcW w:w="0" w:type="auto"/>
            <w:vAlign w:val="center"/>
            <w:hideMark/>
          </w:tcPr>
          <w:p w14:paraId="603DA7B6" w14:textId="4A149EDD" w:rsidR="0018638E" w:rsidRPr="005171DB" w:rsidRDefault="005025A9" w:rsidP="0018638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171DB">
              <w:rPr>
                <w:rFonts w:ascii="Times New Roman" w:hAnsi="Times New Roman" w:cs="Times New Roman"/>
                <w:sz w:val="22"/>
                <w:szCs w:val="22"/>
              </w:rPr>
              <w:t>Fa0</w:t>
            </w:r>
          </w:p>
        </w:tc>
        <w:tc>
          <w:tcPr>
            <w:tcW w:w="0" w:type="auto"/>
            <w:vAlign w:val="center"/>
            <w:hideMark/>
          </w:tcPr>
          <w:p w14:paraId="3857EABA" w14:textId="77777777" w:rsidR="0018638E" w:rsidRPr="005171DB" w:rsidRDefault="0018638E" w:rsidP="0018638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171DB">
              <w:rPr>
                <w:rFonts w:ascii="Times New Roman" w:hAnsi="Times New Roman" w:cs="Times New Roman"/>
                <w:sz w:val="22"/>
                <w:szCs w:val="22"/>
              </w:rPr>
              <w:t>192.127.30.4</w:t>
            </w:r>
          </w:p>
        </w:tc>
        <w:tc>
          <w:tcPr>
            <w:tcW w:w="0" w:type="auto"/>
            <w:vAlign w:val="center"/>
            <w:hideMark/>
          </w:tcPr>
          <w:p w14:paraId="1FD4B3D8" w14:textId="77777777" w:rsidR="0018638E" w:rsidRPr="005171DB" w:rsidRDefault="0018638E" w:rsidP="0018638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171DB">
              <w:rPr>
                <w:rFonts w:ascii="Times New Roman" w:hAnsi="Times New Roman" w:cs="Times New Roman"/>
                <w:sz w:val="22"/>
                <w:szCs w:val="22"/>
              </w:rPr>
              <w:t>255.255.255.0</w:t>
            </w:r>
          </w:p>
        </w:tc>
        <w:tc>
          <w:tcPr>
            <w:tcW w:w="0" w:type="auto"/>
            <w:vAlign w:val="center"/>
            <w:hideMark/>
          </w:tcPr>
          <w:p w14:paraId="3E0429E1" w14:textId="77777777" w:rsidR="0018638E" w:rsidRPr="005171DB" w:rsidRDefault="0018638E" w:rsidP="0018638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171DB">
              <w:rPr>
                <w:rFonts w:ascii="Times New Roman" w:hAnsi="Times New Roman" w:cs="Times New Roman"/>
                <w:sz w:val="22"/>
                <w:szCs w:val="22"/>
              </w:rPr>
              <w:t>192.127.30.1</w:t>
            </w:r>
          </w:p>
        </w:tc>
      </w:tr>
      <w:tr w:rsidR="0018638E" w:rsidRPr="005171DB" w14:paraId="32CF8FE1" w14:textId="77777777" w:rsidTr="005171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E482C" w14:textId="77777777" w:rsidR="0018638E" w:rsidRPr="005171DB" w:rsidRDefault="0018638E" w:rsidP="0018638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171DB">
              <w:rPr>
                <w:rFonts w:ascii="Times New Roman" w:hAnsi="Times New Roman" w:cs="Times New Roman"/>
                <w:sz w:val="22"/>
                <w:szCs w:val="22"/>
              </w:rPr>
              <w:t>Router Fa0/0</w:t>
            </w:r>
          </w:p>
        </w:tc>
        <w:tc>
          <w:tcPr>
            <w:tcW w:w="0" w:type="auto"/>
            <w:vAlign w:val="center"/>
            <w:hideMark/>
          </w:tcPr>
          <w:p w14:paraId="10939628" w14:textId="77777777" w:rsidR="0018638E" w:rsidRPr="005171DB" w:rsidRDefault="0018638E" w:rsidP="0018638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171DB">
              <w:rPr>
                <w:rFonts w:ascii="Times New Roman" w:hAnsi="Times New Roman" w:cs="Times New Roman"/>
                <w:sz w:val="22"/>
                <w:szCs w:val="22"/>
              </w:rPr>
              <w:t>Bus side</w:t>
            </w:r>
          </w:p>
        </w:tc>
        <w:tc>
          <w:tcPr>
            <w:tcW w:w="0" w:type="auto"/>
            <w:vAlign w:val="center"/>
            <w:hideMark/>
          </w:tcPr>
          <w:p w14:paraId="08F42BAA" w14:textId="77777777" w:rsidR="0018638E" w:rsidRPr="005171DB" w:rsidRDefault="0018638E" w:rsidP="0018638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171DB">
              <w:rPr>
                <w:rFonts w:ascii="Times New Roman" w:hAnsi="Times New Roman" w:cs="Times New Roman"/>
                <w:sz w:val="22"/>
                <w:szCs w:val="22"/>
              </w:rPr>
              <w:t>192.127.10.1</w:t>
            </w:r>
          </w:p>
        </w:tc>
        <w:tc>
          <w:tcPr>
            <w:tcW w:w="0" w:type="auto"/>
            <w:vAlign w:val="center"/>
            <w:hideMark/>
          </w:tcPr>
          <w:p w14:paraId="1A3BD5E7" w14:textId="77777777" w:rsidR="0018638E" w:rsidRPr="005171DB" w:rsidRDefault="0018638E" w:rsidP="0018638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171DB">
              <w:rPr>
                <w:rFonts w:ascii="Times New Roman" w:hAnsi="Times New Roman" w:cs="Times New Roman"/>
                <w:sz w:val="22"/>
                <w:szCs w:val="22"/>
              </w:rPr>
              <w:t>255.255.255.0</w:t>
            </w:r>
          </w:p>
        </w:tc>
        <w:tc>
          <w:tcPr>
            <w:tcW w:w="0" w:type="auto"/>
            <w:vAlign w:val="center"/>
            <w:hideMark/>
          </w:tcPr>
          <w:p w14:paraId="0489BACA" w14:textId="0092808F" w:rsidR="0018638E" w:rsidRPr="005171DB" w:rsidRDefault="00DF6F9C" w:rsidP="0018638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171DB">
              <w:rPr>
                <w:rFonts w:ascii="Times New Roman" w:hAnsi="Times New Roman" w:cs="Times New Roman"/>
                <w:sz w:val="22"/>
                <w:szCs w:val="22"/>
              </w:rPr>
              <w:tab/>
            </w:r>
            <w:r w:rsidR="0018638E" w:rsidRPr="005171DB">
              <w:rPr>
                <w:rFonts w:ascii="Times New Roman" w:hAnsi="Times New Roman" w:cs="Times New Roman"/>
                <w:sz w:val="22"/>
                <w:szCs w:val="22"/>
              </w:rPr>
              <w:t>—</w:t>
            </w:r>
          </w:p>
        </w:tc>
      </w:tr>
      <w:tr w:rsidR="0018638E" w:rsidRPr="005171DB" w14:paraId="6DA4A213" w14:textId="77777777" w:rsidTr="005171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F82ED" w14:textId="0FC7A5B1" w:rsidR="0018638E" w:rsidRPr="005171DB" w:rsidRDefault="0018638E" w:rsidP="0018638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171DB">
              <w:rPr>
                <w:rFonts w:ascii="Times New Roman" w:hAnsi="Times New Roman" w:cs="Times New Roman"/>
                <w:sz w:val="22"/>
                <w:szCs w:val="22"/>
              </w:rPr>
              <w:t>Router Fa</w:t>
            </w:r>
            <w:r w:rsidR="000A1296">
              <w:rPr>
                <w:rFonts w:ascii="Times New Roman" w:hAnsi="Times New Roman" w:cs="Times New Roman"/>
                <w:sz w:val="22"/>
                <w:szCs w:val="22"/>
              </w:rPr>
              <w:t>1/0</w:t>
            </w:r>
          </w:p>
        </w:tc>
        <w:tc>
          <w:tcPr>
            <w:tcW w:w="0" w:type="auto"/>
            <w:vAlign w:val="center"/>
            <w:hideMark/>
          </w:tcPr>
          <w:p w14:paraId="36DEB649" w14:textId="77777777" w:rsidR="0018638E" w:rsidRPr="005171DB" w:rsidRDefault="0018638E" w:rsidP="0018638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171DB">
              <w:rPr>
                <w:rFonts w:ascii="Times New Roman" w:hAnsi="Times New Roman" w:cs="Times New Roman"/>
                <w:sz w:val="22"/>
                <w:szCs w:val="22"/>
              </w:rPr>
              <w:t>Ring side</w:t>
            </w:r>
          </w:p>
        </w:tc>
        <w:tc>
          <w:tcPr>
            <w:tcW w:w="0" w:type="auto"/>
            <w:vAlign w:val="center"/>
            <w:hideMark/>
          </w:tcPr>
          <w:p w14:paraId="1903CF7C" w14:textId="77777777" w:rsidR="0018638E" w:rsidRPr="005171DB" w:rsidRDefault="0018638E" w:rsidP="0018638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171DB">
              <w:rPr>
                <w:rFonts w:ascii="Times New Roman" w:hAnsi="Times New Roman" w:cs="Times New Roman"/>
                <w:sz w:val="22"/>
                <w:szCs w:val="22"/>
              </w:rPr>
              <w:t>192.127.20.1</w:t>
            </w:r>
          </w:p>
        </w:tc>
        <w:tc>
          <w:tcPr>
            <w:tcW w:w="0" w:type="auto"/>
            <w:vAlign w:val="center"/>
            <w:hideMark/>
          </w:tcPr>
          <w:p w14:paraId="423B8E08" w14:textId="77777777" w:rsidR="0018638E" w:rsidRPr="005171DB" w:rsidRDefault="0018638E" w:rsidP="0018638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171DB">
              <w:rPr>
                <w:rFonts w:ascii="Times New Roman" w:hAnsi="Times New Roman" w:cs="Times New Roman"/>
                <w:sz w:val="22"/>
                <w:szCs w:val="22"/>
              </w:rPr>
              <w:t>255.255.255.0</w:t>
            </w:r>
          </w:p>
        </w:tc>
        <w:tc>
          <w:tcPr>
            <w:tcW w:w="0" w:type="auto"/>
            <w:vAlign w:val="center"/>
            <w:hideMark/>
          </w:tcPr>
          <w:p w14:paraId="01C4956A" w14:textId="0F5A91FE" w:rsidR="0018638E" w:rsidRPr="005171DB" w:rsidRDefault="00DF6F9C" w:rsidP="0018638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171DB">
              <w:rPr>
                <w:rFonts w:ascii="Times New Roman" w:hAnsi="Times New Roman" w:cs="Times New Roman"/>
                <w:sz w:val="22"/>
                <w:szCs w:val="22"/>
              </w:rPr>
              <w:tab/>
            </w:r>
            <w:r w:rsidR="0018638E" w:rsidRPr="005171DB">
              <w:rPr>
                <w:rFonts w:ascii="Times New Roman" w:hAnsi="Times New Roman" w:cs="Times New Roman"/>
                <w:sz w:val="22"/>
                <w:szCs w:val="22"/>
              </w:rPr>
              <w:t>—</w:t>
            </w:r>
          </w:p>
        </w:tc>
      </w:tr>
      <w:tr w:rsidR="0018638E" w:rsidRPr="0018638E" w14:paraId="65C68231" w14:textId="77777777" w:rsidTr="005171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AB74D" w14:textId="253A74EC" w:rsidR="0018638E" w:rsidRPr="005171DB" w:rsidRDefault="0018638E" w:rsidP="0018638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171DB">
              <w:rPr>
                <w:rFonts w:ascii="Times New Roman" w:hAnsi="Times New Roman" w:cs="Times New Roman"/>
                <w:sz w:val="22"/>
                <w:szCs w:val="22"/>
              </w:rPr>
              <w:t>Router Fa</w:t>
            </w:r>
            <w:r w:rsidR="000A1296">
              <w:rPr>
                <w:rFonts w:ascii="Times New Roman" w:hAnsi="Times New Roman" w:cs="Times New Roman"/>
                <w:sz w:val="22"/>
                <w:szCs w:val="22"/>
              </w:rPr>
              <w:t>2/0</w:t>
            </w:r>
          </w:p>
        </w:tc>
        <w:tc>
          <w:tcPr>
            <w:tcW w:w="0" w:type="auto"/>
            <w:vAlign w:val="center"/>
            <w:hideMark/>
          </w:tcPr>
          <w:p w14:paraId="4A86F43E" w14:textId="77777777" w:rsidR="0018638E" w:rsidRPr="005171DB" w:rsidRDefault="0018638E" w:rsidP="0018638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171DB">
              <w:rPr>
                <w:rFonts w:ascii="Times New Roman" w:hAnsi="Times New Roman" w:cs="Times New Roman"/>
                <w:sz w:val="22"/>
                <w:szCs w:val="22"/>
              </w:rPr>
              <w:t>Star side</w:t>
            </w:r>
          </w:p>
        </w:tc>
        <w:tc>
          <w:tcPr>
            <w:tcW w:w="0" w:type="auto"/>
            <w:vAlign w:val="center"/>
            <w:hideMark/>
          </w:tcPr>
          <w:p w14:paraId="3654BE40" w14:textId="77777777" w:rsidR="0018638E" w:rsidRPr="005171DB" w:rsidRDefault="0018638E" w:rsidP="0018638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171DB">
              <w:rPr>
                <w:rFonts w:ascii="Times New Roman" w:hAnsi="Times New Roman" w:cs="Times New Roman"/>
                <w:sz w:val="22"/>
                <w:szCs w:val="22"/>
              </w:rPr>
              <w:t>192.127.30.1</w:t>
            </w:r>
          </w:p>
        </w:tc>
        <w:tc>
          <w:tcPr>
            <w:tcW w:w="0" w:type="auto"/>
            <w:vAlign w:val="center"/>
            <w:hideMark/>
          </w:tcPr>
          <w:p w14:paraId="6C135AEA" w14:textId="77777777" w:rsidR="0018638E" w:rsidRPr="005171DB" w:rsidRDefault="0018638E" w:rsidP="0018638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171DB">
              <w:rPr>
                <w:rFonts w:ascii="Times New Roman" w:hAnsi="Times New Roman" w:cs="Times New Roman"/>
                <w:sz w:val="22"/>
                <w:szCs w:val="22"/>
              </w:rPr>
              <w:t>255.255.255.0</w:t>
            </w:r>
          </w:p>
        </w:tc>
        <w:tc>
          <w:tcPr>
            <w:tcW w:w="0" w:type="auto"/>
            <w:vAlign w:val="center"/>
            <w:hideMark/>
          </w:tcPr>
          <w:p w14:paraId="3D93AFA8" w14:textId="209F7EEA" w:rsidR="0018638E" w:rsidRPr="005171DB" w:rsidRDefault="00DF6F9C" w:rsidP="0018638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171DB">
              <w:rPr>
                <w:rFonts w:ascii="Times New Roman" w:hAnsi="Times New Roman" w:cs="Times New Roman"/>
                <w:sz w:val="22"/>
                <w:szCs w:val="22"/>
              </w:rPr>
              <w:tab/>
            </w:r>
            <w:r w:rsidR="0018638E" w:rsidRPr="005171DB">
              <w:rPr>
                <w:rFonts w:ascii="Times New Roman" w:hAnsi="Times New Roman" w:cs="Times New Roman"/>
                <w:sz w:val="22"/>
                <w:szCs w:val="22"/>
              </w:rPr>
              <w:t>—</w:t>
            </w:r>
          </w:p>
        </w:tc>
      </w:tr>
    </w:tbl>
    <w:p w14:paraId="0B7D7A8E" w14:textId="4F063D39" w:rsidR="0018638E" w:rsidRPr="0018638E" w:rsidRDefault="0018638E" w:rsidP="0018638E">
      <w:pPr>
        <w:rPr>
          <w:rFonts w:ascii="Times New Roman" w:hAnsi="Times New Roman" w:cs="Times New Roman"/>
          <w:sz w:val="22"/>
          <w:szCs w:val="22"/>
        </w:rPr>
      </w:pPr>
    </w:p>
    <w:p w14:paraId="67D34A83" w14:textId="77777777" w:rsidR="0018638E" w:rsidRPr="0018638E" w:rsidRDefault="0018638E" w:rsidP="0018638E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18638E">
        <w:rPr>
          <w:rFonts w:ascii="Times New Roman" w:hAnsi="Times New Roman" w:cs="Times New Roman"/>
          <w:b/>
          <w:bCs/>
          <w:sz w:val="22"/>
          <w:szCs w:val="22"/>
        </w:rPr>
        <w:t>Procedure</w:t>
      </w:r>
    </w:p>
    <w:p w14:paraId="2FDE74E2" w14:textId="77777777" w:rsidR="0018638E" w:rsidRPr="0018638E" w:rsidRDefault="0018638E" w:rsidP="0018638E">
      <w:pPr>
        <w:rPr>
          <w:rFonts w:ascii="Times New Roman" w:hAnsi="Times New Roman" w:cs="Times New Roman"/>
          <w:sz w:val="22"/>
          <w:szCs w:val="22"/>
        </w:rPr>
      </w:pPr>
      <w:r w:rsidRPr="0018638E">
        <w:rPr>
          <w:rFonts w:ascii="Times New Roman" w:hAnsi="Times New Roman" w:cs="Times New Roman"/>
          <w:sz w:val="22"/>
          <w:szCs w:val="22"/>
        </w:rPr>
        <w:t>Step 1: Device Placement &amp; Cabling</w:t>
      </w:r>
    </w:p>
    <w:p w14:paraId="0436CE28" w14:textId="77777777" w:rsidR="0018638E" w:rsidRPr="0018638E" w:rsidRDefault="0018638E" w:rsidP="0018638E">
      <w:pPr>
        <w:numPr>
          <w:ilvl w:val="0"/>
          <w:numId w:val="127"/>
        </w:numPr>
        <w:rPr>
          <w:rFonts w:ascii="Times New Roman" w:hAnsi="Times New Roman" w:cs="Times New Roman"/>
          <w:sz w:val="22"/>
          <w:szCs w:val="22"/>
        </w:rPr>
      </w:pPr>
      <w:r w:rsidRPr="0018638E">
        <w:rPr>
          <w:rFonts w:ascii="Times New Roman" w:hAnsi="Times New Roman" w:cs="Times New Roman"/>
          <w:sz w:val="22"/>
          <w:szCs w:val="22"/>
        </w:rPr>
        <w:t>Place 9 PCs, 7 switches, and 1 router.</w:t>
      </w:r>
    </w:p>
    <w:p w14:paraId="458F9605" w14:textId="77777777" w:rsidR="0018638E" w:rsidRPr="0018638E" w:rsidRDefault="0018638E" w:rsidP="0018638E">
      <w:pPr>
        <w:numPr>
          <w:ilvl w:val="0"/>
          <w:numId w:val="127"/>
        </w:numPr>
        <w:rPr>
          <w:rFonts w:ascii="Times New Roman" w:hAnsi="Times New Roman" w:cs="Times New Roman"/>
          <w:sz w:val="22"/>
          <w:szCs w:val="22"/>
        </w:rPr>
      </w:pPr>
      <w:r w:rsidRPr="0018638E">
        <w:rPr>
          <w:rFonts w:ascii="Times New Roman" w:hAnsi="Times New Roman" w:cs="Times New Roman"/>
          <w:sz w:val="22"/>
          <w:szCs w:val="22"/>
        </w:rPr>
        <w:t>Bus Side: Connect PC0–PC2 via Switch0 → Switch1 → Switch2 → Router Fa0/0.</w:t>
      </w:r>
    </w:p>
    <w:p w14:paraId="307B0E37" w14:textId="77777777" w:rsidR="0018638E" w:rsidRPr="0018638E" w:rsidRDefault="0018638E" w:rsidP="0018638E">
      <w:pPr>
        <w:numPr>
          <w:ilvl w:val="0"/>
          <w:numId w:val="127"/>
        </w:numPr>
        <w:rPr>
          <w:rFonts w:ascii="Times New Roman" w:hAnsi="Times New Roman" w:cs="Times New Roman"/>
          <w:sz w:val="22"/>
          <w:szCs w:val="22"/>
        </w:rPr>
      </w:pPr>
      <w:r w:rsidRPr="0018638E">
        <w:rPr>
          <w:rFonts w:ascii="Times New Roman" w:hAnsi="Times New Roman" w:cs="Times New Roman"/>
          <w:sz w:val="22"/>
          <w:szCs w:val="22"/>
        </w:rPr>
        <w:t>Ring Side: Connect PC3, PC4, PC5 each to Switch3, Switch4, Switch5, then interconnect the switches in a closed loop → Router Fa0/1.</w:t>
      </w:r>
    </w:p>
    <w:p w14:paraId="7BDD29FF" w14:textId="77777777" w:rsidR="0018638E" w:rsidRPr="0018638E" w:rsidRDefault="0018638E" w:rsidP="0018638E">
      <w:pPr>
        <w:numPr>
          <w:ilvl w:val="0"/>
          <w:numId w:val="127"/>
        </w:numPr>
        <w:rPr>
          <w:rFonts w:ascii="Times New Roman" w:hAnsi="Times New Roman" w:cs="Times New Roman"/>
          <w:sz w:val="22"/>
          <w:szCs w:val="22"/>
        </w:rPr>
      </w:pPr>
      <w:r w:rsidRPr="0018638E">
        <w:rPr>
          <w:rFonts w:ascii="Times New Roman" w:hAnsi="Times New Roman" w:cs="Times New Roman"/>
          <w:sz w:val="22"/>
          <w:szCs w:val="22"/>
        </w:rPr>
        <w:t>Star Side: Connect PC6, PC7, PC8 to Switch6 → Router Fa0/2.</w:t>
      </w:r>
    </w:p>
    <w:p w14:paraId="6EA1098E" w14:textId="77777777" w:rsidR="0018638E" w:rsidRPr="0018638E" w:rsidRDefault="0018638E" w:rsidP="0018638E">
      <w:pPr>
        <w:numPr>
          <w:ilvl w:val="0"/>
          <w:numId w:val="127"/>
        </w:numPr>
        <w:rPr>
          <w:rFonts w:ascii="Times New Roman" w:hAnsi="Times New Roman" w:cs="Times New Roman"/>
          <w:sz w:val="22"/>
          <w:szCs w:val="22"/>
        </w:rPr>
      </w:pPr>
      <w:r w:rsidRPr="0018638E">
        <w:rPr>
          <w:rFonts w:ascii="Times New Roman" w:hAnsi="Times New Roman" w:cs="Times New Roman"/>
          <w:sz w:val="22"/>
          <w:szCs w:val="22"/>
        </w:rPr>
        <w:t>Use straight-through cables for all connections.</w:t>
      </w:r>
    </w:p>
    <w:p w14:paraId="32F87869" w14:textId="3D679557" w:rsidR="0018638E" w:rsidRDefault="0018638E" w:rsidP="0018638E">
      <w:pPr>
        <w:rPr>
          <w:rFonts w:ascii="Times New Roman" w:hAnsi="Times New Roman" w:cs="Times New Roman"/>
          <w:sz w:val="22"/>
          <w:szCs w:val="22"/>
        </w:rPr>
      </w:pPr>
    </w:p>
    <w:p w14:paraId="2FA72627" w14:textId="77777777" w:rsidR="00F315AE" w:rsidRDefault="00F315AE" w:rsidP="0018638E">
      <w:pPr>
        <w:rPr>
          <w:rFonts w:ascii="Times New Roman" w:hAnsi="Times New Roman" w:cs="Times New Roman"/>
          <w:sz w:val="22"/>
          <w:szCs w:val="22"/>
        </w:rPr>
      </w:pPr>
    </w:p>
    <w:p w14:paraId="62DC3AE8" w14:textId="77777777" w:rsidR="00F315AE" w:rsidRDefault="00F315AE" w:rsidP="0018638E">
      <w:pPr>
        <w:rPr>
          <w:rFonts w:ascii="Times New Roman" w:hAnsi="Times New Roman" w:cs="Times New Roman"/>
          <w:sz w:val="22"/>
          <w:szCs w:val="22"/>
        </w:rPr>
      </w:pPr>
    </w:p>
    <w:p w14:paraId="090EC11E" w14:textId="77777777" w:rsidR="00F315AE" w:rsidRDefault="00F315AE" w:rsidP="0018638E">
      <w:pPr>
        <w:rPr>
          <w:rFonts w:ascii="Times New Roman" w:hAnsi="Times New Roman" w:cs="Times New Roman"/>
          <w:sz w:val="22"/>
          <w:szCs w:val="22"/>
        </w:rPr>
      </w:pPr>
    </w:p>
    <w:p w14:paraId="7EBBFD54" w14:textId="77777777" w:rsidR="00F315AE" w:rsidRDefault="00F315AE" w:rsidP="0018638E">
      <w:pPr>
        <w:rPr>
          <w:rFonts w:ascii="Times New Roman" w:hAnsi="Times New Roman" w:cs="Times New Roman"/>
          <w:sz w:val="22"/>
          <w:szCs w:val="22"/>
        </w:rPr>
      </w:pPr>
    </w:p>
    <w:p w14:paraId="4B3D887E" w14:textId="77777777" w:rsidR="00F315AE" w:rsidRDefault="00F315AE" w:rsidP="0018638E">
      <w:pPr>
        <w:rPr>
          <w:rFonts w:ascii="Times New Roman" w:hAnsi="Times New Roman" w:cs="Times New Roman"/>
          <w:sz w:val="22"/>
          <w:szCs w:val="22"/>
        </w:rPr>
      </w:pPr>
    </w:p>
    <w:p w14:paraId="2655967E" w14:textId="77777777" w:rsidR="00F315AE" w:rsidRDefault="00F315AE" w:rsidP="0018638E">
      <w:pPr>
        <w:rPr>
          <w:rFonts w:ascii="Times New Roman" w:hAnsi="Times New Roman" w:cs="Times New Roman"/>
          <w:sz w:val="22"/>
          <w:szCs w:val="22"/>
        </w:rPr>
      </w:pPr>
    </w:p>
    <w:p w14:paraId="4EA1301C" w14:textId="77777777" w:rsidR="00F315AE" w:rsidRPr="0018638E" w:rsidRDefault="00F315AE" w:rsidP="0018638E">
      <w:pPr>
        <w:rPr>
          <w:rFonts w:ascii="Times New Roman" w:hAnsi="Times New Roman" w:cs="Times New Roman"/>
          <w:sz w:val="22"/>
          <w:szCs w:val="22"/>
        </w:rPr>
      </w:pPr>
    </w:p>
    <w:p w14:paraId="0130164F" w14:textId="77777777" w:rsidR="0018638E" w:rsidRDefault="0018638E" w:rsidP="0018638E">
      <w:pPr>
        <w:rPr>
          <w:rFonts w:ascii="Times New Roman" w:hAnsi="Times New Roman" w:cs="Times New Roman"/>
          <w:sz w:val="22"/>
          <w:szCs w:val="22"/>
        </w:rPr>
      </w:pPr>
      <w:r w:rsidRPr="0018638E">
        <w:rPr>
          <w:rFonts w:ascii="Times New Roman" w:hAnsi="Times New Roman" w:cs="Times New Roman"/>
          <w:sz w:val="22"/>
          <w:szCs w:val="22"/>
        </w:rPr>
        <w:t>Step 2: Assign IP Addresses to PCs (CLI Mode)</w:t>
      </w:r>
    </w:p>
    <w:p w14:paraId="09363F8E" w14:textId="2E3C03B1" w:rsidR="00F315AE" w:rsidRPr="0018638E" w:rsidRDefault="00F315AE" w:rsidP="0018638E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With the help of above table assign IP’s</w:t>
      </w:r>
      <w:r w:rsidR="00C26012">
        <w:rPr>
          <w:rFonts w:ascii="Times New Roman" w:hAnsi="Times New Roman" w:cs="Times New Roman"/>
          <w:sz w:val="22"/>
          <w:szCs w:val="22"/>
        </w:rPr>
        <w:t xml:space="preserve"> for each PC</w:t>
      </w:r>
      <w:r>
        <w:rPr>
          <w:rFonts w:ascii="Times New Roman" w:hAnsi="Times New Roman" w:cs="Times New Roman"/>
          <w:sz w:val="22"/>
          <w:szCs w:val="22"/>
        </w:rPr>
        <w:t xml:space="preserve"> as follow: </w:t>
      </w:r>
    </w:p>
    <w:p w14:paraId="1DE04A9E" w14:textId="7E5A2C50" w:rsidR="00B66EE0" w:rsidRPr="0018638E" w:rsidRDefault="00B66EE0" w:rsidP="0018638E">
      <w:pPr>
        <w:rPr>
          <w:rFonts w:ascii="Times New Roman" w:hAnsi="Times New Roman" w:cs="Times New Roman"/>
          <w:sz w:val="22"/>
          <w:szCs w:val="22"/>
        </w:rPr>
      </w:pPr>
      <w:r w:rsidRPr="00B66EE0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6462F9B6" wp14:editId="5E009AEA">
            <wp:extent cx="5502910" cy="5070475"/>
            <wp:effectExtent l="76200" t="76200" r="135890" b="130175"/>
            <wp:docPr id="1058269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2699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507047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28AE91B" w14:textId="49D8F815" w:rsidR="0018638E" w:rsidRPr="0018638E" w:rsidRDefault="0018638E" w:rsidP="0018638E">
      <w:pPr>
        <w:rPr>
          <w:rFonts w:ascii="Times New Roman" w:hAnsi="Times New Roman" w:cs="Times New Roman"/>
          <w:sz w:val="22"/>
          <w:szCs w:val="22"/>
        </w:rPr>
      </w:pPr>
    </w:p>
    <w:p w14:paraId="1AAD20E8" w14:textId="77777777" w:rsidR="00943442" w:rsidRDefault="00943442" w:rsidP="0018638E">
      <w:pPr>
        <w:rPr>
          <w:rFonts w:ascii="Times New Roman" w:hAnsi="Times New Roman" w:cs="Times New Roman"/>
          <w:sz w:val="22"/>
          <w:szCs w:val="22"/>
        </w:rPr>
      </w:pPr>
    </w:p>
    <w:p w14:paraId="2A35B86D" w14:textId="77777777" w:rsidR="00943442" w:rsidRDefault="00943442" w:rsidP="0018638E">
      <w:pPr>
        <w:rPr>
          <w:rFonts w:ascii="Times New Roman" w:hAnsi="Times New Roman" w:cs="Times New Roman"/>
          <w:sz w:val="22"/>
          <w:szCs w:val="22"/>
        </w:rPr>
      </w:pPr>
    </w:p>
    <w:p w14:paraId="5B4D4CAC" w14:textId="77777777" w:rsidR="00943442" w:rsidRDefault="00943442" w:rsidP="0018638E">
      <w:pPr>
        <w:rPr>
          <w:rFonts w:ascii="Times New Roman" w:hAnsi="Times New Roman" w:cs="Times New Roman"/>
          <w:sz w:val="22"/>
          <w:szCs w:val="22"/>
        </w:rPr>
      </w:pPr>
    </w:p>
    <w:p w14:paraId="2C62A326" w14:textId="77777777" w:rsidR="00943442" w:rsidRDefault="00943442" w:rsidP="0018638E">
      <w:pPr>
        <w:rPr>
          <w:rFonts w:ascii="Times New Roman" w:hAnsi="Times New Roman" w:cs="Times New Roman"/>
          <w:sz w:val="22"/>
          <w:szCs w:val="22"/>
        </w:rPr>
      </w:pPr>
    </w:p>
    <w:p w14:paraId="77A6A422" w14:textId="77777777" w:rsidR="00943442" w:rsidRDefault="00943442" w:rsidP="0018638E">
      <w:pPr>
        <w:rPr>
          <w:rFonts w:ascii="Times New Roman" w:hAnsi="Times New Roman" w:cs="Times New Roman"/>
          <w:sz w:val="22"/>
          <w:szCs w:val="22"/>
        </w:rPr>
      </w:pPr>
    </w:p>
    <w:p w14:paraId="6B8F9733" w14:textId="77777777" w:rsidR="00943442" w:rsidRDefault="00943442" w:rsidP="0018638E">
      <w:pPr>
        <w:rPr>
          <w:rFonts w:ascii="Times New Roman" w:hAnsi="Times New Roman" w:cs="Times New Roman"/>
          <w:sz w:val="22"/>
          <w:szCs w:val="22"/>
        </w:rPr>
      </w:pPr>
    </w:p>
    <w:p w14:paraId="6504BD7D" w14:textId="77777777" w:rsidR="00943442" w:rsidRDefault="00943442" w:rsidP="0018638E">
      <w:pPr>
        <w:rPr>
          <w:rFonts w:ascii="Times New Roman" w:hAnsi="Times New Roman" w:cs="Times New Roman"/>
          <w:sz w:val="22"/>
          <w:szCs w:val="22"/>
        </w:rPr>
      </w:pPr>
    </w:p>
    <w:p w14:paraId="461D7D16" w14:textId="57CCC093" w:rsidR="0018638E" w:rsidRDefault="0018638E" w:rsidP="0018638E">
      <w:pPr>
        <w:rPr>
          <w:rFonts w:ascii="Times New Roman" w:hAnsi="Times New Roman" w:cs="Times New Roman"/>
          <w:sz w:val="22"/>
          <w:szCs w:val="22"/>
        </w:rPr>
      </w:pPr>
      <w:r w:rsidRPr="0018638E">
        <w:rPr>
          <w:rFonts w:ascii="Times New Roman" w:hAnsi="Times New Roman" w:cs="Times New Roman"/>
          <w:sz w:val="22"/>
          <w:szCs w:val="22"/>
        </w:rPr>
        <w:t>Step 3: Configure Router Interfaces</w:t>
      </w:r>
    </w:p>
    <w:p w14:paraId="0D4A170C" w14:textId="4EDE6821" w:rsidR="002D6F97" w:rsidRPr="0018638E" w:rsidRDefault="002D6F97" w:rsidP="0018638E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lastRenderedPageBreak/>
        <w:t>Configure the router with the help of above table</w:t>
      </w:r>
      <w:r w:rsidR="00F1647D">
        <w:rPr>
          <w:rFonts w:ascii="Times New Roman" w:hAnsi="Times New Roman" w:cs="Times New Roman"/>
          <w:sz w:val="22"/>
          <w:szCs w:val="22"/>
        </w:rPr>
        <w:t>:</w:t>
      </w:r>
    </w:p>
    <w:p w14:paraId="2408FA7E" w14:textId="627A76F8" w:rsidR="004301F3" w:rsidRPr="0018638E" w:rsidRDefault="004301F3" w:rsidP="0018638E">
      <w:pPr>
        <w:rPr>
          <w:rFonts w:ascii="Times New Roman" w:hAnsi="Times New Roman" w:cs="Times New Roman"/>
          <w:sz w:val="22"/>
          <w:szCs w:val="22"/>
        </w:rPr>
      </w:pPr>
      <w:r w:rsidRPr="004301F3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0F32F531" wp14:editId="11037A66">
            <wp:extent cx="5433060" cy="4998720"/>
            <wp:effectExtent l="76200" t="76200" r="129540" b="125730"/>
            <wp:docPr id="1519590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590990" name=""/>
                    <pic:cNvPicPr/>
                  </pic:nvPicPr>
                  <pic:blipFill rotWithShape="1">
                    <a:blip r:embed="rId8"/>
                    <a:srcRect r="1269" b="78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3060" cy="499872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03BE7C" w14:textId="23B2106D" w:rsidR="0018638E" w:rsidRDefault="0018638E" w:rsidP="0018638E">
      <w:pPr>
        <w:rPr>
          <w:rFonts w:ascii="Times New Roman" w:hAnsi="Times New Roman" w:cs="Times New Roman"/>
          <w:sz w:val="22"/>
          <w:szCs w:val="22"/>
        </w:rPr>
      </w:pPr>
    </w:p>
    <w:p w14:paraId="613DCBAF" w14:textId="77777777" w:rsidR="00973046" w:rsidRDefault="00973046" w:rsidP="0018638E">
      <w:pPr>
        <w:rPr>
          <w:rFonts w:ascii="Times New Roman" w:hAnsi="Times New Roman" w:cs="Times New Roman"/>
          <w:sz w:val="22"/>
          <w:szCs w:val="22"/>
        </w:rPr>
      </w:pPr>
    </w:p>
    <w:p w14:paraId="3330766C" w14:textId="77777777" w:rsidR="00973046" w:rsidRDefault="00973046" w:rsidP="0018638E">
      <w:pPr>
        <w:rPr>
          <w:rFonts w:ascii="Times New Roman" w:hAnsi="Times New Roman" w:cs="Times New Roman"/>
          <w:sz w:val="22"/>
          <w:szCs w:val="22"/>
        </w:rPr>
      </w:pPr>
    </w:p>
    <w:p w14:paraId="437BF3D6" w14:textId="77777777" w:rsidR="00973046" w:rsidRDefault="00973046" w:rsidP="0018638E">
      <w:pPr>
        <w:rPr>
          <w:rFonts w:ascii="Times New Roman" w:hAnsi="Times New Roman" w:cs="Times New Roman"/>
          <w:sz w:val="22"/>
          <w:szCs w:val="22"/>
        </w:rPr>
      </w:pPr>
    </w:p>
    <w:p w14:paraId="71C74785" w14:textId="77777777" w:rsidR="00973046" w:rsidRDefault="00973046" w:rsidP="0018638E">
      <w:pPr>
        <w:rPr>
          <w:rFonts w:ascii="Times New Roman" w:hAnsi="Times New Roman" w:cs="Times New Roman"/>
          <w:sz w:val="22"/>
          <w:szCs w:val="22"/>
        </w:rPr>
      </w:pPr>
    </w:p>
    <w:p w14:paraId="47F3AD90" w14:textId="77777777" w:rsidR="00973046" w:rsidRDefault="00973046" w:rsidP="0018638E">
      <w:pPr>
        <w:rPr>
          <w:rFonts w:ascii="Times New Roman" w:hAnsi="Times New Roman" w:cs="Times New Roman"/>
          <w:sz w:val="22"/>
          <w:szCs w:val="22"/>
        </w:rPr>
      </w:pPr>
    </w:p>
    <w:p w14:paraId="0A9B58DA" w14:textId="77777777" w:rsidR="00973046" w:rsidRDefault="00973046" w:rsidP="0018638E">
      <w:pPr>
        <w:rPr>
          <w:rFonts w:ascii="Times New Roman" w:hAnsi="Times New Roman" w:cs="Times New Roman"/>
          <w:sz w:val="22"/>
          <w:szCs w:val="22"/>
        </w:rPr>
      </w:pPr>
    </w:p>
    <w:p w14:paraId="645A6113" w14:textId="77777777" w:rsidR="00973046" w:rsidRDefault="00973046" w:rsidP="0018638E">
      <w:pPr>
        <w:rPr>
          <w:rFonts w:ascii="Times New Roman" w:hAnsi="Times New Roman" w:cs="Times New Roman"/>
          <w:sz w:val="22"/>
          <w:szCs w:val="22"/>
        </w:rPr>
      </w:pPr>
    </w:p>
    <w:p w14:paraId="1B19C843" w14:textId="77777777" w:rsidR="00973046" w:rsidRDefault="00973046" w:rsidP="0018638E">
      <w:pPr>
        <w:rPr>
          <w:rFonts w:ascii="Times New Roman" w:hAnsi="Times New Roman" w:cs="Times New Roman"/>
          <w:sz w:val="22"/>
          <w:szCs w:val="22"/>
        </w:rPr>
      </w:pPr>
    </w:p>
    <w:p w14:paraId="5BBEA4F3" w14:textId="77777777" w:rsidR="00973046" w:rsidRPr="0018638E" w:rsidRDefault="00973046" w:rsidP="0018638E">
      <w:pPr>
        <w:rPr>
          <w:rFonts w:ascii="Times New Roman" w:hAnsi="Times New Roman" w:cs="Times New Roman"/>
          <w:sz w:val="22"/>
          <w:szCs w:val="22"/>
        </w:rPr>
      </w:pPr>
    </w:p>
    <w:p w14:paraId="7BAF59FC" w14:textId="77777777" w:rsidR="0018638E" w:rsidRPr="0018638E" w:rsidRDefault="0018638E" w:rsidP="0018638E">
      <w:pPr>
        <w:rPr>
          <w:rFonts w:ascii="Times New Roman" w:hAnsi="Times New Roman" w:cs="Times New Roman"/>
          <w:sz w:val="22"/>
          <w:szCs w:val="22"/>
        </w:rPr>
      </w:pPr>
      <w:r w:rsidRPr="0018638E">
        <w:rPr>
          <w:rFonts w:ascii="Times New Roman" w:hAnsi="Times New Roman" w:cs="Times New Roman"/>
          <w:sz w:val="22"/>
          <w:szCs w:val="22"/>
        </w:rPr>
        <w:t>Step 4: Test Connectivity</w:t>
      </w:r>
    </w:p>
    <w:p w14:paraId="111C0891" w14:textId="34A9B05F" w:rsidR="0018638E" w:rsidRDefault="0018638E" w:rsidP="0018638E">
      <w:pPr>
        <w:numPr>
          <w:ilvl w:val="0"/>
          <w:numId w:val="131"/>
        </w:numPr>
        <w:rPr>
          <w:rFonts w:ascii="Times New Roman" w:hAnsi="Times New Roman" w:cs="Times New Roman"/>
          <w:sz w:val="22"/>
          <w:szCs w:val="22"/>
        </w:rPr>
      </w:pPr>
      <w:r w:rsidRPr="0018638E">
        <w:rPr>
          <w:rFonts w:ascii="Times New Roman" w:hAnsi="Times New Roman" w:cs="Times New Roman"/>
          <w:sz w:val="22"/>
          <w:szCs w:val="22"/>
        </w:rPr>
        <w:lastRenderedPageBreak/>
        <w:t>From PC</w:t>
      </w:r>
      <w:r w:rsidR="0025189D">
        <w:rPr>
          <w:rFonts w:ascii="Times New Roman" w:hAnsi="Times New Roman" w:cs="Times New Roman"/>
          <w:sz w:val="22"/>
          <w:szCs w:val="22"/>
        </w:rPr>
        <w:t>1</w:t>
      </w:r>
      <w:r w:rsidRPr="0018638E">
        <w:rPr>
          <w:rFonts w:ascii="Times New Roman" w:hAnsi="Times New Roman" w:cs="Times New Roman"/>
          <w:sz w:val="22"/>
          <w:szCs w:val="22"/>
        </w:rPr>
        <w:t xml:space="preserve"> (Bus) → PC4 (Ring):</w:t>
      </w:r>
    </w:p>
    <w:p w14:paraId="6AE67643" w14:textId="42D1CFFC" w:rsidR="005769CB" w:rsidRPr="0018638E" w:rsidRDefault="0025189D" w:rsidP="00CA4AAA">
      <w:pPr>
        <w:rPr>
          <w:rFonts w:ascii="Times New Roman" w:hAnsi="Times New Roman" w:cs="Times New Roman"/>
          <w:sz w:val="22"/>
          <w:szCs w:val="22"/>
        </w:rPr>
      </w:pPr>
      <w:r w:rsidRPr="0025189D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0624D868" wp14:editId="2F777342">
            <wp:extent cx="5502910" cy="5021580"/>
            <wp:effectExtent l="76200" t="76200" r="135890" b="140970"/>
            <wp:docPr id="342196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196132" name=""/>
                    <pic:cNvPicPr/>
                  </pic:nvPicPr>
                  <pic:blipFill rotWithShape="1">
                    <a:blip r:embed="rId9"/>
                    <a:srcRect b="98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2910" cy="5021580"/>
                    </a:xfrm>
                    <a:prstGeom prst="rect">
                      <a:avLst/>
                    </a:prstGeom>
                    <a:ln w="38100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03431D" w14:textId="77777777" w:rsidR="0018638E" w:rsidRDefault="0018638E" w:rsidP="0018638E">
      <w:pPr>
        <w:numPr>
          <w:ilvl w:val="0"/>
          <w:numId w:val="131"/>
        </w:numPr>
        <w:rPr>
          <w:rFonts w:ascii="Times New Roman" w:hAnsi="Times New Roman" w:cs="Times New Roman"/>
          <w:sz w:val="22"/>
          <w:szCs w:val="22"/>
        </w:rPr>
      </w:pPr>
      <w:r w:rsidRPr="0018638E">
        <w:rPr>
          <w:rFonts w:ascii="Times New Roman" w:hAnsi="Times New Roman" w:cs="Times New Roman"/>
          <w:sz w:val="22"/>
          <w:szCs w:val="22"/>
        </w:rPr>
        <w:t>From PC5 (Ring) → PC7 (Star):</w:t>
      </w:r>
    </w:p>
    <w:p w14:paraId="7FDDED14" w14:textId="5275B424" w:rsidR="0025189D" w:rsidRPr="0018638E" w:rsidRDefault="0025189D" w:rsidP="00CA4AAA">
      <w:pPr>
        <w:rPr>
          <w:rFonts w:ascii="Times New Roman" w:hAnsi="Times New Roman" w:cs="Times New Roman"/>
          <w:sz w:val="22"/>
          <w:szCs w:val="22"/>
        </w:rPr>
      </w:pPr>
      <w:r w:rsidRPr="0025189D">
        <w:rPr>
          <w:rFonts w:ascii="Times New Roman" w:hAnsi="Times New Roman" w:cs="Times New Roman"/>
          <w:noProof/>
          <w:sz w:val="22"/>
          <w:szCs w:val="22"/>
        </w:rPr>
        <w:lastRenderedPageBreak/>
        <w:drawing>
          <wp:inline distT="0" distB="0" distL="0" distR="0" wp14:anchorId="088CBBA6" wp14:editId="3250310D">
            <wp:extent cx="5502910" cy="2811780"/>
            <wp:effectExtent l="76200" t="76200" r="135890" b="140970"/>
            <wp:docPr id="1571875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875721" name=""/>
                    <pic:cNvPicPr/>
                  </pic:nvPicPr>
                  <pic:blipFill rotWithShape="1">
                    <a:blip r:embed="rId10"/>
                    <a:srcRect b="451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2910" cy="281178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D61BB0" w14:textId="77777777" w:rsidR="0018638E" w:rsidRDefault="0018638E" w:rsidP="0018638E">
      <w:pPr>
        <w:numPr>
          <w:ilvl w:val="0"/>
          <w:numId w:val="131"/>
        </w:numPr>
        <w:rPr>
          <w:rFonts w:ascii="Times New Roman" w:hAnsi="Times New Roman" w:cs="Times New Roman"/>
          <w:sz w:val="22"/>
          <w:szCs w:val="22"/>
        </w:rPr>
      </w:pPr>
      <w:r w:rsidRPr="0018638E">
        <w:rPr>
          <w:rFonts w:ascii="Times New Roman" w:hAnsi="Times New Roman" w:cs="Times New Roman"/>
          <w:sz w:val="22"/>
          <w:szCs w:val="22"/>
        </w:rPr>
        <w:t>From PC8 (Star) → PC1 (Bus):</w:t>
      </w:r>
    </w:p>
    <w:p w14:paraId="3CBB6233" w14:textId="19F7C411" w:rsidR="0025189D" w:rsidRPr="0018638E" w:rsidRDefault="0025189D" w:rsidP="00CA4AAA">
      <w:pPr>
        <w:rPr>
          <w:rFonts w:ascii="Times New Roman" w:hAnsi="Times New Roman" w:cs="Times New Roman"/>
          <w:sz w:val="22"/>
          <w:szCs w:val="22"/>
        </w:rPr>
      </w:pPr>
      <w:r w:rsidRPr="0025189D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51299285" wp14:editId="355FE8F1">
            <wp:extent cx="5502910" cy="2766060"/>
            <wp:effectExtent l="76200" t="76200" r="135890" b="129540"/>
            <wp:docPr id="1817008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008167" name=""/>
                    <pic:cNvPicPr/>
                  </pic:nvPicPr>
                  <pic:blipFill rotWithShape="1">
                    <a:blip r:embed="rId11"/>
                    <a:srcRect b="492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2910" cy="276606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FDFCA9" w14:textId="724BF53D" w:rsidR="0018638E" w:rsidRPr="0018638E" w:rsidRDefault="0018638E" w:rsidP="0018638E">
      <w:pPr>
        <w:numPr>
          <w:ilvl w:val="0"/>
          <w:numId w:val="131"/>
        </w:numPr>
        <w:rPr>
          <w:rFonts w:ascii="Times New Roman" w:hAnsi="Times New Roman" w:cs="Times New Roman"/>
          <w:sz w:val="22"/>
          <w:szCs w:val="22"/>
        </w:rPr>
      </w:pPr>
      <w:r w:rsidRPr="0018638E">
        <w:rPr>
          <w:rFonts w:ascii="Times New Roman" w:hAnsi="Times New Roman" w:cs="Times New Roman"/>
          <w:sz w:val="22"/>
          <w:szCs w:val="22"/>
        </w:rPr>
        <w:t>Successful replies confirm proper interconnection.</w:t>
      </w:r>
    </w:p>
    <w:p w14:paraId="0DD2A3A8" w14:textId="77777777" w:rsidR="0018638E" w:rsidRPr="0018638E" w:rsidRDefault="0018638E" w:rsidP="0018638E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18638E">
        <w:rPr>
          <w:rFonts w:ascii="Times New Roman" w:hAnsi="Times New Roman" w:cs="Times New Roman"/>
          <w:b/>
          <w:bCs/>
          <w:sz w:val="22"/>
          <w:szCs w:val="22"/>
        </w:rPr>
        <w:t>Observations</w:t>
      </w:r>
    </w:p>
    <w:p w14:paraId="64DD29B6" w14:textId="77777777" w:rsidR="0018638E" w:rsidRPr="0018638E" w:rsidRDefault="0018638E" w:rsidP="0018638E">
      <w:pPr>
        <w:numPr>
          <w:ilvl w:val="0"/>
          <w:numId w:val="132"/>
        </w:numPr>
        <w:rPr>
          <w:rFonts w:ascii="Times New Roman" w:hAnsi="Times New Roman" w:cs="Times New Roman"/>
          <w:sz w:val="22"/>
          <w:szCs w:val="22"/>
        </w:rPr>
      </w:pPr>
      <w:r w:rsidRPr="0018638E">
        <w:rPr>
          <w:rFonts w:ascii="Times New Roman" w:hAnsi="Times New Roman" w:cs="Times New Roman"/>
          <w:sz w:val="22"/>
          <w:szCs w:val="22"/>
        </w:rPr>
        <w:t>Each topology communicated within its own subnet.</w:t>
      </w:r>
    </w:p>
    <w:p w14:paraId="1396287A" w14:textId="77777777" w:rsidR="0018638E" w:rsidRPr="0018638E" w:rsidRDefault="0018638E" w:rsidP="0018638E">
      <w:pPr>
        <w:numPr>
          <w:ilvl w:val="0"/>
          <w:numId w:val="132"/>
        </w:numPr>
        <w:rPr>
          <w:rFonts w:ascii="Times New Roman" w:hAnsi="Times New Roman" w:cs="Times New Roman"/>
          <w:sz w:val="22"/>
          <w:szCs w:val="22"/>
        </w:rPr>
      </w:pPr>
      <w:r w:rsidRPr="0018638E">
        <w:rPr>
          <w:rFonts w:ascii="Times New Roman" w:hAnsi="Times New Roman" w:cs="Times New Roman"/>
          <w:sz w:val="22"/>
          <w:szCs w:val="22"/>
        </w:rPr>
        <w:t>Router provided inter-network communication between Bus, Ring, and Star networks.</w:t>
      </w:r>
    </w:p>
    <w:p w14:paraId="2272626A" w14:textId="4CBFC7EF" w:rsidR="0018638E" w:rsidRPr="0018638E" w:rsidRDefault="0018638E" w:rsidP="0018638E">
      <w:pPr>
        <w:numPr>
          <w:ilvl w:val="0"/>
          <w:numId w:val="132"/>
        </w:numPr>
        <w:rPr>
          <w:rFonts w:ascii="Times New Roman" w:hAnsi="Times New Roman" w:cs="Times New Roman"/>
          <w:sz w:val="22"/>
          <w:szCs w:val="22"/>
        </w:rPr>
      </w:pPr>
      <w:r w:rsidRPr="0018638E">
        <w:rPr>
          <w:rFonts w:ascii="Times New Roman" w:hAnsi="Times New Roman" w:cs="Times New Roman"/>
          <w:sz w:val="22"/>
          <w:szCs w:val="22"/>
        </w:rPr>
        <w:t>Cross-topology pings succeeded after correct configuration.</w:t>
      </w:r>
    </w:p>
    <w:p w14:paraId="19363C80" w14:textId="77777777" w:rsidR="0018638E" w:rsidRPr="0018638E" w:rsidRDefault="0018638E" w:rsidP="0018638E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18638E">
        <w:rPr>
          <w:rFonts w:ascii="Times New Roman" w:hAnsi="Times New Roman" w:cs="Times New Roman"/>
          <w:b/>
          <w:bCs/>
          <w:sz w:val="22"/>
          <w:szCs w:val="22"/>
        </w:rPr>
        <w:t>Result</w:t>
      </w:r>
    </w:p>
    <w:p w14:paraId="4F32D1C5" w14:textId="06590BC7" w:rsidR="0018638E" w:rsidRPr="0018638E" w:rsidRDefault="0018638E" w:rsidP="0018638E">
      <w:pPr>
        <w:rPr>
          <w:rFonts w:ascii="Times New Roman" w:hAnsi="Times New Roman" w:cs="Times New Roman"/>
          <w:sz w:val="22"/>
          <w:szCs w:val="22"/>
        </w:rPr>
      </w:pPr>
      <w:r w:rsidRPr="0018638E">
        <w:rPr>
          <w:rFonts w:ascii="Times New Roman" w:hAnsi="Times New Roman" w:cs="Times New Roman"/>
          <w:sz w:val="22"/>
          <w:szCs w:val="22"/>
        </w:rPr>
        <w:t>The Star, Ring, and Bus topologies were successfully interconnected through a router. Devices from different subnets communicated using ping.</w:t>
      </w:r>
    </w:p>
    <w:p w14:paraId="6BA659D1" w14:textId="77777777" w:rsidR="0018638E" w:rsidRPr="0018638E" w:rsidRDefault="0018638E" w:rsidP="0018638E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18638E">
        <w:rPr>
          <w:rFonts w:ascii="Times New Roman" w:hAnsi="Times New Roman" w:cs="Times New Roman"/>
          <w:b/>
          <w:bCs/>
          <w:sz w:val="22"/>
          <w:szCs w:val="22"/>
        </w:rPr>
        <w:lastRenderedPageBreak/>
        <w:t>Conclusion</w:t>
      </w:r>
    </w:p>
    <w:p w14:paraId="5E787D19" w14:textId="1BE10E8A" w:rsidR="00781C07" w:rsidRPr="0084170A" w:rsidRDefault="0018638E" w:rsidP="0018638E">
      <w:pPr>
        <w:rPr>
          <w:rFonts w:ascii="Times New Roman" w:hAnsi="Times New Roman" w:cs="Times New Roman"/>
          <w:sz w:val="22"/>
          <w:szCs w:val="22"/>
        </w:rPr>
      </w:pPr>
      <w:r w:rsidRPr="0018638E">
        <w:rPr>
          <w:rFonts w:ascii="Times New Roman" w:hAnsi="Times New Roman" w:cs="Times New Roman"/>
          <w:sz w:val="22"/>
          <w:szCs w:val="22"/>
        </w:rPr>
        <w:t>This lab demonstrated how multiple topologies (Bus, Ring, and Star) can be integrated into a single network using a router. Proper subnetting and gateway configuration ensured seamless cross-network connectivity.</w:t>
      </w:r>
    </w:p>
    <w:sectPr w:rsidR="00781C07" w:rsidRPr="0084170A" w:rsidSect="00661CAD">
      <w:pgSz w:w="11906" w:h="16838" w:code="9"/>
      <w:pgMar w:top="1440" w:right="144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538AD"/>
    <w:multiLevelType w:val="multilevel"/>
    <w:tmpl w:val="0A48D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6275A"/>
    <w:multiLevelType w:val="multilevel"/>
    <w:tmpl w:val="9E4C3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F23484"/>
    <w:multiLevelType w:val="multilevel"/>
    <w:tmpl w:val="B8566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DF0AE3"/>
    <w:multiLevelType w:val="multilevel"/>
    <w:tmpl w:val="9558F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0C5FEE"/>
    <w:multiLevelType w:val="multilevel"/>
    <w:tmpl w:val="DED4E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C625D9"/>
    <w:multiLevelType w:val="multilevel"/>
    <w:tmpl w:val="7E784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CF73D4"/>
    <w:multiLevelType w:val="multilevel"/>
    <w:tmpl w:val="DB12E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E36456"/>
    <w:multiLevelType w:val="multilevel"/>
    <w:tmpl w:val="06589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5165FE"/>
    <w:multiLevelType w:val="multilevel"/>
    <w:tmpl w:val="FECA3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CE1B0A"/>
    <w:multiLevelType w:val="hybridMultilevel"/>
    <w:tmpl w:val="F66E7F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D342BF7"/>
    <w:multiLevelType w:val="multilevel"/>
    <w:tmpl w:val="D270C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C74DEE"/>
    <w:multiLevelType w:val="multilevel"/>
    <w:tmpl w:val="C3460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79606A"/>
    <w:multiLevelType w:val="multilevel"/>
    <w:tmpl w:val="0D4A2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F1417B9"/>
    <w:multiLevelType w:val="multilevel"/>
    <w:tmpl w:val="AF9C6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F2B267E"/>
    <w:multiLevelType w:val="multilevel"/>
    <w:tmpl w:val="E42E5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09733F0"/>
    <w:multiLevelType w:val="multilevel"/>
    <w:tmpl w:val="85688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171611F"/>
    <w:multiLevelType w:val="multilevel"/>
    <w:tmpl w:val="7E529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1D67241"/>
    <w:multiLevelType w:val="multilevel"/>
    <w:tmpl w:val="DB782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479078A"/>
    <w:multiLevelType w:val="multilevel"/>
    <w:tmpl w:val="D750A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50E6346"/>
    <w:multiLevelType w:val="multilevel"/>
    <w:tmpl w:val="78221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5661A2A"/>
    <w:multiLevelType w:val="multilevel"/>
    <w:tmpl w:val="C0C84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5840D24"/>
    <w:multiLevelType w:val="multilevel"/>
    <w:tmpl w:val="AF6EA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70C583B"/>
    <w:multiLevelType w:val="multilevel"/>
    <w:tmpl w:val="422C1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7BD525E"/>
    <w:multiLevelType w:val="multilevel"/>
    <w:tmpl w:val="5E2E7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7CB7B8E"/>
    <w:multiLevelType w:val="multilevel"/>
    <w:tmpl w:val="8BF0F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7D50C4C"/>
    <w:multiLevelType w:val="multilevel"/>
    <w:tmpl w:val="F9E8B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A0F6F39"/>
    <w:multiLevelType w:val="multilevel"/>
    <w:tmpl w:val="5BD22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AAC66B4"/>
    <w:multiLevelType w:val="multilevel"/>
    <w:tmpl w:val="8758A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B747580"/>
    <w:multiLevelType w:val="multilevel"/>
    <w:tmpl w:val="27CE8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CB6235C"/>
    <w:multiLevelType w:val="multilevel"/>
    <w:tmpl w:val="4FB09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DC97098"/>
    <w:multiLevelType w:val="multilevel"/>
    <w:tmpl w:val="9F668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0494351"/>
    <w:multiLevelType w:val="multilevel"/>
    <w:tmpl w:val="602CF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06614DF"/>
    <w:multiLevelType w:val="multilevel"/>
    <w:tmpl w:val="C60EC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2572B57"/>
    <w:multiLevelType w:val="multilevel"/>
    <w:tmpl w:val="C0425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41C06E5"/>
    <w:multiLevelType w:val="multilevel"/>
    <w:tmpl w:val="7382E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4737FF3"/>
    <w:multiLevelType w:val="multilevel"/>
    <w:tmpl w:val="C472F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49C2A98"/>
    <w:multiLevelType w:val="multilevel"/>
    <w:tmpl w:val="7674B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660658E"/>
    <w:multiLevelType w:val="multilevel"/>
    <w:tmpl w:val="9820B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7645DEF"/>
    <w:multiLevelType w:val="multilevel"/>
    <w:tmpl w:val="C41AB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B895BEF"/>
    <w:multiLevelType w:val="multilevel"/>
    <w:tmpl w:val="5E1CC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D4147B6"/>
    <w:multiLevelType w:val="multilevel"/>
    <w:tmpl w:val="9BA44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E593EEB"/>
    <w:multiLevelType w:val="multilevel"/>
    <w:tmpl w:val="DD3E3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E8A2BEF"/>
    <w:multiLevelType w:val="multilevel"/>
    <w:tmpl w:val="484CF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FF87397"/>
    <w:multiLevelType w:val="multilevel"/>
    <w:tmpl w:val="8B026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04E51E1"/>
    <w:multiLevelType w:val="multilevel"/>
    <w:tmpl w:val="F0800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06839DA"/>
    <w:multiLevelType w:val="multilevel"/>
    <w:tmpl w:val="45403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2791C64"/>
    <w:multiLevelType w:val="multilevel"/>
    <w:tmpl w:val="B8F2B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2965070"/>
    <w:multiLevelType w:val="multilevel"/>
    <w:tmpl w:val="62167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2D84BFC"/>
    <w:multiLevelType w:val="multilevel"/>
    <w:tmpl w:val="74E6F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3242039"/>
    <w:multiLevelType w:val="multilevel"/>
    <w:tmpl w:val="A4AE4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4054F4E"/>
    <w:multiLevelType w:val="multilevel"/>
    <w:tmpl w:val="61A6B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4F9755B"/>
    <w:multiLevelType w:val="multilevel"/>
    <w:tmpl w:val="08AE7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590149A"/>
    <w:multiLevelType w:val="multilevel"/>
    <w:tmpl w:val="30E8B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65219FC"/>
    <w:multiLevelType w:val="multilevel"/>
    <w:tmpl w:val="1D6AD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6B15BC1"/>
    <w:multiLevelType w:val="multilevel"/>
    <w:tmpl w:val="7F288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7085DA6"/>
    <w:multiLevelType w:val="multilevel"/>
    <w:tmpl w:val="E07A4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7F6070B"/>
    <w:multiLevelType w:val="multilevel"/>
    <w:tmpl w:val="B9325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95E1888"/>
    <w:multiLevelType w:val="multilevel"/>
    <w:tmpl w:val="9CCE3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98A1F52"/>
    <w:multiLevelType w:val="multilevel"/>
    <w:tmpl w:val="A580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9E66D36"/>
    <w:multiLevelType w:val="multilevel"/>
    <w:tmpl w:val="04128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B7B1E76"/>
    <w:multiLevelType w:val="multilevel"/>
    <w:tmpl w:val="A0067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C28027F"/>
    <w:multiLevelType w:val="multilevel"/>
    <w:tmpl w:val="CA048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C821199"/>
    <w:multiLevelType w:val="multilevel"/>
    <w:tmpl w:val="8B5A6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E3B21BB"/>
    <w:multiLevelType w:val="multilevel"/>
    <w:tmpl w:val="60B2E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E3D6751"/>
    <w:multiLevelType w:val="multilevel"/>
    <w:tmpl w:val="A33A8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EFE53C8"/>
    <w:multiLevelType w:val="multilevel"/>
    <w:tmpl w:val="D4544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FE56740"/>
    <w:multiLevelType w:val="multilevel"/>
    <w:tmpl w:val="AE4AD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3106CC9"/>
    <w:multiLevelType w:val="multilevel"/>
    <w:tmpl w:val="6088C9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444845E0"/>
    <w:multiLevelType w:val="hybridMultilevel"/>
    <w:tmpl w:val="CD7A57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447E4A13"/>
    <w:multiLevelType w:val="multilevel"/>
    <w:tmpl w:val="1B4A4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4CC7F05"/>
    <w:multiLevelType w:val="multilevel"/>
    <w:tmpl w:val="8D209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5463EB7"/>
    <w:multiLevelType w:val="multilevel"/>
    <w:tmpl w:val="69426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48327817"/>
    <w:multiLevelType w:val="multilevel"/>
    <w:tmpl w:val="BEA8D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85F2503"/>
    <w:multiLevelType w:val="multilevel"/>
    <w:tmpl w:val="45321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8E36525"/>
    <w:multiLevelType w:val="multilevel"/>
    <w:tmpl w:val="F2741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9F5106A"/>
    <w:multiLevelType w:val="multilevel"/>
    <w:tmpl w:val="E1D0A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A5608DC"/>
    <w:multiLevelType w:val="multilevel"/>
    <w:tmpl w:val="3FDEA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AB41E51"/>
    <w:multiLevelType w:val="multilevel"/>
    <w:tmpl w:val="68E82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C326FCF"/>
    <w:multiLevelType w:val="multilevel"/>
    <w:tmpl w:val="65CA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CDB22E1"/>
    <w:multiLevelType w:val="multilevel"/>
    <w:tmpl w:val="781EA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4D7F4D80"/>
    <w:multiLevelType w:val="multilevel"/>
    <w:tmpl w:val="BB02D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DB673BC"/>
    <w:multiLevelType w:val="multilevel"/>
    <w:tmpl w:val="9ABA4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E251451"/>
    <w:multiLevelType w:val="multilevel"/>
    <w:tmpl w:val="5C2C8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E60044E"/>
    <w:multiLevelType w:val="multilevel"/>
    <w:tmpl w:val="B92EC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E7C236F"/>
    <w:multiLevelType w:val="multilevel"/>
    <w:tmpl w:val="166CA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EBA0A72"/>
    <w:multiLevelType w:val="multilevel"/>
    <w:tmpl w:val="E530E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FBF0E41"/>
    <w:multiLevelType w:val="multilevel"/>
    <w:tmpl w:val="2F3A2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00A49BD"/>
    <w:multiLevelType w:val="multilevel"/>
    <w:tmpl w:val="36920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0A75D18"/>
    <w:multiLevelType w:val="multilevel"/>
    <w:tmpl w:val="62642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3900C9A"/>
    <w:multiLevelType w:val="multilevel"/>
    <w:tmpl w:val="5AE8C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39E19CC"/>
    <w:multiLevelType w:val="multilevel"/>
    <w:tmpl w:val="A8E04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3B45BC4"/>
    <w:multiLevelType w:val="multilevel"/>
    <w:tmpl w:val="7264C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461578D"/>
    <w:multiLevelType w:val="multilevel"/>
    <w:tmpl w:val="08E45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4701809"/>
    <w:multiLevelType w:val="multilevel"/>
    <w:tmpl w:val="AEAA3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6793AFC"/>
    <w:multiLevelType w:val="multilevel"/>
    <w:tmpl w:val="3BE64A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570F1B74"/>
    <w:multiLevelType w:val="multilevel"/>
    <w:tmpl w:val="B3123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8532185"/>
    <w:multiLevelType w:val="multilevel"/>
    <w:tmpl w:val="23F00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8B44847"/>
    <w:multiLevelType w:val="multilevel"/>
    <w:tmpl w:val="0C0A1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8BF697C"/>
    <w:multiLevelType w:val="multilevel"/>
    <w:tmpl w:val="F5EC0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58C54610"/>
    <w:multiLevelType w:val="multilevel"/>
    <w:tmpl w:val="13E0B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A053456"/>
    <w:multiLevelType w:val="multilevel"/>
    <w:tmpl w:val="EE3AC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A5821D1"/>
    <w:multiLevelType w:val="multilevel"/>
    <w:tmpl w:val="111CB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A8C033D"/>
    <w:multiLevelType w:val="multilevel"/>
    <w:tmpl w:val="DE7CB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C0918E7"/>
    <w:multiLevelType w:val="multilevel"/>
    <w:tmpl w:val="31DAC3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5D6A7508"/>
    <w:multiLevelType w:val="multilevel"/>
    <w:tmpl w:val="2474F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EB45CAE"/>
    <w:multiLevelType w:val="hybridMultilevel"/>
    <w:tmpl w:val="AA786F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62342842"/>
    <w:multiLevelType w:val="hybridMultilevel"/>
    <w:tmpl w:val="579A4B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 w15:restartNumberingAfterBreak="0">
    <w:nsid w:val="676A152B"/>
    <w:multiLevelType w:val="multilevel"/>
    <w:tmpl w:val="7E342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99B34D0"/>
    <w:multiLevelType w:val="multilevel"/>
    <w:tmpl w:val="AC9A0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9B04D14"/>
    <w:multiLevelType w:val="multilevel"/>
    <w:tmpl w:val="7E18C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6BD21AEE"/>
    <w:multiLevelType w:val="multilevel"/>
    <w:tmpl w:val="BDE48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C9F57EB"/>
    <w:multiLevelType w:val="multilevel"/>
    <w:tmpl w:val="3B36F6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6D175021"/>
    <w:multiLevelType w:val="multilevel"/>
    <w:tmpl w:val="A3CEA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00B33BA"/>
    <w:multiLevelType w:val="multilevel"/>
    <w:tmpl w:val="32762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07F1017"/>
    <w:multiLevelType w:val="multilevel"/>
    <w:tmpl w:val="F4424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09F5578"/>
    <w:multiLevelType w:val="multilevel"/>
    <w:tmpl w:val="25C8B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31C44F8"/>
    <w:multiLevelType w:val="multilevel"/>
    <w:tmpl w:val="58483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5547466"/>
    <w:multiLevelType w:val="multilevel"/>
    <w:tmpl w:val="7C601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58A03FD"/>
    <w:multiLevelType w:val="multilevel"/>
    <w:tmpl w:val="460A3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59112DB"/>
    <w:multiLevelType w:val="hybridMultilevel"/>
    <w:tmpl w:val="3C584B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0" w15:restartNumberingAfterBreak="0">
    <w:nsid w:val="769038DD"/>
    <w:multiLevelType w:val="multilevel"/>
    <w:tmpl w:val="5BCC3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76AB5D4A"/>
    <w:multiLevelType w:val="multilevel"/>
    <w:tmpl w:val="3B629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74B5212"/>
    <w:multiLevelType w:val="multilevel"/>
    <w:tmpl w:val="6E24F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8603C88"/>
    <w:multiLevelType w:val="multilevel"/>
    <w:tmpl w:val="FA984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93F40A7"/>
    <w:multiLevelType w:val="multilevel"/>
    <w:tmpl w:val="2692F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98D6342"/>
    <w:multiLevelType w:val="multilevel"/>
    <w:tmpl w:val="291A32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7ADE6FEF"/>
    <w:multiLevelType w:val="multilevel"/>
    <w:tmpl w:val="EEDAD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B344A54"/>
    <w:multiLevelType w:val="multilevel"/>
    <w:tmpl w:val="56CC3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B6228C3"/>
    <w:multiLevelType w:val="multilevel"/>
    <w:tmpl w:val="197AB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DE22C0A"/>
    <w:multiLevelType w:val="multilevel"/>
    <w:tmpl w:val="5BA65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E2113D7"/>
    <w:multiLevelType w:val="multilevel"/>
    <w:tmpl w:val="C386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F750E55"/>
    <w:multiLevelType w:val="multilevel"/>
    <w:tmpl w:val="EC40E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2251747">
    <w:abstractNumId w:val="68"/>
  </w:num>
  <w:num w:numId="2" w16cid:durableId="1485732548">
    <w:abstractNumId w:val="119"/>
  </w:num>
  <w:num w:numId="3" w16cid:durableId="275256037">
    <w:abstractNumId w:val="9"/>
  </w:num>
  <w:num w:numId="4" w16cid:durableId="1345740441">
    <w:abstractNumId w:val="106"/>
  </w:num>
  <w:num w:numId="5" w16cid:durableId="1349256754">
    <w:abstractNumId w:val="105"/>
  </w:num>
  <w:num w:numId="6" w16cid:durableId="621494607">
    <w:abstractNumId w:val="60"/>
  </w:num>
  <w:num w:numId="7" w16cid:durableId="932468963">
    <w:abstractNumId w:val="67"/>
  </w:num>
  <w:num w:numId="8" w16cid:durableId="608583397">
    <w:abstractNumId w:val="76"/>
  </w:num>
  <w:num w:numId="9" w16cid:durableId="1547569799">
    <w:abstractNumId w:val="11"/>
  </w:num>
  <w:num w:numId="10" w16cid:durableId="841698362">
    <w:abstractNumId w:val="54"/>
  </w:num>
  <w:num w:numId="11" w16cid:durableId="365637876">
    <w:abstractNumId w:val="5"/>
  </w:num>
  <w:num w:numId="12" w16cid:durableId="651718738">
    <w:abstractNumId w:val="66"/>
  </w:num>
  <w:num w:numId="13" w16cid:durableId="1525631725">
    <w:abstractNumId w:val="56"/>
  </w:num>
  <w:num w:numId="14" w16cid:durableId="1665352938">
    <w:abstractNumId w:val="42"/>
  </w:num>
  <w:num w:numId="15" w16cid:durableId="852840332">
    <w:abstractNumId w:val="14"/>
  </w:num>
  <w:num w:numId="16" w16cid:durableId="1140075096">
    <w:abstractNumId w:val="0"/>
  </w:num>
  <w:num w:numId="17" w16cid:durableId="669061681">
    <w:abstractNumId w:val="51"/>
  </w:num>
  <w:num w:numId="18" w16cid:durableId="1059328943">
    <w:abstractNumId w:val="36"/>
  </w:num>
  <w:num w:numId="19" w16cid:durableId="967585832">
    <w:abstractNumId w:val="89"/>
  </w:num>
  <w:num w:numId="20" w16cid:durableId="1763643832">
    <w:abstractNumId w:val="38"/>
  </w:num>
  <w:num w:numId="21" w16cid:durableId="123930095">
    <w:abstractNumId w:val="6"/>
  </w:num>
  <w:num w:numId="22" w16cid:durableId="1609699726">
    <w:abstractNumId w:val="85"/>
  </w:num>
  <w:num w:numId="23" w16cid:durableId="1149057679">
    <w:abstractNumId w:val="55"/>
  </w:num>
  <w:num w:numId="24" w16cid:durableId="935791169">
    <w:abstractNumId w:val="80"/>
  </w:num>
  <w:num w:numId="25" w16cid:durableId="177306725">
    <w:abstractNumId w:val="4"/>
  </w:num>
  <w:num w:numId="26" w16cid:durableId="1194729204">
    <w:abstractNumId w:val="124"/>
  </w:num>
  <w:num w:numId="27" w16cid:durableId="1446928349">
    <w:abstractNumId w:val="58"/>
  </w:num>
  <w:num w:numId="28" w16cid:durableId="1484928970">
    <w:abstractNumId w:val="107"/>
  </w:num>
  <w:num w:numId="29" w16cid:durableId="1270964162">
    <w:abstractNumId w:val="8"/>
  </w:num>
  <w:num w:numId="30" w16cid:durableId="478227185">
    <w:abstractNumId w:val="116"/>
  </w:num>
  <w:num w:numId="31" w16cid:durableId="108478898">
    <w:abstractNumId w:val="48"/>
  </w:num>
  <w:num w:numId="32" w16cid:durableId="542013699">
    <w:abstractNumId w:val="20"/>
  </w:num>
  <w:num w:numId="33" w16cid:durableId="1450322587">
    <w:abstractNumId w:val="65"/>
  </w:num>
  <w:num w:numId="34" w16cid:durableId="1352297260">
    <w:abstractNumId w:val="69"/>
  </w:num>
  <w:num w:numId="35" w16cid:durableId="948657345">
    <w:abstractNumId w:val="57"/>
  </w:num>
  <w:num w:numId="36" w16cid:durableId="1901137281">
    <w:abstractNumId w:val="34"/>
  </w:num>
  <w:num w:numId="37" w16cid:durableId="1331324095">
    <w:abstractNumId w:val="49"/>
  </w:num>
  <w:num w:numId="38" w16cid:durableId="223639064">
    <w:abstractNumId w:val="46"/>
  </w:num>
  <w:num w:numId="39" w16cid:durableId="2008820251">
    <w:abstractNumId w:val="63"/>
  </w:num>
  <w:num w:numId="40" w16cid:durableId="776368971">
    <w:abstractNumId w:val="126"/>
  </w:num>
  <w:num w:numId="41" w16cid:durableId="1660956734">
    <w:abstractNumId w:val="90"/>
  </w:num>
  <w:num w:numId="42" w16cid:durableId="1240795264">
    <w:abstractNumId w:val="117"/>
  </w:num>
  <w:num w:numId="43" w16cid:durableId="716273579">
    <w:abstractNumId w:val="86"/>
  </w:num>
  <w:num w:numId="44" w16cid:durableId="1685980362">
    <w:abstractNumId w:val="50"/>
  </w:num>
  <w:num w:numId="45" w16cid:durableId="1286931257">
    <w:abstractNumId w:val="112"/>
  </w:num>
  <w:num w:numId="46" w16cid:durableId="1675066371">
    <w:abstractNumId w:val="99"/>
  </w:num>
  <w:num w:numId="47" w16cid:durableId="445003322">
    <w:abstractNumId w:val="87"/>
  </w:num>
  <w:num w:numId="48" w16cid:durableId="1799949760">
    <w:abstractNumId w:val="129"/>
  </w:num>
  <w:num w:numId="49" w16cid:durableId="1890801721">
    <w:abstractNumId w:val="59"/>
  </w:num>
  <w:num w:numId="50" w16cid:durableId="1785076402">
    <w:abstractNumId w:val="82"/>
  </w:num>
  <w:num w:numId="51" w16cid:durableId="726612703">
    <w:abstractNumId w:val="88"/>
  </w:num>
  <w:num w:numId="52" w16cid:durableId="571231492">
    <w:abstractNumId w:val="81"/>
  </w:num>
  <w:num w:numId="53" w16cid:durableId="329798232">
    <w:abstractNumId w:val="41"/>
  </w:num>
  <w:num w:numId="54" w16cid:durableId="303896774">
    <w:abstractNumId w:val="43"/>
  </w:num>
  <w:num w:numId="55" w16cid:durableId="158422832">
    <w:abstractNumId w:val="39"/>
  </w:num>
  <w:num w:numId="56" w16cid:durableId="303700210">
    <w:abstractNumId w:val="13"/>
  </w:num>
  <w:num w:numId="57" w16cid:durableId="703482887">
    <w:abstractNumId w:val="64"/>
  </w:num>
  <w:num w:numId="58" w16cid:durableId="1812136606">
    <w:abstractNumId w:val="130"/>
  </w:num>
  <w:num w:numId="59" w16cid:durableId="405151889">
    <w:abstractNumId w:val="3"/>
  </w:num>
  <w:num w:numId="60" w16cid:durableId="1316491626">
    <w:abstractNumId w:val="25"/>
  </w:num>
  <w:num w:numId="61" w16cid:durableId="1648852658">
    <w:abstractNumId w:val="91"/>
  </w:num>
  <w:num w:numId="62" w16cid:durableId="804932156">
    <w:abstractNumId w:val="61"/>
  </w:num>
  <w:num w:numId="63" w16cid:durableId="1232546309">
    <w:abstractNumId w:val="40"/>
  </w:num>
  <w:num w:numId="64" w16cid:durableId="913472230">
    <w:abstractNumId w:val="70"/>
  </w:num>
  <w:num w:numId="65" w16cid:durableId="1940285079">
    <w:abstractNumId w:val="10"/>
  </w:num>
  <w:num w:numId="66" w16cid:durableId="406924892">
    <w:abstractNumId w:val="131"/>
  </w:num>
  <w:num w:numId="67" w16cid:durableId="192113759">
    <w:abstractNumId w:val="83"/>
  </w:num>
  <w:num w:numId="68" w16cid:durableId="149175163">
    <w:abstractNumId w:val="101"/>
  </w:num>
  <w:num w:numId="69" w16cid:durableId="250890474">
    <w:abstractNumId w:val="29"/>
  </w:num>
  <w:num w:numId="70" w16cid:durableId="508644215">
    <w:abstractNumId w:val="128"/>
  </w:num>
  <w:num w:numId="71" w16cid:durableId="202140199">
    <w:abstractNumId w:val="78"/>
  </w:num>
  <w:num w:numId="72" w16cid:durableId="95831913">
    <w:abstractNumId w:val="21"/>
  </w:num>
  <w:num w:numId="73" w16cid:durableId="516433597">
    <w:abstractNumId w:val="31"/>
  </w:num>
  <w:num w:numId="74" w16cid:durableId="1299918250">
    <w:abstractNumId w:val="108"/>
  </w:num>
  <w:num w:numId="75" w16cid:durableId="1716270654">
    <w:abstractNumId w:val="22"/>
  </w:num>
  <w:num w:numId="76" w16cid:durableId="299698703">
    <w:abstractNumId w:val="123"/>
  </w:num>
  <w:num w:numId="77" w16cid:durableId="486870818">
    <w:abstractNumId w:val="1"/>
  </w:num>
  <w:num w:numId="78" w16cid:durableId="2097824158">
    <w:abstractNumId w:val="47"/>
  </w:num>
  <w:num w:numId="79" w16cid:durableId="350567171">
    <w:abstractNumId w:val="94"/>
  </w:num>
  <w:num w:numId="80" w16cid:durableId="110438028">
    <w:abstractNumId w:val="15"/>
  </w:num>
  <w:num w:numId="81" w16cid:durableId="948388832">
    <w:abstractNumId w:val="125"/>
  </w:num>
  <w:num w:numId="82" w16cid:durableId="542133311">
    <w:abstractNumId w:val="24"/>
  </w:num>
  <w:num w:numId="83" w16cid:durableId="743642585">
    <w:abstractNumId w:val="71"/>
  </w:num>
  <w:num w:numId="84" w16cid:durableId="959578386">
    <w:abstractNumId w:val="77"/>
  </w:num>
  <w:num w:numId="85" w16cid:durableId="774053314">
    <w:abstractNumId w:val="103"/>
  </w:num>
  <w:num w:numId="86" w16cid:durableId="556236048">
    <w:abstractNumId w:val="97"/>
  </w:num>
  <w:num w:numId="87" w16cid:durableId="426846802">
    <w:abstractNumId w:val="109"/>
  </w:num>
  <w:num w:numId="88" w16cid:durableId="509224565">
    <w:abstractNumId w:val="74"/>
  </w:num>
  <w:num w:numId="89" w16cid:durableId="27145748">
    <w:abstractNumId w:val="17"/>
  </w:num>
  <w:num w:numId="90" w16cid:durableId="803737789">
    <w:abstractNumId w:val="12"/>
  </w:num>
  <w:num w:numId="91" w16cid:durableId="1054700120">
    <w:abstractNumId w:val="98"/>
  </w:num>
  <w:num w:numId="92" w16cid:durableId="1414359170">
    <w:abstractNumId w:val="96"/>
  </w:num>
  <w:num w:numId="93" w16cid:durableId="1645164092">
    <w:abstractNumId w:val="120"/>
  </w:num>
  <w:num w:numId="94" w16cid:durableId="707921198">
    <w:abstractNumId w:val="95"/>
  </w:num>
  <w:num w:numId="95" w16cid:durableId="1290937262">
    <w:abstractNumId w:val="122"/>
  </w:num>
  <w:num w:numId="96" w16cid:durableId="1421411116">
    <w:abstractNumId w:val="111"/>
  </w:num>
  <w:num w:numId="97" w16cid:durableId="227425612">
    <w:abstractNumId w:val="110"/>
  </w:num>
  <w:num w:numId="98" w16cid:durableId="1366828402">
    <w:abstractNumId w:val="102"/>
  </w:num>
  <w:num w:numId="99" w16cid:durableId="2138332639">
    <w:abstractNumId w:val="62"/>
  </w:num>
  <w:num w:numId="100" w16cid:durableId="233391370">
    <w:abstractNumId w:val="79"/>
  </w:num>
  <w:num w:numId="101" w16cid:durableId="1790663146">
    <w:abstractNumId w:val="18"/>
  </w:num>
  <w:num w:numId="102" w16cid:durableId="1016006270">
    <w:abstractNumId w:val="2"/>
  </w:num>
  <w:num w:numId="103" w16cid:durableId="1207370661">
    <w:abstractNumId w:val="72"/>
  </w:num>
  <w:num w:numId="104" w16cid:durableId="504516343">
    <w:abstractNumId w:val="7"/>
  </w:num>
  <w:num w:numId="105" w16cid:durableId="606082213">
    <w:abstractNumId w:val="118"/>
  </w:num>
  <w:num w:numId="106" w16cid:durableId="168109345">
    <w:abstractNumId w:val="52"/>
  </w:num>
  <w:num w:numId="107" w16cid:durableId="672300880">
    <w:abstractNumId w:val="19"/>
  </w:num>
  <w:num w:numId="108" w16cid:durableId="1281953443">
    <w:abstractNumId w:val="33"/>
  </w:num>
  <w:num w:numId="109" w16cid:durableId="320543186">
    <w:abstractNumId w:val="73"/>
  </w:num>
  <w:num w:numId="110" w16cid:durableId="1671641175">
    <w:abstractNumId w:val="75"/>
  </w:num>
  <w:num w:numId="111" w16cid:durableId="1882667609">
    <w:abstractNumId w:val="23"/>
  </w:num>
  <w:num w:numId="112" w16cid:durableId="1486242819">
    <w:abstractNumId w:val="27"/>
  </w:num>
  <w:num w:numId="113" w16cid:durableId="1005136659">
    <w:abstractNumId w:val="127"/>
  </w:num>
  <w:num w:numId="114" w16cid:durableId="384452149">
    <w:abstractNumId w:val="44"/>
  </w:num>
  <w:num w:numId="115" w16cid:durableId="1535918359">
    <w:abstractNumId w:val="30"/>
  </w:num>
  <w:num w:numId="116" w16cid:durableId="846944654">
    <w:abstractNumId w:val="26"/>
  </w:num>
  <w:num w:numId="117" w16cid:durableId="1146750252">
    <w:abstractNumId w:val="113"/>
  </w:num>
  <w:num w:numId="118" w16cid:durableId="1592816323">
    <w:abstractNumId w:val="28"/>
  </w:num>
  <w:num w:numId="119" w16cid:durableId="1836140445">
    <w:abstractNumId w:val="16"/>
  </w:num>
  <w:num w:numId="120" w16cid:durableId="969356320">
    <w:abstractNumId w:val="53"/>
  </w:num>
  <w:num w:numId="121" w16cid:durableId="1855219036">
    <w:abstractNumId w:val="115"/>
  </w:num>
  <w:num w:numId="122" w16cid:durableId="1809935633">
    <w:abstractNumId w:val="93"/>
  </w:num>
  <w:num w:numId="123" w16cid:durableId="1819608336">
    <w:abstractNumId w:val="114"/>
  </w:num>
  <w:num w:numId="124" w16cid:durableId="1505824889">
    <w:abstractNumId w:val="104"/>
  </w:num>
  <w:num w:numId="125" w16cid:durableId="548765495">
    <w:abstractNumId w:val="37"/>
  </w:num>
  <w:num w:numId="126" w16cid:durableId="579752297">
    <w:abstractNumId w:val="100"/>
  </w:num>
  <w:num w:numId="127" w16cid:durableId="1561088150">
    <w:abstractNumId w:val="45"/>
  </w:num>
  <w:num w:numId="128" w16cid:durableId="1619294221">
    <w:abstractNumId w:val="92"/>
  </w:num>
  <w:num w:numId="129" w16cid:durableId="2071686095">
    <w:abstractNumId w:val="84"/>
  </w:num>
  <w:num w:numId="130" w16cid:durableId="288166291">
    <w:abstractNumId w:val="35"/>
  </w:num>
  <w:num w:numId="131" w16cid:durableId="21711146">
    <w:abstractNumId w:val="121"/>
  </w:num>
  <w:num w:numId="132" w16cid:durableId="355083271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1C07"/>
    <w:rsid w:val="00005F9F"/>
    <w:rsid w:val="00080ED0"/>
    <w:rsid w:val="00081EAD"/>
    <w:rsid w:val="00086102"/>
    <w:rsid w:val="000A1296"/>
    <w:rsid w:val="000A3669"/>
    <w:rsid w:val="000D0428"/>
    <w:rsid w:val="000E1E50"/>
    <w:rsid w:val="001253D4"/>
    <w:rsid w:val="00130EF4"/>
    <w:rsid w:val="00164ACF"/>
    <w:rsid w:val="00185109"/>
    <w:rsid w:val="0018638E"/>
    <w:rsid w:val="00197F04"/>
    <w:rsid w:val="001A46A2"/>
    <w:rsid w:val="001C1327"/>
    <w:rsid w:val="001E3C04"/>
    <w:rsid w:val="001F390D"/>
    <w:rsid w:val="00202AFB"/>
    <w:rsid w:val="0020721B"/>
    <w:rsid w:val="0022106A"/>
    <w:rsid w:val="002325B3"/>
    <w:rsid w:val="0023416F"/>
    <w:rsid w:val="0024020B"/>
    <w:rsid w:val="0025189D"/>
    <w:rsid w:val="0026620C"/>
    <w:rsid w:val="002947AC"/>
    <w:rsid w:val="002A5EBD"/>
    <w:rsid w:val="002D6F97"/>
    <w:rsid w:val="003336A4"/>
    <w:rsid w:val="00361D9C"/>
    <w:rsid w:val="003710FA"/>
    <w:rsid w:val="003E38E1"/>
    <w:rsid w:val="0041000B"/>
    <w:rsid w:val="00415932"/>
    <w:rsid w:val="004301F3"/>
    <w:rsid w:val="00432A91"/>
    <w:rsid w:val="00453C39"/>
    <w:rsid w:val="00456C00"/>
    <w:rsid w:val="00460C64"/>
    <w:rsid w:val="004740A8"/>
    <w:rsid w:val="004B599C"/>
    <w:rsid w:val="005025A9"/>
    <w:rsid w:val="00505F72"/>
    <w:rsid w:val="00506961"/>
    <w:rsid w:val="005171DB"/>
    <w:rsid w:val="005769CB"/>
    <w:rsid w:val="006114C3"/>
    <w:rsid w:val="0064109C"/>
    <w:rsid w:val="00660696"/>
    <w:rsid w:val="00661CAD"/>
    <w:rsid w:val="00662C53"/>
    <w:rsid w:val="00717A1D"/>
    <w:rsid w:val="00742FF3"/>
    <w:rsid w:val="00760012"/>
    <w:rsid w:val="00781C07"/>
    <w:rsid w:val="007C5824"/>
    <w:rsid w:val="0081072E"/>
    <w:rsid w:val="00827B90"/>
    <w:rsid w:val="00831519"/>
    <w:rsid w:val="0084170A"/>
    <w:rsid w:val="008454DA"/>
    <w:rsid w:val="0085038D"/>
    <w:rsid w:val="00855FFC"/>
    <w:rsid w:val="00875A61"/>
    <w:rsid w:val="00887B8D"/>
    <w:rsid w:val="009101FD"/>
    <w:rsid w:val="00912FC2"/>
    <w:rsid w:val="00916AD9"/>
    <w:rsid w:val="0093422D"/>
    <w:rsid w:val="0093724B"/>
    <w:rsid w:val="00943442"/>
    <w:rsid w:val="009716BC"/>
    <w:rsid w:val="00973046"/>
    <w:rsid w:val="00984BF2"/>
    <w:rsid w:val="009A01FA"/>
    <w:rsid w:val="009A243D"/>
    <w:rsid w:val="00A70DBE"/>
    <w:rsid w:val="00AD415C"/>
    <w:rsid w:val="00AE63A7"/>
    <w:rsid w:val="00B01135"/>
    <w:rsid w:val="00B05EA8"/>
    <w:rsid w:val="00B23477"/>
    <w:rsid w:val="00B454A8"/>
    <w:rsid w:val="00B66EE0"/>
    <w:rsid w:val="00B734D4"/>
    <w:rsid w:val="00B75E03"/>
    <w:rsid w:val="00B901A7"/>
    <w:rsid w:val="00BA2CF2"/>
    <w:rsid w:val="00BB502F"/>
    <w:rsid w:val="00BC005A"/>
    <w:rsid w:val="00BD45F8"/>
    <w:rsid w:val="00BD7135"/>
    <w:rsid w:val="00BE44E2"/>
    <w:rsid w:val="00BE54E9"/>
    <w:rsid w:val="00BF0AAF"/>
    <w:rsid w:val="00C0770B"/>
    <w:rsid w:val="00C26012"/>
    <w:rsid w:val="00C4019E"/>
    <w:rsid w:val="00C6080E"/>
    <w:rsid w:val="00C72982"/>
    <w:rsid w:val="00C93309"/>
    <w:rsid w:val="00CA4AAA"/>
    <w:rsid w:val="00D10764"/>
    <w:rsid w:val="00D90FBC"/>
    <w:rsid w:val="00DA4DC2"/>
    <w:rsid w:val="00DC33CF"/>
    <w:rsid w:val="00DD6B48"/>
    <w:rsid w:val="00DF6F9C"/>
    <w:rsid w:val="00E30CC5"/>
    <w:rsid w:val="00E5701B"/>
    <w:rsid w:val="00E97589"/>
    <w:rsid w:val="00E97942"/>
    <w:rsid w:val="00EA1470"/>
    <w:rsid w:val="00F01742"/>
    <w:rsid w:val="00F07B06"/>
    <w:rsid w:val="00F1647D"/>
    <w:rsid w:val="00F315AE"/>
    <w:rsid w:val="00F33082"/>
    <w:rsid w:val="00F61383"/>
    <w:rsid w:val="00F840DD"/>
    <w:rsid w:val="00FB5D74"/>
    <w:rsid w:val="00FF4C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200D39"/>
  <w15:chartTrackingRefBased/>
  <w15:docId w15:val="{8D174B6D-1783-4E6F-A459-219A0F12DE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1C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1C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1C0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1C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1C0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1C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1C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1C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1C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1C0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1C0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1C0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1C07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1C07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1C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1C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1C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1C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1C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1C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1C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1C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1C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1C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1C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1C07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1C0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1C07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1C07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4EB469-64D6-4F07-AC43-A69D14B2B9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7</Pages>
  <Words>395</Words>
  <Characters>2258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Roshan</dc:creator>
  <cp:keywords/>
  <dc:description/>
  <cp:lastModifiedBy>Roshan</cp:lastModifiedBy>
  <cp:revision>23</cp:revision>
  <dcterms:created xsi:type="dcterms:W3CDTF">2025-09-20T06:27:00Z</dcterms:created>
  <dcterms:modified xsi:type="dcterms:W3CDTF">2025-09-23T09:16:00Z</dcterms:modified>
</cp:coreProperties>
</file>