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412FA0" wp14:paraId="703A0E17" wp14:textId="2A21A78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planning to migrate applications to the AWS Cloud. During a system audit, the company finds that its content management system (CMS) application is incompatible with cloud environments. Which migration strategies will help the company to migrate the CMS application with the LEAST effort? (Choose two.)</w:t>
      </w:r>
    </w:p>
    <w:p xmlns:wp14="http://schemas.microsoft.com/office/word/2010/wordml" w:rsidP="2E412FA0" wp14:paraId="5E23CB88" wp14:textId="30F5E43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321CFA2" wp14:textId="2F6D763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Retire - correct</w:t>
      </w:r>
    </w:p>
    <w:p xmlns:wp14="http://schemas.microsoft.com/office/word/2010/wordml" w:rsidP="2E412FA0" wp14:paraId="137C4967" wp14:textId="6D3B9FD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Rehost</w:t>
      </w:r>
    </w:p>
    <w:p xmlns:wp14="http://schemas.microsoft.com/office/word/2010/wordml" w:rsidP="2E412FA0" wp14:paraId="1F3EF52B" wp14:textId="5A9CEB3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Repurchase - correct</w:t>
      </w:r>
    </w:p>
    <w:p xmlns:wp14="http://schemas.microsoft.com/office/word/2010/wordml" w:rsidP="2E412FA0" wp14:paraId="556BD7ED" wp14:textId="05C0C44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D. Replatform</w:t>
      </w:r>
    </w:p>
    <w:p xmlns:wp14="http://schemas.microsoft.com/office/word/2010/wordml" w:rsidP="2E412FA0" wp14:paraId="44059A5A" wp14:textId="00E54CB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 Refactor </w:t>
      </w:r>
    </w:p>
    <w:p xmlns:wp14="http://schemas.microsoft.com/office/word/2010/wordml" w:rsidP="2E412FA0" wp14:paraId="14B84234" wp14:textId="66A0E2E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For an incompatible application, the least-effort strategies are to Retire (decommission it if no longer needed) or Repurchase (replace it with a cloud-native SaaS version).</w:t>
      </w:r>
    </w:p>
    <w:p xmlns:wp14="http://schemas.microsoft.com/office/word/2010/wordml" w:rsidP="2E412FA0" wp14:paraId="2BFEF00D" wp14:textId="65CB4902">
      <w:pPr>
        <w:pStyle w:val="ListParagraph"/>
        <w:numPr>
          <w:ilvl w:val="0"/>
          <w:numId w:val="2"/>
        </w:numPr>
        <w:spacing w:before="0" w:beforeAutospacing="off" w:after="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Which of the following are AWS best practice recommendations for the use of AWS Identity and Access Management (IAM)? (Choose two.)</w:t>
      </w:r>
    </w:p>
    <w:p xmlns:wp14="http://schemas.microsoft.com/office/word/2010/wordml" w:rsidP="2E412FA0" wp14:paraId="35857964" wp14:textId="0DC70D4B">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Options:</w:t>
      </w:r>
    </w:p>
    <w:p xmlns:wp14="http://schemas.microsoft.com/office/word/2010/wordml" w:rsidP="2E412FA0" wp14:paraId="0507DED3" wp14:textId="4F2F1F3B">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A. Use the AWS account root user for daily access</w:t>
      </w:r>
    </w:p>
    <w:p xmlns:wp14="http://schemas.microsoft.com/office/word/2010/wordml" w:rsidP="2E412FA0" wp14:paraId="4A61EDBF" wp14:textId="4CDB9C18">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B. Use access keys and secret access keys on Amazon EC2</w:t>
      </w:r>
    </w:p>
    <w:p xmlns:wp14="http://schemas.microsoft.com/office/word/2010/wordml" w:rsidP="2E412FA0" wp14:paraId="57BE6F89" wp14:textId="09C96364">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C. Rotate credentials on a regular basis - correct</w:t>
      </w:r>
    </w:p>
    <w:p xmlns:wp14="http://schemas.microsoft.com/office/word/2010/wordml" w:rsidP="2E412FA0" wp14:paraId="33102E3B" wp14:textId="320B19BF">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D. Create a shared set of access keys for system administrators</w:t>
      </w:r>
    </w:p>
    <w:p xmlns:wp14="http://schemas.microsoft.com/office/word/2010/wordml" w:rsidP="2E412FA0" wp14:paraId="3F0CD278" wp14:textId="5A553D88">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 xml:space="preserve">E. Configure multi-factor authentication (MFA) - correct </w:t>
      </w:r>
    </w:p>
    <w:p xmlns:wp14="http://schemas.microsoft.com/office/word/2010/wordml" w:rsidP="2E412FA0" wp14:paraId="203C951D" wp14:textId="797FE5E2">
      <w:pPr>
        <w:spacing w:before="240" w:beforeAutospacing="off" w:after="240" w:afterAutospacing="off"/>
        <w:rPr>
          <w:rFonts w:ascii="Times New Roman" w:hAnsi="Times New Roman" w:eastAsia="Times New Roman" w:cs="Times New Roman"/>
          <w:noProof w:val="0"/>
          <w:sz w:val="18"/>
          <w:szCs w:val="18"/>
          <w:lang w:val="en-US"/>
        </w:rPr>
      </w:pPr>
      <w:r w:rsidRPr="2E412FA0" w:rsidR="00F5D5B4">
        <w:rPr>
          <w:rFonts w:ascii="Times New Roman" w:hAnsi="Times New Roman" w:eastAsia="Times New Roman" w:cs="Times New Roman"/>
          <w:noProof w:val="0"/>
          <w:sz w:val="18"/>
          <w:szCs w:val="18"/>
          <w:lang w:val="en-US"/>
        </w:rPr>
        <w:t>Explanation: Regularly rotating credentials and enabling MFA are core IAM security best practices.</w:t>
      </w:r>
    </w:p>
    <w:p xmlns:wp14="http://schemas.microsoft.com/office/word/2010/wordml" w:rsidP="2E412FA0" wp14:paraId="61A22370" wp14:textId="140301C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option is AWS responsible for under the AWS shared responsibility model?</w:t>
      </w:r>
    </w:p>
    <w:p xmlns:wp14="http://schemas.microsoft.com/office/word/2010/wordml" w:rsidP="2E412FA0" wp14:paraId="10C293E2" wp14:textId="7466379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323D1C7C" wp14:textId="771E60D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Network and firewall configuration</w:t>
      </w:r>
    </w:p>
    <w:p xmlns:wp14="http://schemas.microsoft.com/office/word/2010/wordml" w:rsidP="2E412FA0" wp14:paraId="2E9DA1D5" wp14:textId="2AAD8AA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Client-side data encryption</w:t>
      </w:r>
    </w:p>
    <w:p xmlns:wp14="http://schemas.microsoft.com/office/word/2010/wordml" w:rsidP="2E412FA0" wp14:paraId="1B04559A" wp14:textId="2089B4A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Management of user permissions</w:t>
      </w:r>
    </w:p>
    <w:p xmlns:wp14="http://schemas.microsoft.com/office/word/2010/wordml" w:rsidP="2E412FA0" wp14:paraId="224A9CB5" wp14:textId="3755CB6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Hardware and infrastructure - correct </w:t>
      </w:r>
    </w:p>
    <w:p xmlns:wp14="http://schemas.microsoft.com/office/word/2010/wordml" w:rsidP="2E412FA0" wp14:paraId="6D4EFF79" wp14:textId="5B27082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AWS manages the physical hardware, virtualization layer, and global infrastructure.</w:t>
      </w:r>
    </w:p>
    <w:p xmlns:wp14="http://schemas.microsoft.com/office/word/2010/wordml" w:rsidP="2E412FA0" wp14:paraId="1561E151" wp14:textId="50175D5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to run a graph query that provides credit card users' names, addresses, and transactions. The company wants the graph to show if the names, addresses, and transactions indicate possible fraud. Which AWS database service will meet these requirements?</w:t>
      </w:r>
    </w:p>
    <w:p xmlns:wp14="http://schemas.microsoft.com/office/word/2010/wordml" w:rsidP="2E412FA0" wp14:paraId="1B39D88C" wp14:textId="510EEC8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08D9970F" wp14:textId="63758D1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DocumentDB (with MongoDB compatibility)</w:t>
      </w:r>
    </w:p>
    <w:p xmlns:wp14="http://schemas.microsoft.com/office/word/2010/wordml" w:rsidP="2E412FA0" wp14:paraId="16A7D586" wp14:textId="20C5546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Timestream</w:t>
      </w:r>
    </w:p>
    <w:p xmlns:wp14="http://schemas.microsoft.com/office/word/2010/wordml" w:rsidP="2E412FA0" wp14:paraId="47928899" wp14:textId="43E34B2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DynamoDB</w:t>
      </w:r>
    </w:p>
    <w:p xmlns:wp14="http://schemas.microsoft.com/office/word/2010/wordml" w:rsidP="2E412FA0" wp14:paraId="3A408FEF" wp14:textId="2B54598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Neptune - correct </w:t>
      </w:r>
    </w:p>
    <w:p xmlns:wp14="http://schemas.microsoft.com/office/word/2010/wordml" w:rsidP="2E412FA0" wp14:paraId="1EF6A827" wp14:textId="7816E63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Neptune is a fully managed graph database perfect for fraud detection, social networks, and highly connected datasets.</w:t>
      </w:r>
    </w:p>
    <w:p xmlns:wp14="http://schemas.microsoft.com/office/word/2010/wordml" w:rsidP="2E412FA0" wp14:paraId="55844148" wp14:textId="616D228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44BBCE86" wp14:textId="1CD2BE36">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provides machine learning capability to detect and analyze content in images and videos?</w:t>
      </w:r>
    </w:p>
    <w:p xmlns:wp14="http://schemas.microsoft.com/office/word/2010/wordml" w:rsidP="2E412FA0" wp14:paraId="7A339761" wp14:textId="3D03FB8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285AE755" wp14:textId="6CBBE59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Connect</w:t>
      </w:r>
    </w:p>
    <w:p xmlns:wp14="http://schemas.microsoft.com/office/word/2010/wordml" w:rsidP="2E412FA0" wp14:paraId="6EAC28EB" wp14:textId="623383B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Lightsail</w:t>
      </w:r>
    </w:p>
    <w:p xmlns:wp14="http://schemas.microsoft.com/office/word/2010/wordml" w:rsidP="2E412FA0" wp14:paraId="6A84E96F" wp14:textId="18D7F3C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Personalize</w:t>
      </w:r>
    </w:p>
    <w:p xmlns:wp14="http://schemas.microsoft.com/office/word/2010/wordml" w:rsidP="2E412FA0" wp14:paraId="1DD8DE34" wp14:textId="45A731F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Rekognition - correct </w:t>
      </w:r>
    </w:p>
    <w:p xmlns:wp14="http://schemas.microsoft.com/office/word/2010/wordml" w:rsidP="2E412FA0" wp14:paraId="32D8E47D" wp14:textId="01DC928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Rekognition provides pre-trained ML for image and video analysis (faces, objects, text, etc.).</w:t>
      </w:r>
    </w:p>
    <w:p xmlns:wp14="http://schemas.microsoft.com/office/word/2010/wordml" w:rsidP="2E412FA0" wp14:paraId="54C616D4" wp14:textId="2E78098D">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its AWS usage to be more sustainable. The company wants to track, measure, review, and forecast polluting emissions that result from its AWS applications. Which AWS service or tool can the company use to meet these requirements?</w:t>
      </w:r>
    </w:p>
    <w:p xmlns:wp14="http://schemas.microsoft.com/office/word/2010/wordml" w:rsidP="2E412FA0" wp14:paraId="5519EA8C" wp14:textId="69D87D1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AB1DC09" wp14:textId="78B5B1F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Health Dashboard</w:t>
      </w:r>
    </w:p>
    <w:p xmlns:wp14="http://schemas.microsoft.com/office/word/2010/wordml" w:rsidP="2E412FA0" wp14:paraId="58E0097B" wp14:textId="6B54DEE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customer carbon footprint tool - correct</w:t>
      </w:r>
    </w:p>
    <w:p xmlns:wp14="http://schemas.microsoft.com/office/word/2010/wordml" w:rsidP="2E412FA0" wp14:paraId="1C9E3667" wp14:textId="589D1F6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Support Center</w:t>
      </w:r>
    </w:p>
    <w:p xmlns:wp14="http://schemas.microsoft.com/office/word/2010/wordml" w:rsidP="2E412FA0" wp14:paraId="49E48A57" wp14:textId="3C91CB8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QuickSight </w:t>
      </w:r>
    </w:p>
    <w:p xmlns:wp14="http://schemas.microsoft.com/office/word/2010/wordml" w:rsidP="2E412FA0" wp14:paraId="6980B0B9" wp14:textId="3D2AD71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Explanation: The AWS Customer Carbon Footprint Tool provides detailed </w:t>
      </w:r>
      <w:r w:rsidRPr="2E412FA0" w:rsidR="00F5D5B4">
        <w:rPr>
          <w:rFonts w:ascii="Times New Roman" w:hAnsi="Times New Roman" w:eastAsia="Times New Roman" w:cs="Times New Roman"/>
          <w:noProof w:val="0"/>
          <w:sz w:val="24"/>
          <w:szCs w:val="24"/>
          <w:lang w:val="en-US"/>
        </w:rPr>
        <w:t>emissions</w:t>
      </w:r>
      <w:r w:rsidRPr="2E412FA0" w:rsidR="00F5D5B4">
        <w:rPr>
          <w:rFonts w:ascii="Times New Roman" w:hAnsi="Times New Roman" w:eastAsia="Times New Roman" w:cs="Times New Roman"/>
          <w:noProof w:val="0"/>
          <w:sz w:val="24"/>
          <w:szCs w:val="24"/>
          <w:lang w:val="en-US"/>
        </w:rPr>
        <w:t xml:space="preserve"> tracking and forecasting.</w:t>
      </w:r>
    </w:p>
    <w:p xmlns:wp14="http://schemas.microsoft.com/office/word/2010/wordml" w:rsidP="2E412FA0" wp14:paraId="72574206" wp14:textId="36063E7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CA736FF" wp14:textId="67A9E8D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gives users the ability to deploy highly repeatable infrastructure configurations?</w:t>
      </w:r>
    </w:p>
    <w:p xmlns:wp14="http://schemas.microsoft.com/office/word/2010/wordml" w:rsidP="2E412FA0" wp14:paraId="3FB7B78C" wp14:textId="18B515E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26329F25" wp14:textId="1BBBE6B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CloudFormation - correct</w:t>
      </w:r>
    </w:p>
    <w:p xmlns:wp14="http://schemas.microsoft.com/office/word/2010/wordml" w:rsidP="2E412FA0" wp14:paraId="2C96BF3E" wp14:textId="5B69C4A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CodeDeploy</w:t>
      </w:r>
    </w:p>
    <w:p xmlns:wp14="http://schemas.microsoft.com/office/word/2010/wordml" w:rsidP="2E412FA0" wp14:paraId="787873AF" wp14:textId="40A5AB9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CodeBuild</w:t>
      </w:r>
    </w:p>
    <w:p xmlns:wp14="http://schemas.microsoft.com/office/word/2010/wordml" w:rsidP="2E412FA0" wp14:paraId="05C30B39" wp14:textId="2C6539E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Systems Manager </w:t>
      </w:r>
    </w:p>
    <w:p xmlns:wp14="http://schemas.microsoft.com/office/word/2010/wordml" w:rsidP="2E412FA0" wp14:paraId="2BDA0FAD" wp14:textId="58CC8BB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CloudFormation uses templates to provision and manage infrastructure as code repeatably.</w:t>
      </w:r>
    </w:p>
    <w:p xmlns:wp14="http://schemas.microsoft.com/office/word/2010/wordml" w:rsidP="2E412FA0" wp14:paraId="21F45E3F" wp14:textId="0FC569E6">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needs to provide customer service by using voice calls and web chat features. Which AWS service should the company use to meet these requirements?</w:t>
      </w:r>
    </w:p>
    <w:p xmlns:wp14="http://schemas.microsoft.com/office/word/2010/wordml" w:rsidP="2E412FA0" wp14:paraId="60D663DA" wp14:textId="62886A4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149B32F6" wp14:textId="2A88E9C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Aurora</w:t>
      </w:r>
    </w:p>
    <w:p xmlns:wp14="http://schemas.microsoft.com/office/word/2010/wordml" w:rsidP="2E412FA0" wp14:paraId="66F38610" wp14:textId="4FDD914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Connect - correct</w:t>
      </w:r>
    </w:p>
    <w:p xmlns:wp14="http://schemas.microsoft.com/office/word/2010/wordml" w:rsidP="2E412FA0" wp14:paraId="27532777" wp14:textId="1F07609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WorkSpaces</w:t>
      </w:r>
    </w:p>
    <w:p xmlns:wp14="http://schemas.microsoft.com/office/word/2010/wordml" w:rsidP="2E412FA0" wp14:paraId="06B144AD" wp14:textId="3A3992A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Organizations </w:t>
      </w:r>
    </w:p>
    <w:p xmlns:wp14="http://schemas.microsoft.com/office/word/2010/wordml" w:rsidP="2E412FA0" wp14:paraId="1DB60FFF" wp14:textId="6973B8F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Connect is a cloud contact center service supporting voice, chat, and omnichannel features.</w:t>
      </w:r>
    </w:p>
    <w:p xmlns:wp14="http://schemas.microsoft.com/office/word/2010/wordml" w:rsidP="2E412FA0" wp14:paraId="7AC3646C" wp14:textId="6E1A2AE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5255922" wp14:textId="762DFDA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2506EA4" wp14:textId="18D2F9F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is designed to help users handle large amounts of data in a data warehouse environment?</w:t>
      </w:r>
    </w:p>
    <w:p xmlns:wp14="http://schemas.microsoft.com/office/word/2010/wordml" w:rsidP="2E412FA0" wp14:paraId="59BD1A98" wp14:textId="4975922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4678E7A7" wp14:textId="53344A1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RDS</w:t>
      </w:r>
    </w:p>
    <w:p xmlns:wp14="http://schemas.microsoft.com/office/word/2010/wordml" w:rsidP="2E412FA0" wp14:paraId="6E4EBF5D" wp14:textId="092780F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DynamoDB</w:t>
      </w:r>
    </w:p>
    <w:p xmlns:wp14="http://schemas.microsoft.com/office/word/2010/wordml" w:rsidP="2E412FA0" wp14:paraId="6655278C" wp14:textId="6BFC24C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Redshift - correct</w:t>
      </w:r>
    </w:p>
    <w:p xmlns:wp14="http://schemas.microsoft.com/office/word/2010/wordml" w:rsidP="2E412FA0" wp14:paraId="6B005927" wp14:textId="5C13C03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Aurora </w:t>
      </w:r>
    </w:p>
    <w:p xmlns:wp14="http://schemas.microsoft.com/office/word/2010/wordml" w:rsidP="2E412FA0" wp14:paraId="540E8BA0" wp14:textId="2611AFD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Redshift is a fully managed petabyte-scale data warehouse.</w:t>
      </w:r>
    </w:p>
    <w:p xmlns:wp14="http://schemas.microsoft.com/office/word/2010/wordml" w:rsidP="2E412FA0" wp14:paraId="6215718F" wp14:textId="32F7981B">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building a web application using AWS. Which AWS service will help prevent network layer DDoS attacks against the web application?</w:t>
      </w:r>
    </w:p>
    <w:p xmlns:wp14="http://schemas.microsoft.com/office/word/2010/wordml" w:rsidP="2E412FA0" wp14:paraId="3277D03B" wp14:textId="39AC109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2068F8A" wp14:textId="464C5CB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WAF</w:t>
      </w:r>
    </w:p>
    <w:p xmlns:wp14="http://schemas.microsoft.com/office/word/2010/wordml" w:rsidP="2E412FA0" wp14:paraId="0E0AB88E" wp14:textId="07138B5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Firewall Manager</w:t>
      </w:r>
    </w:p>
    <w:p xmlns:wp14="http://schemas.microsoft.com/office/word/2010/wordml" w:rsidP="2E412FA0" wp14:paraId="000B868C" wp14:textId="3DB88CE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GuardDuty</w:t>
      </w:r>
    </w:p>
    <w:p xmlns:wp14="http://schemas.microsoft.com/office/word/2010/wordml" w:rsidP="2E412FA0" wp14:paraId="10709413" wp14:textId="6E2D3FD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Shield - correct </w:t>
      </w:r>
    </w:p>
    <w:p xmlns:wp14="http://schemas.microsoft.com/office/word/2010/wordml" w:rsidP="2E412FA0" wp14:paraId="3476935B" wp14:textId="5E536AD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AWS Shield (Standard and Advanced) provides always-on DDoS protection, including Layer 3/4 attacks.</w:t>
      </w:r>
    </w:p>
    <w:p xmlns:wp14="http://schemas.microsoft.com/office/word/2010/wordml" w:rsidP="2E412FA0" wp14:paraId="6F4FBA83" wp14:textId="7FD260F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439C1D6C" wp14:textId="05175F6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797843AD" wp14:textId="310D3E43">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of the following are advantages of moving to the AWS Cloud? (Choose two.)</w:t>
      </w:r>
    </w:p>
    <w:p xmlns:wp14="http://schemas.microsoft.com/office/word/2010/wordml" w:rsidP="2E412FA0" wp14:paraId="495EE527" wp14:textId="319816A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1E693B5C" wp14:textId="3FD8F71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Users can implement all AWS services in seconds</w:t>
      </w:r>
    </w:p>
    <w:p xmlns:wp14="http://schemas.microsoft.com/office/word/2010/wordml" w:rsidP="2E412FA0" wp14:paraId="63DC4FB0" wp14:textId="36CA7E7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assumes all responsibility for the security of infrastructure and applications</w:t>
      </w:r>
    </w:p>
    <w:p xmlns:wp14="http://schemas.microsoft.com/office/word/2010/wordml" w:rsidP="2E412FA0" wp14:paraId="7679E04D" wp14:textId="7FB243F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Users experience increased speed and agility - correct</w:t>
      </w:r>
    </w:p>
    <w:p xmlns:wp14="http://schemas.microsoft.com/office/word/2010/wordml" w:rsidP="2E412FA0" wp14:paraId="666AF5BE" wp14:textId="1E38900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D. Users benefit from massive economies of scale - correct</w:t>
      </w:r>
    </w:p>
    <w:p xmlns:wp14="http://schemas.microsoft.com/office/word/2010/wordml" w:rsidP="2E412FA0" wp14:paraId="0D28DE0A" wp14:textId="65547DB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 Users can move hardware from their data center to the AWS Cloud </w:t>
      </w:r>
    </w:p>
    <w:p xmlns:wp14="http://schemas.microsoft.com/office/word/2010/wordml" w:rsidP="2E412FA0" wp14:paraId="7A0C8552" wp14:textId="5365340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The cloud offers faster provisioning (agility) and lower costs due to shared infrastructure (economies of scale).</w:t>
      </w:r>
    </w:p>
    <w:p xmlns:wp14="http://schemas.microsoft.com/office/word/2010/wordml" w:rsidP="2E412FA0" wp14:paraId="12D49483" wp14:textId="1766A77F">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compute service gives users the ability to securely and reliably run containers at scale?</w:t>
      </w:r>
    </w:p>
    <w:p xmlns:wp14="http://schemas.microsoft.com/office/word/2010/wordml" w:rsidP="2E412FA0" wp14:paraId="3DB7D7A6" wp14:textId="5D94CEB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A564634" wp14:textId="10E4917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Elastic Container Service (Amazon ECS) - correct</w:t>
      </w:r>
    </w:p>
    <w:p xmlns:wp14="http://schemas.microsoft.com/office/word/2010/wordml" w:rsidP="2E412FA0" wp14:paraId="3F04F5E7" wp14:textId="7ECDB50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Aurora</w:t>
      </w:r>
    </w:p>
    <w:p xmlns:wp14="http://schemas.microsoft.com/office/word/2010/wordml" w:rsidP="2E412FA0" wp14:paraId="5E7210B2" wp14:textId="0DED73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Athena</w:t>
      </w:r>
    </w:p>
    <w:p xmlns:wp14="http://schemas.microsoft.com/office/word/2010/wordml" w:rsidP="2E412FA0" wp14:paraId="11A4B3B5" wp14:textId="3BDC0E0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Polly </w:t>
      </w:r>
    </w:p>
    <w:p xmlns:wp14="http://schemas.microsoft.com/office/word/2010/wordml" w:rsidP="2E412FA0" wp14:paraId="0DBD12BD" wp14:textId="781B679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ECS is AWS’s fully managed container orchestration service.</w:t>
      </w:r>
    </w:p>
    <w:p xmlns:wp14="http://schemas.microsoft.com/office/word/2010/wordml" w:rsidP="2E412FA0" wp14:paraId="2181EDCB" wp14:textId="77BC169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A898E4B" wp14:textId="203582B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482E3441" wp14:textId="10B6AF20">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tool or feature acts as a VPC firewall at the subnet level?</w:t>
      </w:r>
    </w:p>
    <w:p xmlns:wp14="http://schemas.microsoft.com/office/word/2010/wordml" w:rsidP="2E412FA0" wp14:paraId="6250C9A7" wp14:textId="2D94853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24E4374" wp14:textId="55D9A29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Security group</w:t>
      </w:r>
    </w:p>
    <w:p xmlns:wp14="http://schemas.microsoft.com/office/word/2010/wordml" w:rsidP="2E412FA0" wp14:paraId="1038E369" wp14:textId="74E4454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Network ACL - correct</w:t>
      </w:r>
    </w:p>
    <w:p xmlns:wp14="http://schemas.microsoft.com/office/word/2010/wordml" w:rsidP="2E412FA0" wp14:paraId="30AEA41D" wp14:textId="6C90113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Traffic Mirroring</w:t>
      </w:r>
    </w:p>
    <w:p xmlns:wp14="http://schemas.microsoft.com/office/word/2010/wordml" w:rsidP="2E412FA0" wp14:paraId="1B5142A7" wp14:textId="449E1A8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Internet gateway </w:t>
      </w:r>
    </w:p>
    <w:p xmlns:wp14="http://schemas.microsoft.com/office/word/2010/wordml" w:rsidP="2E412FA0" wp14:paraId="5D180219" wp14:textId="748A63F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Network ACLs are stateless firewalls that operate at the subnet level.</w:t>
      </w:r>
    </w:p>
    <w:p xmlns:wp14="http://schemas.microsoft.com/office/word/2010/wordml" w:rsidP="2E412FA0" wp14:paraId="6B1AF60C" wp14:textId="6F8F0834">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runs an application on AWS that performs batch jobs. The application is fault-tolerant and can handle interruptions. The company wants to optimize the cost to run the application. Which AWS offering will meet these requirements?</w:t>
      </w:r>
    </w:p>
    <w:p xmlns:wp14="http://schemas.microsoft.com/office/word/2010/wordml" w:rsidP="2E412FA0" wp14:paraId="65E54A1D" wp14:textId="4D69361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124D346" wp14:textId="5D6697E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Macie</w:t>
      </w:r>
    </w:p>
    <w:p xmlns:wp14="http://schemas.microsoft.com/office/word/2010/wordml" w:rsidP="2E412FA0" wp14:paraId="63E7562C" wp14:textId="22DB46F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Neptune</w:t>
      </w:r>
    </w:p>
    <w:p xmlns:wp14="http://schemas.microsoft.com/office/word/2010/wordml" w:rsidP="2E412FA0" wp14:paraId="54C27A3F" wp14:textId="70F8679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EC2 Spot Instances - correct</w:t>
      </w:r>
    </w:p>
    <w:p xmlns:wp14="http://schemas.microsoft.com/office/word/2010/wordml" w:rsidP="2E412FA0" wp14:paraId="28D2494E" wp14:textId="778C6DD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EC2 On-Demand Instances </w:t>
      </w:r>
    </w:p>
    <w:p xmlns:wp14="http://schemas.microsoft.com/office/word/2010/wordml" w:rsidP="2E412FA0" wp14:paraId="50DBEDA9" wp14:textId="3F0C418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Spot Instances offer up to 90% savings for fault-tolerant, interruptible workloads like batch processing.</w:t>
      </w:r>
    </w:p>
    <w:p xmlns:wp14="http://schemas.microsoft.com/office/word/2010/wordml" w:rsidP="2E412FA0" wp14:paraId="2F26F778" wp14:textId="398BB2A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800C921" wp14:textId="531C17F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2329686F" wp14:textId="0BA4625E">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can be used to send alerts when a specific Amazon CloudWatch alarm is invoked?</w:t>
      </w:r>
    </w:p>
    <w:p xmlns:wp14="http://schemas.microsoft.com/office/word/2010/wordml" w:rsidP="2E412FA0" wp14:paraId="74DC7E6B" wp14:textId="1608C2D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23DFB0E" wp14:textId="6B247B7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CloudTrail</w:t>
      </w:r>
    </w:p>
    <w:p xmlns:wp14="http://schemas.microsoft.com/office/word/2010/wordml" w:rsidP="2E412FA0" wp14:paraId="7E5D92B3" wp14:textId="088E0B7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Simple Notification Service (Amazon SNS) - correct</w:t>
      </w:r>
    </w:p>
    <w:p xmlns:wp14="http://schemas.microsoft.com/office/word/2010/wordml" w:rsidP="2E412FA0" wp14:paraId="0E4F6617" wp14:textId="69B9410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Simple Queue Service (Amazon SQS)</w:t>
      </w:r>
    </w:p>
    <w:p xmlns:wp14="http://schemas.microsoft.com/office/word/2010/wordml" w:rsidP="2E412FA0" wp14:paraId="38747D52" wp14:textId="65E951B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EventBridge </w:t>
      </w:r>
    </w:p>
    <w:p xmlns:wp14="http://schemas.microsoft.com/office/word/2010/wordml" w:rsidP="2E412FA0" wp14:paraId="18C69C83" wp14:textId="04AE190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SNS is the primary service for sending notifications triggered by CloudWatch alarms.</w:t>
      </w:r>
    </w:p>
    <w:p xmlns:wp14="http://schemas.microsoft.com/office/word/2010/wordml" w:rsidP="2E412FA0" wp14:paraId="0E4C6909" wp14:textId="088EBE8A">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cloud practitioner wants to use a highly available and scalable DNS service for its AWS workload. Which AWS service will meet this requirement?</w:t>
      </w:r>
    </w:p>
    <w:p xmlns:wp14="http://schemas.microsoft.com/office/word/2010/wordml" w:rsidP="2E412FA0" wp14:paraId="6D5169B0" wp14:textId="26A7FC4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694CD71" wp14:textId="16A6AEE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Route 53 - correct</w:t>
      </w:r>
    </w:p>
    <w:p xmlns:wp14="http://schemas.microsoft.com/office/word/2010/wordml" w:rsidP="2E412FA0" wp14:paraId="51ED9B1D" wp14:textId="2BA580A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Lightsail</w:t>
      </w:r>
    </w:p>
    <w:p xmlns:wp14="http://schemas.microsoft.com/office/word/2010/wordml" w:rsidP="2E412FA0" wp14:paraId="145CDA01" wp14:textId="21C3FAC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Amplify Hosting</w:t>
      </w:r>
    </w:p>
    <w:p xmlns:wp14="http://schemas.microsoft.com/office/word/2010/wordml" w:rsidP="2E412FA0" wp14:paraId="448DACBE" wp14:textId="5F04BF1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S3 </w:t>
      </w:r>
    </w:p>
    <w:p xmlns:wp14="http://schemas.microsoft.com/office/word/2010/wordml" w:rsidP="2E412FA0" wp14:paraId="784F476B" wp14:textId="6456C0A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Explanation: Route 53 is AWS’s </w:t>
      </w:r>
      <w:r w:rsidRPr="2E412FA0" w:rsidR="00F5D5B4">
        <w:rPr>
          <w:rFonts w:ascii="Times New Roman" w:hAnsi="Times New Roman" w:eastAsia="Times New Roman" w:cs="Times New Roman"/>
          <w:noProof w:val="0"/>
          <w:sz w:val="24"/>
          <w:szCs w:val="24"/>
          <w:lang w:val="en-US"/>
        </w:rPr>
        <w:t>highly available</w:t>
      </w:r>
      <w:r w:rsidRPr="2E412FA0" w:rsidR="00F5D5B4">
        <w:rPr>
          <w:rFonts w:ascii="Times New Roman" w:hAnsi="Times New Roman" w:eastAsia="Times New Roman" w:cs="Times New Roman"/>
          <w:noProof w:val="0"/>
          <w:sz w:val="24"/>
          <w:szCs w:val="24"/>
          <w:lang w:val="en-US"/>
        </w:rPr>
        <w:t xml:space="preserve"> and scalable DNS service.</w:t>
      </w:r>
    </w:p>
    <w:p xmlns:wp14="http://schemas.microsoft.com/office/word/2010/wordml" w:rsidP="2E412FA0" wp14:paraId="7FD114BD" wp14:textId="2BE7490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46A7D57" wp14:textId="224F6A5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A80B096" wp14:textId="1CA43407">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According to the AWS shared responsibility model, which task is the customer’s responsibility?</w:t>
      </w:r>
    </w:p>
    <w:p xmlns:wp14="http://schemas.microsoft.com/office/word/2010/wordml" w:rsidP="2E412FA0" wp14:paraId="5ED79256" wp14:textId="02EFC13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E5B8DF6" wp14:textId="2CC7997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Maintaining the infrastructure needed to run AWS Lambda</w:t>
      </w:r>
    </w:p>
    <w:p xmlns:wp14="http://schemas.microsoft.com/office/word/2010/wordml" w:rsidP="2E412FA0" wp14:paraId="38A8E4B7" wp14:textId="06963D3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Updating the operating system of Amazon DynamoDB instances</w:t>
      </w:r>
    </w:p>
    <w:p xmlns:wp14="http://schemas.microsoft.com/office/word/2010/wordml" w:rsidP="2E412FA0" wp14:paraId="4D94FF51" wp14:textId="3352FE2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Maintaining Amazon S3 infrastructure</w:t>
      </w:r>
    </w:p>
    <w:p xmlns:wp14="http://schemas.microsoft.com/office/word/2010/wordml" w:rsidP="2E412FA0" wp14:paraId="0EB98D2F" wp14:textId="45A47E1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Updating the guest operating system on Amazon EC2 instances - correct </w:t>
      </w:r>
    </w:p>
    <w:p xmlns:wp14="http://schemas.microsoft.com/office/word/2010/wordml" w:rsidP="2E412FA0" wp14:paraId="5D6C835F" wp14:textId="727E8D9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Customers are responsible for the guest OS on EC2 instances.</w:t>
      </w:r>
    </w:p>
    <w:p xmlns:wp14="http://schemas.microsoft.com/office/word/2010/wordml" w:rsidP="2E412FA0" wp14:paraId="4F67D903" wp14:textId="1A0A05CD">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learning about its responsibilities that are related to the management of Amazon EC2 instances. Which tasks for EC2 instances are the company’s responsibility, according to the AWS shared responsibility model? (Choose two.)</w:t>
      </w:r>
    </w:p>
    <w:p xmlns:wp14="http://schemas.microsoft.com/office/word/2010/wordml" w:rsidP="2E412FA0" wp14:paraId="11837025" wp14:textId="6748A40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595DC75" wp14:textId="06ABF5B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Install and patch the machine hypervisor</w:t>
      </w:r>
    </w:p>
    <w:p xmlns:wp14="http://schemas.microsoft.com/office/word/2010/wordml" w:rsidP="2E412FA0" wp14:paraId="434DACE9" wp14:textId="50E0DAB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Patch the guest operating system - correct</w:t>
      </w:r>
    </w:p>
    <w:p xmlns:wp14="http://schemas.microsoft.com/office/word/2010/wordml" w:rsidP="2E412FA0" wp14:paraId="2DD22D53" wp14:textId="464446F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Encrypt data at rest on associated storage - correct</w:t>
      </w:r>
    </w:p>
    <w:p xmlns:wp14="http://schemas.microsoft.com/office/word/2010/wordml" w:rsidP="2E412FA0" wp14:paraId="6DEF1373" wp14:textId="6129BEF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D. Install the physical hardware and cabling</w:t>
      </w:r>
    </w:p>
    <w:p xmlns:wp14="http://schemas.microsoft.com/office/word/2010/wordml" w:rsidP="2E412FA0" wp14:paraId="451533B7" wp14:textId="274A844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 Provide physical security for the EC2 instances </w:t>
      </w:r>
    </w:p>
    <w:p xmlns:wp14="http://schemas.microsoft.com/office/word/2010/wordml" w:rsidP="2E412FA0" wp14:paraId="6DEF6C65" wp14:textId="6839CE4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Customers manage OS patching and data encryption on EC2.</w:t>
      </w:r>
    </w:p>
    <w:p xmlns:wp14="http://schemas.microsoft.com/office/word/2010/wordml" w:rsidP="2E412FA0" wp14:paraId="1137ECD7" wp14:textId="0E384698">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078A8DA7" wp14:textId="6DC32E85">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runs MySQL database workloads on self-managed servers in an on-premises data center. The company wants to migrate the database workloads to an AWS managed service. Which migration strategy should the company use?</w:t>
      </w:r>
    </w:p>
    <w:p xmlns:wp14="http://schemas.microsoft.com/office/word/2010/wordml" w:rsidP="2E412FA0" wp14:paraId="7806ABE2" wp14:textId="4CECA6B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64F2BD4E" wp14:textId="0B3F97D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Rehost</w:t>
      </w:r>
    </w:p>
    <w:p xmlns:wp14="http://schemas.microsoft.com/office/word/2010/wordml" w:rsidP="2E412FA0" wp14:paraId="41FD988A" wp14:textId="0394DC6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Repurchase</w:t>
      </w:r>
    </w:p>
    <w:p xmlns:wp14="http://schemas.microsoft.com/office/word/2010/wordml" w:rsidP="2E412FA0" wp14:paraId="48CFA06A" wp14:textId="61AB52C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Refactor</w:t>
      </w:r>
    </w:p>
    <w:p xmlns:wp14="http://schemas.microsoft.com/office/word/2010/wordml" w:rsidP="2E412FA0" wp14:paraId="6DE6DC06" wp14:textId="1A92389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Replatform - correct </w:t>
      </w:r>
    </w:p>
    <w:p xmlns:wp14="http://schemas.microsoft.com/office/word/2010/wordml" w:rsidP="2E412FA0" wp14:paraId="6581DAEF" wp14:textId="4187E7B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Moving to a managed service like Amazon RDS with minimal code changes is Replatforming.</w:t>
      </w:r>
    </w:p>
    <w:p xmlns:wp14="http://schemas.microsoft.com/office/word/2010/wordml" w:rsidP="2E412FA0" wp14:paraId="6B98DDC2" wp14:textId="588F8C62">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planning to migrate a monolithic application to AWS. The company wants to modernize the application by splitting it into microservices. The company will deploy the microservices on AWS. Which migration strategy should the company use?</w:t>
      </w:r>
    </w:p>
    <w:p xmlns:wp14="http://schemas.microsoft.com/office/word/2010/wordml" w:rsidP="2E412FA0" wp14:paraId="1FF14098" wp14:textId="7902B53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0FEF1EB1" wp14:textId="39DF705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Rehost</w:t>
      </w:r>
    </w:p>
    <w:p xmlns:wp14="http://schemas.microsoft.com/office/word/2010/wordml" w:rsidP="2E412FA0" wp14:paraId="450B919F" wp14:textId="23A3E64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Repurchase</w:t>
      </w:r>
    </w:p>
    <w:p xmlns:wp14="http://schemas.microsoft.com/office/word/2010/wordml" w:rsidP="2E412FA0" wp14:paraId="039864AC" wp14:textId="7F381D8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Replatform</w:t>
      </w:r>
    </w:p>
    <w:p xmlns:wp14="http://schemas.microsoft.com/office/word/2010/wordml" w:rsidP="2E412FA0" wp14:paraId="521F18F3" wp14:textId="3A35C29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Refactor - correct </w:t>
      </w:r>
    </w:p>
    <w:p xmlns:wp14="http://schemas.microsoft.com/office/word/2010/wordml" w:rsidP="2E412FA0" wp14:paraId="4D369C82" wp14:textId="3ED5932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Breaking a monolith into microservices requires significant code changes → Refactor.</w:t>
      </w:r>
    </w:p>
    <w:p xmlns:wp14="http://schemas.microsoft.com/office/word/2010/wordml" w:rsidP="2E412FA0" wp14:paraId="78CCA64E" wp14:textId="006B662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34C323DC" wp14:textId="6693D0E4">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to implement detailed tracking of its cloud costs by department and project. Which AWS feature or service should the company use?</w:t>
      </w:r>
    </w:p>
    <w:p xmlns:wp14="http://schemas.microsoft.com/office/word/2010/wordml" w:rsidP="2E412FA0" wp14:paraId="502A7E2E" wp14:textId="4607A8B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4346DC23" wp14:textId="5ED4BDF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Consolidated billing</w:t>
      </w:r>
    </w:p>
    <w:p xmlns:wp14="http://schemas.microsoft.com/office/word/2010/wordml" w:rsidP="2E412FA0" wp14:paraId="3653EFF2" wp14:textId="2132CAC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Cost allocation tags - correct</w:t>
      </w:r>
    </w:p>
    <w:p xmlns:wp14="http://schemas.microsoft.com/office/word/2010/wordml" w:rsidP="2E412FA0" wp14:paraId="03002CE9" wp14:textId="4417B15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Marketplace</w:t>
      </w:r>
    </w:p>
    <w:p xmlns:wp14="http://schemas.microsoft.com/office/word/2010/wordml" w:rsidP="2E412FA0" wp14:paraId="76D21D2E" wp14:textId="2D52CF8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Budgets </w:t>
      </w:r>
    </w:p>
    <w:p xmlns:wp14="http://schemas.microsoft.com/office/word/2010/wordml" w:rsidP="2E412FA0" wp14:paraId="1CFE6B22" wp14:textId="655F34B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Cost allocation tags allow granular cost tracking by department, project, etc.</w:t>
      </w:r>
    </w:p>
    <w:p xmlns:wp14="http://schemas.microsoft.com/office/word/2010/wordml" w:rsidP="2E412FA0" wp14:paraId="52AFE838" wp14:textId="7D14D79D">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user wants to invoke an AWS Lambda function when an Amazon EC2 instance enters the “stopping” state. Which AWS service is appropriate for this use case?</w:t>
      </w:r>
    </w:p>
    <w:p xmlns:wp14="http://schemas.microsoft.com/office/word/2010/wordml" w:rsidP="2E412FA0" wp14:paraId="69F0ADBE" wp14:textId="6F6A225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1FA97491" wp14:textId="5874A44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EventBridge - correct</w:t>
      </w:r>
    </w:p>
    <w:p xmlns:wp14="http://schemas.microsoft.com/office/word/2010/wordml" w:rsidP="2E412FA0" wp14:paraId="028A0440" wp14:textId="32135BC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Config</w:t>
      </w:r>
    </w:p>
    <w:p xmlns:wp14="http://schemas.microsoft.com/office/word/2010/wordml" w:rsidP="2E412FA0" wp14:paraId="64058710" wp14:textId="458ABDD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Simple Notification Service (Amazon SNS)</w:t>
      </w:r>
    </w:p>
    <w:p xmlns:wp14="http://schemas.microsoft.com/office/word/2010/wordml" w:rsidP="2E412FA0" wp14:paraId="2D5BB43C" wp14:textId="2BFA51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CloudFormation </w:t>
      </w:r>
    </w:p>
    <w:p xmlns:wp14="http://schemas.microsoft.com/office/word/2010/wordml" w:rsidP="2E412FA0" wp14:paraId="35F01282" wp14:textId="7007811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EventBridge captures EC2 state change events and can trigger Lambda functions.</w:t>
      </w:r>
    </w:p>
    <w:p xmlns:wp14="http://schemas.microsoft.com/office/word/2010/wordml" w:rsidP="2E412FA0" wp14:paraId="3F8D270B" wp14:textId="4D01C7B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3027EAC9" wp14:textId="763A09F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AB2549E" wp14:textId="7B299FB0">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has a MariaDB database on premises. The company wants to move the data to the AWS Cloud. Which AWS service will host this database with the LEAST amount of operational overhead?</w:t>
      </w:r>
    </w:p>
    <w:p xmlns:wp14="http://schemas.microsoft.com/office/word/2010/wordml" w:rsidP="2E412FA0" wp14:paraId="2E6F4F14" wp14:textId="36BEAAA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7285B76" wp14:textId="390A6AF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RDS - correct</w:t>
      </w:r>
    </w:p>
    <w:p xmlns:wp14="http://schemas.microsoft.com/office/word/2010/wordml" w:rsidP="2E412FA0" wp14:paraId="6A67611C" wp14:textId="367439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Amazon Neptune</w:t>
      </w:r>
    </w:p>
    <w:p xmlns:wp14="http://schemas.microsoft.com/office/word/2010/wordml" w:rsidP="2E412FA0" wp14:paraId="435F0505" wp14:textId="0D85A6C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S3</w:t>
      </w:r>
    </w:p>
    <w:p xmlns:wp14="http://schemas.microsoft.com/office/word/2010/wordml" w:rsidP="2E412FA0" wp14:paraId="7273AF1F" wp14:textId="5F454CA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DynamoDB </w:t>
      </w:r>
    </w:p>
    <w:p xmlns:wp14="http://schemas.microsoft.com/office/word/2010/wordml" w:rsidP="2E412FA0" wp14:paraId="4CDDBFDA" wp14:textId="75AC467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RDS supports MariaDB as a fully managed relational database.</w:t>
      </w:r>
    </w:p>
    <w:p xmlns:wp14="http://schemas.microsoft.com/office/word/2010/wordml" w:rsidP="2E412FA0" wp14:paraId="0E9730D0" wp14:textId="681D9E58">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or feature supports governance, compliance, and risk auditing of AWS accounts?</w:t>
      </w:r>
    </w:p>
    <w:p xmlns:wp14="http://schemas.microsoft.com/office/word/2010/wordml" w:rsidP="2E412FA0" wp14:paraId="73270865" wp14:textId="55684B9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37A3C71" wp14:textId="405F93A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Multi-factor authentication (MFA)</w:t>
      </w:r>
    </w:p>
    <w:p xmlns:wp14="http://schemas.microsoft.com/office/word/2010/wordml" w:rsidP="2E412FA0" wp14:paraId="29ED18EC" wp14:textId="0380F77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Lambda</w:t>
      </w:r>
    </w:p>
    <w:p xmlns:wp14="http://schemas.microsoft.com/office/word/2010/wordml" w:rsidP="2E412FA0" wp14:paraId="322D97B8" wp14:textId="080EB90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Simple Notification Service (Amazon SNS)</w:t>
      </w:r>
    </w:p>
    <w:p xmlns:wp14="http://schemas.microsoft.com/office/word/2010/wordml" w:rsidP="2E412FA0" wp14:paraId="5AC371B3" wp14:textId="63DEC65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CloudTrail - correct </w:t>
      </w:r>
    </w:p>
    <w:p xmlns:wp14="http://schemas.microsoft.com/office/word/2010/wordml" w:rsidP="2E412FA0" wp14:paraId="55DE470E" wp14:textId="20228FD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CloudTrail logs all API activity for auditing and compliance.</w:t>
      </w:r>
    </w:p>
    <w:p xmlns:wp14="http://schemas.microsoft.com/office/word/2010/wordml" w:rsidP="2E412FA0" wp14:paraId="1A83DCBE" wp14:textId="1C871DF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462518E" wp14:textId="0E4211B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88733C6" wp14:textId="492546AF">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Cloud design principle is a company using when the company implements AWS CloudTrail?</w:t>
      </w:r>
    </w:p>
    <w:p xmlns:wp14="http://schemas.microsoft.com/office/word/2010/wordml" w:rsidP="2E412FA0" wp14:paraId="2BF6C467" wp14:textId="24992BB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19B64350" wp14:textId="04F6B6A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Activate traceability</w:t>
      </w:r>
    </w:p>
    <w:p xmlns:wp14="http://schemas.microsoft.com/office/word/2010/wordml" w:rsidP="2E412FA0" wp14:paraId="1B2A855F" wp14:textId="78F3E93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Use serverless compute architectures</w:t>
      </w:r>
    </w:p>
    <w:p xmlns:wp14="http://schemas.microsoft.com/office/word/2010/wordml" w:rsidP="2E412FA0" wp14:paraId="350683C8" wp14:textId="27CC201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Perform operations as code</w:t>
      </w:r>
    </w:p>
    <w:p xmlns:wp14="http://schemas.microsoft.com/office/word/2010/wordml" w:rsidP="2E412FA0" wp14:paraId="63B0ED64" wp14:textId="23760D6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Go global in minutes </w:t>
      </w:r>
    </w:p>
    <w:p xmlns:wp14="http://schemas.microsoft.com/office/word/2010/wordml" w:rsidP="2E412FA0" wp14:paraId="030E2025" wp14:textId="1FEBC9A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CloudTrail enables traceability of all actions in the account (Well-Architected Framework principle).</w:t>
      </w:r>
    </w:p>
    <w:p xmlns:wp14="http://schemas.microsoft.com/office/word/2010/wordml" w:rsidP="2E412FA0" wp14:paraId="38263A04" wp14:textId="488A29B6">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needs a threat detection service that will continuously monitor its AWS accounts, workloads, and Amazon S3 buckets for malicious activity and unauthorized behavior. Which AWS service meets these requirements?</w:t>
      </w:r>
    </w:p>
    <w:p xmlns:wp14="http://schemas.microsoft.com/office/word/2010/wordml" w:rsidP="2E412FA0" wp14:paraId="05D5454E" wp14:textId="5F6B875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346A518B" wp14:textId="46C3664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Shield</w:t>
      </w:r>
    </w:p>
    <w:p xmlns:wp14="http://schemas.microsoft.com/office/word/2010/wordml" w:rsidP="2E412FA0" wp14:paraId="469FF831" wp14:textId="01428B4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Firewall Manager</w:t>
      </w:r>
    </w:p>
    <w:p xmlns:wp14="http://schemas.microsoft.com/office/word/2010/wordml" w:rsidP="2E412FA0" wp14:paraId="489F0548" wp14:textId="31131CA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GuardDuty - correct</w:t>
      </w:r>
    </w:p>
    <w:p xmlns:wp14="http://schemas.microsoft.com/office/word/2010/wordml" w:rsidP="2E412FA0" wp14:paraId="2D392427" wp14:textId="2200E64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Inspector </w:t>
      </w:r>
    </w:p>
    <w:p xmlns:wp14="http://schemas.microsoft.com/office/word/2010/wordml" w:rsidP="2E412FA0" wp14:paraId="0834D0A0" wp14:textId="052B1F2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GuardDuty continuously monitors for threats using ML and threat intelligence.</w:t>
      </w:r>
    </w:p>
    <w:p xmlns:wp14="http://schemas.microsoft.com/office/word/2010/wordml" w:rsidP="2E412FA0" wp14:paraId="269F5CE1" wp14:textId="0ADAF6F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74772470" wp14:textId="4718BD1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3BBFFBBF" wp14:textId="7D588923">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planning to migrate to the AWS Cloud. The company is conducting organizational transformation and wants to become more responsive to customer inquiries and feedback. Which task should the company perform to meet these requirements, according to the AWS Cloud Adoption Framework (AWS CAF)?</w:t>
      </w:r>
    </w:p>
    <w:p xmlns:wp14="http://schemas.microsoft.com/office/word/2010/wordml" w:rsidP="2E412FA0" wp14:paraId="4FB5DC64" wp14:textId="72C2964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5EB2E7A" wp14:textId="65E19A6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Realign teams to focus on products and value streams - correct</w:t>
      </w:r>
    </w:p>
    <w:p xmlns:wp14="http://schemas.microsoft.com/office/word/2010/wordml" w:rsidP="2E412FA0" wp14:paraId="00AC1431" wp14:textId="6EB01F9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Create new value propositions with new products and services</w:t>
      </w:r>
    </w:p>
    <w:p xmlns:wp14="http://schemas.microsoft.com/office/word/2010/wordml" w:rsidP="2E412FA0" wp14:paraId="509DC0BD" wp14:textId="29FA422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Use a new data and analytics platform to create actionable insights</w:t>
      </w:r>
    </w:p>
    <w:p xmlns:wp14="http://schemas.microsoft.com/office/word/2010/wordml" w:rsidP="2E412FA0" wp14:paraId="0C93A623" wp14:textId="583920F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Migrate and modernize legacy infrastructure </w:t>
      </w:r>
    </w:p>
    <w:p xmlns:wp14="http://schemas.microsoft.com/office/word/2010/wordml" w:rsidP="2E412FA0" wp14:paraId="0C722DA7" wp14:textId="12B955A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The People perspective in AWS CAF emphasizes agile, product-focused team structures.</w:t>
      </w:r>
    </w:p>
    <w:p xmlns:wp14="http://schemas.microsoft.com/office/word/2010/wordml" w:rsidP="2E412FA0" wp14:paraId="0D99F61B" wp14:textId="13C37DE4">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to rightsize its Amazon EC2 instances. Which configuration change will meet this requirement with the LEAST operational overhead?</w:t>
      </w:r>
    </w:p>
    <w:p xmlns:wp14="http://schemas.microsoft.com/office/word/2010/wordml" w:rsidP="2E412FA0" wp14:paraId="1ECBA10C" wp14:textId="621D7C6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05FBC916" wp14:textId="297DB65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Add EC2 instances in another Availability Zone</w:t>
      </w:r>
    </w:p>
    <w:p xmlns:wp14="http://schemas.microsoft.com/office/word/2010/wordml" w:rsidP="2E412FA0" wp14:paraId="0C90FB26" wp14:textId="15B9AF5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Change the size and type of the EC2 instances based on utilization - correct</w:t>
      </w:r>
    </w:p>
    <w:p xmlns:wp14="http://schemas.microsoft.com/office/word/2010/wordml" w:rsidP="2E412FA0" wp14:paraId="24280CAC" wp14:textId="1E66D43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Convert the payment method from On-Demand to Savings Plans</w:t>
      </w:r>
    </w:p>
    <w:p xmlns:wp14="http://schemas.microsoft.com/office/word/2010/wordml" w:rsidP="2E412FA0" wp14:paraId="5FB0DDB1" wp14:textId="4B3D218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Reprovision the EC2 instances with a larger instance type </w:t>
      </w:r>
    </w:p>
    <w:p xmlns:wp14="http://schemas.microsoft.com/office/word/2010/wordml" w:rsidP="2E412FA0" wp14:paraId="48BEB06B" wp14:textId="0A79C46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Rightsizing = adjusting instance type/size based on actual utilization metrics.</w:t>
      </w:r>
    </w:p>
    <w:p xmlns:wp14="http://schemas.microsoft.com/office/word/2010/wordml" w:rsidP="2E412FA0" wp14:paraId="534C0C42" wp14:textId="43A8D8B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3578DA8C" wp14:textId="648B4BB6">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supports user sign-up functionality and authentication to mobile and web applications?</w:t>
      </w:r>
    </w:p>
    <w:p xmlns:wp14="http://schemas.microsoft.com/office/word/2010/wordml" w:rsidP="2E412FA0" wp14:paraId="33BFB771" wp14:textId="7DF152D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379354F" wp14:textId="3A5A914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Cognito - correct</w:t>
      </w:r>
    </w:p>
    <w:p xmlns:wp14="http://schemas.microsoft.com/office/word/2010/wordml" w:rsidP="2E412FA0" wp14:paraId="50978264" wp14:textId="5F11A96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Config</w:t>
      </w:r>
    </w:p>
    <w:p xmlns:wp14="http://schemas.microsoft.com/office/word/2010/wordml" w:rsidP="2E412FA0" wp14:paraId="2575BF8C" wp14:textId="5B603ED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GuardDuty</w:t>
      </w:r>
    </w:p>
    <w:p xmlns:wp14="http://schemas.microsoft.com/office/word/2010/wordml" w:rsidP="2E412FA0" wp14:paraId="1B95F738" wp14:textId="633B993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Systems Manager </w:t>
      </w:r>
    </w:p>
    <w:p xmlns:wp14="http://schemas.microsoft.com/office/word/2010/wordml" w:rsidP="2E412FA0" wp14:paraId="230D23E3" wp14:textId="03D8E3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Amazon Cognito provides user sign-up, sign-in, and access control.</w:t>
      </w:r>
    </w:p>
    <w:p xmlns:wp14="http://schemas.microsoft.com/office/word/2010/wordml" w:rsidP="2E412FA0" wp14:paraId="575C35E9" wp14:textId="2DD36AF2">
      <w:pPr>
        <w:pStyle w:val="ListParagraph"/>
        <w:numPr>
          <w:ilvl w:val="0"/>
          <w:numId w:val="30"/>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benefit of the AWS Cloud helps companies achieve lower usage costs because of the aggregate usage of all AWS users?</w:t>
      </w:r>
    </w:p>
    <w:p xmlns:wp14="http://schemas.microsoft.com/office/word/2010/wordml" w:rsidP="2E412FA0" wp14:paraId="544938DF" wp14:textId="323C012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2CDCA67" wp14:textId="31EF89E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No need to guess capacity</w:t>
      </w:r>
    </w:p>
    <w:p xmlns:wp14="http://schemas.microsoft.com/office/word/2010/wordml" w:rsidP="2E412FA0" wp14:paraId="722441A9" wp14:textId="52AAAA4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Ability to go global in minutes</w:t>
      </w:r>
    </w:p>
    <w:p xmlns:wp14="http://schemas.microsoft.com/office/word/2010/wordml" w:rsidP="2E412FA0" wp14:paraId="0E47B26D" wp14:textId="41E1D84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Economies of scale - correct</w:t>
      </w:r>
    </w:p>
    <w:p xmlns:wp14="http://schemas.microsoft.com/office/word/2010/wordml" w:rsidP="2E412FA0" wp14:paraId="248C8D4F" wp14:textId="7ACC4A5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Increased speed and agility </w:t>
      </w:r>
    </w:p>
    <w:p xmlns:wp14="http://schemas.microsoft.com/office/word/2010/wordml" w:rsidP="2E412FA0" wp14:paraId="76510784" wp14:textId="0B3136C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Shared infrastructure across millions of customers drives lower costs.</w:t>
      </w:r>
    </w:p>
    <w:p xmlns:wp14="http://schemas.microsoft.com/office/word/2010/wordml" w:rsidP="2E412FA0" wp14:paraId="433CA087" wp14:textId="5A1E60C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20F92FAF" wp14:textId="5FA1E3B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A85C68C" wp14:textId="52462333">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task is the responsibility of the customer, according to the AWS shared responsibility model?</w:t>
      </w:r>
    </w:p>
    <w:p xmlns:wp14="http://schemas.microsoft.com/office/word/2010/wordml" w:rsidP="2E412FA0" wp14:paraId="4608335C" wp14:textId="5965B25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1A10E2FB" wp14:textId="2E7275E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Patch the Amazon DynamoDB operating system</w:t>
      </w:r>
    </w:p>
    <w:p xmlns:wp14="http://schemas.microsoft.com/office/word/2010/wordml" w:rsidP="2E412FA0" wp14:paraId="53362E60" wp14:textId="0C44DC0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Secure Amazon CloudFront edge locations by allowing physical access according to the principle of least privilege</w:t>
      </w:r>
    </w:p>
    <w:p xmlns:wp14="http://schemas.microsoft.com/office/word/2010/wordml" w:rsidP="2E412FA0" wp14:paraId="4DB62651" wp14:textId="67CEA399">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Protect the hardware that runs AWS services</w:t>
      </w:r>
    </w:p>
    <w:p xmlns:wp14="http://schemas.microsoft.com/office/word/2010/wordml" w:rsidP="2E412FA0" wp14:paraId="2474BD23" wp14:textId="2E8CE8C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D. Use AWS Identity and Access Management (IAM) according to the principle of least privilege</w:t>
      </w:r>
    </w:p>
    <w:p xmlns:wp14="http://schemas.microsoft.com/office/word/2010/wordml" w:rsidP="2E412FA0" wp14:paraId="1AB6D233" wp14:textId="0635135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E. Patching the guest operating system on Amazon EC2 instances - correct </w:t>
      </w:r>
    </w:p>
    <w:p xmlns:wp14="http://schemas.microsoft.com/office/word/2010/wordml" w:rsidP="2E412FA0" wp14:paraId="39C43567" wp14:textId="3D7015D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Customers manage the guest OS on EC2.</w:t>
      </w:r>
    </w:p>
    <w:p xmlns:wp14="http://schemas.microsoft.com/office/word/2010/wordml" w:rsidP="2E412FA0" wp14:paraId="63A9F202" wp14:textId="7937D5A8">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to manage its cloud resources by using infrastructure as code (IaC) templates. The company needs to meet compliance requirements. Which AWS service should the company use to meet these requirements?</w:t>
      </w:r>
    </w:p>
    <w:p xmlns:wp14="http://schemas.microsoft.com/office/word/2010/wordml" w:rsidP="2E412FA0" wp14:paraId="0870B7EA" wp14:textId="0631D19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7C11F5ED" wp14:textId="54C01D3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Artifact</w:t>
      </w:r>
    </w:p>
    <w:p xmlns:wp14="http://schemas.microsoft.com/office/word/2010/wordml" w:rsidP="2E412FA0" wp14:paraId="2F00240A" wp14:textId="73A7746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Resource Explorer</w:t>
      </w:r>
    </w:p>
    <w:p xmlns:wp14="http://schemas.microsoft.com/office/word/2010/wordml" w:rsidP="2E412FA0" wp14:paraId="5198A7E5" wp14:textId="5C77C81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License Manager</w:t>
      </w:r>
    </w:p>
    <w:p xmlns:wp14="http://schemas.microsoft.com/office/word/2010/wordml" w:rsidP="2E412FA0" wp14:paraId="026ACFE3" wp14:textId="5DD19FB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Service Catalog - correct </w:t>
      </w:r>
    </w:p>
    <w:p xmlns:wp14="http://schemas.microsoft.com/office/word/2010/wordml" w:rsidP="2E412FA0" wp14:paraId="73080122" wp14:textId="51C21CA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Service Catalog allows sharing approved, compliant IaC templates.</w:t>
      </w:r>
    </w:p>
    <w:p xmlns:wp14="http://schemas.microsoft.com/office/word/2010/wordml" w:rsidP="2E412FA0" wp14:paraId="3B4B1FD5" wp14:textId="12530DDE">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systems administrator wants to monitor the CPU utilization of a company’s Amazon EC2 instances. Which AWS service can provide this information?</w:t>
      </w:r>
    </w:p>
    <w:p xmlns:wp14="http://schemas.microsoft.com/office/word/2010/wordml" w:rsidP="2E412FA0" wp14:paraId="6779F7B2" wp14:textId="16A3432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6AEBD58C" wp14:textId="2D3CAA9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Config</w:t>
      </w:r>
    </w:p>
    <w:p xmlns:wp14="http://schemas.microsoft.com/office/word/2010/wordml" w:rsidP="2E412FA0" wp14:paraId="603F5C0A" wp14:textId="641D83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Trusted Advisor</w:t>
      </w:r>
    </w:p>
    <w:p xmlns:wp14="http://schemas.microsoft.com/office/word/2010/wordml" w:rsidP="2E412FA0" wp14:paraId="02552CD1" wp14:textId="3837396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CloudTrail</w:t>
      </w:r>
    </w:p>
    <w:p xmlns:wp14="http://schemas.microsoft.com/office/word/2010/wordml" w:rsidP="2E412FA0" wp14:paraId="77C1F2BA" wp14:textId="1A85EE1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CloudWatch - correct </w:t>
      </w:r>
    </w:p>
    <w:p xmlns:wp14="http://schemas.microsoft.com/office/word/2010/wordml" w:rsidP="2E412FA0" wp14:paraId="213A34B4" wp14:textId="39557878">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CloudWatch collects and tracks metrics such as CPU utilization.</w:t>
      </w:r>
    </w:p>
    <w:p xmlns:wp14="http://schemas.microsoft.com/office/word/2010/wordml" w:rsidP="2E412FA0" wp14:paraId="1DCC1B3A" wp14:textId="2E10035B">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wants to migrate all of its on-premises infrastructure to the AWS Cloud. Before migration, the company wants estimate of costs for running its as-is infrastructure. Which AWS service or principle should the company use to meet this requirement?</w:t>
      </w:r>
    </w:p>
    <w:p xmlns:wp14="http://schemas.microsoft.com/office/word/2010/wordml" w:rsidP="2E412FA0" wp14:paraId="56B71DA7" wp14:textId="3AB34F7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B4B73A5" wp14:textId="5C7854E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Pricing Calculator - correct</w:t>
      </w:r>
    </w:p>
    <w:p xmlns:wp14="http://schemas.microsoft.com/office/word/2010/wordml" w:rsidP="2E412FA0" wp14:paraId="46597071" wp14:textId="26978A4A">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Well-Architected Framework</w:t>
      </w:r>
    </w:p>
    <w:p xmlns:wp14="http://schemas.microsoft.com/office/word/2010/wordml" w:rsidP="2E412FA0" wp14:paraId="4735C98D" wp14:textId="7025908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shared responsibility model</w:t>
      </w:r>
    </w:p>
    <w:p xmlns:wp14="http://schemas.microsoft.com/office/word/2010/wordml" w:rsidP="2E412FA0" wp14:paraId="1D93A756" wp14:textId="489DEDA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Cloud Adoption Framework (AWS CAF) </w:t>
      </w:r>
    </w:p>
    <w:p xmlns:wp14="http://schemas.microsoft.com/office/word/2010/wordml" w:rsidP="2E412FA0" wp14:paraId="563B4789" wp14:textId="6DA0BCA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The AWS Pricing Calculator helps estimate monthly costs based on current usage.</w:t>
      </w:r>
    </w:p>
    <w:p xmlns:wp14="http://schemas.microsoft.com/office/word/2010/wordml" w:rsidP="2E412FA0" wp14:paraId="2B7D5D3D" wp14:textId="1FBEBE5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110C32F" wp14:textId="7A5682E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2B871F0" wp14:textId="60E0BE73">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An independent software vendor wants to deliver and share its custom Amazon Machine Images (AMIs) to prospective customers. Which AWS service will meet these requirements?</w:t>
      </w:r>
    </w:p>
    <w:p xmlns:wp14="http://schemas.microsoft.com/office/word/2010/wordml" w:rsidP="2E412FA0" wp14:paraId="15C5B509" wp14:textId="4D5B3DC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43C6A318" wp14:textId="4096D3D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Marketplace - correct</w:t>
      </w:r>
    </w:p>
    <w:p xmlns:wp14="http://schemas.microsoft.com/office/word/2010/wordml" w:rsidP="2E412FA0" wp14:paraId="1081777A" wp14:textId="32A5E4A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Data Exchange</w:t>
      </w:r>
    </w:p>
    <w:p xmlns:wp14="http://schemas.microsoft.com/office/word/2010/wordml" w:rsidP="2E412FA0" wp14:paraId="687A8381" wp14:textId="1BA4043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EC2</w:t>
      </w:r>
    </w:p>
    <w:p xmlns:wp14="http://schemas.microsoft.com/office/word/2010/wordml" w:rsidP="2E412FA0" wp14:paraId="7253BE93" wp14:textId="3382C7F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Organizations </w:t>
      </w:r>
    </w:p>
    <w:p xmlns:wp14="http://schemas.microsoft.com/office/word/2010/wordml" w:rsidP="2E412FA0" wp14:paraId="07515CFE" wp14:textId="40B7D38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AWS Marketplace allows ISVs to publish and sell AMIs.</w:t>
      </w:r>
    </w:p>
    <w:p xmlns:wp14="http://schemas.microsoft.com/office/word/2010/wordml" w:rsidP="2E412FA0" wp14:paraId="03F54B4D" wp14:textId="3202FD87">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component must be attached to a VPC to enable inbound internet access?</w:t>
      </w:r>
    </w:p>
    <w:p xmlns:wp14="http://schemas.microsoft.com/office/word/2010/wordml" w:rsidP="2E412FA0" wp14:paraId="34C1BF2D" wp14:textId="089ACE7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6C9BC185" wp14:textId="1C952CB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NAT gateway</w:t>
      </w:r>
    </w:p>
    <w:p xmlns:wp14="http://schemas.microsoft.com/office/word/2010/wordml" w:rsidP="2E412FA0" wp14:paraId="171FEACA" wp14:textId="414656D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VPC endpoint</w:t>
      </w:r>
    </w:p>
    <w:p xmlns:wp14="http://schemas.microsoft.com/office/word/2010/wordml" w:rsidP="2E412FA0" wp14:paraId="3F637706" wp14:textId="68E420A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VPN connection</w:t>
      </w:r>
    </w:p>
    <w:p xmlns:wp14="http://schemas.microsoft.com/office/word/2010/wordml" w:rsidP="2E412FA0" wp14:paraId="5CEF13D5" wp14:textId="0E0FB36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Internet gateway - correct </w:t>
      </w:r>
    </w:p>
    <w:p xmlns:wp14="http://schemas.microsoft.com/office/word/2010/wordml" w:rsidP="2E412FA0" wp14:paraId="462A3CDC" wp14:textId="182BF88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An Internet Gateway provides a path for traffic to/from the internet.</w:t>
      </w:r>
    </w:p>
    <w:p xmlns:wp14="http://schemas.microsoft.com/office/word/2010/wordml" w:rsidP="2E412FA0" wp14:paraId="5A6C33F0" wp14:textId="5A856CB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9AC3CFF" wp14:textId="069781F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635527B" wp14:textId="7F05B96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56A8F0D6" wp14:textId="57374374">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service supports a company’s ability to treat infrastructure as code?</w:t>
      </w:r>
    </w:p>
    <w:p xmlns:wp14="http://schemas.microsoft.com/office/word/2010/wordml" w:rsidP="2E412FA0" wp14:paraId="47FFDAB1" wp14:textId="5190256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56F0E02C" wp14:textId="1454C56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CodeDeploy</w:t>
      </w:r>
    </w:p>
    <w:p xmlns:wp14="http://schemas.microsoft.com/office/word/2010/wordml" w:rsidP="2E412FA0" wp14:paraId="50DBBA13" wp14:textId="419460E6">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Elastic Beanstalk</w:t>
      </w:r>
    </w:p>
    <w:p xmlns:wp14="http://schemas.microsoft.com/office/word/2010/wordml" w:rsidP="2E412FA0" wp14:paraId="22BECE30" wp14:textId="2157138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API Gateway</w:t>
      </w:r>
    </w:p>
    <w:p xmlns:wp14="http://schemas.microsoft.com/office/word/2010/wordml" w:rsidP="2E412FA0" wp14:paraId="0536C107" wp14:textId="736C77B1">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CloudFormation - correct </w:t>
      </w:r>
    </w:p>
    <w:p xmlns:wp14="http://schemas.microsoft.com/office/word/2010/wordml" w:rsidP="2E412FA0" wp14:paraId="2916F02B" wp14:textId="35C513D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CloudFormation is AWS’s primary Infrastructure-as-Code service.</w:t>
      </w:r>
    </w:p>
    <w:p xmlns:wp14="http://schemas.microsoft.com/office/word/2010/wordml" w:rsidP="2E412FA0" wp14:paraId="508BB43D" wp14:textId="2B08BD28">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 company is building an application that will receive millions of database queries each second. The company needs the data store for the application to scale to meet these needs. Which AWS service will meet this requirement?</w:t>
      </w:r>
    </w:p>
    <w:p xmlns:wp14="http://schemas.microsoft.com/office/word/2010/wordml" w:rsidP="2E412FA0" wp14:paraId="43AA0A77" wp14:textId="30BE4D0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31BD2772" wp14:textId="05597B3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DynamoDB - correct</w:t>
      </w:r>
    </w:p>
    <w:p xmlns:wp14="http://schemas.microsoft.com/office/word/2010/wordml" w:rsidP="2E412FA0" wp14:paraId="3B1A7012" wp14:textId="22E5915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Cloud9</w:t>
      </w:r>
    </w:p>
    <w:p xmlns:wp14="http://schemas.microsoft.com/office/word/2010/wordml" w:rsidP="2E412FA0" wp14:paraId="2E342AC5" wp14:textId="2993A92D">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Amazon ElastiCache for Memcached</w:t>
      </w:r>
    </w:p>
    <w:p xmlns:wp14="http://schemas.microsoft.com/office/word/2010/wordml" w:rsidP="2E412FA0" wp14:paraId="07B3757F" wp14:textId="5A853E1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Neptune </w:t>
      </w:r>
    </w:p>
    <w:p xmlns:wp14="http://schemas.microsoft.com/office/word/2010/wordml" w:rsidP="2E412FA0" wp14:paraId="5602E673" wp14:textId="31AD4994">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DynamoDB seamlessly scales to handle millions of requests per second.</w:t>
      </w:r>
    </w:p>
    <w:p xmlns:wp14="http://schemas.microsoft.com/office/word/2010/wordml" w:rsidP="2E412FA0" wp14:paraId="31A1AEB4" wp14:textId="00B118A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6E0A2F31" wp14:textId="2B2FEAE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E412FA0" wp14:paraId="1602B080" wp14:textId="662F3812">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An AWS user wants to proactively detect when an instance or account might be compromised or if there are threats from attacks. Which AWS service should the user choose?</w:t>
      </w:r>
    </w:p>
    <w:p xmlns:wp14="http://schemas.microsoft.com/office/word/2010/wordml" w:rsidP="2E412FA0" wp14:paraId="44731C83" wp14:textId="04C0CB0F">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3D30E0CF" wp14:textId="22448E3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Amazon GuardDuty - correct</w:t>
      </w:r>
    </w:p>
    <w:p xmlns:wp14="http://schemas.microsoft.com/office/word/2010/wordml" w:rsidP="2E412FA0" wp14:paraId="4AE137FF" wp14:textId="1B516CD3">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WAF</w:t>
      </w:r>
    </w:p>
    <w:p xmlns:wp14="http://schemas.microsoft.com/office/word/2010/wordml" w:rsidP="2E412FA0" wp14:paraId="7AF20010" wp14:textId="61695260">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Shield</w:t>
      </w:r>
    </w:p>
    <w:p xmlns:wp14="http://schemas.microsoft.com/office/word/2010/wordml" w:rsidP="2E412FA0" wp14:paraId="2713181E" wp14:textId="6A142B8B">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Amazon Inspector </w:t>
      </w:r>
    </w:p>
    <w:p xmlns:wp14="http://schemas.microsoft.com/office/word/2010/wordml" w:rsidP="2E412FA0" wp14:paraId="73F6C14C" wp14:textId="45E88AB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GuardDuty continuously monitors for compromised credentials and malicious activity.</w:t>
      </w:r>
    </w:p>
    <w:p xmlns:wp14="http://schemas.microsoft.com/office/word/2010/wordml" w:rsidP="2E412FA0" wp14:paraId="33764E86" wp14:textId="46365E31">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2E412FA0" w:rsidR="00F5D5B4">
        <w:rPr>
          <w:rFonts w:ascii="Times New Roman" w:hAnsi="Times New Roman" w:eastAsia="Times New Roman" w:cs="Times New Roman"/>
          <w:noProof w:val="0"/>
          <w:sz w:val="24"/>
          <w:szCs w:val="24"/>
          <w:lang w:val="en-US"/>
        </w:rPr>
        <w:t>Which AWS Support plan provides the full set of AWS Trusted Advisor checks at the LOWEST cost?</w:t>
      </w:r>
    </w:p>
    <w:p xmlns:wp14="http://schemas.microsoft.com/office/word/2010/wordml" w:rsidP="2E412FA0" wp14:paraId="5E099CDA" wp14:textId="084C30CE">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Options:</w:t>
      </w:r>
    </w:p>
    <w:p xmlns:wp14="http://schemas.microsoft.com/office/word/2010/wordml" w:rsidP="2E412FA0" wp14:paraId="49CF9CE1" wp14:textId="4E874ECC">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A. AWS Developer Support</w:t>
      </w:r>
    </w:p>
    <w:p xmlns:wp14="http://schemas.microsoft.com/office/word/2010/wordml" w:rsidP="2E412FA0" wp14:paraId="35D29D0D" wp14:textId="06E9827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B. AWS Business Support - correct</w:t>
      </w:r>
    </w:p>
    <w:p xmlns:wp14="http://schemas.microsoft.com/office/word/2010/wordml" w:rsidP="2E412FA0" wp14:paraId="1DA1A31E" wp14:textId="697AF175">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C. AWS Enterprise Support</w:t>
      </w:r>
    </w:p>
    <w:p xmlns:wp14="http://schemas.microsoft.com/office/word/2010/wordml" w:rsidP="2E412FA0" wp14:paraId="683C7AFC" wp14:textId="1F3B0CF2">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 xml:space="preserve">D. AWS Enterprise On-Ramp Support </w:t>
      </w:r>
    </w:p>
    <w:p xmlns:wp14="http://schemas.microsoft.com/office/word/2010/wordml" w:rsidP="2E412FA0" wp14:paraId="67A3D634" wp14:textId="58499407">
      <w:pPr>
        <w:spacing w:before="240" w:beforeAutospacing="off" w:after="240" w:afterAutospacing="off"/>
      </w:pPr>
      <w:r w:rsidRPr="2E412FA0" w:rsidR="00F5D5B4">
        <w:rPr>
          <w:rFonts w:ascii="Times New Roman" w:hAnsi="Times New Roman" w:eastAsia="Times New Roman" w:cs="Times New Roman"/>
          <w:noProof w:val="0"/>
          <w:sz w:val="24"/>
          <w:szCs w:val="24"/>
          <w:lang w:val="en-US"/>
        </w:rPr>
        <w:t>Explanation: Business Support includes all Trusted Advisor checks at the lowest cost tier that offers them.</w:t>
      </w:r>
    </w:p>
    <w:p xmlns:wp14="http://schemas.microsoft.com/office/word/2010/wordml" wp14:paraId="2C078E63" wp14:textId="425152BD"/>
    <w:p w:rsidR="2E412FA0" w:rsidP="2E412FA0" w:rsidRDefault="2E412FA0" w14:paraId="00B649A5" w14:textId="1B9837C2">
      <w:pPr>
        <w:pStyle w:val="Normal"/>
      </w:pPr>
    </w:p>
    <w:p w:rsidR="4F350E3A" w:rsidP="2E412FA0" w:rsidRDefault="4F350E3A" w14:paraId="7B7E6672" w14:textId="5CC40E00">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company’s application is running on Amazon EC2 instances. The company is planning a partial migration to a serverless architecture in the next year and wants to pay for resources up front. Which AWS purchasing option will optimize the company’s costs?</w:t>
      </w:r>
    </w:p>
    <w:p w:rsidR="4F350E3A" w:rsidP="2E412FA0" w:rsidRDefault="4F350E3A" w14:paraId="17551061" w14:textId="6EE00DF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AC66C04" w14:textId="0C8377F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Convertible Reserved Instances </w:t>
      </w:r>
    </w:p>
    <w:p w:rsidR="4F350E3A" w:rsidP="2E412FA0" w:rsidRDefault="4F350E3A" w14:paraId="7EA5813C" w14:textId="3738CB7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Spot Instances </w:t>
      </w:r>
    </w:p>
    <w:p w:rsidR="4F350E3A" w:rsidP="2E412FA0" w:rsidRDefault="4F350E3A" w14:paraId="6B924645" w14:textId="1A51DC8D">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EC2 Instance Savings Plans </w:t>
      </w:r>
    </w:p>
    <w:p w:rsidR="4F350E3A" w:rsidP="2E412FA0" w:rsidRDefault="4F350E3A" w14:paraId="7335160A" w14:textId="37B72F2D">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Compute Savings Plans - correct</w:t>
      </w:r>
    </w:p>
    <w:p w:rsidR="4F350E3A" w:rsidP="2E412FA0" w:rsidRDefault="4F350E3A" w14:paraId="039A351E" w14:textId="1C04D4C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Compute Savings Plans provide the most flexibility and highest discount when moving from EC2 to Lambda/Fargate (serverless).</w:t>
      </w:r>
    </w:p>
    <w:p w:rsidR="4F350E3A" w:rsidP="2E412FA0" w:rsidRDefault="4F350E3A" w14:paraId="76CE9E51" w14:textId="58DF82CD">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retail company is building a new mobile app. The company is evaluating whether to build the app at an on-premises data center or in the AWS Cloud. Which of the following are benefits of building this app in the AWS Cloud? (Choose two.)</w:t>
      </w:r>
    </w:p>
    <w:p w:rsidR="4F350E3A" w:rsidP="2E412FA0" w:rsidRDefault="4F350E3A" w14:paraId="6754E02D" w14:textId="763A2D7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2B512FD6" w14:textId="7C7B13F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 large, upfront capital expense and low variable expenses </w:t>
      </w:r>
    </w:p>
    <w:p w:rsidR="4F350E3A" w:rsidP="2E412FA0" w:rsidRDefault="4F350E3A" w14:paraId="055ADE6A" w14:textId="2A90CEF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Increased speed for trying out new projects - correct </w:t>
      </w:r>
    </w:p>
    <w:p w:rsidR="4F350E3A" w:rsidP="2E412FA0" w:rsidRDefault="4F350E3A" w14:paraId="356A4EBA" w14:textId="367C0D0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Complete control over the physical security of the infrastructure </w:t>
      </w:r>
    </w:p>
    <w:p w:rsidR="4F350E3A" w:rsidP="2E412FA0" w:rsidRDefault="4F350E3A" w14:paraId="4B310B7F" w14:textId="27D1204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D. Flexibility to scale up in minutes as the application becomes popular - correct </w:t>
      </w:r>
    </w:p>
    <w:p w:rsidR="4F350E3A" w:rsidP="2E412FA0" w:rsidRDefault="4F350E3A" w14:paraId="6A77BE2E" w14:textId="5527380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 Ability to pick the specific data centers that will host the application servers</w:t>
      </w:r>
    </w:p>
    <w:p w:rsidR="4F350E3A" w:rsidP="2E412FA0" w:rsidRDefault="4F350E3A" w14:paraId="59DC037C" w14:textId="1154D1E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AWS offers rapid experimentation (speed/agility) and elastic scaling without upfront hardware costs.</w:t>
      </w:r>
    </w:p>
    <w:p w:rsidR="4F350E3A" w:rsidP="2E412FA0" w:rsidRDefault="4F350E3A" w14:paraId="3FC59896" w14:textId="7363F2C6">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must archive its documents by using a write-once, read-many (WORM) model to meet legal and compliance obligations. Which feature of Amazon S3 can the company use to meet this requirement?</w:t>
      </w:r>
    </w:p>
    <w:p w:rsidR="4F350E3A" w:rsidP="2E412FA0" w:rsidRDefault="4F350E3A" w14:paraId="44322651" w14:textId="4132EB7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0547F44" w14:textId="24905F0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S3 Versioning </w:t>
      </w:r>
    </w:p>
    <w:p w:rsidR="4F350E3A" w:rsidP="2E412FA0" w:rsidRDefault="4F350E3A" w14:paraId="45C2E19C" w14:textId="4151F9D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S3 Object Lock </w:t>
      </w:r>
    </w:p>
    <w:p w:rsidR="4F350E3A" w:rsidP="2E412FA0" w:rsidRDefault="4F350E3A" w14:paraId="7DEC0286" w14:textId="4592DFA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S3 Glacier Instant Retrieval </w:t>
      </w:r>
    </w:p>
    <w:p w:rsidR="4F350E3A" w:rsidP="2E412FA0" w:rsidRDefault="4F350E3A" w14:paraId="5A79C511" w14:textId="6BA6288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S3 Glacier Vault Lock - correct</w:t>
      </w:r>
    </w:p>
    <w:p w:rsidR="4F350E3A" w:rsidP="2E412FA0" w:rsidRDefault="4F350E3A" w14:paraId="04634F7C" w14:textId="38513C8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S3 Glacier Vault Lock applies WORM policies to archived objects for compliance.</w:t>
      </w:r>
    </w:p>
    <w:p w:rsidR="4F350E3A" w:rsidP="2E412FA0" w:rsidRDefault="4F350E3A" w14:paraId="6E4D2B8A" w14:textId="64DE53B2">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has batch workloads that need to run for short periods of time on Amazon EC2. The workloads can handle interruptions and can start again from where they ended. What is the MOST cost-effective EC2 instance purchasing option to meet these requirements?</w:t>
      </w:r>
    </w:p>
    <w:p w:rsidR="4F350E3A" w:rsidP="2E412FA0" w:rsidRDefault="4F350E3A" w14:paraId="031421DF" w14:textId="0E4409C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74F829EC" w14:textId="2751DDE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Reserved Instances </w:t>
      </w:r>
    </w:p>
    <w:p w:rsidR="4F350E3A" w:rsidP="2E412FA0" w:rsidRDefault="4F350E3A" w14:paraId="009C3995" w14:textId="1D8BE80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Spot Instances - correct </w:t>
      </w:r>
    </w:p>
    <w:p w:rsidR="4F350E3A" w:rsidP="2E412FA0" w:rsidRDefault="4F350E3A" w14:paraId="53223E7D" w14:textId="6B084DA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Dedicated Instances </w:t>
      </w:r>
    </w:p>
    <w:p w:rsidR="4F350E3A" w:rsidP="2E412FA0" w:rsidRDefault="4F350E3A" w14:paraId="7E037DE4" w14:textId="6AFB030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On-Demand Instances</w:t>
      </w:r>
    </w:p>
    <w:p w:rsidR="4F350E3A" w:rsidP="2E412FA0" w:rsidRDefault="4F350E3A" w14:paraId="372FB33B" w14:textId="4251F91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Explanation: Spot Instances are the cheapest </w:t>
      </w:r>
      <w:r w:rsidRPr="2E412FA0" w:rsidR="4F350E3A">
        <w:rPr>
          <w:rFonts w:ascii="Times New Roman" w:hAnsi="Times New Roman" w:eastAsia="Times New Roman" w:cs="Times New Roman"/>
          <w:noProof w:val="0"/>
          <w:sz w:val="24"/>
          <w:szCs w:val="24"/>
          <w:lang w:val="en-US"/>
        </w:rPr>
        <w:t>option</w:t>
      </w:r>
      <w:r w:rsidRPr="2E412FA0" w:rsidR="4F350E3A">
        <w:rPr>
          <w:rFonts w:ascii="Times New Roman" w:hAnsi="Times New Roman" w:eastAsia="Times New Roman" w:cs="Times New Roman"/>
          <w:noProof w:val="0"/>
          <w:sz w:val="24"/>
          <w:szCs w:val="24"/>
          <w:lang w:val="en-US"/>
        </w:rPr>
        <w:t xml:space="preserve"> for interruptible, fault-tolerant batch jobs.</w:t>
      </w:r>
    </w:p>
    <w:p w:rsidR="2E412FA0" w:rsidP="2E412FA0" w:rsidRDefault="2E412FA0" w14:paraId="61078832" w14:textId="6EEEB532">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66C4F4A6" w14:textId="3CE29639">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needs to deploy a PostgreSQL database into Amazon RDS. The database must be highly available and fault tolerant. Which AWS solution should the company use to meet these requirements?</w:t>
      </w:r>
    </w:p>
    <w:p w:rsidR="4F350E3A" w:rsidP="2E412FA0" w:rsidRDefault="4F350E3A" w14:paraId="104F70B1" w14:textId="0D6F8A5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81BFAF9" w14:textId="4FE398D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Amazon RDS with a single Availability Zone </w:t>
      </w:r>
    </w:p>
    <w:p w:rsidR="4F350E3A" w:rsidP="2E412FA0" w:rsidRDefault="4F350E3A" w14:paraId="34DCB70D" w14:textId="39A2F19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Amazon RDS snapshots </w:t>
      </w:r>
    </w:p>
    <w:p w:rsidR="4F350E3A" w:rsidP="2E412FA0" w:rsidRDefault="4F350E3A" w14:paraId="422DAA31" w14:textId="6F53CA0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Amazon RDS with multiple Availability Zones - correct </w:t>
      </w:r>
    </w:p>
    <w:p w:rsidR="4F350E3A" w:rsidP="2E412FA0" w:rsidRDefault="4F350E3A" w14:paraId="2486DAF2" w14:textId="2FF23CD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Database Migration Service (AWS DMS)</w:t>
      </w:r>
    </w:p>
    <w:p w:rsidR="4F350E3A" w:rsidP="2E412FA0" w:rsidRDefault="4F350E3A" w14:paraId="1EE3FCDC" w14:textId="03F45D3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Multi-AZ RDS automatically fails over to a standby replica in another AZ.</w:t>
      </w:r>
    </w:p>
    <w:p w:rsidR="4F350E3A" w:rsidP="2E412FA0" w:rsidRDefault="4F350E3A" w14:paraId="45673AC6" w14:textId="62C83F4B">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What is the MOST secure way to store passwords on AWS?</w:t>
      </w:r>
    </w:p>
    <w:p w:rsidR="4F350E3A" w:rsidP="2E412FA0" w:rsidRDefault="4F350E3A" w14:paraId="75F8F367" w14:textId="4C7B070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424B8E4C" w14:textId="09708A0D">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Store passwords in an Amazon S3 bucket </w:t>
      </w:r>
    </w:p>
    <w:p w:rsidR="4F350E3A" w:rsidP="2E412FA0" w:rsidRDefault="4F350E3A" w14:paraId="71AEC46B" w14:textId="1E86837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Store passwords as AWS CloudFormation parameters </w:t>
      </w:r>
    </w:p>
    <w:p w:rsidR="4F350E3A" w:rsidP="2E412FA0" w:rsidRDefault="4F350E3A" w14:paraId="5A640B12" w14:textId="70F1F49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Store passwords in AWS Storage Gateway </w:t>
      </w:r>
    </w:p>
    <w:p w:rsidR="4F350E3A" w:rsidP="2E412FA0" w:rsidRDefault="4F350E3A" w14:paraId="73B26B9F" w14:textId="626A6AA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Store passwords in AWS Secrets Manager - correct</w:t>
      </w:r>
    </w:p>
    <w:p w:rsidR="4F350E3A" w:rsidP="2E412FA0" w:rsidRDefault="4F350E3A" w14:paraId="4CC9F3EC" w14:textId="06F1D630">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Secrets Manager is purpose-built for securely storing, rotating, and retrieving credentials.</w:t>
      </w:r>
    </w:p>
    <w:p w:rsidR="2E412FA0" w:rsidP="2E412FA0" w:rsidRDefault="2E412FA0" w14:paraId="1352AD40" w14:textId="1439F8D8">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6BB6FB9C" w14:textId="369EDBCA">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33C3263E" w14:textId="7C7B9F8C">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statements accurately describe the relationships among components of AWS global infrastructure? (Choose two.)</w:t>
      </w:r>
    </w:p>
    <w:p w:rsidR="4F350E3A" w:rsidP="2E412FA0" w:rsidRDefault="4F350E3A" w14:paraId="576D6CC1" w14:textId="7F1C56D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6C3AD0A4" w14:textId="6211A7F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There are more AWS Regions than Availability Zones </w:t>
      </w:r>
    </w:p>
    <w:p w:rsidR="4F350E3A" w:rsidP="2E412FA0" w:rsidRDefault="4F350E3A" w14:paraId="6012C019" w14:textId="6A19B81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There are more edge locations than AWS Regions - correct </w:t>
      </w:r>
    </w:p>
    <w:p w:rsidR="4F350E3A" w:rsidP="2E412FA0" w:rsidRDefault="4F350E3A" w14:paraId="7412093A" w14:textId="1C881CB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An edge location is an Availability Zone </w:t>
      </w:r>
    </w:p>
    <w:p w:rsidR="4F350E3A" w:rsidP="2E412FA0" w:rsidRDefault="4F350E3A" w14:paraId="1A79D5F0" w14:textId="002322A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D. There are more AWS Regions than edge locations </w:t>
      </w:r>
    </w:p>
    <w:p w:rsidR="4F350E3A" w:rsidP="2E412FA0" w:rsidRDefault="4F350E3A" w14:paraId="6D8B50B9" w14:textId="4AF1F8E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 There are more Availability Zones than AWS Regions - correct</w:t>
      </w:r>
    </w:p>
    <w:p w:rsidR="4F350E3A" w:rsidP="2E412FA0" w:rsidRDefault="4F350E3A" w14:paraId="5256D19E" w14:textId="345DF30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Multiple AZs exist inside each Region, and there are far more CloudFront edge locations worldwide.</w:t>
      </w:r>
    </w:p>
    <w:p w:rsidR="4F350E3A" w:rsidP="2E412FA0" w:rsidRDefault="4F350E3A" w14:paraId="198440A7" w14:textId="10CFD8AC">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AWS service provides DNS resolution?</w:t>
      </w:r>
    </w:p>
    <w:p w:rsidR="4F350E3A" w:rsidP="2E412FA0" w:rsidRDefault="4F350E3A" w14:paraId="5921CE9B" w14:textId="3317C56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19F0A63A" w14:textId="404D80A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Amazon CloudFront </w:t>
      </w:r>
    </w:p>
    <w:p w:rsidR="4F350E3A" w:rsidP="2E412FA0" w:rsidRDefault="4F350E3A" w14:paraId="53454DB2" w14:textId="2E631D1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Amazon VPC </w:t>
      </w:r>
    </w:p>
    <w:p w:rsidR="4F350E3A" w:rsidP="2E412FA0" w:rsidRDefault="4F350E3A" w14:paraId="43E43DD0" w14:textId="50E4AC8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Amazon Route 53 - correct </w:t>
      </w:r>
    </w:p>
    <w:p w:rsidR="4F350E3A" w:rsidP="2E412FA0" w:rsidRDefault="4F350E3A" w14:paraId="249B56B1" w14:textId="5465D70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Direct Connect</w:t>
      </w:r>
    </w:p>
    <w:p w:rsidR="4F350E3A" w:rsidP="2E412FA0" w:rsidRDefault="4F350E3A" w14:paraId="6B511043" w14:textId="2167AAE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Route 53 is AWS’s highly available and scalable DNS service.</w:t>
      </w:r>
    </w:p>
    <w:p w:rsidR="2E412FA0" w:rsidP="2E412FA0" w:rsidRDefault="2E412FA0" w14:paraId="4FA9EB8C" w14:textId="7A3CE061">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3F3F5FE6" w14:textId="20FBAF9B">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needs to host an application in a specific geographic area to comply with regulations. Which feature of the AWS global infrastructure will help the company meet this requirement?</w:t>
      </w:r>
    </w:p>
    <w:p w:rsidR="4F350E3A" w:rsidP="2E412FA0" w:rsidRDefault="4F350E3A" w14:paraId="684BE56D" w14:textId="6B1D2D5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120FBA06" w14:textId="6CE5817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Scalability </w:t>
      </w:r>
    </w:p>
    <w:p w:rsidR="4F350E3A" w:rsidP="2E412FA0" w:rsidRDefault="4F350E3A" w14:paraId="6809987E" w14:textId="6E8A44C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Global footprint / Regions - correct </w:t>
      </w:r>
    </w:p>
    <w:p w:rsidR="4F350E3A" w:rsidP="2E412FA0" w:rsidRDefault="4F350E3A" w14:paraId="70415907" w14:textId="564121B0">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High availability </w:t>
      </w:r>
    </w:p>
    <w:p w:rsidR="4F350E3A" w:rsidP="2E412FA0" w:rsidRDefault="4F350E3A" w14:paraId="5C3A5A1E" w14:textId="7E29EF7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Edge locations</w:t>
      </w:r>
    </w:p>
    <w:p w:rsidR="4F350E3A" w:rsidP="2E412FA0" w:rsidRDefault="4F350E3A" w14:paraId="64458E80" w14:textId="714609F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AWS Regions allow the company to choose the exact geographic location for data residency.</w:t>
      </w:r>
    </w:p>
    <w:p w:rsidR="4F350E3A" w:rsidP="2E412FA0" w:rsidRDefault="4F350E3A" w14:paraId="1521AA2B" w14:textId="507057B7">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An e-commerce company plans to move its data center workload to the AWS Cloud to support highly dynamic usage patterns. Which benefits make the AWS Cloud cost-effective for the migration of this type of workload? (Choose two.)</w:t>
      </w:r>
    </w:p>
    <w:p w:rsidR="4F350E3A" w:rsidP="2E412FA0" w:rsidRDefault="4F350E3A" w14:paraId="7F518D41" w14:textId="45C1F1E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567CB01E" w14:textId="32F8246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Reliability </w:t>
      </w:r>
    </w:p>
    <w:p w:rsidR="4F350E3A" w:rsidP="2E412FA0" w:rsidRDefault="4F350E3A" w14:paraId="45E33ECC" w14:textId="4C87D12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Security </w:t>
      </w:r>
    </w:p>
    <w:p w:rsidR="4F350E3A" w:rsidP="2E412FA0" w:rsidRDefault="4F350E3A" w14:paraId="6D95C403" w14:textId="55EAC2C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Elasticity - correct </w:t>
      </w:r>
    </w:p>
    <w:p w:rsidR="4F350E3A" w:rsidP="2E412FA0" w:rsidRDefault="4F350E3A" w14:paraId="58800033" w14:textId="0B29983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D. High availability </w:t>
      </w:r>
    </w:p>
    <w:p w:rsidR="4F350E3A" w:rsidP="2E412FA0" w:rsidRDefault="4F350E3A" w14:paraId="6884D03E" w14:textId="4CE2505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 Pay-as-you-go pricing - correct</w:t>
      </w:r>
    </w:p>
    <w:p w:rsidR="4F350E3A" w:rsidP="2E412FA0" w:rsidRDefault="4F350E3A" w14:paraId="360485E3" w14:textId="1A05038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Elastic scaling and pay-as-you-go eliminate over-provisioning costs for variable workloads.</w:t>
      </w:r>
    </w:p>
    <w:p w:rsidR="4F350E3A" w:rsidP="2E412FA0" w:rsidRDefault="4F350E3A" w14:paraId="5D433ED3" w14:textId="1B851ADA">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When designing AWS workloads to be operational even when there are component failures, what is an AWS best practice?</w:t>
      </w:r>
    </w:p>
    <w:p w:rsidR="4F350E3A" w:rsidP="2E412FA0" w:rsidRDefault="4F350E3A" w14:paraId="2FB2E7DF" w14:textId="4C05F14D">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6553CB63" w14:textId="5FB0B7F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Perform quarterly disaster recovery tests </w:t>
      </w:r>
    </w:p>
    <w:p w:rsidR="4F350E3A" w:rsidP="2E412FA0" w:rsidRDefault="4F350E3A" w14:paraId="5390A49D" w14:textId="6C7533E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Place the main </w:t>
      </w:r>
      <w:r w:rsidRPr="2E412FA0" w:rsidR="4F350E3A">
        <w:rPr>
          <w:rFonts w:ascii="Times New Roman" w:hAnsi="Times New Roman" w:eastAsia="Times New Roman" w:cs="Times New Roman"/>
          <w:noProof w:val="0"/>
          <w:sz w:val="24"/>
          <w:szCs w:val="24"/>
          <w:lang w:val="en-US"/>
        </w:rPr>
        <w:t>component</w:t>
      </w:r>
      <w:r w:rsidRPr="2E412FA0" w:rsidR="4F350E3A">
        <w:rPr>
          <w:rFonts w:ascii="Times New Roman" w:hAnsi="Times New Roman" w:eastAsia="Times New Roman" w:cs="Times New Roman"/>
          <w:noProof w:val="0"/>
          <w:sz w:val="24"/>
          <w:szCs w:val="24"/>
          <w:lang w:val="en-US"/>
        </w:rPr>
        <w:t xml:space="preserve"> on the us-east-1 Region </w:t>
      </w:r>
    </w:p>
    <w:p w:rsidR="4F350E3A" w:rsidP="2E412FA0" w:rsidRDefault="4F350E3A" w14:paraId="2CB62AF5" w14:textId="1494EA2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Design for automatic failover to healthy resources - correct </w:t>
      </w:r>
    </w:p>
    <w:p w:rsidR="4F350E3A" w:rsidP="2E412FA0" w:rsidRDefault="4F350E3A" w14:paraId="36EDE4BF" w14:textId="2B25D03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Design workloads to fit on a single Amazon EC2 instance</w:t>
      </w:r>
    </w:p>
    <w:p w:rsidR="4F350E3A" w:rsidP="2E412FA0" w:rsidRDefault="4F350E3A" w14:paraId="5F1D542F" w14:textId="7F9290C0">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The Reliability pillar of the Well-Architected Framework emphasizes automatic failover.</w:t>
      </w:r>
    </w:p>
    <w:p w:rsidR="4F350E3A" w:rsidP="2E412FA0" w:rsidRDefault="4F350E3A" w14:paraId="17BD4C93" w14:textId="004745F7">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of the following can the AWS Pricing Calculator do?</w:t>
      </w:r>
    </w:p>
    <w:p w:rsidR="4F350E3A" w:rsidP="2E412FA0" w:rsidRDefault="4F350E3A" w14:paraId="2401F412" w14:textId="78ED834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3FCC442B" w14:textId="20753ADF">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Calculate monthly AWS costs - correct </w:t>
      </w:r>
    </w:p>
    <w:p w:rsidR="4F350E3A" w:rsidP="2E412FA0" w:rsidRDefault="4F350E3A" w14:paraId="2CB2B7F4" w14:textId="16F57B9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Calculate historical AWS costs </w:t>
      </w:r>
    </w:p>
    <w:p w:rsidR="4F350E3A" w:rsidP="2E412FA0" w:rsidRDefault="4F350E3A" w14:paraId="61C501D3" w14:textId="5825E51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Provide in-depth information about AWS pricing strategies </w:t>
      </w:r>
    </w:p>
    <w:p w:rsidR="4F350E3A" w:rsidP="2E412FA0" w:rsidRDefault="4F350E3A" w14:paraId="5AC21B8E" w14:textId="35D7632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Provide users with access to their monthly bills</w:t>
      </w:r>
    </w:p>
    <w:p w:rsidR="4F350E3A" w:rsidP="2E412FA0" w:rsidRDefault="4F350E3A" w14:paraId="3780637C" w14:textId="1C2C3BA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The Pricing Calculator estimates future monthly costs based on planned usage.</w:t>
      </w:r>
    </w:p>
    <w:p w:rsidR="2E412FA0" w:rsidP="2E412FA0" w:rsidRDefault="2E412FA0" w14:paraId="1DF8AAAE" w14:textId="54247937">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3DD60FB4" w14:textId="5A906DF9">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7CDBA60E" w14:textId="0794F5B9">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AWS solution gives companies the ability to use protocols such as NFS to store and retrieve objects in Amazon S3?</w:t>
      </w:r>
    </w:p>
    <w:p w:rsidR="4F350E3A" w:rsidP="2E412FA0" w:rsidRDefault="4F350E3A" w14:paraId="5E3BE599" w14:textId="160CC26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4BCD012B" w14:textId="62051A7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Amazon </w:t>
      </w:r>
      <w:r w:rsidRPr="2E412FA0" w:rsidR="4F350E3A">
        <w:rPr>
          <w:rFonts w:ascii="Times New Roman" w:hAnsi="Times New Roman" w:eastAsia="Times New Roman" w:cs="Times New Roman"/>
          <w:noProof w:val="0"/>
          <w:sz w:val="24"/>
          <w:szCs w:val="24"/>
          <w:lang w:val="en-US"/>
        </w:rPr>
        <w:t>FSx</w:t>
      </w:r>
      <w:r w:rsidRPr="2E412FA0" w:rsidR="4F350E3A">
        <w:rPr>
          <w:rFonts w:ascii="Times New Roman" w:hAnsi="Times New Roman" w:eastAsia="Times New Roman" w:cs="Times New Roman"/>
          <w:noProof w:val="0"/>
          <w:sz w:val="24"/>
          <w:szCs w:val="24"/>
          <w:lang w:val="en-US"/>
        </w:rPr>
        <w:t xml:space="preserve"> for </w:t>
      </w:r>
      <w:r w:rsidRPr="2E412FA0" w:rsidR="4F350E3A">
        <w:rPr>
          <w:rFonts w:ascii="Times New Roman" w:hAnsi="Times New Roman" w:eastAsia="Times New Roman" w:cs="Times New Roman"/>
          <w:noProof w:val="0"/>
          <w:sz w:val="24"/>
          <w:szCs w:val="24"/>
          <w:lang w:val="en-US"/>
        </w:rPr>
        <w:t>Lustre</w:t>
      </w:r>
      <w:r w:rsidRPr="2E412FA0" w:rsidR="4F350E3A">
        <w:rPr>
          <w:rFonts w:ascii="Times New Roman" w:hAnsi="Times New Roman" w:eastAsia="Times New Roman" w:cs="Times New Roman"/>
          <w:noProof w:val="0"/>
          <w:sz w:val="24"/>
          <w:szCs w:val="24"/>
          <w:lang w:val="en-US"/>
        </w:rPr>
        <w:t xml:space="preserve"> </w:t>
      </w:r>
    </w:p>
    <w:p w:rsidR="4F350E3A" w:rsidP="2E412FA0" w:rsidRDefault="4F350E3A" w14:paraId="048BC70F" w14:textId="4351B8B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AWS Storage Gateway volume gateway </w:t>
      </w:r>
    </w:p>
    <w:p w:rsidR="4F350E3A" w:rsidP="2E412FA0" w:rsidRDefault="4F350E3A" w14:paraId="36C1E3CF" w14:textId="6D63D8B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Storage Gateway file gateway - correct </w:t>
      </w:r>
    </w:p>
    <w:p w:rsidR="4F350E3A" w:rsidP="2E412FA0" w:rsidRDefault="4F350E3A" w14:paraId="674ABD04" w14:textId="02CACA4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Amazon Elastic File System (Amazon EFS)</w:t>
      </w:r>
    </w:p>
    <w:p w:rsidR="4F350E3A" w:rsidP="2E412FA0" w:rsidRDefault="4F350E3A" w14:paraId="26F92BD7" w14:textId="020A5BD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File Gateway presents S3 buckets as NFS/SMB file shares.</w:t>
      </w:r>
    </w:p>
    <w:p w:rsidR="4F350E3A" w:rsidP="2E412FA0" w:rsidRDefault="4F350E3A" w14:paraId="53537709" w14:textId="7C2264C5">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user has been granted permission to change their own IAM user password. Which AWS services can the user use to change the password? (Choose two.)</w:t>
      </w:r>
    </w:p>
    <w:p w:rsidR="4F350E3A" w:rsidP="2E412FA0" w:rsidRDefault="4F350E3A" w14:paraId="60851195" w14:textId="247D44C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16D2DABF" w14:textId="04A4964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AWS Command Line Interface (AWS CLI) - correct </w:t>
      </w:r>
    </w:p>
    <w:p w:rsidR="4F350E3A" w:rsidP="2E412FA0" w:rsidRDefault="4F350E3A" w14:paraId="7D73DF4C" w14:textId="40C82B0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AWS Key Management Service (AWS KMS) </w:t>
      </w:r>
    </w:p>
    <w:p w:rsidR="4F350E3A" w:rsidP="2E412FA0" w:rsidRDefault="4F350E3A" w14:paraId="4736CC6A" w14:textId="51EB842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Management Console - correct </w:t>
      </w:r>
    </w:p>
    <w:p w:rsidR="4F350E3A" w:rsidP="2E412FA0" w:rsidRDefault="4F350E3A" w14:paraId="231A64F2" w14:textId="0306CD5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Resource Access Manager (AWS RAM) E. AWS Secrets Manager</w:t>
      </w:r>
    </w:p>
    <w:p w:rsidR="4F350E3A" w:rsidP="2E412FA0" w:rsidRDefault="4F350E3A" w14:paraId="7F2E28CA" w14:textId="38661F9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Users can change their own passwords via the Console or CLI.</w:t>
      </w:r>
    </w:p>
    <w:p w:rsidR="2E412FA0" w:rsidP="2E412FA0" w:rsidRDefault="2E412FA0" w14:paraId="1B8B99F3" w14:textId="6B24CE37">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41D48317" w14:textId="6C3968AC">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6CB7A651" w14:textId="0CBDBA9B">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task is the responsibility of the customer, according to the AWS shared responsibility model?</w:t>
      </w:r>
    </w:p>
    <w:p w:rsidR="4F350E3A" w:rsidP="2E412FA0" w:rsidRDefault="4F350E3A" w14:paraId="55337395" w14:textId="338B43D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3E8C8AA0" w14:textId="49460D51">
      <w:pPr>
        <w:spacing w:before="240" w:beforeAutospacing="off" w:after="24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Patching the guest operating system on Amazon EC2 instances</w:t>
      </w:r>
      <w:r w:rsidRPr="2E412FA0" w:rsidR="70F9BA0E">
        <w:rPr>
          <w:rFonts w:ascii="Times New Roman" w:hAnsi="Times New Roman" w:eastAsia="Times New Roman" w:cs="Times New Roman"/>
          <w:noProof w:val="0"/>
          <w:sz w:val="24"/>
          <w:szCs w:val="24"/>
          <w:lang w:val="en-US"/>
        </w:rPr>
        <w:t xml:space="preserve"> – </w:t>
      </w:r>
      <w:r w:rsidRPr="2E412FA0" w:rsidR="4F350E3A">
        <w:rPr>
          <w:rFonts w:ascii="Times New Roman" w:hAnsi="Times New Roman" w:eastAsia="Times New Roman" w:cs="Times New Roman"/>
          <w:noProof w:val="0"/>
          <w:sz w:val="24"/>
          <w:szCs w:val="24"/>
          <w:lang w:val="en-US"/>
        </w:rPr>
        <w:t>correct</w:t>
      </w:r>
    </w:p>
    <w:p w:rsidR="42375332" w:rsidP="2E412FA0" w:rsidRDefault="42375332" w14:paraId="7B80F4C9" w14:textId="0CFC3656">
      <w:pPr>
        <w:spacing w:before="240" w:beforeAutospacing="off" w:after="240" w:afterAutospacing="off"/>
        <w:rPr>
          <w:rFonts w:ascii="Times New Roman" w:hAnsi="Times New Roman" w:eastAsia="Times New Roman" w:cs="Times New Roman"/>
          <w:noProof w:val="0"/>
          <w:sz w:val="24"/>
          <w:szCs w:val="24"/>
          <w:lang w:val="en-US"/>
        </w:rPr>
      </w:pPr>
      <w:r w:rsidRPr="2E412FA0" w:rsidR="42375332">
        <w:rPr>
          <w:rFonts w:ascii="Times New Roman" w:hAnsi="Times New Roman" w:eastAsia="Times New Roman" w:cs="Times New Roman"/>
          <w:noProof w:val="0"/>
          <w:sz w:val="24"/>
          <w:szCs w:val="24"/>
          <w:lang w:val="en-US"/>
        </w:rPr>
        <w:t xml:space="preserve">B. Control physical access to an AWS data center. </w:t>
      </w:r>
    </w:p>
    <w:p w:rsidR="42375332" w:rsidP="2E412FA0" w:rsidRDefault="42375332" w14:paraId="4370C0FB" w14:textId="1C3A079F">
      <w:pPr>
        <w:spacing w:before="240" w:beforeAutospacing="off" w:after="240" w:afterAutospacing="off"/>
        <w:rPr>
          <w:rFonts w:ascii="Times New Roman" w:hAnsi="Times New Roman" w:eastAsia="Times New Roman" w:cs="Times New Roman"/>
          <w:noProof w:val="0"/>
          <w:sz w:val="24"/>
          <w:szCs w:val="24"/>
          <w:lang w:val="en-US"/>
        </w:rPr>
      </w:pPr>
      <w:r w:rsidRPr="2E412FA0" w:rsidR="42375332">
        <w:rPr>
          <w:rFonts w:ascii="Times New Roman" w:hAnsi="Times New Roman" w:eastAsia="Times New Roman" w:cs="Times New Roman"/>
          <w:noProof w:val="0"/>
          <w:sz w:val="24"/>
          <w:szCs w:val="24"/>
          <w:lang w:val="en-US"/>
        </w:rPr>
        <w:t xml:space="preserve">C. Control access to AWS underlying hardware. </w:t>
      </w:r>
    </w:p>
    <w:p w:rsidR="42375332" w:rsidP="2E412FA0" w:rsidRDefault="42375332" w14:paraId="23DF0078" w14:textId="102465EC">
      <w:pPr>
        <w:spacing w:before="240" w:beforeAutospacing="off" w:after="240" w:afterAutospacing="off"/>
        <w:rPr>
          <w:rFonts w:ascii="Times New Roman" w:hAnsi="Times New Roman" w:eastAsia="Times New Roman" w:cs="Times New Roman"/>
          <w:noProof w:val="0"/>
          <w:sz w:val="24"/>
          <w:szCs w:val="24"/>
          <w:lang w:val="en-US"/>
        </w:rPr>
      </w:pPr>
      <w:r w:rsidRPr="2E412FA0" w:rsidR="42375332">
        <w:rPr>
          <w:rFonts w:ascii="Times New Roman" w:hAnsi="Times New Roman" w:eastAsia="Times New Roman" w:cs="Times New Roman"/>
          <w:noProof w:val="0"/>
          <w:sz w:val="24"/>
          <w:szCs w:val="24"/>
          <w:lang w:val="en-US"/>
        </w:rPr>
        <w:t>D. Patch a host operating system that is deployed on Amazon S3.</w:t>
      </w:r>
    </w:p>
    <w:p w:rsidR="4F350E3A" w:rsidP="2E412FA0" w:rsidRDefault="4F350E3A" w14:paraId="582A014F" w14:textId="5DA9943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Customers manage the guest OS and applications on EC2.</w:t>
      </w:r>
    </w:p>
    <w:p w:rsidR="4F350E3A" w:rsidP="2E412FA0" w:rsidRDefault="4F350E3A" w14:paraId="673C838A" w14:textId="383EB085">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AWS service or feature provides a firewall at the subnet level within a VPC?</w:t>
      </w:r>
    </w:p>
    <w:p w:rsidR="4F350E3A" w:rsidP="2E412FA0" w:rsidRDefault="4F350E3A" w14:paraId="2C5AFBBB" w14:textId="5EF360F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5FE1175" w14:textId="5EAE3C9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Security group </w:t>
      </w:r>
    </w:p>
    <w:p w:rsidR="4F350E3A" w:rsidP="2E412FA0" w:rsidRDefault="4F350E3A" w14:paraId="34FF30EE" w14:textId="2C6B3F4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Network ACL - correct </w:t>
      </w:r>
    </w:p>
    <w:p w:rsidR="4F350E3A" w:rsidP="2E412FA0" w:rsidRDefault="4F350E3A" w14:paraId="3F5A73E8" w14:textId="1C0B9F1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Elastic network interface </w:t>
      </w:r>
    </w:p>
    <w:p w:rsidR="4F350E3A" w:rsidP="2E412FA0" w:rsidRDefault="4F350E3A" w14:paraId="1E7EE517" w14:textId="29E48AC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WAF</w:t>
      </w:r>
    </w:p>
    <w:p w:rsidR="4F350E3A" w:rsidP="2E412FA0" w:rsidRDefault="4F350E3A" w14:paraId="28932A02" w14:textId="6305D39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Network ACLs are stateless firewalls applied at the subnet level.</w:t>
      </w:r>
    </w:p>
    <w:p w:rsidR="2E412FA0" w:rsidP="2E412FA0" w:rsidRDefault="2E412FA0" w14:paraId="664027B0" w14:textId="20C5DFD1">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3DAB432E" w14:textId="6A073B4A">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6B92634E" w14:textId="67909935">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7104A6BA" w14:textId="0DFD6FFB">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wants to use automated video analysis to identify employees that are accessing its offices. Which AWS service will meet this requirement?</w:t>
      </w:r>
    </w:p>
    <w:p w:rsidR="4F350E3A" w:rsidP="2E412FA0" w:rsidRDefault="4F350E3A" w14:paraId="3B9924B5" w14:textId="7B14A9B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5D27C2BA" w14:textId="665392D4">
      <w:pPr>
        <w:spacing w:before="240" w:beforeAutospacing="off" w:after="240" w:afterAutospacing="off"/>
      </w:pPr>
      <w:r w:rsidRPr="2E412FA0" w:rsidR="4F350E3A">
        <w:rPr>
          <w:rFonts w:ascii="Times New Roman" w:hAnsi="Times New Roman" w:eastAsia="Times New Roman" w:cs="Times New Roman"/>
          <w:noProof w:val="0"/>
          <w:sz w:val="24"/>
          <w:szCs w:val="24"/>
          <w:lang w:val="fr-FR"/>
        </w:rPr>
        <w:t xml:space="preserve">A. Amazon </w:t>
      </w:r>
      <w:r w:rsidRPr="2E412FA0" w:rsidR="4F350E3A">
        <w:rPr>
          <w:rFonts w:ascii="Times New Roman" w:hAnsi="Times New Roman" w:eastAsia="Times New Roman" w:cs="Times New Roman"/>
          <w:noProof w:val="0"/>
          <w:sz w:val="24"/>
          <w:szCs w:val="24"/>
          <w:lang w:val="fr-FR"/>
        </w:rPr>
        <w:t>Rekognition</w:t>
      </w:r>
      <w:r w:rsidRPr="2E412FA0" w:rsidR="4F350E3A">
        <w:rPr>
          <w:rFonts w:ascii="Times New Roman" w:hAnsi="Times New Roman" w:eastAsia="Times New Roman" w:cs="Times New Roman"/>
          <w:noProof w:val="0"/>
          <w:sz w:val="24"/>
          <w:szCs w:val="24"/>
          <w:lang w:val="fr-FR"/>
        </w:rPr>
        <w:t xml:space="preserve"> - correct </w:t>
      </w:r>
    </w:p>
    <w:p w:rsidR="4F350E3A" w:rsidP="2E412FA0" w:rsidRDefault="4F350E3A" w14:paraId="2CBD0B8A" w14:textId="2230070A">
      <w:pPr>
        <w:spacing w:before="240" w:beforeAutospacing="off" w:after="240" w:afterAutospacing="off"/>
      </w:pPr>
      <w:r w:rsidRPr="2E412FA0" w:rsidR="4F350E3A">
        <w:rPr>
          <w:rFonts w:ascii="Times New Roman" w:hAnsi="Times New Roman" w:eastAsia="Times New Roman" w:cs="Times New Roman"/>
          <w:noProof w:val="0"/>
          <w:sz w:val="24"/>
          <w:szCs w:val="24"/>
          <w:lang w:val="fr-FR"/>
        </w:rPr>
        <w:t xml:space="preserve">B. Amazon Polly </w:t>
      </w:r>
    </w:p>
    <w:p w:rsidR="4F350E3A" w:rsidP="2E412FA0" w:rsidRDefault="4F350E3A" w14:paraId="7B88139F" w14:textId="1A79B596">
      <w:pPr>
        <w:spacing w:before="240" w:beforeAutospacing="off" w:after="240" w:afterAutospacing="off"/>
      </w:pPr>
      <w:r w:rsidRPr="2E412FA0" w:rsidR="4F350E3A">
        <w:rPr>
          <w:rFonts w:ascii="Times New Roman" w:hAnsi="Times New Roman" w:eastAsia="Times New Roman" w:cs="Times New Roman"/>
          <w:noProof w:val="0"/>
          <w:sz w:val="24"/>
          <w:szCs w:val="24"/>
          <w:lang w:val="fr-FR"/>
        </w:rPr>
        <w:t xml:space="preserve">C. Amazon </w:t>
      </w:r>
      <w:r w:rsidRPr="2E412FA0" w:rsidR="4F350E3A">
        <w:rPr>
          <w:rFonts w:ascii="Times New Roman" w:hAnsi="Times New Roman" w:eastAsia="Times New Roman" w:cs="Times New Roman"/>
          <w:noProof w:val="0"/>
          <w:sz w:val="24"/>
          <w:szCs w:val="24"/>
          <w:lang w:val="fr-FR"/>
        </w:rPr>
        <w:t>Cognito</w:t>
      </w:r>
      <w:r w:rsidRPr="2E412FA0" w:rsidR="4F350E3A">
        <w:rPr>
          <w:rFonts w:ascii="Times New Roman" w:hAnsi="Times New Roman" w:eastAsia="Times New Roman" w:cs="Times New Roman"/>
          <w:noProof w:val="0"/>
          <w:sz w:val="24"/>
          <w:szCs w:val="24"/>
          <w:lang w:val="fr-FR"/>
        </w:rPr>
        <w:t xml:space="preserve"> </w:t>
      </w:r>
    </w:p>
    <w:p w:rsidR="4F350E3A" w:rsidP="2E412FA0" w:rsidRDefault="4F350E3A" w14:paraId="6C14CAC9" w14:textId="2AE9E08D">
      <w:pPr>
        <w:spacing w:before="240" w:beforeAutospacing="off" w:after="240" w:afterAutospacing="off"/>
      </w:pPr>
      <w:r w:rsidRPr="2E412FA0" w:rsidR="4F350E3A">
        <w:rPr>
          <w:rFonts w:ascii="Times New Roman" w:hAnsi="Times New Roman" w:eastAsia="Times New Roman" w:cs="Times New Roman"/>
          <w:noProof w:val="0"/>
          <w:sz w:val="24"/>
          <w:szCs w:val="24"/>
          <w:lang w:val="fr-FR"/>
        </w:rPr>
        <w:t>D. AWS Lambda</w:t>
      </w:r>
    </w:p>
    <w:p w:rsidR="4F350E3A" w:rsidP="2E412FA0" w:rsidRDefault="4F350E3A" w14:paraId="64532C01" w14:textId="60D582F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Rekognition provides facial recognition and analysis in images/videos.</w:t>
      </w:r>
    </w:p>
    <w:p w:rsidR="4F350E3A" w:rsidP="2E412FA0" w:rsidRDefault="4F350E3A" w14:paraId="534FABC1" w14:textId="47AEDDD7">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needs to host a web server on Amazon EC2 instances for at least 1 year. The web server cannot tolerate interruption. Which EC2 instance purchasing option will meet these requirements MOST cost-effectively?</w:t>
      </w:r>
    </w:p>
    <w:p w:rsidR="4F350E3A" w:rsidP="2E412FA0" w:rsidRDefault="4F350E3A" w14:paraId="64453E3C" w14:textId="7D51EB6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442C9039" w14:textId="18CF9C20">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Partial Upfront Reserved Instances - correct </w:t>
      </w:r>
    </w:p>
    <w:p w:rsidR="4F350E3A" w:rsidP="2E412FA0" w:rsidRDefault="4F350E3A" w14:paraId="79B6EC1C" w14:textId="72B3B10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Spot Instances </w:t>
      </w:r>
    </w:p>
    <w:p w:rsidR="4F350E3A" w:rsidP="2E412FA0" w:rsidRDefault="4F350E3A" w14:paraId="27B62F7A" w14:textId="16AFB0A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No Upfront Reserved Instances </w:t>
      </w:r>
    </w:p>
    <w:p w:rsidR="4F350E3A" w:rsidP="2E412FA0" w:rsidRDefault="4F350E3A" w14:paraId="57AF8459" w14:textId="640D02A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On-Demand Instances</w:t>
      </w:r>
    </w:p>
    <w:p w:rsidR="4F350E3A" w:rsidP="2E412FA0" w:rsidRDefault="4F350E3A" w14:paraId="151F37E3" w14:textId="0DCD889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Reserved Instances (especially Partial Upfront) offer the best savings for steady-state, long-running workloads.</w:t>
      </w:r>
    </w:p>
    <w:p w:rsidR="2E412FA0" w:rsidP="2E412FA0" w:rsidRDefault="2E412FA0" w14:paraId="0740D6A0" w14:textId="548A0E4D">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36C04D55" w14:textId="6D8F9FFA">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1F710B60" w14:textId="2D0F56A9">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guidelines are best practices for using AWS Identity and Access Management (IAM)? (Choose two.)</w:t>
      </w:r>
    </w:p>
    <w:p w:rsidR="4F350E3A" w:rsidP="2E412FA0" w:rsidRDefault="4F350E3A" w14:paraId="03EB7354" w14:textId="50D0DFF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B98ADE9" w14:textId="198129C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Share access keys </w:t>
      </w:r>
    </w:p>
    <w:p w:rsidR="4F350E3A" w:rsidP="2E412FA0" w:rsidRDefault="4F350E3A" w14:paraId="37480BB0" w14:textId="7494B95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Create individual IAM users - correct </w:t>
      </w:r>
    </w:p>
    <w:p w:rsidR="4F350E3A" w:rsidP="2E412FA0" w:rsidRDefault="4F350E3A" w14:paraId="715E0103" w14:textId="6A201DF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Use inline policies instead of customer managed policies </w:t>
      </w:r>
    </w:p>
    <w:p w:rsidR="4F350E3A" w:rsidP="2E412FA0" w:rsidRDefault="4F350E3A" w14:paraId="584B1FEE" w14:textId="658B7AC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Grant maximum privileges to IAM users E. Use groups to assign permissions to IAM users - correct</w:t>
      </w:r>
    </w:p>
    <w:p w:rsidR="4F350E3A" w:rsidP="2E412FA0" w:rsidRDefault="4F350E3A" w14:paraId="7A7937FE" w14:textId="289611C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Individual users + role/group-based permissions follow the principle of least privilege.</w:t>
      </w:r>
    </w:p>
    <w:p w:rsidR="4F350E3A" w:rsidP="2E412FA0" w:rsidRDefault="4F350E3A" w14:paraId="3BCA6DFA" w14:textId="477424BF">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advantage of cloud computing allows users to scale resources up and down based on the amount of load that an application supports?</w:t>
      </w:r>
    </w:p>
    <w:p w:rsidR="4F350E3A" w:rsidP="2E412FA0" w:rsidRDefault="4F350E3A" w14:paraId="47E7D6C0" w14:textId="6B6F123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75902D40" w14:textId="3460A06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Go global in minutes </w:t>
      </w:r>
    </w:p>
    <w:p w:rsidR="4F350E3A" w:rsidP="2E412FA0" w:rsidRDefault="4F350E3A" w14:paraId="460390C9" w14:textId="0A212CD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Stop guessing capacity / Elasticity - correct </w:t>
      </w:r>
    </w:p>
    <w:p w:rsidR="4F350E3A" w:rsidP="2E412FA0" w:rsidRDefault="4F350E3A" w14:paraId="19489DED" w14:textId="159DF4E0">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Benefit from massive economies of scale </w:t>
      </w:r>
    </w:p>
    <w:p w:rsidR="4F350E3A" w:rsidP="2E412FA0" w:rsidRDefault="4F350E3A" w14:paraId="3C6C6FB8" w14:textId="633166E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Trade fixed expense for variable expense</w:t>
      </w:r>
    </w:p>
    <w:p w:rsidR="4F350E3A" w:rsidP="2E412FA0" w:rsidRDefault="4F350E3A" w14:paraId="0E0171F7" w14:textId="23C3A96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Elasticity is the ability to automatically scale resources based on demand.</w:t>
      </w:r>
    </w:p>
    <w:p w:rsidR="2E412FA0" w:rsidP="2E412FA0" w:rsidRDefault="2E412FA0" w14:paraId="3B267FCB" w14:textId="3E2CB2E4">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2668B0E7" w14:textId="4ABAAB44">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4F263944" w14:textId="47BD6F82">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is requesting Payment Card Industry (PCI) reports that validate the operating effectiveness of AWS security controls. How should the company obtain these reports?</w:t>
      </w:r>
    </w:p>
    <w:p w:rsidR="4F350E3A" w:rsidP="2E412FA0" w:rsidRDefault="4F350E3A" w14:paraId="2BDF35EB" w14:textId="0702D76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6027EAB2" w14:textId="154973F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Contact AWS Support </w:t>
      </w:r>
    </w:p>
    <w:p w:rsidR="4F350E3A" w:rsidP="2E412FA0" w:rsidRDefault="4F350E3A" w14:paraId="59528E5D" w14:textId="427FFFB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Download reports from AWS Artifact - correct </w:t>
      </w:r>
    </w:p>
    <w:p w:rsidR="4F350E3A" w:rsidP="2E412FA0" w:rsidRDefault="4F350E3A" w14:paraId="2C32ACE6" w14:textId="65B73A1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Download reports from AWS Security Hub </w:t>
      </w:r>
    </w:p>
    <w:p w:rsidR="4F350E3A" w:rsidP="2E412FA0" w:rsidRDefault="4F350E3A" w14:paraId="71BCE229" w14:textId="46D56FA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Request them via email</w:t>
      </w:r>
    </w:p>
    <w:p w:rsidR="4F350E3A" w:rsidP="2E412FA0" w:rsidRDefault="4F350E3A" w14:paraId="70A70A13" w14:textId="1DF612C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AWS Artifact is the central place for compliance reports including PCI DSS.</w:t>
      </w:r>
    </w:p>
    <w:p w:rsidR="4F350E3A" w:rsidP="2E412FA0" w:rsidRDefault="4F350E3A" w14:paraId="66AD5BB5" w14:textId="3D5B076B">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An e-commerce company wants to distribute traffic between the Amazon EC2 instances that host its website. Which AWS service or resource will meet these requirements?</w:t>
      </w:r>
    </w:p>
    <w:p w:rsidR="4F350E3A" w:rsidP="2E412FA0" w:rsidRDefault="4F350E3A" w14:paraId="65BC76EB" w14:textId="509E599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38D6703B" w14:textId="78DBAD3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Application Load Balancer - correct </w:t>
      </w:r>
    </w:p>
    <w:p w:rsidR="4F350E3A" w:rsidP="2E412FA0" w:rsidRDefault="4F350E3A" w14:paraId="610967BD" w14:textId="4A07078D">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AWS WAF </w:t>
      </w:r>
    </w:p>
    <w:p w:rsidR="4F350E3A" w:rsidP="2E412FA0" w:rsidRDefault="4F350E3A" w14:paraId="6B6F7FAD" w14:textId="77491FD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w:t>
      </w:r>
      <w:r w:rsidRPr="2E412FA0" w:rsidR="4F350E3A">
        <w:rPr>
          <w:rFonts w:ascii="Times New Roman" w:hAnsi="Times New Roman" w:eastAsia="Times New Roman" w:cs="Times New Roman"/>
          <w:noProof w:val="0"/>
          <w:sz w:val="24"/>
          <w:szCs w:val="24"/>
          <w:lang w:val="en-US"/>
        </w:rPr>
        <w:t>CloudHSM</w:t>
      </w:r>
      <w:r w:rsidRPr="2E412FA0" w:rsidR="4F350E3A">
        <w:rPr>
          <w:rFonts w:ascii="Times New Roman" w:hAnsi="Times New Roman" w:eastAsia="Times New Roman" w:cs="Times New Roman"/>
          <w:noProof w:val="0"/>
          <w:sz w:val="24"/>
          <w:szCs w:val="24"/>
          <w:lang w:val="en-US"/>
        </w:rPr>
        <w:t xml:space="preserve"> </w:t>
      </w:r>
    </w:p>
    <w:p w:rsidR="4F350E3A" w:rsidP="2E412FA0" w:rsidRDefault="4F350E3A" w14:paraId="56C77864" w14:textId="7061C2F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Direct Connect</w:t>
      </w:r>
    </w:p>
    <w:p w:rsidR="4F350E3A" w:rsidP="2E412FA0" w:rsidRDefault="4F350E3A" w14:paraId="42EEA813" w14:textId="6906A72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ALB distributes HTTP/HTTPS traffic across multiple EC2 targets.</w:t>
      </w:r>
    </w:p>
    <w:p w:rsidR="2E412FA0" w:rsidP="2E412FA0" w:rsidRDefault="2E412FA0" w14:paraId="5DECA68D" w14:textId="75D9AB06">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3CBE6F53" w14:textId="01A3788A">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4DFB2C4C" w14:textId="4EFFF941">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Which AWS services or features form the AWS Cloud global infrastructure? (Choose two.)</w:t>
      </w:r>
    </w:p>
    <w:p w:rsidR="4F350E3A" w:rsidP="2E412FA0" w:rsidRDefault="4F350E3A" w14:paraId="563DF30C" w14:textId="1C08097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4A2A96D3" w14:textId="440943B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Availability Zones - correct </w:t>
      </w:r>
    </w:p>
    <w:p w:rsidR="4F350E3A" w:rsidP="2E412FA0" w:rsidRDefault="4F350E3A" w14:paraId="2B8C2781" w14:textId="5998F80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Amazon </w:t>
      </w:r>
      <w:r w:rsidRPr="2E412FA0" w:rsidR="4F350E3A">
        <w:rPr>
          <w:rFonts w:ascii="Times New Roman" w:hAnsi="Times New Roman" w:eastAsia="Times New Roman" w:cs="Times New Roman"/>
          <w:noProof w:val="0"/>
          <w:sz w:val="24"/>
          <w:szCs w:val="24"/>
          <w:lang w:val="en-US"/>
        </w:rPr>
        <w:t>ElastiCache</w:t>
      </w:r>
      <w:r w:rsidRPr="2E412FA0" w:rsidR="4F350E3A">
        <w:rPr>
          <w:rFonts w:ascii="Times New Roman" w:hAnsi="Times New Roman" w:eastAsia="Times New Roman" w:cs="Times New Roman"/>
          <w:noProof w:val="0"/>
          <w:sz w:val="24"/>
          <w:szCs w:val="24"/>
          <w:lang w:val="en-US"/>
        </w:rPr>
        <w:t xml:space="preserve"> </w:t>
      </w:r>
    </w:p>
    <w:p w:rsidR="4F350E3A" w:rsidP="2E412FA0" w:rsidRDefault="4F350E3A" w14:paraId="6DD4E102" w14:textId="392BD1B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Regions - correct </w:t>
      </w:r>
    </w:p>
    <w:p w:rsidR="4F350E3A" w:rsidP="2E412FA0" w:rsidRDefault="4F350E3A" w14:paraId="1CD986E0" w14:textId="1C3B8E7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Amazon S3 E. Amazon VPC</w:t>
      </w:r>
    </w:p>
    <w:p w:rsidR="4F350E3A" w:rsidP="2E412FA0" w:rsidRDefault="4F350E3A" w14:paraId="25DDB703" w14:textId="6D8A17B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Regions and Availability Zones are the foundational components of AWS global infrastructure.</w:t>
      </w:r>
    </w:p>
    <w:p w:rsidR="4F350E3A" w:rsidP="2E412FA0" w:rsidRDefault="4F350E3A" w14:paraId="0C7E2E38" w14:textId="389480F3">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According to the AWS shared responsibility model, which of the following are AWS responsibilities? (Choose two.)</w:t>
      </w:r>
    </w:p>
    <w:p w:rsidR="4F350E3A" w:rsidP="2E412FA0" w:rsidRDefault="4F350E3A" w14:paraId="38D19EF9" w14:textId="23A4CFE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0AF92942" w14:textId="20E19A7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Network infrastructure and virtualization of infrastructure - correct </w:t>
      </w:r>
    </w:p>
    <w:p w:rsidR="4F350E3A" w:rsidP="2E412FA0" w:rsidRDefault="4F350E3A" w14:paraId="300720A3" w14:textId="4A663D2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Security of application data </w:t>
      </w:r>
    </w:p>
    <w:p w:rsidR="4F350E3A" w:rsidP="2E412FA0" w:rsidRDefault="4F350E3A" w14:paraId="2D6EA935" w14:textId="1A9F8CB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Guest operating systems </w:t>
      </w:r>
    </w:p>
    <w:p w:rsidR="4F350E3A" w:rsidP="2E412FA0" w:rsidRDefault="4F350E3A" w14:paraId="5BE10FAA" w14:textId="6A62F664">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Physical security of hardware - correct E. Credentials and policies</w:t>
      </w:r>
    </w:p>
    <w:p w:rsidR="4F350E3A" w:rsidP="2E412FA0" w:rsidRDefault="4F350E3A" w14:paraId="1AE8AC86" w14:textId="5E3EC4F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Explanation: AWS manages the cloud (physical security, hardware, hypervisor); customers </w:t>
      </w:r>
      <w:r w:rsidRPr="2E412FA0" w:rsidR="4F350E3A">
        <w:rPr>
          <w:rFonts w:ascii="Times New Roman" w:hAnsi="Times New Roman" w:eastAsia="Times New Roman" w:cs="Times New Roman"/>
          <w:noProof w:val="0"/>
          <w:sz w:val="24"/>
          <w:szCs w:val="24"/>
          <w:lang w:val="en-US"/>
        </w:rPr>
        <w:t>manage in</w:t>
      </w:r>
      <w:r w:rsidRPr="2E412FA0" w:rsidR="4F350E3A">
        <w:rPr>
          <w:rFonts w:ascii="Times New Roman" w:hAnsi="Times New Roman" w:eastAsia="Times New Roman" w:cs="Times New Roman"/>
          <w:noProof w:val="0"/>
          <w:sz w:val="24"/>
          <w:szCs w:val="24"/>
          <w:lang w:val="en-US"/>
        </w:rPr>
        <w:t xml:space="preserve"> the cloud.</w:t>
      </w:r>
    </w:p>
    <w:p w:rsidR="2E412FA0" w:rsidP="2E412FA0" w:rsidRDefault="2E412FA0" w14:paraId="2D673800" w14:textId="593C9253">
      <w:pPr>
        <w:spacing w:before="240" w:beforeAutospacing="off" w:after="240" w:afterAutospacing="off"/>
        <w:rPr>
          <w:rFonts w:ascii="Times New Roman" w:hAnsi="Times New Roman" w:eastAsia="Times New Roman" w:cs="Times New Roman"/>
          <w:noProof w:val="0"/>
          <w:sz w:val="24"/>
          <w:szCs w:val="24"/>
          <w:lang w:val="en-US"/>
        </w:rPr>
      </w:pPr>
    </w:p>
    <w:p w:rsidR="2E412FA0" w:rsidP="2E412FA0" w:rsidRDefault="2E412FA0" w14:paraId="00DB02F2" w14:textId="78BAE238">
      <w:pPr>
        <w:spacing w:before="240" w:beforeAutospacing="off" w:after="240" w:afterAutospacing="off"/>
        <w:rPr>
          <w:rFonts w:ascii="Times New Roman" w:hAnsi="Times New Roman" w:eastAsia="Times New Roman" w:cs="Times New Roman"/>
          <w:noProof w:val="0"/>
          <w:sz w:val="24"/>
          <w:szCs w:val="24"/>
          <w:lang w:val="en-US"/>
        </w:rPr>
      </w:pPr>
    </w:p>
    <w:p w:rsidR="4F350E3A" w:rsidP="2E412FA0" w:rsidRDefault="4F350E3A" w14:paraId="670D8887" w14:textId="37E30BD9">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uses Amazon RDS as its database service. The company wants to encrypt its databases and database backups. Which party manages the encryption of the database clusters and database snapshots, according to the AWS shared responsibility model?</w:t>
      </w:r>
    </w:p>
    <w:p w:rsidR="4F350E3A" w:rsidP="2E412FA0" w:rsidRDefault="4F350E3A" w14:paraId="1DB26D99" w14:textId="07724E7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24F903F4" w14:textId="64CC288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AWS </w:t>
      </w:r>
    </w:p>
    <w:p w:rsidR="4F350E3A" w:rsidP="2E412FA0" w:rsidRDefault="4F350E3A" w14:paraId="222E5744" w14:textId="481A98E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The company - correct </w:t>
      </w:r>
    </w:p>
    <w:p w:rsidR="4F350E3A" w:rsidP="2E412FA0" w:rsidRDefault="4F350E3A" w14:paraId="7E147C8B" w14:textId="66884FF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Marketplace partners </w:t>
      </w:r>
    </w:p>
    <w:p w:rsidR="4F350E3A" w:rsidP="2E412FA0" w:rsidRDefault="4F350E3A" w14:paraId="0B3F2401" w14:textId="66FF8D56">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Third-party partners</w:t>
      </w:r>
    </w:p>
    <w:p w:rsidR="4F350E3A" w:rsidP="2E412FA0" w:rsidRDefault="4F350E3A" w14:paraId="3112CE3A" w14:textId="267F408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Customers are responsible for enabling and managing encryption (KMS keys) for RDS.</w:t>
      </w:r>
    </w:p>
    <w:p w:rsidR="4F350E3A" w:rsidP="2E412FA0" w:rsidRDefault="4F350E3A" w14:paraId="10C4DFD2" w14:textId="69BDD910">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is hosting a web application on Amazon EC2 instances. The company wants to implement custom conditions to filter and control inbound web traffic. Which AWS service will meet these requirements?</w:t>
      </w:r>
    </w:p>
    <w:p w:rsidR="4F350E3A" w:rsidP="2E412FA0" w:rsidRDefault="4F350E3A" w14:paraId="2BA32259" w14:textId="060A681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18052238" w14:textId="7475730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Amazon </w:t>
      </w:r>
      <w:r w:rsidRPr="2E412FA0" w:rsidR="4F350E3A">
        <w:rPr>
          <w:rFonts w:ascii="Times New Roman" w:hAnsi="Times New Roman" w:eastAsia="Times New Roman" w:cs="Times New Roman"/>
          <w:noProof w:val="0"/>
          <w:sz w:val="24"/>
          <w:szCs w:val="24"/>
          <w:lang w:val="en-US"/>
        </w:rPr>
        <w:t>GuardDuty</w:t>
      </w:r>
      <w:r w:rsidRPr="2E412FA0" w:rsidR="4F350E3A">
        <w:rPr>
          <w:rFonts w:ascii="Times New Roman" w:hAnsi="Times New Roman" w:eastAsia="Times New Roman" w:cs="Times New Roman"/>
          <w:noProof w:val="0"/>
          <w:sz w:val="24"/>
          <w:szCs w:val="24"/>
          <w:lang w:val="en-US"/>
        </w:rPr>
        <w:t xml:space="preserve"> </w:t>
      </w:r>
    </w:p>
    <w:p w:rsidR="4F350E3A" w:rsidP="2E412FA0" w:rsidRDefault="4F350E3A" w14:paraId="6FF99943" w14:textId="72908DC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AWS WAF - correct </w:t>
      </w:r>
    </w:p>
    <w:p w:rsidR="4F350E3A" w:rsidP="2E412FA0" w:rsidRDefault="4F350E3A" w14:paraId="452F01E4" w14:textId="6C3068DE">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Amazon Macie </w:t>
      </w:r>
    </w:p>
    <w:p w:rsidR="4F350E3A" w:rsidP="2E412FA0" w:rsidRDefault="4F350E3A" w14:paraId="2157C67B" w14:textId="1647BCF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Shield</w:t>
      </w:r>
    </w:p>
    <w:p w:rsidR="4F350E3A" w:rsidP="2E412FA0" w:rsidRDefault="4F350E3A" w14:paraId="1CDE5ECD" w14:textId="6164B74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AWS WAF allows custom web traffic filtering rules (SQLi, XSS, IP blocking, etc.).</w:t>
      </w:r>
    </w:p>
    <w:p w:rsidR="4F350E3A" w:rsidP="2E412FA0" w:rsidRDefault="4F350E3A" w14:paraId="75911DCD" w14:textId="51A45C98">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wants to maintain bandwidth throughput and provide a more consistent network experience than public internet-based connections. Which AWS service should the company choose?</w:t>
      </w:r>
    </w:p>
    <w:p w:rsidR="4F350E3A" w:rsidP="2E412FA0" w:rsidRDefault="4F350E3A" w14:paraId="1A3332EB" w14:textId="32A2A65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5D03BCC2" w14:textId="0100764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AWS VPN </w:t>
      </w:r>
    </w:p>
    <w:p w:rsidR="4F350E3A" w:rsidP="2E412FA0" w:rsidRDefault="4F350E3A" w14:paraId="0C21D710" w14:textId="44964A4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AWS Direct Connect - correct </w:t>
      </w:r>
    </w:p>
    <w:p w:rsidR="4F350E3A" w:rsidP="2E412FA0" w:rsidRDefault="4F350E3A" w14:paraId="4D8485BB" w14:textId="0E30DF7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Amazon Connect </w:t>
      </w:r>
    </w:p>
    <w:p w:rsidR="4F350E3A" w:rsidP="2E412FA0" w:rsidRDefault="4F350E3A" w14:paraId="5D825B27" w14:textId="371313B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AWS Transit Gateway</w:t>
      </w:r>
    </w:p>
    <w:p w:rsidR="4F350E3A" w:rsidP="2E412FA0" w:rsidRDefault="4F350E3A" w14:paraId="63376896" w14:textId="2D4DCF5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Direct Connect provides dedicated, private, consistent bandwidth from on-premises to AWS.</w:t>
      </w:r>
    </w:p>
    <w:p w:rsidR="4F350E3A" w:rsidP="2E412FA0" w:rsidRDefault="4F350E3A" w14:paraId="70DF4507" w14:textId="081A830A">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has temporary workload that is also variable. The company needs to use Amazon EC2 instances for the workload. The EC2 instances need to handle short bursts of work that cannot stop before finishing. Which purchase option will meet these requirements?</w:t>
      </w:r>
    </w:p>
    <w:p w:rsidR="4F350E3A" w:rsidP="2E412FA0" w:rsidRDefault="4F350E3A" w14:paraId="040D347C" w14:textId="04EB90D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784561F5" w14:textId="3123B88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Spot Instances </w:t>
      </w:r>
    </w:p>
    <w:p w:rsidR="4F350E3A" w:rsidP="2E412FA0" w:rsidRDefault="4F350E3A" w14:paraId="19160AEB" w14:textId="2D9CFAD3">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On-Demand Instances - correct </w:t>
      </w:r>
    </w:p>
    <w:p w:rsidR="4F350E3A" w:rsidP="2E412FA0" w:rsidRDefault="4F350E3A" w14:paraId="02997564" w14:textId="00DA56AB">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Savings Plans </w:t>
      </w:r>
    </w:p>
    <w:p w:rsidR="4F350E3A" w:rsidP="2E412FA0" w:rsidRDefault="4F350E3A" w14:paraId="57284521" w14:textId="576838DC">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Reserved Instances</w:t>
      </w:r>
    </w:p>
    <w:p w:rsidR="4F350E3A" w:rsidP="2E412FA0" w:rsidRDefault="4F350E3A" w14:paraId="0D0AC616" w14:textId="73089ED9">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On-Demand is best for short, unpredictable, uninterruptible workloads.</w:t>
      </w:r>
    </w:p>
    <w:p w:rsidR="4F350E3A" w:rsidP="2E412FA0" w:rsidRDefault="4F350E3A" w14:paraId="7A800C04" w14:textId="09629175">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company’s employees are working from home. The company wants its employees to use their personal devices to connect to a managed workstation in the AWS Cloud. Which AWS service should the company use to provide the remote environment?</w:t>
      </w:r>
    </w:p>
    <w:p w:rsidR="4F350E3A" w:rsidP="2E412FA0" w:rsidRDefault="4F350E3A" w14:paraId="72245FFF" w14:textId="50D31AF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354EDF84" w14:textId="7C3B9185">
      <w:pPr>
        <w:spacing w:before="240" w:beforeAutospacing="off" w:after="24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 xml:space="preserve">A. Amazon </w:t>
      </w:r>
      <w:r w:rsidRPr="2E412FA0" w:rsidR="4F350E3A">
        <w:rPr>
          <w:rFonts w:ascii="Times New Roman" w:hAnsi="Times New Roman" w:eastAsia="Times New Roman" w:cs="Times New Roman"/>
          <w:noProof w:val="0"/>
          <w:sz w:val="24"/>
          <w:szCs w:val="24"/>
          <w:lang w:val="en-US"/>
        </w:rPr>
        <w:t>WorkSpaces</w:t>
      </w:r>
      <w:r w:rsidRPr="2E412FA0" w:rsidR="4F350E3A">
        <w:rPr>
          <w:rFonts w:ascii="Times New Roman" w:hAnsi="Times New Roman" w:eastAsia="Times New Roman" w:cs="Times New Roman"/>
          <w:noProof w:val="0"/>
          <w:sz w:val="24"/>
          <w:szCs w:val="24"/>
          <w:lang w:val="en-US"/>
        </w:rPr>
        <w:t xml:space="preserve"> - correct </w:t>
      </w:r>
    </w:p>
    <w:p w:rsidR="4F350E3A" w:rsidP="2E412FA0" w:rsidRDefault="4F350E3A" w14:paraId="4120BC78" w14:textId="14CA3497">
      <w:pPr>
        <w:spacing w:before="240" w:beforeAutospacing="off" w:after="24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 xml:space="preserve">B. AWS Cloud9 </w:t>
      </w:r>
    </w:p>
    <w:p w:rsidR="4F350E3A" w:rsidP="2E412FA0" w:rsidRDefault="4F350E3A" w14:paraId="7C1C6407" w14:textId="488A9C3B">
      <w:pPr>
        <w:spacing w:before="240" w:beforeAutospacing="off" w:after="24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 xml:space="preserve">C. AWS Outposts </w:t>
      </w:r>
    </w:p>
    <w:p w:rsidR="4F350E3A" w:rsidP="2E412FA0" w:rsidRDefault="4F350E3A" w14:paraId="0E4B814B" w14:textId="292295D4">
      <w:pPr>
        <w:spacing w:before="240" w:beforeAutospacing="off" w:after="24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 xml:space="preserve">D. Amazon </w:t>
      </w:r>
      <w:r w:rsidRPr="2E412FA0" w:rsidR="4F350E3A">
        <w:rPr>
          <w:rFonts w:ascii="Times New Roman" w:hAnsi="Times New Roman" w:eastAsia="Times New Roman" w:cs="Times New Roman"/>
          <w:noProof w:val="0"/>
          <w:sz w:val="24"/>
          <w:szCs w:val="24"/>
          <w:lang w:val="en-US"/>
        </w:rPr>
        <w:t>Lightsail</w:t>
      </w:r>
    </w:p>
    <w:p w:rsidR="4F350E3A" w:rsidP="2E412FA0" w:rsidRDefault="4F350E3A" w14:paraId="16EB93AA" w14:textId="3A067BC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WorkSpaces provides fully managed virtual Windows/Linux desktops.</w:t>
      </w:r>
    </w:p>
    <w:p w:rsidR="4F350E3A" w:rsidP="2E412FA0" w:rsidRDefault="4F350E3A" w14:paraId="3D38BA4C" w14:textId="40F56800">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2E412FA0" w:rsidR="4F350E3A">
        <w:rPr>
          <w:rFonts w:ascii="Times New Roman" w:hAnsi="Times New Roman" w:eastAsia="Times New Roman" w:cs="Times New Roman"/>
          <w:noProof w:val="0"/>
          <w:sz w:val="24"/>
          <w:szCs w:val="24"/>
          <w:lang w:val="en-US"/>
        </w:rPr>
        <w:t>A company needs to use SQL syntax to perform a direct query of objects in an Amazon S3 bucket. Which AWS service can the company use to meet this requirement?</w:t>
      </w:r>
    </w:p>
    <w:p w:rsidR="4F350E3A" w:rsidP="2E412FA0" w:rsidRDefault="4F350E3A" w14:paraId="6C9D3E89" w14:textId="2764FA37">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Options: </w:t>
      </w:r>
    </w:p>
    <w:p w:rsidR="4F350E3A" w:rsidP="2E412FA0" w:rsidRDefault="4F350E3A" w14:paraId="1DAE3DBF" w14:textId="152FB641">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A. AWS Glue </w:t>
      </w:r>
    </w:p>
    <w:p w:rsidR="4F350E3A" w:rsidP="2E412FA0" w:rsidRDefault="4F350E3A" w14:paraId="07BBDE56" w14:textId="3C507412">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B. Amazon Athena - correct </w:t>
      </w:r>
    </w:p>
    <w:p w:rsidR="4F350E3A" w:rsidP="2E412FA0" w:rsidRDefault="4F350E3A" w14:paraId="39E61B99" w14:textId="1DE2307A">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 xml:space="preserve">C. AWS Lambda </w:t>
      </w:r>
    </w:p>
    <w:p w:rsidR="4F350E3A" w:rsidP="2E412FA0" w:rsidRDefault="4F350E3A" w14:paraId="237E07ED" w14:textId="191F54F5">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D. Amazon Kinesis</w:t>
      </w:r>
    </w:p>
    <w:p w:rsidR="4F350E3A" w:rsidP="2E412FA0" w:rsidRDefault="4F350E3A" w14:paraId="4E5CA563" w14:textId="7FA46248">
      <w:pPr>
        <w:spacing w:before="240" w:beforeAutospacing="off" w:after="240" w:afterAutospacing="off"/>
      </w:pPr>
      <w:r w:rsidRPr="2E412FA0" w:rsidR="4F350E3A">
        <w:rPr>
          <w:rFonts w:ascii="Times New Roman" w:hAnsi="Times New Roman" w:eastAsia="Times New Roman" w:cs="Times New Roman"/>
          <w:noProof w:val="0"/>
          <w:sz w:val="24"/>
          <w:szCs w:val="24"/>
          <w:lang w:val="en-US"/>
        </w:rPr>
        <w:t>Explanation: Athena allows standard SQL queries directly on data stored in S3.</w:t>
      </w:r>
    </w:p>
    <w:p w:rsidR="2E412FA0" w:rsidP="2E412FA0" w:rsidRDefault="2E412FA0" w14:paraId="38D861C9" w14:textId="4121B34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0">
    <w:nsid w:val="15f60aef"/>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236aac1"/>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ff1639f"/>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ff50aeb"/>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5b636c7"/>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cada145"/>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63f61b7"/>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de3ac73"/>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a69d2c5"/>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2a650a2"/>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72eaee4"/>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060d28"/>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c5aca2b"/>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09891b"/>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dddef99"/>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dfbf6e3"/>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7f30781"/>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2c13c45"/>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f1fe98c"/>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2e395db"/>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7e82b63"/>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c2bf1c"/>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c6c1e13"/>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d473393"/>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eda432c"/>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094a762"/>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8ae5596"/>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1d2eb50"/>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5edc610"/>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aa943c2"/>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4ce9ed8"/>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3244a1f"/>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3d5c3ef"/>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848185b"/>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05494fa"/>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1ab750a"/>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b231886"/>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c339d6e"/>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b4cac0"/>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a4c4299"/>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64956db"/>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f911e45"/>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b181a48"/>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e91d94"/>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bd5e34a"/>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1993af5"/>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9ef411c"/>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c9fbff3"/>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a08a5bb"/>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94b306"/>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cdf70b5"/>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4906b75"/>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99f1a3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93e91c9"/>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225bec3"/>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abb13c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b6aba9"/>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12e001c"/>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8311aa4"/>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c96f4a"/>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dd87c5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b2d1b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4fcd4"/>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de86c9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d60c3f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679fac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d2d30d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11751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88c9c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05510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EE2014"/>
    <w:rsid w:val="00F5D5B4"/>
    <w:rsid w:val="04F0B3DA"/>
    <w:rsid w:val="071E431A"/>
    <w:rsid w:val="0A214BA6"/>
    <w:rsid w:val="0A7BD5C3"/>
    <w:rsid w:val="0B19A06E"/>
    <w:rsid w:val="0FEE2014"/>
    <w:rsid w:val="1275949C"/>
    <w:rsid w:val="12DF8317"/>
    <w:rsid w:val="19B9A294"/>
    <w:rsid w:val="247F432F"/>
    <w:rsid w:val="29F14F9F"/>
    <w:rsid w:val="2E0AA8A0"/>
    <w:rsid w:val="2E412FA0"/>
    <w:rsid w:val="2FECE5A0"/>
    <w:rsid w:val="3313A127"/>
    <w:rsid w:val="40DD530B"/>
    <w:rsid w:val="42375332"/>
    <w:rsid w:val="4B6D4C7E"/>
    <w:rsid w:val="4F350E3A"/>
    <w:rsid w:val="507020EE"/>
    <w:rsid w:val="55A515B8"/>
    <w:rsid w:val="6F8AC867"/>
    <w:rsid w:val="70F9BA0E"/>
    <w:rsid w:val="78867BAA"/>
    <w:rsid w:val="7E13D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5702"/>
  <w15:chartTrackingRefBased/>
  <w15:docId w15:val="{013DEA93-A037-4BC3-A6F0-1C8A0EB8FF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412FA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3af4fd8186546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2025-12-10T19:08:26.2266213Z</dcterms:created>
  <dcterms:modified xsi:type="dcterms:W3CDTF">2025-12-10T20:11:18.6348047Z</dcterms:modified>
  <dc:creator>Roshan J</dc:creator>
  <lastModifiedBy>Roshan J</lastModifiedBy>
</coreProperties>
</file>