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E9B0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1. I/O Communication Mechanism for a Real-Time Embedded System</w:t>
      </w:r>
    </w:p>
    <w:p w14:paraId="6EE80E0E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Given Constraints</w:t>
      </w:r>
    </w:p>
    <w:p w14:paraId="57701882" w14:textId="77777777" w:rsidR="004A0B70" w:rsidRPr="004A0B70" w:rsidRDefault="004A0B70" w:rsidP="004A0B70">
      <w:pPr>
        <w:numPr>
          <w:ilvl w:val="0"/>
          <w:numId w:val="1"/>
        </w:numPr>
      </w:pPr>
      <w:r w:rsidRPr="004A0B70">
        <w:t xml:space="preserve">CPU utilization &lt; </w:t>
      </w:r>
      <w:r w:rsidRPr="004A0B70">
        <w:rPr>
          <w:b/>
          <w:bCs/>
        </w:rPr>
        <w:t>15%</w:t>
      </w:r>
      <w:r w:rsidRPr="004A0B70">
        <w:t xml:space="preserve"> </w:t>
      </w:r>
    </w:p>
    <w:p w14:paraId="026922F3" w14:textId="77777777" w:rsidR="004A0B70" w:rsidRPr="004A0B70" w:rsidRDefault="004A0B70" w:rsidP="004A0B70">
      <w:pPr>
        <w:numPr>
          <w:ilvl w:val="0"/>
          <w:numId w:val="1"/>
        </w:numPr>
      </w:pPr>
      <w:r w:rsidRPr="004A0B70">
        <w:t xml:space="preserve">Multiple sensors generate interrupts every </w:t>
      </w:r>
      <w:r w:rsidRPr="004A0B70">
        <w:rPr>
          <w:b/>
          <w:bCs/>
        </w:rPr>
        <w:t>1 ms</w:t>
      </w:r>
      <w:r w:rsidRPr="004A0B70">
        <w:t xml:space="preserve"> </w:t>
      </w:r>
    </w:p>
    <w:p w14:paraId="166E7116" w14:textId="77777777" w:rsidR="004A0B70" w:rsidRPr="004A0B70" w:rsidRDefault="004A0B70" w:rsidP="004A0B70">
      <w:pPr>
        <w:numPr>
          <w:ilvl w:val="0"/>
          <w:numId w:val="1"/>
        </w:numPr>
      </w:pPr>
      <w:r w:rsidRPr="004A0B70">
        <w:rPr>
          <w:b/>
          <w:bCs/>
        </w:rPr>
        <w:t>Vectored interrupt handling</w:t>
      </w:r>
      <w:r w:rsidRPr="004A0B70">
        <w:t xml:space="preserve"> </w:t>
      </w:r>
    </w:p>
    <w:p w14:paraId="25F5244D" w14:textId="77777777" w:rsidR="004A0B70" w:rsidRPr="004A0B70" w:rsidRDefault="004A0B70" w:rsidP="004A0B70">
      <w:pPr>
        <w:numPr>
          <w:ilvl w:val="0"/>
          <w:numId w:val="1"/>
        </w:numPr>
      </w:pPr>
      <w:r w:rsidRPr="004A0B70">
        <w:t xml:space="preserve">Choose between memory-mapped and I/O-mapped I/O for low latency </w:t>
      </w:r>
    </w:p>
    <w:p w14:paraId="487E5725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Proposed Architecture</w:t>
      </w:r>
    </w:p>
    <w:p w14:paraId="31E1F09F" w14:textId="77777777" w:rsidR="004A0B70" w:rsidRPr="004A0B70" w:rsidRDefault="004A0B70" w:rsidP="004A0B70">
      <w:r w:rsidRPr="004A0B70">
        <w:t xml:space="preserve">        ┌───────────────┐</w:t>
      </w:r>
    </w:p>
    <w:p w14:paraId="43D8D6DB" w14:textId="77777777" w:rsidR="004A0B70" w:rsidRPr="004A0B70" w:rsidRDefault="004A0B70" w:rsidP="004A0B70">
      <w:r w:rsidRPr="004A0B70">
        <w:t xml:space="preserve">        │    Sensors    │</w:t>
      </w:r>
    </w:p>
    <w:p w14:paraId="70B77A41" w14:textId="77777777" w:rsidR="004A0B70" w:rsidRPr="004A0B70" w:rsidRDefault="004A0B70" w:rsidP="004A0B70">
      <w:r w:rsidRPr="004A0B70">
        <w:t xml:space="preserve">        │ S1 S2 S3 ...  │</w:t>
      </w:r>
    </w:p>
    <w:p w14:paraId="49DA02A1" w14:textId="77777777" w:rsidR="004A0B70" w:rsidRPr="004A0B70" w:rsidRDefault="004A0B70" w:rsidP="004A0B70">
      <w:r w:rsidRPr="004A0B70">
        <w:t xml:space="preserve">        └───────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4BA3AD6F" w14:textId="77777777" w:rsidR="004A0B70" w:rsidRPr="004A0B70" w:rsidRDefault="004A0B70" w:rsidP="004A0B70">
      <w:r w:rsidRPr="004A0B70">
        <w:t xml:space="preserve">                │ Interrupts</w:t>
      </w:r>
    </w:p>
    <w:p w14:paraId="61415815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22DD18E3" w14:textId="77777777" w:rsidR="004A0B70" w:rsidRPr="004A0B70" w:rsidRDefault="004A0B70" w:rsidP="004A0B70">
      <w:r w:rsidRPr="004A0B70">
        <w:t xml:space="preserve">       ┌──────────────────┐</w:t>
      </w:r>
    </w:p>
    <w:p w14:paraId="17108E97" w14:textId="77777777" w:rsidR="004A0B70" w:rsidRPr="004A0B70" w:rsidRDefault="004A0B70" w:rsidP="004A0B70">
      <w:r w:rsidRPr="004A0B70">
        <w:t xml:space="preserve">       │ Interrupt Ctrl.  │</w:t>
      </w:r>
    </w:p>
    <w:p w14:paraId="713AED53" w14:textId="77777777" w:rsidR="004A0B70" w:rsidRPr="004A0B70" w:rsidRDefault="004A0B70" w:rsidP="004A0B70">
      <w:r w:rsidRPr="004A0B70">
        <w:t xml:space="preserve">       │ (Vectored IRQ)   │</w:t>
      </w:r>
    </w:p>
    <w:p w14:paraId="7CAF8B60" w14:textId="77777777" w:rsidR="004A0B70" w:rsidRPr="004A0B70" w:rsidRDefault="004A0B70" w:rsidP="004A0B70">
      <w:r w:rsidRPr="004A0B70">
        <w:t xml:space="preserve">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─────────┘</w:t>
      </w:r>
    </w:p>
    <w:p w14:paraId="7582D663" w14:textId="77777777" w:rsidR="004A0B70" w:rsidRPr="004A0B70" w:rsidRDefault="004A0B70" w:rsidP="004A0B70">
      <w:r w:rsidRPr="004A0B70">
        <w:t xml:space="preserve">                │ Vector</w:t>
      </w:r>
    </w:p>
    <w:p w14:paraId="37677F30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18872B95" w14:textId="77777777" w:rsidR="004A0B70" w:rsidRPr="004A0B70" w:rsidRDefault="004A0B70" w:rsidP="004A0B70">
      <w:r w:rsidRPr="004A0B70">
        <w:t xml:space="preserve">       ┌──────────────────┐</w:t>
      </w:r>
    </w:p>
    <w:p w14:paraId="149FB020" w14:textId="77777777" w:rsidR="004A0B70" w:rsidRPr="004A0B70" w:rsidRDefault="004A0B70" w:rsidP="004A0B70">
      <w:r w:rsidRPr="004A0B70">
        <w:t xml:space="preserve">       │   CPU / RTOS     │</w:t>
      </w:r>
    </w:p>
    <w:p w14:paraId="4D34698E" w14:textId="77777777" w:rsidR="004A0B70" w:rsidRPr="004A0B70" w:rsidRDefault="004A0B70" w:rsidP="004A0B70">
      <w:r w:rsidRPr="004A0B70">
        <w:t xml:space="preserve">       │ High Priority ISR│</w:t>
      </w:r>
    </w:p>
    <w:p w14:paraId="6EC253AF" w14:textId="77777777" w:rsidR="004A0B70" w:rsidRPr="004A0B70" w:rsidRDefault="004A0B70" w:rsidP="004A0B70">
      <w:r w:rsidRPr="004A0B70">
        <w:t xml:space="preserve">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─────────┘</w:t>
      </w:r>
    </w:p>
    <w:p w14:paraId="30115E61" w14:textId="77777777" w:rsidR="004A0B70" w:rsidRPr="004A0B70" w:rsidRDefault="004A0B70" w:rsidP="004A0B70">
      <w:r w:rsidRPr="004A0B70">
        <w:t xml:space="preserve">                │</w:t>
      </w:r>
    </w:p>
    <w:p w14:paraId="255E882E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369B177E" w14:textId="77777777" w:rsidR="004A0B70" w:rsidRPr="004A0B70" w:rsidRDefault="004A0B70" w:rsidP="004A0B70">
      <w:r w:rsidRPr="004A0B70">
        <w:t xml:space="preserve">       ┌──────────────────┐</w:t>
      </w:r>
    </w:p>
    <w:p w14:paraId="76E0FAE3" w14:textId="77777777" w:rsidR="004A0B70" w:rsidRPr="004A0B70" w:rsidRDefault="004A0B70" w:rsidP="004A0B70">
      <w:r w:rsidRPr="004A0B70">
        <w:t xml:space="preserve">       │ Memory-Mapped    │</w:t>
      </w:r>
    </w:p>
    <w:p w14:paraId="3005C68F" w14:textId="77777777" w:rsidR="004A0B70" w:rsidRPr="004A0B70" w:rsidRDefault="004A0B70" w:rsidP="004A0B70">
      <w:r w:rsidRPr="004A0B70">
        <w:t xml:space="preserve">       │ Sensor Registers │</w:t>
      </w:r>
    </w:p>
    <w:p w14:paraId="689F2B99" w14:textId="77777777" w:rsidR="004A0B70" w:rsidRPr="004A0B70" w:rsidRDefault="004A0B70" w:rsidP="004A0B70">
      <w:r w:rsidRPr="004A0B70">
        <w:t xml:space="preserve">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─────────┘</w:t>
      </w:r>
    </w:p>
    <w:p w14:paraId="3D5869A5" w14:textId="77777777" w:rsidR="004A0B70" w:rsidRPr="004A0B70" w:rsidRDefault="004A0B70" w:rsidP="004A0B70">
      <w:r w:rsidRPr="004A0B70">
        <w:t xml:space="preserve">                │</w:t>
      </w:r>
    </w:p>
    <w:p w14:paraId="03D9A959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50427CF8" w14:textId="77777777" w:rsidR="004A0B70" w:rsidRPr="004A0B70" w:rsidRDefault="004A0B70" w:rsidP="004A0B70">
      <w:r w:rsidRPr="004A0B70">
        <w:lastRenderedPageBreak/>
        <w:t xml:space="preserve">             Memory</w:t>
      </w:r>
    </w:p>
    <w:p w14:paraId="21C1146E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Design</w:t>
      </w:r>
    </w:p>
    <w:p w14:paraId="07398DBE" w14:textId="77777777" w:rsidR="004A0B70" w:rsidRPr="004A0B70" w:rsidRDefault="004A0B70" w:rsidP="004A0B70">
      <w:r w:rsidRPr="004A0B70">
        <w:rPr>
          <w:b/>
          <w:bCs/>
        </w:rPr>
        <w:t>1. Vectored interrupts</w:t>
      </w:r>
    </w:p>
    <w:p w14:paraId="45FF53F7" w14:textId="77777777" w:rsidR="004A0B70" w:rsidRPr="004A0B70" w:rsidRDefault="004A0B70" w:rsidP="004A0B70">
      <w:r w:rsidRPr="004A0B70">
        <w:t>Each sensor is assigned a unique interrupt vector.</w:t>
      </w:r>
    </w:p>
    <w:p w14:paraId="6F450F6E" w14:textId="77777777" w:rsidR="004A0B70" w:rsidRPr="004A0B70" w:rsidRDefault="004A0B70" w:rsidP="004A0B70">
      <w:r w:rsidRPr="004A0B7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529"/>
        <w:gridCol w:w="830"/>
      </w:tblGrid>
      <w:tr w:rsidR="004A0B70" w:rsidRPr="004A0B70" w14:paraId="77242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DF3F5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034E7BA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Interrupt Vector</w:t>
            </w:r>
          </w:p>
        </w:tc>
        <w:tc>
          <w:tcPr>
            <w:tcW w:w="0" w:type="auto"/>
            <w:vAlign w:val="center"/>
            <w:hideMark/>
          </w:tcPr>
          <w:p w14:paraId="68AAAFB9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Priority</w:t>
            </w:r>
          </w:p>
        </w:tc>
      </w:tr>
      <w:tr w:rsidR="004A0B70" w:rsidRPr="004A0B70" w14:paraId="30C2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9DCE" w14:textId="77777777" w:rsidR="004A0B70" w:rsidRPr="004A0B70" w:rsidRDefault="004A0B70" w:rsidP="004A0B70">
            <w:r w:rsidRPr="004A0B70">
              <w:t>Sensor 1</w:t>
            </w:r>
          </w:p>
        </w:tc>
        <w:tc>
          <w:tcPr>
            <w:tcW w:w="0" w:type="auto"/>
            <w:vAlign w:val="center"/>
            <w:hideMark/>
          </w:tcPr>
          <w:p w14:paraId="1282C846" w14:textId="77777777" w:rsidR="004A0B70" w:rsidRPr="004A0B70" w:rsidRDefault="004A0B70" w:rsidP="004A0B70">
            <w:r w:rsidRPr="004A0B70">
              <w:t>0x20</w:t>
            </w:r>
          </w:p>
        </w:tc>
        <w:tc>
          <w:tcPr>
            <w:tcW w:w="0" w:type="auto"/>
            <w:vAlign w:val="center"/>
            <w:hideMark/>
          </w:tcPr>
          <w:p w14:paraId="3E49D024" w14:textId="77777777" w:rsidR="004A0B70" w:rsidRPr="004A0B70" w:rsidRDefault="004A0B70" w:rsidP="004A0B70">
            <w:r w:rsidRPr="004A0B70">
              <w:t>High</w:t>
            </w:r>
          </w:p>
        </w:tc>
      </w:tr>
      <w:tr w:rsidR="004A0B70" w:rsidRPr="004A0B70" w14:paraId="01F7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BDD3" w14:textId="77777777" w:rsidR="004A0B70" w:rsidRPr="004A0B70" w:rsidRDefault="004A0B70" w:rsidP="004A0B70">
            <w:r w:rsidRPr="004A0B70">
              <w:t>Sensor 2</w:t>
            </w:r>
          </w:p>
        </w:tc>
        <w:tc>
          <w:tcPr>
            <w:tcW w:w="0" w:type="auto"/>
            <w:vAlign w:val="center"/>
            <w:hideMark/>
          </w:tcPr>
          <w:p w14:paraId="646B1068" w14:textId="77777777" w:rsidR="004A0B70" w:rsidRPr="004A0B70" w:rsidRDefault="004A0B70" w:rsidP="004A0B70">
            <w:r w:rsidRPr="004A0B70">
              <w:t>0x21</w:t>
            </w:r>
          </w:p>
        </w:tc>
        <w:tc>
          <w:tcPr>
            <w:tcW w:w="0" w:type="auto"/>
            <w:vAlign w:val="center"/>
            <w:hideMark/>
          </w:tcPr>
          <w:p w14:paraId="7A614DEE" w14:textId="77777777" w:rsidR="004A0B70" w:rsidRPr="004A0B70" w:rsidRDefault="004A0B70" w:rsidP="004A0B70">
            <w:r w:rsidRPr="004A0B70">
              <w:t>High</w:t>
            </w:r>
          </w:p>
        </w:tc>
      </w:tr>
      <w:tr w:rsidR="004A0B70" w:rsidRPr="004A0B70" w14:paraId="3C395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E4E9" w14:textId="77777777" w:rsidR="004A0B70" w:rsidRPr="004A0B70" w:rsidRDefault="004A0B70" w:rsidP="004A0B70">
            <w:r w:rsidRPr="004A0B70">
              <w:t>Sensor 3</w:t>
            </w:r>
          </w:p>
        </w:tc>
        <w:tc>
          <w:tcPr>
            <w:tcW w:w="0" w:type="auto"/>
            <w:vAlign w:val="center"/>
            <w:hideMark/>
          </w:tcPr>
          <w:p w14:paraId="0DC7684F" w14:textId="77777777" w:rsidR="004A0B70" w:rsidRPr="004A0B70" w:rsidRDefault="004A0B70" w:rsidP="004A0B70">
            <w:r w:rsidRPr="004A0B70">
              <w:t>0x22</w:t>
            </w:r>
          </w:p>
        </w:tc>
        <w:tc>
          <w:tcPr>
            <w:tcW w:w="0" w:type="auto"/>
            <w:vAlign w:val="center"/>
            <w:hideMark/>
          </w:tcPr>
          <w:p w14:paraId="35F968E1" w14:textId="77777777" w:rsidR="004A0B70" w:rsidRPr="004A0B70" w:rsidRDefault="004A0B70" w:rsidP="004A0B70">
            <w:r w:rsidRPr="004A0B70">
              <w:t>High</w:t>
            </w:r>
          </w:p>
        </w:tc>
      </w:tr>
      <w:tr w:rsidR="004A0B70" w:rsidRPr="004A0B70" w14:paraId="66282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A013" w14:textId="77777777" w:rsidR="004A0B70" w:rsidRPr="004A0B70" w:rsidRDefault="004A0B70" w:rsidP="004A0B70">
            <w:r w:rsidRPr="004A0B70">
              <w:t>Sensor 4</w:t>
            </w:r>
          </w:p>
        </w:tc>
        <w:tc>
          <w:tcPr>
            <w:tcW w:w="0" w:type="auto"/>
            <w:vAlign w:val="center"/>
            <w:hideMark/>
          </w:tcPr>
          <w:p w14:paraId="6AA8EBEA" w14:textId="77777777" w:rsidR="004A0B70" w:rsidRPr="004A0B70" w:rsidRDefault="004A0B70" w:rsidP="004A0B70">
            <w:r w:rsidRPr="004A0B70">
              <w:t>0x23</w:t>
            </w:r>
          </w:p>
        </w:tc>
        <w:tc>
          <w:tcPr>
            <w:tcW w:w="0" w:type="auto"/>
            <w:vAlign w:val="center"/>
            <w:hideMark/>
          </w:tcPr>
          <w:p w14:paraId="6D6F6950" w14:textId="77777777" w:rsidR="004A0B70" w:rsidRPr="004A0B70" w:rsidRDefault="004A0B70" w:rsidP="004A0B70">
            <w:r w:rsidRPr="004A0B70">
              <w:t>Medium</w:t>
            </w:r>
          </w:p>
        </w:tc>
      </w:tr>
    </w:tbl>
    <w:p w14:paraId="2D27777C" w14:textId="77777777" w:rsidR="004A0B70" w:rsidRPr="004A0B70" w:rsidRDefault="004A0B70" w:rsidP="004A0B70">
      <w:r w:rsidRPr="004A0B70">
        <w:t>When an interrupt occurs, the CPU directly jumps to the corresponding ISR instead of searching for the source.</w:t>
      </w:r>
    </w:p>
    <w:p w14:paraId="5E1F89BD" w14:textId="77777777" w:rsidR="004A0B70" w:rsidRPr="004A0B70" w:rsidRDefault="004A0B70" w:rsidP="004A0B70">
      <w:r w:rsidRPr="004A0B70">
        <w:rPr>
          <w:b/>
          <w:bCs/>
        </w:rPr>
        <w:t>2. Memory-mapped I/O</w:t>
      </w:r>
    </w:p>
    <w:p w14:paraId="7AF4129D" w14:textId="77777777" w:rsidR="004A0B70" w:rsidRPr="004A0B70" w:rsidRDefault="004A0B70" w:rsidP="004A0B70">
      <w:r w:rsidRPr="004A0B70">
        <w:t>Memory-mapped I/O is selected because sensor registers can be accessed using normal load/store instructions.</w:t>
      </w:r>
    </w:p>
    <w:p w14:paraId="007B1404" w14:textId="77777777" w:rsidR="004A0B70" w:rsidRPr="004A0B70" w:rsidRDefault="004A0B70" w:rsidP="004A0B70">
      <w:r w:rsidRPr="004A0B70">
        <w:t>CPU → Load/Store → Sensor Register</w:t>
      </w:r>
    </w:p>
    <w:p w14:paraId="0CBB7E0D" w14:textId="77777777" w:rsidR="004A0B70" w:rsidRPr="004A0B70" w:rsidRDefault="004A0B70" w:rsidP="004A0B70">
      <w:r w:rsidRPr="004A0B70">
        <w:t>This provides a simple and generally low-overhead interface and avoids requiring a separate I/O instruction set.</w:t>
      </w:r>
    </w:p>
    <w:p w14:paraId="0FDF6CBA" w14:textId="77777777" w:rsidR="004A0B70" w:rsidRPr="004A0B70" w:rsidRDefault="004A0B70" w:rsidP="004A0B70">
      <w:r w:rsidRPr="004A0B70">
        <w:rPr>
          <w:b/>
          <w:bCs/>
        </w:rPr>
        <w:t>3. Short ISR</w:t>
      </w:r>
    </w:p>
    <w:p w14:paraId="095ADCCD" w14:textId="77777777" w:rsidR="004A0B70" w:rsidRPr="004A0B70" w:rsidRDefault="004A0B70" w:rsidP="004A0B70">
      <w:r w:rsidRPr="004A0B70">
        <w:t>The ISR should only:</w:t>
      </w:r>
    </w:p>
    <w:p w14:paraId="7DD5494C" w14:textId="77777777" w:rsidR="004A0B70" w:rsidRPr="004A0B70" w:rsidRDefault="004A0B70" w:rsidP="004A0B70">
      <w:pPr>
        <w:numPr>
          <w:ilvl w:val="0"/>
          <w:numId w:val="2"/>
        </w:numPr>
      </w:pPr>
      <w:r w:rsidRPr="004A0B70">
        <w:t xml:space="preserve">Identify the sensor through the interrupt vector. </w:t>
      </w:r>
    </w:p>
    <w:p w14:paraId="7A69E03B" w14:textId="77777777" w:rsidR="004A0B70" w:rsidRPr="004A0B70" w:rsidRDefault="004A0B70" w:rsidP="004A0B70">
      <w:pPr>
        <w:numPr>
          <w:ilvl w:val="0"/>
          <w:numId w:val="2"/>
        </w:numPr>
      </w:pPr>
      <w:r w:rsidRPr="004A0B70">
        <w:t xml:space="preserve">Read the required register. </w:t>
      </w:r>
    </w:p>
    <w:p w14:paraId="4ACC2427" w14:textId="77777777" w:rsidR="004A0B70" w:rsidRPr="004A0B70" w:rsidRDefault="004A0B70" w:rsidP="004A0B70">
      <w:pPr>
        <w:numPr>
          <w:ilvl w:val="0"/>
          <w:numId w:val="2"/>
        </w:numPr>
      </w:pPr>
      <w:r w:rsidRPr="004A0B70">
        <w:t xml:space="preserve">Store the data in a buffer. </w:t>
      </w:r>
    </w:p>
    <w:p w14:paraId="1493DB97" w14:textId="77777777" w:rsidR="004A0B70" w:rsidRPr="004A0B70" w:rsidRDefault="004A0B70" w:rsidP="004A0B70">
      <w:pPr>
        <w:numPr>
          <w:ilvl w:val="0"/>
          <w:numId w:val="2"/>
        </w:numPr>
      </w:pPr>
      <w:r w:rsidRPr="004A0B70">
        <w:t xml:space="preserve">Clear the interrupt. </w:t>
      </w:r>
    </w:p>
    <w:p w14:paraId="075BE728" w14:textId="77777777" w:rsidR="004A0B70" w:rsidRPr="004A0B70" w:rsidRDefault="004A0B70" w:rsidP="004A0B70">
      <w:pPr>
        <w:numPr>
          <w:ilvl w:val="0"/>
          <w:numId w:val="2"/>
        </w:numPr>
      </w:pPr>
      <w:r w:rsidRPr="004A0B70">
        <w:t xml:space="preserve">Return immediately. </w:t>
      </w:r>
    </w:p>
    <w:p w14:paraId="6BBF9EF4" w14:textId="77777777" w:rsidR="004A0B70" w:rsidRPr="004A0B70" w:rsidRDefault="004A0B70" w:rsidP="004A0B70">
      <w:r w:rsidRPr="004A0B70">
        <w:t>Long processing should be performed by a lower-priority task.</w:t>
      </w:r>
    </w:p>
    <w:p w14:paraId="3141E40A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CPU Utilization</w:t>
      </w:r>
    </w:p>
    <w:p w14:paraId="47D60E9A" w14:textId="77777777" w:rsidR="004A0B70" w:rsidRPr="004A0B70" w:rsidRDefault="004A0B70" w:rsidP="004A0B70">
      <w:r w:rsidRPr="004A0B70">
        <w:t xml:space="preserve">If an ISR takes approximately </w:t>
      </w:r>
      <w:r w:rsidRPr="004A0B70">
        <w:rPr>
          <w:b/>
          <w:bCs/>
        </w:rPr>
        <w:t>10 µs</w:t>
      </w:r>
      <w:r w:rsidRPr="004A0B70">
        <w:t xml:space="preserve"> and an interrupt arrives every </w:t>
      </w:r>
      <w:r w:rsidRPr="004A0B70">
        <w:rPr>
          <w:b/>
          <w:bCs/>
        </w:rPr>
        <w:t>1 ms</w:t>
      </w:r>
      <w:r w:rsidRPr="004A0B70">
        <w:t>:</w:t>
      </w:r>
    </w:p>
    <w:p w14:paraId="79FB01E8" w14:textId="77777777" w:rsidR="004A0B70" w:rsidRPr="004A0B70" w:rsidRDefault="004A0B70" w:rsidP="004A0B70">
      <w:r w:rsidRPr="004A0B70">
        <w:t xml:space="preserve">Even with several sensors, the ISR must be optimized so that the combined utilization remains below </w:t>
      </w:r>
      <w:r w:rsidRPr="004A0B70">
        <w:rPr>
          <w:b/>
          <w:bCs/>
        </w:rPr>
        <w:t>15%</w:t>
      </w:r>
      <w:r w:rsidRPr="004A0B70">
        <w:t>.</w:t>
      </w:r>
    </w:p>
    <w:p w14:paraId="2D852AED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Result</w:t>
      </w:r>
    </w:p>
    <w:p w14:paraId="68CC937F" w14:textId="77777777" w:rsidR="004A0B70" w:rsidRPr="004A0B70" w:rsidRDefault="004A0B70" w:rsidP="004A0B70">
      <w:r w:rsidRPr="004A0B70">
        <w:rPr>
          <w:b/>
          <w:bCs/>
        </w:rPr>
        <w:lastRenderedPageBreak/>
        <w:t>Vectored + memory-mapped I/O + short ISRs</w:t>
      </w:r>
      <w:r w:rsidRPr="004A0B70">
        <w:t xml:space="preserve"> provides low interrupt latency and keeps CPU utilization below the required limit.</w:t>
      </w:r>
    </w:p>
    <w:p w14:paraId="0B436155" w14:textId="77777777" w:rsidR="004A0B70" w:rsidRPr="004A0B70" w:rsidRDefault="004A0B70" w:rsidP="004A0B70">
      <w:r w:rsidRPr="004A0B70">
        <w:pict w14:anchorId="3BC307FB">
          <v:rect id="_x0000_i1055" style="width:0;height:1.5pt" o:hralign="center" o:hrstd="t" o:hr="t" fillcolor="#a0a0a0" stroked="f"/>
        </w:pict>
      </w:r>
    </w:p>
    <w:p w14:paraId="32F9A676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2. High-Speed I/O Subsystem Using NVMe and PCIe</w:t>
      </w:r>
    </w:p>
    <w:p w14:paraId="2E73D9A1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Given Constraints</w:t>
      </w:r>
    </w:p>
    <w:p w14:paraId="2D70CA62" w14:textId="77777777" w:rsidR="004A0B70" w:rsidRPr="004A0B70" w:rsidRDefault="004A0B70" w:rsidP="004A0B70">
      <w:pPr>
        <w:numPr>
          <w:ilvl w:val="0"/>
          <w:numId w:val="3"/>
        </w:numPr>
      </w:pPr>
      <w:r w:rsidRPr="004A0B70">
        <w:t xml:space="preserve">Storage throughput &gt; </w:t>
      </w:r>
      <w:r w:rsidRPr="004A0B70">
        <w:rPr>
          <w:b/>
          <w:bCs/>
        </w:rPr>
        <w:t>3 GB/s</w:t>
      </w:r>
      <w:r w:rsidRPr="004A0B70">
        <w:t xml:space="preserve"> </w:t>
      </w:r>
    </w:p>
    <w:p w14:paraId="5B10E3B9" w14:textId="77777777" w:rsidR="004A0B70" w:rsidRPr="004A0B70" w:rsidRDefault="004A0B70" w:rsidP="004A0B70">
      <w:pPr>
        <w:numPr>
          <w:ilvl w:val="0"/>
          <w:numId w:val="3"/>
        </w:numPr>
      </w:pPr>
      <w:r w:rsidRPr="004A0B70">
        <w:t xml:space="preserve">Must use </w:t>
      </w:r>
      <w:r w:rsidRPr="004A0B70">
        <w:rPr>
          <w:b/>
          <w:bCs/>
        </w:rPr>
        <w:t>NVMe over PCIe</w:t>
      </w:r>
      <w:r w:rsidRPr="004A0B70">
        <w:t xml:space="preserve"> </w:t>
      </w:r>
    </w:p>
    <w:p w14:paraId="31FD0D0B" w14:textId="77777777" w:rsidR="004A0B70" w:rsidRPr="004A0B70" w:rsidRDefault="004A0B70" w:rsidP="004A0B70">
      <w:pPr>
        <w:numPr>
          <w:ilvl w:val="0"/>
          <w:numId w:val="3"/>
        </w:numPr>
      </w:pPr>
      <w:r w:rsidRPr="004A0B70">
        <w:t xml:space="preserve">CPU should not perform bulk data transfer </w:t>
      </w:r>
    </w:p>
    <w:p w14:paraId="53EA3ADB" w14:textId="77777777" w:rsidR="004A0B70" w:rsidRPr="004A0B70" w:rsidRDefault="004A0B70" w:rsidP="004A0B70">
      <w:pPr>
        <w:numPr>
          <w:ilvl w:val="0"/>
          <w:numId w:val="3"/>
        </w:numPr>
      </w:pPr>
      <w:r w:rsidRPr="004A0B70">
        <w:t xml:space="preserve">DMA with interrupt notification </w:t>
      </w:r>
    </w:p>
    <w:p w14:paraId="5BE0D7EC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Proposed Architecture</w:t>
      </w:r>
    </w:p>
    <w:p w14:paraId="5BC855F2" w14:textId="77777777" w:rsidR="004A0B70" w:rsidRPr="004A0B70" w:rsidRDefault="004A0B70" w:rsidP="004A0B70">
      <w:r w:rsidRPr="004A0B70">
        <w:t xml:space="preserve">              ┌──────────┐</w:t>
      </w:r>
    </w:p>
    <w:p w14:paraId="2F95FD41" w14:textId="77777777" w:rsidR="004A0B70" w:rsidRPr="004A0B70" w:rsidRDefault="004A0B70" w:rsidP="004A0B70">
      <w:r w:rsidRPr="004A0B70">
        <w:t xml:space="preserve">              │   CPU    │</w:t>
      </w:r>
    </w:p>
    <w:p w14:paraId="28218660" w14:textId="77777777" w:rsidR="004A0B70" w:rsidRPr="004A0B70" w:rsidRDefault="004A0B70" w:rsidP="004A0B70">
      <w:r w:rsidRPr="004A0B70">
        <w:t xml:space="preserve">              └────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─────┘</w:t>
      </w:r>
    </w:p>
    <w:p w14:paraId="292CC999" w14:textId="77777777" w:rsidR="004A0B70" w:rsidRPr="004A0B70" w:rsidRDefault="004A0B70" w:rsidP="004A0B70">
      <w:r w:rsidRPr="004A0B70">
        <w:t xml:space="preserve">                   │ Commands</w:t>
      </w:r>
    </w:p>
    <w:p w14:paraId="363EB951" w14:textId="77777777" w:rsidR="004A0B70" w:rsidRPr="004A0B70" w:rsidRDefault="004A0B70" w:rsidP="004A0B70">
      <w:r w:rsidRPr="004A0B70">
        <w:t xml:space="preserve">                   </w:t>
      </w:r>
      <w:r w:rsidRPr="004A0B70">
        <w:rPr>
          <w:rFonts w:ascii="Arial" w:hAnsi="Arial" w:cs="Arial"/>
        </w:rPr>
        <w:t>▼</w:t>
      </w:r>
    </w:p>
    <w:p w14:paraId="1F581DE3" w14:textId="77777777" w:rsidR="004A0B70" w:rsidRPr="004A0B70" w:rsidRDefault="004A0B70" w:rsidP="004A0B70">
      <w:r w:rsidRPr="004A0B70">
        <w:t xml:space="preserve">            ┌──────────────┐</w:t>
      </w:r>
    </w:p>
    <w:p w14:paraId="127F4F8E" w14:textId="77777777" w:rsidR="004A0B70" w:rsidRPr="004A0B70" w:rsidRDefault="004A0B70" w:rsidP="004A0B70">
      <w:r w:rsidRPr="004A0B70">
        <w:t xml:space="preserve">            │ NVMe Driver  │</w:t>
      </w:r>
    </w:p>
    <w:p w14:paraId="391BB601" w14:textId="77777777" w:rsidR="004A0B70" w:rsidRPr="004A0B70" w:rsidRDefault="004A0B70" w:rsidP="004A0B70">
      <w:r w:rsidRPr="004A0B70">
        <w:t xml:space="preserve">            └──────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77221FC6" w14:textId="77777777" w:rsidR="004A0B70" w:rsidRPr="004A0B70" w:rsidRDefault="004A0B70" w:rsidP="004A0B70">
      <w:r w:rsidRPr="004A0B70">
        <w:t xml:space="preserve">                   │</w:t>
      </w:r>
    </w:p>
    <w:p w14:paraId="7329DFD8" w14:textId="77777777" w:rsidR="004A0B70" w:rsidRPr="004A0B70" w:rsidRDefault="004A0B70" w:rsidP="004A0B70">
      <w:r w:rsidRPr="004A0B70">
        <w:t xml:space="preserve">              PCIe │</w:t>
      </w:r>
    </w:p>
    <w:p w14:paraId="287D577C" w14:textId="77777777" w:rsidR="004A0B70" w:rsidRPr="004A0B70" w:rsidRDefault="004A0B70" w:rsidP="004A0B70">
      <w:r w:rsidRPr="004A0B70">
        <w:t xml:space="preserve">                   </w:t>
      </w:r>
      <w:r w:rsidRPr="004A0B70">
        <w:rPr>
          <w:rFonts w:ascii="Arial" w:hAnsi="Arial" w:cs="Arial"/>
        </w:rPr>
        <w:t>▼</w:t>
      </w:r>
    </w:p>
    <w:p w14:paraId="6B91E6D1" w14:textId="77777777" w:rsidR="004A0B70" w:rsidRPr="004A0B70" w:rsidRDefault="004A0B70" w:rsidP="004A0B70">
      <w:r w:rsidRPr="004A0B70">
        <w:t xml:space="preserve">          ┌─────────────────┐</w:t>
      </w:r>
    </w:p>
    <w:p w14:paraId="5750D7A9" w14:textId="77777777" w:rsidR="004A0B70" w:rsidRPr="004A0B70" w:rsidRDefault="004A0B70" w:rsidP="004A0B70">
      <w:r w:rsidRPr="004A0B70">
        <w:t xml:space="preserve">          │   NVMe SSD      │</w:t>
      </w:r>
    </w:p>
    <w:p w14:paraId="536E526C" w14:textId="77777777" w:rsidR="004A0B70" w:rsidRPr="004A0B70" w:rsidRDefault="004A0B70" w:rsidP="004A0B70">
      <w:r w:rsidRPr="004A0B70">
        <w:t xml:space="preserve">   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────────┘</w:t>
      </w:r>
    </w:p>
    <w:p w14:paraId="4A5CE5E1" w14:textId="77777777" w:rsidR="004A0B70" w:rsidRPr="004A0B70" w:rsidRDefault="004A0B70" w:rsidP="004A0B70">
      <w:r w:rsidRPr="004A0B70">
        <w:t xml:space="preserve">                   │</w:t>
      </w:r>
    </w:p>
    <w:p w14:paraId="68EBD11C" w14:textId="77777777" w:rsidR="004A0B70" w:rsidRPr="004A0B70" w:rsidRDefault="004A0B70" w:rsidP="004A0B70">
      <w:r w:rsidRPr="004A0B70">
        <w:t xml:space="preserve">                   │ DMA</w:t>
      </w:r>
    </w:p>
    <w:p w14:paraId="39C22059" w14:textId="77777777" w:rsidR="004A0B70" w:rsidRPr="004A0B70" w:rsidRDefault="004A0B70" w:rsidP="004A0B70">
      <w:r w:rsidRPr="004A0B70">
        <w:t xml:space="preserve">                   </w:t>
      </w:r>
      <w:r w:rsidRPr="004A0B70">
        <w:rPr>
          <w:rFonts w:ascii="Arial" w:hAnsi="Arial" w:cs="Arial"/>
        </w:rPr>
        <w:t>▼</w:t>
      </w:r>
    </w:p>
    <w:p w14:paraId="675FD5DD" w14:textId="77777777" w:rsidR="004A0B70" w:rsidRPr="004A0B70" w:rsidRDefault="004A0B70" w:rsidP="004A0B70">
      <w:r w:rsidRPr="004A0B70">
        <w:t xml:space="preserve">          ┌─────────────────┐</w:t>
      </w:r>
    </w:p>
    <w:p w14:paraId="629C6FD3" w14:textId="77777777" w:rsidR="004A0B70" w:rsidRPr="004A0B70" w:rsidRDefault="004A0B70" w:rsidP="004A0B70">
      <w:r w:rsidRPr="004A0B70">
        <w:t xml:space="preserve">          │ Main Memory     │</w:t>
      </w:r>
    </w:p>
    <w:p w14:paraId="267AEB1D" w14:textId="77777777" w:rsidR="004A0B70" w:rsidRPr="004A0B70" w:rsidRDefault="004A0B70" w:rsidP="004A0B70">
      <w:r w:rsidRPr="004A0B70">
        <w:t xml:space="preserve">          │ DMA Buffers     │</w:t>
      </w:r>
    </w:p>
    <w:p w14:paraId="549A7BDE" w14:textId="77777777" w:rsidR="004A0B70" w:rsidRPr="004A0B70" w:rsidRDefault="004A0B70" w:rsidP="004A0B70">
      <w:r w:rsidRPr="004A0B70">
        <w:t xml:space="preserve">          └─────────────────┘</w:t>
      </w:r>
    </w:p>
    <w:p w14:paraId="458EE6AA" w14:textId="77777777" w:rsidR="004A0B70" w:rsidRPr="004A0B70" w:rsidRDefault="004A0B70" w:rsidP="004A0B70">
      <w:r w:rsidRPr="004A0B70">
        <w:lastRenderedPageBreak/>
        <w:t xml:space="preserve">                   </w:t>
      </w:r>
      <w:r w:rsidRPr="004A0B70">
        <w:rPr>
          <w:rFonts w:ascii="Arial" w:hAnsi="Arial" w:cs="Arial"/>
        </w:rPr>
        <w:t>▲</w:t>
      </w:r>
    </w:p>
    <w:p w14:paraId="1633DAA2" w14:textId="77777777" w:rsidR="004A0B70" w:rsidRPr="004A0B70" w:rsidRDefault="004A0B70" w:rsidP="004A0B70">
      <w:r w:rsidRPr="004A0B70">
        <w:t xml:space="preserve">                   │ Completion IRQ</w:t>
      </w:r>
    </w:p>
    <w:p w14:paraId="5E572848" w14:textId="77777777" w:rsidR="004A0B70" w:rsidRPr="004A0B70" w:rsidRDefault="004A0B70" w:rsidP="004A0B70">
      <w:r w:rsidRPr="004A0B70">
        <w:t xml:space="preserve">                   │</w:t>
      </w:r>
    </w:p>
    <w:p w14:paraId="50B12B2C" w14:textId="77777777" w:rsidR="004A0B70" w:rsidRPr="004A0B70" w:rsidRDefault="004A0B70" w:rsidP="004A0B70">
      <w:r w:rsidRPr="004A0B70">
        <w:t xml:space="preserve">             ┌─────</w:t>
      </w:r>
      <w:r w:rsidRPr="004A0B70">
        <w:rPr>
          <w:rFonts w:ascii="MS Gothic" w:eastAsia="MS Gothic" w:hAnsi="MS Gothic" w:cs="MS Gothic" w:hint="eastAsia"/>
        </w:rPr>
        <w:t>┴</w:t>
      </w:r>
      <w:r w:rsidRPr="004A0B70">
        <w:rPr>
          <w:rFonts w:ascii="Calibri" w:hAnsi="Calibri" w:cs="Calibri"/>
        </w:rPr>
        <w:t>──────┐</w:t>
      </w:r>
    </w:p>
    <w:p w14:paraId="37D208BB" w14:textId="77777777" w:rsidR="004A0B70" w:rsidRPr="004A0B70" w:rsidRDefault="004A0B70" w:rsidP="004A0B70">
      <w:r w:rsidRPr="004A0B70">
        <w:t xml:space="preserve">             │ Interrupt  │</w:t>
      </w:r>
    </w:p>
    <w:p w14:paraId="0FA5CE4B" w14:textId="77777777" w:rsidR="004A0B70" w:rsidRPr="004A0B70" w:rsidRDefault="004A0B70" w:rsidP="004A0B70">
      <w:r w:rsidRPr="004A0B70">
        <w:t xml:space="preserve">             │ Controller │</w:t>
      </w:r>
    </w:p>
    <w:p w14:paraId="66E7DD59" w14:textId="77777777" w:rsidR="004A0B70" w:rsidRPr="004A0B70" w:rsidRDefault="004A0B70" w:rsidP="004A0B70">
      <w:r w:rsidRPr="004A0B70">
        <w:t xml:space="preserve">             └────────────┘</w:t>
      </w:r>
    </w:p>
    <w:p w14:paraId="682391D2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Operation</w:t>
      </w:r>
    </w:p>
    <w:p w14:paraId="379E141C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CPU prepares an NVMe command. </w:t>
      </w:r>
    </w:p>
    <w:p w14:paraId="46764273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Command is placed in the NVMe submission queue. </w:t>
      </w:r>
    </w:p>
    <w:p w14:paraId="41E00C2B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NVMe controller accesses the queue through DMA. </w:t>
      </w:r>
    </w:p>
    <w:p w14:paraId="4B3FB805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SSD transfers data directly to system memory. </w:t>
      </w:r>
    </w:p>
    <w:p w14:paraId="66836EF5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CPU does </w:t>
      </w:r>
      <w:r w:rsidRPr="004A0B70">
        <w:rPr>
          <w:b/>
          <w:bCs/>
        </w:rPr>
        <w:t>not</w:t>
      </w:r>
      <w:r w:rsidRPr="004A0B70">
        <w:t xml:space="preserve"> copy the bulk data. </w:t>
      </w:r>
    </w:p>
    <w:p w14:paraId="5B44905C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After completion, the NVMe controller generates an interrupt. </w:t>
      </w:r>
    </w:p>
    <w:p w14:paraId="7062EDB7" w14:textId="77777777" w:rsidR="004A0B70" w:rsidRPr="004A0B70" w:rsidRDefault="004A0B70" w:rsidP="004A0B70">
      <w:pPr>
        <w:numPr>
          <w:ilvl w:val="0"/>
          <w:numId w:val="4"/>
        </w:numPr>
      </w:pPr>
      <w:r w:rsidRPr="004A0B70">
        <w:t xml:space="preserve">CPU processes the completion entry. </w:t>
      </w:r>
    </w:p>
    <w:p w14:paraId="1E466C96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DMA Transfer</w:t>
      </w:r>
    </w:p>
    <w:p w14:paraId="0EC06793" w14:textId="77777777" w:rsidR="004A0B70" w:rsidRPr="004A0B70" w:rsidRDefault="004A0B70" w:rsidP="004A0B70">
      <w:r w:rsidRPr="004A0B70">
        <w:t>Without DMA:</w:t>
      </w:r>
    </w:p>
    <w:p w14:paraId="065224E8" w14:textId="77777777" w:rsidR="004A0B70" w:rsidRPr="004A0B70" w:rsidRDefault="004A0B70" w:rsidP="004A0B70">
      <w:r w:rsidRPr="004A0B70">
        <w:t>SSD → CPU → Memory</w:t>
      </w:r>
    </w:p>
    <w:p w14:paraId="185E9C18" w14:textId="77777777" w:rsidR="004A0B70" w:rsidRPr="004A0B70" w:rsidRDefault="004A0B70" w:rsidP="004A0B70">
      <w:r w:rsidRPr="004A0B70">
        <w:t>The CPU becomes a bottleneck.</w:t>
      </w:r>
    </w:p>
    <w:p w14:paraId="009706F6" w14:textId="77777777" w:rsidR="004A0B70" w:rsidRPr="004A0B70" w:rsidRDefault="004A0B70" w:rsidP="004A0B70">
      <w:r w:rsidRPr="004A0B70">
        <w:t>With DMA:</w:t>
      </w:r>
    </w:p>
    <w:p w14:paraId="3CF2AE5C" w14:textId="77777777" w:rsidR="004A0B70" w:rsidRPr="004A0B70" w:rsidRDefault="004A0B70" w:rsidP="004A0B70">
      <w:r w:rsidRPr="004A0B70">
        <w:t>SSD ───────────────→ Memory</w:t>
      </w:r>
    </w:p>
    <w:p w14:paraId="4517D298" w14:textId="77777777" w:rsidR="004A0B70" w:rsidRPr="004A0B70" w:rsidRDefault="004A0B70" w:rsidP="004A0B70">
      <w:r w:rsidRPr="004A0B70">
        <w:t xml:space="preserve">       DMA transfer</w:t>
      </w:r>
    </w:p>
    <w:p w14:paraId="3DF6E7FC" w14:textId="77777777" w:rsidR="004A0B70" w:rsidRPr="004A0B70" w:rsidRDefault="004A0B70" w:rsidP="004A0B70">
      <w:r w:rsidRPr="004A0B70">
        <w:t>The CPU only handles commands and completion notifications.</w:t>
      </w:r>
    </w:p>
    <w:p w14:paraId="442E956C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Throughput</w:t>
      </w:r>
    </w:p>
    <w:p w14:paraId="4A273922" w14:textId="77777777" w:rsidR="004A0B70" w:rsidRPr="004A0B70" w:rsidRDefault="004A0B70" w:rsidP="004A0B70">
      <w:r w:rsidRPr="004A0B70">
        <w:t xml:space="preserve">PCIe should provide sufficient bandwidth for the target of </w:t>
      </w:r>
      <w:r w:rsidRPr="004A0B70">
        <w:rPr>
          <w:b/>
          <w:bCs/>
        </w:rPr>
        <w:t>&gt;3 GB/s</w:t>
      </w:r>
      <w:r w:rsidRPr="004A0B70">
        <w:t>. For example, a PCIe configuration with adequate lane width and generation speed should be selected so that protocol overhead still leaves more than 3 GB/s usable throughput.</w:t>
      </w:r>
    </w:p>
    <w:p w14:paraId="5DC7B294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Result</w:t>
      </w:r>
    </w:p>
    <w:p w14:paraId="511AC0D0" w14:textId="77777777" w:rsidR="004A0B70" w:rsidRPr="004A0B70" w:rsidRDefault="004A0B70" w:rsidP="004A0B70">
      <w:r w:rsidRPr="004A0B70">
        <w:rPr>
          <w:b/>
          <w:bCs/>
        </w:rPr>
        <w:t>NVMe + PCIe + DMA + interrupt completion</w:t>
      </w:r>
      <w:r w:rsidRPr="004A0B70">
        <w:t xml:space="preserve"> provides high throughput while minimizing CPU utilization.</w:t>
      </w:r>
    </w:p>
    <w:p w14:paraId="0A63DEBB" w14:textId="77777777" w:rsidR="004A0B70" w:rsidRPr="004A0B70" w:rsidRDefault="004A0B70" w:rsidP="004A0B70">
      <w:r w:rsidRPr="004A0B70">
        <w:pict w14:anchorId="441600D3">
          <v:rect id="_x0000_i1056" style="width:0;height:1.5pt" o:hralign="center" o:hrstd="t" o:hr="t" fillcolor="#a0a0a0" stroked="f"/>
        </w:pict>
      </w:r>
    </w:p>
    <w:p w14:paraId="34646661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3. Multi-Device Communication Architecture</w:t>
      </w:r>
    </w:p>
    <w:p w14:paraId="0AB864CB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lastRenderedPageBreak/>
        <w:t>Given Constraints</w:t>
      </w:r>
    </w:p>
    <w:p w14:paraId="5EFF7325" w14:textId="77777777" w:rsidR="004A0B70" w:rsidRPr="004A0B70" w:rsidRDefault="004A0B70" w:rsidP="004A0B70">
      <w:pPr>
        <w:numPr>
          <w:ilvl w:val="0"/>
          <w:numId w:val="5"/>
        </w:numPr>
      </w:pPr>
      <w:r w:rsidRPr="004A0B70">
        <w:rPr>
          <w:b/>
          <w:bCs/>
        </w:rPr>
        <w:t>6 USB peripherals</w:t>
      </w:r>
      <w:r w:rsidRPr="004A0B70">
        <w:t xml:space="preserve"> </w:t>
      </w:r>
    </w:p>
    <w:p w14:paraId="08F14383" w14:textId="77777777" w:rsidR="004A0B70" w:rsidRPr="004A0B70" w:rsidRDefault="004A0B70" w:rsidP="004A0B70">
      <w:pPr>
        <w:numPr>
          <w:ilvl w:val="0"/>
          <w:numId w:val="5"/>
        </w:numPr>
      </w:pPr>
      <w:r w:rsidRPr="004A0B70">
        <w:rPr>
          <w:b/>
          <w:bCs/>
        </w:rPr>
        <w:t>2 Thunderbolt high-speed devices</w:t>
      </w:r>
      <w:r w:rsidRPr="004A0B70">
        <w:t xml:space="preserve"> </w:t>
      </w:r>
    </w:p>
    <w:p w14:paraId="2AB7AFBD" w14:textId="77777777" w:rsidR="004A0B70" w:rsidRPr="004A0B70" w:rsidRDefault="004A0B70" w:rsidP="004A0B70">
      <w:pPr>
        <w:numPr>
          <w:ilvl w:val="0"/>
          <w:numId w:val="5"/>
        </w:numPr>
      </w:pPr>
      <w:r w:rsidRPr="004A0B70">
        <w:t xml:space="preserve">Avoid interrupt starvation </w:t>
      </w:r>
    </w:p>
    <w:p w14:paraId="63DDB382" w14:textId="77777777" w:rsidR="004A0B70" w:rsidRPr="004A0B70" w:rsidRDefault="004A0B70" w:rsidP="004A0B70">
      <w:pPr>
        <w:numPr>
          <w:ilvl w:val="0"/>
          <w:numId w:val="5"/>
        </w:numPr>
      </w:pPr>
      <w:r w:rsidRPr="004A0B70">
        <w:t xml:space="preserve">Hardware and software interrupts </w:t>
      </w:r>
    </w:p>
    <w:p w14:paraId="4B3C77DD" w14:textId="77777777" w:rsidR="004A0B70" w:rsidRPr="004A0B70" w:rsidRDefault="004A0B70" w:rsidP="004A0B70">
      <w:pPr>
        <w:numPr>
          <w:ilvl w:val="0"/>
          <w:numId w:val="5"/>
        </w:numPr>
      </w:pPr>
      <w:r w:rsidRPr="004A0B70">
        <w:t xml:space="preserve">Fair bus arbitration </w:t>
      </w:r>
    </w:p>
    <w:p w14:paraId="69CF39DE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Proposed Architecture</w:t>
      </w:r>
    </w:p>
    <w:p w14:paraId="4DEBD8A8" w14:textId="77777777" w:rsidR="004A0B70" w:rsidRPr="004A0B70" w:rsidRDefault="004A0B70" w:rsidP="004A0B70">
      <w:r w:rsidRPr="004A0B70">
        <w:t xml:space="preserve">       USB Device 1 ─┐</w:t>
      </w:r>
    </w:p>
    <w:p w14:paraId="6BE38B28" w14:textId="77777777" w:rsidR="004A0B70" w:rsidRPr="004A0B70" w:rsidRDefault="004A0B70" w:rsidP="004A0B70">
      <w:r w:rsidRPr="004A0B70">
        <w:t xml:space="preserve">       USB Device 2 ─</w:t>
      </w:r>
      <w:r w:rsidRPr="004A0B70">
        <w:rPr>
          <w:rFonts w:ascii="MS Gothic" w:eastAsia="MS Gothic" w:hAnsi="MS Gothic" w:cs="MS Gothic" w:hint="eastAsia"/>
        </w:rPr>
        <w:t>┤</w:t>
      </w:r>
    </w:p>
    <w:p w14:paraId="135E6D7A" w14:textId="77777777" w:rsidR="004A0B70" w:rsidRPr="004A0B70" w:rsidRDefault="004A0B70" w:rsidP="004A0B70">
      <w:r w:rsidRPr="004A0B70">
        <w:t xml:space="preserve">       USB Device 3 ─</w:t>
      </w:r>
      <w:r w:rsidRPr="004A0B70">
        <w:rPr>
          <w:rFonts w:ascii="MS Gothic" w:eastAsia="MS Gothic" w:hAnsi="MS Gothic" w:cs="MS Gothic" w:hint="eastAsia"/>
        </w:rPr>
        <w:t>┤</w:t>
      </w:r>
    </w:p>
    <w:p w14:paraId="289AA32F" w14:textId="77777777" w:rsidR="004A0B70" w:rsidRPr="004A0B70" w:rsidRDefault="004A0B70" w:rsidP="004A0B70">
      <w:r w:rsidRPr="004A0B70">
        <w:t xml:space="preserve">       USB Device 4 ─</w:t>
      </w:r>
      <w:r w:rsidRPr="004A0B70">
        <w:rPr>
          <w:rFonts w:ascii="MS Gothic" w:eastAsia="MS Gothic" w:hAnsi="MS Gothic" w:cs="MS Gothic" w:hint="eastAsia"/>
        </w:rPr>
        <w:t>┤</w:t>
      </w:r>
    </w:p>
    <w:p w14:paraId="4F730EF3" w14:textId="77777777" w:rsidR="004A0B70" w:rsidRPr="004A0B70" w:rsidRDefault="004A0B70" w:rsidP="004A0B70">
      <w:r w:rsidRPr="004A0B70">
        <w:t xml:space="preserve">       USB Device 5 ─</w:t>
      </w:r>
      <w:r w:rsidRPr="004A0B70">
        <w:rPr>
          <w:rFonts w:ascii="MS Gothic" w:eastAsia="MS Gothic" w:hAnsi="MS Gothic" w:cs="MS Gothic" w:hint="eastAsia"/>
        </w:rPr>
        <w:t>┤</w:t>
      </w:r>
    </w:p>
    <w:p w14:paraId="0C11680E" w14:textId="77777777" w:rsidR="004A0B70" w:rsidRPr="004A0B70" w:rsidRDefault="004A0B70" w:rsidP="004A0B70">
      <w:r w:rsidRPr="004A0B70">
        <w:t xml:space="preserve">       USB Device 6 ─┘</w:t>
      </w:r>
    </w:p>
    <w:p w14:paraId="12D1AA85" w14:textId="77777777" w:rsidR="004A0B70" w:rsidRPr="004A0B70" w:rsidRDefault="004A0B70" w:rsidP="004A0B70">
      <w:r w:rsidRPr="004A0B70">
        <w:t xml:space="preserve">              │</w:t>
      </w:r>
    </w:p>
    <w:p w14:paraId="10876418" w14:textId="77777777" w:rsidR="004A0B70" w:rsidRPr="004A0B70" w:rsidRDefault="004A0B70" w:rsidP="004A0B70">
      <w:r w:rsidRPr="004A0B70">
        <w:t xml:space="preserve">         USB Controller</w:t>
      </w:r>
    </w:p>
    <w:p w14:paraId="3517B3E7" w14:textId="77777777" w:rsidR="004A0B70" w:rsidRPr="004A0B70" w:rsidRDefault="004A0B70" w:rsidP="004A0B70">
      <w:r w:rsidRPr="004A0B70">
        <w:t xml:space="preserve">              │</w:t>
      </w:r>
    </w:p>
    <w:p w14:paraId="695D6DD2" w14:textId="77777777" w:rsidR="004A0B70" w:rsidRPr="004A0B70" w:rsidRDefault="004A0B70" w:rsidP="004A0B70">
      <w:r w:rsidRPr="004A0B70">
        <w:t xml:space="preserve">              </w:t>
      </w:r>
      <w:r w:rsidRPr="004A0B70">
        <w:rPr>
          <w:rFonts w:ascii="Arial" w:hAnsi="Arial" w:cs="Arial"/>
        </w:rPr>
        <w:t>▼</w:t>
      </w:r>
    </w:p>
    <w:p w14:paraId="404B0760" w14:textId="77777777" w:rsidR="004A0B70" w:rsidRPr="004A0B70" w:rsidRDefault="004A0B70" w:rsidP="004A0B70">
      <w:r w:rsidRPr="004A0B70">
        <w:t xml:space="preserve">       ┌───────────────┐</w:t>
      </w:r>
    </w:p>
    <w:p w14:paraId="1966D1E8" w14:textId="77777777" w:rsidR="004A0B70" w:rsidRPr="004A0B70" w:rsidRDefault="004A0B70" w:rsidP="004A0B70">
      <w:r w:rsidRPr="004A0B70">
        <w:t xml:space="preserve">       │ I/O Controller│</w:t>
      </w:r>
    </w:p>
    <w:p w14:paraId="188F7791" w14:textId="77777777" w:rsidR="004A0B70" w:rsidRPr="004A0B70" w:rsidRDefault="004A0B70" w:rsidP="004A0B70">
      <w:r w:rsidRPr="004A0B70">
        <w:t xml:space="preserve">       └───────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52EAB7B0" w14:textId="77777777" w:rsidR="004A0B70" w:rsidRPr="004A0B70" w:rsidRDefault="004A0B70" w:rsidP="004A0B70">
      <w:r w:rsidRPr="004A0B70">
        <w:t xml:space="preserve">               │</w:t>
      </w:r>
    </w:p>
    <w:p w14:paraId="1195B5C1" w14:textId="77777777" w:rsidR="004A0B70" w:rsidRPr="004A0B70" w:rsidRDefault="004A0B70" w:rsidP="004A0B70">
      <w:r w:rsidRPr="004A0B70">
        <w:t xml:space="preserve">               </w:t>
      </w:r>
      <w:r w:rsidRPr="004A0B70">
        <w:rPr>
          <w:rFonts w:ascii="Arial" w:hAnsi="Arial" w:cs="Arial"/>
        </w:rPr>
        <w:t>▼</w:t>
      </w:r>
    </w:p>
    <w:p w14:paraId="376A6649" w14:textId="77777777" w:rsidR="004A0B70" w:rsidRPr="004A0B70" w:rsidRDefault="004A0B70" w:rsidP="004A0B70">
      <w:r w:rsidRPr="004A0B70">
        <w:t xml:space="preserve">             PCIe</w:t>
      </w:r>
    </w:p>
    <w:p w14:paraId="07E2C8B4" w14:textId="77777777" w:rsidR="004A0B70" w:rsidRPr="004A0B70" w:rsidRDefault="004A0B70" w:rsidP="004A0B70">
      <w:r w:rsidRPr="004A0B70">
        <w:t xml:space="preserve">               │</w:t>
      </w:r>
    </w:p>
    <w:p w14:paraId="223A4E20" w14:textId="77777777" w:rsidR="004A0B70" w:rsidRPr="004A0B70" w:rsidRDefault="004A0B70" w:rsidP="004A0B70">
      <w:r w:rsidRPr="004A0B70">
        <w:t xml:space="preserve">      ┌────────</w:t>
      </w:r>
      <w:r w:rsidRPr="004A0B70">
        <w:rPr>
          <w:rFonts w:ascii="MS Gothic" w:eastAsia="MS Gothic" w:hAnsi="MS Gothic" w:cs="MS Gothic" w:hint="eastAsia"/>
        </w:rPr>
        <w:t>┴</w:t>
      </w:r>
      <w:r w:rsidRPr="004A0B70">
        <w:rPr>
          <w:rFonts w:ascii="Calibri" w:hAnsi="Calibri" w:cs="Calibri"/>
        </w:rPr>
        <w:t>────────┐</w:t>
      </w:r>
    </w:p>
    <w:p w14:paraId="31D3E5F6" w14:textId="77777777" w:rsidR="004A0B70" w:rsidRPr="004A0B70" w:rsidRDefault="004A0B70" w:rsidP="004A0B70">
      <w:r w:rsidRPr="004A0B70">
        <w:t xml:space="preserve">      │                 │</w:t>
      </w:r>
    </w:p>
    <w:p w14:paraId="2929DB05" w14:textId="77777777" w:rsidR="004A0B70" w:rsidRPr="004A0B70" w:rsidRDefault="004A0B70" w:rsidP="004A0B70">
      <w:r w:rsidRPr="004A0B70">
        <w:t xml:space="preserve">      </w:t>
      </w:r>
      <w:r w:rsidRPr="004A0B70">
        <w:rPr>
          <w:rFonts w:ascii="Arial" w:hAnsi="Arial" w:cs="Arial"/>
        </w:rPr>
        <w:t>▼</w:t>
      </w:r>
      <w:r w:rsidRPr="004A0B70">
        <w:t xml:space="preserve">                 </w:t>
      </w:r>
      <w:r w:rsidRPr="004A0B70">
        <w:rPr>
          <w:rFonts w:ascii="Arial" w:hAnsi="Arial" w:cs="Arial"/>
        </w:rPr>
        <w:t>▼</w:t>
      </w:r>
    </w:p>
    <w:p w14:paraId="45C421B0" w14:textId="77777777" w:rsidR="004A0B70" w:rsidRPr="004A0B70" w:rsidRDefault="004A0B70" w:rsidP="004A0B70">
      <w:r w:rsidRPr="004A0B70">
        <w:t>Thunderbolt 1       Thunderbolt 2</w:t>
      </w:r>
    </w:p>
    <w:p w14:paraId="104D32BC" w14:textId="77777777" w:rsidR="004A0B70" w:rsidRPr="004A0B70" w:rsidRDefault="004A0B70" w:rsidP="004A0B70">
      <w:r w:rsidRPr="004A0B70">
        <w:t xml:space="preserve">      │                 │</w:t>
      </w:r>
    </w:p>
    <w:p w14:paraId="7CA008F2" w14:textId="77777777" w:rsidR="004A0B70" w:rsidRPr="004A0B70" w:rsidRDefault="004A0B70" w:rsidP="004A0B70">
      <w:r w:rsidRPr="004A0B70">
        <w:t xml:space="preserve">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────────┘</w:t>
      </w:r>
    </w:p>
    <w:p w14:paraId="22842407" w14:textId="77777777" w:rsidR="004A0B70" w:rsidRPr="004A0B70" w:rsidRDefault="004A0B70" w:rsidP="004A0B70">
      <w:r w:rsidRPr="004A0B70">
        <w:t xml:space="preserve">               </w:t>
      </w:r>
      <w:r w:rsidRPr="004A0B70">
        <w:rPr>
          <w:rFonts w:ascii="Arial" w:hAnsi="Arial" w:cs="Arial"/>
        </w:rPr>
        <w:t>▼</w:t>
      </w:r>
    </w:p>
    <w:p w14:paraId="4266DA9D" w14:textId="77777777" w:rsidR="004A0B70" w:rsidRPr="004A0B70" w:rsidRDefault="004A0B70" w:rsidP="004A0B70">
      <w:r w:rsidRPr="004A0B70">
        <w:lastRenderedPageBreak/>
        <w:t xml:space="preserve">       ┌───────────────┐</w:t>
      </w:r>
    </w:p>
    <w:p w14:paraId="7EDD8A1B" w14:textId="77777777" w:rsidR="004A0B70" w:rsidRPr="004A0B70" w:rsidRDefault="004A0B70" w:rsidP="004A0B70">
      <w:r w:rsidRPr="004A0B70">
        <w:t xml:space="preserve">       │ Interrupt     │</w:t>
      </w:r>
    </w:p>
    <w:p w14:paraId="14081C2E" w14:textId="77777777" w:rsidR="004A0B70" w:rsidRPr="004A0B70" w:rsidRDefault="004A0B70" w:rsidP="004A0B70">
      <w:r w:rsidRPr="004A0B70">
        <w:t xml:space="preserve">       │ Controller    │</w:t>
      </w:r>
    </w:p>
    <w:p w14:paraId="162DD99E" w14:textId="77777777" w:rsidR="004A0B70" w:rsidRPr="004A0B70" w:rsidRDefault="004A0B70" w:rsidP="004A0B70">
      <w:r w:rsidRPr="004A0B70">
        <w:t xml:space="preserve">       └───────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7802521E" w14:textId="77777777" w:rsidR="004A0B70" w:rsidRPr="004A0B70" w:rsidRDefault="004A0B70" w:rsidP="004A0B70">
      <w:r w:rsidRPr="004A0B70">
        <w:t xml:space="preserve">               </w:t>
      </w:r>
      <w:r w:rsidRPr="004A0B70">
        <w:rPr>
          <w:rFonts w:ascii="Arial" w:hAnsi="Arial" w:cs="Arial"/>
        </w:rPr>
        <w:t>▼</w:t>
      </w:r>
    </w:p>
    <w:p w14:paraId="0C15534B" w14:textId="77777777" w:rsidR="004A0B70" w:rsidRPr="004A0B70" w:rsidRDefault="004A0B70" w:rsidP="004A0B70">
      <w:r w:rsidRPr="004A0B70">
        <w:t xml:space="preserve">              CPU</w:t>
      </w:r>
    </w:p>
    <w:p w14:paraId="29292A9B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Interrupt Management</w:t>
      </w:r>
    </w:p>
    <w:p w14:paraId="2B54454A" w14:textId="77777777" w:rsidR="004A0B70" w:rsidRPr="004A0B70" w:rsidRDefault="004A0B70" w:rsidP="004A0B70">
      <w:r w:rsidRPr="004A0B70">
        <w:t>Hardware interrupts are generated by USB and Thunderbolt controllers when an important event occurs.</w:t>
      </w:r>
    </w:p>
    <w:p w14:paraId="5AF2FE93" w14:textId="77777777" w:rsidR="004A0B70" w:rsidRPr="004A0B70" w:rsidRDefault="004A0B70" w:rsidP="004A0B70">
      <w:r w:rsidRPr="004A0B70">
        <w:t>Software interrupts can be used for deferred processing:</w:t>
      </w:r>
    </w:p>
    <w:p w14:paraId="371D2D50" w14:textId="77777777" w:rsidR="004A0B70" w:rsidRPr="004A0B70" w:rsidRDefault="004A0B70" w:rsidP="004A0B70">
      <w:r w:rsidRPr="004A0B70">
        <w:t>Hardware IRQ</w:t>
      </w:r>
    </w:p>
    <w:p w14:paraId="75601CB8" w14:textId="77777777" w:rsidR="004A0B70" w:rsidRPr="004A0B70" w:rsidRDefault="004A0B70" w:rsidP="004A0B70">
      <w:r w:rsidRPr="004A0B70">
        <w:t xml:space="preserve">     ↓</w:t>
      </w:r>
    </w:p>
    <w:p w14:paraId="033AA3B4" w14:textId="77777777" w:rsidR="004A0B70" w:rsidRPr="004A0B70" w:rsidRDefault="004A0B70" w:rsidP="004A0B70">
      <w:r w:rsidRPr="004A0B70">
        <w:t>Short ISR</w:t>
      </w:r>
    </w:p>
    <w:p w14:paraId="7BA6D062" w14:textId="77777777" w:rsidR="004A0B70" w:rsidRPr="004A0B70" w:rsidRDefault="004A0B70" w:rsidP="004A0B70">
      <w:r w:rsidRPr="004A0B70">
        <w:t xml:space="preserve">     ↓</w:t>
      </w:r>
    </w:p>
    <w:p w14:paraId="49952EF2" w14:textId="77777777" w:rsidR="004A0B70" w:rsidRPr="004A0B70" w:rsidRDefault="004A0B70" w:rsidP="004A0B70">
      <w:r w:rsidRPr="004A0B70">
        <w:t>Set software interrupt/task</w:t>
      </w:r>
    </w:p>
    <w:p w14:paraId="7B36E7AE" w14:textId="77777777" w:rsidR="004A0B70" w:rsidRPr="004A0B70" w:rsidRDefault="004A0B70" w:rsidP="004A0B70">
      <w:r w:rsidRPr="004A0B70">
        <w:t xml:space="preserve">     ↓</w:t>
      </w:r>
    </w:p>
    <w:p w14:paraId="04630263" w14:textId="77777777" w:rsidR="004A0B70" w:rsidRPr="004A0B70" w:rsidRDefault="004A0B70" w:rsidP="004A0B70">
      <w:r w:rsidRPr="004A0B70">
        <w:t>Process data</w:t>
      </w:r>
    </w:p>
    <w:p w14:paraId="655F5353" w14:textId="77777777" w:rsidR="004A0B70" w:rsidRPr="004A0B70" w:rsidRDefault="004A0B70" w:rsidP="004A0B70">
      <w:r w:rsidRPr="004A0B70">
        <w:t>This prevents lengthy processing inside the hardware ISR.</w:t>
      </w:r>
    </w:p>
    <w:p w14:paraId="150C7C4F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Preventing Interrupt Starvation</w:t>
      </w:r>
    </w:p>
    <w:p w14:paraId="1B099E6B" w14:textId="77777777" w:rsidR="004A0B70" w:rsidRPr="004A0B70" w:rsidRDefault="004A0B70" w:rsidP="004A0B70">
      <w:r w:rsidRPr="004A0B70">
        <w:t>Use:</w:t>
      </w:r>
    </w:p>
    <w:p w14:paraId="5B0F3FCB" w14:textId="77777777" w:rsidR="004A0B70" w:rsidRPr="004A0B70" w:rsidRDefault="004A0B70" w:rsidP="004A0B70">
      <w:pPr>
        <w:numPr>
          <w:ilvl w:val="0"/>
          <w:numId w:val="6"/>
        </w:numPr>
      </w:pPr>
      <w:r w:rsidRPr="004A0B70">
        <w:t xml:space="preserve">Interrupt priorities </w:t>
      </w:r>
    </w:p>
    <w:p w14:paraId="730F2F2D" w14:textId="77777777" w:rsidR="004A0B70" w:rsidRPr="004A0B70" w:rsidRDefault="004A0B70" w:rsidP="004A0B70">
      <w:pPr>
        <w:numPr>
          <w:ilvl w:val="0"/>
          <w:numId w:val="6"/>
        </w:numPr>
      </w:pPr>
      <w:r w:rsidRPr="004A0B70">
        <w:t xml:space="preserve">Interrupt masking only for very short periods </w:t>
      </w:r>
    </w:p>
    <w:p w14:paraId="2891C8C9" w14:textId="77777777" w:rsidR="004A0B70" w:rsidRPr="004A0B70" w:rsidRDefault="004A0B70" w:rsidP="004A0B70">
      <w:pPr>
        <w:numPr>
          <w:ilvl w:val="0"/>
          <w:numId w:val="6"/>
        </w:numPr>
      </w:pPr>
      <w:r w:rsidRPr="004A0B70">
        <w:t xml:space="preserve">Deferred interrupt processing </w:t>
      </w:r>
    </w:p>
    <w:p w14:paraId="7BD08F2C" w14:textId="77777777" w:rsidR="004A0B70" w:rsidRPr="004A0B70" w:rsidRDefault="004A0B70" w:rsidP="004A0B70">
      <w:pPr>
        <w:numPr>
          <w:ilvl w:val="0"/>
          <w:numId w:val="6"/>
        </w:numPr>
      </w:pPr>
      <w:r w:rsidRPr="004A0B70">
        <w:t xml:space="preserve">Interrupt coalescing where supported </w:t>
      </w:r>
    </w:p>
    <w:p w14:paraId="0B11881E" w14:textId="77777777" w:rsidR="004A0B70" w:rsidRPr="004A0B70" w:rsidRDefault="004A0B70" w:rsidP="004A0B70">
      <w:pPr>
        <w:numPr>
          <w:ilvl w:val="0"/>
          <w:numId w:val="6"/>
        </w:numPr>
      </w:pPr>
      <w:r w:rsidRPr="004A0B70">
        <w:t xml:space="preserve">Separate queues for high- and low-priority devices </w:t>
      </w:r>
    </w:p>
    <w:p w14:paraId="3A9FA790" w14:textId="77777777" w:rsidR="004A0B70" w:rsidRPr="004A0B70" w:rsidRDefault="004A0B70" w:rsidP="004A0B70">
      <w:r w:rsidRPr="004A0B7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33"/>
      </w:tblGrid>
      <w:tr w:rsidR="004A0B70" w:rsidRPr="004A0B70" w14:paraId="2D7D6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C0FCA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0266F02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Priority</w:t>
            </w:r>
          </w:p>
        </w:tc>
      </w:tr>
      <w:tr w:rsidR="004A0B70" w:rsidRPr="004A0B70" w14:paraId="64FB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0804" w14:textId="77777777" w:rsidR="004A0B70" w:rsidRPr="004A0B70" w:rsidRDefault="004A0B70" w:rsidP="004A0B70">
            <w:r w:rsidRPr="004A0B70">
              <w:t>Thunderbolt 1</w:t>
            </w:r>
          </w:p>
        </w:tc>
        <w:tc>
          <w:tcPr>
            <w:tcW w:w="0" w:type="auto"/>
            <w:vAlign w:val="center"/>
            <w:hideMark/>
          </w:tcPr>
          <w:p w14:paraId="6C0A5F69" w14:textId="77777777" w:rsidR="004A0B70" w:rsidRPr="004A0B70" w:rsidRDefault="004A0B70" w:rsidP="004A0B70">
            <w:r w:rsidRPr="004A0B70">
              <w:t>Very High</w:t>
            </w:r>
          </w:p>
        </w:tc>
      </w:tr>
      <w:tr w:rsidR="004A0B70" w:rsidRPr="004A0B70" w14:paraId="7138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59D3" w14:textId="77777777" w:rsidR="004A0B70" w:rsidRPr="004A0B70" w:rsidRDefault="004A0B70" w:rsidP="004A0B70">
            <w:r w:rsidRPr="004A0B70">
              <w:t>Thunderbolt 2</w:t>
            </w:r>
          </w:p>
        </w:tc>
        <w:tc>
          <w:tcPr>
            <w:tcW w:w="0" w:type="auto"/>
            <w:vAlign w:val="center"/>
            <w:hideMark/>
          </w:tcPr>
          <w:p w14:paraId="01ECB718" w14:textId="77777777" w:rsidR="004A0B70" w:rsidRPr="004A0B70" w:rsidRDefault="004A0B70" w:rsidP="004A0B70">
            <w:r w:rsidRPr="004A0B70">
              <w:t>Very High</w:t>
            </w:r>
          </w:p>
        </w:tc>
      </w:tr>
      <w:tr w:rsidR="004A0B70" w:rsidRPr="004A0B70" w14:paraId="7DAF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3D80" w14:textId="77777777" w:rsidR="004A0B70" w:rsidRPr="004A0B70" w:rsidRDefault="004A0B70" w:rsidP="004A0B70">
            <w:r w:rsidRPr="004A0B70">
              <w:t>USB 1–2</w:t>
            </w:r>
          </w:p>
        </w:tc>
        <w:tc>
          <w:tcPr>
            <w:tcW w:w="0" w:type="auto"/>
            <w:vAlign w:val="center"/>
            <w:hideMark/>
          </w:tcPr>
          <w:p w14:paraId="4D101983" w14:textId="77777777" w:rsidR="004A0B70" w:rsidRPr="004A0B70" w:rsidRDefault="004A0B70" w:rsidP="004A0B70">
            <w:r w:rsidRPr="004A0B70">
              <w:t>High</w:t>
            </w:r>
          </w:p>
        </w:tc>
      </w:tr>
      <w:tr w:rsidR="004A0B70" w:rsidRPr="004A0B70" w14:paraId="50FD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FBF3" w14:textId="77777777" w:rsidR="004A0B70" w:rsidRPr="004A0B70" w:rsidRDefault="004A0B70" w:rsidP="004A0B70">
            <w:r w:rsidRPr="004A0B70">
              <w:lastRenderedPageBreak/>
              <w:t>USB 3–6</w:t>
            </w:r>
          </w:p>
        </w:tc>
        <w:tc>
          <w:tcPr>
            <w:tcW w:w="0" w:type="auto"/>
            <w:vAlign w:val="center"/>
            <w:hideMark/>
          </w:tcPr>
          <w:p w14:paraId="23F389E6" w14:textId="77777777" w:rsidR="004A0B70" w:rsidRPr="004A0B70" w:rsidRDefault="004A0B70" w:rsidP="004A0B70">
            <w:r w:rsidRPr="004A0B70">
              <w:t>Medium</w:t>
            </w:r>
          </w:p>
        </w:tc>
      </w:tr>
    </w:tbl>
    <w:p w14:paraId="38F6D431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Fair Bus Arbitration</w:t>
      </w:r>
    </w:p>
    <w:p w14:paraId="703728D3" w14:textId="77777777" w:rsidR="004A0B70" w:rsidRPr="004A0B70" w:rsidRDefault="004A0B70" w:rsidP="004A0B70">
      <w:r w:rsidRPr="004A0B70">
        <w:t xml:space="preserve">A </w:t>
      </w:r>
      <w:r w:rsidRPr="004A0B70">
        <w:rPr>
          <w:b/>
          <w:bCs/>
        </w:rPr>
        <w:t>round-robin arbitration</w:t>
      </w:r>
      <w:r w:rsidRPr="004A0B70">
        <w:t xml:space="preserve"> mechanism can be used.</w:t>
      </w:r>
    </w:p>
    <w:p w14:paraId="0F261C5E" w14:textId="77777777" w:rsidR="004A0B70" w:rsidRPr="004A0B70" w:rsidRDefault="004A0B70" w:rsidP="004A0B70">
      <w:r w:rsidRPr="004A0B70">
        <w:t>USB1 → USB2 → USB3 → USB4</w:t>
      </w:r>
    </w:p>
    <w:p w14:paraId="441B0369" w14:textId="77777777" w:rsidR="004A0B70" w:rsidRPr="004A0B70" w:rsidRDefault="004A0B70" w:rsidP="004A0B70">
      <w:r w:rsidRPr="004A0B70">
        <w:t xml:space="preserve"> ↑                    ↓</w:t>
      </w:r>
    </w:p>
    <w:p w14:paraId="5B5EB500" w14:textId="77777777" w:rsidR="004A0B70" w:rsidRPr="004A0B70" w:rsidRDefault="004A0B70" w:rsidP="004A0B70">
      <w:r w:rsidRPr="004A0B70">
        <w:t xml:space="preserve"> USB6 ← USB5 ←────────</w:t>
      </w:r>
    </w:p>
    <w:p w14:paraId="5B52A361" w14:textId="77777777" w:rsidR="004A0B70" w:rsidRPr="004A0B70" w:rsidRDefault="004A0B70" w:rsidP="004A0B70">
      <w:r w:rsidRPr="004A0B70">
        <w:t>Each device receives a fair opportunity to use the bus.</w:t>
      </w:r>
    </w:p>
    <w:p w14:paraId="0C52AD0A" w14:textId="77777777" w:rsidR="004A0B70" w:rsidRPr="004A0B70" w:rsidRDefault="004A0B70" w:rsidP="004A0B70">
      <w:r w:rsidRPr="004A0B70">
        <w:t>For high-speed devices, bandwidth reservations or weighted arbitration can be added without allowing USB devices to starve.</w:t>
      </w:r>
    </w:p>
    <w:p w14:paraId="5AC50237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Result</w:t>
      </w:r>
    </w:p>
    <w:p w14:paraId="52F2F0EA" w14:textId="77777777" w:rsidR="004A0B70" w:rsidRPr="004A0B70" w:rsidRDefault="004A0B70" w:rsidP="004A0B70">
      <w:r w:rsidRPr="004A0B70">
        <w:t xml:space="preserve">A combination of </w:t>
      </w:r>
      <w:r w:rsidRPr="004A0B70">
        <w:rPr>
          <w:b/>
          <w:bCs/>
        </w:rPr>
        <w:t>priority-based interrupts + software interrupts + round-robin/weighted bus arbitration</w:t>
      </w:r>
      <w:r w:rsidRPr="004A0B70">
        <w:t xml:space="preserve"> prevents starvation while maintaining high performance for Thunderbolt devices.</w:t>
      </w:r>
    </w:p>
    <w:p w14:paraId="4D11214A" w14:textId="77777777" w:rsidR="004A0B70" w:rsidRPr="004A0B70" w:rsidRDefault="004A0B70" w:rsidP="004A0B70">
      <w:r w:rsidRPr="004A0B70">
        <w:pict w14:anchorId="1B2A73EC">
          <v:rect id="_x0000_i1057" style="width:0;height:1.5pt" o:hralign="center" o:hrstd="t" o:hr="t" fillcolor="#a0a0a0" stroked="f"/>
        </w:pict>
      </w:r>
    </w:p>
    <w:p w14:paraId="2536FD62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4. Data Acquisition System at 500 MB/s</w:t>
      </w:r>
    </w:p>
    <w:p w14:paraId="49A368D9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Given Constraints</w:t>
      </w:r>
    </w:p>
    <w:p w14:paraId="1CFA3B47" w14:textId="77777777" w:rsidR="004A0B70" w:rsidRPr="004A0B70" w:rsidRDefault="004A0B70" w:rsidP="004A0B70">
      <w:pPr>
        <w:numPr>
          <w:ilvl w:val="0"/>
          <w:numId w:val="7"/>
        </w:numPr>
      </w:pPr>
      <w:r w:rsidRPr="004A0B70">
        <w:t xml:space="preserve">Continuous stream: </w:t>
      </w:r>
      <w:r w:rsidRPr="004A0B70">
        <w:rPr>
          <w:b/>
          <w:bCs/>
        </w:rPr>
        <w:t>500 MB/s</w:t>
      </w:r>
      <w:r w:rsidRPr="004A0B70">
        <w:t xml:space="preserve"> </w:t>
      </w:r>
    </w:p>
    <w:p w14:paraId="46C0E297" w14:textId="77777777" w:rsidR="004A0B70" w:rsidRPr="004A0B70" w:rsidRDefault="004A0B70" w:rsidP="004A0B70">
      <w:pPr>
        <w:numPr>
          <w:ilvl w:val="0"/>
          <w:numId w:val="7"/>
        </w:numPr>
      </w:pPr>
      <w:r w:rsidRPr="004A0B70">
        <w:t xml:space="preserve">Minimal CPU intervention </w:t>
      </w:r>
    </w:p>
    <w:p w14:paraId="70C1A5DA" w14:textId="77777777" w:rsidR="004A0B70" w:rsidRPr="004A0B70" w:rsidRDefault="004A0B70" w:rsidP="004A0B70">
      <w:pPr>
        <w:numPr>
          <w:ilvl w:val="0"/>
          <w:numId w:val="7"/>
        </w:numPr>
      </w:pPr>
      <w:r w:rsidRPr="004A0B70">
        <w:t xml:space="preserve">Compare DMA and interrupt-driven I/O </w:t>
      </w:r>
    </w:p>
    <w:p w14:paraId="500484B8" w14:textId="77777777" w:rsidR="004A0B70" w:rsidRPr="004A0B70" w:rsidRDefault="004A0B70" w:rsidP="004A0B70">
      <w:pPr>
        <w:numPr>
          <w:ilvl w:val="0"/>
          <w:numId w:val="7"/>
        </w:numPr>
      </w:pPr>
      <w:r w:rsidRPr="004A0B70">
        <w:t xml:space="preserve">Memory-mapped device registers </w:t>
      </w:r>
    </w:p>
    <w:p w14:paraId="58646FAB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Proposed Architecture</w:t>
      </w:r>
    </w:p>
    <w:p w14:paraId="201CD162" w14:textId="77777777" w:rsidR="004A0B70" w:rsidRPr="004A0B70" w:rsidRDefault="004A0B70" w:rsidP="004A0B70">
      <w:r w:rsidRPr="004A0B70">
        <w:t xml:space="preserve">       ┌──────────────────┐</w:t>
      </w:r>
    </w:p>
    <w:p w14:paraId="0C99636A" w14:textId="77777777" w:rsidR="004A0B70" w:rsidRPr="004A0B70" w:rsidRDefault="004A0B70" w:rsidP="004A0B70">
      <w:r w:rsidRPr="004A0B70">
        <w:t xml:space="preserve">       │ Data Acquisition │</w:t>
      </w:r>
    </w:p>
    <w:p w14:paraId="73877F92" w14:textId="77777777" w:rsidR="004A0B70" w:rsidRPr="004A0B70" w:rsidRDefault="004A0B70" w:rsidP="004A0B70">
      <w:r w:rsidRPr="004A0B70">
        <w:t xml:space="preserve">       │     Device       │</w:t>
      </w:r>
    </w:p>
    <w:p w14:paraId="3035E85F" w14:textId="77777777" w:rsidR="004A0B70" w:rsidRPr="004A0B70" w:rsidRDefault="004A0B70" w:rsidP="004A0B70">
      <w:r w:rsidRPr="004A0B70">
        <w:t xml:space="preserve">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─────────┘</w:t>
      </w:r>
    </w:p>
    <w:p w14:paraId="1F204062" w14:textId="77777777" w:rsidR="004A0B70" w:rsidRPr="004A0B70" w:rsidRDefault="004A0B70" w:rsidP="004A0B70">
      <w:r w:rsidRPr="004A0B70">
        <w:t xml:space="preserve">                │</w:t>
      </w:r>
    </w:p>
    <w:p w14:paraId="3352A819" w14:textId="77777777" w:rsidR="004A0B70" w:rsidRPr="004A0B70" w:rsidRDefault="004A0B70" w:rsidP="004A0B70">
      <w:r w:rsidRPr="004A0B70">
        <w:t xml:space="preserve">       Memory-Mapped Registers</w:t>
      </w:r>
    </w:p>
    <w:p w14:paraId="05079F47" w14:textId="77777777" w:rsidR="004A0B70" w:rsidRPr="004A0B70" w:rsidRDefault="004A0B70" w:rsidP="004A0B70">
      <w:r w:rsidRPr="004A0B70">
        <w:t xml:space="preserve">                │</w:t>
      </w:r>
    </w:p>
    <w:p w14:paraId="10761241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1CA70894" w14:textId="77777777" w:rsidR="004A0B70" w:rsidRPr="004A0B70" w:rsidRDefault="004A0B70" w:rsidP="004A0B70">
      <w:r w:rsidRPr="004A0B70">
        <w:t xml:space="preserve">        ┌───────────────┐</w:t>
      </w:r>
    </w:p>
    <w:p w14:paraId="4F00DBC0" w14:textId="77777777" w:rsidR="004A0B70" w:rsidRPr="004A0B70" w:rsidRDefault="004A0B70" w:rsidP="004A0B70">
      <w:r w:rsidRPr="004A0B70">
        <w:t xml:space="preserve">        │ DMA Controller│</w:t>
      </w:r>
    </w:p>
    <w:p w14:paraId="6EFB2140" w14:textId="77777777" w:rsidR="004A0B70" w:rsidRPr="004A0B70" w:rsidRDefault="004A0B70" w:rsidP="004A0B70">
      <w:r w:rsidRPr="004A0B70">
        <w:lastRenderedPageBreak/>
        <w:t xml:space="preserve">        └───────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33377F8C" w14:textId="77777777" w:rsidR="004A0B70" w:rsidRPr="004A0B70" w:rsidRDefault="004A0B70" w:rsidP="004A0B70">
      <w:r w:rsidRPr="004A0B70">
        <w:t xml:space="preserve">                │</w:t>
      </w:r>
    </w:p>
    <w:p w14:paraId="7324FBE4" w14:textId="77777777" w:rsidR="004A0B70" w:rsidRPr="004A0B70" w:rsidRDefault="004A0B70" w:rsidP="004A0B70">
      <w:r w:rsidRPr="004A0B70">
        <w:t xml:space="preserve">          High-speed DMA</w:t>
      </w:r>
    </w:p>
    <w:p w14:paraId="6CE05874" w14:textId="77777777" w:rsidR="004A0B70" w:rsidRPr="004A0B70" w:rsidRDefault="004A0B70" w:rsidP="004A0B70">
      <w:r w:rsidRPr="004A0B70">
        <w:t xml:space="preserve">                │</w:t>
      </w:r>
    </w:p>
    <w:p w14:paraId="75AE5971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3CAA3545" w14:textId="77777777" w:rsidR="004A0B70" w:rsidRPr="004A0B70" w:rsidRDefault="004A0B70" w:rsidP="004A0B70">
      <w:r w:rsidRPr="004A0B70">
        <w:t xml:space="preserve">        ┌───────────────┐</w:t>
      </w:r>
    </w:p>
    <w:p w14:paraId="68CA5D39" w14:textId="77777777" w:rsidR="004A0B70" w:rsidRPr="004A0B70" w:rsidRDefault="004A0B70" w:rsidP="004A0B70">
      <w:r w:rsidRPr="004A0B70">
        <w:t xml:space="preserve">        │ Ring Buffer   │</w:t>
      </w:r>
    </w:p>
    <w:p w14:paraId="366746A6" w14:textId="77777777" w:rsidR="004A0B70" w:rsidRPr="004A0B70" w:rsidRDefault="004A0B70" w:rsidP="004A0B70">
      <w:r w:rsidRPr="004A0B70">
        <w:t xml:space="preserve">        │    Memory     │</w:t>
      </w:r>
    </w:p>
    <w:p w14:paraId="330E1A35" w14:textId="77777777" w:rsidR="004A0B70" w:rsidRPr="004A0B70" w:rsidRDefault="004A0B70" w:rsidP="004A0B70">
      <w:r w:rsidRPr="004A0B70">
        <w:t xml:space="preserve">        └───────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───────┘</w:t>
      </w:r>
    </w:p>
    <w:p w14:paraId="3F103D2B" w14:textId="77777777" w:rsidR="004A0B70" w:rsidRPr="004A0B70" w:rsidRDefault="004A0B70" w:rsidP="004A0B70">
      <w:r w:rsidRPr="004A0B70">
        <w:t xml:space="preserve">                │</w:t>
      </w:r>
    </w:p>
    <w:p w14:paraId="6D077342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51DDA69C" w14:textId="77777777" w:rsidR="004A0B70" w:rsidRPr="004A0B70" w:rsidRDefault="004A0B70" w:rsidP="004A0B70">
      <w:r w:rsidRPr="004A0B70">
        <w:t xml:space="preserve">               CPU</w:t>
      </w:r>
    </w:p>
    <w:p w14:paraId="3F4D7D6C" w14:textId="77777777" w:rsidR="004A0B70" w:rsidRPr="004A0B70" w:rsidRDefault="004A0B70" w:rsidP="004A0B70">
      <w:r w:rsidRPr="004A0B70">
        <w:t xml:space="preserve">        Process completed</w:t>
      </w:r>
    </w:p>
    <w:p w14:paraId="1AD16E68" w14:textId="77777777" w:rsidR="004A0B70" w:rsidRPr="004A0B70" w:rsidRDefault="004A0B70" w:rsidP="004A0B70">
      <w:r w:rsidRPr="004A0B70">
        <w:t xml:space="preserve">             buffers</w:t>
      </w:r>
    </w:p>
    <w:p w14:paraId="6F853AE9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Memory-Mapped I/O</w:t>
      </w:r>
    </w:p>
    <w:p w14:paraId="6531E026" w14:textId="77777777" w:rsidR="004A0B70" w:rsidRPr="004A0B70" w:rsidRDefault="004A0B70" w:rsidP="004A0B70">
      <w:r w:rsidRPr="004A0B70">
        <w:t>The acquisition device's control registers are mapped into the CPU address space.</w:t>
      </w:r>
    </w:p>
    <w:p w14:paraId="4570F409" w14:textId="77777777" w:rsidR="004A0B70" w:rsidRPr="004A0B70" w:rsidRDefault="004A0B70" w:rsidP="004A0B70">
      <w:r w:rsidRPr="004A0B70">
        <w:t>For example:</w:t>
      </w:r>
    </w:p>
    <w:p w14:paraId="194EDC22" w14:textId="77777777" w:rsidR="004A0B70" w:rsidRPr="004A0B70" w:rsidRDefault="004A0B70" w:rsidP="004A0B70">
      <w:r w:rsidRPr="004A0B70">
        <w:t>0x80000000 → Control Register</w:t>
      </w:r>
    </w:p>
    <w:p w14:paraId="015FB62F" w14:textId="77777777" w:rsidR="004A0B70" w:rsidRPr="004A0B70" w:rsidRDefault="004A0B70" w:rsidP="004A0B70">
      <w:r w:rsidRPr="004A0B70">
        <w:t>0x80000004 → Status Register</w:t>
      </w:r>
    </w:p>
    <w:p w14:paraId="4FDCD488" w14:textId="77777777" w:rsidR="004A0B70" w:rsidRPr="004A0B70" w:rsidRDefault="004A0B70" w:rsidP="004A0B70">
      <w:r w:rsidRPr="004A0B70">
        <w:t>0x80000008 → DMA Address</w:t>
      </w:r>
    </w:p>
    <w:p w14:paraId="65D24CBB" w14:textId="77777777" w:rsidR="004A0B70" w:rsidRPr="004A0B70" w:rsidRDefault="004A0B70" w:rsidP="004A0B70">
      <w:r w:rsidRPr="004A0B70">
        <w:t>0x8000000C → DMA Length</w:t>
      </w:r>
    </w:p>
    <w:p w14:paraId="4FD699BE" w14:textId="77777777" w:rsidR="004A0B70" w:rsidRPr="004A0B70" w:rsidRDefault="004A0B70" w:rsidP="004A0B70">
      <w:r w:rsidRPr="004A0B70">
        <w:t>The CPU configures these registers using normal memory access instructions.</w:t>
      </w:r>
    </w:p>
    <w:p w14:paraId="76D4F8DE" w14:textId="77777777" w:rsidR="004A0B70" w:rsidRPr="004A0B70" w:rsidRDefault="004A0B70" w:rsidP="004A0B70">
      <w:r w:rsidRPr="004A0B70">
        <w:pict w14:anchorId="46ADF356">
          <v:rect id="_x0000_i1058" style="width:0;height:1.5pt" o:hralign="center" o:hrstd="t" o:hr="t" fillcolor="#a0a0a0" stroked="f"/>
        </w:pict>
      </w:r>
    </w:p>
    <w:p w14:paraId="635C5D99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03"/>
        <w:gridCol w:w="1590"/>
      </w:tblGrid>
      <w:tr w:rsidR="004A0B70" w:rsidRPr="004A0B70" w14:paraId="25EC8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A7A6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4F68D0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3E74E7C7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DMA</w:t>
            </w:r>
          </w:p>
        </w:tc>
      </w:tr>
      <w:tr w:rsidR="004A0B70" w:rsidRPr="004A0B70" w14:paraId="45F3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7741" w14:textId="77777777" w:rsidR="004A0B70" w:rsidRPr="004A0B70" w:rsidRDefault="004A0B70" w:rsidP="004A0B70">
            <w:r w:rsidRPr="004A0B70"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77C0FDFC" w14:textId="77777777" w:rsidR="004A0B70" w:rsidRPr="004A0B70" w:rsidRDefault="004A0B70" w:rsidP="004A0B70">
            <w:r w:rsidRPr="004A0B70">
              <w:t>High</w:t>
            </w:r>
          </w:p>
        </w:tc>
        <w:tc>
          <w:tcPr>
            <w:tcW w:w="0" w:type="auto"/>
            <w:vAlign w:val="center"/>
            <w:hideMark/>
          </w:tcPr>
          <w:p w14:paraId="41DC92AD" w14:textId="77777777" w:rsidR="004A0B70" w:rsidRPr="004A0B70" w:rsidRDefault="004A0B70" w:rsidP="004A0B70">
            <w:r w:rsidRPr="004A0B70">
              <w:t>Low</w:t>
            </w:r>
          </w:p>
        </w:tc>
      </w:tr>
      <w:tr w:rsidR="004A0B70" w:rsidRPr="004A0B70" w14:paraId="2BA2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DD8B" w14:textId="77777777" w:rsidR="004A0B70" w:rsidRPr="004A0B70" w:rsidRDefault="004A0B70" w:rsidP="004A0B70">
            <w:r w:rsidRPr="004A0B70">
              <w:t>Transfer mechanism</w:t>
            </w:r>
          </w:p>
        </w:tc>
        <w:tc>
          <w:tcPr>
            <w:tcW w:w="0" w:type="auto"/>
            <w:vAlign w:val="center"/>
            <w:hideMark/>
          </w:tcPr>
          <w:p w14:paraId="5B3BFEAD" w14:textId="77777777" w:rsidR="004A0B70" w:rsidRPr="004A0B70" w:rsidRDefault="004A0B70" w:rsidP="004A0B70">
            <w:r w:rsidRPr="004A0B70">
              <w:t>CPU copies data</w:t>
            </w:r>
          </w:p>
        </w:tc>
        <w:tc>
          <w:tcPr>
            <w:tcW w:w="0" w:type="auto"/>
            <w:vAlign w:val="center"/>
            <w:hideMark/>
          </w:tcPr>
          <w:p w14:paraId="27A6233E" w14:textId="77777777" w:rsidR="004A0B70" w:rsidRPr="004A0B70" w:rsidRDefault="004A0B70" w:rsidP="004A0B70">
            <w:r w:rsidRPr="004A0B70">
              <w:t>DMA copies data</w:t>
            </w:r>
          </w:p>
        </w:tc>
      </w:tr>
      <w:tr w:rsidR="004A0B70" w:rsidRPr="004A0B70" w14:paraId="7343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F427" w14:textId="77777777" w:rsidR="004A0B70" w:rsidRPr="004A0B70" w:rsidRDefault="004A0B70" w:rsidP="004A0B70">
            <w:r w:rsidRPr="004A0B70">
              <w:t>Interrupt frequency</w:t>
            </w:r>
          </w:p>
        </w:tc>
        <w:tc>
          <w:tcPr>
            <w:tcW w:w="0" w:type="auto"/>
            <w:vAlign w:val="center"/>
            <w:hideMark/>
          </w:tcPr>
          <w:p w14:paraId="6C1F4811" w14:textId="77777777" w:rsidR="004A0B70" w:rsidRPr="004A0B70" w:rsidRDefault="004A0B70" w:rsidP="004A0B70">
            <w:r w:rsidRPr="004A0B70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71CB475" w14:textId="77777777" w:rsidR="004A0B70" w:rsidRPr="004A0B70" w:rsidRDefault="004A0B70" w:rsidP="004A0B70">
            <w:r w:rsidRPr="004A0B70">
              <w:t>Low</w:t>
            </w:r>
          </w:p>
        </w:tc>
      </w:tr>
      <w:tr w:rsidR="004A0B70" w:rsidRPr="004A0B70" w14:paraId="6747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33EE" w14:textId="77777777" w:rsidR="004A0B70" w:rsidRPr="004A0B70" w:rsidRDefault="004A0B70" w:rsidP="004A0B70">
            <w:r w:rsidRPr="004A0B70"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21E7D9D9" w14:textId="77777777" w:rsidR="004A0B70" w:rsidRPr="004A0B70" w:rsidRDefault="004A0B70" w:rsidP="004A0B70">
            <w:r w:rsidRPr="004A0B70">
              <w:t>High</w:t>
            </w:r>
          </w:p>
        </w:tc>
        <w:tc>
          <w:tcPr>
            <w:tcW w:w="0" w:type="auto"/>
            <w:vAlign w:val="center"/>
            <w:hideMark/>
          </w:tcPr>
          <w:p w14:paraId="569D3000" w14:textId="77777777" w:rsidR="004A0B70" w:rsidRPr="004A0B70" w:rsidRDefault="004A0B70" w:rsidP="004A0B70">
            <w:r w:rsidRPr="004A0B70">
              <w:t>Low</w:t>
            </w:r>
          </w:p>
        </w:tc>
      </w:tr>
      <w:tr w:rsidR="004A0B70" w:rsidRPr="004A0B70" w14:paraId="6E2C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D647" w14:textId="77777777" w:rsidR="004A0B70" w:rsidRPr="004A0B70" w:rsidRDefault="004A0B70" w:rsidP="004A0B70">
            <w:r w:rsidRPr="004A0B70"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5CC64406" w14:textId="77777777" w:rsidR="004A0B70" w:rsidRPr="004A0B70" w:rsidRDefault="004A0B70" w:rsidP="004A0B70">
            <w:r w:rsidRPr="004A0B70">
              <w:t>No</w:t>
            </w:r>
          </w:p>
        </w:tc>
        <w:tc>
          <w:tcPr>
            <w:tcW w:w="0" w:type="auto"/>
            <w:vAlign w:val="center"/>
            <w:hideMark/>
          </w:tcPr>
          <w:p w14:paraId="3D2C790A" w14:textId="77777777" w:rsidR="004A0B70" w:rsidRPr="004A0B70" w:rsidRDefault="004A0B70" w:rsidP="004A0B70">
            <w:r w:rsidRPr="004A0B70">
              <w:rPr>
                <w:b/>
                <w:bCs/>
              </w:rPr>
              <w:t>Yes</w:t>
            </w:r>
          </w:p>
        </w:tc>
      </w:tr>
      <w:tr w:rsidR="004A0B70" w:rsidRPr="004A0B70" w14:paraId="37E0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0C7A" w14:textId="77777777" w:rsidR="004A0B70" w:rsidRPr="004A0B70" w:rsidRDefault="004A0B70" w:rsidP="004A0B70">
            <w:r w:rsidRPr="004A0B70">
              <w:lastRenderedPageBreak/>
              <w:t>Continuous streaming</w:t>
            </w:r>
          </w:p>
        </w:tc>
        <w:tc>
          <w:tcPr>
            <w:tcW w:w="0" w:type="auto"/>
            <w:vAlign w:val="center"/>
            <w:hideMark/>
          </w:tcPr>
          <w:p w14:paraId="7BC76548" w14:textId="77777777" w:rsidR="004A0B70" w:rsidRPr="004A0B70" w:rsidRDefault="004A0B70" w:rsidP="004A0B70">
            <w:r w:rsidRPr="004A0B70">
              <w:t>Difficult</w:t>
            </w:r>
          </w:p>
        </w:tc>
        <w:tc>
          <w:tcPr>
            <w:tcW w:w="0" w:type="auto"/>
            <w:vAlign w:val="center"/>
            <w:hideMark/>
          </w:tcPr>
          <w:p w14:paraId="2B856781" w14:textId="77777777" w:rsidR="004A0B70" w:rsidRPr="004A0B70" w:rsidRDefault="004A0B70" w:rsidP="004A0B70">
            <w:r w:rsidRPr="004A0B70">
              <w:rPr>
                <w:b/>
                <w:bCs/>
              </w:rPr>
              <w:t>Excellent</w:t>
            </w:r>
          </w:p>
        </w:tc>
      </w:tr>
      <w:tr w:rsidR="004A0B70" w:rsidRPr="004A0B70" w14:paraId="7E75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76D3" w14:textId="77777777" w:rsidR="004A0B70" w:rsidRPr="004A0B70" w:rsidRDefault="004A0B70" w:rsidP="004A0B70">
            <w:r w:rsidRPr="004A0B70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78A5271" w14:textId="77777777" w:rsidR="004A0B70" w:rsidRPr="004A0B70" w:rsidRDefault="004A0B70" w:rsidP="004A0B70">
            <w:r w:rsidRPr="004A0B70">
              <w:t>Lower</w:t>
            </w:r>
          </w:p>
        </w:tc>
        <w:tc>
          <w:tcPr>
            <w:tcW w:w="0" w:type="auto"/>
            <w:vAlign w:val="center"/>
            <w:hideMark/>
          </w:tcPr>
          <w:p w14:paraId="4089B86E" w14:textId="77777777" w:rsidR="004A0B70" w:rsidRPr="004A0B70" w:rsidRDefault="004A0B70" w:rsidP="004A0B70">
            <w:r w:rsidRPr="004A0B70">
              <w:rPr>
                <w:b/>
                <w:bCs/>
              </w:rPr>
              <w:t>High</w:t>
            </w:r>
          </w:p>
        </w:tc>
      </w:tr>
    </w:tbl>
    <w:p w14:paraId="6F34711C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DMA Operation</w:t>
      </w:r>
    </w:p>
    <w:p w14:paraId="49E42FCA" w14:textId="77777777" w:rsidR="004A0B70" w:rsidRPr="004A0B70" w:rsidRDefault="004A0B70" w:rsidP="004A0B70">
      <w:r w:rsidRPr="004A0B70">
        <w:t>The CPU initially configures:</w:t>
      </w:r>
    </w:p>
    <w:p w14:paraId="520A3285" w14:textId="77777777" w:rsidR="004A0B70" w:rsidRPr="004A0B70" w:rsidRDefault="004A0B70" w:rsidP="004A0B70">
      <w:r w:rsidRPr="004A0B70">
        <w:t>Source = Acquisition Device</w:t>
      </w:r>
    </w:p>
    <w:p w14:paraId="6C4105DC" w14:textId="77777777" w:rsidR="004A0B70" w:rsidRPr="004A0B70" w:rsidRDefault="004A0B70" w:rsidP="004A0B70">
      <w:r w:rsidRPr="004A0B70">
        <w:t>Destination = RAM buffer</w:t>
      </w:r>
    </w:p>
    <w:p w14:paraId="158AB831" w14:textId="77777777" w:rsidR="004A0B70" w:rsidRPr="004A0B70" w:rsidRDefault="004A0B70" w:rsidP="004A0B70">
      <w:r w:rsidRPr="004A0B70">
        <w:t>Length = Buffer size</w:t>
      </w:r>
    </w:p>
    <w:p w14:paraId="05C8FF9A" w14:textId="77777777" w:rsidR="004A0B70" w:rsidRPr="004A0B70" w:rsidRDefault="004A0B70" w:rsidP="004A0B70">
      <w:r w:rsidRPr="004A0B70">
        <w:t>Then DMA transfers:</w:t>
      </w:r>
    </w:p>
    <w:p w14:paraId="0B027B95" w14:textId="77777777" w:rsidR="004A0B70" w:rsidRPr="004A0B70" w:rsidRDefault="004A0B70" w:rsidP="004A0B70">
      <w:r w:rsidRPr="004A0B70">
        <w:t>Device ─────────────→ RAM</w:t>
      </w:r>
    </w:p>
    <w:p w14:paraId="794BC54A" w14:textId="77777777" w:rsidR="004A0B70" w:rsidRPr="004A0B70" w:rsidRDefault="004A0B70" w:rsidP="004A0B70">
      <w:r w:rsidRPr="004A0B70">
        <w:t xml:space="preserve">       500 MB/s</w:t>
      </w:r>
    </w:p>
    <w:p w14:paraId="6ADC90A1" w14:textId="77777777" w:rsidR="004A0B70" w:rsidRPr="004A0B70" w:rsidRDefault="004A0B70" w:rsidP="004A0B70">
      <w:r w:rsidRPr="004A0B70">
        <w:t>When a buffer is full:</w:t>
      </w:r>
    </w:p>
    <w:p w14:paraId="2AA56E4B" w14:textId="77777777" w:rsidR="004A0B70" w:rsidRPr="004A0B70" w:rsidRDefault="004A0B70" w:rsidP="004A0B70">
      <w:r w:rsidRPr="004A0B70">
        <w:t>DMA → Interrupt → CPU</w:t>
      </w:r>
    </w:p>
    <w:p w14:paraId="27850C30" w14:textId="77777777" w:rsidR="004A0B70" w:rsidRPr="004A0B70" w:rsidRDefault="004A0B70" w:rsidP="004A0B70">
      <w:r w:rsidRPr="004A0B70">
        <w:t>The CPU processes the completed buffer while DMA fills another buffer.</w:t>
      </w:r>
    </w:p>
    <w:p w14:paraId="36315838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Double Buffering</w:t>
      </w:r>
    </w:p>
    <w:p w14:paraId="1E121A76" w14:textId="77777777" w:rsidR="004A0B70" w:rsidRPr="004A0B70" w:rsidRDefault="004A0B70" w:rsidP="004A0B70">
      <w:r w:rsidRPr="004A0B70">
        <w:t xml:space="preserve">        DMA</w:t>
      </w:r>
    </w:p>
    <w:p w14:paraId="378DEA99" w14:textId="77777777" w:rsidR="004A0B70" w:rsidRPr="004A0B70" w:rsidRDefault="004A0B70" w:rsidP="004A0B70">
      <w:r w:rsidRPr="004A0B70">
        <w:t xml:space="preserve">         │</w:t>
      </w:r>
    </w:p>
    <w:p w14:paraId="5A6DBF3B" w14:textId="77777777" w:rsidR="004A0B70" w:rsidRPr="004A0B70" w:rsidRDefault="004A0B70" w:rsidP="004A0B70">
      <w:r w:rsidRPr="004A0B70">
        <w:t xml:space="preserve">         </w:t>
      </w:r>
      <w:r w:rsidRPr="004A0B70">
        <w:rPr>
          <w:rFonts w:ascii="Arial" w:hAnsi="Arial" w:cs="Arial"/>
        </w:rPr>
        <w:t>▼</w:t>
      </w:r>
    </w:p>
    <w:p w14:paraId="3F4E177F" w14:textId="77777777" w:rsidR="004A0B70" w:rsidRPr="004A0B70" w:rsidRDefault="004A0B70" w:rsidP="004A0B70">
      <w:r w:rsidRPr="004A0B70">
        <w:t xml:space="preserve">   ┌────────────┐</w:t>
      </w:r>
    </w:p>
    <w:p w14:paraId="31E82D8B" w14:textId="77777777" w:rsidR="004A0B70" w:rsidRPr="004A0B70" w:rsidRDefault="004A0B70" w:rsidP="004A0B70">
      <w:r w:rsidRPr="004A0B70">
        <w:t xml:space="preserve">   │ Buffer A   │ ← CPU processes</w:t>
      </w:r>
    </w:p>
    <w:p w14:paraId="3327EF22" w14:textId="77777777" w:rsidR="004A0B70" w:rsidRPr="004A0B70" w:rsidRDefault="004A0B70" w:rsidP="004A0B70">
      <w:r w:rsidRPr="004A0B70">
        <w:t xml:space="preserve">   └────────────┘</w:t>
      </w:r>
    </w:p>
    <w:p w14:paraId="1E0DC9B0" w14:textId="77777777" w:rsidR="004A0B70" w:rsidRPr="004A0B70" w:rsidRDefault="004A0B70" w:rsidP="004A0B70"/>
    <w:p w14:paraId="11FF32B7" w14:textId="77777777" w:rsidR="004A0B70" w:rsidRPr="004A0B70" w:rsidRDefault="004A0B70" w:rsidP="004A0B70">
      <w:r w:rsidRPr="004A0B70">
        <w:t xml:space="preserve">   ┌────────────┐</w:t>
      </w:r>
    </w:p>
    <w:p w14:paraId="06495ECA" w14:textId="77777777" w:rsidR="004A0B70" w:rsidRPr="004A0B70" w:rsidRDefault="004A0B70" w:rsidP="004A0B70">
      <w:r w:rsidRPr="004A0B70">
        <w:t xml:space="preserve">   │ Buffer B   │ ← DMA fills</w:t>
      </w:r>
    </w:p>
    <w:p w14:paraId="47C629B9" w14:textId="77777777" w:rsidR="004A0B70" w:rsidRPr="004A0B70" w:rsidRDefault="004A0B70" w:rsidP="004A0B70">
      <w:r w:rsidRPr="004A0B70">
        <w:t xml:space="preserve">   └────────────┘</w:t>
      </w:r>
    </w:p>
    <w:p w14:paraId="183B7CD8" w14:textId="77777777" w:rsidR="004A0B70" w:rsidRPr="004A0B70" w:rsidRDefault="004A0B70" w:rsidP="004A0B70">
      <w:r w:rsidRPr="004A0B70">
        <w:t>After Buffer B is filled, the roles switch.</w:t>
      </w:r>
    </w:p>
    <w:p w14:paraId="3D312DC1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Result</w:t>
      </w:r>
    </w:p>
    <w:p w14:paraId="22B5234D" w14:textId="77777777" w:rsidR="004A0B70" w:rsidRPr="004A0B70" w:rsidRDefault="004A0B70" w:rsidP="004A0B70">
      <w:r w:rsidRPr="004A0B70">
        <w:t xml:space="preserve">For a continuous </w:t>
      </w:r>
      <w:r w:rsidRPr="004A0B70">
        <w:rPr>
          <w:b/>
          <w:bCs/>
        </w:rPr>
        <w:t>500 MB/s</w:t>
      </w:r>
      <w:r w:rsidRPr="004A0B70">
        <w:t xml:space="preserve"> stream, </w:t>
      </w:r>
      <w:r w:rsidRPr="004A0B70">
        <w:rPr>
          <w:b/>
          <w:bCs/>
        </w:rPr>
        <w:t>DMA with double/ring buffering</w:t>
      </w:r>
      <w:r w:rsidRPr="004A0B70">
        <w:t xml:space="preserve"> is clearly preferable because CPU intervention occurs only at buffer boundaries rather than for every data transfer.</w:t>
      </w:r>
    </w:p>
    <w:p w14:paraId="1A1800D0" w14:textId="77777777" w:rsidR="004A0B70" w:rsidRPr="004A0B70" w:rsidRDefault="004A0B70" w:rsidP="004A0B70">
      <w:r w:rsidRPr="004A0B70">
        <w:pict w14:anchorId="1A5CF27A">
          <v:rect id="_x0000_i1059" style="width:0;height:1.5pt" o:hralign="center" o:hrstd="t" o:hr="t" fillcolor="#a0a0a0" stroked="f"/>
        </w:pict>
      </w:r>
    </w:p>
    <w:p w14:paraId="25E3FC1D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5. Interrupt Handling Mechanism</w:t>
      </w:r>
    </w:p>
    <w:p w14:paraId="364BA221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lastRenderedPageBreak/>
        <w:t>Given Constraints</w:t>
      </w:r>
    </w:p>
    <w:p w14:paraId="0E978B4E" w14:textId="77777777" w:rsidR="004A0B70" w:rsidRPr="004A0B70" w:rsidRDefault="004A0B70" w:rsidP="004A0B70">
      <w:pPr>
        <w:numPr>
          <w:ilvl w:val="0"/>
          <w:numId w:val="8"/>
        </w:numPr>
      </w:pPr>
      <w:r w:rsidRPr="004A0B70">
        <w:t xml:space="preserve">Nested interrupts </w:t>
      </w:r>
    </w:p>
    <w:p w14:paraId="66C7F577" w14:textId="77777777" w:rsidR="004A0B70" w:rsidRPr="004A0B70" w:rsidRDefault="004A0B70" w:rsidP="004A0B70">
      <w:pPr>
        <w:numPr>
          <w:ilvl w:val="0"/>
          <w:numId w:val="8"/>
        </w:numPr>
      </w:pPr>
      <w:r w:rsidRPr="004A0B70">
        <w:t xml:space="preserve">Maximum latency &lt; </w:t>
      </w:r>
      <w:r w:rsidRPr="004A0B70">
        <w:rPr>
          <w:b/>
          <w:bCs/>
        </w:rPr>
        <w:t>10 µs</w:t>
      </w:r>
      <w:r w:rsidRPr="004A0B70">
        <w:t xml:space="preserve"> </w:t>
      </w:r>
    </w:p>
    <w:p w14:paraId="2020D709" w14:textId="77777777" w:rsidR="004A0B70" w:rsidRPr="004A0B70" w:rsidRDefault="004A0B70" w:rsidP="004A0B70">
      <w:pPr>
        <w:numPr>
          <w:ilvl w:val="0"/>
          <w:numId w:val="8"/>
        </w:numPr>
      </w:pPr>
      <w:r w:rsidRPr="004A0B70">
        <w:t xml:space="preserve">Vectored interrupts for high-priority devices </w:t>
      </w:r>
    </w:p>
    <w:p w14:paraId="26E630F7" w14:textId="77777777" w:rsidR="004A0B70" w:rsidRPr="004A0B70" w:rsidRDefault="004A0B70" w:rsidP="004A0B70">
      <w:pPr>
        <w:numPr>
          <w:ilvl w:val="0"/>
          <w:numId w:val="8"/>
        </w:numPr>
      </w:pPr>
      <w:r w:rsidRPr="004A0B70">
        <w:t xml:space="preserve">Software interrupts for background tasks </w:t>
      </w:r>
    </w:p>
    <w:p w14:paraId="67F12C26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Proposed Architecture</w:t>
      </w:r>
    </w:p>
    <w:p w14:paraId="2A37A564" w14:textId="77777777" w:rsidR="004A0B70" w:rsidRPr="004A0B70" w:rsidRDefault="004A0B70" w:rsidP="004A0B70">
      <w:r w:rsidRPr="004A0B70">
        <w:t xml:space="preserve">             Devices</w:t>
      </w:r>
    </w:p>
    <w:p w14:paraId="33D0C346" w14:textId="77777777" w:rsidR="004A0B70" w:rsidRPr="004A0B70" w:rsidRDefault="004A0B70" w:rsidP="004A0B70">
      <w:r w:rsidRPr="004A0B70">
        <w:t xml:space="preserve">                │</w:t>
      </w:r>
    </w:p>
    <w:p w14:paraId="6AE01504" w14:textId="77777777" w:rsidR="004A0B70" w:rsidRPr="004A0B70" w:rsidRDefault="004A0B70" w:rsidP="004A0B70">
      <w:r w:rsidRPr="004A0B70">
        <w:t xml:space="preserve">                </w:t>
      </w:r>
      <w:r w:rsidRPr="004A0B70">
        <w:rPr>
          <w:rFonts w:ascii="Arial" w:hAnsi="Arial" w:cs="Arial"/>
        </w:rPr>
        <w:t>▼</w:t>
      </w:r>
    </w:p>
    <w:p w14:paraId="31932A53" w14:textId="77777777" w:rsidR="004A0B70" w:rsidRPr="004A0B70" w:rsidRDefault="004A0B70" w:rsidP="004A0B70">
      <w:r w:rsidRPr="004A0B70">
        <w:t xml:space="preserve">       ┌─────────────────┐</w:t>
      </w:r>
    </w:p>
    <w:p w14:paraId="75CB6CF8" w14:textId="77777777" w:rsidR="004A0B70" w:rsidRPr="004A0B70" w:rsidRDefault="004A0B70" w:rsidP="004A0B70">
      <w:r w:rsidRPr="004A0B70">
        <w:t xml:space="preserve">       │ Interrupt       │</w:t>
      </w:r>
    </w:p>
    <w:p w14:paraId="1820567D" w14:textId="77777777" w:rsidR="004A0B70" w:rsidRPr="004A0B70" w:rsidRDefault="004A0B70" w:rsidP="004A0B70">
      <w:r w:rsidRPr="004A0B70">
        <w:t xml:space="preserve">       │ Controller      │</w:t>
      </w:r>
    </w:p>
    <w:p w14:paraId="2BA2BE92" w14:textId="77777777" w:rsidR="004A0B70" w:rsidRPr="004A0B70" w:rsidRDefault="004A0B70" w:rsidP="004A0B70">
      <w:r w:rsidRPr="004A0B70">
        <w:t xml:space="preserve">       └────────</w:t>
      </w:r>
      <w:r w:rsidRPr="004A0B70">
        <w:rPr>
          <w:rFonts w:ascii="MS Gothic" w:eastAsia="MS Gothic" w:hAnsi="MS Gothic" w:cs="MS Gothic" w:hint="eastAsia"/>
        </w:rPr>
        <w:t>┬</w:t>
      </w:r>
      <w:r w:rsidRPr="004A0B70">
        <w:rPr>
          <w:rFonts w:ascii="Calibri" w:hAnsi="Calibri" w:cs="Calibri"/>
        </w:rPr>
        <w:t>────────┘</w:t>
      </w:r>
    </w:p>
    <w:p w14:paraId="1D75B39E" w14:textId="77777777" w:rsidR="004A0B70" w:rsidRPr="004A0B70" w:rsidRDefault="004A0B70" w:rsidP="004A0B70">
      <w:r w:rsidRPr="004A0B70">
        <w:t xml:space="preserve">                │</w:t>
      </w:r>
    </w:p>
    <w:p w14:paraId="4778804D" w14:textId="77777777" w:rsidR="004A0B70" w:rsidRPr="004A0B70" w:rsidRDefault="004A0B70" w:rsidP="004A0B70">
      <w:r w:rsidRPr="004A0B70">
        <w:t xml:space="preserve">       ┌────────</w:t>
      </w:r>
      <w:r w:rsidRPr="004A0B70">
        <w:rPr>
          <w:rFonts w:ascii="MS Gothic" w:eastAsia="MS Gothic" w:hAnsi="MS Gothic" w:cs="MS Gothic" w:hint="eastAsia"/>
        </w:rPr>
        <w:t>┴</w:t>
      </w:r>
      <w:r w:rsidRPr="004A0B70">
        <w:rPr>
          <w:rFonts w:ascii="Calibri" w:hAnsi="Calibri" w:cs="Calibri"/>
        </w:rPr>
        <w:t>────────┐</w:t>
      </w:r>
    </w:p>
    <w:p w14:paraId="74DEE3E2" w14:textId="77777777" w:rsidR="004A0B70" w:rsidRPr="004A0B70" w:rsidRDefault="004A0B70" w:rsidP="004A0B70">
      <w:r w:rsidRPr="004A0B70">
        <w:t xml:space="preserve">       │                 │</w:t>
      </w:r>
    </w:p>
    <w:p w14:paraId="25D9541B" w14:textId="77777777" w:rsidR="004A0B70" w:rsidRPr="004A0B70" w:rsidRDefault="004A0B70" w:rsidP="004A0B70">
      <w:r w:rsidRPr="004A0B70">
        <w:t xml:space="preserve"> High Priority       Low Priority</w:t>
      </w:r>
    </w:p>
    <w:p w14:paraId="1D7C6528" w14:textId="77777777" w:rsidR="004A0B70" w:rsidRPr="004A0B70" w:rsidRDefault="004A0B70" w:rsidP="004A0B70">
      <w:r w:rsidRPr="004A0B70">
        <w:t xml:space="preserve"> Hardware IRQ        Software IRQ</w:t>
      </w:r>
    </w:p>
    <w:p w14:paraId="48415EBC" w14:textId="77777777" w:rsidR="004A0B70" w:rsidRPr="004A0B70" w:rsidRDefault="004A0B70" w:rsidP="004A0B70">
      <w:r w:rsidRPr="004A0B70">
        <w:t xml:space="preserve">       │                 │</w:t>
      </w:r>
    </w:p>
    <w:p w14:paraId="0EDC3CC6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  <w:r w:rsidRPr="004A0B70">
        <w:t xml:space="preserve">                 </w:t>
      </w:r>
      <w:r w:rsidRPr="004A0B70">
        <w:rPr>
          <w:rFonts w:ascii="Arial" w:hAnsi="Arial" w:cs="Arial"/>
        </w:rPr>
        <w:t>▼</w:t>
      </w:r>
    </w:p>
    <w:p w14:paraId="32142FAD" w14:textId="77777777" w:rsidR="004A0B70" w:rsidRPr="004A0B70" w:rsidRDefault="004A0B70" w:rsidP="004A0B70">
      <w:r w:rsidRPr="004A0B70">
        <w:t xml:space="preserve"> Vectored ISR       Background Task</w:t>
      </w:r>
    </w:p>
    <w:p w14:paraId="4B75DF15" w14:textId="77777777" w:rsidR="004A0B70" w:rsidRPr="004A0B70" w:rsidRDefault="004A0B70" w:rsidP="004A0B70">
      <w:r w:rsidRPr="004A0B70">
        <w:t xml:space="preserve">       │</w:t>
      </w:r>
    </w:p>
    <w:p w14:paraId="03FBFD4D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</w:p>
    <w:p w14:paraId="75313030" w14:textId="77777777" w:rsidR="004A0B70" w:rsidRPr="004A0B70" w:rsidRDefault="004A0B70" w:rsidP="004A0B70">
      <w:r w:rsidRPr="004A0B70">
        <w:t xml:space="preserve">   CPU / RTOS</w:t>
      </w:r>
    </w:p>
    <w:p w14:paraId="7B128AA2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Interrupt Priority</w:t>
      </w:r>
    </w:p>
    <w:p w14:paraId="115D69F5" w14:textId="77777777" w:rsidR="004A0B70" w:rsidRPr="004A0B70" w:rsidRDefault="004A0B70" w:rsidP="004A0B70">
      <w:r w:rsidRPr="004A0B7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585"/>
        <w:gridCol w:w="756"/>
      </w:tblGrid>
      <w:tr w:rsidR="004A0B70" w:rsidRPr="004A0B70" w14:paraId="2E721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68E48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417D356D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776532" w14:textId="77777777" w:rsidR="004A0B70" w:rsidRPr="004A0B70" w:rsidRDefault="004A0B70" w:rsidP="004A0B70">
            <w:pPr>
              <w:rPr>
                <w:b/>
                <w:bCs/>
              </w:rPr>
            </w:pPr>
            <w:r w:rsidRPr="004A0B70">
              <w:rPr>
                <w:b/>
                <w:bCs/>
              </w:rPr>
              <w:t>Priority</w:t>
            </w:r>
          </w:p>
        </w:tc>
      </w:tr>
      <w:tr w:rsidR="004A0B70" w:rsidRPr="004A0B70" w14:paraId="51BB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7936" w14:textId="77777777" w:rsidR="004A0B70" w:rsidRPr="004A0B70" w:rsidRDefault="004A0B70" w:rsidP="004A0B70">
            <w:r w:rsidRPr="004A0B70">
              <w:t>Emergency sensor</w:t>
            </w:r>
          </w:p>
        </w:tc>
        <w:tc>
          <w:tcPr>
            <w:tcW w:w="0" w:type="auto"/>
            <w:vAlign w:val="center"/>
            <w:hideMark/>
          </w:tcPr>
          <w:p w14:paraId="0CF2EF60" w14:textId="77777777" w:rsidR="004A0B70" w:rsidRPr="004A0B70" w:rsidRDefault="004A0B70" w:rsidP="004A0B70">
            <w:r w:rsidRPr="004A0B70">
              <w:t>Hardware/vector</w:t>
            </w:r>
          </w:p>
        </w:tc>
        <w:tc>
          <w:tcPr>
            <w:tcW w:w="0" w:type="auto"/>
            <w:vAlign w:val="center"/>
            <w:hideMark/>
          </w:tcPr>
          <w:p w14:paraId="5ED5F8EF" w14:textId="77777777" w:rsidR="004A0B70" w:rsidRPr="004A0B70" w:rsidRDefault="004A0B70" w:rsidP="004A0B70">
            <w:r w:rsidRPr="004A0B70">
              <w:t>1</w:t>
            </w:r>
          </w:p>
        </w:tc>
      </w:tr>
      <w:tr w:rsidR="004A0B70" w:rsidRPr="004A0B70" w14:paraId="0905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3FCC" w14:textId="77777777" w:rsidR="004A0B70" w:rsidRPr="004A0B70" w:rsidRDefault="004A0B70" w:rsidP="004A0B70">
            <w:r w:rsidRPr="004A0B70">
              <w:t>Communication device</w:t>
            </w:r>
          </w:p>
        </w:tc>
        <w:tc>
          <w:tcPr>
            <w:tcW w:w="0" w:type="auto"/>
            <w:vAlign w:val="center"/>
            <w:hideMark/>
          </w:tcPr>
          <w:p w14:paraId="09D84489" w14:textId="77777777" w:rsidR="004A0B70" w:rsidRPr="004A0B70" w:rsidRDefault="004A0B70" w:rsidP="004A0B70">
            <w:r w:rsidRPr="004A0B70">
              <w:t>Hardware/vector</w:t>
            </w:r>
          </w:p>
        </w:tc>
        <w:tc>
          <w:tcPr>
            <w:tcW w:w="0" w:type="auto"/>
            <w:vAlign w:val="center"/>
            <w:hideMark/>
          </w:tcPr>
          <w:p w14:paraId="48CA03ED" w14:textId="77777777" w:rsidR="004A0B70" w:rsidRPr="004A0B70" w:rsidRDefault="004A0B70" w:rsidP="004A0B70">
            <w:r w:rsidRPr="004A0B70">
              <w:t>2</w:t>
            </w:r>
          </w:p>
        </w:tc>
      </w:tr>
      <w:tr w:rsidR="004A0B70" w:rsidRPr="004A0B70" w14:paraId="3612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22A" w14:textId="77777777" w:rsidR="004A0B70" w:rsidRPr="004A0B70" w:rsidRDefault="004A0B70" w:rsidP="004A0B70">
            <w:r w:rsidRPr="004A0B70">
              <w:t>Timer</w:t>
            </w:r>
          </w:p>
        </w:tc>
        <w:tc>
          <w:tcPr>
            <w:tcW w:w="0" w:type="auto"/>
            <w:vAlign w:val="center"/>
            <w:hideMark/>
          </w:tcPr>
          <w:p w14:paraId="383B97CC" w14:textId="77777777" w:rsidR="004A0B70" w:rsidRPr="004A0B70" w:rsidRDefault="004A0B70" w:rsidP="004A0B70">
            <w:r w:rsidRPr="004A0B70">
              <w:t>Hardware</w:t>
            </w:r>
          </w:p>
        </w:tc>
        <w:tc>
          <w:tcPr>
            <w:tcW w:w="0" w:type="auto"/>
            <w:vAlign w:val="center"/>
            <w:hideMark/>
          </w:tcPr>
          <w:p w14:paraId="613B2BF9" w14:textId="77777777" w:rsidR="004A0B70" w:rsidRPr="004A0B70" w:rsidRDefault="004A0B70" w:rsidP="004A0B70">
            <w:r w:rsidRPr="004A0B70">
              <w:t>3</w:t>
            </w:r>
          </w:p>
        </w:tc>
      </w:tr>
      <w:tr w:rsidR="004A0B70" w:rsidRPr="004A0B70" w14:paraId="05B3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C008" w14:textId="77777777" w:rsidR="004A0B70" w:rsidRPr="004A0B70" w:rsidRDefault="004A0B70" w:rsidP="004A0B70">
            <w:r w:rsidRPr="004A0B70">
              <w:lastRenderedPageBreak/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6BBAD5A" w14:textId="77777777" w:rsidR="004A0B70" w:rsidRPr="004A0B70" w:rsidRDefault="004A0B70" w:rsidP="004A0B70">
            <w:r w:rsidRPr="004A0B70">
              <w:t>Software</w:t>
            </w:r>
          </w:p>
        </w:tc>
        <w:tc>
          <w:tcPr>
            <w:tcW w:w="0" w:type="auto"/>
            <w:vAlign w:val="center"/>
            <w:hideMark/>
          </w:tcPr>
          <w:p w14:paraId="28F6233F" w14:textId="77777777" w:rsidR="004A0B70" w:rsidRPr="004A0B70" w:rsidRDefault="004A0B70" w:rsidP="004A0B70">
            <w:r w:rsidRPr="004A0B70">
              <w:t>4</w:t>
            </w:r>
          </w:p>
        </w:tc>
      </w:tr>
      <w:tr w:rsidR="004A0B70" w:rsidRPr="004A0B70" w14:paraId="4AC9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2E5F" w14:textId="77777777" w:rsidR="004A0B70" w:rsidRPr="004A0B70" w:rsidRDefault="004A0B70" w:rsidP="004A0B70">
            <w:r w:rsidRPr="004A0B70">
              <w:t>Logging</w:t>
            </w:r>
          </w:p>
        </w:tc>
        <w:tc>
          <w:tcPr>
            <w:tcW w:w="0" w:type="auto"/>
            <w:vAlign w:val="center"/>
            <w:hideMark/>
          </w:tcPr>
          <w:p w14:paraId="7526D005" w14:textId="77777777" w:rsidR="004A0B70" w:rsidRPr="004A0B70" w:rsidRDefault="004A0B70" w:rsidP="004A0B70">
            <w:r w:rsidRPr="004A0B70">
              <w:t>Software</w:t>
            </w:r>
          </w:p>
        </w:tc>
        <w:tc>
          <w:tcPr>
            <w:tcW w:w="0" w:type="auto"/>
            <w:vAlign w:val="center"/>
            <w:hideMark/>
          </w:tcPr>
          <w:p w14:paraId="6D074407" w14:textId="77777777" w:rsidR="004A0B70" w:rsidRPr="004A0B70" w:rsidRDefault="004A0B70" w:rsidP="004A0B70">
            <w:r w:rsidRPr="004A0B70">
              <w:t>5</w:t>
            </w:r>
          </w:p>
        </w:tc>
      </w:tr>
    </w:tbl>
    <w:p w14:paraId="3761C33D" w14:textId="77777777" w:rsidR="004A0B70" w:rsidRPr="004A0B70" w:rsidRDefault="004A0B70" w:rsidP="004A0B70">
      <w:r w:rsidRPr="004A0B70">
        <w:t>Lower numerical value represents higher priority.</w:t>
      </w:r>
    </w:p>
    <w:p w14:paraId="3C8BDD04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Nested Interrupt Operation</w:t>
      </w:r>
    </w:p>
    <w:p w14:paraId="5CAAC4D5" w14:textId="77777777" w:rsidR="004A0B70" w:rsidRPr="004A0B70" w:rsidRDefault="004A0B70" w:rsidP="004A0B70">
      <w:r w:rsidRPr="004A0B70">
        <w:t>Suppose the CPU is executing a low-priority ISR:</w:t>
      </w:r>
    </w:p>
    <w:p w14:paraId="1E4E0C2D" w14:textId="77777777" w:rsidR="004A0B70" w:rsidRPr="004A0B70" w:rsidRDefault="004A0B70" w:rsidP="004A0B70">
      <w:r w:rsidRPr="004A0B70">
        <w:t>Low-priority ISR</w:t>
      </w:r>
    </w:p>
    <w:p w14:paraId="3335EA4C" w14:textId="77777777" w:rsidR="004A0B70" w:rsidRPr="004A0B70" w:rsidRDefault="004A0B70" w:rsidP="004A0B70">
      <w:r w:rsidRPr="004A0B70">
        <w:t xml:space="preserve">       │</w:t>
      </w:r>
    </w:p>
    <w:p w14:paraId="366A382E" w14:textId="77777777" w:rsidR="004A0B70" w:rsidRPr="004A0B70" w:rsidRDefault="004A0B70" w:rsidP="004A0B70">
      <w:r w:rsidRPr="004A0B70">
        <w:t xml:space="preserve">       │ High-priority IRQ arrives</w:t>
      </w:r>
    </w:p>
    <w:p w14:paraId="23FA1CFF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</w:p>
    <w:p w14:paraId="4D3725C6" w14:textId="77777777" w:rsidR="004A0B70" w:rsidRPr="004A0B70" w:rsidRDefault="004A0B70" w:rsidP="004A0B70">
      <w:r w:rsidRPr="004A0B70">
        <w:t>Save current context</w:t>
      </w:r>
    </w:p>
    <w:p w14:paraId="57B0ED2D" w14:textId="77777777" w:rsidR="004A0B70" w:rsidRPr="004A0B70" w:rsidRDefault="004A0B70" w:rsidP="004A0B70">
      <w:r w:rsidRPr="004A0B70">
        <w:t xml:space="preserve">       │</w:t>
      </w:r>
    </w:p>
    <w:p w14:paraId="3987C5CB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</w:p>
    <w:p w14:paraId="28BBCC8C" w14:textId="77777777" w:rsidR="004A0B70" w:rsidRPr="004A0B70" w:rsidRDefault="004A0B70" w:rsidP="004A0B70">
      <w:r w:rsidRPr="004A0B70">
        <w:t>High-priority ISR</w:t>
      </w:r>
    </w:p>
    <w:p w14:paraId="47A2DB7E" w14:textId="77777777" w:rsidR="004A0B70" w:rsidRPr="004A0B70" w:rsidRDefault="004A0B70" w:rsidP="004A0B70">
      <w:r w:rsidRPr="004A0B70">
        <w:t xml:space="preserve">       │</w:t>
      </w:r>
    </w:p>
    <w:p w14:paraId="4DCB594C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</w:p>
    <w:p w14:paraId="0D2DA15D" w14:textId="77777777" w:rsidR="004A0B70" w:rsidRPr="004A0B70" w:rsidRDefault="004A0B70" w:rsidP="004A0B70">
      <w:r w:rsidRPr="004A0B70">
        <w:t>Restore context</w:t>
      </w:r>
    </w:p>
    <w:p w14:paraId="2A941DB7" w14:textId="77777777" w:rsidR="004A0B70" w:rsidRPr="004A0B70" w:rsidRDefault="004A0B70" w:rsidP="004A0B70">
      <w:r w:rsidRPr="004A0B70">
        <w:t xml:space="preserve">       │</w:t>
      </w:r>
    </w:p>
    <w:p w14:paraId="0F44C069" w14:textId="77777777" w:rsidR="004A0B70" w:rsidRPr="004A0B70" w:rsidRDefault="004A0B70" w:rsidP="004A0B70">
      <w:r w:rsidRPr="004A0B70">
        <w:t xml:space="preserve">       </w:t>
      </w:r>
      <w:r w:rsidRPr="004A0B70">
        <w:rPr>
          <w:rFonts w:ascii="Arial" w:hAnsi="Arial" w:cs="Arial"/>
        </w:rPr>
        <w:t>▼</w:t>
      </w:r>
    </w:p>
    <w:p w14:paraId="5B964832" w14:textId="77777777" w:rsidR="004A0B70" w:rsidRPr="004A0B70" w:rsidRDefault="004A0B70" w:rsidP="004A0B70">
      <w:r w:rsidRPr="004A0B70">
        <w:t>Continue low-priority ISR</w:t>
      </w:r>
    </w:p>
    <w:p w14:paraId="2F5C8E04" w14:textId="77777777" w:rsidR="004A0B70" w:rsidRPr="004A0B70" w:rsidRDefault="004A0B70" w:rsidP="004A0B70">
      <w:r w:rsidRPr="004A0B70">
        <w:t>This ensures critical devices are serviced immediately.</w:t>
      </w:r>
    </w:p>
    <w:p w14:paraId="0CC0FFDB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Vectored Interrupts</w:t>
      </w:r>
    </w:p>
    <w:p w14:paraId="63242436" w14:textId="77777777" w:rsidR="004A0B70" w:rsidRPr="004A0B70" w:rsidRDefault="004A0B70" w:rsidP="004A0B70">
      <w:r w:rsidRPr="004A0B70">
        <w:t>Each high-priority interrupt has a dedicated vector:</w:t>
      </w:r>
    </w:p>
    <w:p w14:paraId="7C8E1989" w14:textId="77777777" w:rsidR="004A0B70" w:rsidRPr="004A0B70" w:rsidRDefault="004A0B70" w:rsidP="004A0B70">
      <w:r w:rsidRPr="004A0B70">
        <w:t>Vector 0x20 → Timer ISR</w:t>
      </w:r>
    </w:p>
    <w:p w14:paraId="72768884" w14:textId="77777777" w:rsidR="004A0B70" w:rsidRPr="004A0B70" w:rsidRDefault="004A0B70" w:rsidP="004A0B70">
      <w:r w:rsidRPr="004A0B70">
        <w:t>Vector 0x21 → Sensor ISR</w:t>
      </w:r>
    </w:p>
    <w:p w14:paraId="48601196" w14:textId="77777777" w:rsidR="004A0B70" w:rsidRPr="004A0B70" w:rsidRDefault="004A0B70" w:rsidP="004A0B70">
      <w:r w:rsidRPr="004A0B70">
        <w:t>Vector 0x22 → Communication ISR</w:t>
      </w:r>
    </w:p>
    <w:p w14:paraId="288F750B" w14:textId="77777777" w:rsidR="004A0B70" w:rsidRPr="004A0B70" w:rsidRDefault="004A0B70" w:rsidP="004A0B70">
      <w:r w:rsidRPr="004A0B70">
        <w:t>The processor directly jumps to the required handler.</w:t>
      </w:r>
    </w:p>
    <w:p w14:paraId="228A00C3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Software Interrupts</w:t>
      </w:r>
    </w:p>
    <w:p w14:paraId="234C038C" w14:textId="77777777" w:rsidR="004A0B70" w:rsidRPr="004A0B70" w:rsidRDefault="004A0B70" w:rsidP="004A0B70">
      <w:r w:rsidRPr="004A0B70">
        <w:t>Background operations such as:</w:t>
      </w:r>
    </w:p>
    <w:p w14:paraId="3630C902" w14:textId="77777777" w:rsidR="004A0B70" w:rsidRPr="004A0B70" w:rsidRDefault="004A0B70" w:rsidP="004A0B70">
      <w:pPr>
        <w:numPr>
          <w:ilvl w:val="0"/>
          <w:numId w:val="9"/>
        </w:numPr>
      </w:pPr>
      <w:r w:rsidRPr="004A0B70">
        <w:t xml:space="preserve">Logging </w:t>
      </w:r>
    </w:p>
    <w:p w14:paraId="089C1F95" w14:textId="77777777" w:rsidR="004A0B70" w:rsidRPr="004A0B70" w:rsidRDefault="004A0B70" w:rsidP="004A0B70">
      <w:pPr>
        <w:numPr>
          <w:ilvl w:val="0"/>
          <w:numId w:val="9"/>
        </w:numPr>
      </w:pPr>
      <w:r w:rsidRPr="004A0B70">
        <w:t xml:space="preserve">Data processing </w:t>
      </w:r>
    </w:p>
    <w:p w14:paraId="6874400A" w14:textId="77777777" w:rsidR="004A0B70" w:rsidRPr="004A0B70" w:rsidRDefault="004A0B70" w:rsidP="004A0B70">
      <w:pPr>
        <w:numPr>
          <w:ilvl w:val="0"/>
          <w:numId w:val="9"/>
        </w:numPr>
      </w:pPr>
      <w:r w:rsidRPr="004A0B70">
        <w:lastRenderedPageBreak/>
        <w:t xml:space="preserve">Statistics </w:t>
      </w:r>
    </w:p>
    <w:p w14:paraId="4EC9A037" w14:textId="77777777" w:rsidR="004A0B70" w:rsidRPr="004A0B70" w:rsidRDefault="004A0B70" w:rsidP="004A0B70">
      <w:pPr>
        <w:numPr>
          <w:ilvl w:val="0"/>
          <w:numId w:val="9"/>
        </w:numPr>
      </w:pPr>
      <w:r w:rsidRPr="004A0B70">
        <w:t xml:space="preserve">Non-critical communication </w:t>
      </w:r>
    </w:p>
    <w:p w14:paraId="28143CFE" w14:textId="77777777" w:rsidR="004A0B70" w:rsidRPr="004A0B70" w:rsidRDefault="004A0B70" w:rsidP="004A0B70">
      <w:r w:rsidRPr="004A0B70">
        <w:t>can be deferred to software interrupts/tasks.</w:t>
      </w:r>
    </w:p>
    <w:p w14:paraId="2B749C0A" w14:textId="77777777" w:rsidR="004A0B70" w:rsidRPr="004A0B70" w:rsidRDefault="004A0B70" w:rsidP="004A0B70">
      <w:r w:rsidRPr="004A0B70">
        <w:t>Hardware IRQ</w:t>
      </w:r>
    </w:p>
    <w:p w14:paraId="3392F537" w14:textId="77777777" w:rsidR="004A0B70" w:rsidRPr="004A0B70" w:rsidRDefault="004A0B70" w:rsidP="004A0B70">
      <w:r w:rsidRPr="004A0B70">
        <w:t xml:space="preserve">     ↓</w:t>
      </w:r>
    </w:p>
    <w:p w14:paraId="27D600B2" w14:textId="77777777" w:rsidR="004A0B70" w:rsidRPr="004A0B70" w:rsidRDefault="004A0B70" w:rsidP="004A0B70">
      <w:r w:rsidRPr="004A0B70">
        <w:t>Short ISR</w:t>
      </w:r>
    </w:p>
    <w:p w14:paraId="57E56B9A" w14:textId="77777777" w:rsidR="004A0B70" w:rsidRPr="004A0B70" w:rsidRDefault="004A0B70" w:rsidP="004A0B70">
      <w:r w:rsidRPr="004A0B70">
        <w:t xml:space="preserve">     ↓</w:t>
      </w:r>
    </w:p>
    <w:p w14:paraId="175DE2F7" w14:textId="77777777" w:rsidR="004A0B70" w:rsidRPr="004A0B70" w:rsidRDefault="004A0B70" w:rsidP="004A0B70">
      <w:r w:rsidRPr="004A0B70">
        <w:t>Set software interrupt</w:t>
      </w:r>
    </w:p>
    <w:p w14:paraId="07D8E66A" w14:textId="77777777" w:rsidR="004A0B70" w:rsidRPr="004A0B70" w:rsidRDefault="004A0B70" w:rsidP="004A0B70">
      <w:r w:rsidRPr="004A0B70">
        <w:t xml:space="preserve">     ↓</w:t>
      </w:r>
    </w:p>
    <w:p w14:paraId="270C2B54" w14:textId="77777777" w:rsidR="004A0B70" w:rsidRPr="004A0B70" w:rsidRDefault="004A0B70" w:rsidP="004A0B70">
      <w:r w:rsidRPr="004A0B70">
        <w:t>Background processing</w:t>
      </w:r>
    </w:p>
    <w:p w14:paraId="18E6FF8C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Achieving &lt;10 µs Latency</w:t>
      </w:r>
    </w:p>
    <w:p w14:paraId="70E66304" w14:textId="77777777" w:rsidR="004A0B70" w:rsidRPr="004A0B70" w:rsidRDefault="004A0B70" w:rsidP="004A0B70">
      <w:r w:rsidRPr="004A0B70">
        <w:t>To meet the maximum latency requirement:</w:t>
      </w:r>
    </w:p>
    <w:p w14:paraId="51718364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Use vectored interrupts. </w:t>
      </w:r>
    </w:p>
    <w:p w14:paraId="0ACA85BF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Keep ISRs extremely short. </w:t>
      </w:r>
    </w:p>
    <w:p w14:paraId="1679B1E0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Use priority-based interrupt nesting. </w:t>
      </w:r>
    </w:p>
    <w:p w14:paraId="55A9AEC6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Avoid long critical sections. </w:t>
      </w:r>
    </w:p>
    <w:p w14:paraId="69A2B7F2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Disable interrupts only for essential operations. </w:t>
      </w:r>
    </w:p>
    <w:p w14:paraId="2277ACD6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Use hardware-assisted interrupt controllers. </w:t>
      </w:r>
    </w:p>
    <w:p w14:paraId="642E5320" w14:textId="77777777" w:rsidR="004A0B70" w:rsidRPr="004A0B70" w:rsidRDefault="004A0B70" w:rsidP="004A0B70">
      <w:pPr>
        <w:numPr>
          <w:ilvl w:val="0"/>
          <w:numId w:val="10"/>
        </w:numPr>
      </w:pPr>
      <w:r w:rsidRPr="004A0B70">
        <w:t xml:space="preserve">Defer non-critical processing to software interrupts/tasks. </w:t>
      </w:r>
    </w:p>
    <w:p w14:paraId="6037D41B" w14:textId="77777777" w:rsidR="004A0B70" w:rsidRPr="004A0B70" w:rsidRDefault="004A0B70" w:rsidP="004A0B70">
      <w:pPr>
        <w:rPr>
          <w:b/>
          <w:bCs/>
        </w:rPr>
      </w:pPr>
      <w:r w:rsidRPr="004A0B70">
        <w:rPr>
          <w:b/>
          <w:bCs/>
        </w:rPr>
        <w:t>Result</w:t>
      </w:r>
    </w:p>
    <w:p w14:paraId="58D0F5B6" w14:textId="77777777" w:rsidR="004A0B70" w:rsidRPr="004A0B70" w:rsidRDefault="004A0B70" w:rsidP="004A0B70">
      <w:r w:rsidRPr="004A0B70">
        <w:t xml:space="preserve">The architecture provides </w:t>
      </w:r>
      <w:r w:rsidRPr="004A0B70">
        <w:rPr>
          <w:b/>
          <w:bCs/>
        </w:rPr>
        <w:t>nested, priority-based vectored interrupts</w:t>
      </w:r>
      <w:r w:rsidRPr="004A0B70">
        <w:t xml:space="preserve"> for critical devices while moving background work to software interrupts, allowing the system to target an interrupt latency of </w:t>
      </w:r>
      <w:r w:rsidRPr="004A0B70">
        <w:rPr>
          <w:b/>
          <w:bCs/>
        </w:rPr>
        <w:t>less than 10 µs</w:t>
      </w:r>
      <w:r w:rsidRPr="004A0B70">
        <w:t>.</w:t>
      </w:r>
    </w:p>
    <w:p w14:paraId="42D70FB0" w14:textId="77777777" w:rsidR="00C27A9D" w:rsidRDefault="00C27A9D"/>
    <w:sectPr w:rsidR="00C2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E9D"/>
    <w:multiLevelType w:val="multilevel"/>
    <w:tmpl w:val="98E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748"/>
    <w:multiLevelType w:val="multilevel"/>
    <w:tmpl w:val="4A88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A25FE"/>
    <w:multiLevelType w:val="multilevel"/>
    <w:tmpl w:val="99F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30F1D"/>
    <w:multiLevelType w:val="multilevel"/>
    <w:tmpl w:val="EE1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62C7B"/>
    <w:multiLevelType w:val="multilevel"/>
    <w:tmpl w:val="4EE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A1347"/>
    <w:multiLevelType w:val="multilevel"/>
    <w:tmpl w:val="64C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F1B38"/>
    <w:multiLevelType w:val="multilevel"/>
    <w:tmpl w:val="DD80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F0CCF"/>
    <w:multiLevelType w:val="multilevel"/>
    <w:tmpl w:val="0EA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34317"/>
    <w:multiLevelType w:val="multilevel"/>
    <w:tmpl w:val="17A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701B6"/>
    <w:multiLevelType w:val="multilevel"/>
    <w:tmpl w:val="BE0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227379">
    <w:abstractNumId w:val="0"/>
  </w:num>
  <w:num w:numId="2" w16cid:durableId="1156728806">
    <w:abstractNumId w:val="1"/>
  </w:num>
  <w:num w:numId="3" w16cid:durableId="1305355164">
    <w:abstractNumId w:val="8"/>
  </w:num>
  <w:num w:numId="4" w16cid:durableId="878130239">
    <w:abstractNumId w:val="6"/>
  </w:num>
  <w:num w:numId="5" w16cid:durableId="338388957">
    <w:abstractNumId w:val="2"/>
  </w:num>
  <w:num w:numId="6" w16cid:durableId="50621461">
    <w:abstractNumId w:val="7"/>
  </w:num>
  <w:num w:numId="7" w16cid:durableId="1576235970">
    <w:abstractNumId w:val="5"/>
  </w:num>
  <w:num w:numId="8" w16cid:durableId="276260911">
    <w:abstractNumId w:val="4"/>
  </w:num>
  <w:num w:numId="9" w16cid:durableId="243957291">
    <w:abstractNumId w:val="3"/>
  </w:num>
  <w:num w:numId="10" w16cid:durableId="1805269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70"/>
    <w:rsid w:val="00336A28"/>
    <w:rsid w:val="004A0B70"/>
    <w:rsid w:val="00AB304D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C41C"/>
  <w15:chartTrackingRefBased/>
  <w15:docId w15:val="{10844C6D-CAE4-4B41-B5D8-3B72B9C7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2026-08-21T03:47:00Z</dcterms:created>
  <dcterms:modified xsi:type="dcterms:W3CDTF">2026-08-21T03:47:00Z</dcterms:modified>
</cp:coreProperties>
</file>