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EEB8" w14:textId="77777777" w:rsidR="00121FBF" w:rsidRDefault="00121FBF" w:rsidP="00121FBF">
      <w:pPr>
        <w:spacing w:line="276" w:lineRule="auto"/>
        <w:rPr>
          <w:rFonts w:ascii="Calibri" w:hAnsi="Calibri" w:cs="Calibri"/>
          <w:b/>
          <w:sz w:val="24"/>
          <w:szCs w:val="24"/>
        </w:rPr>
      </w:pPr>
    </w:p>
    <w:p w14:paraId="5BE4102A" w14:textId="77777777" w:rsidR="00121FBF" w:rsidRDefault="00121FBF" w:rsidP="00121FBF">
      <w:pPr>
        <w:spacing w:line="276" w:lineRule="auto"/>
        <w:rPr>
          <w:rFonts w:ascii="Calibri" w:hAnsi="Calibri" w:cs="Calibri"/>
          <w:b/>
          <w:sz w:val="24"/>
          <w:szCs w:val="24"/>
        </w:rPr>
      </w:pPr>
    </w:p>
    <w:p w14:paraId="574CF6E5" w14:textId="77777777" w:rsidR="00121FBF" w:rsidRDefault="00121FBF" w:rsidP="00121FBF">
      <w:pPr>
        <w:spacing w:line="276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C11F5" wp14:editId="0379A7F8">
                <wp:simplePos x="0" y="0"/>
                <wp:positionH relativeFrom="column">
                  <wp:posOffset>2054860</wp:posOffset>
                </wp:positionH>
                <wp:positionV relativeFrom="paragraph">
                  <wp:posOffset>15875</wp:posOffset>
                </wp:positionV>
                <wp:extent cx="2593340" cy="1374140"/>
                <wp:effectExtent l="0" t="0" r="16510" b="1651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1374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0E877" id="矩形: 圆角 5" o:spid="_x0000_s1026" style="position:absolute;left:0;text-align:left;margin-left:161.8pt;margin-top:1.25pt;width:204.2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" filled="f" strokecolor="black [3213]" strokeweight="1.5pt"/>
            </w:pict>
          </mc:Fallback>
        </mc:AlternateContent>
      </w:r>
      <w:r w:rsidRPr="005B5083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2D7EE7" wp14:editId="056A4B66">
                <wp:simplePos x="0" y="0"/>
                <wp:positionH relativeFrom="margin">
                  <wp:posOffset>2203657</wp:posOffset>
                </wp:positionH>
                <wp:positionV relativeFrom="paragraph">
                  <wp:posOffset>127389</wp:posOffset>
                </wp:positionV>
                <wp:extent cx="2338705" cy="1404620"/>
                <wp:effectExtent l="0" t="0" r="444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90E28" w14:textId="77777777" w:rsidR="00121FBF" w:rsidRPr="00C13BC6" w:rsidRDefault="00121FBF" w:rsidP="00121FBF">
                            <w:pPr>
                              <w:jc w:val="center"/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3BC6"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File input</w:t>
                            </w:r>
                          </w:p>
                          <w:p w14:paraId="38F0DFFC" w14:textId="77777777" w:rsidR="00121FBF" w:rsidRPr="00C13BC6" w:rsidRDefault="00121FBF" w:rsidP="00121FBF">
                            <w:pPr>
                              <w:spacing w:line="240" w:lineRule="atLeast"/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3BC6">
                              <w:rPr>
                                <w:rFonts w:ascii="Arial" w:eastAsia="微软雅黑" w:hAnsi="Arial" w:cs="Arial"/>
                                <w:sz w:val="24"/>
                                <w:szCs w:val="24"/>
                              </w:rPr>
                              <w:t>The file is read in via</w:t>
                            </w:r>
                            <w:r w:rsidRPr="00C13BC6"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3BC6"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fstream</w:t>
                            </w:r>
                            <w:proofErr w:type="spellEnd"/>
                            <w:r w:rsidRPr="00C13BC6">
                              <w:rPr>
                                <w:rFonts w:ascii="Arial" w:eastAsia="微软雅黑" w:hAnsi="Arial" w:cs="Arial"/>
                                <w:sz w:val="24"/>
                                <w:szCs w:val="24"/>
                              </w:rPr>
                              <w:t xml:space="preserve">, read in line by line via </w:t>
                            </w:r>
                            <w:proofErr w:type="spellStart"/>
                            <w:r w:rsidRPr="00C13BC6"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Arial" w:eastAsia="微软雅黑" w:hAnsi="Arial" w:cs="Arial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Pr="00C13BC6"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ine</w:t>
                            </w:r>
                            <w:proofErr w:type="spellEnd"/>
                            <w:r w:rsidRPr="00C13BC6">
                              <w:rPr>
                                <w:rFonts w:ascii="Arial" w:eastAsia="微软雅黑" w:hAnsi="Arial" w:cs="Arial"/>
                                <w:sz w:val="24"/>
                                <w:szCs w:val="24"/>
                              </w:rPr>
                              <w:t xml:space="preserve">, and stored in </w:t>
                            </w:r>
                            <w:proofErr w:type="spellStart"/>
                            <w:r w:rsidRPr="00C13BC6">
                              <w:rPr>
                                <w:rFonts w:ascii="Arial" w:eastAsia="微软雅黑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srting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2D7EE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3.5pt;margin-top:10.05pt;width:184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" stroked="f">
                <v:textbox style="mso-fit-shape-to-text:t">
                  <w:txbxContent>
                    <w:p w14:paraId="24890E28" w14:textId="77777777" w:rsidR="00121FBF" w:rsidRPr="00C13BC6" w:rsidRDefault="00121FBF" w:rsidP="00121FBF">
                      <w:pPr>
                        <w:jc w:val="center"/>
                        <w:rPr>
                          <w:rFonts w:ascii="Arial" w:eastAsia="微软雅黑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13BC6">
                        <w:rPr>
                          <w:rFonts w:ascii="Arial" w:eastAsia="微软雅黑" w:hAnsi="Arial" w:cs="Arial"/>
                          <w:b/>
                          <w:bCs/>
                          <w:sz w:val="28"/>
                          <w:szCs w:val="28"/>
                        </w:rPr>
                        <w:t>File input</w:t>
                      </w:r>
                    </w:p>
                    <w:p w14:paraId="38F0DFFC" w14:textId="77777777" w:rsidR="00121FBF" w:rsidRPr="00C13BC6" w:rsidRDefault="00121FBF" w:rsidP="00121FBF">
                      <w:pPr>
                        <w:spacing w:line="240" w:lineRule="atLeast"/>
                        <w:rPr>
                          <w:rFonts w:ascii="Arial" w:eastAsia="微软雅黑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13BC6">
                        <w:rPr>
                          <w:rFonts w:ascii="Arial" w:eastAsia="微软雅黑" w:hAnsi="Arial" w:cs="Arial"/>
                          <w:sz w:val="24"/>
                          <w:szCs w:val="24"/>
                        </w:rPr>
                        <w:t>The file is read in via</w:t>
                      </w:r>
                      <w:r w:rsidRPr="00C13BC6">
                        <w:rPr>
                          <w:rFonts w:ascii="Arial" w:eastAsia="微软雅黑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3BC6">
                        <w:rPr>
                          <w:rFonts w:ascii="Arial" w:eastAsia="微软雅黑" w:hAnsi="Arial" w:cs="Arial"/>
                          <w:b/>
                          <w:bCs/>
                          <w:sz w:val="24"/>
                          <w:szCs w:val="24"/>
                        </w:rPr>
                        <w:t>fstream</w:t>
                      </w:r>
                      <w:proofErr w:type="spellEnd"/>
                      <w:r w:rsidRPr="00C13BC6">
                        <w:rPr>
                          <w:rFonts w:ascii="Arial" w:eastAsia="微软雅黑" w:hAnsi="Arial" w:cs="Arial"/>
                          <w:sz w:val="24"/>
                          <w:szCs w:val="24"/>
                        </w:rPr>
                        <w:t xml:space="preserve">, read in line by line via </w:t>
                      </w:r>
                      <w:proofErr w:type="spellStart"/>
                      <w:r w:rsidRPr="00C13BC6">
                        <w:rPr>
                          <w:rFonts w:ascii="Arial" w:eastAsia="微软雅黑" w:hAnsi="Arial" w:cs="Arial"/>
                          <w:b/>
                          <w:bCs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Arial" w:eastAsia="微软雅黑" w:hAnsi="Arial" w:cs="Arial" w:hint="eastAsia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Pr="00C13BC6">
                        <w:rPr>
                          <w:rFonts w:ascii="Arial" w:eastAsia="微软雅黑" w:hAnsi="Arial" w:cs="Arial"/>
                          <w:b/>
                          <w:bCs/>
                          <w:sz w:val="24"/>
                          <w:szCs w:val="24"/>
                        </w:rPr>
                        <w:t>ine</w:t>
                      </w:r>
                      <w:proofErr w:type="spellEnd"/>
                      <w:r w:rsidRPr="00C13BC6">
                        <w:rPr>
                          <w:rFonts w:ascii="Arial" w:eastAsia="微软雅黑" w:hAnsi="Arial" w:cs="Arial"/>
                          <w:sz w:val="24"/>
                          <w:szCs w:val="24"/>
                        </w:rPr>
                        <w:t xml:space="preserve">, and stored in </w:t>
                      </w:r>
                      <w:proofErr w:type="spellStart"/>
                      <w:r w:rsidRPr="00C13BC6">
                        <w:rPr>
                          <w:rFonts w:ascii="Arial" w:eastAsia="微软雅黑" w:hAnsi="Arial" w:cs="Arial"/>
                          <w:b/>
                          <w:bCs/>
                          <w:sz w:val="24"/>
                          <w:szCs w:val="24"/>
                        </w:rPr>
                        <w:t>srting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A88EA7" w14:textId="77777777" w:rsidR="00121FBF" w:rsidRDefault="00121FBF" w:rsidP="00121FBF">
      <w:pPr>
        <w:spacing w:line="276" w:lineRule="auto"/>
        <w:rPr>
          <w:rFonts w:ascii="Calibri" w:hAnsi="Calibri" w:cs="Calibri"/>
          <w:b/>
          <w:sz w:val="24"/>
          <w:szCs w:val="24"/>
        </w:rPr>
      </w:pPr>
    </w:p>
    <w:p w14:paraId="63755FE0" w14:textId="77777777" w:rsidR="00121FBF" w:rsidRPr="00B65822" w:rsidRDefault="00121FBF" w:rsidP="00121FBF">
      <w:pPr>
        <w:spacing w:line="276" w:lineRule="auto"/>
        <w:rPr>
          <w:rFonts w:ascii="Calibri" w:hAnsi="Calibri" w:cs="Calibri" w:hint="eastAsia"/>
          <w:b/>
          <w:sz w:val="24"/>
          <w:szCs w:val="24"/>
        </w:rPr>
      </w:pPr>
      <w:r w:rsidRPr="00E27AAA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DB35AF" wp14:editId="49A76C2A">
                <wp:simplePos x="0" y="0"/>
                <wp:positionH relativeFrom="margin">
                  <wp:posOffset>2786860</wp:posOffset>
                </wp:positionH>
                <wp:positionV relativeFrom="paragraph">
                  <wp:posOffset>3228975</wp:posOffset>
                </wp:positionV>
                <wp:extent cx="2381885" cy="140462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D6D74" w14:textId="77777777" w:rsidR="00121FBF" w:rsidRPr="00E27AAA" w:rsidRDefault="00121FBF" w:rsidP="00121F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7A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If-else structure lookup</w:t>
                            </w:r>
                          </w:p>
                          <w:p w14:paraId="202CF487" w14:textId="77777777" w:rsidR="00121FBF" w:rsidRPr="00E27AAA" w:rsidRDefault="00121FBF" w:rsidP="00121F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7A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 pushing</w:t>
                            </w:r>
                            <w:r w:rsidRPr="00E27A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、</w:t>
                            </w:r>
                            <w:r w:rsidRPr="00E27A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popping and walk through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B35AF" id="_x0000_s1027" type="#_x0000_t202" style="position:absolute;left:0;text-align:left;margin-left:219.45pt;margin-top:254.25pt;width:187.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" filled="f" stroked="f">
                <v:textbox style="mso-fit-shape-to-text:t">
                  <w:txbxContent>
                    <w:p w14:paraId="6A0D6D74" w14:textId="77777777" w:rsidR="00121FBF" w:rsidRPr="00E27AAA" w:rsidRDefault="00121FBF" w:rsidP="00121F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27AA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If-else structure lookup</w:t>
                      </w:r>
                    </w:p>
                    <w:p w14:paraId="202CF487" w14:textId="77777777" w:rsidR="00121FBF" w:rsidRPr="00E27AAA" w:rsidRDefault="00121FBF" w:rsidP="00121F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7AAA">
                        <w:rPr>
                          <w:rFonts w:ascii="Arial" w:hAnsi="Arial" w:cs="Arial"/>
                          <w:sz w:val="24"/>
                          <w:szCs w:val="24"/>
                        </w:rPr>
                        <w:t>Use pushing</w:t>
                      </w:r>
                      <w:r w:rsidRPr="00E27AAA">
                        <w:rPr>
                          <w:rFonts w:ascii="Arial" w:hAnsi="Arial" w:cs="Arial"/>
                          <w:sz w:val="24"/>
                          <w:szCs w:val="24"/>
                        </w:rPr>
                        <w:t>、</w:t>
                      </w:r>
                      <w:r w:rsidRPr="00E27A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popping and walk through the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D6F2F" wp14:editId="4DCF3571">
                <wp:simplePos x="0" y="0"/>
                <wp:positionH relativeFrom="column">
                  <wp:posOffset>2738535</wp:posOffset>
                </wp:positionH>
                <wp:positionV relativeFrom="paragraph">
                  <wp:posOffset>3205001</wp:posOffset>
                </wp:positionV>
                <wp:extent cx="2450841" cy="1188020"/>
                <wp:effectExtent l="0" t="0" r="26035" b="127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841" cy="1188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CAC7A" id="矩形: 圆角 16" o:spid="_x0000_s1026" style="position:absolute;left:0;text-align:left;margin-left:215.65pt;margin-top:252.35pt;width:193pt;height:9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" filled="f" strokecolor="black [3213]" strokeweight="1.5pt"/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201F3" wp14:editId="7C518F35">
                <wp:simplePos x="0" y="0"/>
                <wp:positionH relativeFrom="column">
                  <wp:posOffset>2096277</wp:posOffset>
                </wp:positionH>
                <wp:positionV relativeFrom="paragraph">
                  <wp:posOffset>3720724</wp:posOffset>
                </wp:positionV>
                <wp:extent cx="622663" cy="0"/>
                <wp:effectExtent l="0" t="76200" r="2540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6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4F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65.05pt;margin-top:292.95pt;width:49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" strokecolor="black [3040]" strokeweight="1pt">
                <v:stroke endarrow="block"/>
              </v:shape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FCC7A" wp14:editId="0D8457A3">
                <wp:simplePos x="0" y="0"/>
                <wp:positionH relativeFrom="column">
                  <wp:posOffset>-887730</wp:posOffset>
                </wp:positionH>
                <wp:positionV relativeFrom="paragraph">
                  <wp:posOffset>3148330</wp:posOffset>
                </wp:positionV>
                <wp:extent cx="2966720" cy="1231265"/>
                <wp:effectExtent l="0" t="0" r="24130" b="2603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123126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519F8" id="矩形: 圆角 14" o:spid="_x0000_s1026" style="position:absolute;left:0;text-align:left;margin-left:-69.9pt;margin-top:247.9pt;width:233.6pt;height:9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" filled="f" strokecolor="black [3213]" strokeweight="1.5pt"/>
            </w:pict>
          </mc:Fallback>
        </mc:AlternateContent>
      </w:r>
      <w:r w:rsidRPr="006217A8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22D099" wp14:editId="37A942E4">
                <wp:simplePos x="0" y="0"/>
                <wp:positionH relativeFrom="column">
                  <wp:posOffset>-843707</wp:posOffset>
                </wp:positionH>
                <wp:positionV relativeFrom="paragraph">
                  <wp:posOffset>3160266</wp:posOffset>
                </wp:positionV>
                <wp:extent cx="2879725" cy="140462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638EA" w14:textId="77777777" w:rsidR="00121FBF" w:rsidRPr="006217A8" w:rsidRDefault="00121FBF" w:rsidP="00121F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17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Switch-case structure lookup</w:t>
                            </w:r>
                          </w:p>
                          <w:p w14:paraId="38D26205" w14:textId="77777777" w:rsidR="00121FBF" w:rsidRPr="006217A8" w:rsidRDefault="00121FBF" w:rsidP="00121F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17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principle is similar to keyword search, but uses an array to store the number of searches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2D099" id="_x0000_s1028" type="#_x0000_t202" style="position:absolute;left:0;text-align:left;margin-left:-66.45pt;margin-top:248.85pt;width:22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" filled="f" stroked="f">
                <v:textbox style="mso-fit-shape-to-text:t">
                  <w:txbxContent>
                    <w:p w14:paraId="5A5638EA" w14:textId="77777777" w:rsidR="00121FBF" w:rsidRPr="006217A8" w:rsidRDefault="00121FBF" w:rsidP="00121F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6217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Switch-case structure lookup</w:t>
                      </w:r>
                    </w:p>
                    <w:p w14:paraId="38D26205" w14:textId="77777777" w:rsidR="00121FBF" w:rsidRPr="006217A8" w:rsidRDefault="00121FBF" w:rsidP="00121F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17A8">
                        <w:rPr>
                          <w:rFonts w:ascii="Arial" w:hAnsi="Arial" w:cs="Arial"/>
                          <w:sz w:val="24"/>
                          <w:szCs w:val="24"/>
                        </w:rPr>
                        <w:t>The principle is similar to keyword search, but uses an array to store the number of searches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7FF57" wp14:editId="5D8B96A1">
                <wp:simplePos x="0" y="0"/>
                <wp:positionH relativeFrom="column">
                  <wp:posOffset>570657</wp:posOffset>
                </wp:positionH>
                <wp:positionV relativeFrom="paragraph">
                  <wp:posOffset>2803525</wp:posOffset>
                </wp:positionV>
                <wp:extent cx="0" cy="286658"/>
                <wp:effectExtent l="76200" t="0" r="57150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5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E6FDB" id="直接箭头连接符 6" o:spid="_x0000_s1026" type="#_x0000_t32" style="position:absolute;left:0;text-align:left;margin-left:44.95pt;margin-top:220.75pt;width:0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" strokecolor="black [3040]" strokeweight="1pt">
                <v:stroke endarrow="block"/>
              </v:shape>
            </w:pict>
          </mc:Fallback>
        </mc:AlternateContent>
      </w:r>
      <w:r w:rsidRPr="006217A8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1E793A" wp14:editId="5F1D7EA2">
                <wp:simplePos x="0" y="0"/>
                <wp:positionH relativeFrom="column">
                  <wp:posOffset>-458470</wp:posOffset>
                </wp:positionH>
                <wp:positionV relativeFrom="paragraph">
                  <wp:posOffset>1524000</wp:posOffset>
                </wp:positionV>
                <wp:extent cx="1909445" cy="140462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50C4" w14:textId="77777777" w:rsidR="00121FBF" w:rsidRPr="006217A8" w:rsidRDefault="00121FBF" w:rsidP="00121F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17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Keyword search</w:t>
                            </w:r>
                          </w:p>
                          <w:p w14:paraId="575F6643" w14:textId="77777777" w:rsidR="00121FBF" w:rsidRPr="006217A8" w:rsidRDefault="00121FBF" w:rsidP="00121F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17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Compare the contents of the document to the keyword table for lookup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E793A" id="_x0000_s1029" type="#_x0000_t202" style="position:absolute;left:0;text-align:left;margin-left:-36.1pt;margin-top:120pt;width:150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" filled="f" stroked="f">
                <v:textbox style="mso-fit-shape-to-text:t">
                  <w:txbxContent>
                    <w:p w14:paraId="7D9850C4" w14:textId="77777777" w:rsidR="00121FBF" w:rsidRPr="006217A8" w:rsidRDefault="00121FBF" w:rsidP="00121F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6217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Keyword search</w:t>
                      </w:r>
                    </w:p>
                    <w:p w14:paraId="575F6643" w14:textId="77777777" w:rsidR="00121FBF" w:rsidRPr="006217A8" w:rsidRDefault="00121FBF" w:rsidP="00121F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17A8">
                        <w:rPr>
                          <w:rFonts w:ascii="Arial" w:hAnsi="Arial" w:cs="Arial"/>
                          <w:sz w:val="24"/>
                          <w:szCs w:val="24"/>
                        </w:rPr>
                        <w:t>Compare the contents of the document to the keyword table for lookup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00185" wp14:editId="7496F7AC">
                <wp:simplePos x="0" y="0"/>
                <wp:positionH relativeFrom="column">
                  <wp:posOffset>-507728</wp:posOffset>
                </wp:positionH>
                <wp:positionV relativeFrom="paragraph">
                  <wp:posOffset>1462910</wp:posOffset>
                </wp:positionV>
                <wp:extent cx="2021814" cy="1281404"/>
                <wp:effectExtent l="0" t="0" r="17145" b="1460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14" cy="128140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BE9F2" id="矩形: 圆角 11" o:spid="_x0000_s1026" style="position:absolute;left:0;text-align:left;margin-left:-40pt;margin-top:115.2pt;width:159.2pt;height:10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" filled="f" strokecolor="black [3213]" strokeweight="1.5pt"/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86FB4" wp14:editId="7ED22DB8">
                <wp:simplePos x="0" y="0"/>
                <wp:positionH relativeFrom="column">
                  <wp:posOffset>1531776</wp:posOffset>
                </wp:positionH>
                <wp:positionV relativeFrom="paragraph">
                  <wp:posOffset>2060445</wp:posOffset>
                </wp:positionV>
                <wp:extent cx="615820" cy="0"/>
                <wp:effectExtent l="38100" t="76200" r="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8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55620" id="直接箭头连接符 10" o:spid="_x0000_s1026" type="#_x0000_t32" style="position:absolute;left:0;text-align:left;margin-left:120.6pt;margin-top:162.25pt;width:48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" strokecolor="black [3213]" strokeweight="1pt">
                <v:stroke endarrow="block"/>
              </v:shape>
            </w:pict>
          </mc:Fallback>
        </mc:AlternateContent>
      </w:r>
      <w:r w:rsidRPr="00C13BC6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30EA2C" wp14:editId="4F947D6A">
                <wp:simplePos x="0" y="0"/>
                <wp:positionH relativeFrom="column">
                  <wp:posOffset>2310765</wp:posOffset>
                </wp:positionH>
                <wp:positionV relativeFrom="paragraph">
                  <wp:posOffset>1343660</wp:posOffset>
                </wp:positionV>
                <wp:extent cx="2313940" cy="140462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F36BD" w14:textId="77777777" w:rsidR="00121FBF" w:rsidRPr="00C13BC6" w:rsidRDefault="00121FBF" w:rsidP="00121FBF">
                            <w:pPr>
                              <w:pStyle w:val="tgt"/>
                              <w:shd w:val="clear" w:color="auto" w:fill="F7F8FA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C13BC6">
                              <w:rPr>
                                <w:rStyle w:val="tgt1"/>
                                <w:rFonts w:ascii="Arial" w:hAnsi="Arial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Preprocessor function</w:t>
                            </w:r>
                          </w:p>
                          <w:p w14:paraId="28B3D9CA" w14:textId="77777777" w:rsidR="00121FBF" w:rsidRPr="00C13BC6" w:rsidRDefault="00121FBF" w:rsidP="00121FBF">
                            <w:pPr>
                              <w:pStyle w:val="tgt"/>
                              <w:shd w:val="clear" w:color="auto" w:fill="F7F8FA"/>
                              <w:spacing w:before="0" w:beforeAutospacing="0" w:after="0" w:afterAutospacing="0" w:line="390" w:lineRule="atLeast"/>
                              <w:jc w:val="both"/>
                              <w:rPr>
                                <w:rFonts w:ascii="Arial" w:hAnsi="Arial" w:cs="Arial" w:hint="eastAsia"/>
                                <w:color w:val="333333"/>
                              </w:rPr>
                            </w:pPr>
                            <w:r w:rsidRPr="00C13BC6">
                              <w:rPr>
                                <w:rStyle w:val="tgt1"/>
                                <w:rFonts w:ascii="Arial" w:hAnsi="Arial" w:cs="Arial"/>
                                <w:color w:val="333333"/>
                              </w:rPr>
                              <w:t>Delete comments such as "/ /" and "/*··· */" from the file to avoid affecting keyword 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0EA2C" id="_x0000_s1030" type="#_x0000_t202" style="position:absolute;left:0;text-align:left;margin-left:181.95pt;margin-top:105.8pt;width:182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" filled="f" stroked="f">
                <v:textbox style="mso-fit-shape-to-text:t">
                  <w:txbxContent>
                    <w:p w14:paraId="7E0F36BD" w14:textId="77777777" w:rsidR="00121FBF" w:rsidRPr="00C13BC6" w:rsidRDefault="00121FBF" w:rsidP="00121FBF">
                      <w:pPr>
                        <w:pStyle w:val="tgt"/>
                        <w:shd w:val="clear" w:color="auto" w:fill="F7F8FA"/>
                        <w:spacing w:before="0" w:beforeAutospacing="0" w:after="0" w:afterAutospacing="0" w:line="390" w:lineRule="atLeast"/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C13BC6">
                        <w:rPr>
                          <w:rStyle w:val="tgt1"/>
                          <w:rFonts w:ascii="Arial" w:hAnsi="Arial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  <w:t>Preprocessor function</w:t>
                      </w:r>
                    </w:p>
                    <w:p w14:paraId="28B3D9CA" w14:textId="77777777" w:rsidR="00121FBF" w:rsidRPr="00C13BC6" w:rsidRDefault="00121FBF" w:rsidP="00121FBF">
                      <w:pPr>
                        <w:pStyle w:val="tgt"/>
                        <w:shd w:val="clear" w:color="auto" w:fill="F7F8FA"/>
                        <w:spacing w:before="0" w:beforeAutospacing="0" w:after="0" w:afterAutospacing="0" w:line="390" w:lineRule="atLeast"/>
                        <w:jc w:val="both"/>
                        <w:rPr>
                          <w:rFonts w:ascii="Arial" w:hAnsi="Arial" w:cs="Arial" w:hint="eastAsia"/>
                          <w:color w:val="333333"/>
                        </w:rPr>
                      </w:pPr>
                      <w:r w:rsidRPr="00C13BC6">
                        <w:rPr>
                          <w:rStyle w:val="tgt1"/>
                          <w:rFonts w:ascii="Arial" w:hAnsi="Arial" w:cs="Arial"/>
                          <w:color w:val="333333"/>
                        </w:rPr>
                        <w:t>Delete comments such as "/ /" and "/*··· */" from the file to avoid affecting keyword calculation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C26C6" wp14:editId="1788368D">
                <wp:simplePos x="0" y="0"/>
                <wp:positionH relativeFrom="column">
                  <wp:posOffset>2147609</wp:posOffset>
                </wp:positionH>
                <wp:positionV relativeFrom="paragraph">
                  <wp:posOffset>1319608</wp:posOffset>
                </wp:positionV>
                <wp:extent cx="2587625" cy="1573530"/>
                <wp:effectExtent l="0" t="0" r="22225" b="2667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157353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97A53" id="矩形: 圆角 7" o:spid="_x0000_s1026" style="position:absolute;left:0;text-align:left;margin-left:169.1pt;margin-top:103.9pt;width:203.75pt;height:12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" filled="f" strokecolor="black [3213]" strokeweight="1.5pt"/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170AC" wp14:editId="4F6C7231">
                <wp:simplePos x="0" y="0"/>
                <wp:positionH relativeFrom="column">
                  <wp:posOffset>3496828</wp:posOffset>
                </wp:positionH>
                <wp:positionV relativeFrom="paragraph">
                  <wp:posOffset>977382</wp:posOffset>
                </wp:positionV>
                <wp:extent cx="0" cy="286658"/>
                <wp:effectExtent l="76200" t="0" r="57150" b="565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5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00E2" id="直接箭头连接符 4" o:spid="_x0000_s1026" type="#_x0000_t32" style="position:absolute;left:0;text-align:left;margin-left:275.35pt;margin-top:76.95pt;width:0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" strokecolor="black [3040]" strokeweight="1pt">
                <v:stroke endarrow="block"/>
              </v:shape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5975F" wp14:editId="6A6CDB9F">
                <wp:simplePos x="0" y="0"/>
                <wp:positionH relativeFrom="column">
                  <wp:posOffset>1400525</wp:posOffset>
                </wp:positionH>
                <wp:positionV relativeFrom="paragraph">
                  <wp:posOffset>362274</wp:posOffset>
                </wp:positionV>
                <wp:extent cx="622663" cy="0"/>
                <wp:effectExtent l="0" t="76200" r="2540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6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4DF61" id="直接箭头连接符 9" o:spid="_x0000_s1026" type="#_x0000_t32" style="position:absolute;left:0;text-align:left;margin-left:110.3pt;margin-top:28.55pt;width:49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" strokecolor="black [3040]" strokeweight="1pt">
                <v:stroke endarrow="block"/>
              </v:shape>
            </w:pict>
          </mc:Fallback>
        </mc:AlternateContent>
      </w:r>
      <w:r>
        <w:rPr>
          <w:rFonts w:ascii="Calibri" w:hAnsi="Calibri" w:cs="Calibr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240DF" wp14:editId="3BEF8A3F">
                <wp:simplePos x="0" y="0"/>
                <wp:positionH relativeFrom="column">
                  <wp:posOffset>150845</wp:posOffset>
                </wp:positionH>
                <wp:positionV relativeFrom="paragraph">
                  <wp:posOffset>63694</wp:posOffset>
                </wp:positionV>
                <wp:extent cx="1250302" cy="584719"/>
                <wp:effectExtent l="0" t="0" r="2667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02" cy="584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DE55F" w14:textId="77777777" w:rsidR="00121FBF" w:rsidRPr="005B5083" w:rsidRDefault="00121FBF" w:rsidP="00121FB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B508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5B50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40DF" id="矩形 1" o:spid="_x0000_s1031" style="position:absolute;left:0;text-align:left;margin-left:11.9pt;margin-top:5pt;width:98.45pt;height: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" fillcolor="white [3212]" strokecolor="black [3213]" strokeweight="1.5pt">
                <v:textbox>
                  <w:txbxContent>
                    <w:p w14:paraId="008DE55F" w14:textId="77777777" w:rsidR="00121FBF" w:rsidRPr="005B5083" w:rsidRDefault="00121FBF" w:rsidP="00121FBF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B5083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Pr="005B5083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</w:p>
    <w:p w14:paraId="34048827" w14:textId="77777777" w:rsidR="00047FE6" w:rsidRDefault="00047FE6"/>
    <w:sectPr w:rsidR="00047FE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EA43" w14:textId="77777777" w:rsidR="00512139" w:rsidRDefault="00512139" w:rsidP="00121FBF">
      <w:r>
        <w:separator/>
      </w:r>
    </w:p>
  </w:endnote>
  <w:endnote w:type="continuationSeparator" w:id="0">
    <w:p w14:paraId="0C10E611" w14:textId="77777777" w:rsidR="00512139" w:rsidRDefault="00512139" w:rsidP="0012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67A1" w14:textId="77777777" w:rsidR="00D8489B" w:rsidRDefault="00512139" w:rsidP="00D8489B">
    <w:pPr>
      <w:pStyle w:val="a5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934F32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934F32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73D6" w14:textId="77777777" w:rsidR="00512139" w:rsidRDefault="00512139" w:rsidP="00121FBF">
      <w:r>
        <w:separator/>
      </w:r>
    </w:p>
  </w:footnote>
  <w:footnote w:type="continuationSeparator" w:id="0">
    <w:p w14:paraId="55D5DF60" w14:textId="77777777" w:rsidR="00512139" w:rsidRDefault="00512139" w:rsidP="00121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5B7F"/>
    <w:rsid w:val="00047FE6"/>
    <w:rsid w:val="00121FBF"/>
    <w:rsid w:val="00512139"/>
    <w:rsid w:val="00C42135"/>
    <w:rsid w:val="00E75B7F"/>
    <w:rsid w:val="00F128C5"/>
    <w:rsid w:val="00F2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93C9D-9858-4B32-94C7-B2DA7CD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F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FBF"/>
    <w:rPr>
      <w:sz w:val="18"/>
      <w:szCs w:val="18"/>
    </w:rPr>
  </w:style>
  <w:style w:type="paragraph" w:customStyle="1" w:styleId="tgt">
    <w:name w:val="tgt"/>
    <w:basedOn w:val="a"/>
    <w:rsid w:val="00121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12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GAO</dc:creator>
  <cp:keywords/>
  <dc:description/>
  <cp:lastModifiedBy>YIXUAN GAO</cp:lastModifiedBy>
  <cp:revision>2</cp:revision>
  <dcterms:created xsi:type="dcterms:W3CDTF">2021-09-23T17:35:00Z</dcterms:created>
  <dcterms:modified xsi:type="dcterms:W3CDTF">2021-09-23T17:35:00Z</dcterms:modified>
</cp:coreProperties>
</file>