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6DBF" w14:textId="77777777" w:rsidR="002807F2" w:rsidRDefault="002807F2">
      <w:r>
        <w:rPr>
          <w:noProof/>
        </w:rPr>
        <w:drawing>
          <wp:anchor distT="0" distB="0" distL="114300" distR="114300" simplePos="0" relativeHeight="251658240" behindDoc="0" locked="0" layoutInCell="1" allowOverlap="1" wp14:anchorId="6100147B" wp14:editId="6D5CBF34">
            <wp:simplePos x="0" y="0"/>
            <wp:positionH relativeFrom="page">
              <wp:posOffset>-118533</wp:posOffset>
            </wp:positionH>
            <wp:positionV relativeFrom="paragraph">
              <wp:posOffset>-899160</wp:posOffset>
            </wp:positionV>
            <wp:extent cx="7618915" cy="1066800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91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7247C" w14:textId="77777777" w:rsidR="002807F2" w:rsidRDefault="002807F2">
      <w:r>
        <w:br w:type="page"/>
      </w:r>
    </w:p>
    <w:p w14:paraId="25127929" w14:textId="6DCDF1EE" w:rsidR="00D746E6" w:rsidRDefault="002807F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35BFB2" wp14:editId="71101C5D">
            <wp:simplePos x="0" y="0"/>
            <wp:positionH relativeFrom="page">
              <wp:align>left</wp:align>
            </wp:positionH>
            <wp:positionV relativeFrom="paragraph">
              <wp:posOffset>-899372</wp:posOffset>
            </wp:positionV>
            <wp:extent cx="8120380" cy="10668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823" cy="10686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4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F2"/>
    <w:rsid w:val="002807F2"/>
    <w:rsid w:val="00D7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5EEDF"/>
  <w15:chartTrackingRefBased/>
  <w15:docId w15:val="{D5EE55B5-293C-4FA1-AD1A-218EEAA6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Myrka Rosignoli</dc:creator>
  <cp:keywords/>
  <dc:description/>
  <cp:lastModifiedBy>Myrka Rosignoli</cp:lastModifiedBy>
  <cp:revision>1</cp:revision>
  <cp:lastPrinted>2023-03-07T03:43:00Z</cp:lastPrinted>
  <dcterms:created xsi:type="dcterms:W3CDTF">2023-03-07T03:41:00Z</dcterms:created>
  <dcterms:modified xsi:type="dcterms:W3CDTF">2023-03-07T03:43:00Z</dcterms:modified>
</cp:coreProperties>
</file>