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FF9573" w14:textId="3AA3F407" w:rsidR="002460E5" w:rsidRPr="002D431A" w:rsidRDefault="00355E5A" w:rsidP="002460E5">
      <w:r>
        <w:rPr>
          <w:noProof/>
        </w:rPr>
        <w:drawing>
          <wp:anchor distT="0" distB="0" distL="114300" distR="114300" simplePos="0" relativeHeight="251624960" behindDoc="1" locked="0" layoutInCell="1" allowOverlap="1" wp14:anchorId="798F3D96" wp14:editId="45A61D7C">
            <wp:simplePos x="0" y="0"/>
            <wp:positionH relativeFrom="column">
              <wp:posOffset>-699778</wp:posOffset>
            </wp:positionH>
            <wp:positionV relativeFrom="paragraph">
              <wp:posOffset>-104140</wp:posOffset>
            </wp:positionV>
            <wp:extent cx="1322480" cy="1163782"/>
            <wp:effectExtent l="0" t="0" r="0" b="0"/>
            <wp:wrapNone/>
            <wp:docPr id="890223037" name="Imagen 1" descr="Logoti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0223037" name="Imagen 1" descr="Logotipo&#10;&#10;Descripción generada automáticamente"/>
                    <pic:cNvPicPr/>
                  </pic:nvPicPr>
                  <pic:blipFill>
                    <a:blip r:embed="rId10">
                      <a:extLst>
                        <a:ext uri="{28A0092B-C50C-407E-A947-70E740481C1C}">
                          <a14:useLocalDpi xmlns:a14="http://schemas.microsoft.com/office/drawing/2010/main" val="0"/>
                        </a:ext>
                      </a:extLst>
                    </a:blip>
                    <a:stretch>
                      <a:fillRect/>
                    </a:stretch>
                  </pic:blipFill>
                  <pic:spPr>
                    <a:xfrm>
                      <a:off x="0" y="0"/>
                      <a:ext cx="1322480" cy="1163782"/>
                    </a:xfrm>
                    <a:prstGeom prst="rect">
                      <a:avLst/>
                    </a:prstGeom>
                  </pic:spPr>
                </pic:pic>
              </a:graphicData>
            </a:graphic>
            <wp14:sizeRelH relativeFrom="margin">
              <wp14:pctWidth>0</wp14:pctWidth>
            </wp14:sizeRelH>
            <wp14:sizeRelV relativeFrom="margin">
              <wp14:pctHeight>0</wp14:pctHeight>
            </wp14:sizeRelV>
          </wp:anchor>
        </w:drawing>
      </w:r>
    </w:p>
    <w:p w14:paraId="3951EFB5" w14:textId="6AC10D7E" w:rsidR="00D44C79" w:rsidRDefault="002D431A" w:rsidP="00D44C79">
      <w:pPr>
        <w:jc w:val="center"/>
        <w:rPr>
          <w:b/>
          <w:bCs/>
          <w:sz w:val="72"/>
          <w:szCs w:val="72"/>
        </w:rPr>
      </w:pPr>
      <w:r w:rsidRPr="002D431A">
        <w:rPr>
          <w:b/>
          <w:bCs/>
          <w:sz w:val="72"/>
          <w:szCs w:val="72"/>
        </w:rPr>
        <w:t xml:space="preserve">      </w:t>
      </w:r>
      <w:r>
        <w:rPr>
          <w:b/>
          <w:bCs/>
          <w:sz w:val="72"/>
          <w:szCs w:val="72"/>
        </w:rPr>
        <w:t>“</w:t>
      </w:r>
      <w:r w:rsidR="00EA0C7C" w:rsidRPr="002D431A">
        <w:rPr>
          <w:b/>
          <w:bCs/>
          <w:sz w:val="72"/>
          <w:szCs w:val="72"/>
        </w:rPr>
        <w:t>UNIVERSIDAD TRES CULTURAS</w:t>
      </w:r>
      <w:r>
        <w:rPr>
          <w:b/>
          <w:bCs/>
          <w:sz w:val="72"/>
          <w:szCs w:val="72"/>
        </w:rPr>
        <w:t>”</w:t>
      </w:r>
    </w:p>
    <w:p w14:paraId="377C927E" w14:textId="77777777" w:rsidR="00D44C79" w:rsidRDefault="00D44C79" w:rsidP="00D44C79">
      <w:pPr>
        <w:jc w:val="center"/>
        <w:rPr>
          <w:b/>
          <w:bCs/>
          <w:sz w:val="72"/>
          <w:szCs w:val="72"/>
        </w:rPr>
      </w:pPr>
    </w:p>
    <w:p w14:paraId="189230CF" w14:textId="3B2E9128" w:rsidR="002D431A" w:rsidRPr="009A1BEB" w:rsidRDefault="002503D9" w:rsidP="002D431A">
      <w:pPr>
        <w:jc w:val="center"/>
        <w:rPr>
          <w:b/>
          <w:bCs/>
          <w:sz w:val="36"/>
          <w:szCs w:val="36"/>
        </w:rPr>
      </w:pPr>
      <w:r w:rsidRPr="009A1BEB">
        <w:rPr>
          <w:b/>
          <w:bCs/>
          <w:sz w:val="36"/>
          <w:szCs w:val="36"/>
        </w:rPr>
        <w:t>LICENCIATURA EN TURISMO</w:t>
      </w:r>
      <w:r w:rsidR="009A1BEB" w:rsidRPr="009A1BEB">
        <w:rPr>
          <w:b/>
          <w:bCs/>
          <w:sz w:val="36"/>
          <w:szCs w:val="36"/>
        </w:rPr>
        <w:t>.</w:t>
      </w:r>
      <w:r w:rsidRPr="009A1BEB">
        <w:rPr>
          <w:b/>
          <w:bCs/>
          <w:sz w:val="36"/>
          <w:szCs w:val="36"/>
        </w:rPr>
        <w:t xml:space="preserve"> </w:t>
      </w:r>
    </w:p>
    <w:p w14:paraId="63A3E92D" w14:textId="77777777" w:rsidR="002503D9" w:rsidRPr="009A1BEB" w:rsidRDefault="002503D9" w:rsidP="002D431A">
      <w:pPr>
        <w:jc w:val="center"/>
        <w:rPr>
          <w:b/>
          <w:bCs/>
          <w:i/>
          <w:iCs/>
          <w:sz w:val="36"/>
          <w:szCs w:val="36"/>
        </w:rPr>
      </w:pPr>
    </w:p>
    <w:p w14:paraId="726D2A18" w14:textId="5873DCD4" w:rsidR="002503D9" w:rsidRPr="009A1BEB" w:rsidRDefault="002503D9" w:rsidP="002D431A">
      <w:pPr>
        <w:jc w:val="center"/>
        <w:rPr>
          <w:b/>
          <w:bCs/>
          <w:i/>
          <w:iCs/>
          <w:sz w:val="36"/>
          <w:szCs w:val="36"/>
        </w:rPr>
      </w:pPr>
      <w:r w:rsidRPr="009A1BEB">
        <w:rPr>
          <w:b/>
          <w:bCs/>
          <w:i/>
          <w:iCs/>
          <w:sz w:val="36"/>
          <w:szCs w:val="36"/>
        </w:rPr>
        <w:t xml:space="preserve">“ACCESIBILIDAD UNIVERSAL EN LA ZONA ARQUEOLÓGICA </w:t>
      </w:r>
      <w:r w:rsidR="00D44C79" w:rsidRPr="009A1BEB">
        <w:rPr>
          <w:b/>
          <w:bCs/>
          <w:i/>
          <w:iCs/>
          <w:sz w:val="36"/>
          <w:szCs w:val="36"/>
        </w:rPr>
        <w:t xml:space="preserve">DE TEOTENANGO: DESCUBRIENDO EL PASADO SIN BARRERAS”. </w:t>
      </w:r>
    </w:p>
    <w:p w14:paraId="1F28EAB0" w14:textId="77777777" w:rsidR="00D44C79" w:rsidRDefault="00D44C79" w:rsidP="002D431A">
      <w:pPr>
        <w:jc w:val="center"/>
        <w:rPr>
          <w:b/>
          <w:bCs/>
          <w:sz w:val="36"/>
          <w:szCs w:val="36"/>
        </w:rPr>
      </w:pPr>
    </w:p>
    <w:p w14:paraId="0932DBF7" w14:textId="6CB6C849" w:rsidR="00D44C79" w:rsidRPr="009A1BEB" w:rsidRDefault="000D0A9B" w:rsidP="002D431A">
      <w:pPr>
        <w:jc w:val="center"/>
        <w:rPr>
          <w:b/>
          <w:bCs/>
          <w:sz w:val="32"/>
          <w:szCs w:val="32"/>
        </w:rPr>
      </w:pPr>
      <w:r w:rsidRPr="009A1BEB">
        <w:rPr>
          <w:b/>
          <w:bCs/>
          <w:sz w:val="32"/>
          <w:szCs w:val="32"/>
        </w:rPr>
        <w:t>NADIA VALERIA NAVA NÚÑEZ</w:t>
      </w:r>
      <w:r w:rsidR="009A1BEB" w:rsidRPr="009A1BEB">
        <w:rPr>
          <w:b/>
          <w:bCs/>
          <w:sz w:val="32"/>
          <w:szCs w:val="32"/>
        </w:rPr>
        <w:t>.</w:t>
      </w:r>
    </w:p>
    <w:p w14:paraId="2034D52F" w14:textId="77777777" w:rsidR="00251E34" w:rsidRPr="009A1BEB" w:rsidRDefault="00251E34" w:rsidP="00251E34">
      <w:pPr>
        <w:rPr>
          <w:b/>
          <w:bCs/>
          <w:sz w:val="32"/>
          <w:szCs w:val="32"/>
        </w:rPr>
      </w:pPr>
    </w:p>
    <w:p w14:paraId="1A5CFAED" w14:textId="2F126C13" w:rsidR="00251E34" w:rsidRDefault="00D91DA6" w:rsidP="00251E34">
      <w:pPr>
        <w:jc w:val="center"/>
        <w:rPr>
          <w:b/>
          <w:bCs/>
          <w:sz w:val="32"/>
          <w:szCs w:val="32"/>
        </w:rPr>
      </w:pPr>
      <w:r w:rsidRPr="009A1BEB">
        <w:rPr>
          <w:b/>
          <w:bCs/>
          <w:sz w:val="32"/>
          <w:szCs w:val="32"/>
        </w:rPr>
        <w:t>DOC</w:t>
      </w:r>
      <w:r w:rsidR="009A1BEB" w:rsidRPr="009A1BEB">
        <w:rPr>
          <w:b/>
          <w:bCs/>
          <w:sz w:val="32"/>
          <w:szCs w:val="32"/>
        </w:rPr>
        <w:t>: VICTOR ADRIAN CORONA ARROYO.</w:t>
      </w:r>
    </w:p>
    <w:p w14:paraId="153003FE" w14:textId="77777777" w:rsidR="009A1BEB" w:rsidRDefault="009A1BEB" w:rsidP="002D431A">
      <w:pPr>
        <w:jc w:val="center"/>
        <w:rPr>
          <w:b/>
          <w:bCs/>
          <w:sz w:val="32"/>
          <w:szCs w:val="32"/>
        </w:rPr>
      </w:pPr>
    </w:p>
    <w:p w14:paraId="743BB5EE" w14:textId="77777777" w:rsidR="00251E34" w:rsidRDefault="00251E34" w:rsidP="002D431A">
      <w:pPr>
        <w:jc w:val="center"/>
        <w:rPr>
          <w:b/>
          <w:bCs/>
          <w:sz w:val="32"/>
          <w:szCs w:val="32"/>
        </w:rPr>
      </w:pPr>
    </w:p>
    <w:p w14:paraId="5813E24F" w14:textId="19B0B611" w:rsidR="009A1BEB" w:rsidRPr="009A1BEB" w:rsidRDefault="00251E34" w:rsidP="002D431A">
      <w:pPr>
        <w:jc w:val="center"/>
        <w:rPr>
          <w:b/>
          <w:bCs/>
          <w:sz w:val="32"/>
          <w:szCs w:val="32"/>
        </w:rPr>
      </w:pPr>
      <w:r>
        <w:rPr>
          <w:b/>
          <w:bCs/>
          <w:sz w:val="32"/>
          <w:szCs w:val="32"/>
        </w:rPr>
        <w:t xml:space="preserve">TOLUCA DE LERDO, 10 DE JUNIO DEL 20223. </w:t>
      </w:r>
    </w:p>
    <w:p w14:paraId="61BA89F5" w14:textId="62C174C7" w:rsidR="007E33CE" w:rsidRDefault="002460E5" w:rsidP="00A23416">
      <w:pPr>
        <w:rPr>
          <w:shd w:val="clear" w:color="auto" w:fill="F7F7F8"/>
        </w:rPr>
      </w:pPr>
      <w:r>
        <w:lastRenderedPageBreak/>
        <w:br/>
      </w:r>
      <w:r>
        <w:rPr>
          <w:shd w:val="clear" w:color="auto" w:fill="F7F7F8"/>
        </w:rPr>
        <w:t xml:space="preserve">La accesibilidad en el turismo inclusivo es un tema de </w:t>
      </w:r>
      <w:r w:rsidR="00A143F6">
        <w:rPr>
          <w:shd w:val="clear" w:color="auto" w:fill="F7F7F8"/>
        </w:rPr>
        <w:t xml:space="preserve">controversial </w:t>
      </w:r>
      <w:r>
        <w:rPr>
          <w:shd w:val="clear" w:color="auto" w:fill="F7F7F8"/>
        </w:rPr>
        <w:t>en la actualidad, que busca garantizar que todas las personas, sin importar sus habilidades o discapacidades, tengan la oportunidad de disfrutar de las maravillas culturales y naturales que el mundo tiene para ofrecer</w:t>
      </w:r>
      <w:r w:rsidR="00750426">
        <w:rPr>
          <w:shd w:val="clear" w:color="auto" w:fill="F7F7F8"/>
        </w:rPr>
        <w:t>.</w:t>
      </w:r>
    </w:p>
    <w:p w14:paraId="3932080C" w14:textId="06997474" w:rsidR="00750426" w:rsidRDefault="00770A28" w:rsidP="00A23416">
      <w:pPr>
        <w:rPr>
          <w:shd w:val="clear" w:color="auto" w:fill="F7F7F8"/>
        </w:rPr>
      </w:pPr>
      <w:r>
        <w:rPr>
          <w:shd w:val="clear" w:color="auto" w:fill="F7F7F8"/>
        </w:rPr>
        <w:t xml:space="preserve">En la zona </w:t>
      </w:r>
      <w:r w:rsidR="0012628D">
        <w:rPr>
          <w:shd w:val="clear" w:color="auto" w:fill="F7F7F8"/>
        </w:rPr>
        <w:t>arqueológica</w:t>
      </w:r>
      <w:r>
        <w:rPr>
          <w:shd w:val="clear" w:color="auto" w:fill="F7F7F8"/>
        </w:rPr>
        <w:t xml:space="preserve"> de </w:t>
      </w:r>
      <w:r w:rsidR="00351ECE">
        <w:rPr>
          <w:shd w:val="clear" w:color="auto" w:fill="F7F7F8"/>
        </w:rPr>
        <w:t>Teotenango la</w:t>
      </w:r>
      <w:r w:rsidR="00956520">
        <w:rPr>
          <w:shd w:val="clear" w:color="auto" w:fill="F7F7F8"/>
        </w:rPr>
        <w:t xml:space="preserve"> accesibilidad debe ser </w:t>
      </w:r>
      <w:r w:rsidR="00351ECE">
        <w:rPr>
          <w:shd w:val="clear" w:color="auto" w:fill="F7F7F8"/>
        </w:rPr>
        <w:t>un objetivo que cumplir</w:t>
      </w:r>
      <w:r w:rsidR="00956520">
        <w:rPr>
          <w:shd w:val="clear" w:color="auto" w:fill="F7F7F8"/>
        </w:rPr>
        <w:t xml:space="preserve"> </w:t>
      </w:r>
      <w:r w:rsidR="00790F50">
        <w:rPr>
          <w:shd w:val="clear" w:color="auto" w:fill="F7F7F8"/>
        </w:rPr>
        <w:t xml:space="preserve">por el sector en el que se encuentra. </w:t>
      </w:r>
      <w:r w:rsidR="000F3F0B">
        <w:rPr>
          <w:shd w:val="clear" w:color="auto" w:fill="F7F7F8"/>
        </w:rPr>
        <w:t xml:space="preserve">Mediante la </w:t>
      </w:r>
      <w:r w:rsidR="00351ECE">
        <w:rPr>
          <w:shd w:val="clear" w:color="auto" w:fill="F7F7F8"/>
        </w:rPr>
        <w:t>participación</w:t>
      </w:r>
      <w:r w:rsidR="000F3F0B">
        <w:rPr>
          <w:shd w:val="clear" w:color="auto" w:fill="F7F7F8"/>
        </w:rPr>
        <w:t xml:space="preserve"> del municipio </w:t>
      </w:r>
      <w:r w:rsidR="005A651F">
        <w:rPr>
          <w:shd w:val="clear" w:color="auto" w:fill="F7F7F8"/>
        </w:rPr>
        <w:t xml:space="preserve">se creara un entorno </w:t>
      </w:r>
      <w:r w:rsidR="00351ECE">
        <w:rPr>
          <w:shd w:val="clear" w:color="auto" w:fill="F7F7F8"/>
        </w:rPr>
        <w:t>turístico</w:t>
      </w:r>
      <w:r w:rsidR="005A651F">
        <w:rPr>
          <w:shd w:val="clear" w:color="auto" w:fill="F7F7F8"/>
        </w:rPr>
        <w:t xml:space="preserve"> que beneficie </w:t>
      </w:r>
      <w:r w:rsidR="004424F5">
        <w:rPr>
          <w:shd w:val="clear" w:color="auto" w:fill="F7F7F8"/>
        </w:rPr>
        <w:t>tanto a las personas con capacidad reducida como a personas local</w:t>
      </w:r>
      <w:r w:rsidR="00FD54E8">
        <w:rPr>
          <w:shd w:val="clear" w:color="auto" w:fill="F7F7F8"/>
        </w:rPr>
        <w:t xml:space="preserve">es. </w:t>
      </w:r>
    </w:p>
    <w:p w14:paraId="62F29BD4" w14:textId="0DEEEF29" w:rsidR="002460E5" w:rsidRDefault="002460E5" w:rsidP="00A23416">
      <w:pPr>
        <w:rPr>
          <w:b/>
          <w:bCs/>
          <w:shd w:val="clear" w:color="auto" w:fill="F7F7F8"/>
        </w:rPr>
      </w:pPr>
      <w:r>
        <w:rPr>
          <w:b/>
          <w:bCs/>
          <w:shd w:val="clear" w:color="auto" w:fill="F7F7F8"/>
        </w:rPr>
        <w:t xml:space="preserve">LECTURA I </w:t>
      </w:r>
    </w:p>
    <w:p w14:paraId="641EB80C" w14:textId="130E9E82" w:rsidR="002460E5" w:rsidRDefault="002460E5" w:rsidP="00A23416">
      <w:pPr>
        <w:rPr>
          <w:shd w:val="clear" w:color="auto" w:fill="F7F7F8"/>
        </w:rPr>
      </w:pPr>
      <w:r>
        <w:rPr>
          <w:b/>
          <w:bCs/>
          <w:shd w:val="clear" w:color="auto" w:fill="F7F7F8"/>
        </w:rPr>
        <w:t xml:space="preserve">(Cienfuegos, 2020) </w:t>
      </w:r>
      <w:r w:rsidR="00FB7D33">
        <w:rPr>
          <w:b/>
          <w:bCs/>
          <w:shd w:val="clear" w:color="auto" w:fill="F7F7F8"/>
        </w:rPr>
        <w:t xml:space="preserve">Turismo accesible </w:t>
      </w:r>
      <w:r w:rsidR="00DD2183">
        <w:rPr>
          <w:b/>
          <w:bCs/>
          <w:shd w:val="clear" w:color="auto" w:fill="F7F7F8"/>
        </w:rPr>
        <w:t xml:space="preserve">e inclusivo en el Ecuador. </w:t>
      </w:r>
      <w:r>
        <w:rPr>
          <w:shd w:val="clear" w:color="auto" w:fill="F7F7F8"/>
        </w:rPr>
        <w:t xml:space="preserve">La problemática que aborda es una disminución de lugares que cuentan con acceso para personas discapacitadas. Su objetivo principal es implementar y conseguir la inclusión de todos los ciudadanos en actividades y/o sectores turísticos. La metodología es descriptiva ya que </w:t>
      </w:r>
      <w:r w:rsidR="00FF6DA3">
        <w:rPr>
          <w:shd w:val="clear" w:color="auto" w:fill="F7F7F8"/>
        </w:rPr>
        <w:t>está</w:t>
      </w:r>
      <w:r>
        <w:rPr>
          <w:shd w:val="clear" w:color="auto" w:fill="F7F7F8"/>
        </w:rPr>
        <w:t xml:space="preserve"> basada </w:t>
      </w:r>
      <w:r w:rsidR="00FF6DA3">
        <w:rPr>
          <w:shd w:val="clear" w:color="auto" w:fill="F7F7F8"/>
        </w:rPr>
        <w:t xml:space="preserve">en una observación de dichos acontecimientos. En conclusión, se pretende una completa accesibilidad en espacios turísticos públicos y privados, ya que la infraestructura turística a nivel de accesibilidad no se implementa de forma adecuada. </w:t>
      </w:r>
    </w:p>
    <w:p w14:paraId="17607ACB" w14:textId="77777777" w:rsidR="007E33CE" w:rsidRDefault="007E33CE" w:rsidP="00A23416">
      <w:pPr>
        <w:rPr>
          <w:shd w:val="clear" w:color="auto" w:fill="F7F7F8"/>
        </w:rPr>
      </w:pPr>
    </w:p>
    <w:p w14:paraId="17EB88F1" w14:textId="59C69AA8" w:rsidR="007E33CE" w:rsidRDefault="007E33CE" w:rsidP="004627E7">
      <w:pPr>
        <w:jc w:val="left"/>
        <w:rPr>
          <w:shd w:val="clear" w:color="auto" w:fill="F7F7F8"/>
        </w:rPr>
      </w:pPr>
      <w:r>
        <w:rPr>
          <w:shd w:val="clear" w:color="auto" w:fill="F7F7F8"/>
        </w:rPr>
        <w:br w:type="page"/>
      </w:r>
    </w:p>
    <w:p w14:paraId="60DB7165" w14:textId="6D53C675" w:rsidR="00FF6DA3" w:rsidRDefault="00FF6DA3" w:rsidP="00A23416">
      <w:pPr>
        <w:rPr>
          <w:b/>
          <w:bCs/>
          <w:shd w:val="clear" w:color="auto" w:fill="F7F7F8"/>
        </w:rPr>
      </w:pPr>
      <w:r>
        <w:rPr>
          <w:b/>
          <w:bCs/>
          <w:shd w:val="clear" w:color="auto" w:fill="F7F7F8"/>
        </w:rPr>
        <w:lastRenderedPageBreak/>
        <w:t xml:space="preserve">LECTURA II </w:t>
      </w:r>
    </w:p>
    <w:p w14:paraId="671BF2CF" w14:textId="5C933AE4" w:rsidR="00FF6DA3" w:rsidRDefault="00FF6DA3" w:rsidP="00A23416">
      <w:pPr>
        <w:rPr>
          <w:shd w:val="clear" w:color="auto" w:fill="F7F7F8"/>
        </w:rPr>
      </w:pPr>
      <w:r w:rsidRPr="00FF6DA3">
        <w:rPr>
          <w:b/>
          <w:bCs/>
          <w:shd w:val="clear" w:color="auto" w:fill="F7F7F8"/>
        </w:rPr>
        <w:t xml:space="preserve">(Escriche, 2010) </w:t>
      </w:r>
      <w:r w:rsidR="007E431B">
        <w:rPr>
          <w:b/>
          <w:bCs/>
          <w:shd w:val="clear" w:color="auto" w:fill="F7F7F8"/>
        </w:rPr>
        <w:t>Turismo accesible/turismo para todos</w:t>
      </w:r>
      <w:r w:rsidR="004E28D7">
        <w:rPr>
          <w:b/>
          <w:bCs/>
          <w:shd w:val="clear" w:color="auto" w:fill="F7F7F8"/>
        </w:rPr>
        <w:t xml:space="preserve">. </w:t>
      </w:r>
      <w:r>
        <w:rPr>
          <w:shd w:val="clear" w:color="auto" w:fill="F7F7F8"/>
        </w:rPr>
        <w:t xml:space="preserve">La problemática se basa en las sociedades con personas que no son capaces por </w:t>
      </w:r>
      <w:r w:rsidR="007D04EA">
        <w:rPr>
          <w:shd w:val="clear" w:color="auto" w:fill="F7F7F8"/>
        </w:rPr>
        <w:t>sí</w:t>
      </w:r>
      <w:r>
        <w:rPr>
          <w:shd w:val="clear" w:color="auto" w:fill="F7F7F8"/>
        </w:rPr>
        <w:t xml:space="preserve"> mismas de enfrentarse a la cotidianidad. Sus principales objetivos son las capacitaciones, trabajar con todos, que el aprendizaje sea de por vida, contar con una participación social creando oportunidades que a la vez disminuyan impedimentos y sobre todo puedan ser preservados. La metodología fue de observación ya que a simple vista se presentaban factores que impedían la participación en actividades que no estaban adaptadas para toda la sociedad. En </w:t>
      </w:r>
      <w:r w:rsidR="003451D3">
        <w:rPr>
          <w:shd w:val="clear" w:color="auto" w:fill="F7F7F8"/>
        </w:rPr>
        <w:t>conclusión,</w:t>
      </w:r>
      <w:r>
        <w:rPr>
          <w:shd w:val="clear" w:color="auto" w:fill="F7F7F8"/>
        </w:rPr>
        <w:t xml:space="preserve"> </w:t>
      </w:r>
      <w:r w:rsidR="00EF5D69">
        <w:rPr>
          <w:shd w:val="clear" w:color="auto" w:fill="F7F7F8"/>
        </w:rPr>
        <w:t xml:space="preserve">pretenden </w:t>
      </w:r>
      <w:r w:rsidR="00216625">
        <w:rPr>
          <w:shd w:val="clear" w:color="auto" w:fill="F7F7F8"/>
        </w:rPr>
        <w:t xml:space="preserve">que los </w:t>
      </w:r>
      <w:r w:rsidR="00B24F28">
        <w:rPr>
          <w:shd w:val="clear" w:color="auto" w:fill="F7F7F8"/>
        </w:rPr>
        <w:t>destinos</w:t>
      </w:r>
      <w:r w:rsidR="00216625">
        <w:rPr>
          <w:shd w:val="clear" w:color="auto" w:fill="F7F7F8"/>
        </w:rPr>
        <w:t xml:space="preserve"> turísticos planifiquen y gestionen adecuadamente una oferta de turismo </w:t>
      </w:r>
      <w:r w:rsidR="00B24F28">
        <w:rPr>
          <w:shd w:val="clear" w:color="auto" w:fill="F7F7F8"/>
        </w:rPr>
        <w:t xml:space="preserve">accesible. </w:t>
      </w:r>
    </w:p>
    <w:p w14:paraId="4FCCC212" w14:textId="77777777" w:rsidR="005C042D" w:rsidRDefault="005C042D" w:rsidP="00A23416">
      <w:pPr>
        <w:rPr>
          <w:shd w:val="clear" w:color="auto" w:fill="F7F7F8"/>
        </w:rPr>
      </w:pPr>
    </w:p>
    <w:p w14:paraId="4FAFC719" w14:textId="77777777" w:rsidR="005C042D" w:rsidRDefault="005C042D" w:rsidP="00A23416">
      <w:pPr>
        <w:rPr>
          <w:shd w:val="clear" w:color="auto" w:fill="F7F7F8"/>
        </w:rPr>
      </w:pPr>
    </w:p>
    <w:p w14:paraId="6B11FC8B" w14:textId="4390EE3D" w:rsidR="00FF6DA3" w:rsidRDefault="005C042D" w:rsidP="00A23416">
      <w:pPr>
        <w:rPr>
          <w:b/>
          <w:bCs/>
          <w:shd w:val="clear" w:color="auto" w:fill="F7F7F8"/>
        </w:rPr>
      </w:pPr>
      <w:r>
        <w:rPr>
          <w:b/>
          <w:bCs/>
          <w:shd w:val="clear" w:color="auto" w:fill="F7F7F8"/>
        </w:rPr>
        <w:t>LECTURA III</w:t>
      </w:r>
    </w:p>
    <w:p w14:paraId="3DF1DFE5" w14:textId="3E4B6A83" w:rsidR="003451D3" w:rsidRDefault="00971859" w:rsidP="00A23416">
      <w:pPr>
        <w:rPr>
          <w:shd w:val="clear" w:color="auto" w:fill="F7F7F8"/>
        </w:rPr>
      </w:pPr>
      <w:r>
        <w:rPr>
          <w:b/>
          <w:bCs/>
          <w:shd w:val="clear" w:color="auto" w:fill="F7F7F8"/>
        </w:rPr>
        <w:t>(ALEJALDE, ROJAS Y ROSA, 2020)</w:t>
      </w:r>
      <w:r w:rsidR="00AB08F0">
        <w:rPr>
          <w:b/>
          <w:bCs/>
          <w:shd w:val="clear" w:color="auto" w:fill="F7F7F8"/>
        </w:rPr>
        <w:t xml:space="preserve"> Accesibilidad turística para personas con discapacidad </w:t>
      </w:r>
      <w:r w:rsidR="00C415DF">
        <w:rPr>
          <w:b/>
          <w:bCs/>
          <w:shd w:val="clear" w:color="auto" w:fill="F7F7F8"/>
        </w:rPr>
        <w:t xml:space="preserve">del sitio arqueológico Caral. </w:t>
      </w:r>
      <w:r>
        <w:rPr>
          <w:b/>
          <w:bCs/>
          <w:shd w:val="clear" w:color="auto" w:fill="F7F7F8"/>
        </w:rPr>
        <w:t xml:space="preserve"> </w:t>
      </w:r>
      <w:r>
        <w:rPr>
          <w:shd w:val="clear" w:color="auto" w:fill="F7F7F8"/>
        </w:rPr>
        <w:t xml:space="preserve">La falta de señalizaciones, rampas, mantenimientos de la zona, además la inclusión de un sistema de braille en sus señaléticas y rótulos informativos, sin dejar de lado la comunicación con lenguaje de señas. Teniendo como objetivo principal analizar la accesibilidad turística para personas con discapacidades del sitio arqueológico Caral. La metodología empleada fue un enfoque cualitativo de tipo básica con diseño fenomenológico y nivel descriptivo. </w:t>
      </w:r>
      <w:r w:rsidRPr="00417EA8">
        <w:rPr>
          <w:shd w:val="clear" w:color="auto" w:fill="F7F7F8"/>
        </w:rPr>
        <w:t xml:space="preserve">En </w:t>
      </w:r>
      <w:r w:rsidR="003451D3" w:rsidRPr="00417EA8">
        <w:rPr>
          <w:shd w:val="clear" w:color="auto" w:fill="F7F7F8"/>
        </w:rPr>
        <w:t>conclusión,</w:t>
      </w:r>
      <w:r w:rsidRPr="00417EA8">
        <w:rPr>
          <w:shd w:val="clear" w:color="auto" w:fill="F7F7F8"/>
        </w:rPr>
        <w:t xml:space="preserve"> el sitio Caral no se evidencia accesibilidad universal para todas las personas con discapacidad, ya que, los elementos observados en el lugar no se pueden utilizar de forma autónoma al igual que el resto</w:t>
      </w:r>
      <w:r w:rsidR="003451D3" w:rsidRPr="00417EA8">
        <w:rPr>
          <w:shd w:val="clear" w:color="auto" w:fill="F7F7F8"/>
        </w:rPr>
        <w:t>.</w:t>
      </w:r>
      <w:r w:rsidR="003451D3">
        <w:rPr>
          <w:shd w:val="clear" w:color="auto" w:fill="F7F7F8"/>
        </w:rPr>
        <w:t xml:space="preserve"> </w:t>
      </w:r>
    </w:p>
    <w:p w14:paraId="76366A7A" w14:textId="77777777" w:rsidR="00A23416" w:rsidRDefault="00A23416" w:rsidP="00A23416">
      <w:pPr>
        <w:rPr>
          <w:shd w:val="clear" w:color="auto" w:fill="F7F7F8"/>
        </w:rPr>
      </w:pPr>
    </w:p>
    <w:p w14:paraId="2946B52D" w14:textId="77777777" w:rsidR="00A23416" w:rsidRDefault="00A23416" w:rsidP="00A23416">
      <w:pPr>
        <w:rPr>
          <w:shd w:val="clear" w:color="auto" w:fill="F7F7F8"/>
        </w:rPr>
      </w:pPr>
    </w:p>
    <w:p w14:paraId="7D18E3F3" w14:textId="77777777" w:rsidR="00A23416" w:rsidRDefault="00A23416" w:rsidP="00A23416">
      <w:pPr>
        <w:rPr>
          <w:shd w:val="clear" w:color="auto" w:fill="F7F7F8"/>
        </w:rPr>
      </w:pPr>
    </w:p>
    <w:p w14:paraId="438344F3" w14:textId="77777777" w:rsidR="00A23416" w:rsidRDefault="00A23416" w:rsidP="00A23416">
      <w:pPr>
        <w:rPr>
          <w:shd w:val="clear" w:color="auto" w:fill="F7F7F8"/>
        </w:rPr>
      </w:pPr>
    </w:p>
    <w:p w14:paraId="23ED01DC" w14:textId="77777777" w:rsidR="004627E7" w:rsidRPr="004177EE" w:rsidRDefault="004627E7" w:rsidP="00A23416">
      <w:pPr>
        <w:rPr>
          <w:shd w:val="clear" w:color="auto" w:fill="F7F7F8"/>
        </w:rPr>
      </w:pPr>
    </w:p>
    <w:p w14:paraId="0E325C35" w14:textId="77777777" w:rsidR="003451D3" w:rsidRDefault="003451D3" w:rsidP="00A23416"/>
    <w:p w14:paraId="340B5205" w14:textId="443BD7F6" w:rsidR="00F461CF" w:rsidRDefault="00F461CF" w:rsidP="00A23416">
      <w:pPr>
        <w:rPr>
          <w:b/>
          <w:bCs/>
        </w:rPr>
      </w:pPr>
      <w:r>
        <w:rPr>
          <w:b/>
          <w:bCs/>
        </w:rPr>
        <w:lastRenderedPageBreak/>
        <w:t xml:space="preserve">ANTECEDENTES </w:t>
      </w:r>
    </w:p>
    <w:p w14:paraId="1FB380F7" w14:textId="757A89B0" w:rsidR="00FB7D09" w:rsidRDefault="00A067DB" w:rsidP="00A23416">
      <w:r>
        <w:t>De acuerdo con el</w:t>
      </w:r>
      <w:r w:rsidR="00797F1F">
        <w:t xml:space="preserve"> </w:t>
      </w:r>
      <w:r w:rsidR="000B3E6E">
        <w:t>INAH</w:t>
      </w:r>
      <w:r w:rsidR="00966509">
        <w:t xml:space="preserve"> (s.f) l</w:t>
      </w:r>
      <w:r w:rsidR="007D06E2">
        <w:t xml:space="preserve">a zona </w:t>
      </w:r>
      <w:r w:rsidR="007D06E2" w:rsidRPr="00BE28BD">
        <w:t>arqueológica de Teotenango</w:t>
      </w:r>
      <w:r w:rsidR="007D06E2">
        <w:t xml:space="preserve">, </w:t>
      </w:r>
      <w:r w:rsidR="00987672">
        <w:t>es un sitio ubicado en el Estado de México</w:t>
      </w:r>
      <w:r w:rsidR="003F5C90">
        <w:t>, según el Instituto Nacio</w:t>
      </w:r>
      <w:r w:rsidR="00805EE8">
        <w:t>na</w:t>
      </w:r>
      <w:r w:rsidR="003F5C90">
        <w:t>l de Antropología (INAH), la zona</w:t>
      </w:r>
      <w:r w:rsidR="00BE28BD" w:rsidRPr="00BE28BD">
        <w:t xml:space="preserve"> de yacimiento arqueológico </w:t>
      </w:r>
      <w:r w:rsidR="00805EE8">
        <w:t xml:space="preserve">es </w:t>
      </w:r>
      <w:r w:rsidR="000E25AC">
        <w:t>un sitio</w:t>
      </w:r>
      <w:r w:rsidR="00805EE8">
        <w:t xml:space="preserve"> </w:t>
      </w:r>
      <w:r w:rsidR="000E25AC">
        <w:t>prehispánico</w:t>
      </w:r>
      <w:r w:rsidR="00805EE8">
        <w:t xml:space="preserve"> </w:t>
      </w:r>
      <w:r w:rsidR="00C6017A">
        <w:t xml:space="preserve">de </w:t>
      </w:r>
      <w:r w:rsidR="00BC0866">
        <w:t xml:space="preserve">vital importancia </w:t>
      </w:r>
      <w:r w:rsidR="00400D1E">
        <w:t xml:space="preserve">que perteneció a la cultura matlazinca. </w:t>
      </w:r>
      <w:r w:rsidR="004F1448">
        <w:t xml:space="preserve">El sitio </w:t>
      </w:r>
      <w:r w:rsidR="00FF4194">
        <w:t xml:space="preserve">se caracteriza </w:t>
      </w:r>
      <w:r w:rsidR="00253421">
        <w:t xml:space="preserve">por su acrópolis y pirámides. La </w:t>
      </w:r>
      <w:r w:rsidR="00E34319">
        <w:t>acrópolis</w:t>
      </w:r>
      <w:r w:rsidR="00253421">
        <w:t xml:space="preserve"> </w:t>
      </w:r>
      <w:r w:rsidR="00B906F1">
        <w:t>está</w:t>
      </w:r>
      <w:r w:rsidR="00253421">
        <w:t xml:space="preserve"> compuesta </w:t>
      </w:r>
      <w:r w:rsidR="00385A3D">
        <w:t xml:space="preserve">por diversas estructuras y patios ceremoniales, mientras que las pirámides </w:t>
      </w:r>
      <w:r w:rsidR="000A3E36">
        <w:t xml:space="preserve">son de estilo escalonado y están adornadas con relieves y elementos arquitectónicos </w:t>
      </w:r>
      <w:r w:rsidR="00E34319">
        <w:t xml:space="preserve">propios de la cultura matlazinca. </w:t>
      </w:r>
    </w:p>
    <w:p w14:paraId="6389F596" w14:textId="3B7F0D50" w:rsidR="00CC0B1A" w:rsidRDefault="00CC0B1A" w:rsidP="00A23416">
      <w:r>
        <w:t xml:space="preserve">Las zonas arqueológicas cuentan con </w:t>
      </w:r>
      <w:r w:rsidR="00A14AD3">
        <w:t>ciertos requisitos</w:t>
      </w:r>
      <w:r>
        <w:t xml:space="preserve"> para poder brindar sus servicios a los turistas, el INAH (s.f) nos indica los </w:t>
      </w:r>
      <w:r w:rsidR="00BE28BD">
        <w:t>más</w:t>
      </w:r>
      <w:r>
        <w:t xml:space="preserve"> relevantes de estacionamiento: espacios adecuados para vehículos, accesibilidad para personas con discapacidades, señales claras y visibles, diseño y construcción respetando el entorno arqueológico. </w:t>
      </w:r>
    </w:p>
    <w:p w14:paraId="6A218866" w14:textId="6663E22D" w:rsidR="007D4DF1" w:rsidRDefault="00383991" w:rsidP="00A23416">
      <w:r>
        <w:t xml:space="preserve">Por otra </w:t>
      </w:r>
      <w:r w:rsidR="00FB7D09">
        <w:t>parte,</w:t>
      </w:r>
      <w:r>
        <w:t xml:space="preserve"> el tur</w:t>
      </w:r>
      <w:r w:rsidR="00EA17BE">
        <w:t xml:space="preserve">ismo accesible </w:t>
      </w:r>
      <w:r w:rsidR="00AC077F">
        <w:t xml:space="preserve">que de acuerdo </w:t>
      </w:r>
      <w:r w:rsidR="004768BB">
        <w:t xml:space="preserve">con el </w:t>
      </w:r>
      <w:r w:rsidR="001656ED">
        <w:t>C</w:t>
      </w:r>
      <w:r w:rsidR="004768BB">
        <w:t>onsejo</w:t>
      </w:r>
      <w:r w:rsidR="001656ED">
        <w:t xml:space="preserve"> Nacional </w:t>
      </w:r>
      <w:r w:rsidR="00F242AE">
        <w:t xml:space="preserve">para el desarrollo </w:t>
      </w:r>
      <w:r w:rsidR="00C61DD9">
        <w:t xml:space="preserve">y la </w:t>
      </w:r>
      <w:r w:rsidR="0012628D">
        <w:t>inclusión</w:t>
      </w:r>
      <w:r w:rsidR="00C61DD9">
        <w:t xml:space="preserve"> de las personas con discapacidad (2016) </w:t>
      </w:r>
      <w:r w:rsidR="00C61DD9" w:rsidRPr="00FB7D09">
        <w:t xml:space="preserve">hablar del turismo </w:t>
      </w:r>
      <w:r w:rsidR="00FB7D09">
        <w:t>inclusivo significa</w:t>
      </w:r>
      <w:r w:rsidR="00AD11B8">
        <w:t xml:space="preserve"> un turismo para todos, que establece pautas de </w:t>
      </w:r>
      <w:r w:rsidR="0012628D">
        <w:t>inclusión</w:t>
      </w:r>
      <w:r w:rsidR="00AD11B8">
        <w:t xml:space="preserve"> respecto a actividades </w:t>
      </w:r>
      <w:r w:rsidR="00297D69">
        <w:t xml:space="preserve">recreativas, </w:t>
      </w:r>
      <w:r w:rsidR="0012628D">
        <w:t>turísticas</w:t>
      </w:r>
      <w:r w:rsidR="00297D69">
        <w:t xml:space="preserve"> y culturales, ya sea para personas con discapacidad o sin ellas</w:t>
      </w:r>
      <w:r w:rsidR="007D4DF1">
        <w:t xml:space="preserve">. </w:t>
      </w:r>
    </w:p>
    <w:p w14:paraId="1C8B716D" w14:textId="61587732" w:rsidR="00FB7D09" w:rsidRPr="00DC26F2" w:rsidRDefault="00FB7D09" w:rsidP="0E8B1A2A">
      <w:r w:rsidRPr="00DC26F2">
        <w:t xml:space="preserve">El turismo inclusivo aparece por primera vez en el </w:t>
      </w:r>
      <w:r w:rsidRPr="00DC26F2">
        <w:rPr>
          <w:i/>
          <w:iCs/>
        </w:rPr>
        <w:t xml:space="preserve">Informe Baker </w:t>
      </w:r>
      <w:r w:rsidRPr="00DC26F2">
        <w:t xml:space="preserve">publicado en el Reino Unido en 1989 donde se le denomino como aquel que se ocupa del uso y disfrute del turismo por parte de personas que presentan alguna discapacidad física, psíquica o sensorial </w:t>
      </w:r>
      <w:r w:rsidR="007B4E03" w:rsidRPr="00DC26F2">
        <w:t>(Baker</w:t>
      </w:r>
      <w:r w:rsidR="000B33DD" w:rsidRPr="00DC26F2">
        <w:t>, 1989)</w:t>
      </w:r>
      <w:r w:rsidR="00DC26F2">
        <w:t>.</w:t>
      </w:r>
      <w:r w:rsidR="00DC26F2" w:rsidRPr="00DC26F2">
        <w:t xml:space="preserve"> De </w:t>
      </w:r>
      <w:r w:rsidR="00DC26F2">
        <w:t xml:space="preserve">esta forma </w:t>
      </w:r>
      <w:r w:rsidR="00DC26F2" w:rsidRPr="00DC26F2">
        <w:t xml:space="preserve">el turismo accesible nos brinda una respuesta a una nueva oportunidad en el mercado con la necesidad de una mayor accesibilidad en sus destinos turísticos, esta investigación nos pone en evidencia a partir de un diagnóstico en la participación en niños mayores de 18 años con ganas de realizar turismo. </w:t>
      </w:r>
    </w:p>
    <w:p w14:paraId="1DC13318" w14:textId="6ABE252C" w:rsidR="00BE28BD" w:rsidRPr="00DC26F2" w:rsidRDefault="000971B9" w:rsidP="0E8B1A2A">
      <w:r>
        <w:t xml:space="preserve">Para destacar </w:t>
      </w:r>
      <w:r w:rsidR="00DC26F2" w:rsidRPr="00DC26F2">
        <w:t>la</w:t>
      </w:r>
      <w:r w:rsidR="00FB7D09" w:rsidRPr="00DC26F2">
        <w:t xml:space="preserve"> OMT (2014), </w:t>
      </w:r>
      <w:r w:rsidR="00DC26F2" w:rsidRPr="00DC26F2">
        <w:t xml:space="preserve">nos indica que </w:t>
      </w:r>
      <w:r w:rsidR="00FB7D09" w:rsidRPr="00DC26F2">
        <w:t xml:space="preserve">el turismo inclusivo o turismo para todos no solo se limita a la eliminación de barreras físicas, sensoriales o de comunicación, si no que tiene como objetivo lograr que los entornos, productos y servicios turístico pueden ser disfrutados por cualquier persona con o sin discapacidad. </w:t>
      </w:r>
    </w:p>
    <w:p w14:paraId="0B982177" w14:textId="2DB994F5" w:rsidR="00FB7D09" w:rsidRPr="00DC26F2" w:rsidRDefault="00BE28BD" w:rsidP="0E8B1A2A">
      <w:r w:rsidRPr="00DC26F2">
        <w:t>La OMT nos menciona algunos</w:t>
      </w:r>
      <w:r w:rsidR="00FB7D09" w:rsidRPr="00DC26F2">
        <w:t xml:space="preserve"> </w:t>
      </w:r>
      <w:r w:rsidRPr="00DC26F2">
        <w:t xml:space="preserve">términos sobre </w:t>
      </w:r>
      <w:r w:rsidR="0098542F" w:rsidRPr="00DC26F2">
        <w:t>el turismo</w:t>
      </w:r>
      <w:r w:rsidR="00FB7D09" w:rsidRPr="00DC26F2">
        <w:t xml:space="preserve"> inclusivo </w:t>
      </w:r>
      <w:r w:rsidRPr="00DC26F2">
        <w:t xml:space="preserve">pues este </w:t>
      </w:r>
      <w:r w:rsidR="00FB7D09" w:rsidRPr="00DC26F2">
        <w:t>tiene varios sinónimos</w:t>
      </w:r>
      <w:r w:rsidRPr="00DC26F2">
        <w:t xml:space="preserve"> como</w:t>
      </w:r>
      <w:r w:rsidR="00FB7D09" w:rsidRPr="00DC26F2">
        <w:t xml:space="preserve">: turismo </w:t>
      </w:r>
      <w:r w:rsidR="00CC0B1A" w:rsidRPr="00DC26F2">
        <w:t>accesible</w:t>
      </w:r>
      <w:r w:rsidR="00FB7D09" w:rsidRPr="00DC26F2">
        <w:t>, turismo adaptado, turismo para todos, turismo sin barreras, turismo de fácil acceso, turismo universal</w:t>
      </w:r>
      <w:r w:rsidR="00DC26F2" w:rsidRPr="00DC26F2">
        <w:t xml:space="preserve"> (OMT, 2014)</w:t>
      </w:r>
    </w:p>
    <w:p w14:paraId="714588EB" w14:textId="6A369375" w:rsidR="00A17A66" w:rsidRDefault="00F461CF" w:rsidP="00A23416">
      <w:pPr>
        <w:rPr>
          <w:b/>
          <w:bCs/>
        </w:rPr>
      </w:pPr>
      <w:r>
        <w:rPr>
          <w:b/>
          <w:bCs/>
        </w:rPr>
        <w:lastRenderedPageBreak/>
        <w:t xml:space="preserve">PLANTEAMIENTO DEL PROBLEMA </w:t>
      </w:r>
    </w:p>
    <w:p w14:paraId="59514A1D" w14:textId="4E2C1101" w:rsidR="00A17A66" w:rsidRDefault="00A17A66" w:rsidP="0E8B1A2A">
      <w:pPr>
        <w:rPr>
          <w:highlight w:val="yellow"/>
        </w:rPr>
      </w:pPr>
      <w:r>
        <w:t>De acuerdo con</w:t>
      </w:r>
      <w:r w:rsidR="00E7120A">
        <w:t xml:space="preserve"> Altimira, R. (2007)</w:t>
      </w:r>
      <w:r>
        <w:t xml:space="preserve"> </w:t>
      </w:r>
      <w:r w:rsidR="006D39E7" w:rsidRPr="00E7120A">
        <w:t>El turismo como motor de crecimiento económico.</w:t>
      </w:r>
      <w:r w:rsidR="00E7120A" w:rsidRPr="00E7120A">
        <w:t xml:space="preserve"> Anuario Jurídico y Económico Escurialense. </w:t>
      </w:r>
      <w:r w:rsidR="006D39E7" w:rsidRPr="00E7120A">
        <w:t xml:space="preserve"> E</w:t>
      </w:r>
      <w:r w:rsidRPr="00E7120A">
        <w:t xml:space="preserve">n la actualidad el turismo se </w:t>
      </w:r>
      <w:r w:rsidR="0098542F" w:rsidRPr="00E7120A">
        <w:t>transformó</w:t>
      </w:r>
      <w:r w:rsidRPr="00E7120A">
        <w:t xml:space="preserve"> en el sector económico con mayor crecimiento a nivel mundial, en las últimas décadas se ha expandido y diversificado teniendo un segmento de mercado. Uno de sus retos principales en la actualidad en romper la fuerte estacionalidad de flujos turísticos</w:t>
      </w:r>
      <w:r w:rsidR="002A4DE5" w:rsidRPr="00E7120A">
        <w:t>,</w:t>
      </w:r>
      <w:r w:rsidRPr="00E7120A">
        <w:t xml:space="preserve"> en esta segmentación destaca personas con discapacidades.</w:t>
      </w:r>
      <w:r>
        <w:t xml:space="preserve"> </w:t>
      </w:r>
    </w:p>
    <w:p w14:paraId="1C0A7840" w14:textId="14A5C24F" w:rsidR="00121181" w:rsidRDefault="00121181" w:rsidP="00A23416">
      <w:pPr>
        <w:rPr>
          <w:color w:val="C00000"/>
        </w:rPr>
      </w:pPr>
      <w:r>
        <w:t xml:space="preserve">La zona arqueológica de Teotenango ofrece lo que antes se conocía como una ciudad prehispánica, paisajes y sobre todo pirámides. </w:t>
      </w:r>
      <w:r w:rsidR="00116FB5">
        <w:t xml:space="preserve">Sin embargo, en una </w:t>
      </w:r>
      <w:r w:rsidR="00E7120A" w:rsidRPr="00116FB5">
        <w:t>investigación</w:t>
      </w:r>
      <w:r w:rsidRPr="00116FB5">
        <w:t xml:space="preserve"> en redes sociale</w:t>
      </w:r>
      <w:r w:rsidR="00116FB5" w:rsidRPr="00116FB5">
        <w:t>s,</w:t>
      </w:r>
      <w:r w:rsidRPr="00116FB5">
        <w:t xml:space="preserve"> </w:t>
      </w:r>
      <w:r w:rsidR="000C3891" w:rsidRPr="00116FB5">
        <w:t>páginas</w:t>
      </w:r>
      <w:r w:rsidRPr="00116FB5">
        <w:t xml:space="preserve"> web</w:t>
      </w:r>
      <w:r w:rsidR="00116FB5" w:rsidRPr="00116FB5">
        <w:t xml:space="preserve"> y visitas al lugar </w:t>
      </w:r>
      <w:r w:rsidRPr="00116FB5">
        <w:t>se</w:t>
      </w:r>
      <w:r>
        <w:t xml:space="preserve"> </w:t>
      </w:r>
      <w:r w:rsidR="00FB7D09">
        <w:t>manifestó</w:t>
      </w:r>
      <w:r>
        <w:t xml:space="preserve"> que no se han realizado implementaciones que generen una experiencia inclusiva a personas con discapacidades, tales como </w:t>
      </w:r>
      <w:r w:rsidR="00243338">
        <w:t>infraestructura que</w:t>
      </w:r>
      <w:r>
        <w:t xml:space="preserve"> incluya servicios básicos como áreas de descanso, personal que brinde una experiencia compleja, estacionamientos adecuados, senderos o caminos delimitados para personas con discapacidades. </w:t>
      </w:r>
    </w:p>
    <w:p w14:paraId="0C9A27B3" w14:textId="7609C9AB" w:rsidR="000C3891" w:rsidRPr="00E7120A" w:rsidRDefault="000C3891" w:rsidP="0E8B1A2A">
      <w:r>
        <w:t>Sin embargo, la falta de estos aspectos en el yacimiento arqueológico hace que no cuente con lo que el I</w:t>
      </w:r>
      <w:r w:rsidR="00116FB5">
        <w:t xml:space="preserve">nstituto </w:t>
      </w:r>
      <w:r>
        <w:t>N</w:t>
      </w:r>
      <w:r w:rsidR="00116FB5">
        <w:t xml:space="preserve">acional de Antropología e </w:t>
      </w:r>
      <w:r>
        <w:t>H</w:t>
      </w:r>
      <w:r w:rsidR="00116FB5">
        <w:t xml:space="preserve">istoria </w:t>
      </w:r>
      <w:r w:rsidR="005E3398">
        <w:t>[</w:t>
      </w:r>
      <w:r w:rsidR="00116FB5">
        <w:t>INAH</w:t>
      </w:r>
      <w:r w:rsidR="005E3398">
        <w:t>].</w:t>
      </w:r>
      <w:r w:rsidR="00116FB5">
        <w:t xml:space="preserve"> </w:t>
      </w:r>
      <w:r w:rsidR="00E7120A" w:rsidRPr="005E3398">
        <w:rPr>
          <w:i/>
          <w:iCs/>
        </w:rPr>
        <w:t>Permiso de obra en monumentos históricos, en inmuebles colindantes a un monumento histórico, y en inmuebles que no son monumentos históricos ni colindantes a estos, pero están localizados en zonas de monumentos históricos</w:t>
      </w:r>
      <w:r w:rsidR="005E3398">
        <w:t>.</w:t>
      </w:r>
      <w:r w:rsidR="00E7120A" w:rsidRPr="00E7120A">
        <w:t xml:space="preserve"> </w:t>
      </w:r>
      <w:r w:rsidR="005E3398">
        <w:t>P</w:t>
      </w:r>
      <w:r w:rsidR="00E7120A" w:rsidRPr="00E7120A">
        <w:t>ide</w:t>
      </w:r>
      <w:r w:rsidRPr="00E7120A">
        <w:t xml:space="preserve"> como requisitos básicos para un turismo inclusivo</w:t>
      </w:r>
      <w:r w:rsidR="00A235E6" w:rsidRPr="00E7120A">
        <w:t xml:space="preserve"> </w:t>
      </w:r>
      <w:r w:rsidRPr="00E7120A">
        <w:t>quedando desactualizado con aspectos que otros sitios han implementado con</w:t>
      </w:r>
      <w:r w:rsidR="00075EFE" w:rsidRPr="00E7120A">
        <w:t>s</w:t>
      </w:r>
      <w:r w:rsidRPr="00E7120A">
        <w:t xml:space="preserve">tantemente. </w:t>
      </w:r>
    </w:p>
    <w:p w14:paraId="66FC90A9" w14:textId="77777777" w:rsidR="00CC0B1A" w:rsidRDefault="00CC0B1A" w:rsidP="0E8B1A2A">
      <w:pPr>
        <w:rPr>
          <w:highlight w:val="yellow"/>
        </w:rPr>
      </w:pPr>
    </w:p>
    <w:p w14:paraId="632A68AA" w14:textId="542FEDEC" w:rsidR="007E33CE" w:rsidRPr="000C3891" w:rsidRDefault="00CC0B1A" w:rsidP="000C3891">
      <w:pPr>
        <w:spacing w:line="259" w:lineRule="auto"/>
        <w:jc w:val="left"/>
      </w:pPr>
      <w:r>
        <w:br w:type="page"/>
      </w:r>
    </w:p>
    <w:p w14:paraId="00A51142" w14:textId="77777777" w:rsidR="00F461CF" w:rsidRDefault="00F461CF" w:rsidP="00F461CF">
      <w:pPr>
        <w:rPr>
          <w:b/>
          <w:bCs/>
        </w:rPr>
      </w:pPr>
      <w:r>
        <w:rPr>
          <w:b/>
          <w:bCs/>
        </w:rPr>
        <w:lastRenderedPageBreak/>
        <w:t xml:space="preserve">UBICACIÓN TERRITORIAL </w:t>
      </w:r>
    </w:p>
    <w:p w14:paraId="5793B8C3" w14:textId="19B22853" w:rsidR="00F461CF" w:rsidRDefault="00F461CF" w:rsidP="00F461CF">
      <w:r w:rsidRPr="002D7A25">
        <w:t xml:space="preserve">La zona arqueológica de </w:t>
      </w:r>
      <w:r>
        <w:t xml:space="preserve">Teotenango </w:t>
      </w:r>
      <w:r w:rsidRPr="002D7A25">
        <w:t xml:space="preserve">se encuentra ubicada en el </w:t>
      </w:r>
      <w:r w:rsidR="00BE28BD" w:rsidRPr="00BE28BD">
        <w:t xml:space="preserve">municipio de Tenango </w:t>
      </w:r>
      <w:r w:rsidRPr="002D7A25">
        <w:t xml:space="preserve">del </w:t>
      </w:r>
      <w:r w:rsidR="00BE28BD">
        <w:t>V</w:t>
      </w:r>
      <w:r w:rsidRPr="002D7A25">
        <w:t>alle</w:t>
      </w:r>
      <w:r w:rsidR="00BE28BD">
        <w:t xml:space="preserve">, </w:t>
      </w:r>
      <w:r w:rsidRPr="002D7A25">
        <w:t xml:space="preserve">su delimitación abarca un área específica que </w:t>
      </w:r>
      <w:r>
        <w:t>incluye</w:t>
      </w:r>
      <w:r w:rsidRPr="002D7A25">
        <w:t xml:space="preserve"> los restos arqueológicos y las estructuras que conforman el sitio</w:t>
      </w:r>
      <w:r>
        <w:t>.</w:t>
      </w:r>
    </w:p>
    <w:p w14:paraId="5923FBFD" w14:textId="0FC4C779" w:rsidR="00F461CF" w:rsidRDefault="00F461CF" w:rsidP="00F461CF">
      <w:r w:rsidRPr="002D7A25">
        <w:t>La delimitación de la zona arqueológica de Teotenango se extiende aproximadamente sobre una colina de forma rectangular con una superficie total de alrededor de 24 hectáreas</w:t>
      </w:r>
      <w:r w:rsidR="00B147D6">
        <w:t>.</w:t>
      </w:r>
    </w:p>
    <w:p w14:paraId="7D42B476" w14:textId="77777777" w:rsidR="00CC0B1A" w:rsidRDefault="00CC0B1A" w:rsidP="7FCE0118">
      <w:pPr>
        <w:rPr>
          <w:noProof/>
        </w:rPr>
      </w:pPr>
    </w:p>
    <w:p w14:paraId="75EB572E" w14:textId="55E79639" w:rsidR="00BE28BD" w:rsidRDefault="00116FB5" w:rsidP="00BE28BD">
      <w:pPr>
        <w:jc w:val="center"/>
        <w:rPr>
          <w:b/>
          <w:bCs/>
        </w:rPr>
      </w:pPr>
      <w:r>
        <w:rPr>
          <w:noProof/>
        </w:rPr>
        <mc:AlternateContent>
          <mc:Choice Requires="wpi">
            <w:drawing>
              <wp:anchor distT="0" distB="0" distL="114300" distR="114300" simplePos="0" relativeHeight="251636224" behindDoc="0" locked="0" layoutInCell="1" allowOverlap="1" wp14:anchorId="778E9241" wp14:editId="7F47D464">
                <wp:simplePos x="0" y="0"/>
                <wp:positionH relativeFrom="column">
                  <wp:posOffset>1437640</wp:posOffset>
                </wp:positionH>
                <wp:positionV relativeFrom="paragraph">
                  <wp:posOffset>97155</wp:posOffset>
                </wp:positionV>
                <wp:extent cx="2688590" cy="1975485"/>
                <wp:effectExtent l="38100" t="38100" r="16510" b="43815"/>
                <wp:wrapNone/>
                <wp:docPr id="1049262559" name="Entrada de lápiz 12"/>
                <wp:cNvGraphicFramePr/>
                <a:graphic xmlns:a="http://schemas.openxmlformats.org/drawingml/2006/main">
                  <a:graphicData uri="http://schemas.microsoft.com/office/word/2010/wordprocessingInk">
                    <w14:contentPart bwMode="auto" r:id="rId11">
                      <w14:nvContentPartPr>
                        <w14:cNvContentPartPr/>
                      </w14:nvContentPartPr>
                      <w14:xfrm>
                        <a:off x="0" y="0"/>
                        <a:ext cx="2688590" cy="1975485"/>
                      </w14:xfrm>
                    </w14:contentPart>
                  </a:graphicData>
                </a:graphic>
              </wp:anchor>
            </w:drawing>
          </mc:Choice>
          <mc:Fallback>
            <w:pict>
              <v:shapetype w14:anchorId="2CDD89D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Entrada de lápiz 12" o:spid="_x0000_s1026" type="#_x0000_t75" style="position:absolute;margin-left:112.5pt;margin-top:6.95pt;width:213.1pt;height:156.9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">
                <v:imagedata r:id="rId12" o:title=""/>
              </v:shape>
            </w:pict>
          </mc:Fallback>
        </mc:AlternateContent>
      </w:r>
      <w:r w:rsidR="00E7120A">
        <w:rPr>
          <w:noProof/>
        </w:rPr>
        <mc:AlternateContent>
          <mc:Choice Requires="wpi">
            <w:drawing>
              <wp:anchor distT="0" distB="0" distL="114300" distR="114300" simplePos="0" relativeHeight="251634176" behindDoc="0" locked="0" layoutInCell="1" allowOverlap="1" wp14:anchorId="39E88E58" wp14:editId="581E4716">
                <wp:simplePos x="0" y="0"/>
                <wp:positionH relativeFrom="column">
                  <wp:posOffset>1482422</wp:posOffset>
                </wp:positionH>
                <wp:positionV relativeFrom="paragraph">
                  <wp:posOffset>463146</wp:posOffset>
                </wp:positionV>
                <wp:extent cx="40680" cy="60840"/>
                <wp:effectExtent l="57150" t="38100" r="54610" b="53975"/>
                <wp:wrapNone/>
                <wp:docPr id="528451813" name="Entrada de lápiz 7"/>
                <wp:cNvGraphicFramePr/>
                <a:graphic xmlns:a="http://schemas.openxmlformats.org/drawingml/2006/main">
                  <a:graphicData uri="http://schemas.microsoft.com/office/word/2010/wordprocessingInk">
                    <w14:contentPart bwMode="auto" r:id="rId13">
                      <w14:nvContentPartPr>
                        <w14:cNvContentPartPr/>
                      </w14:nvContentPartPr>
                      <w14:xfrm>
                        <a:off x="0" y="0"/>
                        <a:ext cx="40680" cy="60840"/>
                      </w14:xfrm>
                    </w14:contentPart>
                  </a:graphicData>
                </a:graphic>
              </wp:anchor>
            </w:drawing>
          </mc:Choice>
          <mc:Fallback>
            <w:pict>
              <v:shape w14:anchorId="2D8B6C91" id="Entrada de lápiz 7" o:spid="_x0000_s1026" type="#_x0000_t75" style="position:absolute;margin-left:116.05pt;margin-top:35.75pt;width:4.6pt;height:6.2pt;z-index:2516341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">
                <v:imagedata r:id="rId14" o:title=""/>
              </v:shape>
            </w:pict>
          </mc:Fallback>
        </mc:AlternateContent>
      </w:r>
      <w:r w:rsidR="00E7120A">
        <w:rPr>
          <w:noProof/>
        </w:rPr>
        <mc:AlternateContent>
          <mc:Choice Requires="wpi">
            <w:drawing>
              <wp:anchor distT="0" distB="0" distL="114300" distR="114300" simplePos="0" relativeHeight="251633152" behindDoc="0" locked="0" layoutInCell="1" allowOverlap="1" wp14:anchorId="0E07BE9D" wp14:editId="0B6463FC">
                <wp:simplePos x="0" y="0"/>
                <wp:positionH relativeFrom="column">
                  <wp:posOffset>3581222</wp:posOffset>
                </wp:positionH>
                <wp:positionV relativeFrom="paragraph">
                  <wp:posOffset>877866</wp:posOffset>
                </wp:positionV>
                <wp:extent cx="533520" cy="886320"/>
                <wp:effectExtent l="38100" t="57150" r="57150" b="47625"/>
                <wp:wrapNone/>
                <wp:docPr id="631867651" name="Entrada de lápiz 6"/>
                <wp:cNvGraphicFramePr/>
                <a:graphic xmlns:a="http://schemas.openxmlformats.org/drawingml/2006/main">
                  <a:graphicData uri="http://schemas.microsoft.com/office/word/2010/wordprocessingInk">
                    <w14:contentPart bwMode="auto" r:id="rId15">
                      <w14:nvContentPartPr>
                        <w14:cNvContentPartPr/>
                      </w14:nvContentPartPr>
                      <w14:xfrm>
                        <a:off x="0" y="0"/>
                        <a:ext cx="533520" cy="886320"/>
                      </w14:xfrm>
                    </w14:contentPart>
                  </a:graphicData>
                </a:graphic>
              </wp:anchor>
            </w:drawing>
          </mc:Choice>
          <mc:Fallback>
            <w:pict>
              <v:shape w14:anchorId="16F0A976" id="Entrada de lápiz 6" o:spid="_x0000_s1026" type="#_x0000_t75" style="position:absolute;margin-left:281.3pt;margin-top:68.4pt;width:43.4pt;height:71.25pt;z-index:2516331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">
                <v:imagedata r:id="rId16" o:title=""/>
              </v:shape>
            </w:pict>
          </mc:Fallback>
        </mc:AlternateContent>
      </w:r>
      <w:r w:rsidR="00E7120A">
        <w:rPr>
          <w:noProof/>
        </w:rPr>
        <mc:AlternateContent>
          <mc:Choice Requires="wpi">
            <w:drawing>
              <wp:anchor distT="0" distB="0" distL="114300" distR="114300" simplePos="0" relativeHeight="251632128" behindDoc="0" locked="0" layoutInCell="1" allowOverlap="1" wp14:anchorId="74215841" wp14:editId="255C7C30">
                <wp:simplePos x="0" y="0"/>
                <wp:positionH relativeFrom="column">
                  <wp:posOffset>3507782</wp:posOffset>
                </wp:positionH>
                <wp:positionV relativeFrom="paragraph">
                  <wp:posOffset>872106</wp:posOffset>
                </wp:positionV>
                <wp:extent cx="57240" cy="113040"/>
                <wp:effectExtent l="38100" t="38100" r="57150" b="39370"/>
                <wp:wrapNone/>
                <wp:docPr id="270454916" name="Entrada de lápiz 5"/>
                <wp:cNvGraphicFramePr/>
                <a:graphic xmlns:a="http://schemas.openxmlformats.org/drawingml/2006/main">
                  <a:graphicData uri="http://schemas.microsoft.com/office/word/2010/wordprocessingInk">
                    <w14:contentPart bwMode="auto" r:id="rId17">
                      <w14:nvContentPartPr>
                        <w14:cNvContentPartPr/>
                      </w14:nvContentPartPr>
                      <w14:xfrm>
                        <a:off x="0" y="0"/>
                        <a:ext cx="57240" cy="113040"/>
                      </w14:xfrm>
                    </w14:contentPart>
                  </a:graphicData>
                </a:graphic>
              </wp:anchor>
            </w:drawing>
          </mc:Choice>
          <mc:Fallback>
            <w:pict>
              <v:shape w14:anchorId="2B9C4871" id="Entrada de lápiz 5" o:spid="_x0000_s1026" type="#_x0000_t75" style="position:absolute;margin-left:275.5pt;margin-top:67.95pt;width:5.9pt;height:10.3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">
                <v:imagedata r:id="rId18" o:title=""/>
              </v:shape>
            </w:pict>
          </mc:Fallback>
        </mc:AlternateContent>
      </w:r>
      <w:r w:rsidR="00E7120A">
        <w:rPr>
          <w:noProof/>
        </w:rPr>
        <mc:AlternateContent>
          <mc:Choice Requires="wpi">
            <w:drawing>
              <wp:anchor distT="0" distB="0" distL="114300" distR="114300" simplePos="0" relativeHeight="251631104" behindDoc="0" locked="0" layoutInCell="1" allowOverlap="1" wp14:anchorId="347D02FA" wp14:editId="6814F568">
                <wp:simplePos x="0" y="0"/>
                <wp:positionH relativeFrom="column">
                  <wp:posOffset>4127711</wp:posOffset>
                </wp:positionH>
                <wp:positionV relativeFrom="paragraph">
                  <wp:posOffset>1937575</wp:posOffset>
                </wp:positionV>
                <wp:extent cx="90000" cy="164880"/>
                <wp:effectExtent l="38100" t="57150" r="43815" b="45085"/>
                <wp:wrapNone/>
                <wp:docPr id="1593428001" name="Entrada de lápiz 4"/>
                <wp:cNvGraphicFramePr/>
                <a:graphic xmlns:a="http://schemas.openxmlformats.org/drawingml/2006/main">
                  <a:graphicData uri="http://schemas.microsoft.com/office/word/2010/wordprocessingInk">
                    <w14:contentPart bwMode="auto" r:id="rId19">
                      <w14:nvContentPartPr>
                        <w14:cNvContentPartPr/>
                      </w14:nvContentPartPr>
                      <w14:xfrm>
                        <a:off x="0" y="0"/>
                        <a:ext cx="90000" cy="164880"/>
                      </w14:xfrm>
                    </w14:contentPart>
                  </a:graphicData>
                </a:graphic>
              </wp:anchor>
            </w:drawing>
          </mc:Choice>
          <mc:Fallback>
            <w:pict>
              <v:shape w14:anchorId="39997835" id="Entrada de lápiz 4" o:spid="_x0000_s1026" type="#_x0000_t75" style="position:absolute;margin-left:324.3pt;margin-top:151.85pt;width:8.55pt;height:14.4pt;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">
                <v:imagedata r:id="rId20" o:title=""/>
              </v:shape>
            </w:pict>
          </mc:Fallback>
        </mc:AlternateContent>
      </w:r>
      <w:r w:rsidR="00E7120A">
        <w:rPr>
          <w:noProof/>
        </w:rPr>
        <mc:AlternateContent>
          <mc:Choice Requires="wpi">
            <w:drawing>
              <wp:anchor distT="0" distB="0" distL="114300" distR="114300" simplePos="0" relativeHeight="251630080" behindDoc="0" locked="0" layoutInCell="1" allowOverlap="1" wp14:anchorId="4E670BFA" wp14:editId="07178AED">
                <wp:simplePos x="0" y="0"/>
                <wp:positionH relativeFrom="column">
                  <wp:posOffset>2755391</wp:posOffset>
                </wp:positionH>
                <wp:positionV relativeFrom="paragraph">
                  <wp:posOffset>22735</wp:posOffset>
                </wp:positionV>
                <wp:extent cx="899280" cy="840240"/>
                <wp:effectExtent l="38100" t="57150" r="15240" b="55245"/>
                <wp:wrapNone/>
                <wp:docPr id="80632249" name="Entrada de lápiz 3"/>
                <wp:cNvGraphicFramePr/>
                <a:graphic xmlns:a="http://schemas.openxmlformats.org/drawingml/2006/main">
                  <a:graphicData uri="http://schemas.microsoft.com/office/word/2010/wordprocessingInk">
                    <w14:contentPart bwMode="auto" r:id="rId21">
                      <w14:nvContentPartPr>
                        <w14:cNvContentPartPr/>
                      </w14:nvContentPartPr>
                      <w14:xfrm>
                        <a:off x="0" y="0"/>
                        <a:ext cx="899280" cy="840240"/>
                      </w14:xfrm>
                    </w14:contentPart>
                  </a:graphicData>
                </a:graphic>
              </wp:anchor>
            </w:drawing>
          </mc:Choice>
          <mc:Fallback>
            <w:pict>
              <v:shape w14:anchorId="195190DD" id="Entrada de lápiz 3" o:spid="_x0000_s1026" type="#_x0000_t75" style="position:absolute;margin-left:216.25pt;margin-top:1.1pt;width:72.2pt;height:67.55pt;z-index:251630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">
                <v:imagedata r:id="rId22" o:title=""/>
              </v:shape>
            </w:pict>
          </mc:Fallback>
        </mc:AlternateContent>
      </w:r>
      <w:r w:rsidR="00E7120A">
        <w:rPr>
          <w:noProof/>
        </w:rPr>
        <mc:AlternateContent>
          <mc:Choice Requires="wpi">
            <w:drawing>
              <wp:anchor distT="0" distB="0" distL="114300" distR="114300" simplePos="0" relativeHeight="251628032" behindDoc="0" locked="0" layoutInCell="1" allowOverlap="1" wp14:anchorId="69C31599" wp14:editId="2D39480B">
                <wp:simplePos x="0" y="0"/>
                <wp:positionH relativeFrom="column">
                  <wp:posOffset>1925951</wp:posOffset>
                </wp:positionH>
                <wp:positionV relativeFrom="paragraph">
                  <wp:posOffset>-9305</wp:posOffset>
                </wp:positionV>
                <wp:extent cx="1865520" cy="1463400"/>
                <wp:effectExtent l="38100" t="57150" r="40005" b="41910"/>
                <wp:wrapNone/>
                <wp:docPr id="49137673" name="Entrada de lápiz 2"/>
                <wp:cNvGraphicFramePr/>
                <a:graphic xmlns:a="http://schemas.openxmlformats.org/drawingml/2006/main">
                  <a:graphicData uri="http://schemas.microsoft.com/office/word/2010/wordprocessingInk">
                    <w14:contentPart bwMode="auto" r:id="rId23">
                      <w14:nvContentPartPr>
                        <w14:cNvContentPartPr/>
                      </w14:nvContentPartPr>
                      <w14:xfrm>
                        <a:off x="0" y="0"/>
                        <a:ext cx="1865520" cy="1463400"/>
                      </w14:xfrm>
                    </w14:contentPart>
                  </a:graphicData>
                </a:graphic>
              </wp:anchor>
            </w:drawing>
          </mc:Choice>
          <mc:Fallback>
            <w:pict>
              <v:shape w14:anchorId="7DD2D32B" id="Entrada de lápiz 2" o:spid="_x0000_s1026" type="#_x0000_t75" style="position:absolute;margin-left:150.95pt;margin-top:-1.45pt;width:148.35pt;height:116.65pt;z-index:2516280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">
                <v:imagedata r:id="rId24" o:title=""/>
              </v:shape>
            </w:pict>
          </mc:Fallback>
        </mc:AlternateContent>
      </w:r>
      <w:r w:rsidR="00CC0B1A">
        <w:rPr>
          <w:noProof/>
        </w:rPr>
        <w:drawing>
          <wp:inline distT="0" distB="0" distL="0" distR="0" wp14:anchorId="6F1CAABD" wp14:editId="164D9DE1">
            <wp:extent cx="2847975" cy="2114550"/>
            <wp:effectExtent l="0" t="0" r="9525" b="0"/>
            <wp:docPr id="833641556" name="Imagen 1" descr="Map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641556" name="Imagen 1" descr="Mapa&#10;&#10;Descripción generada automáticamente"/>
                    <pic:cNvPicPr/>
                  </pic:nvPicPr>
                  <pic:blipFill rotWithShape="1">
                    <a:blip r:embed="rId25"/>
                    <a:srcRect l="32248" t="19018" r="17006" b="13966"/>
                    <a:stretch/>
                  </pic:blipFill>
                  <pic:spPr bwMode="auto">
                    <a:xfrm>
                      <a:off x="0" y="0"/>
                      <a:ext cx="2847975" cy="2114550"/>
                    </a:xfrm>
                    <a:prstGeom prst="rect">
                      <a:avLst/>
                    </a:prstGeom>
                    <a:ln>
                      <a:noFill/>
                    </a:ln>
                    <a:extLst>
                      <a:ext uri="{53640926-AAD7-44D8-BBD7-CCE9431645EC}">
                        <a14:shadowObscured xmlns:a14="http://schemas.microsoft.com/office/drawing/2010/main"/>
                      </a:ext>
                    </a:extLst>
                  </pic:spPr>
                </pic:pic>
              </a:graphicData>
            </a:graphic>
          </wp:inline>
        </w:drawing>
      </w:r>
    </w:p>
    <w:p w14:paraId="66CA1122" w14:textId="7915A3A0" w:rsidR="00A14AD3" w:rsidRPr="00E7120A" w:rsidRDefault="00A14AD3" w:rsidP="00BE28BD">
      <w:pPr>
        <w:jc w:val="center"/>
        <w:rPr>
          <w:b/>
          <w:bCs/>
          <w:sz w:val="18"/>
          <w:szCs w:val="18"/>
        </w:rPr>
      </w:pPr>
      <w:r w:rsidRPr="00E7120A">
        <w:rPr>
          <w:b/>
          <w:bCs/>
          <w:sz w:val="18"/>
          <w:szCs w:val="18"/>
        </w:rPr>
        <w:t>ZONA ARQUEOLOGICA TEOTENANDO</w:t>
      </w:r>
      <w:r w:rsidR="00BE28BD" w:rsidRPr="00E7120A">
        <w:rPr>
          <w:b/>
          <w:bCs/>
          <w:sz w:val="18"/>
          <w:szCs w:val="18"/>
        </w:rPr>
        <w:t>, FUENTE: GOOGLE MAPS (2023)</w:t>
      </w:r>
    </w:p>
    <w:p w14:paraId="50B9ED1B" w14:textId="77777777" w:rsidR="00A14AD3" w:rsidRPr="00A14AD3" w:rsidRDefault="00A14AD3" w:rsidP="00A14AD3">
      <w:pPr>
        <w:rPr>
          <w:b/>
          <w:bCs/>
        </w:rPr>
      </w:pPr>
    </w:p>
    <w:p w14:paraId="6E4721F4" w14:textId="708AA3D3" w:rsidR="002D7A25" w:rsidRDefault="00A14AD3" w:rsidP="00A23416">
      <w:pPr>
        <w:rPr>
          <w:b/>
          <w:bCs/>
        </w:rPr>
      </w:pPr>
      <w:r>
        <w:rPr>
          <w:b/>
          <w:bCs/>
        </w:rPr>
        <w:t xml:space="preserve">OBJETIVO GENERAL </w:t>
      </w:r>
    </w:p>
    <w:p w14:paraId="7DF1E677" w14:textId="016638C4" w:rsidR="005E3398" w:rsidRPr="005E3398" w:rsidRDefault="005E3398" w:rsidP="00A23416">
      <w:r>
        <w:t xml:space="preserve">“Adecuar los accesos existentes y señalamientos, para que personas con discapacidades puedan acceder a la zona”. </w:t>
      </w:r>
    </w:p>
    <w:p w14:paraId="4077C53F" w14:textId="6C9DD499" w:rsidR="00A14AD3" w:rsidRDefault="00A14AD3" w:rsidP="00A23416">
      <w:pPr>
        <w:rPr>
          <w:b/>
          <w:bCs/>
        </w:rPr>
      </w:pPr>
      <w:r w:rsidRPr="00A14AD3">
        <w:rPr>
          <w:b/>
          <w:bCs/>
        </w:rPr>
        <w:t xml:space="preserve">OBJETIVOS ESPECIFICOS </w:t>
      </w:r>
    </w:p>
    <w:p w14:paraId="63026F9B" w14:textId="515EA57C" w:rsidR="00A14AD3" w:rsidRDefault="000C3891" w:rsidP="0E8B1A2A">
      <w:pPr>
        <w:pStyle w:val="Prrafodelista"/>
        <w:numPr>
          <w:ilvl w:val="0"/>
          <w:numId w:val="3"/>
        </w:numPr>
      </w:pPr>
      <w:r>
        <w:t xml:space="preserve">Proponer la integración de personal capacitado </w:t>
      </w:r>
    </w:p>
    <w:p w14:paraId="7DFFF9C8" w14:textId="489E34F2" w:rsidR="000C3891" w:rsidRDefault="000C3891" w:rsidP="0E8B1A2A">
      <w:pPr>
        <w:pStyle w:val="Prrafodelista"/>
        <w:numPr>
          <w:ilvl w:val="0"/>
          <w:numId w:val="3"/>
        </w:numPr>
      </w:pPr>
      <w:r>
        <w:t xml:space="preserve">Proponer estrategias de inclusión e interacción social </w:t>
      </w:r>
    </w:p>
    <w:p w14:paraId="6212847C" w14:textId="3D204111" w:rsidR="000C3891" w:rsidRDefault="00922EED" w:rsidP="0E8B1A2A">
      <w:pPr>
        <w:pStyle w:val="Prrafodelista"/>
        <w:numPr>
          <w:ilvl w:val="0"/>
          <w:numId w:val="3"/>
        </w:numPr>
      </w:pPr>
      <w:r>
        <w:t xml:space="preserve">Proponer un circuito turístico accesible </w:t>
      </w:r>
    </w:p>
    <w:p w14:paraId="0766F320" w14:textId="2BAEF630" w:rsidR="00922EED" w:rsidRPr="000C3891" w:rsidRDefault="00922EED" w:rsidP="0E8B1A2A">
      <w:pPr>
        <w:pStyle w:val="Prrafodelista"/>
        <w:numPr>
          <w:ilvl w:val="0"/>
          <w:numId w:val="3"/>
        </w:numPr>
      </w:pPr>
      <w:r>
        <w:t xml:space="preserve">Implementar señalamiento y actividades para personas con discapacidades visuales. </w:t>
      </w:r>
    </w:p>
    <w:p w14:paraId="69638D2F" w14:textId="77777777" w:rsidR="00A14AD3" w:rsidRDefault="00A14AD3" w:rsidP="00A23416">
      <w:pPr>
        <w:rPr>
          <w:b/>
          <w:bCs/>
        </w:rPr>
      </w:pPr>
    </w:p>
    <w:p w14:paraId="10F783EA" w14:textId="77777777" w:rsidR="005E3398" w:rsidRPr="00A14AD3" w:rsidRDefault="005E3398" w:rsidP="00A23416">
      <w:pPr>
        <w:rPr>
          <w:b/>
          <w:bCs/>
        </w:rPr>
      </w:pPr>
    </w:p>
    <w:p w14:paraId="6D85B462" w14:textId="1C77D142" w:rsidR="00922EED" w:rsidRDefault="00AE3DA0" w:rsidP="00A23416">
      <w:pPr>
        <w:rPr>
          <w:b/>
          <w:bCs/>
        </w:rPr>
      </w:pPr>
      <w:r>
        <w:rPr>
          <w:b/>
          <w:bCs/>
        </w:rPr>
        <w:lastRenderedPageBreak/>
        <w:t xml:space="preserve">DESCRIPCION DEL PROYECTO </w:t>
      </w:r>
    </w:p>
    <w:p w14:paraId="28891C18" w14:textId="01AC06D4" w:rsidR="00AE3DA0" w:rsidRDefault="00922EED" w:rsidP="00A23416">
      <w:r>
        <w:t>El turismo inclusivo tiene el propósito de hacer que todas las personas sin importar condición física sean participes en actividades turísticas, por ello, m</w:t>
      </w:r>
      <w:r w:rsidR="00B1576A">
        <w:t xml:space="preserve">ediante </w:t>
      </w:r>
      <w:r w:rsidR="00B1576A" w:rsidRPr="0E8B1A2A">
        <w:rPr>
          <w:color w:val="000000" w:themeColor="text1"/>
        </w:rPr>
        <w:t>la implementación de señal</w:t>
      </w:r>
      <w:r w:rsidR="004F69E4" w:rsidRPr="0E8B1A2A">
        <w:rPr>
          <w:color w:val="000000" w:themeColor="text1"/>
        </w:rPr>
        <w:t>es de braille y alto relieve</w:t>
      </w:r>
      <w:r w:rsidR="00786889">
        <w:t>, tales como: señales informativa</w:t>
      </w:r>
      <w:r w:rsidR="00786889" w:rsidRPr="00116FB5">
        <w:t>s que sean accesibles para personas con discapacidad visuales.</w:t>
      </w:r>
      <w:r w:rsidR="00786889">
        <w:t xml:space="preserve"> </w:t>
      </w:r>
      <w:r w:rsidR="003A2E5D">
        <w:t xml:space="preserve">Esto puede incluir señales en braille y relieve. Así como señales de audio que proporcione </w:t>
      </w:r>
      <w:r w:rsidR="00FC4EBC">
        <w:t xml:space="preserve">información sobre puntos específicos, rutas accesibles y medidas de seguridad. </w:t>
      </w:r>
    </w:p>
    <w:p w14:paraId="691949DC" w14:textId="250C1ADB" w:rsidR="00FC4EBC" w:rsidRDefault="0081317D" w:rsidP="00A23416">
      <w:r>
        <w:t>Además,</w:t>
      </w:r>
      <w:r w:rsidR="00E87948">
        <w:t xml:space="preserve"> la integración de rampas y senderos accesibles, que se construirían </w:t>
      </w:r>
      <w:r w:rsidR="00116FB5">
        <w:t>de acuerdo con</w:t>
      </w:r>
      <w:r w:rsidR="00922EED">
        <w:t xml:space="preserve"> requisitos que </w:t>
      </w:r>
      <w:r w:rsidR="000842B0">
        <w:t>señala el</w:t>
      </w:r>
      <w:r w:rsidR="00922EED">
        <w:t xml:space="preserve"> INAH, así</w:t>
      </w:r>
      <w:r w:rsidR="00657D7E">
        <w:t xml:space="preserve"> la zona arqueológica </w:t>
      </w:r>
      <w:r w:rsidR="00922EED">
        <w:t>podrá</w:t>
      </w:r>
      <w:r w:rsidR="00657D7E">
        <w:t xml:space="preserve"> facilitar la movilidad de personas con </w:t>
      </w:r>
      <w:r>
        <w:t>discapacidad</w:t>
      </w:r>
      <w:r w:rsidR="00657D7E">
        <w:t xml:space="preserve">. </w:t>
      </w:r>
      <w:r>
        <w:t xml:space="preserve">Estos senderos deben ser amplios, lisos, y contar con pendientes adecuadas </w:t>
      </w:r>
      <w:r w:rsidR="00253946">
        <w:t xml:space="preserve">para permitir acceso con sillas de ruedas y facilitar el desplazamiento de personas </w:t>
      </w:r>
      <w:r w:rsidR="00B3115A">
        <w:t xml:space="preserve">con dificultades para caminar. </w:t>
      </w:r>
    </w:p>
    <w:p w14:paraId="7CE65359" w14:textId="77777777" w:rsidR="00B3115A" w:rsidRPr="00B1576A" w:rsidRDefault="00B3115A" w:rsidP="00A23416"/>
    <w:p w14:paraId="33ED8523" w14:textId="77777777" w:rsidR="002D7A25" w:rsidRDefault="002D7A25" w:rsidP="00A23416"/>
    <w:p w14:paraId="61F0A77F" w14:textId="77777777" w:rsidR="002D7A25" w:rsidRDefault="002D7A25" w:rsidP="00A23416"/>
    <w:p w14:paraId="6E4CB21D" w14:textId="77777777" w:rsidR="007D04EA" w:rsidRDefault="007D04EA" w:rsidP="00A23416"/>
    <w:p w14:paraId="0A5327FB" w14:textId="77777777" w:rsidR="007D04EA" w:rsidRDefault="007D04EA" w:rsidP="00A23416"/>
    <w:p w14:paraId="0D112C2E" w14:textId="77777777" w:rsidR="007D04EA" w:rsidRDefault="007D04EA" w:rsidP="00A23416"/>
    <w:p w14:paraId="203ACA46" w14:textId="77777777" w:rsidR="007D04EA" w:rsidRDefault="007D04EA" w:rsidP="00A23416"/>
    <w:p w14:paraId="4F377DC1" w14:textId="77777777" w:rsidR="007D04EA" w:rsidRDefault="007D04EA" w:rsidP="00A23416"/>
    <w:p w14:paraId="1A64AD95" w14:textId="77777777" w:rsidR="007D04EA" w:rsidRDefault="007D04EA" w:rsidP="00A23416"/>
    <w:p w14:paraId="4A16C732" w14:textId="77777777" w:rsidR="007D04EA" w:rsidRDefault="007D04EA" w:rsidP="00A23416"/>
    <w:p w14:paraId="6C624E21" w14:textId="77777777" w:rsidR="007D04EA" w:rsidRDefault="007D04EA" w:rsidP="00A23416"/>
    <w:p w14:paraId="74E66409" w14:textId="77777777" w:rsidR="007D04EA" w:rsidRDefault="007D04EA" w:rsidP="00A23416"/>
    <w:p w14:paraId="0D356D6E" w14:textId="77777777" w:rsidR="007D04EA" w:rsidRDefault="007D04EA" w:rsidP="00A23416"/>
    <w:p w14:paraId="6C7969BB" w14:textId="77777777" w:rsidR="007D04EA" w:rsidRDefault="007D04EA" w:rsidP="00A23416"/>
    <w:p w14:paraId="4E0CADFA" w14:textId="77777777" w:rsidR="007D04EA" w:rsidRDefault="007D04EA" w:rsidP="00A23416"/>
    <w:p w14:paraId="728996F2" w14:textId="183A23DA" w:rsidR="0028065D" w:rsidRDefault="0028065D" w:rsidP="0028065D">
      <w:pPr>
        <w:pStyle w:val="Ttulo1"/>
      </w:pPr>
      <w:r>
        <w:lastRenderedPageBreak/>
        <w:t>FICHA DE EVALUACIÓN DE RECURSOS TURISTICOS TEOTENANGO I</w:t>
      </w:r>
    </w:p>
    <w:p w14:paraId="7A1D609D" w14:textId="77777777" w:rsidR="00964D65" w:rsidRPr="00964D65" w:rsidRDefault="00964D65" w:rsidP="00964D65"/>
    <w:p w14:paraId="2AC92C44" w14:textId="3A79ED18" w:rsidR="007D04EA" w:rsidRPr="001552CF" w:rsidRDefault="001552CF" w:rsidP="00A23416">
      <w:r>
        <w:rPr>
          <w:b/>
          <w:bCs/>
        </w:rPr>
        <w:t>Localización</w:t>
      </w:r>
      <w:r w:rsidRPr="001552CF">
        <w:t xml:space="preserve">: Calle Doctor C. Román Piña Chan, 1014 Teotenango, 52300, Tenango del Valle, Méx. </w:t>
      </w:r>
    </w:p>
    <w:p w14:paraId="4E5AC074" w14:textId="254A973D" w:rsidR="007D04EA" w:rsidRDefault="0028065D" w:rsidP="00A23416">
      <w:r>
        <w:rPr>
          <w:b/>
          <w:bCs/>
        </w:rPr>
        <w:t>Tiempo de llegada</w:t>
      </w:r>
      <w:r w:rsidRPr="0028065D">
        <w:t>: 1 hora en trasporte público, 36 minutos en vehículo</w:t>
      </w:r>
      <w:r>
        <w:rPr>
          <w:b/>
          <w:bCs/>
        </w:rPr>
        <w:t xml:space="preserve"> </w:t>
      </w:r>
      <w:r>
        <w:t xml:space="preserve">partiendo de la zona centro de Toluca de Lerdo. </w:t>
      </w:r>
    </w:p>
    <w:p w14:paraId="337F9813" w14:textId="2D368729" w:rsidR="0028065D" w:rsidRPr="0028065D" w:rsidRDefault="008B010B" w:rsidP="00A23416">
      <w:pPr>
        <w:rPr>
          <w:b/>
          <w:bCs/>
        </w:rPr>
      </w:pPr>
      <w:r w:rsidRPr="00AF3CFE">
        <w:rPr>
          <w:b/>
          <w:bCs/>
          <w:noProof/>
        </w:rPr>
        <mc:AlternateContent>
          <mc:Choice Requires="wps">
            <w:drawing>
              <wp:anchor distT="45720" distB="45720" distL="114300" distR="114300" simplePos="0" relativeHeight="251638272" behindDoc="0" locked="0" layoutInCell="1" allowOverlap="1" wp14:anchorId="6BC1FCA7" wp14:editId="51294D8B">
                <wp:simplePos x="0" y="0"/>
                <wp:positionH relativeFrom="column">
                  <wp:posOffset>2737485</wp:posOffset>
                </wp:positionH>
                <wp:positionV relativeFrom="paragraph">
                  <wp:posOffset>265430</wp:posOffset>
                </wp:positionV>
                <wp:extent cx="3558540" cy="4015740"/>
                <wp:effectExtent l="0" t="0" r="22860" b="2286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474C7330" w14:textId="5D489199" w:rsidR="00AF3CFE" w:rsidRDefault="00AF3CFE" w:rsidP="00AF3CFE">
                            <w:pPr>
                              <w:jc w:val="center"/>
                              <w:rPr>
                                <w:b/>
                                <w:bCs/>
                              </w:rPr>
                            </w:pPr>
                            <w:r>
                              <w:rPr>
                                <w:b/>
                                <w:bCs/>
                              </w:rPr>
                              <w:t>CONDICIONES GENERALES</w:t>
                            </w:r>
                          </w:p>
                          <w:p w14:paraId="494AE6C6" w14:textId="031083E0" w:rsidR="00AF3CFE" w:rsidRPr="00611A11" w:rsidRDefault="00AF3CFE" w:rsidP="00964D65">
                            <w:pPr>
                              <w:spacing w:line="240" w:lineRule="auto"/>
                              <w:jc w:val="left"/>
                            </w:pPr>
                            <w:r>
                              <w:rPr>
                                <w:b/>
                                <w:bCs/>
                              </w:rPr>
                              <w:t>Estado de conservación:</w:t>
                            </w:r>
                            <w:r w:rsidR="00611A11">
                              <w:rPr>
                                <w:b/>
                                <w:bCs/>
                              </w:rPr>
                              <w:t xml:space="preserve"> </w:t>
                            </w:r>
                            <w:r w:rsidR="00611A11">
                              <w:t xml:space="preserve">Bueno </w:t>
                            </w:r>
                          </w:p>
                          <w:p w14:paraId="0A0F7473" w14:textId="4E0429B5" w:rsidR="00611A11" w:rsidRPr="00611A11" w:rsidRDefault="00AF3CFE" w:rsidP="00964D65">
                            <w:pPr>
                              <w:spacing w:line="240" w:lineRule="auto"/>
                              <w:jc w:val="left"/>
                              <w:rPr>
                                <w:b/>
                                <w:bCs/>
                              </w:rPr>
                            </w:pPr>
                            <w:r>
                              <w:rPr>
                                <w:b/>
                                <w:bCs/>
                              </w:rPr>
                              <w:t>Señalización (Braille):</w:t>
                            </w:r>
                            <w:r w:rsidR="00611A11">
                              <w:rPr>
                                <w:b/>
                                <w:bCs/>
                              </w:rPr>
                              <w:t xml:space="preserve"> </w:t>
                            </w:r>
                            <w:r w:rsidR="00611A11">
                              <w:t>SI ()</w:t>
                            </w:r>
                            <w:r w:rsidR="00611A11">
                              <w:rPr>
                                <w:b/>
                                <w:bCs/>
                              </w:rPr>
                              <w:t xml:space="preserve"> </w:t>
                            </w:r>
                            <w:r w:rsidR="00611A11">
                              <w:t>NO (</w:t>
                            </w:r>
                            <w:r w:rsidR="00611A11">
                              <w:rPr>
                                <w:b/>
                                <w:bCs/>
                              </w:rPr>
                              <w:t>X)</w:t>
                            </w:r>
                          </w:p>
                          <w:p w14:paraId="23FD769B" w14:textId="6EACC318" w:rsidR="00AF3CFE" w:rsidRDefault="00AF3CFE" w:rsidP="00964D65">
                            <w:pPr>
                              <w:spacing w:line="240" w:lineRule="auto"/>
                              <w:jc w:val="left"/>
                              <w:rPr>
                                <w:b/>
                                <w:bCs/>
                              </w:rPr>
                            </w:pPr>
                            <w:r>
                              <w:rPr>
                                <w:b/>
                                <w:bCs/>
                              </w:rPr>
                              <w:t xml:space="preserve">Accesos con rampas: </w:t>
                            </w:r>
                            <w:r w:rsidR="00611A11">
                              <w:t>SI (</w:t>
                            </w:r>
                            <w:r w:rsidR="00611A11">
                              <w:rPr>
                                <w:b/>
                                <w:bCs/>
                              </w:rPr>
                              <w:t xml:space="preserve">) </w:t>
                            </w:r>
                            <w:r w:rsidR="00611A11">
                              <w:t>NO (</w:t>
                            </w:r>
                            <w:r w:rsidR="00611A11">
                              <w:rPr>
                                <w:b/>
                                <w:bCs/>
                              </w:rPr>
                              <w:t>X)</w:t>
                            </w:r>
                          </w:p>
                          <w:p w14:paraId="74BB63AE" w14:textId="51464A14" w:rsidR="00964D65" w:rsidRDefault="00964D65" w:rsidP="00964D65">
                            <w:pPr>
                              <w:spacing w:line="240" w:lineRule="auto"/>
                              <w:jc w:val="left"/>
                              <w:rPr>
                                <w:b/>
                                <w:bCs/>
                              </w:rPr>
                            </w:pPr>
                            <w:r>
                              <w:rPr>
                                <w:b/>
                                <w:bCs/>
                              </w:rPr>
                              <w:t xml:space="preserve">Limpieza en descansos: </w:t>
                            </w:r>
                            <w:r w:rsidR="00611A11">
                              <w:t>SI (</w:t>
                            </w:r>
                            <w:r w:rsidR="00611A11">
                              <w:rPr>
                                <w:b/>
                                <w:bCs/>
                              </w:rPr>
                              <w:t xml:space="preserve">X) </w:t>
                            </w:r>
                            <w:r w:rsidR="00611A11">
                              <w:t>NO (</w:t>
                            </w:r>
                            <w:r w:rsidR="00611A11">
                              <w:rPr>
                                <w:b/>
                                <w:bCs/>
                              </w:rPr>
                              <w:t>)</w:t>
                            </w:r>
                          </w:p>
                          <w:p w14:paraId="54CFA008" w14:textId="3A7B21AA" w:rsidR="00AF3CFE" w:rsidRDefault="00AF3CFE" w:rsidP="00964D65">
                            <w:pPr>
                              <w:spacing w:line="240" w:lineRule="auto"/>
                              <w:jc w:val="left"/>
                              <w:rPr>
                                <w:b/>
                                <w:bCs/>
                              </w:rPr>
                            </w:pPr>
                            <w:r>
                              <w:rPr>
                                <w:b/>
                                <w:bCs/>
                              </w:rPr>
                              <w:t>Contaminación</w:t>
                            </w:r>
                            <w:r w:rsidR="00964D65">
                              <w:rPr>
                                <w:b/>
                                <w:bCs/>
                              </w:rPr>
                              <w:t>:</w:t>
                            </w:r>
                            <w:r>
                              <w:rPr>
                                <w:b/>
                                <w:bCs/>
                              </w:rPr>
                              <w:t xml:space="preserve"> </w:t>
                            </w:r>
                            <w:r w:rsidR="00611A11">
                              <w:t>SI (</w:t>
                            </w:r>
                            <w:r w:rsidR="00611A11">
                              <w:rPr>
                                <w:b/>
                                <w:bCs/>
                              </w:rPr>
                              <w:t xml:space="preserve">X) </w:t>
                            </w:r>
                            <w:r w:rsidR="00611A11">
                              <w:t>NO (</w:t>
                            </w:r>
                            <w:r w:rsidR="00611A11">
                              <w:rPr>
                                <w:b/>
                                <w:bCs/>
                              </w:rPr>
                              <w:t>)</w:t>
                            </w:r>
                          </w:p>
                          <w:p w14:paraId="13947746" w14:textId="65E176B6" w:rsidR="00AF3CFE" w:rsidRPr="00C53A83" w:rsidRDefault="00AF3CFE" w:rsidP="00964D65">
                            <w:pPr>
                              <w:spacing w:line="240" w:lineRule="auto"/>
                              <w:jc w:val="left"/>
                            </w:pPr>
                            <w:r>
                              <w:rPr>
                                <w:b/>
                                <w:bCs/>
                              </w:rPr>
                              <w:t>Guías</w:t>
                            </w:r>
                            <w:r w:rsidR="00964D65">
                              <w:rPr>
                                <w:b/>
                                <w:bCs/>
                              </w:rPr>
                              <w:t>:</w:t>
                            </w:r>
                            <w:r>
                              <w:rPr>
                                <w:b/>
                                <w:bCs/>
                              </w:rPr>
                              <w:t xml:space="preserve"> </w:t>
                            </w:r>
                            <w:r w:rsidR="00C53A83">
                              <w:t>SI (</w:t>
                            </w:r>
                            <w:r w:rsidR="00C53A83">
                              <w:rPr>
                                <w:b/>
                                <w:bCs/>
                              </w:rPr>
                              <w:t xml:space="preserve">) </w:t>
                            </w:r>
                            <w:r w:rsidR="00C53A83">
                              <w:t>NO (</w:t>
                            </w:r>
                            <w:r w:rsidR="00C53A83">
                              <w:rPr>
                                <w:b/>
                                <w:bCs/>
                              </w:rPr>
                              <w:t>X)</w:t>
                            </w:r>
                          </w:p>
                          <w:p w14:paraId="0C277812" w14:textId="0F73C23F" w:rsidR="00AF3CFE" w:rsidRDefault="00AF3CFE" w:rsidP="00964D65">
                            <w:pPr>
                              <w:spacing w:line="240" w:lineRule="auto"/>
                              <w:jc w:val="left"/>
                              <w:rPr>
                                <w:b/>
                                <w:bCs/>
                              </w:rPr>
                            </w:pPr>
                            <w:r>
                              <w:rPr>
                                <w:b/>
                                <w:bCs/>
                              </w:rPr>
                              <w:t>Seguridad</w:t>
                            </w:r>
                            <w:r w:rsidR="00964D65">
                              <w:rPr>
                                <w:b/>
                                <w:bCs/>
                              </w:rPr>
                              <w:t>:</w:t>
                            </w:r>
                            <w:r>
                              <w:rPr>
                                <w:b/>
                                <w:bCs/>
                              </w:rPr>
                              <w:t xml:space="preserve"> </w:t>
                            </w:r>
                            <w:r w:rsidR="00C53A83" w:rsidRPr="00C53A83">
                              <w:t>Solo en la entrada</w:t>
                            </w:r>
                            <w:r w:rsidR="00C53A83">
                              <w:rPr>
                                <w:b/>
                                <w:bCs/>
                              </w:rPr>
                              <w:t xml:space="preserve"> </w:t>
                            </w:r>
                          </w:p>
                          <w:p w14:paraId="67F93DA2" w14:textId="7B27D94D" w:rsidR="00AF3CFE" w:rsidRDefault="00AF3CFE" w:rsidP="00964D65">
                            <w:pPr>
                              <w:spacing w:line="240" w:lineRule="auto"/>
                              <w:jc w:val="left"/>
                              <w:rPr>
                                <w:b/>
                                <w:bCs/>
                              </w:rPr>
                            </w:pPr>
                            <w:r>
                              <w:rPr>
                                <w:b/>
                                <w:bCs/>
                              </w:rPr>
                              <w:t>Personal</w:t>
                            </w:r>
                            <w:r w:rsidR="00964D65">
                              <w:rPr>
                                <w:b/>
                                <w:bCs/>
                              </w:rPr>
                              <w:t>:</w:t>
                            </w:r>
                            <w:r>
                              <w:rPr>
                                <w:b/>
                                <w:bCs/>
                              </w:rPr>
                              <w:t xml:space="preserve"> </w:t>
                            </w:r>
                            <w:r w:rsidR="00C53A83">
                              <w:t>SI (</w:t>
                            </w:r>
                            <w:r w:rsidR="00C53A83">
                              <w:rPr>
                                <w:b/>
                                <w:bCs/>
                              </w:rPr>
                              <w:t xml:space="preserve">) </w:t>
                            </w:r>
                            <w:r w:rsidR="00C53A83">
                              <w:t>NO (</w:t>
                            </w:r>
                            <w:r w:rsidR="00C53A83">
                              <w:rPr>
                                <w:b/>
                                <w:bCs/>
                              </w:rPr>
                              <w:t>X)</w:t>
                            </w:r>
                          </w:p>
                          <w:p w14:paraId="232534C1" w14:textId="448AC9B6" w:rsidR="00AF3CFE" w:rsidRPr="00C53A83" w:rsidRDefault="00AF3CFE" w:rsidP="00964D65">
                            <w:pPr>
                              <w:spacing w:line="240" w:lineRule="auto"/>
                              <w:jc w:val="left"/>
                            </w:pPr>
                            <w:r>
                              <w:rPr>
                                <w:b/>
                                <w:bCs/>
                              </w:rPr>
                              <w:t>Traslados hacia la zona</w:t>
                            </w:r>
                            <w:r w:rsidR="00964D65">
                              <w:rPr>
                                <w:b/>
                                <w:bCs/>
                              </w:rPr>
                              <w:t>:</w:t>
                            </w:r>
                            <w:r>
                              <w:rPr>
                                <w:b/>
                                <w:bCs/>
                              </w:rPr>
                              <w:t xml:space="preserve"> </w:t>
                            </w:r>
                            <w:r w:rsidR="00C53A83">
                              <w:t>A pie</w:t>
                            </w:r>
                          </w:p>
                          <w:p w14:paraId="44FFB8B5" w14:textId="0B6FE7C2" w:rsidR="00AF3CFE" w:rsidRDefault="00964D65" w:rsidP="00964D65">
                            <w:pPr>
                              <w:spacing w:line="240" w:lineRule="auto"/>
                              <w:jc w:val="left"/>
                              <w:rPr>
                                <w:b/>
                                <w:bCs/>
                              </w:rPr>
                            </w:pPr>
                            <w:r>
                              <w:rPr>
                                <w:b/>
                                <w:bCs/>
                              </w:rPr>
                              <w:t xml:space="preserve">La zona ofrece: </w:t>
                            </w:r>
                            <w:r w:rsidR="00C53A83" w:rsidRPr="00C53A83">
                              <w:t>Acceso de 9:00 a 16:30</w:t>
                            </w:r>
                            <w:r w:rsidR="00C53A83">
                              <w:rPr>
                                <w:b/>
                                <w:bCs/>
                              </w:rPr>
                              <w:t xml:space="preserve"> </w:t>
                            </w:r>
                          </w:p>
                          <w:p w14:paraId="095FE3D4" w14:textId="512110DA" w:rsidR="008B010B" w:rsidRPr="008B010B" w:rsidRDefault="008B010B" w:rsidP="00964D65">
                            <w:pPr>
                              <w:spacing w:line="240" w:lineRule="auto"/>
                              <w:jc w:val="left"/>
                            </w:pPr>
                            <w:r>
                              <w:rPr>
                                <w:b/>
                                <w:bCs/>
                              </w:rPr>
                              <w:t xml:space="preserve">Antigüedad: </w:t>
                            </w:r>
                            <w:r>
                              <w:t xml:space="preserve">(900-1162 d.C) </w:t>
                            </w:r>
                          </w:p>
                          <w:p w14:paraId="3A951D47" w14:textId="70749121" w:rsidR="008B010B" w:rsidRDefault="008B010B" w:rsidP="008B010B">
                            <w:pPr>
                              <w:spacing w:line="240" w:lineRule="auto"/>
                              <w:jc w:val="left"/>
                              <w:rPr>
                                <w:b/>
                                <w:bCs/>
                              </w:rPr>
                            </w:pPr>
                            <w:r>
                              <w:rPr>
                                <w:b/>
                                <w:bCs/>
                              </w:rPr>
                              <w:t xml:space="preserve">Limpieza en la ciudad: </w:t>
                            </w:r>
                            <w:r>
                              <w:t>SI (</w:t>
                            </w:r>
                            <w:r>
                              <w:rPr>
                                <w:b/>
                                <w:bCs/>
                              </w:rPr>
                              <w:t xml:space="preserve">X) </w:t>
                            </w:r>
                            <w:r>
                              <w:t>NO (</w:t>
                            </w:r>
                            <w:r>
                              <w:rPr>
                                <w:b/>
                                <w:bCs/>
                              </w:rPr>
                              <w:t>)</w:t>
                            </w:r>
                          </w:p>
                          <w:p w14:paraId="3152CA39" w14:textId="476199C2" w:rsidR="008B010B" w:rsidRPr="00C53A83" w:rsidRDefault="008B010B" w:rsidP="008B010B">
                            <w:pPr>
                              <w:spacing w:line="240" w:lineRule="auto"/>
                              <w:jc w:val="left"/>
                            </w:pPr>
                            <w:r>
                              <w:rPr>
                                <w:b/>
                                <w:bCs/>
                              </w:rPr>
                              <w:t xml:space="preserve">Sanitarios: </w:t>
                            </w:r>
                            <w:r>
                              <w:t>SI (</w:t>
                            </w:r>
                            <w:r>
                              <w:rPr>
                                <w:b/>
                                <w:bCs/>
                              </w:rPr>
                              <w:t xml:space="preserve">) </w:t>
                            </w:r>
                            <w:r>
                              <w:t>NO (</w:t>
                            </w:r>
                            <w:r>
                              <w:rPr>
                                <w:b/>
                                <w:bCs/>
                              </w:rPr>
                              <w:t>X)</w:t>
                            </w:r>
                          </w:p>
                          <w:p w14:paraId="6D9AD84A" w14:textId="5024AF05" w:rsidR="008B010B" w:rsidRDefault="008B010B" w:rsidP="00964D65">
                            <w:pPr>
                              <w:spacing w:line="240" w:lineRule="auto"/>
                              <w:jc w:val="left"/>
                              <w:rPr>
                                <w:b/>
                                <w:bCs/>
                              </w:rPr>
                            </w:pPr>
                          </w:p>
                          <w:p w14:paraId="181CF045" w14:textId="77777777" w:rsidR="008B010B" w:rsidRDefault="008B010B" w:rsidP="00964D65">
                            <w:pPr>
                              <w:spacing w:line="240" w:lineRule="auto"/>
                              <w:jc w:val="left"/>
                              <w:rPr>
                                <w:b/>
                                <w:bCs/>
                              </w:rPr>
                            </w:pPr>
                          </w:p>
                          <w:p w14:paraId="47EA8547" w14:textId="77777777" w:rsidR="00AF3CFE" w:rsidRPr="00AF3CFE" w:rsidRDefault="00AF3CFE" w:rsidP="00AF3CFE">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BC1FCA7" id="_x0000_t202" coordsize="21600,21600" o:spt="202" path="m,l,21600r21600,l21600,xe">
                <v:stroke joinstyle="miter"/>
                <v:path gradientshapeok="t" o:connecttype="rect"/>
              </v:shapetype>
              <v:shape id="Cuadro de texto 2" o:spid="_x0000_s1026" type="#_x0000_t202" style="position:absolute;left:0;text-align:left;margin-left:215.55pt;margin-top:20.9pt;width:280.2pt;height:316.2pt;z-index:2516382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" strokecolor="#538135 [2409]" strokeweight="1pt">
                <v:textbox>
                  <w:txbxContent>
                    <w:p w14:paraId="474C7330" w14:textId="5D489199" w:rsidR="00AF3CFE" w:rsidRDefault="00AF3CFE" w:rsidP="00AF3CFE">
                      <w:pPr>
                        <w:jc w:val="center"/>
                        <w:rPr>
                          <w:b/>
                          <w:bCs/>
                        </w:rPr>
                      </w:pPr>
                      <w:r>
                        <w:rPr>
                          <w:b/>
                          <w:bCs/>
                        </w:rPr>
                        <w:t>CONDICIONES GENERALES</w:t>
                      </w:r>
                    </w:p>
                    <w:p w14:paraId="494AE6C6" w14:textId="031083E0" w:rsidR="00AF3CFE" w:rsidRPr="00611A11" w:rsidRDefault="00AF3CFE" w:rsidP="00964D65">
                      <w:pPr>
                        <w:spacing w:line="240" w:lineRule="auto"/>
                        <w:jc w:val="left"/>
                      </w:pPr>
                      <w:r>
                        <w:rPr>
                          <w:b/>
                          <w:bCs/>
                        </w:rPr>
                        <w:t>Estado de conservación:</w:t>
                      </w:r>
                      <w:r w:rsidR="00611A11">
                        <w:rPr>
                          <w:b/>
                          <w:bCs/>
                        </w:rPr>
                        <w:t xml:space="preserve"> </w:t>
                      </w:r>
                      <w:r w:rsidR="00611A11">
                        <w:t xml:space="preserve">Bueno </w:t>
                      </w:r>
                    </w:p>
                    <w:p w14:paraId="0A0F7473" w14:textId="4E0429B5" w:rsidR="00611A11" w:rsidRPr="00611A11" w:rsidRDefault="00AF3CFE" w:rsidP="00964D65">
                      <w:pPr>
                        <w:spacing w:line="240" w:lineRule="auto"/>
                        <w:jc w:val="left"/>
                        <w:rPr>
                          <w:b/>
                          <w:bCs/>
                        </w:rPr>
                      </w:pPr>
                      <w:r>
                        <w:rPr>
                          <w:b/>
                          <w:bCs/>
                        </w:rPr>
                        <w:t>Señalización (Braille):</w:t>
                      </w:r>
                      <w:r w:rsidR="00611A11">
                        <w:rPr>
                          <w:b/>
                          <w:bCs/>
                        </w:rPr>
                        <w:t xml:space="preserve"> </w:t>
                      </w:r>
                      <w:r w:rsidR="00611A11">
                        <w:t>SI ()</w:t>
                      </w:r>
                      <w:r w:rsidR="00611A11">
                        <w:rPr>
                          <w:b/>
                          <w:bCs/>
                        </w:rPr>
                        <w:t xml:space="preserve"> </w:t>
                      </w:r>
                      <w:r w:rsidR="00611A11">
                        <w:t>NO (</w:t>
                      </w:r>
                      <w:r w:rsidR="00611A11">
                        <w:rPr>
                          <w:b/>
                          <w:bCs/>
                        </w:rPr>
                        <w:t>X)</w:t>
                      </w:r>
                    </w:p>
                    <w:p w14:paraId="23FD769B" w14:textId="6EACC318" w:rsidR="00AF3CFE" w:rsidRDefault="00AF3CFE" w:rsidP="00964D65">
                      <w:pPr>
                        <w:spacing w:line="240" w:lineRule="auto"/>
                        <w:jc w:val="left"/>
                        <w:rPr>
                          <w:b/>
                          <w:bCs/>
                        </w:rPr>
                      </w:pPr>
                      <w:r>
                        <w:rPr>
                          <w:b/>
                          <w:bCs/>
                        </w:rPr>
                        <w:t xml:space="preserve">Accesos con rampas: </w:t>
                      </w:r>
                      <w:r w:rsidR="00611A11">
                        <w:t>SI (</w:t>
                      </w:r>
                      <w:r w:rsidR="00611A11">
                        <w:rPr>
                          <w:b/>
                          <w:bCs/>
                        </w:rPr>
                        <w:t xml:space="preserve">) </w:t>
                      </w:r>
                      <w:r w:rsidR="00611A11">
                        <w:t>NO (</w:t>
                      </w:r>
                      <w:r w:rsidR="00611A11">
                        <w:rPr>
                          <w:b/>
                          <w:bCs/>
                        </w:rPr>
                        <w:t>X)</w:t>
                      </w:r>
                    </w:p>
                    <w:p w14:paraId="74BB63AE" w14:textId="51464A14" w:rsidR="00964D65" w:rsidRDefault="00964D65" w:rsidP="00964D65">
                      <w:pPr>
                        <w:spacing w:line="240" w:lineRule="auto"/>
                        <w:jc w:val="left"/>
                        <w:rPr>
                          <w:b/>
                          <w:bCs/>
                        </w:rPr>
                      </w:pPr>
                      <w:r>
                        <w:rPr>
                          <w:b/>
                          <w:bCs/>
                        </w:rPr>
                        <w:t xml:space="preserve">Limpieza en descansos: </w:t>
                      </w:r>
                      <w:r w:rsidR="00611A11">
                        <w:t>SI (</w:t>
                      </w:r>
                      <w:r w:rsidR="00611A11">
                        <w:rPr>
                          <w:b/>
                          <w:bCs/>
                        </w:rPr>
                        <w:t xml:space="preserve">X) </w:t>
                      </w:r>
                      <w:r w:rsidR="00611A11">
                        <w:t>NO (</w:t>
                      </w:r>
                      <w:r w:rsidR="00611A11">
                        <w:rPr>
                          <w:b/>
                          <w:bCs/>
                        </w:rPr>
                        <w:t>)</w:t>
                      </w:r>
                    </w:p>
                    <w:p w14:paraId="54CFA008" w14:textId="3A7B21AA" w:rsidR="00AF3CFE" w:rsidRDefault="00AF3CFE" w:rsidP="00964D65">
                      <w:pPr>
                        <w:spacing w:line="240" w:lineRule="auto"/>
                        <w:jc w:val="left"/>
                        <w:rPr>
                          <w:b/>
                          <w:bCs/>
                        </w:rPr>
                      </w:pPr>
                      <w:r>
                        <w:rPr>
                          <w:b/>
                          <w:bCs/>
                        </w:rPr>
                        <w:t>Contaminación</w:t>
                      </w:r>
                      <w:r w:rsidR="00964D65">
                        <w:rPr>
                          <w:b/>
                          <w:bCs/>
                        </w:rPr>
                        <w:t>:</w:t>
                      </w:r>
                      <w:r>
                        <w:rPr>
                          <w:b/>
                          <w:bCs/>
                        </w:rPr>
                        <w:t xml:space="preserve"> </w:t>
                      </w:r>
                      <w:r w:rsidR="00611A11">
                        <w:t>SI (</w:t>
                      </w:r>
                      <w:r w:rsidR="00611A11">
                        <w:rPr>
                          <w:b/>
                          <w:bCs/>
                        </w:rPr>
                        <w:t xml:space="preserve">X) </w:t>
                      </w:r>
                      <w:r w:rsidR="00611A11">
                        <w:t>NO (</w:t>
                      </w:r>
                      <w:r w:rsidR="00611A11">
                        <w:rPr>
                          <w:b/>
                          <w:bCs/>
                        </w:rPr>
                        <w:t>)</w:t>
                      </w:r>
                    </w:p>
                    <w:p w14:paraId="13947746" w14:textId="65E176B6" w:rsidR="00AF3CFE" w:rsidRPr="00C53A83" w:rsidRDefault="00AF3CFE" w:rsidP="00964D65">
                      <w:pPr>
                        <w:spacing w:line="240" w:lineRule="auto"/>
                        <w:jc w:val="left"/>
                      </w:pPr>
                      <w:r>
                        <w:rPr>
                          <w:b/>
                          <w:bCs/>
                        </w:rPr>
                        <w:t>Guías</w:t>
                      </w:r>
                      <w:r w:rsidR="00964D65">
                        <w:rPr>
                          <w:b/>
                          <w:bCs/>
                        </w:rPr>
                        <w:t>:</w:t>
                      </w:r>
                      <w:r>
                        <w:rPr>
                          <w:b/>
                          <w:bCs/>
                        </w:rPr>
                        <w:t xml:space="preserve"> </w:t>
                      </w:r>
                      <w:r w:rsidR="00C53A83">
                        <w:t>SI (</w:t>
                      </w:r>
                      <w:r w:rsidR="00C53A83">
                        <w:rPr>
                          <w:b/>
                          <w:bCs/>
                        </w:rPr>
                        <w:t xml:space="preserve">) </w:t>
                      </w:r>
                      <w:r w:rsidR="00C53A83">
                        <w:t>NO (</w:t>
                      </w:r>
                      <w:r w:rsidR="00C53A83">
                        <w:rPr>
                          <w:b/>
                          <w:bCs/>
                        </w:rPr>
                        <w:t>X)</w:t>
                      </w:r>
                    </w:p>
                    <w:p w14:paraId="0C277812" w14:textId="0F73C23F" w:rsidR="00AF3CFE" w:rsidRDefault="00AF3CFE" w:rsidP="00964D65">
                      <w:pPr>
                        <w:spacing w:line="240" w:lineRule="auto"/>
                        <w:jc w:val="left"/>
                        <w:rPr>
                          <w:b/>
                          <w:bCs/>
                        </w:rPr>
                      </w:pPr>
                      <w:r>
                        <w:rPr>
                          <w:b/>
                          <w:bCs/>
                        </w:rPr>
                        <w:t>Seguridad</w:t>
                      </w:r>
                      <w:r w:rsidR="00964D65">
                        <w:rPr>
                          <w:b/>
                          <w:bCs/>
                        </w:rPr>
                        <w:t>:</w:t>
                      </w:r>
                      <w:r>
                        <w:rPr>
                          <w:b/>
                          <w:bCs/>
                        </w:rPr>
                        <w:t xml:space="preserve"> </w:t>
                      </w:r>
                      <w:r w:rsidR="00C53A83" w:rsidRPr="00C53A83">
                        <w:t>Solo en la entrada</w:t>
                      </w:r>
                      <w:r w:rsidR="00C53A83">
                        <w:rPr>
                          <w:b/>
                          <w:bCs/>
                        </w:rPr>
                        <w:t xml:space="preserve"> </w:t>
                      </w:r>
                    </w:p>
                    <w:p w14:paraId="67F93DA2" w14:textId="7B27D94D" w:rsidR="00AF3CFE" w:rsidRDefault="00AF3CFE" w:rsidP="00964D65">
                      <w:pPr>
                        <w:spacing w:line="240" w:lineRule="auto"/>
                        <w:jc w:val="left"/>
                        <w:rPr>
                          <w:b/>
                          <w:bCs/>
                        </w:rPr>
                      </w:pPr>
                      <w:r>
                        <w:rPr>
                          <w:b/>
                          <w:bCs/>
                        </w:rPr>
                        <w:t>Personal</w:t>
                      </w:r>
                      <w:r w:rsidR="00964D65">
                        <w:rPr>
                          <w:b/>
                          <w:bCs/>
                        </w:rPr>
                        <w:t>:</w:t>
                      </w:r>
                      <w:r>
                        <w:rPr>
                          <w:b/>
                          <w:bCs/>
                        </w:rPr>
                        <w:t xml:space="preserve"> </w:t>
                      </w:r>
                      <w:r w:rsidR="00C53A83">
                        <w:t>SI (</w:t>
                      </w:r>
                      <w:r w:rsidR="00C53A83">
                        <w:rPr>
                          <w:b/>
                          <w:bCs/>
                        </w:rPr>
                        <w:t xml:space="preserve">) </w:t>
                      </w:r>
                      <w:r w:rsidR="00C53A83">
                        <w:t>NO (</w:t>
                      </w:r>
                      <w:r w:rsidR="00C53A83">
                        <w:rPr>
                          <w:b/>
                          <w:bCs/>
                        </w:rPr>
                        <w:t>X)</w:t>
                      </w:r>
                    </w:p>
                    <w:p w14:paraId="232534C1" w14:textId="448AC9B6" w:rsidR="00AF3CFE" w:rsidRPr="00C53A83" w:rsidRDefault="00AF3CFE" w:rsidP="00964D65">
                      <w:pPr>
                        <w:spacing w:line="240" w:lineRule="auto"/>
                        <w:jc w:val="left"/>
                      </w:pPr>
                      <w:r>
                        <w:rPr>
                          <w:b/>
                          <w:bCs/>
                        </w:rPr>
                        <w:t>Traslados hacia la zona</w:t>
                      </w:r>
                      <w:r w:rsidR="00964D65">
                        <w:rPr>
                          <w:b/>
                          <w:bCs/>
                        </w:rPr>
                        <w:t>:</w:t>
                      </w:r>
                      <w:r>
                        <w:rPr>
                          <w:b/>
                          <w:bCs/>
                        </w:rPr>
                        <w:t xml:space="preserve"> </w:t>
                      </w:r>
                      <w:r w:rsidR="00C53A83">
                        <w:t>A pie</w:t>
                      </w:r>
                    </w:p>
                    <w:p w14:paraId="44FFB8B5" w14:textId="0B6FE7C2" w:rsidR="00AF3CFE" w:rsidRDefault="00964D65" w:rsidP="00964D65">
                      <w:pPr>
                        <w:spacing w:line="240" w:lineRule="auto"/>
                        <w:jc w:val="left"/>
                        <w:rPr>
                          <w:b/>
                          <w:bCs/>
                        </w:rPr>
                      </w:pPr>
                      <w:r>
                        <w:rPr>
                          <w:b/>
                          <w:bCs/>
                        </w:rPr>
                        <w:t xml:space="preserve">La zona ofrece: </w:t>
                      </w:r>
                      <w:r w:rsidR="00C53A83" w:rsidRPr="00C53A83">
                        <w:t>Acceso de 9:00 a 16:30</w:t>
                      </w:r>
                      <w:r w:rsidR="00C53A83">
                        <w:rPr>
                          <w:b/>
                          <w:bCs/>
                        </w:rPr>
                        <w:t xml:space="preserve"> </w:t>
                      </w:r>
                    </w:p>
                    <w:p w14:paraId="095FE3D4" w14:textId="512110DA" w:rsidR="008B010B" w:rsidRPr="008B010B" w:rsidRDefault="008B010B" w:rsidP="00964D65">
                      <w:pPr>
                        <w:spacing w:line="240" w:lineRule="auto"/>
                        <w:jc w:val="left"/>
                      </w:pPr>
                      <w:r>
                        <w:rPr>
                          <w:b/>
                          <w:bCs/>
                        </w:rPr>
                        <w:t xml:space="preserve">Antigüedad: </w:t>
                      </w:r>
                      <w:r>
                        <w:t xml:space="preserve">(900-1162 d.C) </w:t>
                      </w:r>
                    </w:p>
                    <w:p w14:paraId="3A951D47" w14:textId="70749121" w:rsidR="008B010B" w:rsidRDefault="008B010B" w:rsidP="008B010B">
                      <w:pPr>
                        <w:spacing w:line="240" w:lineRule="auto"/>
                        <w:jc w:val="left"/>
                        <w:rPr>
                          <w:b/>
                          <w:bCs/>
                        </w:rPr>
                      </w:pPr>
                      <w:r>
                        <w:rPr>
                          <w:b/>
                          <w:bCs/>
                        </w:rPr>
                        <w:t xml:space="preserve">Limpieza en la ciudad: </w:t>
                      </w:r>
                      <w:r>
                        <w:t>SI (</w:t>
                      </w:r>
                      <w:r>
                        <w:rPr>
                          <w:b/>
                          <w:bCs/>
                        </w:rPr>
                        <w:t xml:space="preserve">X) </w:t>
                      </w:r>
                      <w:r>
                        <w:t>NO (</w:t>
                      </w:r>
                      <w:r>
                        <w:rPr>
                          <w:b/>
                          <w:bCs/>
                        </w:rPr>
                        <w:t>)</w:t>
                      </w:r>
                    </w:p>
                    <w:p w14:paraId="3152CA39" w14:textId="476199C2" w:rsidR="008B010B" w:rsidRPr="00C53A83" w:rsidRDefault="008B010B" w:rsidP="008B010B">
                      <w:pPr>
                        <w:spacing w:line="240" w:lineRule="auto"/>
                        <w:jc w:val="left"/>
                      </w:pPr>
                      <w:r>
                        <w:rPr>
                          <w:b/>
                          <w:bCs/>
                        </w:rPr>
                        <w:t xml:space="preserve">Sanitarios: </w:t>
                      </w:r>
                      <w:r>
                        <w:t>SI (</w:t>
                      </w:r>
                      <w:r>
                        <w:rPr>
                          <w:b/>
                          <w:bCs/>
                        </w:rPr>
                        <w:t xml:space="preserve">) </w:t>
                      </w:r>
                      <w:r>
                        <w:t>NO (</w:t>
                      </w:r>
                      <w:r>
                        <w:rPr>
                          <w:b/>
                          <w:bCs/>
                        </w:rPr>
                        <w:t>X)</w:t>
                      </w:r>
                    </w:p>
                    <w:p w14:paraId="6D9AD84A" w14:textId="5024AF05" w:rsidR="008B010B" w:rsidRDefault="008B010B" w:rsidP="00964D65">
                      <w:pPr>
                        <w:spacing w:line="240" w:lineRule="auto"/>
                        <w:jc w:val="left"/>
                        <w:rPr>
                          <w:b/>
                          <w:bCs/>
                        </w:rPr>
                      </w:pPr>
                    </w:p>
                    <w:p w14:paraId="181CF045" w14:textId="77777777" w:rsidR="008B010B" w:rsidRDefault="008B010B" w:rsidP="00964D65">
                      <w:pPr>
                        <w:spacing w:line="240" w:lineRule="auto"/>
                        <w:jc w:val="left"/>
                        <w:rPr>
                          <w:b/>
                          <w:bCs/>
                        </w:rPr>
                      </w:pPr>
                    </w:p>
                    <w:p w14:paraId="47EA8547" w14:textId="77777777" w:rsidR="00AF3CFE" w:rsidRPr="00AF3CFE" w:rsidRDefault="00AF3CFE" w:rsidP="00AF3CFE">
                      <w:pPr>
                        <w:spacing w:line="240" w:lineRule="auto"/>
                        <w:jc w:val="left"/>
                        <w:rPr>
                          <w:b/>
                          <w:bCs/>
                        </w:rPr>
                      </w:pPr>
                    </w:p>
                  </w:txbxContent>
                </v:textbox>
                <w10:wrap type="square"/>
              </v:shape>
            </w:pict>
          </mc:Fallback>
        </mc:AlternateContent>
      </w:r>
      <w:r w:rsidR="00964D65">
        <w:rPr>
          <w:b/>
          <w:bCs/>
          <w:noProof/>
        </w:rPr>
        <mc:AlternateContent>
          <mc:Choice Requires="wps">
            <w:drawing>
              <wp:anchor distT="0" distB="0" distL="114300" distR="114300" simplePos="0" relativeHeight="251637248" behindDoc="1" locked="0" layoutInCell="1" allowOverlap="1" wp14:anchorId="72DE75B2" wp14:editId="09DBB1C2">
                <wp:simplePos x="0" y="0"/>
                <wp:positionH relativeFrom="column">
                  <wp:posOffset>-91594</wp:posOffset>
                </wp:positionH>
                <wp:positionV relativeFrom="paragraph">
                  <wp:posOffset>274972</wp:posOffset>
                </wp:positionV>
                <wp:extent cx="2495550" cy="2273643"/>
                <wp:effectExtent l="0" t="0" r="19050" b="12700"/>
                <wp:wrapNone/>
                <wp:docPr id="1067195432"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5FED792" id="Rectángulo 14" o:spid="_x0000_s1026" style="position:absolute;margin-left:-7.2pt;margin-top:21.65pt;width:196.5pt;height:179.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sidR="0028065D">
        <w:rPr>
          <w:b/>
          <w:bCs/>
        </w:rPr>
        <w:t xml:space="preserve">Distancia: </w:t>
      </w:r>
      <w:r w:rsidR="0028065D" w:rsidRPr="0028065D">
        <w:t>26 kilómetros</w:t>
      </w:r>
      <w:r w:rsidR="0028065D">
        <w:rPr>
          <w:b/>
          <w:bCs/>
        </w:rPr>
        <w:t xml:space="preserve"> </w:t>
      </w:r>
    </w:p>
    <w:p w14:paraId="1E9400F6" w14:textId="77777777" w:rsidR="008F2160" w:rsidRDefault="0028065D" w:rsidP="00557371">
      <w:pPr>
        <w:spacing w:line="240" w:lineRule="auto"/>
        <w:rPr>
          <w:b/>
          <w:bCs/>
        </w:rPr>
      </w:pPr>
      <w:r w:rsidRPr="00AF3CFE">
        <w:rPr>
          <w:b/>
          <w:bCs/>
        </w:rPr>
        <w:t>PIRAMIDE TRIBU TEOTIHUACANA</w:t>
      </w:r>
    </w:p>
    <w:p w14:paraId="2040A36F" w14:textId="365C7F2B" w:rsidR="008F2160" w:rsidRPr="00557371" w:rsidRDefault="00557371" w:rsidP="00557371">
      <w:pPr>
        <w:spacing w:line="240" w:lineRule="auto"/>
        <w:rPr>
          <w:b/>
          <w:bCs/>
          <w:sz w:val="16"/>
          <w:szCs w:val="16"/>
        </w:rPr>
      </w:pPr>
      <w:r w:rsidRPr="00557371">
        <w:rPr>
          <w:b/>
          <w:bCs/>
          <w:sz w:val="16"/>
          <w:szCs w:val="16"/>
        </w:rPr>
        <w:t xml:space="preserve">Fuente de elaboración propia </w:t>
      </w:r>
    </w:p>
    <w:p w14:paraId="109C12F4" w14:textId="77777777" w:rsidR="00557371" w:rsidRDefault="0028065D" w:rsidP="00A23416">
      <w:pPr>
        <w:rPr>
          <w:b/>
          <w:bCs/>
        </w:rPr>
      </w:pPr>
      <w:r w:rsidRPr="00AF3CFE">
        <w:rPr>
          <w:b/>
          <w:bCs/>
        </w:rPr>
        <w:t xml:space="preserve"> </w:t>
      </w:r>
      <w:r w:rsidR="00557371">
        <w:rPr>
          <w:noProof/>
        </w:rPr>
        <w:drawing>
          <wp:inline distT="0" distB="0" distL="0" distR="0" wp14:anchorId="2751B6E5" wp14:editId="692DFF3C">
            <wp:extent cx="2267585" cy="1476375"/>
            <wp:effectExtent l="0" t="0" r="0" b="9525"/>
            <wp:docPr id="475890847" name="Imagen 1" descr="Una imagen de un campo verd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890847" name="Imagen 1" descr="Una imagen de un campo verde&#10;&#10;Descripción generada automáticamente con confianza media"/>
                    <pic:cNvPicPr/>
                  </pic:nvPicPr>
                  <pic:blipFill rotWithShape="1">
                    <a:blip r:embed="rId26" cstate="print">
                      <a:extLst>
                        <a:ext uri="{28A0092B-C50C-407E-A947-70E740481C1C}">
                          <a14:useLocalDpi xmlns:a14="http://schemas.microsoft.com/office/drawing/2010/main" val="0"/>
                        </a:ext>
                      </a:extLst>
                    </a:blip>
                    <a:srcRect r="9126" b="19270"/>
                    <a:stretch/>
                  </pic:blipFill>
                  <pic:spPr bwMode="auto">
                    <a:xfrm>
                      <a:off x="0" y="0"/>
                      <a:ext cx="2282051" cy="1485793"/>
                    </a:xfrm>
                    <a:prstGeom prst="rect">
                      <a:avLst/>
                    </a:prstGeom>
                    <a:ln>
                      <a:noFill/>
                    </a:ln>
                    <a:extLst>
                      <a:ext uri="{53640926-AAD7-44D8-BBD7-CCE9431645EC}">
                        <a14:shadowObscured xmlns:a14="http://schemas.microsoft.com/office/drawing/2010/main"/>
                      </a:ext>
                    </a:extLst>
                  </pic:spPr>
                </pic:pic>
              </a:graphicData>
            </a:graphic>
          </wp:inline>
        </w:drawing>
      </w:r>
    </w:p>
    <w:p w14:paraId="41507623" w14:textId="2971DF9B" w:rsidR="007D04EA" w:rsidRPr="00557371" w:rsidRDefault="009812E0" w:rsidP="00A23416">
      <w:pPr>
        <w:rPr>
          <w:b/>
          <w:bCs/>
        </w:rPr>
      </w:pPr>
      <w:r>
        <w:rPr>
          <w:noProof/>
        </w:rPr>
        <mc:AlternateContent>
          <mc:Choice Requires="wps">
            <w:drawing>
              <wp:anchor distT="45720" distB="45720" distL="114300" distR="114300" simplePos="0" relativeHeight="251644416" behindDoc="0" locked="0" layoutInCell="1" allowOverlap="1" wp14:anchorId="64E16597" wp14:editId="7965A42F">
                <wp:simplePos x="0" y="0"/>
                <wp:positionH relativeFrom="column">
                  <wp:posOffset>-94615</wp:posOffset>
                </wp:positionH>
                <wp:positionV relativeFrom="paragraph">
                  <wp:posOffset>306705</wp:posOffset>
                </wp:positionV>
                <wp:extent cx="2508250" cy="1590675"/>
                <wp:effectExtent l="0" t="0" r="25400" b="28575"/>
                <wp:wrapSquare wrapText="bothSides"/>
                <wp:docPr id="12838333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590675"/>
                        </a:xfrm>
                        <a:prstGeom prst="rect">
                          <a:avLst/>
                        </a:prstGeom>
                        <a:solidFill>
                          <a:srgbClr val="FFFFFF"/>
                        </a:solidFill>
                        <a:ln w="12700">
                          <a:solidFill>
                            <a:schemeClr val="accent6">
                              <a:lumMod val="75000"/>
                            </a:schemeClr>
                          </a:solidFill>
                          <a:miter lim="800000"/>
                          <a:headEnd/>
                          <a:tailEnd/>
                        </a:ln>
                      </wps:spPr>
                      <wps:txbx>
                        <w:txbxContent>
                          <w:p w14:paraId="46A221F7" w14:textId="1AFB0EA7" w:rsidR="00964D65" w:rsidRDefault="00964D65" w:rsidP="00964D65">
                            <w:pPr>
                              <w:jc w:val="center"/>
                              <w:rPr>
                                <w:b/>
                                <w:bCs/>
                              </w:rPr>
                            </w:pPr>
                            <w:r>
                              <w:rPr>
                                <w:b/>
                                <w:bCs/>
                              </w:rPr>
                              <w:t xml:space="preserve">CARACTERISTICAS </w:t>
                            </w:r>
                          </w:p>
                          <w:p w14:paraId="0E74AEFC" w14:textId="3523A76F" w:rsidR="00964D65" w:rsidRDefault="00611A11" w:rsidP="00611A11">
                            <w:pPr>
                              <w:jc w:val="left"/>
                              <w:rPr>
                                <w:b/>
                                <w:bCs/>
                              </w:rPr>
                            </w:pPr>
                            <w:r>
                              <w:rPr>
                                <w:b/>
                                <w:bCs/>
                              </w:rPr>
                              <w:t xml:space="preserve">Tipo de recurso: </w:t>
                            </w:r>
                            <w:r w:rsidRPr="00611A11">
                              <w:t xml:space="preserve">Cultural </w:t>
                            </w:r>
                          </w:p>
                          <w:p w14:paraId="786EF3F4" w14:textId="3EF512C0" w:rsidR="00611A11" w:rsidRDefault="00611A11" w:rsidP="00611A11">
                            <w:pPr>
                              <w:jc w:val="left"/>
                              <w:rPr>
                                <w:b/>
                                <w:bCs/>
                              </w:rPr>
                            </w:pPr>
                            <w:r>
                              <w:rPr>
                                <w:b/>
                                <w:bCs/>
                              </w:rPr>
                              <w:t xml:space="preserve">Pirámide </w:t>
                            </w:r>
                            <w:r w:rsidR="00A238CF">
                              <w:rPr>
                                <w:b/>
                                <w:bCs/>
                              </w:rPr>
                              <w:t xml:space="preserve">donde se reúnen en la llegada del sol. Se </w:t>
                            </w:r>
                            <w:r w:rsidR="00171A4D">
                              <w:rPr>
                                <w:b/>
                                <w:bCs/>
                              </w:rPr>
                              <w:t>caracteriza</w:t>
                            </w:r>
                            <w:r w:rsidR="00A238CF">
                              <w:rPr>
                                <w:b/>
                                <w:bCs/>
                              </w:rPr>
                              <w:t xml:space="preserve"> por contar con dos niveles </w:t>
                            </w:r>
                          </w:p>
                          <w:p w14:paraId="49E33391" w14:textId="77777777" w:rsidR="00964D65" w:rsidRDefault="00964D65" w:rsidP="00964D65">
                            <w:pPr>
                              <w:jc w:val="center"/>
                              <w:rPr>
                                <w:b/>
                                <w:bCs/>
                              </w:rPr>
                            </w:pPr>
                          </w:p>
                          <w:p w14:paraId="00B70984" w14:textId="77777777" w:rsidR="00964D65" w:rsidRDefault="00964D65" w:rsidP="00964D65">
                            <w:pPr>
                              <w:jc w:val="center"/>
                              <w:rPr>
                                <w:b/>
                                <w:bCs/>
                              </w:rPr>
                            </w:pPr>
                          </w:p>
                          <w:p w14:paraId="6719B875" w14:textId="77777777" w:rsidR="00964D65" w:rsidRDefault="00964D65" w:rsidP="00964D65">
                            <w:pPr>
                              <w:jc w:val="center"/>
                              <w:rPr>
                                <w:b/>
                                <w:bCs/>
                              </w:rPr>
                            </w:pPr>
                          </w:p>
                          <w:p w14:paraId="32F20E86" w14:textId="77777777" w:rsidR="00964D65" w:rsidRPr="00964D65" w:rsidRDefault="00964D65" w:rsidP="00964D65">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E16597" id="_x0000_s1027" type="#_x0000_t202" style="position:absolute;left:0;text-align:left;margin-left:-7.45pt;margin-top:24.15pt;width:197.5pt;height:125.25pt;z-index:251644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" strokecolor="#538135 [2409]" strokeweight="1pt">
                <v:textbox>
                  <w:txbxContent>
                    <w:p w14:paraId="46A221F7" w14:textId="1AFB0EA7" w:rsidR="00964D65" w:rsidRDefault="00964D65" w:rsidP="00964D65">
                      <w:pPr>
                        <w:jc w:val="center"/>
                        <w:rPr>
                          <w:b/>
                          <w:bCs/>
                        </w:rPr>
                      </w:pPr>
                      <w:r>
                        <w:rPr>
                          <w:b/>
                          <w:bCs/>
                        </w:rPr>
                        <w:t xml:space="preserve">CARACTERISTICAS </w:t>
                      </w:r>
                    </w:p>
                    <w:p w14:paraId="0E74AEFC" w14:textId="3523A76F" w:rsidR="00964D65" w:rsidRDefault="00611A11" w:rsidP="00611A11">
                      <w:pPr>
                        <w:jc w:val="left"/>
                        <w:rPr>
                          <w:b/>
                          <w:bCs/>
                        </w:rPr>
                      </w:pPr>
                      <w:r>
                        <w:rPr>
                          <w:b/>
                          <w:bCs/>
                        </w:rPr>
                        <w:t xml:space="preserve">Tipo de recurso: </w:t>
                      </w:r>
                      <w:r w:rsidRPr="00611A11">
                        <w:t xml:space="preserve">Cultural </w:t>
                      </w:r>
                    </w:p>
                    <w:p w14:paraId="786EF3F4" w14:textId="3EF512C0" w:rsidR="00611A11" w:rsidRDefault="00611A11" w:rsidP="00611A11">
                      <w:pPr>
                        <w:jc w:val="left"/>
                        <w:rPr>
                          <w:b/>
                          <w:bCs/>
                        </w:rPr>
                      </w:pPr>
                      <w:r>
                        <w:rPr>
                          <w:b/>
                          <w:bCs/>
                        </w:rPr>
                        <w:t xml:space="preserve">Pirámide </w:t>
                      </w:r>
                      <w:r w:rsidR="00A238CF">
                        <w:rPr>
                          <w:b/>
                          <w:bCs/>
                        </w:rPr>
                        <w:t xml:space="preserve">donde se reúnen en la llegada del sol. Se </w:t>
                      </w:r>
                      <w:r w:rsidR="00171A4D">
                        <w:rPr>
                          <w:b/>
                          <w:bCs/>
                        </w:rPr>
                        <w:t>caracteriza</w:t>
                      </w:r>
                      <w:r w:rsidR="00A238CF">
                        <w:rPr>
                          <w:b/>
                          <w:bCs/>
                        </w:rPr>
                        <w:t xml:space="preserve"> por contar con dos niveles </w:t>
                      </w:r>
                    </w:p>
                    <w:p w14:paraId="49E33391" w14:textId="77777777" w:rsidR="00964D65" w:rsidRDefault="00964D65" w:rsidP="00964D65">
                      <w:pPr>
                        <w:jc w:val="center"/>
                        <w:rPr>
                          <w:b/>
                          <w:bCs/>
                        </w:rPr>
                      </w:pPr>
                    </w:p>
                    <w:p w14:paraId="00B70984" w14:textId="77777777" w:rsidR="00964D65" w:rsidRDefault="00964D65" w:rsidP="00964D65">
                      <w:pPr>
                        <w:jc w:val="center"/>
                        <w:rPr>
                          <w:b/>
                          <w:bCs/>
                        </w:rPr>
                      </w:pPr>
                    </w:p>
                    <w:p w14:paraId="6719B875" w14:textId="77777777" w:rsidR="00964D65" w:rsidRDefault="00964D65" w:rsidP="00964D65">
                      <w:pPr>
                        <w:jc w:val="center"/>
                        <w:rPr>
                          <w:b/>
                          <w:bCs/>
                        </w:rPr>
                      </w:pPr>
                    </w:p>
                    <w:p w14:paraId="32F20E86" w14:textId="77777777" w:rsidR="00964D65" w:rsidRPr="00964D65" w:rsidRDefault="00964D65" w:rsidP="00964D65">
                      <w:pPr>
                        <w:jc w:val="center"/>
                        <w:rPr>
                          <w:b/>
                          <w:bCs/>
                        </w:rPr>
                      </w:pPr>
                    </w:p>
                  </w:txbxContent>
                </v:textbox>
                <w10:wrap type="square"/>
              </v:shape>
            </w:pict>
          </mc:Fallback>
        </mc:AlternateContent>
      </w:r>
      <w:r>
        <w:rPr>
          <w:noProof/>
        </w:rPr>
        <mc:AlternateContent>
          <mc:Choice Requires="wps">
            <w:drawing>
              <wp:anchor distT="45720" distB="45720" distL="114300" distR="114300" simplePos="0" relativeHeight="251646464" behindDoc="0" locked="0" layoutInCell="1" allowOverlap="1" wp14:anchorId="112DD193" wp14:editId="2D3C86EF">
                <wp:simplePos x="0" y="0"/>
                <wp:positionH relativeFrom="column">
                  <wp:posOffset>2755265</wp:posOffset>
                </wp:positionH>
                <wp:positionV relativeFrom="paragraph">
                  <wp:posOffset>1966149</wp:posOffset>
                </wp:positionV>
                <wp:extent cx="3558540" cy="2042160"/>
                <wp:effectExtent l="0" t="0" r="22860" b="15240"/>
                <wp:wrapSquare wrapText="bothSides"/>
                <wp:docPr id="72810869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042160"/>
                        </a:xfrm>
                        <a:prstGeom prst="rect">
                          <a:avLst/>
                        </a:prstGeom>
                        <a:solidFill>
                          <a:srgbClr val="FFFFFF"/>
                        </a:solidFill>
                        <a:ln w="12700">
                          <a:solidFill>
                            <a:schemeClr val="accent6">
                              <a:lumMod val="75000"/>
                            </a:schemeClr>
                          </a:solidFill>
                          <a:miter lim="800000"/>
                          <a:headEnd/>
                          <a:tailEnd/>
                        </a:ln>
                      </wps:spPr>
                      <wps:txbx>
                        <w:txbxContent>
                          <w:p w14:paraId="324E034B" w14:textId="0806EA1C" w:rsidR="00964D65" w:rsidRDefault="00964D65" w:rsidP="00964D65">
                            <w:pPr>
                              <w:jc w:val="center"/>
                              <w:rPr>
                                <w:b/>
                                <w:bCs/>
                              </w:rPr>
                            </w:pPr>
                            <w:r>
                              <w:rPr>
                                <w:b/>
                                <w:bCs/>
                              </w:rPr>
                              <w:t xml:space="preserve">VISITANTES </w:t>
                            </w:r>
                          </w:p>
                          <w:p w14:paraId="6F686921" w14:textId="7E6519B5" w:rsidR="00964D65" w:rsidRPr="009812E0" w:rsidRDefault="00964D65" w:rsidP="008B010B">
                            <w:pPr>
                              <w:spacing w:line="240" w:lineRule="auto"/>
                              <w:jc w:val="left"/>
                              <w:rPr>
                                <w:b/>
                                <w:bCs/>
                              </w:rPr>
                            </w:pPr>
                            <w:r>
                              <w:rPr>
                                <w:b/>
                                <w:bCs/>
                              </w:rPr>
                              <w:t xml:space="preserve">Nivel de </w:t>
                            </w:r>
                            <w:r w:rsidRPr="009812E0">
                              <w:rPr>
                                <w:b/>
                                <w:bCs/>
                              </w:rPr>
                              <w:t>turistas por día:</w:t>
                            </w:r>
                            <w:r w:rsidR="00C53A83" w:rsidRPr="009812E0">
                              <w:rPr>
                                <w:b/>
                                <w:bCs/>
                              </w:rPr>
                              <w:t xml:space="preserve"> 10 – 15 personas </w:t>
                            </w:r>
                          </w:p>
                          <w:p w14:paraId="2BA52FB0" w14:textId="70FB6BA3" w:rsidR="009812E0" w:rsidRPr="009812E0" w:rsidRDefault="009812E0" w:rsidP="008B010B">
                            <w:pPr>
                              <w:spacing w:line="240" w:lineRule="auto"/>
                              <w:jc w:val="left"/>
                              <w:rPr>
                                <w:b/>
                                <w:bCs/>
                              </w:rPr>
                            </w:pPr>
                            <w:r w:rsidRPr="009812E0">
                              <w:rPr>
                                <w:b/>
                                <w:bCs/>
                              </w:rPr>
                              <w:t xml:space="preserve">Domingo: </w:t>
                            </w:r>
                            <w:r w:rsidRPr="009812E0">
                              <w:t>20- 30 personas</w:t>
                            </w:r>
                            <w:r w:rsidRPr="009812E0">
                              <w:rPr>
                                <w:b/>
                                <w:bCs/>
                              </w:rPr>
                              <w:t xml:space="preserve"> </w:t>
                            </w:r>
                          </w:p>
                          <w:p w14:paraId="4CCAC71F" w14:textId="0B5CECC8" w:rsidR="00964D65" w:rsidRPr="00C53A83" w:rsidRDefault="00964D65" w:rsidP="008B010B">
                            <w:pPr>
                              <w:spacing w:line="240" w:lineRule="auto"/>
                              <w:jc w:val="left"/>
                            </w:pPr>
                            <w:r>
                              <w:rPr>
                                <w:b/>
                                <w:bCs/>
                              </w:rPr>
                              <w:t xml:space="preserve">Periodo de turista: </w:t>
                            </w:r>
                            <w:r w:rsidR="00C53A83">
                              <w:t>Todo el año (fines de semana)</w:t>
                            </w:r>
                          </w:p>
                          <w:p w14:paraId="53492F87" w14:textId="3944FDEA" w:rsidR="00964D65" w:rsidRDefault="00964D65" w:rsidP="008B010B">
                            <w:pPr>
                              <w:spacing w:line="240" w:lineRule="auto"/>
                              <w:jc w:val="left"/>
                              <w:rPr>
                                <w:b/>
                                <w:bCs/>
                              </w:rPr>
                            </w:pPr>
                            <w:r>
                              <w:rPr>
                                <w:b/>
                                <w:bCs/>
                              </w:rPr>
                              <w:t>Tipo de turista:</w:t>
                            </w:r>
                            <w:r w:rsidR="00C53A83">
                              <w:rPr>
                                <w:b/>
                                <w:bCs/>
                              </w:rPr>
                              <w:t xml:space="preserve"> </w:t>
                            </w:r>
                            <w:r w:rsidR="00C53A83" w:rsidRPr="00C53A83">
                              <w:t>Estudiantes</w:t>
                            </w:r>
                            <w:r w:rsidR="00C53A83">
                              <w:t>, familias, deportistas y personas que acuden a eventos en el mes de marzo.</w:t>
                            </w:r>
                          </w:p>
                          <w:p w14:paraId="101E86AB" w14:textId="5B04AD88" w:rsidR="00964D65" w:rsidRPr="00C53A83" w:rsidRDefault="00964D65" w:rsidP="008B010B">
                            <w:pPr>
                              <w:spacing w:line="240" w:lineRule="auto"/>
                              <w:jc w:val="left"/>
                            </w:pPr>
                            <w:r>
                              <w:rPr>
                                <w:b/>
                                <w:bCs/>
                              </w:rPr>
                              <w:t xml:space="preserve">Actividades: </w:t>
                            </w:r>
                            <w:r w:rsidR="00C53A83">
                              <w:t xml:space="preserve">Ninguna </w:t>
                            </w:r>
                          </w:p>
                          <w:p w14:paraId="0CBA5F22" w14:textId="2918AEE6" w:rsidR="00964D65" w:rsidRDefault="00964D65" w:rsidP="008B010B">
                            <w:pPr>
                              <w:spacing w:line="240" w:lineRule="auto"/>
                              <w:jc w:val="left"/>
                              <w:rPr>
                                <w:b/>
                                <w:bCs/>
                              </w:rPr>
                            </w:pPr>
                            <w:r>
                              <w:rPr>
                                <w:b/>
                                <w:bCs/>
                              </w:rPr>
                              <w:t xml:space="preserve">Costo de entrada: </w:t>
                            </w:r>
                            <w:r w:rsidR="00C53A83" w:rsidRPr="00C53A83">
                              <w:t>$10 adulto $5 niños</w:t>
                            </w:r>
                            <w:r w:rsidR="00C53A83">
                              <w:rPr>
                                <w:b/>
                                <w:bCs/>
                              </w:rPr>
                              <w:t xml:space="preserve"> </w:t>
                            </w:r>
                          </w:p>
                          <w:p w14:paraId="7679F36E" w14:textId="77777777" w:rsidR="009812E0" w:rsidRDefault="009812E0" w:rsidP="008B010B">
                            <w:pPr>
                              <w:spacing w:line="240" w:lineRule="auto"/>
                              <w:jc w:val="left"/>
                              <w:rPr>
                                <w:b/>
                                <w:bCs/>
                              </w:rPr>
                            </w:pPr>
                          </w:p>
                          <w:p w14:paraId="54274070" w14:textId="77777777" w:rsidR="009812E0" w:rsidRPr="00964D65" w:rsidRDefault="009812E0" w:rsidP="008B010B">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12DD193" id="_x0000_s1028" type="#_x0000_t202" style="position:absolute;left:0;text-align:left;margin-left:216.95pt;margin-top:154.8pt;width:280.2pt;height:160.8pt;z-index:251646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" strokecolor="#538135 [2409]" strokeweight="1pt">
                <v:textbox>
                  <w:txbxContent>
                    <w:p w14:paraId="324E034B" w14:textId="0806EA1C" w:rsidR="00964D65" w:rsidRDefault="00964D65" w:rsidP="00964D65">
                      <w:pPr>
                        <w:jc w:val="center"/>
                        <w:rPr>
                          <w:b/>
                          <w:bCs/>
                        </w:rPr>
                      </w:pPr>
                      <w:r>
                        <w:rPr>
                          <w:b/>
                          <w:bCs/>
                        </w:rPr>
                        <w:t xml:space="preserve">VISITANTES </w:t>
                      </w:r>
                    </w:p>
                    <w:p w14:paraId="6F686921" w14:textId="7E6519B5" w:rsidR="00964D65" w:rsidRPr="009812E0" w:rsidRDefault="00964D65" w:rsidP="008B010B">
                      <w:pPr>
                        <w:spacing w:line="240" w:lineRule="auto"/>
                        <w:jc w:val="left"/>
                        <w:rPr>
                          <w:b/>
                          <w:bCs/>
                        </w:rPr>
                      </w:pPr>
                      <w:r>
                        <w:rPr>
                          <w:b/>
                          <w:bCs/>
                        </w:rPr>
                        <w:t xml:space="preserve">Nivel de </w:t>
                      </w:r>
                      <w:r w:rsidRPr="009812E0">
                        <w:rPr>
                          <w:b/>
                          <w:bCs/>
                        </w:rPr>
                        <w:t>turistas por día:</w:t>
                      </w:r>
                      <w:r w:rsidR="00C53A83" w:rsidRPr="009812E0">
                        <w:rPr>
                          <w:b/>
                          <w:bCs/>
                        </w:rPr>
                        <w:t xml:space="preserve"> 10 – 15 personas </w:t>
                      </w:r>
                    </w:p>
                    <w:p w14:paraId="2BA52FB0" w14:textId="70FB6BA3" w:rsidR="009812E0" w:rsidRPr="009812E0" w:rsidRDefault="009812E0" w:rsidP="008B010B">
                      <w:pPr>
                        <w:spacing w:line="240" w:lineRule="auto"/>
                        <w:jc w:val="left"/>
                        <w:rPr>
                          <w:b/>
                          <w:bCs/>
                        </w:rPr>
                      </w:pPr>
                      <w:r w:rsidRPr="009812E0">
                        <w:rPr>
                          <w:b/>
                          <w:bCs/>
                        </w:rPr>
                        <w:t xml:space="preserve">Domingo: </w:t>
                      </w:r>
                      <w:r w:rsidRPr="009812E0">
                        <w:t>20- 30 personas</w:t>
                      </w:r>
                      <w:r w:rsidRPr="009812E0">
                        <w:rPr>
                          <w:b/>
                          <w:bCs/>
                        </w:rPr>
                        <w:t xml:space="preserve"> </w:t>
                      </w:r>
                    </w:p>
                    <w:p w14:paraId="4CCAC71F" w14:textId="0B5CECC8" w:rsidR="00964D65" w:rsidRPr="00C53A83" w:rsidRDefault="00964D65" w:rsidP="008B010B">
                      <w:pPr>
                        <w:spacing w:line="240" w:lineRule="auto"/>
                        <w:jc w:val="left"/>
                      </w:pPr>
                      <w:r>
                        <w:rPr>
                          <w:b/>
                          <w:bCs/>
                        </w:rPr>
                        <w:t xml:space="preserve">Periodo de turista: </w:t>
                      </w:r>
                      <w:r w:rsidR="00C53A83">
                        <w:t>Todo el año (fines de semana)</w:t>
                      </w:r>
                    </w:p>
                    <w:p w14:paraId="53492F87" w14:textId="3944FDEA" w:rsidR="00964D65" w:rsidRDefault="00964D65" w:rsidP="008B010B">
                      <w:pPr>
                        <w:spacing w:line="240" w:lineRule="auto"/>
                        <w:jc w:val="left"/>
                        <w:rPr>
                          <w:b/>
                          <w:bCs/>
                        </w:rPr>
                      </w:pPr>
                      <w:r>
                        <w:rPr>
                          <w:b/>
                          <w:bCs/>
                        </w:rPr>
                        <w:t>Tipo de turista:</w:t>
                      </w:r>
                      <w:r w:rsidR="00C53A83">
                        <w:rPr>
                          <w:b/>
                          <w:bCs/>
                        </w:rPr>
                        <w:t xml:space="preserve"> </w:t>
                      </w:r>
                      <w:r w:rsidR="00C53A83" w:rsidRPr="00C53A83">
                        <w:t>Estudiantes</w:t>
                      </w:r>
                      <w:r w:rsidR="00C53A83">
                        <w:t>, familias, deportistas y personas que acuden a eventos en el mes de marzo.</w:t>
                      </w:r>
                    </w:p>
                    <w:p w14:paraId="101E86AB" w14:textId="5B04AD88" w:rsidR="00964D65" w:rsidRPr="00C53A83" w:rsidRDefault="00964D65" w:rsidP="008B010B">
                      <w:pPr>
                        <w:spacing w:line="240" w:lineRule="auto"/>
                        <w:jc w:val="left"/>
                      </w:pPr>
                      <w:r>
                        <w:rPr>
                          <w:b/>
                          <w:bCs/>
                        </w:rPr>
                        <w:t xml:space="preserve">Actividades: </w:t>
                      </w:r>
                      <w:r w:rsidR="00C53A83">
                        <w:t xml:space="preserve">Ninguna </w:t>
                      </w:r>
                    </w:p>
                    <w:p w14:paraId="0CBA5F22" w14:textId="2918AEE6" w:rsidR="00964D65" w:rsidRDefault="00964D65" w:rsidP="008B010B">
                      <w:pPr>
                        <w:spacing w:line="240" w:lineRule="auto"/>
                        <w:jc w:val="left"/>
                        <w:rPr>
                          <w:b/>
                          <w:bCs/>
                        </w:rPr>
                      </w:pPr>
                      <w:r>
                        <w:rPr>
                          <w:b/>
                          <w:bCs/>
                        </w:rPr>
                        <w:t xml:space="preserve">Costo de entrada: </w:t>
                      </w:r>
                      <w:r w:rsidR="00C53A83" w:rsidRPr="00C53A83">
                        <w:t>$10 adulto $5 niños</w:t>
                      </w:r>
                      <w:r w:rsidR="00C53A83">
                        <w:rPr>
                          <w:b/>
                          <w:bCs/>
                        </w:rPr>
                        <w:t xml:space="preserve"> </w:t>
                      </w:r>
                    </w:p>
                    <w:p w14:paraId="7679F36E" w14:textId="77777777" w:rsidR="009812E0" w:rsidRDefault="009812E0" w:rsidP="008B010B">
                      <w:pPr>
                        <w:spacing w:line="240" w:lineRule="auto"/>
                        <w:jc w:val="left"/>
                        <w:rPr>
                          <w:b/>
                          <w:bCs/>
                        </w:rPr>
                      </w:pPr>
                    </w:p>
                    <w:p w14:paraId="54274070" w14:textId="77777777" w:rsidR="009812E0" w:rsidRPr="00964D65" w:rsidRDefault="009812E0" w:rsidP="008B010B">
                      <w:pPr>
                        <w:spacing w:line="240" w:lineRule="auto"/>
                        <w:jc w:val="left"/>
                        <w:rPr>
                          <w:b/>
                          <w:bCs/>
                        </w:rPr>
                      </w:pPr>
                    </w:p>
                  </w:txbxContent>
                </v:textbox>
                <w10:wrap type="square"/>
              </v:shape>
            </w:pict>
          </mc:Fallback>
        </mc:AlternateContent>
      </w:r>
    </w:p>
    <w:p w14:paraId="020478C6" w14:textId="77F608D8" w:rsidR="007D04EA" w:rsidRDefault="001E0989" w:rsidP="00A23416">
      <w:r>
        <w:rPr>
          <w:noProof/>
        </w:rPr>
        <mc:AlternateContent>
          <mc:Choice Requires="wps">
            <w:drawing>
              <wp:anchor distT="45720" distB="45720" distL="114300" distR="114300" simplePos="0" relativeHeight="251622912" behindDoc="0" locked="0" layoutInCell="1" allowOverlap="1" wp14:anchorId="0A78BFD8" wp14:editId="58B503B7">
                <wp:simplePos x="0" y="0"/>
                <wp:positionH relativeFrom="column">
                  <wp:posOffset>-216469</wp:posOffset>
                </wp:positionH>
                <wp:positionV relativeFrom="paragraph">
                  <wp:posOffset>2334392</wp:posOffset>
                </wp:positionV>
                <wp:extent cx="2804795" cy="1598295"/>
                <wp:effectExtent l="0" t="0" r="14605" b="20955"/>
                <wp:wrapSquare wrapText="bothSides"/>
                <wp:docPr id="21452630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541060A5" w14:textId="65FC3B6D" w:rsidR="00964D65" w:rsidRDefault="00964D65" w:rsidP="00964D65">
                            <w:pPr>
                              <w:jc w:val="center"/>
                              <w:rPr>
                                <w:b/>
                                <w:bCs/>
                              </w:rPr>
                            </w:pPr>
                            <w:r>
                              <w:rPr>
                                <w:b/>
                                <w:bCs/>
                              </w:rPr>
                              <w:t xml:space="preserve">PUBLICIDAD </w:t>
                            </w:r>
                          </w:p>
                          <w:p w14:paraId="199E5C9D" w14:textId="27794D2E" w:rsidR="00964D65" w:rsidRPr="00C53A83" w:rsidRDefault="00964D65" w:rsidP="00964D65">
                            <w:pPr>
                              <w:spacing w:line="240" w:lineRule="auto"/>
                            </w:pPr>
                            <w:r>
                              <w:rPr>
                                <w:b/>
                                <w:bCs/>
                              </w:rPr>
                              <w:t>Redes sociales:</w:t>
                            </w:r>
                            <w:r w:rsidR="00C53A83">
                              <w:rPr>
                                <w:b/>
                                <w:bCs/>
                              </w:rPr>
                              <w:t xml:space="preserve"> </w:t>
                            </w:r>
                            <w:r w:rsidR="00C53A83">
                              <w:t xml:space="preserve">Facebook </w:t>
                            </w:r>
                          </w:p>
                          <w:p w14:paraId="1084A4BF" w14:textId="1E643070" w:rsidR="00964D65" w:rsidRPr="00C53A83" w:rsidRDefault="00964D65" w:rsidP="00964D65">
                            <w:pPr>
                              <w:spacing w:line="240" w:lineRule="auto"/>
                            </w:pPr>
                            <w:r>
                              <w:rPr>
                                <w:b/>
                                <w:bCs/>
                              </w:rPr>
                              <w:t>Tipo de contenido:</w:t>
                            </w:r>
                            <w:r w:rsidR="00C53A83">
                              <w:rPr>
                                <w:b/>
                                <w:bCs/>
                              </w:rPr>
                              <w:t xml:space="preserve"> </w:t>
                            </w:r>
                            <w:r w:rsidR="00C53A83">
                              <w:t xml:space="preserve">Actividades independientes recreativas </w:t>
                            </w:r>
                          </w:p>
                          <w:p w14:paraId="3DBB11BC" w14:textId="375A28AB" w:rsidR="00964D65" w:rsidRPr="00C53A83" w:rsidRDefault="00964D65" w:rsidP="00964D65">
                            <w:pPr>
                              <w:spacing w:line="240" w:lineRule="auto"/>
                            </w:pPr>
                            <w:r>
                              <w:rPr>
                                <w:b/>
                                <w:bCs/>
                              </w:rPr>
                              <w:t xml:space="preserve">Información de la zona: </w:t>
                            </w:r>
                            <w:r w:rsidR="00C53A83">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78BFD8" id="_x0000_s1029" type="#_x0000_t202" style="position:absolute;left:0;text-align:left;margin-left:-17.05pt;margin-top:183.8pt;width:220.85pt;height:125.85pt;z-index:2516229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" strokecolor="#538135 [2409]" strokeweight="1pt">
                <v:textbox>
                  <w:txbxContent>
                    <w:p w14:paraId="541060A5" w14:textId="65FC3B6D" w:rsidR="00964D65" w:rsidRDefault="00964D65" w:rsidP="00964D65">
                      <w:pPr>
                        <w:jc w:val="center"/>
                        <w:rPr>
                          <w:b/>
                          <w:bCs/>
                        </w:rPr>
                      </w:pPr>
                      <w:r>
                        <w:rPr>
                          <w:b/>
                          <w:bCs/>
                        </w:rPr>
                        <w:t xml:space="preserve">PUBLICIDAD </w:t>
                      </w:r>
                    </w:p>
                    <w:p w14:paraId="199E5C9D" w14:textId="27794D2E" w:rsidR="00964D65" w:rsidRPr="00C53A83" w:rsidRDefault="00964D65" w:rsidP="00964D65">
                      <w:pPr>
                        <w:spacing w:line="240" w:lineRule="auto"/>
                      </w:pPr>
                      <w:r>
                        <w:rPr>
                          <w:b/>
                          <w:bCs/>
                        </w:rPr>
                        <w:t>Redes sociales:</w:t>
                      </w:r>
                      <w:r w:rsidR="00C53A83">
                        <w:rPr>
                          <w:b/>
                          <w:bCs/>
                        </w:rPr>
                        <w:t xml:space="preserve"> </w:t>
                      </w:r>
                      <w:r w:rsidR="00C53A83">
                        <w:t xml:space="preserve">Facebook </w:t>
                      </w:r>
                    </w:p>
                    <w:p w14:paraId="1084A4BF" w14:textId="1E643070" w:rsidR="00964D65" w:rsidRPr="00C53A83" w:rsidRDefault="00964D65" w:rsidP="00964D65">
                      <w:pPr>
                        <w:spacing w:line="240" w:lineRule="auto"/>
                      </w:pPr>
                      <w:r>
                        <w:rPr>
                          <w:b/>
                          <w:bCs/>
                        </w:rPr>
                        <w:t>Tipo de contenido:</w:t>
                      </w:r>
                      <w:r w:rsidR="00C53A83">
                        <w:rPr>
                          <w:b/>
                          <w:bCs/>
                        </w:rPr>
                        <w:t xml:space="preserve"> </w:t>
                      </w:r>
                      <w:r w:rsidR="00C53A83">
                        <w:t xml:space="preserve">Actividades independientes recreativas </w:t>
                      </w:r>
                    </w:p>
                    <w:p w14:paraId="3DBB11BC" w14:textId="375A28AB" w:rsidR="00964D65" w:rsidRPr="00C53A83" w:rsidRDefault="00964D65" w:rsidP="00964D65">
                      <w:pPr>
                        <w:spacing w:line="240" w:lineRule="auto"/>
                      </w:pPr>
                      <w:r>
                        <w:rPr>
                          <w:b/>
                          <w:bCs/>
                        </w:rPr>
                        <w:t xml:space="preserve">Información de la zona: </w:t>
                      </w:r>
                      <w:r w:rsidR="00C53A83">
                        <w:t xml:space="preserve">Publicaciones de otros perfiles, y/o personas independientes. </w:t>
                      </w:r>
                    </w:p>
                  </w:txbxContent>
                </v:textbox>
                <w10:wrap type="square"/>
              </v:shape>
            </w:pict>
          </mc:Fallback>
        </mc:AlternateContent>
      </w:r>
    </w:p>
    <w:p w14:paraId="2B856A66" w14:textId="44A26548" w:rsidR="008B010B" w:rsidRDefault="008B010B" w:rsidP="008B010B">
      <w:pPr>
        <w:pStyle w:val="Ttulo1"/>
      </w:pPr>
      <w:r>
        <w:lastRenderedPageBreak/>
        <w:t>FICHA DE EVALUACIÓN DE RECURSOS TURISTICOS TEOTENANGO II</w:t>
      </w:r>
    </w:p>
    <w:p w14:paraId="384F989B" w14:textId="77777777" w:rsidR="008B010B" w:rsidRPr="00964D65" w:rsidRDefault="008B010B" w:rsidP="008B010B"/>
    <w:p w14:paraId="609E4C12" w14:textId="77777777" w:rsidR="008B010B" w:rsidRPr="001552CF" w:rsidRDefault="008B010B" w:rsidP="008B010B">
      <w:r>
        <w:rPr>
          <w:b/>
          <w:bCs/>
        </w:rPr>
        <w:t>Localización</w:t>
      </w:r>
      <w:r w:rsidRPr="001552CF">
        <w:t xml:space="preserve">: Calle Doctor C. Román Piña Chan, 1014 Teotenango, 52300, Tenango del Valle, Méx. </w:t>
      </w:r>
    </w:p>
    <w:p w14:paraId="33D93F9B" w14:textId="77777777" w:rsidR="008B010B" w:rsidRDefault="008B010B" w:rsidP="008B010B">
      <w:r>
        <w:rPr>
          <w:b/>
          <w:bCs/>
        </w:rPr>
        <w:t>Tiempo de llegada</w:t>
      </w:r>
      <w:r w:rsidRPr="0028065D">
        <w:t>: 1 hora en trasporte público, 36 minutos en vehículo</w:t>
      </w:r>
      <w:r>
        <w:rPr>
          <w:b/>
          <w:bCs/>
        </w:rPr>
        <w:t xml:space="preserve"> </w:t>
      </w:r>
      <w:r>
        <w:t xml:space="preserve">partiendo de la zona centro de Toluca de Lerdo. </w:t>
      </w:r>
    </w:p>
    <w:p w14:paraId="3069FAD2" w14:textId="073856FB" w:rsidR="008B010B" w:rsidRPr="0028065D" w:rsidRDefault="00A64B0C" w:rsidP="008B010B">
      <w:pPr>
        <w:rPr>
          <w:b/>
          <w:bCs/>
        </w:rPr>
      </w:pPr>
      <w:r>
        <w:rPr>
          <w:b/>
          <w:bCs/>
          <w:noProof/>
        </w:rPr>
        <mc:AlternateContent>
          <mc:Choice Requires="wps">
            <w:drawing>
              <wp:anchor distT="0" distB="0" distL="114300" distR="114300" simplePos="0" relativeHeight="251653632" behindDoc="1" locked="0" layoutInCell="1" allowOverlap="1" wp14:anchorId="1A27F57F" wp14:editId="273E262D">
                <wp:simplePos x="0" y="0"/>
                <wp:positionH relativeFrom="column">
                  <wp:posOffset>-91594</wp:posOffset>
                </wp:positionH>
                <wp:positionV relativeFrom="paragraph">
                  <wp:posOffset>278061</wp:posOffset>
                </wp:positionV>
                <wp:extent cx="2495550" cy="1816444"/>
                <wp:effectExtent l="0" t="0" r="19050" b="12700"/>
                <wp:wrapNone/>
                <wp:docPr id="2114325343" name="Rectángulo 14"/>
                <wp:cNvGraphicFramePr/>
                <a:graphic xmlns:a="http://schemas.openxmlformats.org/drawingml/2006/main">
                  <a:graphicData uri="http://schemas.microsoft.com/office/word/2010/wordprocessingShape">
                    <wps:wsp>
                      <wps:cNvSpPr/>
                      <wps:spPr>
                        <a:xfrm>
                          <a:off x="0" y="0"/>
                          <a:ext cx="2495550" cy="1816444"/>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B37297" id="Rectángulo 14" o:spid="_x0000_s1026" style="position:absolute;margin-left:-7.2pt;margin-top:21.9pt;width:196.5pt;height:14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" fillcolor="white [3201]" strokecolor="#538135 [2409]" strokeweight="1pt"/>
            </w:pict>
          </mc:Fallback>
        </mc:AlternateContent>
      </w:r>
      <w:r w:rsidR="008B010B" w:rsidRPr="00AF3CFE">
        <w:rPr>
          <w:b/>
          <w:bCs/>
          <w:noProof/>
        </w:rPr>
        <mc:AlternateContent>
          <mc:Choice Requires="wps">
            <w:drawing>
              <wp:anchor distT="45720" distB="45720" distL="114300" distR="114300" simplePos="0" relativeHeight="251654656" behindDoc="0" locked="0" layoutInCell="1" allowOverlap="1" wp14:anchorId="5AE94D61" wp14:editId="33B34861">
                <wp:simplePos x="0" y="0"/>
                <wp:positionH relativeFrom="column">
                  <wp:posOffset>2737485</wp:posOffset>
                </wp:positionH>
                <wp:positionV relativeFrom="paragraph">
                  <wp:posOffset>265430</wp:posOffset>
                </wp:positionV>
                <wp:extent cx="3558540" cy="4015740"/>
                <wp:effectExtent l="0" t="0" r="22860" b="22860"/>
                <wp:wrapSquare wrapText="bothSides"/>
                <wp:docPr id="14679422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529778A0" w14:textId="77777777" w:rsidR="008B010B" w:rsidRDefault="008B010B" w:rsidP="008B010B">
                            <w:pPr>
                              <w:jc w:val="center"/>
                              <w:rPr>
                                <w:b/>
                                <w:bCs/>
                              </w:rPr>
                            </w:pPr>
                            <w:r>
                              <w:rPr>
                                <w:b/>
                                <w:bCs/>
                              </w:rPr>
                              <w:t>CONDICIONES GENERALES</w:t>
                            </w:r>
                          </w:p>
                          <w:p w14:paraId="17FB788E" w14:textId="77777777" w:rsidR="008B010B" w:rsidRPr="00611A11" w:rsidRDefault="008B010B" w:rsidP="008B010B">
                            <w:pPr>
                              <w:spacing w:line="240" w:lineRule="auto"/>
                              <w:jc w:val="left"/>
                            </w:pPr>
                            <w:r>
                              <w:rPr>
                                <w:b/>
                                <w:bCs/>
                              </w:rPr>
                              <w:t xml:space="preserve">Estado de conservación: </w:t>
                            </w:r>
                            <w:r>
                              <w:t xml:space="preserve">Bueno </w:t>
                            </w:r>
                          </w:p>
                          <w:p w14:paraId="254C9EAD" w14:textId="77777777" w:rsidR="008B010B" w:rsidRPr="00611A11" w:rsidRDefault="008B010B" w:rsidP="008B010B">
                            <w:pPr>
                              <w:spacing w:line="240" w:lineRule="auto"/>
                              <w:jc w:val="left"/>
                              <w:rPr>
                                <w:b/>
                                <w:bCs/>
                              </w:rPr>
                            </w:pPr>
                            <w:r>
                              <w:rPr>
                                <w:b/>
                                <w:bCs/>
                              </w:rPr>
                              <w:t xml:space="preserve">Señalización (Braille): </w:t>
                            </w:r>
                            <w:r>
                              <w:t>SI ()</w:t>
                            </w:r>
                            <w:r>
                              <w:rPr>
                                <w:b/>
                                <w:bCs/>
                              </w:rPr>
                              <w:t xml:space="preserve"> </w:t>
                            </w:r>
                            <w:r>
                              <w:t>NO (</w:t>
                            </w:r>
                            <w:r>
                              <w:rPr>
                                <w:b/>
                                <w:bCs/>
                              </w:rPr>
                              <w:t>X)</w:t>
                            </w:r>
                          </w:p>
                          <w:p w14:paraId="07702A71" w14:textId="77777777" w:rsidR="008B010B" w:rsidRDefault="008B010B" w:rsidP="008B010B">
                            <w:pPr>
                              <w:spacing w:line="240" w:lineRule="auto"/>
                              <w:jc w:val="left"/>
                              <w:rPr>
                                <w:b/>
                                <w:bCs/>
                              </w:rPr>
                            </w:pPr>
                            <w:r>
                              <w:rPr>
                                <w:b/>
                                <w:bCs/>
                              </w:rPr>
                              <w:t xml:space="preserve">Accesos con rampas: </w:t>
                            </w:r>
                            <w:r>
                              <w:t>SI (</w:t>
                            </w:r>
                            <w:r>
                              <w:rPr>
                                <w:b/>
                                <w:bCs/>
                              </w:rPr>
                              <w:t xml:space="preserve">) </w:t>
                            </w:r>
                            <w:r>
                              <w:t>NO (</w:t>
                            </w:r>
                            <w:r>
                              <w:rPr>
                                <w:b/>
                                <w:bCs/>
                              </w:rPr>
                              <w:t>X)</w:t>
                            </w:r>
                          </w:p>
                          <w:p w14:paraId="7518F17C" w14:textId="4847958E" w:rsidR="008B010B" w:rsidRDefault="008B010B" w:rsidP="008B010B">
                            <w:pPr>
                              <w:spacing w:line="240" w:lineRule="auto"/>
                              <w:jc w:val="left"/>
                              <w:rPr>
                                <w:b/>
                                <w:bCs/>
                              </w:rPr>
                            </w:pPr>
                            <w:r>
                              <w:rPr>
                                <w:b/>
                                <w:bCs/>
                              </w:rPr>
                              <w:t xml:space="preserve">Limpieza en descansos: </w:t>
                            </w:r>
                            <w:r>
                              <w:t>SI (</w:t>
                            </w:r>
                            <w:r>
                              <w:rPr>
                                <w:b/>
                                <w:bCs/>
                              </w:rPr>
                              <w:t xml:space="preserve">) </w:t>
                            </w:r>
                            <w:r>
                              <w:t>NO (</w:t>
                            </w:r>
                            <w:r>
                              <w:rPr>
                                <w:b/>
                                <w:bCs/>
                              </w:rPr>
                              <w:t>)</w:t>
                            </w:r>
                          </w:p>
                          <w:p w14:paraId="58F52A57" w14:textId="06BA816B" w:rsidR="008B010B" w:rsidRDefault="008B010B" w:rsidP="008B010B">
                            <w:pPr>
                              <w:spacing w:line="240" w:lineRule="auto"/>
                              <w:jc w:val="left"/>
                              <w:rPr>
                                <w:b/>
                                <w:bCs/>
                              </w:rPr>
                            </w:pPr>
                            <w:r>
                              <w:rPr>
                                <w:b/>
                                <w:bCs/>
                              </w:rPr>
                              <w:t xml:space="preserve">Contaminación: </w:t>
                            </w:r>
                            <w:r>
                              <w:t>SI (</w:t>
                            </w:r>
                            <w:r>
                              <w:rPr>
                                <w:b/>
                                <w:bCs/>
                              </w:rPr>
                              <w:t xml:space="preserve">X) </w:t>
                            </w:r>
                            <w:r>
                              <w:t>NO (</w:t>
                            </w:r>
                            <w:r w:rsidR="00A64B0C">
                              <w:rPr>
                                <w:b/>
                                <w:bCs/>
                              </w:rPr>
                              <w:t>X</w:t>
                            </w:r>
                            <w:r>
                              <w:rPr>
                                <w:b/>
                                <w:bCs/>
                              </w:rPr>
                              <w:t>)</w:t>
                            </w:r>
                          </w:p>
                          <w:p w14:paraId="50663507" w14:textId="77777777" w:rsidR="008B010B" w:rsidRPr="00C53A83" w:rsidRDefault="008B010B" w:rsidP="008B010B">
                            <w:pPr>
                              <w:spacing w:line="240" w:lineRule="auto"/>
                              <w:jc w:val="left"/>
                            </w:pPr>
                            <w:r>
                              <w:rPr>
                                <w:b/>
                                <w:bCs/>
                              </w:rPr>
                              <w:t xml:space="preserve">Guías: </w:t>
                            </w:r>
                            <w:r>
                              <w:t>SI (</w:t>
                            </w:r>
                            <w:r>
                              <w:rPr>
                                <w:b/>
                                <w:bCs/>
                              </w:rPr>
                              <w:t xml:space="preserve">) </w:t>
                            </w:r>
                            <w:r>
                              <w:t>NO (</w:t>
                            </w:r>
                            <w:r>
                              <w:rPr>
                                <w:b/>
                                <w:bCs/>
                              </w:rPr>
                              <w:t>X)</w:t>
                            </w:r>
                          </w:p>
                          <w:p w14:paraId="7C0D3D2F" w14:textId="77777777" w:rsidR="008B010B" w:rsidRDefault="008B010B" w:rsidP="008B010B">
                            <w:pPr>
                              <w:spacing w:line="240" w:lineRule="auto"/>
                              <w:jc w:val="left"/>
                              <w:rPr>
                                <w:b/>
                                <w:bCs/>
                              </w:rPr>
                            </w:pPr>
                            <w:r>
                              <w:rPr>
                                <w:b/>
                                <w:bCs/>
                              </w:rPr>
                              <w:t xml:space="preserve">Seguridad: </w:t>
                            </w:r>
                            <w:r w:rsidRPr="00C53A83">
                              <w:t>Solo en la entrada</w:t>
                            </w:r>
                            <w:r>
                              <w:rPr>
                                <w:b/>
                                <w:bCs/>
                              </w:rPr>
                              <w:t xml:space="preserve"> </w:t>
                            </w:r>
                          </w:p>
                          <w:p w14:paraId="22F126A4" w14:textId="77777777" w:rsidR="008B010B" w:rsidRDefault="008B010B" w:rsidP="008B010B">
                            <w:pPr>
                              <w:spacing w:line="240" w:lineRule="auto"/>
                              <w:jc w:val="left"/>
                              <w:rPr>
                                <w:b/>
                                <w:bCs/>
                              </w:rPr>
                            </w:pPr>
                            <w:r>
                              <w:rPr>
                                <w:b/>
                                <w:bCs/>
                              </w:rPr>
                              <w:t xml:space="preserve">Personal: </w:t>
                            </w:r>
                            <w:r>
                              <w:t>SI (</w:t>
                            </w:r>
                            <w:r>
                              <w:rPr>
                                <w:b/>
                                <w:bCs/>
                              </w:rPr>
                              <w:t xml:space="preserve">) </w:t>
                            </w:r>
                            <w:r>
                              <w:t>NO (</w:t>
                            </w:r>
                            <w:r>
                              <w:rPr>
                                <w:b/>
                                <w:bCs/>
                              </w:rPr>
                              <w:t>X)</w:t>
                            </w:r>
                          </w:p>
                          <w:p w14:paraId="18643114" w14:textId="77777777" w:rsidR="008B010B" w:rsidRPr="00C53A83" w:rsidRDefault="008B010B" w:rsidP="008B010B">
                            <w:pPr>
                              <w:spacing w:line="240" w:lineRule="auto"/>
                              <w:jc w:val="left"/>
                            </w:pPr>
                            <w:r>
                              <w:rPr>
                                <w:b/>
                                <w:bCs/>
                              </w:rPr>
                              <w:t xml:space="preserve">Traslados hacia la zona: </w:t>
                            </w:r>
                            <w:r>
                              <w:t>A pie</w:t>
                            </w:r>
                          </w:p>
                          <w:p w14:paraId="56BB9B64" w14:textId="77777777" w:rsidR="008B010B" w:rsidRDefault="008B010B" w:rsidP="008B010B">
                            <w:pPr>
                              <w:spacing w:line="240" w:lineRule="auto"/>
                              <w:jc w:val="left"/>
                              <w:rPr>
                                <w:b/>
                                <w:bCs/>
                              </w:rPr>
                            </w:pPr>
                            <w:r>
                              <w:rPr>
                                <w:b/>
                                <w:bCs/>
                              </w:rPr>
                              <w:t xml:space="preserve">La zona ofrece: </w:t>
                            </w:r>
                            <w:r w:rsidRPr="00C53A83">
                              <w:t>Acceso de 9:00 a 16:30</w:t>
                            </w:r>
                            <w:r>
                              <w:rPr>
                                <w:b/>
                                <w:bCs/>
                              </w:rPr>
                              <w:t xml:space="preserve"> </w:t>
                            </w:r>
                          </w:p>
                          <w:p w14:paraId="76451DF9" w14:textId="77777777" w:rsidR="008B010B" w:rsidRPr="008B010B" w:rsidRDefault="008B010B" w:rsidP="008B010B">
                            <w:pPr>
                              <w:spacing w:line="240" w:lineRule="auto"/>
                              <w:jc w:val="left"/>
                            </w:pPr>
                            <w:r>
                              <w:rPr>
                                <w:b/>
                                <w:bCs/>
                              </w:rPr>
                              <w:t xml:space="preserve">Antigüedad: </w:t>
                            </w:r>
                            <w:r>
                              <w:t xml:space="preserve">(900-1162 d.C) </w:t>
                            </w:r>
                          </w:p>
                          <w:p w14:paraId="549BC0B5" w14:textId="77777777" w:rsidR="008B010B" w:rsidRDefault="008B010B" w:rsidP="008B010B">
                            <w:pPr>
                              <w:spacing w:line="240" w:lineRule="auto"/>
                              <w:jc w:val="left"/>
                              <w:rPr>
                                <w:b/>
                                <w:bCs/>
                              </w:rPr>
                            </w:pPr>
                            <w:r>
                              <w:rPr>
                                <w:b/>
                                <w:bCs/>
                              </w:rPr>
                              <w:t xml:space="preserve">Limpieza en la ciudad: </w:t>
                            </w:r>
                            <w:r>
                              <w:t>SI (</w:t>
                            </w:r>
                            <w:r>
                              <w:rPr>
                                <w:b/>
                                <w:bCs/>
                              </w:rPr>
                              <w:t xml:space="preserve">X) </w:t>
                            </w:r>
                            <w:r>
                              <w:t>NO (</w:t>
                            </w:r>
                            <w:r>
                              <w:rPr>
                                <w:b/>
                                <w:bCs/>
                              </w:rPr>
                              <w:t>)</w:t>
                            </w:r>
                          </w:p>
                          <w:p w14:paraId="763CC547" w14:textId="77777777" w:rsidR="008B010B" w:rsidRPr="00C53A83" w:rsidRDefault="008B010B" w:rsidP="008B010B">
                            <w:pPr>
                              <w:spacing w:line="240" w:lineRule="auto"/>
                              <w:jc w:val="left"/>
                            </w:pPr>
                            <w:r>
                              <w:rPr>
                                <w:b/>
                                <w:bCs/>
                              </w:rPr>
                              <w:t xml:space="preserve">Sanitarios: </w:t>
                            </w:r>
                            <w:r>
                              <w:t>SI (</w:t>
                            </w:r>
                            <w:r>
                              <w:rPr>
                                <w:b/>
                                <w:bCs/>
                              </w:rPr>
                              <w:t xml:space="preserve">) </w:t>
                            </w:r>
                            <w:r>
                              <w:t>NO (</w:t>
                            </w:r>
                            <w:r>
                              <w:rPr>
                                <w:b/>
                                <w:bCs/>
                              </w:rPr>
                              <w:t>X)</w:t>
                            </w:r>
                          </w:p>
                          <w:p w14:paraId="146939B8" w14:textId="77777777" w:rsidR="008B010B" w:rsidRDefault="008B010B" w:rsidP="008B010B">
                            <w:pPr>
                              <w:spacing w:line="240" w:lineRule="auto"/>
                              <w:jc w:val="left"/>
                              <w:rPr>
                                <w:b/>
                                <w:bCs/>
                              </w:rPr>
                            </w:pPr>
                          </w:p>
                          <w:p w14:paraId="23D80450" w14:textId="77777777" w:rsidR="008B010B" w:rsidRDefault="008B010B" w:rsidP="008B010B">
                            <w:pPr>
                              <w:spacing w:line="240" w:lineRule="auto"/>
                              <w:jc w:val="left"/>
                              <w:rPr>
                                <w:b/>
                                <w:bCs/>
                              </w:rPr>
                            </w:pPr>
                          </w:p>
                          <w:p w14:paraId="312A3AF1" w14:textId="77777777" w:rsidR="008B010B" w:rsidRPr="00AF3CFE" w:rsidRDefault="008B010B" w:rsidP="008B010B">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E94D61" id="_x0000_s1030" type="#_x0000_t202" style="position:absolute;left:0;text-align:left;margin-left:215.55pt;margin-top:20.9pt;width:280.2pt;height:316.2pt;z-index:2516546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" strokecolor="#538135 [2409]" strokeweight="1pt">
                <v:textbox>
                  <w:txbxContent>
                    <w:p w14:paraId="529778A0" w14:textId="77777777" w:rsidR="008B010B" w:rsidRDefault="008B010B" w:rsidP="008B010B">
                      <w:pPr>
                        <w:jc w:val="center"/>
                        <w:rPr>
                          <w:b/>
                          <w:bCs/>
                        </w:rPr>
                      </w:pPr>
                      <w:r>
                        <w:rPr>
                          <w:b/>
                          <w:bCs/>
                        </w:rPr>
                        <w:t>CONDICIONES GENERALES</w:t>
                      </w:r>
                    </w:p>
                    <w:p w14:paraId="17FB788E" w14:textId="77777777" w:rsidR="008B010B" w:rsidRPr="00611A11" w:rsidRDefault="008B010B" w:rsidP="008B010B">
                      <w:pPr>
                        <w:spacing w:line="240" w:lineRule="auto"/>
                        <w:jc w:val="left"/>
                      </w:pPr>
                      <w:r>
                        <w:rPr>
                          <w:b/>
                          <w:bCs/>
                        </w:rPr>
                        <w:t xml:space="preserve">Estado de conservación: </w:t>
                      </w:r>
                      <w:r>
                        <w:t xml:space="preserve">Bueno </w:t>
                      </w:r>
                    </w:p>
                    <w:p w14:paraId="254C9EAD" w14:textId="77777777" w:rsidR="008B010B" w:rsidRPr="00611A11" w:rsidRDefault="008B010B" w:rsidP="008B010B">
                      <w:pPr>
                        <w:spacing w:line="240" w:lineRule="auto"/>
                        <w:jc w:val="left"/>
                        <w:rPr>
                          <w:b/>
                          <w:bCs/>
                        </w:rPr>
                      </w:pPr>
                      <w:r>
                        <w:rPr>
                          <w:b/>
                          <w:bCs/>
                        </w:rPr>
                        <w:t xml:space="preserve">Señalización (Braille): </w:t>
                      </w:r>
                      <w:r>
                        <w:t>SI ()</w:t>
                      </w:r>
                      <w:r>
                        <w:rPr>
                          <w:b/>
                          <w:bCs/>
                        </w:rPr>
                        <w:t xml:space="preserve"> </w:t>
                      </w:r>
                      <w:r>
                        <w:t>NO (</w:t>
                      </w:r>
                      <w:r>
                        <w:rPr>
                          <w:b/>
                          <w:bCs/>
                        </w:rPr>
                        <w:t>X)</w:t>
                      </w:r>
                    </w:p>
                    <w:p w14:paraId="07702A71" w14:textId="77777777" w:rsidR="008B010B" w:rsidRDefault="008B010B" w:rsidP="008B010B">
                      <w:pPr>
                        <w:spacing w:line="240" w:lineRule="auto"/>
                        <w:jc w:val="left"/>
                        <w:rPr>
                          <w:b/>
                          <w:bCs/>
                        </w:rPr>
                      </w:pPr>
                      <w:r>
                        <w:rPr>
                          <w:b/>
                          <w:bCs/>
                        </w:rPr>
                        <w:t xml:space="preserve">Accesos con rampas: </w:t>
                      </w:r>
                      <w:r>
                        <w:t>SI (</w:t>
                      </w:r>
                      <w:r>
                        <w:rPr>
                          <w:b/>
                          <w:bCs/>
                        </w:rPr>
                        <w:t xml:space="preserve">) </w:t>
                      </w:r>
                      <w:r>
                        <w:t>NO (</w:t>
                      </w:r>
                      <w:r>
                        <w:rPr>
                          <w:b/>
                          <w:bCs/>
                        </w:rPr>
                        <w:t>X)</w:t>
                      </w:r>
                    </w:p>
                    <w:p w14:paraId="7518F17C" w14:textId="4847958E" w:rsidR="008B010B" w:rsidRDefault="008B010B" w:rsidP="008B010B">
                      <w:pPr>
                        <w:spacing w:line="240" w:lineRule="auto"/>
                        <w:jc w:val="left"/>
                        <w:rPr>
                          <w:b/>
                          <w:bCs/>
                        </w:rPr>
                      </w:pPr>
                      <w:r>
                        <w:rPr>
                          <w:b/>
                          <w:bCs/>
                        </w:rPr>
                        <w:t xml:space="preserve">Limpieza en descansos: </w:t>
                      </w:r>
                      <w:r>
                        <w:t>SI (</w:t>
                      </w:r>
                      <w:r>
                        <w:rPr>
                          <w:b/>
                          <w:bCs/>
                        </w:rPr>
                        <w:t xml:space="preserve">) </w:t>
                      </w:r>
                      <w:r>
                        <w:t>NO (</w:t>
                      </w:r>
                      <w:r>
                        <w:rPr>
                          <w:b/>
                          <w:bCs/>
                        </w:rPr>
                        <w:t>)</w:t>
                      </w:r>
                    </w:p>
                    <w:p w14:paraId="58F52A57" w14:textId="06BA816B" w:rsidR="008B010B" w:rsidRDefault="008B010B" w:rsidP="008B010B">
                      <w:pPr>
                        <w:spacing w:line="240" w:lineRule="auto"/>
                        <w:jc w:val="left"/>
                        <w:rPr>
                          <w:b/>
                          <w:bCs/>
                        </w:rPr>
                      </w:pPr>
                      <w:r>
                        <w:rPr>
                          <w:b/>
                          <w:bCs/>
                        </w:rPr>
                        <w:t xml:space="preserve">Contaminación: </w:t>
                      </w:r>
                      <w:r>
                        <w:t>SI (</w:t>
                      </w:r>
                      <w:r>
                        <w:rPr>
                          <w:b/>
                          <w:bCs/>
                        </w:rPr>
                        <w:t xml:space="preserve">X) </w:t>
                      </w:r>
                      <w:r>
                        <w:t>NO (</w:t>
                      </w:r>
                      <w:r w:rsidR="00A64B0C">
                        <w:rPr>
                          <w:b/>
                          <w:bCs/>
                        </w:rPr>
                        <w:t>X</w:t>
                      </w:r>
                      <w:r>
                        <w:rPr>
                          <w:b/>
                          <w:bCs/>
                        </w:rPr>
                        <w:t>)</w:t>
                      </w:r>
                    </w:p>
                    <w:p w14:paraId="50663507" w14:textId="77777777" w:rsidR="008B010B" w:rsidRPr="00C53A83" w:rsidRDefault="008B010B" w:rsidP="008B010B">
                      <w:pPr>
                        <w:spacing w:line="240" w:lineRule="auto"/>
                        <w:jc w:val="left"/>
                      </w:pPr>
                      <w:r>
                        <w:rPr>
                          <w:b/>
                          <w:bCs/>
                        </w:rPr>
                        <w:t xml:space="preserve">Guías: </w:t>
                      </w:r>
                      <w:r>
                        <w:t>SI (</w:t>
                      </w:r>
                      <w:r>
                        <w:rPr>
                          <w:b/>
                          <w:bCs/>
                        </w:rPr>
                        <w:t xml:space="preserve">) </w:t>
                      </w:r>
                      <w:r>
                        <w:t>NO (</w:t>
                      </w:r>
                      <w:r>
                        <w:rPr>
                          <w:b/>
                          <w:bCs/>
                        </w:rPr>
                        <w:t>X)</w:t>
                      </w:r>
                    </w:p>
                    <w:p w14:paraId="7C0D3D2F" w14:textId="77777777" w:rsidR="008B010B" w:rsidRDefault="008B010B" w:rsidP="008B010B">
                      <w:pPr>
                        <w:spacing w:line="240" w:lineRule="auto"/>
                        <w:jc w:val="left"/>
                        <w:rPr>
                          <w:b/>
                          <w:bCs/>
                        </w:rPr>
                      </w:pPr>
                      <w:r>
                        <w:rPr>
                          <w:b/>
                          <w:bCs/>
                        </w:rPr>
                        <w:t xml:space="preserve">Seguridad: </w:t>
                      </w:r>
                      <w:r w:rsidRPr="00C53A83">
                        <w:t>Solo en la entrada</w:t>
                      </w:r>
                      <w:r>
                        <w:rPr>
                          <w:b/>
                          <w:bCs/>
                        </w:rPr>
                        <w:t xml:space="preserve"> </w:t>
                      </w:r>
                    </w:p>
                    <w:p w14:paraId="22F126A4" w14:textId="77777777" w:rsidR="008B010B" w:rsidRDefault="008B010B" w:rsidP="008B010B">
                      <w:pPr>
                        <w:spacing w:line="240" w:lineRule="auto"/>
                        <w:jc w:val="left"/>
                        <w:rPr>
                          <w:b/>
                          <w:bCs/>
                        </w:rPr>
                      </w:pPr>
                      <w:r>
                        <w:rPr>
                          <w:b/>
                          <w:bCs/>
                        </w:rPr>
                        <w:t xml:space="preserve">Personal: </w:t>
                      </w:r>
                      <w:r>
                        <w:t>SI (</w:t>
                      </w:r>
                      <w:r>
                        <w:rPr>
                          <w:b/>
                          <w:bCs/>
                        </w:rPr>
                        <w:t xml:space="preserve">) </w:t>
                      </w:r>
                      <w:r>
                        <w:t>NO (</w:t>
                      </w:r>
                      <w:r>
                        <w:rPr>
                          <w:b/>
                          <w:bCs/>
                        </w:rPr>
                        <w:t>X)</w:t>
                      </w:r>
                    </w:p>
                    <w:p w14:paraId="18643114" w14:textId="77777777" w:rsidR="008B010B" w:rsidRPr="00C53A83" w:rsidRDefault="008B010B" w:rsidP="008B010B">
                      <w:pPr>
                        <w:spacing w:line="240" w:lineRule="auto"/>
                        <w:jc w:val="left"/>
                      </w:pPr>
                      <w:r>
                        <w:rPr>
                          <w:b/>
                          <w:bCs/>
                        </w:rPr>
                        <w:t xml:space="preserve">Traslados hacia la zona: </w:t>
                      </w:r>
                      <w:r>
                        <w:t>A pie</w:t>
                      </w:r>
                    </w:p>
                    <w:p w14:paraId="56BB9B64" w14:textId="77777777" w:rsidR="008B010B" w:rsidRDefault="008B010B" w:rsidP="008B010B">
                      <w:pPr>
                        <w:spacing w:line="240" w:lineRule="auto"/>
                        <w:jc w:val="left"/>
                        <w:rPr>
                          <w:b/>
                          <w:bCs/>
                        </w:rPr>
                      </w:pPr>
                      <w:r>
                        <w:rPr>
                          <w:b/>
                          <w:bCs/>
                        </w:rPr>
                        <w:t xml:space="preserve">La zona ofrece: </w:t>
                      </w:r>
                      <w:r w:rsidRPr="00C53A83">
                        <w:t>Acceso de 9:00 a 16:30</w:t>
                      </w:r>
                      <w:r>
                        <w:rPr>
                          <w:b/>
                          <w:bCs/>
                        </w:rPr>
                        <w:t xml:space="preserve"> </w:t>
                      </w:r>
                    </w:p>
                    <w:p w14:paraId="76451DF9" w14:textId="77777777" w:rsidR="008B010B" w:rsidRPr="008B010B" w:rsidRDefault="008B010B" w:rsidP="008B010B">
                      <w:pPr>
                        <w:spacing w:line="240" w:lineRule="auto"/>
                        <w:jc w:val="left"/>
                      </w:pPr>
                      <w:r>
                        <w:rPr>
                          <w:b/>
                          <w:bCs/>
                        </w:rPr>
                        <w:t xml:space="preserve">Antigüedad: </w:t>
                      </w:r>
                      <w:r>
                        <w:t xml:space="preserve">(900-1162 d.C) </w:t>
                      </w:r>
                    </w:p>
                    <w:p w14:paraId="549BC0B5" w14:textId="77777777" w:rsidR="008B010B" w:rsidRDefault="008B010B" w:rsidP="008B010B">
                      <w:pPr>
                        <w:spacing w:line="240" w:lineRule="auto"/>
                        <w:jc w:val="left"/>
                        <w:rPr>
                          <w:b/>
                          <w:bCs/>
                        </w:rPr>
                      </w:pPr>
                      <w:r>
                        <w:rPr>
                          <w:b/>
                          <w:bCs/>
                        </w:rPr>
                        <w:t xml:space="preserve">Limpieza en la ciudad: </w:t>
                      </w:r>
                      <w:r>
                        <w:t>SI (</w:t>
                      </w:r>
                      <w:r>
                        <w:rPr>
                          <w:b/>
                          <w:bCs/>
                        </w:rPr>
                        <w:t xml:space="preserve">X) </w:t>
                      </w:r>
                      <w:r>
                        <w:t>NO (</w:t>
                      </w:r>
                      <w:r>
                        <w:rPr>
                          <w:b/>
                          <w:bCs/>
                        </w:rPr>
                        <w:t>)</w:t>
                      </w:r>
                    </w:p>
                    <w:p w14:paraId="763CC547" w14:textId="77777777" w:rsidR="008B010B" w:rsidRPr="00C53A83" w:rsidRDefault="008B010B" w:rsidP="008B010B">
                      <w:pPr>
                        <w:spacing w:line="240" w:lineRule="auto"/>
                        <w:jc w:val="left"/>
                      </w:pPr>
                      <w:r>
                        <w:rPr>
                          <w:b/>
                          <w:bCs/>
                        </w:rPr>
                        <w:t xml:space="preserve">Sanitarios: </w:t>
                      </w:r>
                      <w:r>
                        <w:t>SI (</w:t>
                      </w:r>
                      <w:r>
                        <w:rPr>
                          <w:b/>
                          <w:bCs/>
                        </w:rPr>
                        <w:t xml:space="preserve">) </w:t>
                      </w:r>
                      <w:r>
                        <w:t>NO (</w:t>
                      </w:r>
                      <w:r>
                        <w:rPr>
                          <w:b/>
                          <w:bCs/>
                        </w:rPr>
                        <w:t>X)</w:t>
                      </w:r>
                    </w:p>
                    <w:p w14:paraId="146939B8" w14:textId="77777777" w:rsidR="008B010B" w:rsidRDefault="008B010B" w:rsidP="008B010B">
                      <w:pPr>
                        <w:spacing w:line="240" w:lineRule="auto"/>
                        <w:jc w:val="left"/>
                        <w:rPr>
                          <w:b/>
                          <w:bCs/>
                        </w:rPr>
                      </w:pPr>
                    </w:p>
                    <w:p w14:paraId="23D80450" w14:textId="77777777" w:rsidR="008B010B" w:rsidRDefault="008B010B" w:rsidP="008B010B">
                      <w:pPr>
                        <w:spacing w:line="240" w:lineRule="auto"/>
                        <w:jc w:val="left"/>
                        <w:rPr>
                          <w:b/>
                          <w:bCs/>
                        </w:rPr>
                      </w:pPr>
                    </w:p>
                    <w:p w14:paraId="312A3AF1" w14:textId="77777777" w:rsidR="008B010B" w:rsidRPr="00AF3CFE" w:rsidRDefault="008B010B" w:rsidP="008B010B">
                      <w:pPr>
                        <w:spacing w:line="240" w:lineRule="auto"/>
                        <w:jc w:val="left"/>
                        <w:rPr>
                          <w:b/>
                          <w:bCs/>
                        </w:rPr>
                      </w:pPr>
                    </w:p>
                  </w:txbxContent>
                </v:textbox>
                <w10:wrap type="square"/>
              </v:shape>
            </w:pict>
          </mc:Fallback>
        </mc:AlternateContent>
      </w:r>
      <w:r w:rsidR="008B010B">
        <w:rPr>
          <w:b/>
          <w:bCs/>
        </w:rPr>
        <w:t xml:space="preserve">Distancia: </w:t>
      </w:r>
      <w:r w:rsidR="008B010B" w:rsidRPr="0028065D">
        <w:t>26 kilómetros</w:t>
      </w:r>
      <w:r w:rsidR="008B010B">
        <w:rPr>
          <w:b/>
          <w:bCs/>
        </w:rPr>
        <w:t xml:space="preserve"> </w:t>
      </w:r>
    </w:p>
    <w:p w14:paraId="5352EC5A" w14:textId="3F042775" w:rsidR="008B010B" w:rsidRDefault="00A64B0C" w:rsidP="00557371">
      <w:pPr>
        <w:spacing w:line="240" w:lineRule="auto"/>
        <w:jc w:val="center"/>
        <w:rPr>
          <w:b/>
          <w:bCs/>
        </w:rPr>
      </w:pPr>
      <w:r>
        <w:rPr>
          <w:b/>
          <w:bCs/>
        </w:rPr>
        <w:t>TEMAZCAL</w:t>
      </w:r>
    </w:p>
    <w:p w14:paraId="2C4CFCC1" w14:textId="12597611" w:rsidR="00557371" w:rsidRPr="00557371" w:rsidRDefault="00557371" w:rsidP="00557371">
      <w:pPr>
        <w:spacing w:line="240" w:lineRule="auto"/>
        <w:rPr>
          <w:b/>
          <w:bCs/>
          <w:sz w:val="16"/>
          <w:szCs w:val="16"/>
        </w:rPr>
      </w:pPr>
      <w:r w:rsidRPr="00557371">
        <w:rPr>
          <w:b/>
          <w:bCs/>
          <w:sz w:val="16"/>
          <w:szCs w:val="16"/>
        </w:rPr>
        <w:t xml:space="preserve">Fuente de elaboración propia </w:t>
      </w:r>
    </w:p>
    <w:p w14:paraId="5681C20C" w14:textId="77777777" w:rsidR="00557371" w:rsidRDefault="00D72EFA" w:rsidP="00557371">
      <w:pPr>
        <w:jc w:val="center"/>
      </w:pPr>
      <w:r>
        <w:rPr>
          <w:noProof/>
        </w:rPr>
        <w:drawing>
          <wp:inline distT="0" distB="0" distL="0" distR="0" wp14:anchorId="181C4DAD" wp14:editId="2C52E95B">
            <wp:extent cx="1539875" cy="1209675"/>
            <wp:effectExtent l="0" t="0" r="3175" b="9525"/>
            <wp:docPr id="18229873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987371" name="Imagen 182298737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540364" cy="1210059"/>
                    </a:xfrm>
                    <a:prstGeom prst="rect">
                      <a:avLst/>
                    </a:prstGeom>
                  </pic:spPr>
                </pic:pic>
              </a:graphicData>
            </a:graphic>
          </wp:inline>
        </w:drawing>
      </w:r>
    </w:p>
    <w:p w14:paraId="5C72C3FC" w14:textId="37A881A1" w:rsidR="00611A11" w:rsidRDefault="009812E0" w:rsidP="00557371">
      <w:pPr>
        <w:jc w:val="center"/>
      </w:pPr>
      <w:r>
        <w:rPr>
          <w:noProof/>
        </w:rPr>
        <mc:AlternateContent>
          <mc:Choice Requires="wps">
            <w:drawing>
              <wp:anchor distT="45720" distB="45720" distL="114300" distR="114300" simplePos="0" relativeHeight="251650560" behindDoc="0" locked="0" layoutInCell="1" allowOverlap="1" wp14:anchorId="596FB68A" wp14:editId="47938BFC">
                <wp:simplePos x="0" y="0"/>
                <wp:positionH relativeFrom="column">
                  <wp:posOffset>2731844</wp:posOffset>
                </wp:positionH>
                <wp:positionV relativeFrom="paragraph">
                  <wp:posOffset>2246614</wp:posOffset>
                </wp:positionV>
                <wp:extent cx="3558540" cy="2101932"/>
                <wp:effectExtent l="0" t="0" r="22860" b="12700"/>
                <wp:wrapSquare wrapText="bothSides"/>
                <wp:docPr id="188525922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01932"/>
                        </a:xfrm>
                        <a:prstGeom prst="rect">
                          <a:avLst/>
                        </a:prstGeom>
                        <a:solidFill>
                          <a:srgbClr val="FFFFFF"/>
                        </a:solidFill>
                        <a:ln w="12700">
                          <a:solidFill>
                            <a:schemeClr val="accent6">
                              <a:lumMod val="75000"/>
                            </a:schemeClr>
                          </a:solidFill>
                          <a:miter lim="800000"/>
                          <a:headEnd/>
                          <a:tailEnd/>
                        </a:ln>
                      </wps:spPr>
                      <wps:txbx>
                        <w:txbxContent>
                          <w:p w14:paraId="2987E43E" w14:textId="77777777" w:rsidR="008B010B" w:rsidRDefault="008B010B" w:rsidP="008B010B">
                            <w:pPr>
                              <w:jc w:val="center"/>
                              <w:rPr>
                                <w:b/>
                                <w:bCs/>
                              </w:rPr>
                            </w:pPr>
                            <w:r>
                              <w:rPr>
                                <w:b/>
                                <w:bCs/>
                              </w:rPr>
                              <w:t xml:space="preserve">VISITANTES </w:t>
                            </w:r>
                          </w:p>
                          <w:p w14:paraId="5D4BD8E4" w14:textId="77777777" w:rsidR="008B010B" w:rsidRDefault="008B010B" w:rsidP="008B010B">
                            <w:pPr>
                              <w:spacing w:line="240" w:lineRule="auto"/>
                              <w:jc w:val="left"/>
                              <w:rPr>
                                <w:b/>
                                <w:bCs/>
                              </w:rPr>
                            </w:pPr>
                            <w:r>
                              <w:rPr>
                                <w:b/>
                                <w:bCs/>
                              </w:rPr>
                              <w:t xml:space="preserve">Nivel de turistas por día: </w:t>
                            </w:r>
                            <w:r w:rsidRPr="00C53A83">
                              <w:t>10 – 15 personas</w:t>
                            </w:r>
                            <w:r>
                              <w:rPr>
                                <w:b/>
                                <w:bCs/>
                              </w:rPr>
                              <w:t xml:space="preserve"> </w:t>
                            </w:r>
                          </w:p>
                          <w:p w14:paraId="3DE0C302" w14:textId="0B164CAA" w:rsidR="00E601F6" w:rsidRPr="009812E0" w:rsidRDefault="00E601F6" w:rsidP="008B010B">
                            <w:pPr>
                              <w:spacing w:line="240" w:lineRule="auto"/>
                              <w:jc w:val="left"/>
                            </w:pPr>
                            <w:r>
                              <w:rPr>
                                <w:b/>
                                <w:bCs/>
                              </w:rPr>
                              <w:t>Domingos</w:t>
                            </w:r>
                            <w:r w:rsidR="009812E0">
                              <w:rPr>
                                <w:b/>
                                <w:bCs/>
                              </w:rPr>
                              <w:t xml:space="preserve">: </w:t>
                            </w:r>
                            <w:r w:rsidR="009812E0">
                              <w:t xml:space="preserve">20 – 30 personas </w:t>
                            </w:r>
                          </w:p>
                          <w:p w14:paraId="41CC8FC6" w14:textId="77777777" w:rsidR="008B010B" w:rsidRPr="00C53A83" w:rsidRDefault="008B010B" w:rsidP="008B010B">
                            <w:pPr>
                              <w:spacing w:line="240" w:lineRule="auto"/>
                              <w:jc w:val="left"/>
                            </w:pPr>
                            <w:r>
                              <w:rPr>
                                <w:b/>
                                <w:bCs/>
                              </w:rPr>
                              <w:t xml:space="preserve">Periodo de turista: </w:t>
                            </w:r>
                            <w:r>
                              <w:t>Todo el año (fines de semana)</w:t>
                            </w:r>
                          </w:p>
                          <w:p w14:paraId="5FB47CD0" w14:textId="77777777" w:rsidR="008B010B" w:rsidRDefault="008B010B" w:rsidP="008B010B">
                            <w:pPr>
                              <w:spacing w:line="240" w:lineRule="auto"/>
                              <w:jc w:val="left"/>
                              <w:rPr>
                                <w:b/>
                                <w:bCs/>
                              </w:rPr>
                            </w:pPr>
                            <w:r>
                              <w:rPr>
                                <w:b/>
                                <w:bCs/>
                              </w:rPr>
                              <w:t xml:space="preserve">Tipo de turista: </w:t>
                            </w:r>
                            <w:r w:rsidRPr="00C53A83">
                              <w:t>Estudiantes</w:t>
                            </w:r>
                            <w:r>
                              <w:t>, familias, deportistas y personas que acuden a eventos en el mes de marzo.</w:t>
                            </w:r>
                          </w:p>
                          <w:p w14:paraId="2A252842" w14:textId="77777777" w:rsidR="008B010B" w:rsidRPr="00C53A83" w:rsidRDefault="008B010B" w:rsidP="008B010B">
                            <w:pPr>
                              <w:spacing w:line="240" w:lineRule="auto"/>
                              <w:jc w:val="left"/>
                            </w:pPr>
                            <w:r>
                              <w:rPr>
                                <w:b/>
                                <w:bCs/>
                              </w:rPr>
                              <w:t xml:space="preserve">Actividades: </w:t>
                            </w:r>
                            <w:r>
                              <w:t xml:space="preserve">Ninguna </w:t>
                            </w:r>
                          </w:p>
                          <w:p w14:paraId="6E8626A5" w14:textId="77777777" w:rsidR="008B010B" w:rsidRPr="00964D65" w:rsidRDefault="008B010B" w:rsidP="008B010B">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FB68A" id="_x0000_s1031" type="#_x0000_t202" style="position:absolute;left:0;text-align:left;margin-left:215.1pt;margin-top:176.9pt;width:280.2pt;height:165.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" strokecolor="#538135 [2409]" strokeweight="1pt">
                <v:textbox>
                  <w:txbxContent>
                    <w:p w14:paraId="2987E43E" w14:textId="77777777" w:rsidR="008B010B" w:rsidRDefault="008B010B" w:rsidP="008B010B">
                      <w:pPr>
                        <w:jc w:val="center"/>
                        <w:rPr>
                          <w:b/>
                          <w:bCs/>
                        </w:rPr>
                      </w:pPr>
                      <w:r>
                        <w:rPr>
                          <w:b/>
                          <w:bCs/>
                        </w:rPr>
                        <w:t xml:space="preserve">VISITANTES </w:t>
                      </w:r>
                    </w:p>
                    <w:p w14:paraId="5D4BD8E4" w14:textId="77777777" w:rsidR="008B010B" w:rsidRDefault="008B010B" w:rsidP="008B010B">
                      <w:pPr>
                        <w:spacing w:line="240" w:lineRule="auto"/>
                        <w:jc w:val="left"/>
                        <w:rPr>
                          <w:b/>
                          <w:bCs/>
                        </w:rPr>
                      </w:pPr>
                      <w:r>
                        <w:rPr>
                          <w:b/>
                          <w:bCs/>
                        </w:rPr>
                        <w:t xml:space="preserve">Nivel de turistas por día: </w:t>
                      </w:r>
                      <w:r w:rsidRPr="00C53A83">
                        <w:t>10 – 15 personas</w:t>
                      </w:r>
                      <w:r>
                        <w:rPr>
                          <w:b/>
                          <w:bCs/>
                        </w:rPr>
                        <w:t xml:space="preserve"> </w:t>
                      </w:r>
                    </w:p>
                    <w:p w14:paraId="3DE0C302" w14:textId="0B164CAA" w:rsidR="00E601F6" w:rsidRPr="009812E0" w:rsidRDefault="00E601F6" w:rsidP="008B010B">
                      <w:pPr>
                        <w:spacing w:line="240" w:lineRule="auto"/>
                        <w:jc w:val="left"/>
                      </w:pPr>
                      <w:r>
                        <w:rPr>
                          <w:b/>
                          <w:bCs/>
                        </w:rPr>
                        <w:t>Domingos</w:t>
                      </w:r>
                      <w:r w:rsidR="009812E0">
                        <w:rPr>
                          <w:b/>
                          <w:bCs/>
                        </w:rPr>
                        <w:t xml:space="preserve">: </w:t>
                      </w:r>
                      <w:r w:rsidR="009812E0">
                        <w:t xml:space="preserve">20 – 30 personas </w:t>
                      </w:r>
                    </w:p>
                    <w:p w14:paraId="41CC8FC6" w14:textId="77777777" w:rsidR="008B010B" w:rsidRPr="00C53A83" w:rsidRDefault="008B010B" w:rsidP="008B010B">
                      <w:pPr>
                        <w:spacing w:line="240" w:lineRule="auto"/>
                        <w:jc w:val="left"/>
                      </w:pPr>
                      <w:r>
                        <w:rPr>
                          <w:b/>
                          <w:bCs/>
                        </w:rPr>
                        <w:t xml:space="preserve">Periodo de turista: </w:t>
                      </w:r>
                      <w:r>
                        <w:t>Todo el año (fines de semana)</w:t>
                      </w:r>
                    </w:p>
                    <w:p w14:paraId="5FB47CD0" w14:textId="77777777" w:rsidR="008B010B" w:rsidRDefault="008B010B" w:rsidP="008B010B">
                      <w:pPr>
                        <w:spacing w:line="240" w:lineRule="auto"/>
                        <w:jc w:val="left"/>
                        <w:rPr>
                          <w:b/>
                          <w:bCs/>
                        </w:rPr>
                      </w:pPr>
                      <w:r>
                        <w:rPr>
                          <w:b/>
                          <w:bCs/>
                        </w:rPr>
                        <w:t xml:space="preserve">Tipo de turista: </w:t>
                      </w:r>
                      <w:r w:rsidRPr="00C53A83">
                        <w:t>Estudiantes</w:t>
                      </w:r>
                      <w:r>
                        <w:t>, familias, deportistas y personas que acuden a eventos en el mes de marzo.</w:t>
                      </w:r>
                    </w:p>
                    <w:p w14:paraId="2A252842" w14:textId="77777777" w:rsidR="008B010B" w:rsidRPr="00C53A83" w:rsidRDefault="008B010B" w:rsidP="008B010B">
                      <w:pPr>
                        <w:spacing w:line="240" w:lineRule="auto"/>
                        <w:jc w:val="left"/>
                      </w:pPr>
                      <w:r>
                        <w:rPr>
                          <w:b/>
                          <w:bCs/>
                        </w:rPr>
                        <w:t xml:space="preserve">Actividades: </w:t>
                      </w:r>
                      <w:r>
                        <w:t xml:space="preserve">Ninguna </w:t>
                      </w:r>
                    </w:p>
                    <w:p w14:paraId="6E8626A5" w14:textId="77777777" w:rsidR="008B010B" w:rsidRPr="00964D65" w:rsidRDefault="008B010B" w:rsidP="008B010B">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sidR="00CB1C9C">
        <w:rPr>
          <w:noProof/>
        </w:rPr>
        <mc:AlternateContent>
          <mc:Choice Requires="wps">
            <w:drawing>
              <wp:anchor distT="45720" distB="45720" distL="114300" distR="114300" simplePos="0" relativeHeight="251648512" behindDoc="0" locked="0" layoutInCell="1" allowOverlap="1" wp14:anchorId="7ED8B8CD" wp14:editId="74A6C9CE">
                <wp:simplePos x="0" y="0"/>
                <wp:positionH relativeFrom="column">
                  <wp:posOffset>-165735</wp:posOffset>
                </wp:positionH>
                <wp:positionV relativeFrom="paragraph">
                  <wp:posOffset>370205</wp:posOffset>
                </wp:positionV>
                <wp:extent cx="2680335" cy="1889760"/>
                <wp:effectExtent l="0" t="0" r="24765" b="15240"/>
                <wp:wrapSquare wrapText="bothSides"/>
                <wp:docPr id="95903263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80335" cy="1889760"/>
                        </a:xfrm>
                        <a:prstGeom prst="rect">
                          <a:avLst/>
                        </a:prstGeom>
                        <a:solidFill>
                          <a:srgbClr val="FFFFFF"/>
                        </a:solidFill>
                        <a:ln w="12700">
                          <a:solidFill>
                            <a:schemeClr val="accent6">
                              <a:lumMod val="75000"/>
                            </a:schemeClr>
                          </a:solidFill>
                          <a:miter lim="800000"/>
                          <a:headEnd/>
                          <a:tailEnd/>
                        </a:ln>
                      </wps:spPr>
                      <wps:txbx>
                        <w:txbxContent>
                          <w:p w14:paraId="437145CA" w14:textId="77777777" w:rsidR="008B010B" w:rsidRDefault="008B010B" w:rsidP="008B010B">
                            <w:pPr>
                              <w:jc w:val="center"/>
                              <w:rPr>
                                <w:b/>
                                <w:bCs/>
                              </w:rPr>
                            </w:pPr>
                            <w:r>
                              <w:rPr>
                                <w:b/>
                                <w:bCs/>
                              </w:rPr>
                              <w:t xml:space="preserve">CARACTERISTICAS </w:t>
                            </w:r>
                          </w:p>
                          <w:p w14:paraId="6B8F27E7" w14:textId="77777777" w:rsidR="008B010B" w:rsidRDefault="008B010B" w:rsidP="008B010B">
                            <w:pPr>
                              <w:jc w:val="left"/>
                              <w:rPr>
                                <w:b/>
                                <w:bCs/>
                              </w:rPr>
                            </w:pPr>
                            <w:r>
                              <w:rPr>
                                <w:b/>
                                <w:bCs/>
                              </w:rPr>
                              <w:t xml:space="preserve">Tipo de recurso: </w:t>
                            </w:r>
                            <w:r w:rsidRPr="00611A11">
                              <w:t xml:space="preserve">Cultural </w:t>
                            </w:r>
                          </w:p>
                          <w:p w14:paraId="6DFABABB" w14:textId="45F7A37C" w:rsidR="008B010B" w:rsidRDefault="00A64B0C" w:rsidP="00CB1C9C">
                            <w:pPr>
                              <w:rPr>
                                <w:b/>
                                <w:bCs/>
                              </w:rPr>
                            </w:pPr>
                            <w:r>
                              <w:rPr>
                                <w:b/>
                                <w:bCs/>
                              </w:rPr>
                              <w:t>Temazcal conservado perfectamente, señala las salidas de agua y donde se colocaban las piedras en la práctica de esta ceremonia</w:t>
                            </w:r>
                          </w:p>
                          <w:p w14:paraId="46DA94D7" w14:textId="77777777" w:rsidR="008B010B" w:rsidRDefault="008B010B" w:rsidP="008B010B">
                            <w:pPr>
                              <w:jc w:val="center"/>
                              <w:rPr>
                                <w:b/>
                                <w:bCs/>
                              </w:rPr>
                            </w:pPr>
                          </w:p>
                          <w:p w14:paraId="4A8CCE27" w14:textId="77777777" w:rsidR="008B010B" w:rsidRDefault="008B010B" w:rsidP="008B010B">
                            <w:pPr>
                              <w:jc w:val="center"/>
                              <w:rPr>
                                <w:b/>
                                <w:bCs/>
                              </w:rPr>
                            </w:pPr>
                          </w:p>
                          <w:p w14:paraId="16CD840A" w14:textId="77777777" w:rsidR="008B010B" w:rsidRDefault="008B010B" w:rsidP="008B010B">
                            <w:pPr>
                              <w:jc w:val="center"/>
                              <w:rPr>
                                <w:b/>
                                <w:bCs/>
                              </w:rPr>
                            </w:pPr>
                          </w:p>
                          <w:p w14:paraId="654F2D40" w14:textId="77777777" w:rsidR="008B010B" w:rsidRPr="00964D65" w:rsidRDefault="008B010B" w:rsidP="008B010B">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ED8B8CD" id="_x0000_s1032" type="#_x0000_t202" style="position:absolute;left:0;text-align:left;margin-left:-13.05pt;margin-top:29.15pt;width:211.05pt;height:148.8pt;z-index:2516485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" strokecolor="#538135 [2409]" strokeweight="1pt">
                <v:textbox>
                  <w:txbxContent>
                    <w:p w14:paraId="437145CA" w14:textId="77777777" w:rsidR="008B010B" w:rsidRDefault="008B010B" w:rsidP="008B010B">
                      <w:pPr>
                        <w:jc w:val="center"/>
                        <w:rPr>
                          <w:b/>
                          <w:bCs/>
                        </w:rPr>
                      </w:pPr>
                      <w:r>
                        <w:rPr>
                          <w:b/>
                          <w:bCs/>
                        </w:rPr>
                        <w:t xml:space="preserve">CARACTERISTICAS </w:t>
                      </w:r>
                    </w:p>
                    <w:p w14:paraId="6B8F27E7" w14:textId="77777777" w:rsidR="008B010B" w:rsidRDefault="008B010B" w:rsidP="008B010B">
                      <w:pPr>
                        <w:jc w:val="left"/>
                        <w:rPr>
                          <w:b/>
                          <w:bCs/>
                        </w:rPr>
                      </w:pPr>
                      <w:r>
                        <w:rPr>
                          <w:b/>
                          <w:bCs/>
                        </w:rPr>
                        <w:t xml:space="preserve">Tipo de recurso: </w:t>
                      </w:r>
                      <w:r w:rsidRPr="00611A11">
                        <w:t xml:space="preserve">Cultural </w:t>
                      </w:r>
                    </w:p>
                    <w:p w14:paraId="6DFABABB" w14:textId="45F7A37C" w:rsidR="008B010B" w:rsidRDefault="00A64B0C" w:rsidP="00CB1C9C">
                      <w:pPr>
                        <w:rPr>
                          <w:b/>
                          <w:bCs/>
                        </w:rPr>
                      </w:pPr>
                      <w:r>
                        <w:rPr>
                          <w:b/>
                          <w:bCs/>
                        </w:rPr>
                        <w:t>Temazcal conservado perfectamente, señala las salidas de agua y donde se colocaban las piedras en la práctica de esta ceremonia</w:t>
                      </w:r>
                    </w:p>
                    <w:p w14:paraId="46DA94D7" w14:textId="77777777" w:rsidR="008B010B" w:rsidRDefault="008B010B" w:rsidP="008B010B">
                      <w:pPr>
                        <w:jc w:val="center"/>
                        <w:rPr>
                          <w:b/>
                          <w:bCs/>
                        </w:rPr>
                      </w:pPr>
                    </w:p>
                    <w:p w14:paraId="4A8CCE27" w14:textId="77777777" w:rsidR="008B010B" w:rsidRDefault="008B010B" w:rsidP="008B010B">
                      <w:pPr>
                        <w:jc w:val="center"/>
                        <w:rPr>
                          <w:b/>
                          <w:bCs/>
                        </w:rPr>
                      </w:pPr>
                    </w:p>
                    <w:p w14:paraId="16CD840A" w14:textId="77777777" w:rsidR="008B010B" w:rsidRDefault="008B010B" w:rsidP="008B010B">
                      <w:pPr>
                        <w:jc w:val="center"/>
                        <w:rPr>
                          <w:b/>
                          <w:bCs/>
                        </w:rPr>
                      </w:pPr>
                    </w:p>
                    <w:p w14:paraId="654F2D40" w14:textId="77777777" w:rsidR="008B010B" w:rsidRPr="00964D65" w:rsidRDefault="008B010B" w:rsidP="008B010B">
                      <w:pPr>
                        <w:jc w:val="center"/>
                        <w:rPr>
                          <w:b/>
                          <w:bCs/>
                        </w:rPr>
                      </w:pPr>
                    </w:p>
                  </w:txbxContent>
                </v:textbox>
                <w10:wrap type="square"/>
              </v:shape>
            </w:pict>
          </mc:Fallback>
        </mc:AlternateContent>
      </w:r>
      <w:r w:rsidR="00A64B0C">
        <w:rPr>
          <w:noProof/>
        </w:rPr>
        <mc:AlternateContent>
          <mc:Choice Requires="wps">
            <w:drawing>
              <wp:anchor distT="45720" distB="45720" distL="114300" distR="114300" simplePos="0" relativeHeight="251661824" behindDoc="0" locked="0" layoutInCell="1" allowOverlap="1" wp14:anchorId="303F99FD" wp14:editId="12DDBFE2">
                <wp:simplePos x="0" y="0"/>
                <wp:positionH relativeFrom="column">
                  <wp:posOffset>-215025</wp:posOffset>
                </wp:positionH>
                <wp:positionV relativeFrom="paragraph">
                  <wp:posOffset>2621486</wp:posOffset>
                </wp:positionV>
                <wp:extent cx="2804795" cy="1598295"/>
                <wp:effectExtent l="0" t="0" r="14605" b="20955"/>
                <wp:wrapSquare wrapText="bothSides"/>
                <wp:docPr id="5298772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3C240D23" w14:textId="77777777" w:rsidR="008B010B" w:rsidRDefault="008B010B" w:rsidP="008B010B">
                            <w:pPr>
                              <w:jc w:val="center"/>
                              <w:rPr>
                                <w:b/>
                                <w:bCs/>
                              </w:rPr>
                            </w:pPr>
                            <w:r>
                              <w:rPr>
                                <w:b/>
                                <w:bCs/>
                              </w:rPr>
                              <w:t xml:space="preserve">PUBLICIDAD </w:t>
                            </w:r>
                          </w:p>
                          <w:p w14:paraId="4E18CC88" w14:textId="77777777" w:rsidR="008B010B" w:rsidRPr="00C53A83" w:rsidRDefault="008B010B" w:rsidP="008B010B">
                            <w:pPr>
                              <w:spacing w:line="240" w:lineRule="auto"/>
                            </w:pPr>
                            <w:r>
                              <w:rPr>
                                <w:b/>
                                <w:bCs/>
                              </w:rPr>
                              <w:t xml:space="preserve">Redes sociales: </w:t>
                            </w:r>
                            <w:r>
                              <w:t xml:space="preserve">Facebook </w:t>
                            </w:r>
                          </w:p>
                          <w:p w14:paraId="286B6EED" w14:textId="77777777" w:rsidR="008B010B" w:rsidRPr="00C53A83" w:rsidRDefault="008B010B" w:rsidP="008B010B">
                            <w:pPr>
                              <w:spacing w:line="240" w:lineRule="auto"/>
                            </w:pPr>
                            <w:r>
                              <w:rPr>
                                <w:b/>
                                <w:bCs/>
                              </w:rPr>
                              <w:t xml:space="preserve">Tipo de contenido: </w:t>
                            </w:r>
                            <w:r>
                              <w:t xml:space="preserve">Actividades independientes recreativas </w:t>
                            </w:r>
                          </w:p>
                          <w:p w14:paraId="3C8B34B1" w14:textId="77777777" w:rsidR="008B010B" w:rsidRPr="00C53A83" w:rsidRDefault="008B010B" w:rsidP="008B010B">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3F99FD" id="_x0000_s1033" type="#_x0000_t202" style="position:absolute;left:0;text-align:left;margin-left:-16.95pt;margin-top:206.4pt;width:220.85pt;height:125.85pt;z-index:2516618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" strokecolor="#538135 [2409]" strokeweight="1pt">
                <v:textbox>
                  <w:txbxContent>
                    <w:p w14:paraId="3C240D23" w14:textId="77777777" w:rsidR="008B010B" w:rsidRDefault="008B010B" w:rsidP="008B010B">
                      <w:pPr>
                        <w:jc w:val="center"/>
                        <w:rPr>
                          <w:b/>
                          <w:bCs/>
                        </w:rPr>
                      </w:pPr>
                      <w:r>
                        <w:rPr>
                          <w:b/>
                          <w:bCs/>
                        </w:rPr>
                        <w:t xml:space="preserve">PUBLICIDAD </w:t>
                      </w:r>
                    </w:p>
                    <w:p w14:paraId="4E18CC88" w14:textId="77777777" w:rsidR="008B010B" w:rsidRPr="00C53A83" w:rsidRDefault="008B010B" w:rsidP="008B010B">
                      <w:pPr>
                        <w:spacing w:line="240" w:lineRule="auto"/>
                      </w:pPr>
                      <w:r>
                        <w:rPr>
                          <w:b/>
                          <w:bCs/>
                        </w:rPr>
                        <w:t xml:space="preserve">Redes sociales: </w:t>
                      </w:r>
                      <w:r>
                        <w:t xml:space="preserve">Facebook </w:t>
                      </w:r>
                    </w:p>
                    <w:p w14:paraId="286B6EED" w14:textId="77777777" w:rsidR="008B010B" w:rsidRPr="00C53A83" w:rsidRDefault="008B010B" w:rsidP="008B010B">
                      <w:pPr>
                        <w:spacing w:line="240" w:lineRule="auto"/>
                      </w:pPr>
                      <w:r>
                        <w:rPr>
                          <w:b/>
                          <w:bCs/>
                        </w:rPr>
                        <w:t xml:space="preserve">Tipo de contenido: </w:t>
                      </w:r>
                      <w:r>
                        <w:t xml:space="preserve">Actividades independientes recreativas </w:t>
                      </w:r>
                    </w:p>
                    <w:p w14:paraId="3C8B34B1" w14:textId="77777777" w:rsidR="008B010B" w:rsidRPr="00C53A83" w:rsidRDefault="008B010B" w:rsidP="008B010B">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p>
    <w:p w14:paraId="0BC5EB52" w14:textId="6C4CB2F2" w:rsidR="00A64B0C" w:rsidRDefault="00A64B0C" w:rsidP="00A64B0C">
      <w:pPr>
        <w:pStyle w:val="Ttulo1"/>
      </w:pPr>
      <w:r>
        <w:lastRenderedPageBreak/>
        <w:t>FICHA DE EVALUACIÓN DE RECURSOS TURISTICOS TEOTENANGO III</w:t>
      </w:r>
    </w:p>
    <w:p w14:paraId="42E16734" w14:textId="77777777" w:rsidR="00A64B0C" w:rsidRPr="00964D65" w:rsidRDefault="00A64B0C" w:rsidP="00A64B0C"/>
    <w:p w14:paraId="5C411B7E" w14:textId="77777777" w:rsidR="00A64B0C" w:rsidRPr="001552CF" w:rsidRDefault="00A64B0C" w:rsidP="00A64B0C">
      <w:r>
        <w:rPr>
          <w:b/>
          <w:bCs/>
        </w:rPr>
        <w:t>Localización</w:t>
      </w:r>
      <w:r w:rsidRPr="001552CF">
        <w:t xml:space="preserve">: Calle Doctor C. Román Piña Chan, 1014 Teotenango, 52300, Tenango del Valle, Méx. </w:t>
      </w:r>
    </w:p>
    <w:p w14:paraId="48C8964D" w14:textId="77777777"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523AE688" w14:textId="6C750FD2" w:rsidR="00A64B0C" w:rsidRPr="0028065D" w:rsidRDefault="00CB1C9C" w:rsidP="00A64B0C">
      <w:pPr>
        <w:rPr>
          <w:b/>
          <w:bCs/>
        </w:rPr>
      </w:pPr>
      <w:r w:rsidRPr="00AF3CFE">
        <w:rPr>
          <w:b/>
          <w:bCs/>
          <w:noProof/>
        </w:rPr>
        <mc:AlternateContent>
          <mc:Choice Requires="wps">
            <w:drawing>
              <wp:anchor distT="45720" distB="45720" distL="114300" distR="114300" simplePos="0" relativeHeight="251657728" behindDoc="0" locked="0" layoutInCell="1" allowOverlap="1" wp14:anchorId="583E39AC" wp14:editId="507A5062">
                <wp:simplePos x="0" y="0"/>
                <wp:positionH relativeFrom="column">
                  <wp:posOffset>2737485</wp:posOffset>
                </wp:positionH>
                <wp:positionV relativeFrom="paragraph">
                  <wp:posOffset>265430</wp:posOffset>
                </wp:positionV>
                <wp:extent cx="3558540" cy="3805555"/>
                <wp:effectExtent l="0" t="0" r="22860" b="23495"/>
                <wp:wrapSquare wrapText="bothSides"/>
                <wp:docPr id="1569490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3805555"/>
                        </a:xfrm>
                        <a:prstGeom prst="rect">
                          <a:avLst/>
                        </a:prstGeom>
                        <a:solidFill>
                          <a:srgbClr val="FFFFFF"/>
                        </a:solidFill>
                        <a:ln w="12700">
                          <a:solidFill>
                            <a:schemeClr val="accent6">
                              <a:lumMod val="75000"/>
                            </a:schemeClr>
                          </a:solidFill>
                          <a:miter lim="800000"/>
                          <a:headEnd/>
                          <a:tailEnd/>
                        </a:ln>
                      </wps:spPr>
                      <wps:txbx>
                        <w:txbxContent>
                          <w:p w14:paraId="7B48665E" w14:textId="77777777" w:rsidR="00A64B0C" w:rsidRDefault="00A64B0C" w:rsidP="00A64B0C">
                            <w:pPr>
                              <w:jc w:val="center"/>
                              <w:rPr>
                                <w:b/>
                                <w:bCs/>
                              </w:rPr>
                            </w:pPr>
                            <w:r>
                              <w:rPr>
                                <w:b/>
                                <w:bCs/>
                              </w:rPr>
                              <w:t>CONDICIONES GENERALES</w:t>
                            </w:r>
                          </w:p>
                          <w:p w14:paraId="238C0FE6" w14:textId="77777777" w:rsidR="00A64B0C" w:rsidRPr="00611A11" w:rsidRDefault="00A64B0C" w:rsidP="00A64B0C">
                            <w:pPr>
                              <w:spacing w:line="240" w:lineRule="auto"/>
                              <w:jc w:val="left"/>
                            </w:pPr>
                            <w:r>
                              <w:rPr>
                                <w:b/>
                                <w:bCs/>
                              </w:rPr>
                              <w:t xml:space="preserve">Estado de conservación: </w:t>
                            </w:r>
                            <w:r>
                              <w:t xml:space="preserve">Bueno </w:t>
                            </w:r>
                          </w:p>
                          <w:p w14:paraId="4F4AA5D3"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7DC85D20"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0AA98DCA" w14:textId="1CF5C25D" w:rsidR="00A64B0C" w:rsidRDefault="00A64B0C" w:rsidP="00A64B0C">
                            <w:pPr>
                              <w:spacing w:line="240" w:lineRule="auto"/>
                              <w:jc w:val="left"/>
                              <w:rPr>
                                <w:b/>
                                <w:bCs/>
                              </w:rPr>
                            </w:pPr>
                            <w:r>
                              <w:rPr>
                                <w:b/>
                                <w:bCs/>
                              </w:rPr>
                              <w:t xml:space="preserve">Limpieza en descansos: </w:t>
                            </w:r>
                            <w:r>
                              <w:t>SI (</w:t>
                            </w:r>
                            <w:r w:rsidR="00CB1C9C">
                              <w:rPr>
                                <w:b/>
                                <w:bCs/>
                              </w:rPr>
                              <w:t>)</w:t>
                            </w:r>
                            <w:r>
                              <w:rPr>
                                <w:b/>
                                <w:bCs/>
                              </w:rPr>
                              <w:t xml:space="preserve"> </w:t>
                            </w:r>
                            <w:r>
                              <w:t>NO (</w:t>
                            </w:r>
                            <w:r>
                              <w:rPr>
                                <w:b/>
                                <w:bCs/>
                              </w:rPr>
                              <w:t>)</w:t>
                            </w:r>
                          </w:p>
                          <w:p w14:paraId="25B126EC" w14:textId="4A67AF3D" w:rsidR="00A64B0C" w:rsidRDefault="00A64B0C" w:rsidP="00A64B0C">
                            <w:pPr>
                              <w:spacing w:line="240" w:lineRule="auto"/>
                              <w:jc w:val="left"/>
                              <w:rPr>
                                <w:b/>
                                <w:bCs/>
                              </w:rPr>
                            </w:pPr>
                            <w:r>
                              <w:rPr>
                                <w:b/>
                                <w:bCs/>
                              </w:rPr>
                              <w:t xml:space="preserve">Contaminación: </w:t>
                            </w:r>
                            <w:r>
                              <w:t>SI (</w:t>
                            </w:r>
                            <w:r>
                              <w:rPr>
                                <w:b/>
                                <w:bCs/>
                              </w:rPr>
                              <w:t xml:space="preserve">) </w:t>
                            </w:r>
                            <w:r>
                              <w:t>NO (</w:t>
                            </w:r>
                            <w:r>
                              <w:rPr>
                                <w:b/>
                                <w:bCs/>
                              </w:rPr>
                              <w:t>X)</w:t>
                            </w:r>
                          </w:p>
                          <w:p w14:paraId="182EE97A"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5ABFBA92"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0865574C"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32D2B36F" w14:textId="77777777" w:rsidR="00A64B0C" w:rsidRPr="00C53A83" w:rsidRDefault="00A64B0C" w:rsidP="00A64B0C">
                            <w:pPr>
                              <w:spacing w:line="240" w:lineRule="auto"/>
                              <w:jc w:val="left"/>
                            </w:pPr>
                            <w:r>
                              <w:rPr>
                                <w:b/>
                                <w:bCs/>
                              </w:rPr>
                              <w:t xml:space="preserve">Traslados hacia la zona: </w:t>
                            </w:r>
                            <w:r>
                              <w:t>A pie</w:t>
                            </w:r>
                          </w:p>
                          <w:p w14:paraId="583A8556"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581A102E" w14:textId="77777777" w:rsidR="00A64B0C" w:rsidRPr="008B010B" w:rsidRDefault="00A64B0C" w:rsidP="00A64B0C">
                            <w:pPr>
                              <w:spacing w:line="240" w:lineRule="auto"/>
                              <w:jc w:val="left"/>
                            </w:pPr>
                            <w:r>
                              <w:rPr>
                                <w:b/>
                                <w:bCs/>
                              </w:rPr>
                              <w:t xml:space="preserve">Antigüedad: </w:t>
                            </w:r>
                            <w:r>
                              <w:t xml:space="preserve">(900-1162 d.C) </w:t>
                            </w:r>
                          </w:p>
                          <w:p w14:paraId="7AEB89AD"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390DB14D"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D57AFC3" w14:textId="77777777" w:rsidR="00A64B0C" w:rsidRDefault="00A64B0C" w:rsidP="00A64B0C">
                            <w:pPr>
                              <w:spacing w:line="240" w:lineRule="auto"/>
                              <w:jc w:val="left"/>
                              <w:rPr>
                                <w:b/>
                                <w:bCs/>
                              </w:rPr>
                            </w:pPr>
                          </w:p>
                          <w:p w14:paraId="07FEAF0C" w14:textId="77777777" w:rsidR="00A64B0C" w:rsidRDefault="00A64B0C" w:rsidP="00A64B0C">
                            <w:pPr>
                              <w:spacing w:line="240" w:lineRule="auto"/>
                              <w:jc w:val="left"/>
                              <w:rPr>
                                <w:b/>
                                <w:bCs/>
                              </w:rPr>
                            </w:pPr>
                          </w:p>
                          <w:p w14:paraId="508E25B7"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3E39AC" id="_x0000_s1034" type="#_x0000_t202" style="position:absolute;left:0;text-align:left;margin-left:215.55pt;margin-top:20.9pt;width:280.2pt;height:299.6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" strokecolor="#538135 [2409]" strokeweight="1pt">
                <v:textbox>
                  <w:txbxContent>
                    <w:p w14:paraId="7B48665E" w14:textId="77777777" w:rsidR="00A64B0C" w:rsidRDefault="00A64B0C" w:rsidP="00A64B0C">
                      <w:pPr>
                        <w:jc w:val="center"/>
                        <w:rPr>
                          <w:b/>
                          <w:bCs/>
                        </w:rPr>
                      </w:pPr>
                      <w:r>
                        <w:rPr>
                          <w:b/>
                          <w:bCs/>
                        </w:rPr>
                        <w:t>CONDICIONES GENERALES</w:t>
                      </w:r>
                    </w:p>
                    <w:p w14:paraId="238C0FE6" w14:textId="77777777" w:rsidR="00A64B0C" w:rsidRPr="00611A11" w:rsidRDefault="00A64B0C" w:rsidP="00A64B0C">
                      <w:pPr>
                        <w:spacing w:line="240" w:lineRule="auto"/>
                        <w:jc w:val="left"/>
                      </w:pPr>
                      <w:r>
                        <w:rPr>
                          <w:b/>
                          <w:bCs/>
                        </w:rPr>
                        <w:t xml:space="preserve">Estado de conservación: </w:t>
                      </w:r>
                      <w:r>
                        <w:t xml:space="preserve">Bueno </w:t>
                      </w:r>
                    </w:p>
                    <w:p w14:paraId="4F4AA5D3"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7DC85D20"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0AA98DCA" w14:textId="1CF5C25D" w:rsidR="00A64B0C" w:rsidRDefault="00A64B0C" w:rsidP="00A64B0C">
                      <w:pPr>
                        <w:spacing w:line="240" w:lineRule="auto"/>
                        <w:jc w:val="left"/>
                        <w:rPr>
                          <w:b/>
                          <w:bCs/>
                        </w:rPr>
                      </w:pPr>
                      <w:r>
                        <w:rPr>
                          <w:b/>
                          <w:bCs/>
                        </w:rPr>
                        <w:t xml:space="preserve">Limpieza en descansos: </w:t>
                      </w:r>
                      <w:r>
                        <w:t>SI (</w:t>
                      </w:r>
                      <w:r w:rsidR="00CB1C9C">
                        <w:rPr>
                          <w:b/>
                          <w:bCs/>
                        </w:rPr>
                        <w:t>)</w:t>
                      </w:r>
                      <w:r>
                        <w:rPr>
                          <w:b/>
                          <w:bCs/>
                        </w:rPr>
                        <w:t xml:space="preserve"> </w:t>
                      </w:r>
                      <w:r>
                        <w:t>NO (</w:t>
                      </w:r>
                      <w:r>
                        <w:rPr>
                          <w:b/>
                          <w:bCs/>
                        </w:rPr>
                        <w:t>)</w:t>
                      </w:r>
                    </w:p>
                    <w:p w14:paraId="25B126EC" w14:textId="4A67AF3D" w:rsidR="00A64B0C" w:rsidRDefault="00A64B0C" w:rsidP="00A64B0C">
                      <w:pPr>
                        <w:spacing w:line="240" w:lineRule="auto"/>
                        <w:jc w:val="left"/>
                        <w:rPr>
                          <w:b/>
                          <w:bCs/>
                        </w:rPr>
                      </w:pPr>
                      <w:r>
                        <w:rPr>
                          <w:b/>
                          <w:bCs/>
                        </w:rPr>
                        <w:t xml:space="preserve">Contaminación: </w:t>
                      </w:r>
                      <w:r>
                        <w:t>SI (</w:t>
                      </w:r>
                      <w:r>
                        <w:rPr>
                          <w:b/>
                          <w:bCs/>
                        </w:rPr>
                        <w:t xml:space="preserve">) </w:t>
                      </w:r>
                      <w:r>
                        <w:t>NO (</w:t>
                      </w:r>
                      <w:r>
                        <w:rPr>
                          <w:b/>
                          <w:bCs/>
                        </w:rPr>
                        <w:t>X)</w:t>
                      </w:r>
                    </w:p>
                    <w:p w14:paraId="182EE97A"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5ABFBA92"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0865574C"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32D2B36F" w14:textId="77777777" w:rsidR="00A64B0C" w:rsidRPr="00C53A83" w:rsidRDefault="00A64B0C" w:rsidP="00A64B0C">
                      <w:pPr>
                        <w:spacing w:line="240" w:lineRule="auto"/>
                        <w:jc w:val="left"/>
                      </w:pPr>
                      <w:r>
                        <w:rPr>
                          <w:b/>
                          <w:bCs/>
                        </w:rPr>
                        <w:t xml:space="preserve">Traslados hacia la zona: </w:t>
                      </w:r>
                      <w:r>
                        <w:t>A pie</w:t>
                      </w:r>
                    </w:p>
                    <w:p w14:paraId="583A8556"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581A102E" w14:textId="77777777" w:rsidR="00A64B0C" w:rsidRPr="008B010B" w:rsidRDefault="00A64B0C" w:rsidP="00A64B0C">
                      <w:pPr>
                        <w:spacing w:line="240" w:lineRule="auto"/>
                        <w:jc w:val="left"/>
                      </w:pPr>
                      <w:r>
                        <w:rPr>
                          <w:b/>
                          <w:bCs/>
                        </w:rPr>
                        <w:t xml:space="preserve">Antigüedad: </w:t>
                      </w:r>
                      <w:r>
                        <w:t xml:space="preserve">(900-1162 d.C) </w:t>
                      </w:r>
                    </w:p>
                    <w:p w14:paraId="7AEB89AD"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390DB14D"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D57AFC3" w14:textId="77777777" w:rsidR="00A64B0C" w:rsidRDefault="00A64B0C" w:rsidP="00A64B0C">
                      <w:pPr>
                        <w:spacing w:line="240" w:lineRule="auto"/>
                        <w:jc w:val="left"/>
                        <w:rPr>
                          <w:b/>
                          <w:bCs/>
                        </w:rPr>
                      </w:pPr>
                    </w:p>
                    <w:p w14:paraId="07FEAF0C" w14:textId="77777777" w:rsidR="00A64B0C" w:rsidRDefault="00A64B0C" w:rsidP="00A64B0C">
                      <w:pPr>
                        <w:spacing w:line="240" w:lineRule="auto"/>
                        <w:jc w:val="left"/>
                        <w:rPr>
                          <w:b/>
                          <w:bCs/>
                        </w:rPr>
                      </w:pPr>
                    </w:p>
                    <w:p w14:paraId="508E25B7" w14:textId="77777777" w:rsidR="00A64B0C" w:rsidRPr="00AF3CFE" w:rsidRDefault="00A64B0C" w:rsidP="00A64B0C">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56704" behindDoc="1" locked="0" layoutInCell="1" allowOverlap="1" wp14:anchorId="754F719F" wp14:editId="4565E7FD">
                <wp:simplePos x="0" y="0"/>
                <wp:positionH relativeFrom="column">
                  <wp:posOffset>-91594</wp:posOffset>
                </wp:positionH>
                <wp:positionV relativeFrom="paragraph">
                  <wp:posOffset>278061</wp:posOffset>
                </wp:positionV>
                <wp:extent cx="2495550" cy="1902941"/>
                <wp:effectExtent l="0" t="0" r="19050" b="21590"/>
                <wp:wrapNone/>
                <wp:docPr id="405859021" name="Rectángulo 14"/>
                <wp:cNvGraphicFramePr/>
                <a:graphic xmlns:a="http://schemas.openxmlformats.org/drawingml/2006/main">
                  <a:graphicData uri="http://schemas.microsoft.com/office/word/2010/wordprocessingShape">
                    <wps:wsp>
                      <wps:cNvSpPr/>
                      <wps:spPr>
                        <a:xfrm>
                          <a:off x="0" y="0"/>
                          <a:ext cx="2495550" cy="1902941"/>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F6A57D1" id="Rectángulo 14" o:spid="_x0000_s1026" style="position:absolute;margin-left:-7.2pt;margin-top:21.9pt;width:196.5pt;height:149.8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" fillcolor="white [3201]" strokecolor="#538135 [2409]" strokeweight="1pt"/>
            </w:pict>
          </mc:Fallback>
        </mc:AlternateContent>
      </w:r>
      <w:r w:rsidR="00A64B0C">
        <w:rPr>
          <w:b/>
          <w:bCs/>
        </w:rPr>
        <w:t xml:space="preserve">Distancia: </w:t>
      </w:r>
      <w:r w:rsidR="00A64B0C" w:rsidRPr="0028065D">
        <w:t>26 kilómetros</w:t>
      </w:r>
      <w:r w:rsidR="00A64B0C">
        <w:rPr>
          <w:b/>
          <w:bCs/>
        </w:rPr>
        <w:t xml:space="preserve"> </w:t>
      </w:r>
    </w:p>
    <w:p w14:paraId="38AAD216" w14:textId="016C9E5E" w:rsidR="00A64B0C" w:rsidRDefault="00A64B0C" w:rsidP="00557371">
      <w:pPr>
        <w:spacing w:line="240" w:lineRule="auto"/>
        <w:jc w:val="center"/>
        <w:rPr>
          <w:b/>
          <w:bCs/>
        </w:rPr>
      </w:pPr>
      <w:r>
        <w:rPr>
          <w:b/>
          <w:bCs/>
        </w:rPr>
        <w:t>JUEGO DE PELOTA</w:t>
      </w:r>
    </w:p>
    <w:p w14:paraId="134E28E2" w14:textId="185A5E1E" w:rsidR="00557371" w:rsidRPr="00557371" w:rsidRDefault="00557371" w:rsidP="00557371">
      <w:pPr>
        <w:spacing w:line="240" w:lineRule="auto"/>
        <w:rPr>
          <w:b/>
          <w:bCs/>
          <w:sz w:val="16"/>
          <w:szCs w:val="16"/>
        </w:rPr>
      </w:pPr>
      <w:r w:rsidRPr="00557371">
        <w:rPr>
          <w:b/>
          <w:bCs/>
          <w:sz w:val="16"/>
          <w:szCs w:val="16"/>
        </w:rPr>
        <w:t xml:space="preserve">Fuente de elaboración propia </w:t>
      </w:r>
    </w:p>
    <w:p w14:paraId="18880C1A" w14:textId="6C5EE1B1" w:rsidR="003175A6" w:rsidRDefault="00557371" w:rsidP="00557371">
      <w:pPr>
        <w:rPr>
          <w:noProof/>
        </w:rPr>
      </w:pPr>
      <w:r>
        <w:rPr>
          <w:noProof/>
        </w:rPr>
        <mc:AlternateContent>
          <mc:Choice Requires="wps">
            <w:drawing>
              <wp:anchor distT="45720" distB="45720" distL="114300" distR="114300" simplePos="0" relativeHeight="251655680" behindDoc="0" locked="0" layoutInCell="1" allowOverlap="1" wp14:anchorId="2C567D55" wp14:editId="75F63E39">
                <wp:simplePos x="0" y="0"/>
                <wp:positionH relativeFrom="column">
                  <wp:posOffset>-286946</wp:posOffset>
                </wp:positionH>
                <wp:positionV relativeFrom="paragraph">
                  <wp:posOffset>3834542</wp:posOffset>
                </wp:positionV>
                <wp:extent cx="2903220" cy="1827530"/>
                <wp:effectExtent l="0" t="0" r="11430" b="20320"/>
                <wp:wrapSquare wrapText="bothSides"/>
                <wp:docPr id="159013546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3220" cy="1827530"/>
                        </a:xfrm>
                        <a:prstGeom prst="rect">
                          <a:avLst/>
                        </a:prstGeom>
                        <a:solidFill>
                          <a:srgbClr val="FFFFFF"/>
                        </a:solidFill>
                        <a:ln w="12700">
                          <a:solidFill>
                            <a:schemeClr val="accent6">
                              <a:lumMod val="75000"/>
                            </a:schemeClr>
                          </a:solidFill>
                          <a:miter lim="800000"/>
                          <a:headEnd/>
                          <a:tailEnd/>
                        </a:ln>
                      </wps:spPr>
                      <wps:txbx>
                        <w:txbxContent>
                          <w:p w14:paraId="7849CCD2" w14:textId="77777777" w:rsidR="00A64B0C" w:rsidRDefault="00A64B0C" w:rsidP="00A64B0C">
                            <w:pPr>
                              <w:jc w:val="center"/>
                              <w:rPr>
                                <w:b/>
                                <w:bCs/>
                              </w:rPr>
                            </w:pPr>
                            <w:r>
                              <w:rPr>
                                <w:b/>
                                <w:bCs/>
                              </w:rPr>
                              <w:t xml:space="preserve">PUBLICIDAD </w:t>
                            </w:r>
                          </w:p>
                          <w:p w14:paraId="42439158" w14:textId="77777777" w:rsidR="00A64B0C" w:rsidRPr="00C53A83" w:rsidRDefault="00A64B0C" w:rsidP="00A64B0C">
                            <w:pPr>
                              <w:spacing w:line="240" w:lineRule="auto"/>
                            </w:pPr>
                            <w:r>
                              <w:rPr>
                                <w:b/>
                                <w:bCs/>
                              </w:rPr>
                              <w:t xml:space="preserve">Redes sociales: </w:t>
                            </w:r>
                            <w:r>
                              <w:t xml:space="preserve">Facebook </w:t>
                            </w:r>
                          </w:p>
                          <w:p w14:paraId="352BBCF4" w14:textId="77777777" w:rsidR="00A64B0C" w:rsidRPr="00C53A83" w:rsidRDefault="00A64B0C" w:rsidP="00A64B0C">
                            <w:pPr>
                              <w:spacing w:line="240" w:lineRule="auto"/>
                            </w:pPr>
                            <w:r>
                              <w:rPr>
                                <w:b/>
                                <w:bCs/>
                              </w:rPr>
                              <w:t xml:space="preserve">Tipo de contenido: </w:t>
                            </w:r>
                            <w:r>
                              <w:t xml:space="preserve">Actividades independientes recreativas </w:t>
                            </w:r>
                          </w:p>
                          <w:p w14:paraId="69FCAA44"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67D55" id="_x0000_s1035" type="#_x0000_t202" style="position:absolute;left:0;text-align:left;margin-left:-22.6pt;margin-top:301.95pt;width:228.6pt;height:143.9pt;z-index:2516556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" strokecolor="#538135 [2409]" strokeweight="1pt">
                <v:textbox>
                  <w:txbxContent>
                    <w:p w14:paraId="7849CCD2" w14:textId="77777777" w:rsidR="00A64B0C" w:rsidRDefault="00A64B0C" w:rsidP="00A64B0C">
                      <w:pPr>
                        <w:jc w:val="center"/>
                        <w:rPr>
                          <w:b/>
                          <w:bCs/>
                        </w:rPr>
                      </w:pPr>
                      <w:r>
                        <w:rPr>
                          <w:b/>
                          <w:bCs/>
                        </w:rPr>
                        <w:t xml:space="preserve">PUBLICIDAD </w:t>
                      </w:r>
                    </w:p>
                    <w:p w14:paraId="42439158" w14:textId="77777777" w:rsidR="00A64B0C" w:rsidRPr="00C53A83" w:rsidRDefault="00A64B0C" w:rsidP="00A64B0C">
                      <w:pPr>
                        <w:spacing w:line="240" w:lineRule="auto"/>
                      </w:pPr>
                      <w:r>
                        <w:rPr>
                          <w:b/>
                          <w:bCs/>
                        </w:rPr>
                        <w:t xml:space="preserve">Redes sociales: </w:t>
                      </w:r>
                      <w:r>
                        <w:t xml:space="preserve">Facebook </w:t>
                      </w:r>
                    </w:p>
                    <w:p w14:paraId="352BBCF4" w14:textId="77777777" w:rsidR="00A64B0C" w:rsidRPr="00C53A83" w:rsidRDefault="00A64B0C" w:rsidP="00A64B0C">
                      <w:pPr>
                        <w:spacing w:line="240" w:lineRule="auto"/>
                      </w:pPr>
                      <w:r>
                        <w:rPr>
                          <w:b/>
                          <w:bCs/>
                        </w:rPr>
                        <w:t xml:space="preserve">Tipo de contenido: </w:t>
                      </w:r>
                      <w:r>
                        <w:t xml:space="preserve">Actividades independientes recreativas </w:t>
                      </w:r>
                    </w:p>
                    <w:p w14:paraId="69FCAA44"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sidR="003175A6">
        <w:rPr>
          <w:noProof/>
        </w:rPr>
        <mc:AlternateContent>
          <mc:Choice Requires="wps">
            <w:drawing>
              <wp:anchor distT="45720" distB="45720" distL="114300" distR="114300" simplePos="0" relativeHeight="251652608" behindDoc="0" locked="0" layoutInCell="1" allowOverlap="1" wp14:anchorId="2D422382" wp14:editId="04399125">
                <wp:simplePos x="0" y="0"/>
                <wp:positionH relativeFrom="column">
                  <wp:posOffset>-260985</wp:posOffset>
                </wp:positionH>
                <wp:positionV relativeFrom="paragraph">
                  <wp:posOffset>1675130</wp:posOffset>
                </wp:positionV>
                <wp:extent cx="2841625" cy="1543685"/>
                <wp:effectExtent l="0" t="0" r="15875" b="18415"/>
                <wp:wrapSquare wrapText="bothSides"/>
                <wp:docPr id="194863439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1625" cy="1543685"/>
                        </a:xfrm>
                        <a:prstGeom prst="rect">
                          <a:avLst/>
                        </a:prstGeom>
                        <a:solidFill>
                          <a:srgbClr val="FFFFFF"/>
                        </a:solidFill>
                        <a:ln w="12700">
                          <a:solidFill>
                            <a:schemeClr val="accent6">
                              <a:lumMod val="75000"/>
                            </a:schemeClr>
                          </a:solidFill>
                          <a:miter lim="800000"/>
                          <a:headEnd/>
                          <a:tailEnd/>
                        </a:ln>
                      </wps:spPr>
                      <wps:txbx>
                        <w:txbxContent>
                          <w:p w14:paraId="1D1CD370" w14:textId="77777777" w:rsidR="00A64B0C" w:rsidRDefault="00A64B0C" w:rsidP="00A64B0C">
                            <w:pPr>
                              <w:jc w:val="center"/>
                              <w:rPr>
                                <w:b/>
                                <w:bCs/>
                              </w:rPr>
                            </w:pPr>
                            <w:r>
                              <w:rPr>
                                <w:b/>
                                <w:bCs/>
                              </w:rPr>
                              <w:t xml:space="preserve">CARACTERISTICAS </w:t>
                            </w:r>
                          </w:p>
                          <w:p w14:paraId="6876D2F3" w14:textId="07417435" w:rsidR="00A64B0C" w:rsidRDefault="00A64B0C" w:rsidP="00A64B0C">
                            <w:pPr>
                              <w:jc w:val="left"/>
                            </w:pPr>
                            <w:r>
                              <w:rPr>
                                <w:b/>
                                <w:bCs/>
                              </w:rPr>
                              <w:t xml:space="preserve">Tipo de recurso: </w:t>
                            </w:r>
                            <w:r w:rsidRPr="00611A11">
                              <w:t>Cultural</w:t>
                            </w:r>
                          </w:p>
                          <w:p w14:paraId="109E7B6A" w14:textId="4FEB548B" w:rsidR="00CB1C9C" w:rsidRDefault="00CB1C9C" w:rsidP="00CB1C9C">
                            <w:pPr>
                              <w:rPr>
                                <w:b/>
                                <w:bCs/>
                              </w:rPr>
                            </w:pPr>
                            <w:r>
                              <w:t xml:space="preserve">Templo donde se realizaban juegos de pelota, cuenta con un aro de más de 2 toneladas en perfecto estado </w:t>
                            </w:r>
                          </w:p>
                          <w:p w14:paraId="3187A50C" w14:textId="77777777" w:rsidR="00A64B0C" w:rsidRDefault="00A64B0C" w:rsidP="00A64B0C">
                            <w:pPr>
                              <w:jc w:val="center"/>
                              <w:rPr>
                                <w:b/>
                                <w:bCs/>
                              </w:rPr>
                            </w:pPr>
                          </w:p>
                          <w:p w14:paraId="3BD37EFF" w14:textId="77777777" w:rsidR="00A64B0C" w:rsidRDefault="00A64B0C" w:rsidP="00A64B0C">
                            <w:pPr>
                              <w:jc w:val="center"/>
                              <w:rPr>
                                <w:b/>
                                <w:bCs/>
                              </w:rPr>
                            </w:pPr>
                          </w:p>
                          <w:p w14:paraId="3BBBDAF9" w14:textId="77777777" w:rsidR="00A64B0C" w:rsidRDefault="00A64B0C" w:rsidP="00A64B0C">
                            <w:pPr>
                              <w:jc w:val="center"/>
                              <w:rPr>
                                <w:b/>
                                <w:bCs/>
                              </w:rPr>
                            </w:pPr>
                          </w:p>
                          <w:p w14:paraId="30CC503C"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422382" id="_x0000_s1036" type="#_x0000_t202" style="position:absolute;left:0;text-align:left;margin-left:-20.55pt;margin-top:131.9pt;width:223.75pt;height:121.55pt;z-index:2516526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" strokecolor="#538135 [2409]" strokeweight="1pt">
                <v:textbox>
                  <w:txbxContent>
                    <w:p w14:paraId="1D1CD370" w14:textId="77777777" w:rsidR="00A64B0C" w:rsidRDefault="00A64B0C" w:rsidP="00A64B0C">
                      <w:pPr>
                        <w:jc w:val="center"/>
                        <w:rPr>
                          <w:b/>
                          <w:bCs/>
                        </w:rPr>
                      </w:pPr>
                      <w:r>
                        <w:rPr>
                          <w:b/>
                          <w:bCs/>
                        </w:rPr>
                        <w:t xml:space="preserve">CARACTERISTICAS </w:t>
                      </w:r>
                    </w:p>
                    <w:p w14:paraId="6876D2F3" w14:textId="07417435" w:rsidR="00A64B0C" w:rsidRDefault="00A64B0C" w:rsidP="00A64B0C">
                      <w:pPr>
                        <w:jc w:val="left"/>
                      </w:pPr>
                      <w:r>
                        <w:rPr>
                          <w:b/>
                          <w:bCs/>
                        </w:rPr>
                        <w:t xml:space="preserve">Tipo de recurso: </w:t>
                      </w:r>
                      <w:r w:rsidRPr="00611A11">
                        <w:t>Cultural</w:t>
                      </w:r>
                    </w:p>
                    <w:p w14:paraId="109E7B6A" w14:textId="4FEB548B" w:rsidR="00CB1C9C" w:rsidRDefault="00CB1C9C" w:rsidP="00CB1C9C">
                      <w:pPr>
                        <w:rPr>
                          <w:b/>
                          <w:bCs/>
                        </w:rPr>
                      </w:pPr>
                      <w:r>
                        <w:t xml:space="preserve">Templo donde se realizaban juegos de pelota, cuenta con un aro de más de 2 toneladas en perfecto estado </w:t>
                      </w:r>
                    </w:p>
                    <w:p w14:paraId="3187A50C" w14:textId="77777777" w:rsidR="00A64B0C" w:rsidRDefault="00A64B0C" w:rsidP="00A64B0C">
                      <w:pPr>
                        <w:jc w:val="center"/>
                        <w:rPr>
                          <w:b/>
                          <w:bCs/>
                        </w:rPr>
                      </w:pPr>
                    </w:p>
                    <w:p w14:paraId="3BD37EFF" w14:textId="77777777" w:rsidR="00A64B0C" w:rsidRDefault="00A64B0C" w:rsidP="00A64B0C">
                      <w:pPr>
                        <w:jc w:val="center"/>
                        <w:rPr>
                          <w:b/>
                          <w:bCs/>
                        </w:rPr>
                      </w:pPr>
                    </w:p>
                    <w:p w14:paraId="3BBBDAF9" w14:textId="77777777" w:rsidR="00A64B0C" w:rsidRDefault="00A64B0C" w:rsidP="00A64B0C">
                      <w:pPr>
                        <w:jc w:val="center"/>
                        <w:rPr>
                          <w:b/>
                          <w:bCs/>
                        </w:rPr>
                      </w:pPr>
                    </w:p>
                    <w:p w14:paraId="30CC503C" w14:textId="77777777" w:rsidR="00A64B0C" w:rsidRPr="00964D65" w:rsidRDefault="00A64B0C" w:rsidP="00A64B0C">
                      <w:pPr>
                        <w:jc w:val="center"/>
                        <w:rPr>
                          <w:b/>
                          <w:bCs/>
                        </w:rPr>
                      </w:pPr>
                    </w:p>
                  </w:txbxContent>
                </v:textbox>
                <w10:wrap type="square"/>
              </v:shape>
            </w:pict>
          </mc:Fallback>
        </mc:AlternateContent>
      </w:r>
      <w:r w:rsidR="003175A6">
        <w:rPr>
          <w:noProof/>
        </w:rPr>
        <w:drawing>
          <wp:inline distT="0" distB="0" distL="0" distR="0" wp14:anchorId="5A4DFBD8" wp14:editId="26C2909C">
            <wp:extent cx="1946557" cy="1304925"/>
            <wp:effectExtent l="0" t="0" r="0" b="0"/>
            <wp:docPr id="1441959635" name="Imagen 3" descr="Un campo de tier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1959635" name="Imagen 3" descr="Un campo de tierra&#10;&#10;Descripción generada automáticamente con confianza media"/>
                    <pic:cNvPicPr/>
                  </pic:nvPicPr>
                  <pic:blipFill rotWithShape="1">
                    <a:blip r:embed="rId28" cstate="print">
                      <a:extLst>
                        <a:ext uri="{28A0092B-C50C-407E-A947-70E740481C1C}">
                          <a14:useLocalDpi xmlns:a14="http://schemas.microsoft.com/office/drawing/2010/main" val="0"/>
                        </a:ext>
                      </a:extLst>
                    </a:blip>
                    <a:srcRect t="32766" b="20083"/>
                    <a:stretch/>
                  </pic:blipFill>
                  <pic:spPr bwMode="auto">
                    <a:xfrm>
                      <a:off x="0" y="0"/>
                      <a:ext cx="1988560" cy="1333083"/>
                    </a:xfrm>
                    <a:prstGeom prst="rect">
                      <a:avLst/>
                    </a:prstGeom>
                    <a:ln>
                      <a:noFill/>
                    </a:ln>
                    <a:extLst>
                      <a:ext uri="{53640926-AAD7-44D8-BBD7-CCE9431645EC}">
                        <a14:shadowObscured xmlns:a14="http://schemas.microsoft.com/office/drawing/2010/main"/>
                      </a:ext>
                    </a:extLst>
                  </pic:spPr>
                </pic:pic>
              </a:graphicData>
            </a:graphic>
          </wp:inline>
        </w:drawing>
      </w:r>
    </w:p>
    <w:p w14:paraId="1873DC2D" w14:textId="5F1B2A24" w:rsidR="003175A6" w:rsidRDefault="003175A6" w:rsidP="00A64B0C"/>
    <w:p w14:paraId="36D659C2" w14:textId="302C7F1F" w:rsidR="00A64B0C" w:rsidRDefault="00557371" w:rsidP="00A64B0C">
      <w:r>
        <w:rPr>
          <w:noProof/>
        </w:rPr>
        <mc:AlternateContent>
          <mc:Choice Requires="wps">
            <w:drawing>
              <wp:anchor distT="45720" distB="45720" distL="114300" distR="114300" simplePos="0" relativeHeight="251659776" behindDoc="0" locked="0" layoutInCell="1" allowOverlap="1" wp14:anchorId="3A39B07B" wp14:editId="52657D8C">
                <wp:simplePos x="0" y="0"/>
                <wp:positionH relativeFrom="column">
                  <wp:posOffset>2707772</wp:posOffset>
                </wp:positionH>
                <wp:positionV relativeFrom="paragraph">
                  <wp:posOffset>-96108</wp:posOffset>
                </wp:positionV>
                <wp:extent cx="3558540" cy="2125345"/>
                <wp:effectExtent l="0" t="0" r="22860" b="27305"/>
                <wp:wrapSquare wrapText="bothSides"/>
                <wp:docPr id="93581692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25345"/>
                        </a:xfrm>
                        <a:prstGeom prst="rect">
                          <a:avLst/>
                        </a:prstGeom>
                        <a:solidFill>
                          <a:srgbClr val="FFFFFF"/>
                        </a:solidFill>
                        <a:ln w="12700">
                          <a:solidFill>
                            <a:schemeClr val="accent6">
                              <a:lumMod val="75000"/>
                            </a:schemeClr>
                          </a:solidFill>
                          <a:miter lim="800000"/>
                          <a:headEnd/>
                          <a:tailEnd/>
                        </a:ln>
                      </wps:spPr>
                      <wps:txbx>
                        <w:txbxContent>
                          <w:p w14:paraId="292ED61B" w14:textId="77777777" w:rsidR="00A64B0C" w:rsidRDefault="00A64B0C" w:rsidP="00A64B0C">
                            <w:pPr>
                              <w:jc w:val="center"/>
                              <w:rPr>
                                <w:b/>
                                <w:bCs/>
                              </w:rPr>
                            </w:pPr>
                            <w:r>
                              <w:rPr>
                                <w:b/>
                                <w:bCs/>
                              </w:rPr>
                              <w:t xml:space="preserve">VISITANTES </w:t>
                            </w:r>
                          </w:p>
                          <w:p w14:paraId="04D88827"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23DC664A" w14:textId="7AEDCD01" w:rsidR="003175A6" w:rsidRDefault="003175A6" w:rsidP="00A64B0C">
                            <w:pPr>
                              <w:spacing w:line="240" w:lineRule="auto"/>
                              <w:jc w:val="left"/>
                              <w:rPr>
                                <w:b/>
                                <w:bCs/>
                              </w:rPr>
                            </w:pPr>
                            <w:r>
                              <w:rPr>
                                <w:b/>
                                <w:bCs/>
                              </w:rPr>
                              <w:t>D</w:t>
                            </w:r>
                            <w:r w:rsidR="00954618">
                              <w:rPr>
                                <w:b/>
                                <w:bCs/>
                              </w:rPr>
                              <w:t>omingo</w:t>
                            </w:r>
                            <w:r w:rsidR="00954618" w:rsidRPr="00954618">
                              <w:t>: 20-30 personas</w:t>
                            </w:r>
                            <w:r w:rsidR="00954618">
                              <w:rPr>
                                <w:b/>
                                <w:bCs/>
                              </w:rPr>
                              <w:t xml:space="preserve"> </w:t>
                            </w:r>
                          </w:p>
                          <w:p w14:paraId="01EBF871" w14:textId="77777777" w:rsidR="00A64B0C" w:rsidRPr="00C53A83" w:rsidRDefault="00A64B0C" w:rsidP="00A64B0C">
                            <w:pPr>
                              <w:spacing w:line="240" w:lineRule="auto"/>
                              <w:jc w:val="left"/>
                            </w:pPr>
                            <w:r>
                              <w:rPr>
                                <w:b/>
                                <w:bCs/>
                              </w:rPr>
                              <w:t xml:space="preserve">Periodo de turista: </w:t>
                            </w:r>
                            <w:r>
                              <w:t>Todo el año (fines de semana)</w:t>
                            </w:r>
                          </w:p>
                          <w:p w14:paraId="54A6CA56"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DAD236F" w14:textId="77777777" w:rsidR="00A64B0C" w:rsidRPr="00C53A83" w:rsidRDefault="00A64B0C" w:rsidP="00A64B0C">
                            <w:pPr>
                              <w:spacing w:line="240" w:lineRule="auto"/>
                              <w:jc w:val="left"/>
                            </w:pPr>
                            <w:r>
                              <w:rPr>
                                <w:b/>
                                <w:bCs/>
                              </w:rPr>
                              <w:t xml:space="preserve">Actividades: </w:t>
                            </w:r>
                            <w:r>
                              <w:t xml:space="preserve">Ninguna </w:t>
                            </w:r>
                          </w:p>
                          <w:p w14:paraId="163509CE"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39B07B" id="_x0000_s1037" type="#_x0000_t202" style="position:absolute;left:0;text-align:left;margin-left:213.2pt;margin-top:-7.55pt;width:280.2pt;height:167.35pt;z-index:251659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" strokecolor="#538135 [2409]" strokeweight="1pt">
                <v:textbox>
                  <w:txbxContent>
                    <w:p w14:paraId="292ED61B" w14:textId="77777777" w:rsidR="00A64B0C" w:rsidRDefault="00A64B0C" w:rsidP="00A64B0C">
                      <w:pPr>
                        <w:jc w:val="center"/>
                        <w:rPr>
                          <w:b/>
                          <w:bCs/>
                        </w:rPr>
                      </w:pPr>
                      <w:r>
                        <w:rPr>
                          <w:b/>
                          <w:bCs/>
                        </w:rPr>
                        <w:t xml:space="preserve">VISITANTES </w:t>
                      </w:r>
                    </w:p>
                    <w:p w14:paraId="04D88827"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23DC664A" w14:textId="7AEDCD01" w:rsidR="003175A6" w:rsidRDefault="003175A6" w:rsidP="00A64B0C">
                      <w:pPr>
                        <w:spacing w:line="240" w:lineRule="auto"/>
                        <w:jc w:val="left"/>
                        <w:rPr>
                          <w:b/>
                          <w:bCs/>
                        </w:rPr>
                      </w:pPr>
                      <w:r>
                        <w:rPr>
                          <w:b/>
                          <w:bCs/>
                        </w:rPr>
                        <w:t>D</w:t>
                      </w:r>
                      <w:r w:rsidR="00954618">
                        <w:rPr>
                          <w:b/>
                          <w:bCs/>
                        </w:rPr>
                        <w:t>omingo</w:t>
                      </w:r>
                      <w:r w:rsidR="00954618" w:rsidRPr="00954618">
                        <w:t>: 20-30 personas</w:t>
                      </w:r>
                      <w:r w:rsidR="00954618">
                        <w:rPr>
                          <w:b/>
                          <w:bCs/>
                        </w:rPr>
                        <w:t xml:space="preserve"> </w:t>
                      </w:r>
                    </w:p>
                    <w:p w14:paraId="01EBF871" w14:textId="77777777" w:rsidR="00A64B0C" w:rsidRPr="00C53A83" w:rsidRDefault="00A64B0C" w:rsidP="00A64B0C">
                      <w:pPr>
                        <w:spacing w:line="240" w:lineRule="auto"/>
                        <w:jc w:val="left"/>
                      </w:pPr>
                      <w:r>
                        <w:rPr>
                          <w:b/>
                          <w:bCs/>
                        </w:rPr>
                        <w:t xml:space="preserve">Periodo de turista: </w:t>
                      </w:r>
                      <w:r>
                        <w:t>Todo el año (fines de semana)</w:t>
                      </w:r>
                    </w:p>
                    <w:p w14:paraId="54A6CA56"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DAD236F" w14:textId="77777777" w:rsidR="00A64B0C" w:rsidRPr="00C53A83" w:rsidRDefault="00A64B0C" w:rsidP="00A64B0C">
                      <w:pPr>
                        <w:spacing w:line="240" w:lineRule="auto"/>
                        <w:jc w:val="left"/>
                      </w:pPr>
                      <w:r>
                        <w:rPr>
                          <w:b/>
                          <w:bCs/>
                        </w:rPr>
                        <w:t xml:space="preserve">Actividades: </w:t>
                      </w:r>
                      <w:r>
                        <w:t xml:space="preserve">Ninguna </w:t>
                      </w:r>
                    </w:p>
                    <w:p w14:paraId="163509CE"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p>
    <w:p w14:paraId="7AB052ED" w14:textId="6B06FE59" w:rsidR="00A64B0C" w:rsidRDefault="00A64B0C" w:rsidP="00A64B0C">
      <w:pPr>
        <w:pStyle w:val="Ttulo1"/>
      </w:pPr>
      <w:r>
        <w:lastRenderedPageBreak/>
        <w:t xml:space="preserve">FICHA DE EVALUACIÓN DE RECURSOS TURISTICOS TEOTENANGO </w:t>
      </w:r>
      <w:r w:rsidR="00CB1C9C">
        <w:t>IV</w:t>
      </w:r>
    </w:p>
    <w:p w14:paraId="596A4DC6" w14:textId="1D0F69FB" w:rsidR="00A64B0C" w:rsidRPr="00964D65" w:rsidRDefault="00A64B0C" w:rsidP="00A64B0C"/>
    <w:p w14:paraId="5E36928C" w14:textId="206FE9C5" w:rsidR="00A64B0C" w:rsidRPr="001552CF" w:rsidRDefault="00A64B0C" w:rsidP="00A64B0C">
      <w:r>
        <w:rPr>
          <w:b/>
          <w:bCs/>
        </w:rPr>
        <w:t>Localización</w:t>
      </w:r>
      <w:r w:rsidRPr="001552CF">
        <w:t xml:space="preserve">: Calle Doctor C. Román Piña Chan, 1014 Teotenango, 52300, Tenango del Valle, Méx. </w:t>
      </w:r>
    </w:p>
    <w:p w14:paraId="6EA0FB18" w14:textId="416466FE"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30CDB9B0" w14:textId="2ED19B8B" w:rsidR="00A64B0C" w:rsidRPr="0028065D" w:rsidRDefault="00CB1C9C" w:rsidP="00A64B0C">
      <w:pPr>
        <w:rPr>
          <w:b/>
          <w:bCs/>
        </w:rPr>
      </w:pPr>
      <w:r>
        <w:rPr>
          <w:b/>
          <w:bCs/>
          <w:noProof/>
        </w:rPr>
        <mc:AlternateContent>
          <mc:Choice Requires="wps">
            <w:drawing>
              <wp:anchor distT="0" distB="0" distL="114300" distR="114300" simplePos="0" relativeHeight="251658752" behindDoc="1" locked="0" layoutInCell="1" allowOverlap="1" wp14:anchorId="4B10D98B" wp14:editId="564257B9">
                <wp:simplePos x="0" y="0"/>
                <wp:positionH relativeFrom="column">
                  <wp:posOffset>-91594</wp:posOffset>
                </wp:positionH>
                <wp:positionV relativeFrom="paragraph">
                  <wp:posOffset>278061</wp:posOffset>
                </wp:positionV>
                <wp:extent cx="2495550" cy="1729946"/>
                <wp:effectExtent l="0" t="0" r="19050" b="22860"/>
                <wp:wrapNone/>
                <wp:docPr id="308536646" name="Rectángulo 14"/>
                <wp:cNvGraphicFramePr/>
                <a:graphic xmlns:a="http://schemas.openxmlformats.org/drawingml/2006/main">
                  <a:graphicData uri="http://schemas.microsoft.com/office/word/2010/wordprocessingShape">
                    <wps:wsp>
                      <wps:cNvSpPr/>
                      <wps:spPr>
                        <a:xfrm>
                          <a:off x="0" y="0"/>
                          <a:ext cx="2495550" cy="1729946"/>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A6AC83" id="Rectángulo 14" o:spid="_x0000_s1026" style="position:absolute;margin-left:-7.2pt;margin-top:21.9pt;width:196.5pt;height:136.2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" fillcolor="white [3201]" strokecolor="#538135 [2409]" strokeweight="1pt"/>
            </w:pict>
          </mc:Fallback>
        </mc:AlternateContent>
      </w:r>
      <w:r w:rsidR="00A64B0C" w:rsidRPr="00AF3CFE">
        <w:rPr>
          <w:b/>
          <w:bCs/>
          <w:noProof/>
        </w:rPr>
        <mc:AlternateContent>
          <mc:Choice Requires="wps">
            <w:drawing>
              <wp:anchor distT="45720" distB="45720" distL="114300" distR="114300" simplePos="0" relativeHeight="251660800" behindDoc="0" locked="0" layoutInCell="1" allowOverlap="1" wp14:anchorId="43D29519" wp14:editId="41B19F30">
                <wp:simplePos x="0" y="0"/>
                <wp:positionH relativeFrom="column">
                  <wp:posOffset>2737485</wp:posOffset>
                </wp:positionH>
                <wp:positionV relativeFrom="paragraph">
                  <wp:posOffset>265430</wp:posOffset>
                </wp:positionV>
                <wp:extent cx="3558540" cy="4015740"/>
                <wp:effectExtent l="0" t="0" r="22860" b="22860"/>
                <wp:wrapSquare wrapText="bothSides"/>
                <wp:docPr id="12271991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372FEC73" w14:textId="77777777" w:rsidR="00A64B0C" w:rsidRDefault="00A64B0C" w:rsidP="00A64B0C">
                            <w:pPr>
                              <w:jc w:val="center"/>
                              <w:rPr>
                                <w:b/>
                                <w:bCs/>
                              </w:rPr>
                            </w:pPr>
                            <w:r>
                              <w:rPr>
                                <w:b/>
                                <w:bCs/>
                              </w:rPr>
                              <w:t>CONDICIONES GENERALES</w:t>
                            </w:r>
                          </w:p>
                          <w:p w14:paraId="448EC601" w14:textId="77777777" w:rsidR="00A64B0C" w:rsidRPr="00611A11" w:rsidRDefault="00A64B0C" w:rsidP="00A64B0C">
                            <w:pPr>
                              <w:spacing w:line="240" w:lineRule="auto"/>
                              <w:jc w:val="left"/>
                            </w:pPr>
                            <w:r>
                              <w:rPr>
                                <w:b/>
                                <w:bCs/>
                              </w:rPr>
                              <w:t xml:space="preserve">Estado de conservación: </w:t>
                            </w:r>
                            <w:r>
                              <w:t xml:space="preserve">Bueno </w:t>
                            </w:r>
                          </w:p>
                          <w:p w14:paraId="344EE01E"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50F8AAE0"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6EC03441"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5EA19C7E"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8FD89C7"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319B88BC"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36D96E70"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E6E85DE" w14:textId="77777777" w:rsidR="00A64B0C" w:rsidRPr="00C53A83" w:rsidRDefault="00A64B0C" w:rsidP="00A64B0C">
                            <w:pPr>
                              <w:spacing w:line="240" w:lineRule="auto"/>
                              <w:jc w:val="left"/>
                            </w:pPr>
                            <w:r>
                              <w:rPr>
                                <w:b/>
                                <w:bCs/>
                              </w:rPr>
                              <w:t xml:space="preserve">Traslados hacia la zona: </w:t>
                            </w:r>
                            <w:r>
                              <w:t>A pie</w:t>
                            </w:r>
                          </w:p>
                          <w:p w14:paraId="011284EC"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3E81FB18" w14:textId="77777777" w:rsidR="00A64B0C" w:rsidRPr="008B010B" w:rsidRDefault="00A64B0C" w:rsidP="00A64B0C">
                            <w:pPr>
                              <w:spacing w:line="240" w:lineRule="auto"/>
                              <w:jc w:val="left"/>
                            </w:pPr>
                            <w:r>
                              <w:rPr>
                                <w:b/>
                                <w:bCs/>
                              </w:rPr>
                              <w:t xml:space="preserve">Antigüedad: </w:t>
                            </w:r>
                            <w:r>
                              <w:t xml:space="preserve">(900-1162 d.C) </w:t>
                            </w:r>
                          </w:p>
                          <w:p w14:paraId="1B8AABC0"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31EBB67F"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3AC5067F" w14:textId="77777777" w:rsidR="00A64B0C" w:rsidRDefault="00A64B0C" w:rsidP="00A64B0C">
                            <w:pPr>
                              <w:spacing w:line="240" w:lineRule="auto"/>
                              <w:jc w:val="left"/>
                              <w:rPr>
                                <w:b/>
                                <w:bCs/>
                              </w:rPr>
                            </w:pPr>
                          </w:p>
                          <w:p w14:paraId="3397003E" w14:textId="77777777" w:rsidR="00A64B0C" w:rsidRDefault="00A64B0C" w:rsidP="00A64B0C">
                            <w:pPr>
                              <w:spacing w:line="240" w:lineRule="auto"/>
                              <w:jc w:val="left"/>
                              <w:rPr>
                                <w:b/>
                                <w:bCs/>
                              </w:rPr>
                            </w:pPr>
                          </w:p>
                          <w:p w14:paraId="42F116A7"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D29519" id="_x0000_s1038" type="#_x0000_t202" style="position:absolute;left:0;text-align:left;margin-left:215.55pt;margin-top:20.9pt;width:280.2pt;height:316.2pt;z-index:251660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" strokecolor="#538135 [2409]" strokeweight="1pt">
                <v:textbox>
                  <w:txbxContent>
                    <w:p w14:paraId="372FEC73" w14:textId="77777777" w:rsidR="00A64B0C" w:rsidRDefault="00A64B0C" w:rsidP="00A64B0C">
                      <w:pPr>
                        <w:jc w:val="center"/>
                        <w:rPr>
                          <w:b/>
                          <w:bCs/>
                        </w:rPr>
                      </w:pPr>
                      <w:r>
                        <w:rPr>
                          <w:b/>
                          <w:bCs/>
                        </w:rPr>
                        <w:t>CONDICIONES GENERALES</w:t>
                      </w:r>
                    </w:p>
                    <w:p w14:paraId="448EC601" w14:textId="77777777" w:rsidR="00A64B0C" w:rsidRPr="00611A11" w:rsidRDefault="00A64B0C" w:rsidP="00A64B0C">
                      <w:pPr>
                        <w:spacing w:line="240" w:lineRule="auto"/>
                        <w:jc w:val="left"/>
                      </w:pPr>
                      <w:r>
                        <w:rPr>
                          <w:b/>
                          <w:bCs/>
                        </w:rPr>
                        <w:t xml:space="preserve">Estado de conservación: </w:t>
                      </w:r>
                      <w:r>
                        <w:t xml:space="preserve">Bueno </w:t>
                      </w:r>
                    </w:p>
                    <w:p w14:paraId="344EE01E"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50F8AAE0"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6EC03441"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5EA19C7E"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8FD89C7"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319B88BC"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36D96E70"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E6E85DE" w14:textId="77777777" w:rsidR="00A64B0C" w:rsidRPr="00C53A83" w:rsidRDefault="00A64B0C" w:rsidP="00A64B0C">
                      <w:pPr>
                        <w:spacing w:line="240" w:lineRule="auto"/>
                        <w:jc w:val="left"/>
                      </w:pPr>
                      <w:r>
                        <w:rPr>
                          <w:b/>
                          <w:bCs/>
                        </w:rPr>
                        <w:t xml:space="preserve">Traslados hacia la zona: </w:t>
                      </w:r>
                      <w:r>
                        <w:t>A pie</w:t>
                      </w:r>
                    </w:p>
                    <w:p w14:paraId="011284EC"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3E81FB18" w14:textId="77777777" w:rsidR="00A64B0C" w:rsidRPr="008B010B" w:rsidRDefault="00A64B0C" w:rsidP="00A64B0C">
                      <w:pPr>
                        <w:spacing w:line="240" w:lineRule="auto"/>
                        <w:jc w:val="left"/>
                      </w:pPr>
                      <w:r>
                        <w:rPr>
                          <w:b/>
                          <w:bCs/>
                        </w:rPr>
                        <w:t xml:space="preserve">Antigüedad: </w:t>
                      </w:r>
                      <w:r>
                        <w:t xml:space="preserve">(900-1162 d.C) </w:t>
                      </w:r>
                    </w:p>
                    <w:p w14:paraId="1B8AABC0"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31EBB67F"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3AC5067F" w14:textId="77777777" w:rsidR="00A64B0C" w:rsidRDefault="00A64B0C" w:rsidP="00A64B0C">
                      <w:pPr>
                        <w:spacing w:line="240" w:lineRule="auto"/>
                        <w:jc w:val="left"/>
                        <w:rPr>
                          <w:b/>
                          <w:bCs/>
                        </w:rPr>
                      </w:pPr>
                    </w:p>
                    <w:p w14:paraId="3397003E" w14:textId="77777777" w:rsidR="00A64B0C" w:rsidRDefault="00A64B0C" w:rsidP="00A64B0C">
                      <w:pPr>
                        <w:spacing w:line="240" w:lineRule="auto"/>
                        <w:jc w:val="left"/>
                        <w:rPr>
                          <w:b/>
                          <w:bCs/>
                        </w:rPr>
                      </w:pPr>
                    </w:p>
                    <w:p w14:paraId="42F116A7" w14:textId="77777777" w:rsidR="00A64B0C" w:rsidRPr="00AF3CFE" w:rsidRDefault="00A64B0C" w:rsidP="00A64B0C">
                      <w:pPr>
                        <w:spacing w:line="240" w:lineRule="auto"/>
                        <w:jc w:val="left"/>
                        <w:rPr>
                          <w:b/>
                          <w:bCs/>
                        </w:rPr>
                      </w:pPr>
                    </w:p>
                  </w:txbxContent>
                </v:textbox>
                <w10:wrap type="square"/>
              </v:shape>
            </w:pict>
          </mc:Fallback>
        </mc:AlternateContent>
      </w:r>
      <w:r w:rsidR="00A64B0C">
        <w:rPr>
          <w:b/>
          <w:bCs/>
        </w:rPr>
        <w:t xml:space="preserve">Distancia: </w:t>
      </w:r>
      <w:r w:rsidR="00A64B0C" w:rsidRPr="0028065D">
        <w:t>26 kilómetros</w:t>
      </w:r>
      <w:r w:rsidR="00A64B0C">
        <w:rPr>
          <w:b/>
          <w:bCs/>
        </w:rPr>
        <w:t xml:space="preserve"> </w:t>
      </w:r>
    </w:p>
    <w:p w14:paraId="5F59530D" w14:textId="1BD987D4" w:rsidR="00A64B0C" w:rsidRPr="00557371" w:rsidRDefault="00A64B0C" w:rsidP="00A64B0C">
      <w:pPr>
        <w:rPr>
          <w:b/>
          <w:bCs/>
          <w:sz w:val="16"/>
          <w:szCs w:val="16"/>
        </w:rPr>
      </w:pPr>
      <w:r w:rsidRPr="00AF3CFE">
        <w:rPr>
          <w:b/>
          <w:bCs/>
        </w:rPr>
        <w:t xml:space="preserve">PIRAMIDE </w:t>
      </w:r>
      <w:r w:rsidR="003C7295">
        <w:rPr>
          <w:b/>
          <w:bCs/>
        </w:rPr>
        <w:t>2</w:t>
      </w:r>
      <w:r w:rsidR="00557371">
        <w:rPr>
          <w:b/>
          <w:bCs/>
        </w:rPr>
        <w:t xml:space="preserve"> </w:t>
      </w:r>
      <w:r w:rsidR="00557371" w:rsidRPr="00557371">
        <w:rPr>
          <w:b/>
          <w:bCs/>
          <w:sz w:val="16"/>
          <w:szCs w:val="16"/>
        </w:rPr>
        <w:t xml:space="preserve">Fuente de elaboración propia </w:t>
      </w:r>
    </w:p>
    <w:p w14:paraId="33D8C717" w14:textId="49CD00A7" w:rsidR="003C7295" w:rsidRPr="00AF3CFE" w:rsidRDefault="007761A2" w:rsidP="00522F6E">
      <w:pPr>
        <w:jc w:val="left"/>
        <w:rPr>
          <w:b/>
          <w:bCs/>
        </w:rPr>
      </w:pPr>
      <w:r>
        <w:rPr>
          <w:b/>
          <w:bCs/>
          <w:noProof/>
        </w:rPr>
        <w:drawing>
          <wp:inline distT="0" distB="0" distL="0" distR="0" wp14:anchorId="589EDA5D" wp14:editId="5A4DDB83">
            <wp:extent cx="2125683" cy="1195607"/>
            <wp:effectExtent l="0" t="0" r="8255" b="5080"/>
            <wp:docPr id="987620427" name="Imagen 4" descr="Un campo de césp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7620427" name="Imagen 4" descr="Un campo de césped&#10;&#10;Descripción generada automáticament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46891" cy="1207535"/>
                    </a:xfrm>
                    <a:prstGeom prst="rect">
                      <a:avLst/>
                    </a:prstGeom>
                  </pic:spPr>
                </pic:pic>
              </a:graphicData>
            </a:graphic>
          </wp:inline>
        </w:drawing>
      </w:r>
    </w:p>
    <w:p w14:paraId="61896693" w14:textId="0E23EA2E" w:rsidR="00A64B0C" w:rsidRDefault="007761A2" w:rsidP="00A64B0C">
      <w:r>
        <w:rPr>
          <w:noProof/>
        </w:rPr>
        <mc:AlternateContent>
          <mc:Choice Requires="wps">
            <w:drawing>
              <wp:anchor distT="45720" distB="45720" distL="114300" distR="114300" simplePos="0" relativeHeight="251627008" behindDoc="0" locked="0" layoutInCell="1" allowOverlap="1" wp14:anchorId="12C97CAF" wp14:editId="1A96C5FD">
                <wp:simplePos x="0" y="0"/>
                <wp:positionH relativeFrom="column">
                  <wp:posOffset>2743200</wp:posOffset>
                </wp:positionH>
                <wp:positionV relativeFrom="paragraph">
                  <wp:posOffset>2312480</wp:posOffset>
                </wp:positionV>
                <wp:extent cx="3558540" cy="2101850"/>
                <wp:effectExtent l="0" t="0" r="22860" b="12700"/>
                <wp:wrapSquare wrapText="bothSides"/>
                <wp:docPr id="8144925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01850"/>
                        </a:xfrm>
                        <a:prstGeom prst="rect">
                          <a:avLst/>
                        </a:prstGeom>
                        <a:solidFill>
                          <a:srgbClr val="FFFFFF"/>
                        </a:solidFill>
                        <a:ln w="12700">
                          <a:solidFill>
                            <a:schemeClr val="accent6">
                              <a:lumMod val="75000"/>
                            </a:schemeClr>
                          </a:solidFill>
                          <a:miter lim="800000"/>
                          <a:headEnd/>
                          <a:tailEnd/>
                        </a:ln>
                      </wps:spPr>
                      <wps:txbx>
                        <w:txbxContent>
                          <w:p w14:paraId="3F913B8C" w14:textId="77777777" w:rsidR="00A64B0C" w:rsidRDefault="00A64B0C" w:rsidP="00A64B0C">
                            <w:pPr>
                              <w:jc w:val="center"/>
                              <w:rPr>
                                <w:b/>
                                <w:bCs/>
                              </w:rPr>
                            </w:pPr>
                            <w:r>
                              <w:rPr>
                                <w:b/>
                                <w:bCs/>
                              </w:rPr>
                              <w:t xml:space="preserve">VISITANTES </w:t>
                            </w:r>
                          </w:p>
                          <w:p w14:paraId="41A64054"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0C63C460" w14:textId="05361F0C" w:rsidR="007761A2" w:rsidRPr="007761A2" w:rsidRDefault="007761A2" w:rsidP="00A64B0C">
                            <w:pPr>
                              <w:spacing w:line="240" w:lineRule="auto"/>
                              <w:jc w:val="left"/>
                            </w:pPr>
                            <w:r>
                              <w:rPr>
                                <w:b/>
                                <w:bCs/>
                              </w:rPr>
                              <w:t xml:space="preserve">Domingo: </w:t>
                            </w:r>
                            <w:r>
                              <w:t xml:space="preserve">2030 personas </w:t>
                            </w:r>
                          </w:p>
                          <w:p w14:paraId="21FEA185" w14:textId="77777777" w:rsidR="00A64B0C" w:rsidRPr="00C53A83" w:rsidRDefault="00A64B0C" w:rsidP="00A64B0C">
                            <w:pPr>
                              <w:spacing w:line="240" w:lineRule="auto"/>
                              <w:jc w:val="left"/>
                            </w:pPr>
                            <w:r>
                              <w:rPr>
                                <w:b/>
                                <w:bCs/>
                              </w:rPr>
                              <w:t xml:space="preserve">Periodo de turista: </w:t>
                            </w:r>
                            <w:r>
                              <w:t>Todo el año (fines de semana)</w:t>
                            </w:r>
                          </w:p>
                          <w:p w14:paraId="40873E56"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F6F4CF9" w14:textId="77777777" w:rsidR="00A64B0C" w:rsidRPr="00C53A83" w:rsidRDefault="00A64B0C" w:rsidP="00A64B0C">
                            <w:pPr>
                              <w:spacing w:line="240" w:lineRule="auto"/>
                              <w:jc w:val="left"/>
                            </w:pPr>
                            <w:r>
                              <w:rPr>
                                <w:b/>
                                <w:bCs/>
                              </w:rPr>
                              <w:t xml:space="preserve">Actividades: </w:t>
                            </w:r>
                            <w:r>
                              <w:t xml:space="preserve">Ninguna </w:t>
                            </w:r>
                          </w:p>
                          <w:p w14:paraId="0BE8BD3C"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C97CAF" id="_x0000_s1039" type="#_x0000_t202" style="position:absolute;left:0;text-align:left;margin-left:3in;margin-top:182.1pt;width:280.2pt;height:165.5pt;z-index:2516270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" strokecolor="#538135 [2409]" strokeweight="1pt">
                <v:textbox>
                  <w:txbxContent>
                    <w:p w14:paraId="3F913B8C" w14:textId="77777777" w:rsidR="00A64B0C" w:rsidRDefault="00A64B0C" w:rsidP="00A64B0C">
                      <w:pPr>
                        <w:jc w:val="center"/>
                        <w:rPr>
                          <w:b/>
                          <w:bCs/>
                        </w:rPr>
                      </w:pPr>
                      <w:r>
                        <w:rPr>
                          <w:b/>
                          <w:bCs/>
                        </w:rPr>
                        <w:t xml:space="preserve">VISITANTES </w:t>
                      </w:r>
                    </w:p>
                    <w:p w14:paraId="41A64054"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0C63C460" w14:textId="05361F0C" w:rsidR="007761A2" w:rsidRPr="007761A2" w:rsidRDefault="007761A2" w:rsidP="00A64B0C">
                      <w:pPr>
                        <w:spacing w:line="240" w:lineRule="auto"/>
                        <w:jc w:val="left"/>
                      </w:pPr>
                      <w:r>
                        <w:rPr>
                          <w:b/>
                          <w:bCs/>
                        </w:rPr>
                        <w:t xml:space="preserve">Domingo: </w:t>
                      </w:r>
                      <w:r>
                        <w:t xml:space="preserve">2030 personas </w:t>
                      </w:r>
                    </w:p>
                    <w:p w14:paraId="21FEA185" w14:textId="77777777" w:rsidR="00A64B0C" w:rsidRPr="00C53A83" w:rsidRDefault="00A64B0C" w:rsidP="00A64B0C">
                      <w:pPr>
                        <w:spacing w:line="240" w:lineRule="auto"/>
                        <w:jc w:val="left"/>
                      </w:pPr>
                      <w:r>
                        <w:rPr>
                          <w:b/>
                          <w:bCs/>
                        </w:rPr>
                        <w:t xml:space="preserve">Periodo de turista: </w:t>
                      </w:r>
                      <w:r>
                        <w:t>Todo el año (fines de semana)</w:t>
                      </w:r>
                    </w:p>
                    <w:p w14:paraId="40873E56"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F6F4CF9" w14:textId="77777777" w:rsidR="00A64B0C" w:rsidRPr="00C53A83" w:rsidRDefault="00A64B0C" w:rsidP="00A64B0C">
                      <w:pPr>
                        <w:spacing w:line="240" w:lineRule="auto"/>
                        <w:jc w:val="left"/>
                      </w:pPr>
                      <w:r>
                        <w:rPr>
                          <w:b/>
                          <w:bCs/>
                        </w:rPr>
                        <w:t xml:space="preserve">Actividades: </w:t>
                      </w:r>
                      <w:r>
                        <w:t xml:space="preserve">Ninguna </w:t>
                      </w:r>
                    </w:p>
                    <w:p w14:paraId="0BE8BD3C"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sidR="00A64B0C">
        <w:rPr>
          <w:noProof/>
        </w:rPr>
        <mc:AlternateContent>
          <mc:Choice Requires="wps">
            <w:drawing>
              <wp:anchor distT="45720" distB="45720" distL="114300" distR="114300" simplePos="0" relativeHeight="251625984" behindDoc="0" locked="0" layoutInCell="1" allowOverlap="1" wp14:anchorId="43B2A1E7" wp14:editId="77C6D5D0">
                <wp:simplePos x="0" y="0"/>
                <wp:positionH relativeFrom="column">
                  <wp:posOffset>-252661</wp:posOffset>
                </wp:positionH>
                <wp:positionV relativeFrom="paragraph">
                  <wp:posOffset>2302407</wp:posOffset>
                </wp:positionV>
                <wp:extent cx="2804795" cy="1598295"/>
                <wp:effectExtent l="0" t="0" r="14605" b="20955"/>
                <wp:wrapSquare wrapText="bothSides"/>
                <wp:docPr id="35765690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35FECD20" w14:textId="77777777" w:rsidR="00A64B0C" w:rsidRDefault="00A64B0C" w:rsidP="00A64B0C">
                            <w:pPr>
                              <w:jc w:val="center"/>
                              <w:rPr>
                                <w:b/>
                                <w:bCs/>
                              </w:rPr>
                            </w:pPr>
                            <w:r>
                              <w:rPr>
                                <w:b/>
                                <w:bCs/>
                              </w:rPr>
                              <w:t xml:space="preserve">PUBLICIDAD </w:t>
                            </w:r>
                          </w:p>
                          <w:p w14:paraId="0B1010E8" w14:textId="77777777" w:rsidR="00A64B0C" w:rsidRPr="00C53A83" w:rsidRDefault="00A64B0C" w:rsidP="00A64B0C">
                            <w:pPr>
                              <w:spacing w:line="240" w:lineRule="auto"/>
                            </w:pPr>
                            <w:r>
                              <w:rPr>
                                <w:b/>
                                <w:bCs/>
                              </w:rPr>
                              <w:t xml:space="preserve">Redes sociales: </w:t>
                            </w:r>
                            <w:r>
                              <w:t xml:space="preserve">Facebook </w:t>
                            </w:r>
                          </w:p>
                          <w:p w14:paraId="02654450" w14:textId="77777777" w:rsidR="00A64B0C" w:rsidRPr="00C53A83" w:rsidRDefault="00A64B0C" w:rsidP="00A64B0C">
                            <w:pPr>
                              <w:spacing w:line="240" w:lineRule="auto"/>
                            </w:pPr>
                            <w:r>
                              <w:rPr>
                                <w:b/>
                                <w:bCs/>
                              </w:rPr>
                              <w:t xml:space="preserve">Tipo de contenido: </w:t>
                            </w:r>
                            <w:r>
                              <w:t xml:space="preserve">Actividades independientes recreativas </w:t>
                            </w:r>
                          </w:p>
                          <w:p w14:paraId="01FA751A"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B2A1E7" id="_x0000_s1040" type="#_x0000_t202" style="position:absolute;left:0;text-align:left;margin-left:-19.9pt;margin-top:181.3pt;width:220.85pt;height:125.85pt;z-index:251625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" strokecolor="#538135 [2409]" strokeweight="1pt">
                <v:textbox>
                  <w:txbxContent>
                    <w:p w14:paraId="35FECD20" w14:textId="77777777" w:rsidR="00A64B0C" w:rsidRDefault="00A64B0C" w:rsidP="00A64B0C">
                      <w:pPr>
                        <w:jc w:val="center"/>
                        <w:rPr>
                          <w:b/>
                          <w:bCs/>
                        </w:rPr>
                      </w:pPr>
                      <w:r>
                        <w:rPr>
                          <w:b/>
                          <w:bCs/>
                        </w:rPr>
                        <w:t xml:space="preserve">PUBLICIDAD </w:t>
                      </w:r>
                    </w:p>
                    <w:p w14:paraId="0B1010E8" w14:textId="77777777" w:rsidR="00A64B0C" w:rsidRPr="00C53A83" w:rsidRDefault="00A64B0C" w:rsidP="00A64B0C">
                      <w:pPr>
                        <w:spacing w:line="240" w:lineRule="auto"/>
                      </w:pPr>
                      <w:r>
                        <w:rPr>
                          <w:b/>
                          <w:bCs/>
                        </w:rPr>
                        <w:t xml:space="preserve">Redes sociales: </w:t>
                      </w:r>
                      <w:r>
                        <w:t xml:space="preserve">Facebook </w:t>
                      </w:r>
                    </w:p>
                    <w:p w14:paraId="02654450" w14:textId="77777777" w:rsidR="00A64B0C" w:rsidRPr="00C53A83" w:rsidRDefault="00A64B0C" w:rsidP="00A64B0C">
                      <w:pPr>
                        <w:spacing w:line="240" w:lineRule="auto"/>
                      </w:pPr>
                      <w:r>
                        <w:rPr>
                          <w:b/>
                          <w:bCs/>
                        </w:rPr>
                        <w:t xml:space="preserve">Tipo de contenido: </w:t>
                      </w:r>
                      <w:r>
                        <w:t xml:space="preserve">Actividades independientes recreativas </w:t>
                      </w:r>
                    </w:p>
                    <w:p w14:paraId="01FA751A"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sidR="00A64B0C">
        <w:rPr>
          <w:noProof/>
        </w:rPr>
        <mc:AlternateContent>
          <mc:Choice Requires="wps">
            <w:drawing>
              <wp:anchor distT="45720" distB="45720" distL="114300" distR="114300" simplePos="0" relativeHeight="251623936" behindDoc="0" locked="0" layoutInCell="1" allowOverlap="1" wp14:anchorId="2CED96A2" wp14:editId="31B89F71">
                <wp:simplePos x="0" y="0"/>
                <wp:positionH relativeFrom="column">
                  <wp:posOffset>-92023</wp:posOffset>
                </wp:positionH>
                <wp:positionV relativeFrom="paragraph">
                  <wp:posOffset>217840</wp:posOffset>
                </wp:positionV>
                <wp:extent cx="2508250" cy="1825625"/>
                <wp:effectExtent l="0" t="0" r="25400" b="22225"/>
                <wp:wrapSquare wrapText="bothSides"/>
                <wp:docPr id="201755362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006B173B" w14:textId="77777777" w:rsidR="00A64B0C" w:rsidRDefault="00A64B0C" w:rsidP="00A64B0C">
                            <w:pPr>
                              <w:jc w:val="center"/>
                              <w:rPr>
                                <w:b/>
                                <w:bCs/>
                              </w:rPr>
                            </w:pPr>
                            <w:r>
                              <w:rPr>
                                <w:b/>
                                <w:bCs/>
                              </w:rPr>
                              <w:t xml:space="preserve">CARACTERISTICAS </w:t>
                            </w:r>
                          </w:p>
                          <w:p w14:paraId="2766E010" w14:textId="77777777" w:rsidR="00A64B0C" w:rsidRDefault="00A64B0C" w:rsidP="00A64B0C">
                            <w:pPr>
                              <w:jc w:val="left"/>
                              <w:rPr>
                                <w:b/>
                                <w:bCs/>
                              </w:rPr>
                            </w:pPr>
                            <w:r>
                              <w:rPr>
                                <w:b/>
                                <w:bCs/>
                              </w:rPr>
                              <w:t xml:space="preserve">Tipo de recurso: </w:t>
                            </w:r>
                            <w:r w:rsidRPr="00611A11">
                              <w:t xml:space="preserve">Cultural </w:t>
                            </w:r>
                          </w:p>
                          <w:p w14:paraId="30AE896A" w14:textId="2D85AAAB" w:rsidR="00A64B0C" w:rsidRDefault="00A64B0C" w:rsidP="00A64B0C">
                            <w:pPr>
                              <w:jc w:val="left"/>
                              <w:rPr>
                                <w:b/>
                                <w:bCs/>
                              </w:rPr>
                            </w:pPr>
                            <w:r>
                              <w:rPr>
                                <w:b/>
                                <w:bCs/>
                              </w:rPr>
                              <w:t xml:space="preserve">Pirámide </w:t>
                            </w:r>
                            <w:r w:rsidR="00131226">
                              <w:rPr>
                                <w:b/>
                                <w:bCs/>
                              </w:rPr>
                              <w:t>con un descanso</w:t>
                            </w:r>
                            <w:r w:rsidR="00522F6E">
                              <w:rPr>
                                <w:b/>
                                <w:bCs/>
                              </w:rPr>
                              <w:t xml:space="preserve">, esta pirámide es la tercera con mejor estado de conservación. </w:t>
                            </w:r>
                          </w:p>
                          <w:p w14:paraId="32DA773C" w14:textId="77777777" w:rsidR="00A64B0C" w:rsidRDefault="00A64B0C" w:rsidP="00A64B0C">
                            <w:pPr>
                              <w:jc w:val="center"/>
                              <w:rPr>
                                <w:b/>
                                <w:bCs/>
                              </w:rPr>
                            </w:pPr>
                          </w:p>
                          <w:p w14:paraId="021CF678" w14:textId="77777777" w:rsidR="00A64B0C" w:rsidRDefault="00A64B0C" w:rsidP="00A64B0C">
                            <w:pPr>
                              <w:jc w:val="center"/>
                              <w:rPr>
                                <w:b/>
                                <w:bCs/>
                              </w:rPr>
                            </w:pPr>
                          </w:p>
                          <w:p w14:paraId="2C27F984" w14:textId="77777777" w:rsidR="00A64B0C" w:rsidRDefault="00A64B0C" w:rsidP="00A64B0C">
                            <w:pPr>
                              <w:jc w:val="center"/>
                              <w:rPr>
                                <w:b/>
                                <w:bCs/>
                              </w:rPr>
                            </w:pPr>
                          </w:p>
                          <w:p w14:paraId="149BFEF8"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ED96A2" id="_x0000_s1041" type="#_x0000_t202" style="position:absolute;left:0;text-align:left;margin-left:-7.25pt;margin-top:17.15pt;width:197.5pt;height:143.75pt;z-index:251623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" strokecolor="#538135 [2409]" strokeweight="1pt">
                <v:textbox>
                  <w:txbxContent>
                    <w:p w14:paraId="006B173B" w14:textId="77777777" w:rsidR="00A64B0C" w:rsidRDefault="00A64B0C" w:rsidP="00A64B0C">
                      <w:pPr>
                        <w:jc w:val="center"/>
                        <w:rPr>
                          <w:b/>
                          <w:bCs/>
                        </w:rPr>
                      </w:pPr>
                      <w:r>
                        <w:rPr>
                          <w:b/>
                          <w:bCs/>
                        </w:rPr>
                        <w:t xml:space="preserve">CARACTERISTICAS </w:t>
                      </w:r>
                    </w:p>
                    <w:p w14:paraId="2766E010" w14:textId="77777777" w:rsidR="00A64B0C" w:rsidRDefault="00A64B0C" w:rsidP="00A64B0C">
                      <w:pPr>
                        <w:jc w:val="left"/>
                        <w:rPr>
                          <w:b/>
                          <w:bCs/>
                        </w:rPr>
                      </w:pPr>
                      <w:r>
                        <w:rPr>
                          <w:b/>
                          <w:bCs/>
                        </w:rPr>
                        <w:t xml:space="preserve">Tipo de recurso: </w:t>
                      </w:r>
                      <w:r w:rsidRPr="00611A11">
                        <w:t xml:space="preserve">Cultural </w:t>
                      </w:r>
                    </w:p>
                    <w:p w14:paraId="30AE896A" w14:textId="2D85AAAB" w:rsidR="00A64B0C" w:rsidRDefault="00A64B0C" w:rsidP="00A64B0C">
                      <w:pPr>
                        <w:jc w:val="left"/>
                        <w:rPr>
                          <w:b/>
                          <w:bCs/>
                        </w:rPr>
                      </w:pPr>
                      <w:r>
                        <w:rPr>
                          <w:b/>
                          <w:bCs/>
                        </w:rPr>
                        <w:t xml:space="preserve">Pirámide </w:t>
                      </w:r>
                      <w:r w:rsidR="00131226">
                        <w:rPr>
                          <w:b/>
                          <w:bCs/>
                        </w:rPr>
                        <w:t>con un descanso</w:t>
                      </w:r>
                      <w:r w:rsidR="00522F6E">
                        <w:rPr>
                          <w:b/>
                          <w:bCs/>
                        </w:rPr>
                        <w:t xml:space="preserve">, esta pirámide es la tercera con mejor estado de conservación. </w:t>
                      </w:r>
                    </w:p>
                    <w:p w14:paraId="32DA773C" w14:textId="77777777" w:rsidR="00A64B0C" w:rsidRDefault="00A64B0C" w:rsidP="00A64B0C">
                      <w:pPr>
                        <w:jc w:val="center"/>
                        <w:rPr>
                          <w:b/>
                          <w:bCs/>
                        </w:rPr>
                      </w:pPr>
                    </w:p>
                    <w:p w14:paraId="021CF678" w14:textId="77777777" w:rsidR="00A64B0C" w:rsidRDefault="00A64B0C" w:rsidP="00A64B0C">
                      <w:pPr>
                        <w:jc w:val="center"/>
                        <w:rPr>
                          <w:b/>
                          <w:bCs/>
                        </w:rPr>
                      </w:pPr>
                    </w:p>
                    <w:p w14:paraId="2C27F984" w14:textId="77777777" w:rsidR="00A64B0C" w:rsidRDefault="00A64B0C" w:rsidP="00A64B0C">
                      <w:pPr>
                        <w:jc w:val="center"/>
                        <w:rPr>
                          <w:b/>
                          <w:bCs/>
                        </w:rPr>
                      </w:pPr>
                    </w:p>
                    <w:p w14:paraId="149BFEF8" w14:textId="77777777" w:rsidR="00A64B0C" w:rsidRPr="00964D65" w:rsidRDefault="00A64B0C" w:rsidP="00A64B0C">
                      <w:pPr>
                        <w:jc w:val="center"/>
                        <w:rPr>
                          <w:b/>
                          <w:bCs/>
                        </w:rPr>
                      </w:pPr>
                    </w:p>
                  </w:txbxContent>
                </v:textbox>
                <w10:wrap type="square"/>
              </v:shape>
            </w:pict>
          </mc:Fallback>
        </mc:AlternateContent>
      </w:r>
    </w:p>
    <w:p w14:paraId="6F30F276" w14:textId="0F4967E8" w:rsidR="00A64B0C" w:rsidRDefault="00A64B0C" w:rsidP="00A64B0C"/>
    <w:p w14:paraId="4ED3952B" w14:textId="58568D07" w:rsidR="00A64B0C" w:rsidRDefault="00A64B0C" w:rsidP="00A64B0C">
      <w:pPr>
        <w:pStyle w:val="Ttulo1"/>
      </w:pPr>
      <w:r>
        <w:lastRenderedPageBreak/>
        <w:t xml:space="preserve">FICHA DE EVALUACIÓN DE RECURSOS TURISTICOS TEOTENANGO </w:t>
      </w:r>
      <w:r w:rsidR="00CB1C9C">
        <w:t>V</w:t>
      </w:r>
    </w:p>
    <w:p w14:paraId="260E7E5F" w14:textId="77777777" w:rsidR="00A64B0C" w:rsidRPr="00964D65" w:rsidRDefault="00A64B0C" w:rsidP="00A64B0C"/>
    <w:p w14:paraId="1512BDA2" w14:textId="77777777" w:rsidR="00A64B0C" w:rsidRPr="001552CF" w:rsidRDefault="00A64B0C" w:rsidP="00A64B0C">
      <w:r>
        <w:rPr>
          <w:b/>
          <w:bCs/>
        </w:rPr>
        <w:t>Localización</w:t>
      </w:r>
      <w:r w:rsidRPr="001552CF">
        <w:t xml:space="preserve">: Calle Doctor C. Román Piña Chan, 1014 Teotenango, 52300, Tenango del Valle, Méx. </w:t>
      </w:r>
    </w:p>
    <w:p w14:paraId="0B01AF65" w14:textId="77777777"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5AB26A5D" w14:textId="77777777" w:rsidR="00A64B0C" w:rsidRPr="0028065D" w:rsidRDefault="00A64B0C" w:rsidP="00A64B0C">
      <w:pPr>
        <w:rPr>
          <w:b/>
          <w:bCs/>
        </w:rPr>
      </w:pPr>
      <w:r w:rsidRPr="00AF3CFE">
        <w:rPr>
          <w:b/>
          <w:bCs/>
          <w:noProof/>
        </w:rPr>
        <mc:AlternateContent>
          <mc:Choice Requires="wps">
            <w:drawing>
              <wp:anchor distT="45720" distB="45720" distL="114300" distR="114300" simplePos="0" relativeHeight="251663872" behindDoc="0" locked="0" layoutInCell="1" allowOverlap="1" wp14:anchorId="46611451" wp14:editId="15553FEB">
                <wp:simplePos x="0" y="0"/>
                <wp:positionH relativeFrom="column">
                  <wp:posOffset>2737485</wp:posOffset>
                </wp:positionH>
                <wp:positionV relativeFrom="paragraph">
                  <wp:posOffset>265430</wp:posOffset>
                </wp:positionV>
                <wp:extent cx="3558540" cy="4015740"/>
                <wp:effectExtent l="0" t="0" r="22860" b="22860"/>
                <wp:wrapSquare wrapText="bothSides"/>
                <wp:docPr id="200632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43A0BF16" w14:textId="77777777" w:rsidR="00A64B0C" w:rsidRDefault="00A64B0C" w:rsidP="00A64B0C">
                            <w:pPr>
                              <w:jc w:val="center"/>
                              <w:rPr>
                                <w:b/>
                                <w:bCs/>
                              </w:rPr>
                            </w:pPr>
                            <w:r>
                              <w:rPr>
                                <w:b/>
                                <w:bCs/>
                              </w:rPr>
                              <w:t>CONDICIONES GENERALES</w:t>
                            </w:r>
                          </w:p>
                          <w:p w14:paraId="08CF7DE5" w14:textId="77777777" w:rsidR="00A64B0C" w:rsidRPr="00611A11" w:rsidRDefault="00A64B0C" w:rsidP="00A64B0C">
                            <w:pPr>
                              <w:spacing w:line="240" w:lineRule="auto"/>
                              <w:jc w:val="left"/>
                            </w:pPr>
                            <w:r>
                              <w:rPr>
                                <w:b/>
                                <w:bCs/>
                              </w:rPr>
                              <w:t xml:space="preserve">Estado de conservación: </w:t>
                            </w:r>
                            <w:r>
                              <w:t xml:space="preserve">Bueno </w:t>
                            </w:r>
                          </w:p>
                          <w:p w14:paraId="1B1D77EF"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548ED913"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072A9229"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0735E3B9"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396DE5DB"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4817DE7F"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56BF831B"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0C157BE7" w14:textId="77777777" w:rsidR="00A64B0C" w:rsidRPr="00C53A83" w:rsidRDefault="00A64B0C" w:rsidP="00A64B0C">
                            <w:pPr>
                              <w:spacing w:line="240" w:lineRule="auto"/>
                              <w:jc w:val="left"/>
                            </w:pPr>
                            <w:r>
                              <w:rPr>
                                <w:b/>
                                <w:bCs/>
                              </w:rPr>
                              <w:t xml:space="preserve">Traslados hacia la zona: </w:t>
                            </w:r>
                            <w:r>
                              <w:t>A pie</w:t>
                            </w:r>
                          </w:p>
                          <w:p w14:paraId="2F3EFF45"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1ED3D64E" w14:textId="77777777" w:rsidR="00A64B0C" w:rsidRPr="008B010B" w:rsidRDefault="00A64B0C" w:rsidP="00A64B0C">
                            <w:pPr>
                              <w:spacing w:line="240" w:lineRule="auto"/>
                              <w:jc w:val="left"/>
                            </w:pPr>
                            <w:r>
                              <w:rPr>
                                <w:b/>
                                <w:bCs/>
                              </w:rPr>
                              <w:t xml:space="preserve">Antigüedad: </w:t>
                            </w:r>
                            <w:r>
                              <w:t xml:space="preserve">(900-1162 d.C) </w:t>
                            </w:r>
                          </w:p>
                          <w:p w14:paraId="3FD138D1"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587D7288"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F9FA59E" w14:textId="77777777" w:rsidR="00A64B0C" w:rsidRDefault="00A64B0C" w:rsidP="00A64B0C">
                            <w:pPr>
                              <w:spacing w:line="240" w:lineRule="auto"/>
                              <w:jc w:val="left"/>
                              <w:rPr>
                                <w:b/>
                                <w:bCs/>
                              </w:rPr>
                            </w:pPr>
                          </w:p>
                          <w:p w14:paraId="0AA192EA" w14:textId="77777777" w:rsidR="00A64B0C" w:rsidRDefault="00A64B0C" w:rsidP="00A64B0C">
                            <w:pPr>
                              <w:spacing w:line="240" w:lineRule="auto"/>
                              <w:jc w:val="left"/>
                              <w:rPr>
                                <w:b/>
                                <w:bCs/>
                              </w:rPr>
                            </w:pPr>
                          </w:p>
                          <w:p w14:paraId="738DDFCA"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611451" id="_x0000_s1042" type="#_x0000_t202" style="position:absolute;left:0;text-align:left;margin-left:215.55pt;margin-top:20.9pt;width:280.2pt;height:316.2pt;z-index:251663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B5+FddMAIAAFAEAAAOAAAAAAAAAAAAAAAAAC4C&#10;AABkcnMvZTJvRG9jLnhtbFBLAQItABQABgAIAAAAIQAsilR33wAAAAoBAAAPAAAAAAAAAAAAAAAA&#10;AIoEAABkcnMvZG93bnJldi54bWxQSwUGAAAAAAQABADzAAAAlgUAAAAA&#10;" strokecolor="#538135 [2409]" strokeweight="1pt">
                <v:textbox>
                  <w:txbxContent>
                    <w:p w14:paraId="43A0BF16" w14:textId="77777777" w:rsidR="00A64B0C" w:rsidRDefault="00A64B0C" w:rsidP="00A64B0C">
                      <w:pPr>
                        <w:jc w:val="center"/>
                        <w:rPr>
                          <w:b/>
                          <w:bCs/>
                        </w:rPr>
                      </w:pPr>
                      <w:r>
                        <w:rPr>
                          <w:b/>
                          <w:bCs/>
                        </w:rPr>
                        <w:t>CONDICIONES GENERALES</w:t>
                      </w:r>
                    </w:p>
                    <w:p w14:paraId="08CF7DE5" w14:textId="77777777" w:rsidR="00A64B0C" w:rsidRPr="00611A11" w:rsidRDefault="00A64B0C" w:rsidP="00A64B0C">
                      <w:pPr>
                        <w:spacing w:line="240" w:lineRule="auto"/>
                        <w:jc w:val="left"/>
                      </w:pPr>
                      <w:r>
                        <w:rPr>
                          <w:b/>
                          <w:bCs/>
                        </w:rPr>
                        <w:t xml:space="preserve">Estado de conservación: </w:t>
                      </w:r>
                      <w:r>
                        <w:t xml:space="preserve">Bueno </w:t>
                      </w:r>
                    </w:p>
                    <w:p w14:paraId="1B1D77EF"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548ED913"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072A9229"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0735E3B9"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396DE5DB"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4817DE7F"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56BF831B"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0C157BE7" w14:textId="77777777" w:rsidR="00A64B0C" w:rsidRPr="00C53A83" w:rsidRDefault="00A64B0C" w:rsidP="00A64B0C">
                      <w:pPr>
                        <w:spacing w:line="240" w:lineRule="auto"/>
                        <w:jc w:val="left"/>
                      </w:pPr>
                      <w:r>
                        <w:rPr>
                          <w:b/>
                          <w:bCs/>
                        </w:rPr>
                        <w:t xml:space="preserve">Traslados hacia la zona: </w:t>
                      </w:r>
                      <w:r>
                        <w:t>A pie</w:t>
                      </w:r>
                    </w:p>
                    <w:p w14:paraId="2F3EFF45"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1ED3D64E" w14:textId="77777777" w:rsidR="00A64B0C" w:rsidRPr="008B010B" w:rsidRDefault="00A64B0C" w:rsidP="00A64B0C">
                      <w:pPr>
                        <w:spacing w:line="240" w:lineRule="auto"/>
                        <w:jc w:val="left"/>
                      </w:pPr>
                      <w:r>
                        <w:rPr>
                          <w:b/>
                          <w:bCs/>
                        </w:rPr>
                        <w:t xml:space="preserve">Antigüedad: </w:t>
                      </w:r>
                      <w:r>
                        <w:t xml:space="preserve">(900-1162 d.C) </w:t>
                      </w:r>
                    </w:p>
                    <w:p w14:paraId="3FD138D1"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587D7288"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F9FA59E" w14:textId="77777777" w:rsidR="00A64B0C" w:rsidRDefault="00A64B0C" w:rsidP="00A64B0C">
                      <w:pPr>
                        <w:spacing w:line="240" w:lineRule="auto"/>
                        <w:jc w:val="left"/>
                        <w:rPr>
                          <w:b/>
                          <w:bCs/>
                        </w:rPr>
                      </w:pPr>
                    </w:p>
                    <w:p w14:paraId="0AA192EA" w14:textId="77777777" w:rsidR="00A64B0C" w:rsidRDefault="00A64B0C" w:rsidP="00A64B0C">
                      <w:pPr>
                        <w:spacing w:line="240" w:lineRule="auto"/>
                        <w:jc w:val="left"/>
                        <w:rPr>
                          <w:b/>
                          <w:bCs/>
                        </w:rPr>
                      </w:pPr>
                    </w:p>
                    <w:p w14:paraId="738DDFCA" w14:textId="77777777" w:rsidR="00A64B0C" w:rsidRPr="00AF3CFE" w:rsidRDefault="00A64B0C" w:rsidP="00A64B0C">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62848" behindDoc="1" locked="0" layoutInCell="1" allowOverlap="1" wp14:anchorId="0281E1B5" wp14:editId="4BBC8D3B">
                <wp:simplePos x="0" y="0"/>
                <wp:positionH relativeFrom="column">
                  <wp:posOffset>-91594</wp:posOffset>
                </wp:positionH>
                <wp:positionV relativeFrom="paragraph">
                  <wp:posOffset>274972</wp:posOffset>
                </wp:positionV>
                <wp:extent cx="2495550" cy="2273643"/>
                <wp:effectExtent l="0" t="0" r="19050" b="12700"/>
                <wp:wrapNone/>
                <wp:docPr id="793155115"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64D0C" id="Rectángulo 14" o:spid="_x0000_s1026" style="position:absolute;margin-left:-7.2pt;margin-top:21.65pt;width:196.5pt;height:179.0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05E35E28" w14:textId="2C1B344A" w:rsidR="00522F6E" w:rsidRPr="009B51A4" w:rsidRDefault="00A64B0C" w:rsidP="00A64B0C">
      <w:pPr>
        <w:rPr>
          <w:b/>
          <w:bCs/>
          <w:sz w:val="16"/>
          <w:szCs w:val="16"/>
        </w:rPr>
      </w:pPr>
      <w:r w:rsidRPr="00AF3CFE">
        <w:rPr>
          <w:b/>
          <w:bCs/>
        </w:rPr>
        <w:t>PIRAMIDE</w:t>
      </w:r>
      <w:r w:rsidR="00522F6E">
        <w:rPr>
          <w:b/>
          <w:bCs/>
        </w:rPr>
        <w:t xml:space="preserve"> 3</w:t>
      </w:r>
      <w:r w:rsidR="009B51A4">
        <w:rPr>
          <w:b/>
          <w:bCs/>
        </w:rPr>
        <w:t xml:space="preserve"> </w:t>
      </w:r>
      <w:r w:rsidR="009B51A4" w:rsidRPr="00557371">
        <w:rPr>
          <w:b/>
          <w:bCs/>
          <w:sz w:val="16"/>
          <w:szCs w:val="16"/>
        </w:rPr>
        <w:t xml:space="preserve">Fuente de elaboración propia </w:t>
      </w:r>
    </w:p>
    <w:p w14:paraId="24AD8A0B" w14:textId="77777777" w:rsidR="00E87E74" w:rsidRDefault="00E87E74" w:rsidP="00A64B0C">
      <w:pPr>
        <w:rPr>
          <w:b/>
          <w:bCs/>
          <w:noProof/>
        </w:rPr>
      </w:pPr>
    </w:p>
    <w:p w14:paraId="09A7663A" w14:textId="7D64F23A" w:rsidR="00A64B0C" w:rsidRPr="00AF3CFE" w:rsidRDefault="00E87E74" w:rsidP="00A64B0C">
      <w:pPr>
        <w:rPr>
          <w:b/>
          <w:bCs/>
        </w:rPr>
      </w:pPr>
      <w:r>
        <w:rPr>
          <w:b/>
          <w:bCs/>
          <w:noProof/>
        </w:rPr>
        <w:drawing>
          <wp:inline distT="0" distB="0" distL="0" distR="0" wp14:anchorId="3168D2DE" wp14:editId="4E72AB27">
            <wp:extent cx="2315688" cy="1056548"/>
            <wp:effectExtent l="0" t="0" r="0" b="0"/>
            <wp:docPr id="1119205057" name="Imagen 5" descr="Una imagen de un campo verde&#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9205057" name="Imagen 5" descr="Una imagen de un campo verde&#10;&#10;Descripción generada automáticamente con confianza media"/>
                    <pic:cNvPicPr/>
                  </pic:nvPicPr>
                  <pic:blipFill rotWithShape="1">
                    <a:blip r:embed="rId30" cstate="print">
                      <a:extLst>
                        <a:ext uri="{28A0092B-C50C-407E-A947-70E740481C1C}">
                          <a14:useLocalDpi xmlns:a14="http://schemas.microsoft.com/office/drawing/2010/main" val="0"/>
                        </a:ext>
                      </a:extLst>
                    </a:blip>
                    <a:srcRect l="13756" t="24087" r="16206" b="19099"/>
                    <a:stretch/>
                  </pic:blipFill>
                  <pic:spPr bwMode="auto">
                    <a:xfrm>
                      <a:off x="0" y="0"/>
                      <a:ext cx="2329279" cy="1062749"/>
                    </a:xfrm>
                    <a:prstGeom prst="rect">
                      <a:avLst/>
                    </a:prstGeom>
                    <a:ln>
                      <a:noFill/>
                    </a:ln>
                    <a:extLst>
                      <a:ext uri="{53640926-AAD7-44D8-BBD7-CCE9431645EC}">
                        <a14:shadowObscured xmlns:a14="http://schemas.microsoft.com/office/drawing/2010/main"/>
                      </a:ext>
                    </a:extLst>
                  </pic:spPr>
                </pic:pic>
              </a:graphicData>
            </a:graphic>
          </wp:inline>
        </w:drawing>
      </w:r>
      <w:r w:rsidR="00A64B0C" w:rsidRPr="00AF3CFE">
        <w:rPr>
          <w:b/>
          <w:bCs/>
        </w:rPr>
        <w:t xml:space="preserve"> </w:t>
      </w:r>
    </w:p>
    <w:p w14:paraId="6D0A4AAA" w14:textId="786489DC" w:rsidR="00CB1C9C" w:rsidRPr="00CB1C9C" w:rsidRDefault="00ED55CE" w:rsidP="00CB1C9C">
      <w:r>
        <w:rPr>
          <w:noProof/>
        </w:rPr>
        <mc:AlternateContent>
          <mc:Choice Requires="wps">
            <w:drawing>
              <wp:anchor distT="45720" distB="45720" distL="114300" distR="114300" simplePos="0" relativeHeight="251640320" behindDoc="0" locked="0" layoutInCell="1" allowOverlap="1" wp14:anchorId="69996E99" wp14:editId="3D246038">
                <wp:simplePos x="0" y="0"/>
                <wp:positionH relativeFrom="column">
                  <wp:posOffset>2731770</wp:posOffset>
                </wp:positionH>
                <wp:positionV relativeFrom="paragraph">
                  <wp:posOffset>2101850</wp:posOffset>
                </wp:positionV>
                <wp:extent cx="3558540" cy="2113280"/>
                <wp:effectExtent l="0" t="0" r="22860" b="20320"/>
                <wp:wrapSquare wrapText="bothSides"/>
                <wp:docPr id="19401268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13280"/>
                        </a:xfrm>
                        <a:prstGeom prst="rect">
                          <a:avLst/>
                        </a:prstGeom>
                        <a:solidFill>
                          <a:srgbClr val="FFFFFF"/>
                        </a:solidFill>
                        <a:ln w="12700">
                          <a:solidFill>
                            <a:schemeClr val="accent6">
                              <a:lumMod val="75000"/>
                            </a:schemeClr>
                          </a:solidFill>
                          <a:miter lim="800000"/>
                          <a:headEnd/>
                          <a:tailEnd/>
                        </a:ln>
                      </wps:spPr>
                      <wps:txbx>
                        <w:txbxContent>
                          <w:p w14:paraId="7A45A0CA" w14:textId="77777777" w:rsidR="00A64B0C" w:rsidRDefault="00A64B0C" w:rsidP="00A64B0C">
                            <w:pPr>
                              <w:jc w:val="center"/>
                              <w:rPr>
                                <w:b/>
                                <w:bCs/>
                              </w:rPr>
                            </w:pPr>
                            <w:r>
                              <w:rPr>
                                <w:b/>
                                <w:bCs/>
                              </w:rPr>
                              <w:t xml:space="preserve">VISITANTES </w:t>
                            </w:r>
                          </w:p>
                          <w:p w14:paraId="5C365852"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5416D54A" w14:textId="6CB3E780" w:rsidR="00ED55CE" w:rsidRPr="00ED55CE" w:rsidRDefault="00ED55CE" w:rsidP="00A64B0C">
                            <w:pPr>
                              <w:spacing w:line="240" w:lineRule="auto"/>
                              <w:jc w:val="left"/>
                            </w:pPr>
                            <w:r>
                              <w:rPr>
                                <w:b/>
                                <w:bCs/>
                              </w:rPr>
                              <w:t xml:space="preserve">Domingo: </w:t>
                            </w:r>
                            <w:r>
                              <w:t xml:space="preserve">20-30 personas </w:t>
                            </w:r>
                          </w:p>
                          <w:p w14:paraId="2BE73435" w14:textId="77777777" w:rsidR="00A64B0C" w:rsidRPr="00C53A83" w:rsidRDefault="00A64B0C" w:rsidP="00A64B0C">
                            <w:pPr>
                              <w:spacing w:line="240" w:lineRule="auto"/>
                              <w:jc w:val="left"/>
                            </w:pPr>
                            <w:r>
                              <w:rPr>
                                <w:b/>
                                <w:bCs/>
                              </w:rPr>
                              <w:t xml:space="preserve">Periodo de turista: </w:t>
                            </w:r>
                            <w:r>
                              <w:t>Todo el año (fines de semana)</w:t>
                            </w:r>
                          </w:p>
                          <w:p w14:paraId="5FCA96BD"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7A05C76B" w14:textId="77777777" w:rsidR="00A64B0C" w:rsidRPr="00C53A83" w:rsidRDefault="00A64B0C" w:rsidP="00A64B0C">
                            <w:pPr>
                              <w:spacing w:line="240" w:lineRule="auto"/>
                              <w:jc w:val="left"/>
                            </w:pPr>
                            <w:r>
                              <w:rPr>
                                <w:b/>
                                <w:bCs/>
                              </w:rPr>
                              <w:t xml:space="preserve">Actividades: </w:t>
                            </w:r>
                            <w:r>
                              <w:t xml:space="preserve">Ninguna </w:t>
                            </w:r>
                          </w:p>
                          <w:p w14:paraId="4AC05040"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996E99" id="_x0000_s1043" type="#_x0000_t202" style="position:absolute;left:0;text-align:left;margin-left:215.1pt;margin-top:165.5pt;width:280.2pt;height:166.4pt;z-index:2516403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" strokecolor="#538135 [2409]" strokeweight="1pt">
                <v:textbox>
                  <w:txbxContent>
                    <w:p w14:paraId="7A45A0CA" w14:textId="77777777" w:rsidR="00A64B0C" w:rsidRDefault="00A64B0C" w:rsidP="00A64B0C">
                      <w:pPr>
                        <w:jc w:val="center"/>
                        <w:rPr>
                          <w:b/>
                          <w:bCs/>
                        </w:rPr>
                      </w:pPr>
                      <w:r>
                        <w:rPr>
                          <w:b/>
                          <w:bCs/>
                        </w:rPr>
                        <w:t xml:space="preserve">VISITANTES </w:t>
                      </w:r>
                    </w:p>
                    <w:p w14:paraId="5C365852"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5416D54A" w14:textId="6CB3E780" w:rsidR="00ED55CE" w:rsidRPr="00ED55CE" w:rsidRDefault="00ED55CE" w:rsidP="00A64B0C">
                      <w:pPr>
                        <w:spacing w:line="240" w:lineRule="auto"/>
                        <w:jc w:val="left"/>
                      </w:pPr>
                      <w:r>
                        <w:rPr>
                          <w:b/>
                          <w:bCs/>
                        </w:rPr>
                        <w:t xml:space="preserve">Domingo: </w:t>
                      </w:r>
                      <w:r>
                        <w:t xml:space="preserve">20-30 personas </w:t>
                      </w:r>
                    </w:p>
                    <w:p w14:paraId="2BE73435" w14:textId="77777777" w:rsidR="00A64B0C" w:rsidRPr="00C53A83" w:rsidRDefault="00A64B0C" w:rsidP="00A64B0C">
                      <w:pPr>
                        <w:spacing w:line="240" w:lineRule="auto"/>
                        <w:jc w:val="left"/>
                      </w:pPr>
                      <w:r>
                        <w:rPr>
                          <w:b/>
                          <w:bCs/>
                        </w:rPr>
                        <w:t xml:space="preserve">Periodo de turista: </w:t>
                      </w:r>
                      <w:r>
                        <w:t>Todo el año (fines de semana)</w:t>
                      </w:r>
                    </w:p>
                    <w:p w14:paraId="5FCA96BD"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7A05C76B" w14:textId="77777777" w:rsidR="00A64B0C" w:rsidRPr="00C53A83" w:rsidRDefault="00A64B0C" w:rsidP="00A64B0C">
                      <w:pPr>
                        <w:spacing w:line="240" w:lineRule="auto"/>
                        <w:jc w:val="left"/>
                      </w:pPr>
                      <w:r>
                        <w:rPr>
                          <w:b/>
                          <w:bCs/>
                        </w:rPr>
                        <w:t xml:space="preserve">Actividades: </w:t>
                      </w:r>
                      <w:r>
                        <w:t xml:space="preserve">Ninguna </w:t>
                      </w:r>
                    </w:p>
                    <w:p w14:paraId="4AC05040"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Pr>
          <w:noProof/>
        </w:rPr>
        <mc:AlternateContent>
          <mc:Choice Requires="wps">
            <w:drawing>
              <wp:anchor distT="45720" distB="45720" distL="114300" distR="114300" simplePos="0" relativeHeight="251639296" behindDoc="0" locked="0" layoutInCell="1" allowOverlap="1" wp14:anchorId="45B114F0" wp14:editId="1B5ADE06">
                <wp:simplePos x="0" y="0"/>
                <wp:positionH relativeFrom="column">
                  <wp:posOffset>-309814</wp:posOffset>
                </wp:positionH>
                <wp:positionV relativeFrom="paragraph">
                  <wp:posOffset>2110749</wp:posOffset>
                </wp:positionV>
                <wp:extent cx="2804795" cy="1877695"/>
                <wp:effectExtent l="0" t="0" r="14605" b="27305"/>
                <wp:wrapSquare wrapText="bothSides"/>
                <wp:docPr id="212750522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877695"/>
                        </a:xfrm>
                        <a:prstGeom prst="rect">
                          <a:avLst/>
                        </a:prstGeom>
                        <a:solidFill>
                          <a:srgbClr val="FFFFFF"/>
                        </a:solidFill>
                        <a:ln w="12700">
                          <a:solidFill>
                            <a:schemeClr val="accent6">
                              <a:lumMod val="75000"/>
                            </a:schemeClr>
                          </a:solidFill>
                          <a:miter lim="800000"/>
                          <a:headEnd/>
                          <a:tailEnd/>
                        </a:ln>
                      </wps:spPr>
                      <wps:txbx>
                        <w:txbxContent>
                          <w:p w14:paraId="24CF3ED9" w14:textId="77777777" w:rsidR="00A64B0C" w:rsidRDefault="00A64B0C" w:rsidP="00A64B0C">
                            <w:pPr>
                              <w:jc w:val="center"/>
                              <w:rPr>
                                <w:b/>
                                <w:bCs/>
                              </w:rPr>
                            </w:pPr>
                            <w:r>
                              <w:rPr>
                                <w:b/>
                                <w:bCs/>
                              </w:rPr>
                              <w:t xml:space="preserve">PUBLICIDAD </w:t>
                            </w:r>
                          </w:p>
                          <w:p w14:paraId="3DAAC50D" w14:textId="77777777" w:rsidR="00A64B0C" w:rsidRPr="00C53A83" w:rsidRDefault="00A64B0C" w:rsidP="00A64B0C">
                            <w:pPr>
                              <w:spacing w:line="240" w:lineRule="auto"/>
                            </w:pPr>
                            <w:r>
                              <w:rPr>
                                <w:b/>
                                <w:bCs/>
                              </w:rPr>
                              <w:t xml:space="preserve">Redes sociales: </w:t>
                            </w:r>
                            <w:r>
                              <w:t xml:space="preserve">Facebook </w:t>
                            </w:r>
                          </w:p>
                          <w:p w14:paraId="5B5662BB" w14:textId="77777777" w:rsidR="00A64B0C" w:rsidRPr="00C53A83" w:rsidRDefault="00A64B0C" w:rsidP="00A64B0C">
                            <w:pPr>
                              <w:spacing w:line="240" w:lineRule="auto"/>
                            </w:pPr>
                            <w:r>
                              <w:rPr>
                                <w:b/>
                                <w:bCs/>
                              </w:rPr>
                              <w:t xml:space="preserve">Tipo de contenido: </w:t>
                            </w:r>
                            <w:r>
                              <w:t xml:space="preserve">Actividades independientes recreativas </w:t>
                            </w:r>
                          </w:p>
                          <w:p w14:paraId="1C168610"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B114F0" id="_x0000_s1044" type="#_x0000_t202" style="position:absolute;left:0;text-align:left;margin-left:-24.4pt;margin-top:166.2pt;width:220.85pt;height:147.85pt;z-index:2516392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" strokecolor="#538135 [2409]" strokeweight="1pt">
                <v:textbox>
                  <w:txbxContent>
                    <w:p w14:paraId="24CF3ED9" w14:textId="77777777" w:rsidR="00A64B0C" w:rsidRDefault="00A64B0C" w:rsidP="00A64B0C">
                      <w:pPr>
                        <w:jc w:val="center"/>
                        <w:rPr>
                          <w:b/>
                          <w:bCs/>
                        </w:rPr>
                      </w:pPr>
                      <w:r>
                        <w:rPr>
                          <w:b/>
                          <w:bCs/>
                        </w:rPr>
                        <w:t xml:space="preserve">PUBLICIDAD </w:t>
                      </w:r>
                    </w:p>
                    <w:p w14:paraId="3DAAC50D" w14:textId="77777777" w:rsidR="00A64B0C" w:rsidRPr="00C53A83" w:rsidRDefault="00A64B0C" w:rsidP="00A64B0C">
                      <w:pPr>
                        <w:spacing w:line="240" w:lineRule="auto"/>
                      </w:pPr>
                      <w:r>
                        <w:rPr>
                          <w:b/>
                          <w:bCs/>
                        </w:rPr>
                        <w:t xml:space="preserve">Redes sociales: </w:t>
                      </w:r>
                      <w:r>
                        <w:t xml:space="preserve">Facebook </w:t>
                      </w:r>
                    </w:p>
                    <w:p w14:paraId="5B5662BB" w14:textId="77777777" w:rsidR="00A64B0C" w:rsidRPr="00C53A83" w:rsidRDefault="00A64B0C" w:rsidP="00A64B0C">
                      <w:pPr>
                        <w:spacing w:line="240" w:lineRule="auto"/>
                      </w:pPr>
                      <w:r>
                        <w:rPr>
                          <w:b/>
                          <w:bCs/>
                        </w:rPr>
                        <w:t xml:space="preserve">Tipo de contenido: </w:t>
                      </w:r>
                      <w:r>
                        <w:t xml:space="preserve">Actividades independientes recreativas </w:t>
                      </w:r>
                    </w:p>
                    <w:p w14:paraId="1C168610"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Pr>
          <w:noProof/>
        </w:rPr>
        <mc:AlternateContent>
          <mc:Choice Requires="wps">
            <w:drawing>
              <wp:anchor distT="45720" distB="45720" distL="114300" distR="114300" simplePos="0" relativeHeight="251635200" behindDoc="0" locked="0" layoutInCell="1" allowOverlap="1" wp14:anchorId="1C7C899F" wp14:editId="428F33B7">
                <wp:simplePos x="0" y="0"/>
                <wp:positionH relativeFrom="column">
                  <wp:posOffset>-83185</wp:posOffset>
                </wp:positionH>
                <wp:positionV relativeFrom="paragraph">
                  <wp:posOffset>474980</wp:posOffset>
                </wp:positionV>
                <wp:extent cx="2508250" cy="1483995"/>
                <wp:effectExtent l="0" t="0" r="25400" b="20955"/>
                <wp:wrapSquare wrapText="bothSides"/>
                <wp:docPr id="137434046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483995"/>
                        </a:xfrm>
                        <a:prstGeom prst="rect">
                          <a:avLst/>
                        </a:prstGeom>
                        <a:solidFill>
                          <a:srgbClr val="FFFFFF"/>
                        </a:solidFill>
                        <a:ln w="12700">
                          <a:solidFill>
                            <a:schemeClr val="accent6">
                              <a:lumMod val="75000"/>
                            </a:schemeClr>
                          </a:solidFill>
                          <a:miter lim="800000"/>
                          <a:headEnd/>
                          <a:tailEnd/>
                        </a:ln>
                      </wps:spPr>
                      <wps:txbx>
                        <w:txbxContent>
                          <w:p w14:paraId="2721DD65" w14:textId="77777777" w:rsidR="00A64B0C" w:rsidRDefault="00A64B0C" w:rsidP="00A64B0C">
                            <w:pPr>
                              <w:jc w:val="center"/>
                              <w:rPr>
                                <w:b/>
                                <w:bCs/>
                              </w:rPr>
                            </w:pPr>
                            <w:r>
                              <w:rPr>
                                <w:b/>
                                <w:bCs/>
                              </w:rPr>
                              <w:t xml:space="preserve">CARACTERISTICAS </w:t>
                            </w:r>
                          </w:p>
                          <w:p w14:paraId="34D5ADB9" w14:textId="5A2DBE3E" w:rsidR="00A64B0C" w:rsidRDefault="00A64B0C" w:rsidP="00A64B0C">
                            <w:pPr>
                              <w:jc w:val="left"/>
                              <w:rPr>
                                <w:b/>
                                <w:bCs/>
                              </w:rPr>
                            </w:pPr>
                            <w:r>
                              <w:rPr>
                                <w:b/>
                                <w:bCs/>
                              </w:rPr>
                              <w:t xml:space="preserve">Tipo de recurso: </w:t>
                            </w:r>
                            <w:r w:rsidRPr="00611A11">
                              <w:t xml:space="preserve">Cultural </w:t>
                            </w:r>
                          </w:p>
                          <w:p w14:paraId="12856E40" w14:textId="7D6FD603" w:rsidR="00ED55CE" w:rsidRDefault="00ED55CE" w:rsidP="00A64B0C">
                            <w:pPr>
                              <w:jc w:val="left"/>
                              <w:rPr>
                                <w:b/>
                                <w:bCs/>
                              </w:rPr>
                            </w:pPr>
                            <w:r>
                              <w:rPr>
                                <w:b/>
                                <w:bCs/>
                              </w:rPr>
                              <w:t xml:space="preserve">En esta pirámide si te colocas debajo de, y aplaudes puedes escuchar el sonido de un ave. </w:t>
                            </w:r>
                          </w:p>
                          <w:p w14:paraId="04765BDE" w14:textId="77777777" w:rsidR="00A64B0C" w:rsidRDefault="00A64B0C" w:rsidP="00A64B0C">
                            <w:pPr>
                              <w:jc w:val="center"/>
                              <w:rPr>
                                <w:b/>
                                <w:bCs/>
                              </w:rPr>
                            </w:pPr>
                          </w:p>
                          <w:p w14:paraId="4BAEF5F7" w14:textId="77777777" w:rsidR="00A64B0C" w:rsidRDefault="00A64B0C" w:rsidP="00A64B0C">
                            <w:pPr>
                              <w:jc w:val="center"/>
                              <w:rPr>
                                <w:b/>
                                <w:bCs/>
                              </w:rPr>
                            </w:pPr>
                          </w:p>
                          <w:p w14:paraId="121EE5EA" w14:textId="77777777" w:rsidR="00A64B0C" w:rsidRDefault="00A64B0C" w:rsidP="00A64B0C">
                            <w:pPr>
                              <w:jc w:val="center"/>
                              <w:rPr>
                                <w:b/>
                                <w:bCs/>
                              </w:rPr>
                            </w:pPr>
                          </w:p>
                          <w:p w14:paraId="46670C09"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7C899F" id="_x0000_s1045" type="#_x0000_t202" style="position:absolute;left:0;text-align:left;margin-left:-6.55pt;margin-top:37.4pt;width:197.5pt;height:116.85pt;z-index:2516352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" strokecolor="#538135 [2409]" strokeweight="1pt">
                <v:textbox>
                  <w:txbxContent>
                    <w:p w14:paraId="2721DD65" w14:textId="77777777" w:rsidR="00A64B0C" w:rsidRDefault="00A64B0C" w:rsidP="00A64B0C">
                      <w:pPr>
                        <w:jc w:val="center"/>
                        <w:rPr>
                          <w:b/>
                          <w:bCs/>
                        </w:rPr>
                      </w:pPr>
                      <w:r>
                        <w:rPr>
                          <w:b/>
                          <w:bCs/>
                        </w:rPr>
                        <w:t xml:space="preserve">CARACTERISTICAS </w:t>
                      </w:r>
                    </w:p>
                    <w:p w14:paraId="34D5ADB9" w14:textId="5A2DBE3E" w:rsidR="00A64B0C" w:rsidRDefault="00A64B0C" w:rsidP="00A64B0C">
                      <w:pPr>
                        <w:jc w:val="left"/>
                        <w:rPr>
                          <w:b/>
                          <w:bCs/>
                        </w:rPr>
                      </w:pPr>
                      <w:r>
                        <w:rPr>
                          <w:b/>
                          <w:bCs/>
                        </w:rPr>
                        <w:t xml:space="preserve">Tipo de recurso: </w:t>
                      </w:r>
                      <w:r w:rsidRPr="00611A11">
                        <w:t xml:space="preserve">Cultural </w:t>
                      </w:r>
                    </w:p>
                    <w:p w14:paraId="12856E40" w14:textId="7D6FD603" w:rsidR="00ED55CE" w:rsidRDefault="00ED55CE" w:rsidP="00A64B0C">
                      <w:pPr>
                        <w:jc w:val="left"/>
                        <w:rPr>
                          <w:b/>
                          <w:bCs/>
                        </w:rPr>
                      </w:pPr>
                      <w:r>
                        <w:rPr>
                          <w:b/>
                          <w:bCs/>
                        </w:rPr>
                        <w:t xml:space="preserve">En esta pirámide si te colocas debajo de, y aplaudes puedes escuchar el sonido de un ave. </w:t>
                      </w:r>
                    </w:p>
                    <w:p w14:paraId="04765BDE" w14:textId="77777777" w:rsidR="00A64B0C" w:rsidRDefault="00A64B0C" w:rsidP="00A64B0C">
                      <w:pPr>
                        <w:jc w:val="center"/>
                        <w:rPr>
                          <w:b/>
                          <w:bCs/>
                        </w:rPr>
                      </w:pPr>
                    </w:p>
                    <w:p w14:paraId="4BAEF5F7" w14:textId="77777777" w:rsidR="00A64B0C" w:rsidRDefault="00A64B0C" w:rsidP="00A64B0C">
                      <w:pPr>
                        <w:jc w:val="center"/>
                        <w:rPr>
                          <w:b/>
                          <w:bCs/>
                        </w:rPr>
                      </w:pPr>
                    </w:p>
                    <w:p w14:paraId="121EE5EA" w14:textId="77777777" w:rsidR="00A64B0C" w:rsidRDefault="00A64B0C" w:rsidP="00A64B0C">
                      <w:pPr>
                        <w:jc w:val="center"/>
                        <w:rPr>
                          <w:b/>
                          <w:bCs/>
                        </w:rPr>
                      </w:pPr>
                    </w:p>
                    <w:p w14:paraId="46670C09" w14:textId="77777777" w:rsidR="00A64B0C" w:rsidRPr="00964D65" w:rsidRDefault="00A64B0C" w:rsidP="00A64B0C">
                      <w:pPr>
                        <w:jc w:val="center"/>
                        <w:rPr>
                          <w:b/>
                          <w:bCs/>
                        </w:rPr>
                      </w:pPr>
                    </w:p>
                  </w:txbxContent>
                </v:textbox>
                <w10:wrap type="square"/>
              </v:shape>
            </w:pict>
          </mc:Fallback>
        </mc:AlternateContent>
      </w:r>
    </w:p>
    <w:p w14:paraId="302E8E21" w14:textId="0BF4F9E9" w:rsidR="00A64B0C" w:rsidRDefault="00A64B0C" w:rsidP="00A64B0C">
      <w:pPr>
        <w:pStyle w:val="Ttulo1"/>
      </w:pPr>
      <w:r>
        <w:lastRenderedPageBreak/>
        <w:t xml:space="preserve">FICHA DE EVALUACIÓN DE RECURSOS TURISTICOS TEOTENANGO </w:t>
      </w:r>
      <w:r w:rsidR="00CB1C9C">
        <w:t>V</w:t>
      </w:r>
      <w:r>
        <w:t>I</w:t>
      </w:r>
    </w:p>
    <w:p w14:paraId="050F5279" w14:textId="77777777" w:rsidR="00A64B0C" w:rsidRPr="00964D65" w:rsidRDefault="00A64B0C" w:rsidP="00A64B0C"/>
    <w:p w14:paraId="37DB8E33" w14:textId="77777777" w:rsidR="00A64B0C" w:rsidRPr="001552CF" w:rsidRDefault="00A64B0C" w:rsidP="00A64B0C">
      <w:r>
        <w:rPr>
          <w:b/>
          <w:bCs/>
        </w:rPr>
        <w:t>Localización</w:t>
      </w:r>
      <w:r w:rsidRPr="001552CF">
        <w:t xml:space="preserve">: Calle Doctor C. Román Piña Chan, 1014 Teotenango, 52300, Tenango del Valle, Méx. </w:t>
      </w:r>
    </w:p>
    <w:p w14:paraId="7CEB14BD" w14:textId="77777777"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61878B2C" w14:textId="77777777" w:rsidR="00A64B0C" w:rsidRPr="0028065D" w:rsidRDefault="00A64B0C" w:rsidP="00A64B0C">
      <w:pPr>
        <w:rPr>
          <w:b/>
          <w:bCs/>
        </w:rPr>
      </w:pPr>
      <w:r w:rsidRPr="00AF3CFE">
        <w:rPr>
          <w:b/>
          <w:bCs/>
          <w:noProof/>
        </w:rPr>
        <mc:AlternateContent>
          <mc:Choice Requires="wps">
            <w:drawing>
              <wp:anchor distT="45720" distB="45720" distL="114300" distR="114300" simplePos="0" relativeHeight="251665920" behindDoc="0" locked="0" layoutInCell="1" allowOverlap="1" wp14:anchorId="4A32FD91" wp14:editId="21367EA4">
                <wp:simplePos x="0" y="0"/>
                <wp:positionH relativeFrom="column">
                  <wp:posOffset>2737485</wp:posOffset>
                </wp:positionH>
                <wp:positionV relativeFrom="paragraph">
                  <wp:posOffset>265430</wp:posOffset>
                </wp:positionV>
                <wp:extent cx="3558540" cy="4015740"/>
                <wp:effectExtent l="0" t="0" r="22860" b="22860"/>
                <wp:wrapSquare wrapText="bothSides"/>
                <wp:docPr id="40435851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0A1415BC" w14:textId="77777777" w:rsidR="00A64B0C" w:rsidRDefault="00A64B0C" w:rsidP="00A64B0C">
                            <w:pPr>
                              <w:jc w:val="center"/>
                              <w:rPr>
                                <w:b/>
                                <w:bCs/>
                              </w:rPr>
                            </w:pPr>
                            <w:r>
                              <w:rPr>
                                <w:b/>
                                <w:bCs/>
                              </w:rPr>
                              <w:t>CONDICIONES GENERALES</w:t>
                            </w:r>
                          </w:p>
                          <w:p w14:paraId="3F92899D" w14:textId="77777777" w:rsidR="00A64B0C" w:rsidRPr="00611A11" w:rsidRDefault="00A64B0C" w:rsidP="00A64B0C">
                            <w:pPr>
                              <w:spacing w:line="240" w:lineRule="auto"/>
                              <w:jc w:val="left"/>
                            </w:pPr>
                            <w:r>
                              <w:rPr>
                                <w:b/>
                                <w:bCs/>
                              </w:rPr>
                              <w:t xml:space="preserve">Estado de conservación: </w:t>
                            </w:r>
                            <w:r>
                              <w:t xml:space="preserve">Bueno </w:t>
                            </w:r>
                          </w:p>
                          <w:p w14:paraId="73B62E57"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2F1CA56F"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79036777"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12A53FC3"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688BD54F"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57831DC0"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5C1937B9"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E7BA067" w14:textId="77777777" w:rsidR="00A64B0C" w:rsidRPr="00C53A83" w:rsidRDefault="00A64B0C" w:rsidP="00A64B0C">
                            <w:pPr>
                              <w:spacing w:line="240" w:lineRule="auto"/>
                              <w:jc w:val="left"/>
                            </w:pPr>
                            <w:r>
                              <w:rPr>
                                <w:b/>
                                <w:bCs/>
                              </w:rPr>
                              <w:t xml:space="preserve">Traslados hacia la zona: </w:t>
                            </w:r>
                            <w:r>
                              <w:t>A pie</w:t>
                            </w:r>
                          </w:p>
                          <w:p w14:paraId="77C57458"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6D0D4781" w14:textId="77777777" w:rsidR="00A64B0C" w:rsidRPr="008B010B" w:rsidRDefault="00A64B0C" w:rsidP="00A64B0C">
                            <w:pPr>
                              <w:spacing w:line="240" w:lineRule="auto"/>
                              <w:jc w:val="left"/>
                            </w:pPr>
                            <w:r>
                              <w:rPr>
                                <w:b/>
                                <w:bCs/>
                              </w:rPr>
                              <w:t xml:space="preserve">Antigüedad: </w:t>
                            </w:r>
                            <w:r>
                              <w:t xml:space="preserve">(900-1162 d.C) </w:t>
                            </w:r>
                          </w:p>
                          <w:p w14:paraId="317D23AA"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28CDF7B7"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00A501D9" w14:textId="77777777" w:rsidR="00A64B0C" w:rsidRDefault="00A64B0C" w:rsidP="00A64B0C">
                            <w:pPr>
                              <w:spacing w:line="240" w:lineRule="auto"/>
                              <w:jc w:val="left"/>
                              <w:rPr>
                                <w:b/>
                                <w:bCs/>
                              </w:rPr>
                            </w:pPr>
                          </w:p>
                          <w:p w14:paraId="5544978E" w14:textId="77777777" w:rsidR="00A64B0C" w:rsidRDefault="00A64B0C" w:rsidP="00A64B0C">
                            <w:pPr>
                              <w:spacing w:line="240" w:lineRule="auto"/>
                              <w:jc w:val="left"/>
                              <w:rPr>
                                <w:b/>
                                <w:bCs/>
                              </w:rPr>
                            </w:pPr>
                          </w:p>
                          <w:p w14:paraId="4377057E"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32FD91" id="_x0000_s1046" type="#_x0000_t202" style="position:absolute;left:0;text-align:left;margin-left:215.55pt;margin-top:20.9pt;width:280.2pt;height:316.2pt;z-index:2516659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9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CHJd+9MAIAAFAEAAAOAAAAAAAAAAAAAAAAAC4C&#10;AABkcnMvZTJvRG9jLnhtbFBLAQItABQABgAIAAAAIQAsilR33wAAAAoBAAAPAAAAAAAAAAAAAAAA&#10;AIoEAABkcnMvZG93bnJldi54bWxQSwUGAAAAAAQABADzAAAAlgUAAAAA&#10;" strokecolor="#538135 [2409]" strokeweight="1pt">
                <v:textbox>
                  <w:txbxContent>
                    <w:p w14:paraId="0A1415BC" w14:textId="77777777" w:rsidR="00A64B0C" w:rsidRDefault="00A64B0C" w:rsidP="00A64B0C">
                      <w:pPr>
                        <w:jc w:val="center"/>
                        <w:rPr>
                          <w:b/>
                          <w:bCs/>
                        </w:rPr>
                      </w:pPr>
                      <w:r>
                        <w:rPr>
                          <w:b/>
                          <w:bCs/>
                        </w:rPr>
                        <w:t>CONDICIONES GENERALES</w:t>
                      </w:r>
                    </w:p>
                    <w:p w14:paraId="3F92899D" w14:textId="77777777" w:rsidR="00A64B0C" w:rsidRPr="00611A11" w:rsidRDefault="00A64B0C" w:rsidP="00A64B0C">
                      <w:pPr>
                        <w:spacing w:line="240" w:lineRule="auto"/>
                        <w:jc w:val="left"/>
                      </w:pPr>
                      <w:r>
                        <w:rPr>
                          <w:b/>
                          <w:bCs/>
                        </w:rPr>
                        <w:t xml:space="preserve">Estado de conservación: </w:t>
                      </w:r>
                      <w:r>
                        <w:t xml:space="preserve">Bueno </w:t>
                      </w:r>
                    </w:p>
                    <w:p w14:paraId="73B62E57"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2F1CA56F"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79036777" w14:textId="77777777" w:rsidR="00A64B0C" w:rsidRDefault="00A64B0C" w:rsidP="00A64B0C">
                      <w:pPr>
                        <w:spacing w:line="240" w:lineRule="auto"/>
                        <w:jc w:val="left"/>
                        <w:rPr>
                          <w:b/>
                          <w:bCs/>
                        </w:rPr>
                      </w:pPr>
                      <w:r>
                        <w:rPr>
                          <w:b/>
                          <w:bCs/>
                        </w:rPr>
                        <w:t xml:space="preserve">Limpieza en descansos: </w:t>
                      </w:r>
                      <w:r>
                        <w:t>SI (</w:t>
                      </w:r>
                      <w:r>
                        <w:rPr>
                          <w:b/>
                          <w:bCs/>
                        </w:rPr>
                        <w:t xml:space="preserve">X) </w:t>
                      </w:r>
                      <w:r>
                        <w:t>NO (</w:t>
                      </w:r>
                      <w:r>
                        <w:rPr>
                          <w:b/>
                          <w:bCs/>
                        </w:rPr>
                        <w:t>)</w:t>
                      </w:r>
                    </w:p>
                    <w:p w14:paraId="12A53FC3"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688BD54F"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57831DC0"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5C1937B9"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E7BA067" w14:textId="77777777" w:rsidR="00A64B0C" w:rsidRPr="00C53A83" w:rsidRDefault="00A64B0C" w:rsidP="00A64B0C">
                      <w:pPr>
                        <w:spacing w:line="240" w:lineRule="auto"/>
                        <w:jc w:val="left"/>
                      </w:pPr>
                      <w:r>
                        <w:rPr>
                          <w:b/>
                          <w:bCs/>
                        </w:rPr>
                        <w:t xml:space="preserve">Traslados hacia la zona: </w:t>
                      </w:r>
                      <w:r>
                        <w:t>A pie</w:t>
                      </w:r>
                    </w:p>
                    <w:p w14:paraId="77C57458"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6D0D4781" w14:textId="77777777" w:rsidR="00A64B0C" w:rsidRPr="008B010B" w:rsidRDefault="00A64B0C" w:rsidP="00A64B0C">
                      <w:pPr>
                        <w:spacing w:line="240" w:lineRule="auto"/>
                        <w:jc w:val="left"/>
                      </w:pPr>
                      <w:r>
                        <w:rPr>
                          <w:b/>
                          <w:bCs/>
                        </w:rPr>
                        <w:t xml:space="preserve">Antigüedad: </w:t>
                      </w:r>
                      <w:r>
                        <w:t xml:space="preserve">(900-1162 d.C) </w:t>
                      </w:r>
                    </w:p>
                    <w:p w14:paraId="317D23AA"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28CDF7B7"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00A501D9" w14:textId="77777777" w:rsidR="00A64B0C" w:rsidRDefault="00A64B0C" w:rsidP="00A64B0C">
                      <w:pPr>
                        <w:spacing w:line="240" w:lineRule="auto"/>
                        <w:jc w:val="left"/>
                        <w:rPr>
                          <w:b/>
                          <w:bCs/>
                        </w:rPr>
                      </w:pPr>
                    </w:p>
                    <w:p w14:paraId="5544978E" w14:textId="77777777" w:rsidR="00A64B0C" w:rsidRDefault="00A64B0C" w:rsidP="00A64B0C">
                      <w:pPr>
                        <w:spacing w:line="240" w:lineRule="auto"/>
                        <w:jc w:val="left"/>
                        <w:rPr>
                          <w:b/>
                          <w:bCs/>
                        </w:rPr>
                      </w:pPr>
                    </w:p>
                    <w:p w14:paraId="4377057E" w14:textId="77777777" w:rsidR="00A64B0C" w:rsidRPr="00AF3CFE" w:rsidRDefault="00A64B0C" w:rsidP="00A64B0C">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64896" behindDoc="1" locked="0" layoutInCell="1" allowOverlap="1" wp14:anchorId="42A520AF" wp14:editId="53E3C1E0">
                <wp:simplePos x="0" y="0"/>
                <wp:positionH relativeFrom="column">
                  <wp:posOffset>-91594</wp:posOffset>
                </wp:positionH>
                <wp:positionV relativeFrom="paragraph">
                  <wp:posOffset>274972</wp:posOffset>
                </wp:positionV>
                <wp:extent cx="2495550" cy="2273643"/>
                <wp:effectExtent l="0" t="0" r="19050" b="12700"/>
                <wp:wrapNone/>
                <wp:docPr id="16054820"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F2949" id="Rectángulo 14" o:spid="_x0000_s1026" style="position:absolute;margin-left:-7.2pt;margin-top:21.65pt;width:196.5pt;height:179.0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27F30235" w14:textId="025E1C0E" w:rsidR="00A64B0C" w:rsidRPr="009B51A4" w:rsidRDefault="00A64B0C" w:rsidP="00A64B0C">
      <w:pPr>
        <w:rPr>
          <w:b/>
          <w:bCs/>
          <w:sz w:val="16"/>
          <w:szCs w:val="16"/>
        </w:rPr>
      </w:pPr>
      <w:r w:rsidRPr="00AF3CFE">
        <w:rPr>
          <w:b/>
          <w:bCs/>
        </w:rPr>
        <w:t xml:space="preserve">PIRAMIDE </w:t>
      </w:r>
      <w:r w:rsidR="00ED55CE">
        <w:rPr>
          <w:b/>
          <w:bCs/>
        </w:rPr>
        <w:t>4</w:t>
      </w:r>
      <w:r w:rsidR="009B51A4">
        <w:rPr>
          <w:b/>
          <w:bCs/>
        </w:rPr>
        <w:t xml:space="preserve"> </w:t>
      </w:r>
      <w:r w:rsidR="009B51A4" w:rsidRPr="00557371">
        <w:rPr>
          <w:b/>
          <w:bCs/>
          <w:sz w:val="16"/>
          <w:szCs w:val="16"/>
        </w:rPr>
        <w:t xml:space="preserve">Fuente de elaboración propia </w:t>
      </w:r>
    </w:p>
    <w:p w14:paraId="71DB0243" w14:textId="0CFAF56F" w:rsidR="00ED55CE" w:rsidRPr="00AF3CFE" w:rsidRDefault="00740BC4" w:rsidP="00A64B0C">
      <w:pPr>
        <w:rPr>
          <w:b/>
          <w:bCs/>
        </w:rPr>
      </w:pPr>
      <w:r>
        <w:rPr>
          <w:b/>
          <w:bCs/>
          <w:noProof/>
        </w:rPr>
        <w:drawing>
          <wp:inline distT="0" distB="0" distL="0" distR="0" wp14:anchorId="12A66869" wp14:editId="63E0729B">
            <wp:extent cx="2195780" cy="1235033"/>
            <wp:effectExtent l="0" t="0" r="0" b="3810"/>
            <wp:docPr id="630566965" name="Imagen 6" descr="Un campo de césped&#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566965" name="Imagen 6" descr="Un campo de césped&#10;&#10;Descripción generada automáticament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208254" cy="1242049"/>
                    </a:xfrm>
                    <a:prstGeom prst="rect">
                      <a:avLst/>
                    </a:prstGeom>
                  </pic:spPr>
                </pic:pic>
              </a:graphicData>
            </a:graphic>
          </wp:inline>
        </w:drawing>
      </w:r>
    </w:p>
    <w:p w14:paraId="30A88252" w14:textId="42D3E2DA" w:rsidR="00A64B0C" w:rsidRDefault="00A64B0C" w:rsidP="00A64B0C"/>
    <w:p w14:paraId="6844E3BA" w14:textId="6089C695" w:rsidR="00CB1C9C" w:rsidRPr="00CB1C9C" w:rsidRDefault="00CB1C9C" w:rsidP="00CB1C9C">
      <w:r>
        <w:rPr>
          <w:noProof/>
        </w:rPr>
        <mc:AlternateContent>
          <mc:Choice Requires="wps">
            <w:drawing>
              <wp:anchor distT="45720" distB="45720" distL="114300" distR="114300" simplePos="0" relativeHeight="251670016" behindDoc="0" locked="0" layoutInCell="1" allowOverlap="1" wp14:anchorId="45CCF943" wp14:editId="5E24B4E6">
                <wp:simplePos x="0" y="0"/>
                <wp:positionH relativeFrom="column">
                  <wp:posOffset>2755595</wp:posOffset>
                </wp:positionH>
                <wp:positionV relativeFrom="paragraph">
                  <wp:posOffset>1866438</wp:posOffset>
                </wp:positionV>
                <wp:extent cx="3558540" cy="2173185"/>
                <wp:effectExtent l="0" t="0" r="22860" b="17780"/>
                <wp:wrapSquare wrapText="bothSides"/>
                <wp:docPr id="12733066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73185"/>
                        </a:xfrm>
                        <a:prstGeom prst="rect">
                          <a:avLst/>
                        </a:prstGeom>
                        <a:solidFill>
                          <a:srgbClr val="FFFFFF"/>
                        </a:solidFill>
                        <a:ln w="12700">
                          <a:solidFill>
                            <a:schemeClr val="accent6">
                              <a:lumMod val="75000"/>
                            </a:schemeClr>
                          </a:solidFill>
                          <a:miter lim="800000"/>
                          <a:headEnd/>
                          <a:tailEnd/>
                        </a:ln>
                      </wps:spPr>
                      <wps:txbx>
                        <w:txbxContent>
                          <w:p w14:paraId="06B0B884" w14:textId="77777777" w:rsidR="00A64B0C" w:rsidRDefault="00A64B0C" w:rsidP="00A64B0C">
                            <w:pPr>
                              <w:jc w:val="center"/>
                              <w:rPr>
                                <w:b/>
                                <w:bCs/>
                              </w:rPr>
                            </w:pPr>
                            <w:r>
                              <w:rPr>
                                <w:b/>
                                <w:bCs/>
                              </w:rPr>
                              <w:t xml:space="preserve">VISITANTES </w:t>
                            </w:r>
                          </w:p>
                          <w:p w14:paraId="4AEA1AA2" w14:textId="77777777" w:rsidR="00E22BE8" w:rsidRDefault="00A64B0C" w:rsidP="00A64B0C">
                            <w:pPr>
                              <w:spacing w:line="240" w:lineRule="auto"/>
                              <w:jc w:val="left"/>
                            </w:pPr>
                            <w:r>
                              <w:rPr>
                                <w:b/>
                                <w:bCs/>
                              </w:rPr>
                              <w:t xml:space="preserve">Nivel de turistas por día: </w:t>
                            </w:r>
                            <w:r w:rsidRPr="00C53A83">
                              <w:t>10 – 15 personas</w:t>
                            </w:r>
                          </w:p>
                          <w:p w14:paraId="44A3559A" w14:textId="38D1D52B" w:rsidR="00A64B0C" w:rsidRPr="00E22BE8" w:rsidRDefault="00E22BE8" w:rsidP="00A64B0C">
                            <w:pPr>
                              <w:spacing w:line="240" w:lineRule="auto"/>
                              <w:jc w:val="left"/>
                              <w:rPr>
                                <w:b/>
                                <w:bCs/>
                              </w:rPr>
                            </w:pPr>
                            <w:r w:rsidRPr="00E22BE8">
                              <w:rPr>
                                <w:b/>
                                <w:bCs/>
                              </w:rPr>
                              <w:t xml:space="preserve">Domingo:  </w:t>
                            </w:r>
                            <w:r w:rsidRPr="00E22BE8">
                              <w:t>20-30 personas</w:t>
                            </w:r>
                            <w:r w:rsidRPr="00E22BE8">
                              <w:rPr>
                                <w:b/>
                                <w:bCs/>
                              </w:rPr>
                              <w:t xml:space="preserve"> </w:t>
                            </w:r>
                            <w:r w:rsidR="00A64B0C" w:rsidRPr="00E22BE8">
                              <w:rPr>
                                <w:b/>
                                <w:bCs/>
                              </w:rPr>
                              <w:t xml:space="preserve"> </w:t>
                            </w:r>
                          </w:p>
                          <w:p w14:paraId="4917D0E2" w14:textId="77777777" w:rsidR="00A64B0C" w:rsidRPr="00C53A83" w:rsidRDefault="00A64B0C" w:rsidP="00A64B0C">
                            <w:pPr>
                              <w:spacing w:line="240" w:lineRule="auto"/>
                              <w:jc w:val="left"/>
                            </w:pPr>
                            <w:r>
                              <w:rPr>
                                <w:b/>
                                <w:bCs/>
                              </w:rPr>
                              <w:t xml:space="preserve">Periodo de turista: </w:t>
                            </w:r>
                            <w:r>
                              <w:t>Todo el año (fines de semana)</w:t>
                            </w:r>
                          </w:p>
                          <w:p w14:paraId="31B54312"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1DAE2A2" w14:textId="77777777" w:rsidR="00A64B0C" w:rsidRPr="00C53A83" w:rsidRDefault="00A64B0C" w:rsidP="00A64B0C">
                            <w:pPr>
                              <w:spacing w:line="240" w:lineRule="auto"/>
                              <w:jc w:val="left"/>
                            </w:pPr>
                            <w:r>
                              <w:rPr>
                                <w:b/>
                                <w:bCs/>
                              </w:rPr>
                              <w:t xml:space="preserve">Actividades: </w:t>
                            </w:r>
                            <w:r>
                              <w:t xml:space="preserve">Ninguna </w:t>
                            </w:r>
                          </w:p>
                          <w:p w14:paraId="15351335"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CCF943" id="_x0000_s1047" type="#_x0000_t202" style="position:absolute;left:0;text-align:left;margin-left:217pt;margin-top:146.95pt;width:280.2pt;height:171.1pt;z-index:2516700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" strokecolor="#538135 [2409]" strokeweight="1pt">
                <v:textbox>
                  <w:txbxContent>
                    <w:p w14:paraId="06B0B884" w14:textId="77777777" w:rsidR="00A64B0C" w:rsidRDefault="00A64B0C" w:rsidP="00A64B0C">
                      <w:pPr>
                        <w:jc w:val="center"/>
                        <w:rPr>
                          <w:b/>
                          <w:bCs/>
                        </w:rPr>
                      </w:pPr>
                      <w:r>
                        <w:rPr>
                          <w:b/>
                          <w:bCs/>
                        </w:rPr>
                        <w:t xml:space="preserve">VISITANTES </w:t>
                      </w:r>
                    </w:p>
                    <w:p w14:paraId="4AEA1AA2" w14:textId="77777777" w:rsidR="00E22BE8" w:rsidRDefault="00A64B0C" w:rsidP="00A64B0C">
                      <w:pPr>
                        <w:spacing w:line="240" w:lineRule="auto"/>
                        <w:jc w:val="left"/>
                      </w:pPr>
                      <w:r>
                        <w:rPr>
                          <w:b/>
                          <w:bCs/>
                        </w:rPr>
                        <w:t xml:space="preserve">Nivel de turistas por día: </w:t>
                      </w:r>
                      <w:r w:rsidRPr="00C53A83">
                        <w:t>10 – 15 personas</w:t>
                      </w:r>
                    </w:p>
                    <w:p w14:paraId="44A3559A" w14:textId="38D1D52B" w:rsidR="00A64B0C" w:rsidRPr="00E22BE8" w:rsidRDefault="00E22BE8" w:rsidP="00A64B0C">
                      <w:pPr>
                        <w:spacing w:line="240" w:lineRule="auto"/>
                        <w:jc w:val="left"/>
                        <w:rPr>
                          <w:b/>
                          <w:bCs/>
                        </w:rPr>
                      </w:pPr>
                      <w:r w:rsidRPr="00E22BE8">
                        <w:rPr>
                          <w:b/>
                          <w:bCs/>
                        </w:rPr>
                        <w:t xml:space="preserve">Domingo:  </w:t>
                      </w:r>
                      <w:r w:rsidRPr="00E22BE8">
                        <w:t>20-30 personas</w:t>
                      </w:r>
                      <w:r w:rsidRPr="00E22BE8">
                        <w:rPr>
                          <w:b/>
                          <w:bCs/>
                        </w:rPr>
                        <w:t xml:space="preserve"> </w:t>
                      </w:r>
                      <w:r w:rsidR="00A64B0C" w:rsidRPr="00E22BE8">
                        <w:rPr>
                          <w:b/>
                          <w:bCs/>
                        </w:rPr>
                        <w:t xml:space="preserve"> </w:t>
                      </w:r>
                    </w:p>
                    <w:p w14:paraId="4917D0E2" w14:textId="77777777" w:rsidR="00A64B0C" w:rsidRPr="00C53A83" w:rsidRDefault="00A64B0C" w:rsidP="00A64B0C">
                      <w:pPr>
                        <w:spacing w:line="240" w:lineRule="auto"/>
                        <w:jc w:val="left"/>
                      </w:pPr>
                      <w:r>
                        <w:rPr>
                          <w:b/>
                          <w:bCs/>
                        </w:rPr>
                        <w:t xml:space="preserve">Periodo de turista: </w:t>
                      </w:r>
                      <w:r>
                        <w:t>Todo el año (fines de semana)</w:t>
                      </w:r>
                    </w:p>
                    <w:p w14:paraId="31B54312"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1DAE2A2" w14:textId="77777777" w:rsidR="00A64B0C" w:rsidRPr="00C53A83" w:rsidRDefault="00A64B0C" w:rsidP="00A64B0C">
                      <w:pPr>
                        <w:spacing w:line="240" w:lineRule="auto"/>
                        <w:jc w:val="left"/>
                      </w:pPr>
                      <w:r>
                        <w:rPr>
                          <w:b/>
                          <w:bCs/>
                        </w:rPr>
                        <w:t xml:space="preserve">Actividades: </w:t>
                      </w:r>
                      <w:r>
                        <w:t xml:space="preserve">Ninguna </w:t>
                      </w:r>
                    </w:p>
                    <w:p w14:paraId="15351335"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Pr>
          <w:noProof/>
        </w:rPr>
        <mc:AlternateContent>
          <mc:Choice Requires="wps">
            <w:drawing>
              <wp:anchor distT="45720" distB="45720" distL="114300" distR="114300" simplePos="0" relativeHeight="251668992" behindDoc="0" locked="0" layoutInCell="1" allowOverlap="1" wp14:anchorId="32B103CE" wp14:editId="5F1D3262">
                <wp:simplePos x="0" y="0"/>
                <wp:positionH relativeFrom="column">
                  <wp:posOffset>-276809</wp:posOffset>
                </wp:positionH>
                <wp:positionV relativeFrom="paragraph">
                  <wp:posOffset>2428086</wp:posOffset>
                </wp:positionV>
                <wp:extent cx="2804795" cy="1598295"/>
                <wp:effectExtent l="0" t="0" r="14605" b="20955"/>
                <wp:wrapSquare wrapText="bothSides"/>
                <wp:docPr id="76035272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481A8F16" w14:textId="77777777" w:rsidR="00A64B0C" w:rsidRDefault="00A64B0C" w:rsidP="00A64B0C">
                            <w:pPr>
                              <w:jc w:val="center"/>
                              <w:rPr>
                                <w:b/>
                                <w:bCs/>
                              </w:rPr>
                            </w:pPr>
                            <w:r>
                              <w:rPr>
                                <w:b/>
                                <w:bCs/>
                              </w:rPr>
                              <w:t xml:space="preserve">PUBLICIDAD </w:t>
                            </w:r>
                          </w:p>
                          <w:p w14:paraId="3DF01071" w14:textId="77777777" w:rsidR="00A64B0C" w:rsidRPr="00C53A83" w:rsidRDefault="00A64B0C" w:rsidP="00A64B0C">
                            <w:pPr>
                              <w:spacing w:line="240" w:lineRule="auto"/>
                            </w:pPr>
                            <w:r>
                              <w:rPr>
                                <w:b/>
                                <w:bCs/>
                              </w:rPr>
                              <w:t xml:space="preserve">Redes sociales: </w:t>
                            </w:r>
                            <w:r>
                              <w:t xml:space="preserve">Facebook </w:t>
                            </w:r>
                          </w:p>
                          <w:p w14:paraId="3DB38389" w14:textId="77777777" w:rsidR="00A64B0C" w:rsidRPr="00C53A83" w:rsidRDefault="00A64B0C" w:rsidP="00A64B0C">
                            <w:pPr>
                              <w:spacing w:line="240" w:lineRule="auto"/>
                            </w:pPr>
                            <w:r>
                              <w:rPr>
                                <w:b/>
                                <w:bCs/>
                              </w:rPr>
                              <w:t xml:space="preserve">Tipo de contenido: </w:t>
                            </w:r>
                            <w:r>
                              <w:t xml:space="preserve">Actividades independientes recreativas </w:t>
                            </w:r>
                          </w:p>
                          <w:p w14:paraId="2AC9F95C"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B103CE" id="_x0000_s1048" type="#_x0000_t202" style="position:absolute;left:0;text-align:left;margin-left:-21.8pt;margin-top:191.2pt;width:220.85pt;height:125.85pt;z-index:2516689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" strokecolor="#538135 [2409]" strokeweight="1pt">
                <v:textbox>
                  <w:txbxContent>
                    <w:p w14:paraId="481A8F16" w14:textId="77777777" w:rsidR="00A64B0C" w:rsidRDefault="00A64B0C" w:rsidP="00A64B0C">
                      <w:pPr>
                        <w:jc w:val="center"/>
                        <w:rPr>
                          <w:b/>
                          <w:bCs/>
                        </w:rPr>
                      </w:pPr>
                      <w:r>
                        <w:rPr>
                          <w:b/>
                          <w:bCs/>
                        </w:rPr>
                        <w:t xml:space="preserve">PUBLICIDAD </w:t>
                      </w:r>
                    </w:p>
                    <w:p w14:paraId="3DF01071" w14:textId="77777777" w:rsidR="00A64B0C" w:rsidRPr="00C53A83" w:rsidRDefault="00A64B0C" w:rsidP="00A64B0C">
                      <w:pPr>
                        <w:spacing w:line="240" w:lineRule="auto"/>
                      </w:pPr>
                      <w:r>
                        <w:rPr>
                          <w:b/>
                          <w:bCs/>
                        </w:rPr>
                        <w:t xml:space="preserve">Redes sociales: </w:t>
                      </w:r>
                      <w:r>
                        <w:t xml:space="preserve">Facebook </w:t>
                      </w:r>
                    </w:p>
                    <w:p w14:paraId="3DB38389" w14:textId="77777777" w:rsidR="00A64B0C" w:rsidRPr="00C53A83" w:rsidRDefault="00A64B0C" w:rsidP="00A64B0C">
                      <w:pPr>
                        <w:spacing w:line="240" w:lineRule="auto"/>
                      </w:pPr>
                      <w:r>
                        <w:rPr>
                          <w:b/>
                          <w:bCs/>
                        </w:rPr>
                        <w:t xml:space="preserve">Tipo de contenido: </w:t>
                      </w:r>
                      <w:r>
                        <w:t xml:space="preserve">Actividades independientes recreativas </w:t>
                      </w:r>
                    </w:p>
                    <w:p w14:paraId="2AC9F95C"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Pr>
          <w:noProof/>
        </w:rPr>
        <mc:AlternateContent>
          <mc:Choice Requires="wps">
            <w:drawing>
              <wp:anchor distT="45720" distB="45720" distL="114300" distR="114300" simplePos="0" relativeHeight="251666944" behindDoc="0" locked="0" layoutInCell="1" allowOverlap="1" wp14:anchorId="300F5715" wp14:editId="4FE02443">
                <wp:simplePos x="0" y="0"/>
                <wp:positionH relativeFrom="column">
                  <wp:posOffset>-153670</wp:posOffset>
                </wp:positionH>
                <wp:positionV relativeFrom="paragraph">
                  <wp:posOffset>257175</wp:posOffset>
                </wp:positionV>
                <wp:extent cx="2508250" cy="1825625"/>
                <wp:effectExtent l="0" t="0" r="25400" b="22225"/>
                <wp:wrapSquare wrapText="bothSides"/>
                <wp:docPr id="14472574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2170090D" w14:textId="77777777" w:rsidR="00A64B0C" w:rsidRDefault="00A64B0C" w:rsidP="00A64B0C">
                            <w:pPr>
                              <w:jc w:val="center"/>
                              <w:rPr>
                                <w:b/>
                                <w:bCs/>
                              </w:rPr>
                            </w:pPr>
                            <w:r>
                              <w:rPr>
                                <w:b/>
                                <w:bCs/>
                              </w:rPr>
                              <w:t xml:space="preserve">CARACTERISTICAS </w:t>
                            </w:r>
                          </w:p>
                          <w:p w14:paraId="62180E43" w14:textId="77777777" w:rsidR="00A64B0C" w:rsidRDefault="00A64B0C" w:rsidP="00A64B0C">
                            <w:pPr>
                              <w:jc w:val="left"/>
                              <w:rPr>
                                <w:b/>
                                <w:bCs/>
                              </w:rPr>
                            </w:pPr>
                            <w:r>
                              <w:rPr>
                                <w:b/>
                                <w:bCs/>
                              </w:rPr>
                              <w:t xml:space="preserve">Tipo de recurso: </w:t>
                            </w:r>
                            <w:r w:rsidRPr="00611A11">
                              <w:t xml:space="preserve">Cultural </w:t>
                            </w:r>
                          </w:p>
                          <w:p w14:paraId="4FE818AD" w14:textId="2DA65232" w:rsidR="00A64B0C" w:rsidRDefault="00A64B0C" w:rsidP="00A64B0C">
                            <w:pPr>
                              <w:jc w:val="left"/>
                              <w:rPr>
                                <w:b/>
                                <w:bCs/>
                              </w:rPr>
                            </w:pPr>
                            <w:r>
                              <w:rPr>
                                <w:b/>
                                <w:bCs/>
                              </w:rPr>
                              <w:t>Pirámide</w:t>
                            </w:r>
                            <w:r w:rsidR="00990007">
                              <w:rPr>
                                <w:b/>
                                <w:bCs/>
                              </w:rPr>
                              <w:t xml:space="preserve">s conectadas, ya que puedes acceder </w:t>
                            </w:r>
                            <w:r w:rsidR="00E22BE8">
                              <w:rPr>
                                <w:b/>
                                <w:bCs/>
                              </w:rPr>
                              <w:t xml:space="preserve">por la misma escalera. </w:t>
                            </w:r>
                          </w:p>
                          <w:p w14:paraId="160773C0" w14:textId="77777777" w:rsidR="00A64B0C" w:rsidRDefault="00A64B0C" w:rsidP="00A64B0C">
                            <w:pPr>
                              <w:jc w:val="center"/>
                              <w:rPr>
                                <w:b/>
                                <w:bCs/>
                              </w:rPr>
                            </w:pPr>
                          </w:p>
                          <w:p w14:paraId="36F04A7E" w14:textId="77777777" w:rsidR="00A64B0C" w:rsidRDefault="00A64B0C" w:rsidP="00A64B0C">
                            <w:pPr>
                              <w:jc w:val="center"/>
                              <w:rPr>
                                <w:b/>
                                <w:bCs/>
                              </w:rPr>
                            </w:pPr>
                          </w:p>
                          <w:p w14:paraId="3B669106" w14:textId="77777777" w:rsidR="00A64B0C" w:rsidRDefault="00A64B0C" w:rsidP="00A64B0C">
                            <w:pPr>
                              <w:jc w:val="center"/>
                              <w:rPr>
                                <w:b/>
                                <w:bCs/>
                              </w:rPr>
                            </w:pPr>
                          </w:p>
                          <w:p w14:paraId="68D6776E"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0F5715" id="_x0000_s1049" type="#_x0000_t202" style="position:absolute;left:0;text-align:left;margin-left:-12.1pt;margin-top:20.25pt;width:197.5pt;height:143.75pt;z-index:2516669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" strokecolor="#538135 [2409]" strokeweight="1pt">
                <v:textbox>
                  <w:txbxContent>
                    <w:p w14:paraId="2170090D" w14:textId="77777777" w:rsidR="00A64B0C" w:rsidRDefault="00A64B0C" w:rsidP="00A64B0C">
                      <w:pPr>
                        <w:jc w:val="center"/>
                        <w:rPr>
                          <w:b/>
                          <w:bCs/>
                        </w:rPr>
                      </w:pPr>
                      <w:r>
                        <w:rPr>
                          <w:b/>
                          <w:bCs/>
                        </w:rPr>
                        <w:t xml:space="preserve">CARACTERISTICAS </w:t>
                      </w:r>
                    </w:p>
                    <w:p w14:paraId="62180E43" w14:textId="77777777" w:rsidR="00A64B0C" w:rsidRDefault="00A64B0C" w:rsidP="00A64B0C">
                      <w:pPr>
                        <w:jc w:val="left"/>
                        <w:rPr>
                          <w:b/>
                          <w:bCs/>
                        </w:rPr>
                      </w:pPr>
                      <w:r>
                        <w:rPr>
                          <w:b/>
                          <w:bCs/>
                        </w:rPr>
                        <w:t xml:space="preserve">Tipo de recurso: </w:t>
                      </w:r>
                      <w:r w:rsidRPr="00611A11">
                        <w:t xml:space="preserve">Cultural </w:t>
                      </w:r>
                    </w:p>
                    <w:p w14:paraId="4FE818AD" w14:textId="2DA65232" w:rsidR="00A64B0C" w:rsidRDefault="00A64B0C" w:rsidP="00A64B0C">
                      <w:pPr>
                        <w:jc w:val="left"/>
                        <w:rPr>
                          <w:b/>
                          <w:bCs/>
                        </w:rPr>
                      </w:pPr>
                      <w:r>
                        <w:rPr>
                          <w:b/>
                          <w:bCs/>
                        </w:rPr>
                        <w:t>Pirámide</w:t>
                      </w:r>
                      <w:r w:rsidR="00990007">
                        <w:rPr>
                          <w:b/>
                          <w:bCs/>
                        </w:rPr>
                        <w:t xml:space="preserve">s conectadas, ya que puedes acceder </w:t>
                      </w:r>
                      <w:r w:rsidR="00E22BE8">
                        <w:rPr>
                          <w:b/>
                          <w:bCs/>
                        </w:rPr>
                        <w:t xml:space="preserve">por la misma escalera. </w:t>
                      </w:r>
                    </w:p>
                    <w:p w14:paraId="160773C0" w14:textId="77777777" w:rsidR="00A64B0C" w:rsidRDefault="00A64B0C" w:rsidP="00A64B0C">
                      <w:pPr>
                        <w:jc w:val="center"/>
                        <w:rPr>
                          <w:b/>
                          <w:bCs/>
                        </w:rPr>
                      </w:pPr>
                    </w:p>
                    <w:p w14:paraId="36F04A7E" w14:textId="77777777" w:rsidR="00A64B0C" w:rsidRDefault="00A64B0C" w:rsidP="00A64B0C">
                      <w:pPr>
                        <w:jc w:val="center"/>
                        <w:rPr>
                          <w:b/>
                          <w:bCs/>
                        </w:rPr>
                      </w:pPr>
                    </w:p>
                    <w:p w14:paraId="3B669106" w14:textId="77777777" w:rsidR="00A64B0C" w:rsidRDefault="00A64B0C" w:rsidP="00A64B0C">
                      <w:pPr>
                        <w:jc w:val="center"/>
                        <w:rPr>
                          <w:b/>
                          <w:bCs/>
                        </w:rPr>
                      </w:pPr>
                    </w:p>
                    <w:p w14:paraId="68D6776E" w14:textId="77777777" w:rsidR="00A64B0C" w:rsidRPr="00964D65" w:rsidRDefault="00A64B0C" w:rsidP="00A64B0C">
                      <w:pPr>
                        <w:jc w:val="center"/>
                        <w:rPr>
                          <w:b/>
                          <w:bCs/>
                        </w:rPr>
                      </w:pPr>
                    </w:p>
                  </w:txbxContent>
                </v:textbox>
                <w10:wrap type="square"/>
              </v:shape>
            </w:pict>
          </mc:Fallback>
        </mc:AlternateContent>
      </w:r>
    </w:p>
    <w:p w14:paraId="03BAB5CF" w14:textId="16261999" w:rsidR="00A64B0C" w:rsidRDefault="00A64B0C" w:rsidP="00A64B0C">
      <w:pPr>
        <w:pStyle w:val="Ttulo1"/>
      </w:pPr>
      <w:r>
        <w:lastRenderedPageBreak/>
        <w:t xml:space="preserve">FICHA DE EVALUACIÓN DE RECURSOS TURISTICOS TEOTENANGO </w:t>
      </w:r>
      <w:r w:rsidR="00CB1C9C">
        <w:t>VI</w:t>
      </w:r>
      <w:r>
        <w:t>I</w:t>
      </w:r>
    </w:p>
    <w:p w14:paraId="2CDD66B8" w14:textId="77777777" w:rsidR="00A64B0C" w:rsidRPr="00964D65" w:rsidRDefault="00A64B0C" w:rsidP="00A64B0C"/>
    <w:p w14:paraId="44BA743D" w14:textId="77777777" w:rsidR="00A64B0C" w:rsidRPr="001552CF" w:rsidRDefault="00A64B0C" w:rsidP="00A64B0C">
      <w:r>
        <w:rPr>
          <w:b/>
          <w:bCs/>
        </w:rPr>
        <w:t>Localización</w:t>
      </w:r>
      <w:r w:rsidRPr="001552CF">
        <w:t xml:space="preserve">: Calle Doctor C. Román Piña Chan, 1014 Teotenango, 52300, Tenango del Valle, Méx. </w:t>
      </w:r>
    </w:p>
    <w:p w14:paraId="400A285E" w14:textId="77777777"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60BB80AD" w14:textId="77777777" w:rsidR="00A64B0C" w:rsidRPr="0028065D" w:rsidRDefault="00A64B0C" w:rsidP="00A64B0C">
      <w:pPr>
        <w:rPr>
          <w:b/>
          <w:bCs/>
        </w:rPr>
      </w:pPr>
      <w:r w:rsidRPr="00AF3CFE">
        <w:rPr>
          <w:b/>
          <w:bCs/>
          <w:noProof/>
        </w:rPr>
        <mc:AlternateContent>
          <mc:Choice Requires="wps">
            <w:drawing>
              <wp:anchor distT="45720" distB="45720" distL="114300" distR="114300" simplePos="0" relativeHeight="251672064" behindDoc="0" locked="0" layoutInCell="1" allowOverlap="1" wp14:anchorId="30542773" wp14:editId="032E5CE9">
                <wp:simplePos x="0" y="0"/>
                <wp:positionH relativeFrom="column">
                  <wp:posOffset>2737485</wp:posOffset>
                </wp:positionH>
                <wp:positionV relativeFrom="paragraph">
                  <wp:posOffset>265430</wp:posOffset>
                </wp:positionV>
                <wp:extent cx="3558540" cy="4015740"/>
                <wp:effectExtent l="0" t="0" r="22860" b="22860"/>
                <wp:wrapSquare wrapText="bothSides"/>
                <wp:docPr id="136160464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3E970730" w14:textId="77777777" w:rsidR="00A64B0C" w:rsidRDefault="00A64B0C" w:rsidP="00A64B0C">
                            <w:pPr>
                              <w:jc w:val="center"/>
                              <w:rPr>
                                <w:b/>
                                <w:bCs/>
                              </w:rPr>
                            </w:pPr>
                            <w:r>
                              <w:rPr>
                                <w:b/>
                                <w:bCs/>
                              </w:rPr>
                              <w:t>CONDICIONES GENERALES</w:t>
                            </w:r>
                          </w:p>
                          <w:p w14:paraId="0ABAA89D" w14:textId="60C29114" w:rsidR="00700BD5" w:rsidRDefault="00A64B0C" w:rsidP="00A64B0C">
                            <w:pPr>
                              <w:spacing w:line="240" w:lineRule="auto"/>
                              <w:jc w:val="left"/>
                            </w:pPr>
                            <w:r>
                              <w:rPr>
                                <w:b/>
                                <w:bCs/>
                              </w:rPr>
                              <w:t xml:space="preserve">Estado de conservación: </w:t>
                            </w:r>
                            <w:r w:rsidR="00B05BFA">
                              <w:t xml:space="preserve">Deteriorado sin mantenimiento </w:t>
                            </w:r>
                          </w:p>
                          <w:p w14:paraId="493C8DE7" w14:textId="6C0B5B4E"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331CBEEB"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70D51BB4" w14:textId="36D72322" w:rsidR="00A64B0C" w:rsidRDefault="00A64B0C" w:rsidP="00A64B0C">
                            <w:pPr>
                              <w:spacing w:line="240" w:lineRule="auto"/>
                              <w:jc w:val="left"/>
                              <w:rPr>
                                <w:b/>
                                <w:bCs/>
                              </w:rPr>
                            </w:pPr>
                            <w:r>
                              <w:rPr>
                                <w:b/>
                                <w:bCs/>
                              </w:rPr>
                              <w:t xml:space="preserve">Limpieza en descansos: </w:t>
                            </w:r>
                            <w:r>
                              <w:t>SI (</w:t>
                            </w:r>
                            <w:r>
                              <w:rPr>
                                <w:b/>
                                <w:bCs/>
                              </w:rPr>
                              <w:t xml:space="preserve">) </w:t>
                            </w:r>
                            <w:r>
                              <w:t>NO (</w:t>
                            </w:r>
                            <w:r w:rsidR="001A7359">
                              <w:rPr>
                                <w:b/>
                                <w:bCs/>
                              </w:rPr>
                              <w:t>X</w:t>
                            </w:r>
                            <w:r>
                              <w:rPr>
                                <w:b/>
                                <w:bCs/>
                              </w:rPr>
                              <w:t>)</w:t>
                            </w:r>
                          </w:p>
                          <w:p w14:paraId="3A94BC88"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71175DC"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73E36B8F"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76A249DA"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AF8289B" w14:textId="77777777" w:rsidR="00A64B0C" w:rsidRPr="00C53A83" w:rsidRDefault="00A64B0C" w:rsidP="00A64B0C">
                            <w:pPr>
                              <w:spacing w:line="240" w:lineRule="auto"/>
                              <w:jc w:val="left"/>
                            </w:pPr>
                            <w:r>
                              <w:rPr>
                                <w:b/>
                                <w:bCs/>
                              </w:rPr>
                              <w:t xml:space="preserve">Traslados hacia la zona: </w:t>
                            </w:r>
                            <w:r>
                              <w:t>A pie</w:t>
                            </w:r>
                          </w:p>
                          <w:p w14:paraId="2D3A9841"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3BEFB634" w14:textId="77777777" w:rsidR="00A64B0C" w:rsidRPr="008B010B" w:rsidRDefault="00A64B0C" w:rsidP="00A64B0C">
                            <w:pPr>
                              <w:spacing w:line="240" w:lineRule="auto"/>
                              <w:jc w:val="left"/>
                            </w:pPr>
                            <w:r>
                              <w:rPr>
                                <w:b/>
                                <w:bCs/>
                              </w:rPr>
                              <w:t xml:space="preserve">Antigüedad: </w:t>
                            </w:r>
                            <w:r>
                              <w:t xml:space="preserve">(900-1162 d.C) </w:t>
                            </w:r>
                          </w:p>
                          <w:p w14:paraId="762DB264"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5221ADCC"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71155488" w14:textId="77777777" w:rsidR="00A64B0C" w:rsidRDefault="00A64B0C" w:rsidP="00A64B0C">
                            <w:pPr>
                              <w:spacing w:line="240" w:lineRule="auto"/>
                              <w:jc w:val="left"/>
                              <w:rPr>
                                <w:b/>
                                <w:bCs/>
                              </w:rPr>
                            </w:pPr>
                          </w:p>
                          <w:p w14:paraId="5A58D50C" w14:textId="77777777" w:rsidR="00A64B0C" w:rsidRDefault="00A64B0C" w:rsidP="00A64B0C">
                            <w:pPr>
                              <w:spacing w:line="240" w:lineRule="auto"/>
                              <w:jc w:val="left"/>
                              <w:rPr>
                                <w:b/>
                                <w:bCs/>
                              </w:rPr>
                            </w:pPr>
                          </w:p>
                          <w:p w14:paraId="1CF22014"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542773" id="_x0000_s1050" type="#_x0000_t202" style="position:absolute;left:0;text-align:left;margin-left:215.55pt;margin-top:20.9pt;width:280.2pt;height:316.2pt;z-index:2516720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ofS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BN9ofSMAIAAFAEAAAOAAAAAAAAAAAAAAAAAC4C&#10;AABkcnMvZTJvRG9jLnhtbFBLAQItABQABgAIAAAAIQAsilR33wAAAAoBAAAPAAAAAAAAAAAAAAAA&#10;AIoEAABkcnMvZG93bnJldi54bWxQSwUGAAAAAAQABADzAAAAlgUAAAAA&#10;" strokecolor="#538135 [2409]" strokeweight="1pt">
                <v:textbox>
                  <w:txbxContent>
                    <w:p w14:paraId="3E970730" w14:textId="77777777" w:rsidR="00A64B0C" w:rsidRDefault="00A64B0C" w:rsidP="00A64B0C">
                      <w:pPr>
                        <w:jc w:val="center"/>
                        <w:rPr>
                          <w:b/>
                          <w:bCs/>
                        </w:rPr>
                      </w:pPr>
                      <w:r>
                        <w:rPr>
                          <w:b/>
                          <w:bCs/>
                        </w:rPr>
                        <w:t>CONDICIONES GENERALES</w:t>
                      </w:r>
                    </w:p>
                    <w:p w14:paraId="0ABAA89D" w14:textId="60C29114" w:rsidR="00700BD5" w:rsidRDefault="00A64B0C" w:rsidP="00A64B0C">
                      <w:pPr>
                        <w:spacing w:line="240" w:lineRule="auto"/>
                        <w:jc w:val="left"/>
                      </w:pPr>
                      <w:r>
                        <w:rPr>
                          <w:b/>
                          <w:bCs/>
                        </w:rPr>
                        <w:t xml:space="preserve">Estado de conservación: </w:t>
                      </w:r>
                      <w:r w:rsidR="00B05BFA">
                        <w:t xml:space="preserve">Deteriorado sin mantenimiento </w:t>
                      </w:r>
                    </w:p>
                    <w:p w14:paraId="493C8DE7" w14:textId="6C0B5B4E"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331CBEEB"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70D51BB4" w14:textId="36D72322" w:rsidR="00A64B0C" w:rsidRDefault="00A64B0C" w:rsidP="00A64B0C">
                      <w:pPr>
                        <w:spacing w:line="240" w:lineRule="auto"/>
                        <w:jc w:val="left"/>
                        <w:rPr>
                          <w:b/>
                          <w:bCs/>
                        </w:rPr>
                      </w:pPr>
                      <w:r>
                        <w:rPr>
                          <w:b/>
                          <w:bCs/>
                        </w:rPr>
                        <w:t xml:space="preserve">Limpieza en descansos: </w:t>
                      </w:r>
                      <w:r>
                        <w:t>SI (</w:t>
                      </w:r>
                      <w:r>
                        <w:rPr>
                          <w:b/>
                          <w:bCs/>
                        </w:rPr>
                        <w:t xml:space="preserve">) </w:t>
                      </w:r>
                      <w:r>
                        <w:t>NO (</w:t>
                      </w:r>
                      <w:r w:rsidR="001A7359">
                        <w:rPr>
                          <w:b/>
                          <w:bCs/>
                        </w:rPr>
                        <w:t>X</w:t>
                      </w:r>
                      <w:r>
                        <w:rPr>
                          <w:b/>
                          <w:bCs/>
                        </w:rPr>
                        <w:t>)</w:t>
                      </w:r>
                    </w:p>
                    <w:p w14:paraId="3A94BC88"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71175DC"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73E36B8F"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76A249DA"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4AF8289B" w14:textId="77777777" w:rsidR="00A64B0C" w:rsidRPr="00C53A83" w:rsidRDefault="00A64B0C" w:rsidP="00A64B0C">
                      <w:pPr>
                        <w:spacing w:line="240" w:lineRule="auto"/>
                        <w:jc w:val="left"/>
                      </w:pPr>
                      <w:r>
                        <w:rPr>
                          <w:b/>
                          <w:bCs/>
                        </w:rPr>
                        <w:t xml:space="preserve">Traslados hacia la zona: </w:t>
                      </w:r>
                      <w:r>
                        <w:t>A pie</w:t>
                      </w:r>
                    </w:p>
                    <w:p w14:paraId="2D3A9841"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3BEFB634" w14:textId="77777777" w:rsidR="00A64B0C" w:rsidRPr="008B010B" w:rsidRDefault="00A64B0C" w:rsidP="00A64B0C">
                      <w:pPr>
                        <w:spacing w:line="240" w:lineRule="auto"/>
                        <w:jc w:val="left"/>
                      </w:pPr>
                      <w:r>
                        <w:rPr>
                          <w:b/>
                          <w:bCs/>
                        </w:rPr>
                        <w:t xml:space="preserve">Antigüedad: </w:t>
                      </w:r>
                      <w:r>
                        <w:t xml:space="preserve">(900-1162 d.C) </w:t>
                      </w:r>
                    </w:p>
                    <w:p w14:paraId="762DB264"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5221ADCC"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71155488" w14:textId="77777777" w:rsidR="00A64B0C" w:rsidRDefault="00A64B0C" w:rsidP="00A64B0C">
                      <w:pPr>
                        <w:spacing w:line="240" w:lineRule="auto"/>
                        <w:jc w:val="left"/>
                        <w:rPr>
                          <w:b/>
                          <w:bCs/>
                        </w:rPr>
                      </w:pPr>
                    </w:p>
                    <w:p w14:paraId="5A58D50C" w14:textId="77777777" w:rsidR="00A64B0C" w:rsidRDefault="00A64B0C" w:rsidP="00A64B0C">
                      <w:pPr>
                        <w:spacing w:line="240" w:lineRule="auto"/>
                        <w:jc w:val="left"/>
                        <w:rPr>
                          <w:b/>
                          <w:bCs/>
                        </w:rPr>
                      </w:pPr>
                    </w:p>
                    <w:p w14:paraId="1CF22014" w14:textId="77777777" w:rsidR="00A64B0C" w:rsidRPr="00AF3CFE" w:rsidRDefault="00A64B0C" w:rsidP="00A64B0C">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71040" behindDoc="1" locked="0" layoutInCell="1" allowOverlap="1" wp14:anchorId="1838DD22" wp14:editId="5888234A">
                <wp:simplePos x="0" y="0"/>
                <wp:positionH relativeFrom="column">
                  <wp:posOffset>-91594</wp:posOffset>
                </wp:positionH>
                <wp:positionV relativeFrom="paragraph">
                  <wp:posOffset>274972</wp:posOffset>
                </wp:positionV>
                <wp:extent cx="2495550" cy="2273643"/>
                <wp:effectExtent l="0" t="0" r="19050" b="12700"/>
                <wp:wrapNone/>
                <wp:docPr id="364484491"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9C530" id="Rectángulo 14" o:spid="_x0000_s1026" style="position:absolute;margin-left:-7.2pt;margin-top:21.65pt;width:196.5pt;height:179.05pt;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14446795" w14:textId="616F5992" w:rsidR="00A64B0C" w:rsidRPr="009B51A4" w:rsidRDefault="00A64B0C" w:rsidP="00A64B0C">
      <w:pPr>
        <w:rPr>
          <w:b/>
          <w:bCs/>
          <w:sz w:val="16"/>
          <w:szCs w:val="16"/>
        </w:rPr>
      </w:pPr>
      <w:r w:rsidRPr="00AF3CFE">
        <w:rPr>
          <w:b/>
          <w:bCs/>
        </w:rPr>
        <w:t xml:space="preserve">PIRAMIDE </w:t>
      </w:r>
      <w:r w:rsidR="006D610D">
        <w:rPr>
          <w:b/>
          <w:bCs/>
        </w:rPr>
        <w:t>5</w:t>
      </w:r>
      <w:r w:rsidR="009B51A4">
        <w:rPr>
          <w:b/>
          <w:bCs/>
        </w:rPr>
        <w:t xml:space="preserve"> </w:t>
      </w:r>
      <w:r w:rsidR="009B51A4" w:rsidRPr="00557371">
        <w:rPr>
          <w:b/>
          <w:bCs/>
          <w:sz w:val="16"/>
          <w:szCs w:val="16"/>
        </w:rPr>
        <w:t xml:space="preserve">Fuente de elaboración propia </w:t>
      </w:r>
    </w:p>
    <w:p w14:paraId="1F4686D6" w14:textId="0E1ACA80" w:rsidR="00A64B0C" w:rsidRDefault="002608B4" w:rsidP="00A64B0C">
      <w:r>
        <w:rPr>
          <w:noProof/>
        </w:rPr>
        <w:drawing>
          <wp:inline distT="0" distB="0" distL="0" distR="0" wp14:anchorId="34D745DA" wp14:editId="1A514CFE">
            <wp:extent cx="2333296" cy="1312380"/>
            <wp:effectExtent l="0" t="0" r="0" b="2540"/>
            <wp:docPr id="153230550" name="Imagen 7" descr="Un campo de tier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30550" name="Imagen 7" descr="Un campo de tierra&#10;&#10;Descripción generada automáticamente con confianza media"/>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351025" cy="1322352"/>
                    </a:xfrm>
                    <a:prstGeom prst="rect">
                      <a:avLst/>
                    </a:prstGeom>
                  </pic:spPr>
                </pic:pic>
              </a:graphicData>
            </a:graphic>
          </wp:inline>
        </w:drawing>
      </w:r>
    </w:p>
    <w:p w14:paraId="6FAF930F" w14:textId="0E74AD6B" w:rsidR="00A64B0C" w:rsidRDefault="00A64B0C" w:rsidP="00A64B0C"/>
    <w:p w14:paraId="35AB6957" w14:textId="37E5DEDF" w:rsidR="00CB1C9C" w:rsidRPr="00CB1C9C" w:rsidRDefault="00E22BE8" w:rsidP="00CB1C9C">
      <w:r>
        <w:rPr>
          <w:noProof/>
        </w:rPr>
        <mc:AlternateContent>
          <mc:Choice Requires="wps">
            <w:drawing>
              <wp:anchor distT="45720" distB="45720" distL="114300" distR="114300" simplePos="0" relativeHeight="251642368" behindDoc="0" locked="0" layoutInCell="1" allowOverlap="1" wp14:anchorId="7A272F79" wp14:editId="3B15A9C1">
                <wp:simplePos x="0" y="0"/>
                <wp:positionH relativeFrom="column">
                  <wp:posOffset>2743200</wp:posOffset>
                </wp:positionH>
                <wp:positionV relativeFrom="paragraph">
                  <wp:posOffset>1986668</wp:posOffset>
                </wp:positionV>
                <wp:extent cx="3558540" cy="2148840"/>
                <wp:effectExtent l="0" t="0" r="22860" b="22860"/>
                <wp:wrapSquare wrapText="bothSides"/>
                <wp:docPr id="88593952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48840"/>
                        </a:xfrm>
                        <a:prstGeom prst="rect">
                          <a:avLst/>
                        </a:prstGeom>
                        <a:solidFill>
                          <a:srgbClr val="FFFFFF"/>
                        </a:solidFill>
                        <a:ln w="12700">
                          <a:solidFill>
                            <a:schemeClr val="accent6">
                              <a:lumMod val="75000"/>
                            </a:schemeClr>
                          </a:solidFill>
                          <a:miter lim="800000"/>
                          <a:headEnd/>
                          <a:tailEnd/>
                        </a:ln>
                      </wps:spPr>
                      <wps:txbx>
                        <w:txbxContent>
                          <w:p w14:paraId="3263ED14" w14:textId="77777777" w:rsidR="00A64B0C" w:rsidRDefault="00A64B0C" w:rsidP="00A64B0C">
                            <w:pPr>
                              <w:jc w:val="center"/>
                              <w:rPr>
                                <w:b/>
                                <w:bCs/>
                              </w:rPr>
                            </w:pPr>
                            <w:r>
                              <w:rPr>
                                <w:b/>
                                <w:bCs/>
                              </w:rPr>
                              <w:t xml:space="preserve">VISITANTES </w:t>
                            </w:r>
                          </w:p>
                          <w:p w14:paraId="3E8AD7F5"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14E56E51" w14:textId="547286E5" w:rsidR="00E22BE8" w:rsidRPr="006D610D" w:rsidRDefault="00E22BE8" w:rsidP="00A64B0C">
                            <w:pPr>
                              <w:spacing w:line="240" w:lineRule="auto"/>
                              <w:jc w:val="left"/>
                            </w:pPr>
                            <w:r>
                              <w:rPr>
                                <w:b/>
                                <w:bCs/>
                              </w:rPr>
                              <w:t xml:space="preserve">Domingo: </w:t>
                            </w:r>
                            <w:r w:rsidR="006D610D">
                              <w:t xml:space="preserve">20-30 personas </w:t>
                            </w:r>
                          </w:p>
                          <w:p w14:paraId="6F8B949D" w14:textId="77777777" w:rsidR="00A64B0C" w:rsidRPr="00C53A83" w:rsidRDefault="00A64B0C" w:rsidP="00A64B0C">
                            <w:pPr>
                              <w:spacing w:line="240" w:lineRule="auto"/>
                              <w:jc w:val="left"/>
                            </w:pPr>
                            <w:r>
                              <w:rPr>
                                <w:b/>
                                <w:bCs/>
                              </w:rPr>
                              <w:t xml:space="preserve">Periodo de turista: </w:t>
                            </w:r>
                            <w:r>
                              <w:t>Todo el año (fines de semana)</w:t>
                            </w:r>
                          </w:p>
                          <w:p w14:paraId="58D1373B"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6D40B75C" w14:textId="77777777" w:rsidR="00A64B0C" w:rsidRPr="00C53A83" w:rsidRDefault="00A64B0C" w:rsidP="00A64B0C">
                            <w:pPr>
                              <w:spacing w:line="240" w:lineRule="auto"/>
                              <w:jc w:val="left"/>
                            </w:pPr>
                            <w:r>
                              <w:rPr>
                                <w:b/>
                                <w:bCs/>
                              </w:rPr>
                              <w:t xml:space="preserve">Actividades: </w:t>
                            </w:r>
                            <w:r>
                              <w:t xml:space="preserve">Ninguna </w:t>
                            </w:r>
                          </w:p>
                          <w:p w14:paraId="66C737F6"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272F79" id="_x0000_s1051" type="#_x0000_t202" style="position:absolute;left:0;text-align:left;margin-left:3in;margin-top:156.45pt;width:280.2pt;height:169.2pt;z-index:2516423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eEV2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" strokecolor="#538135 [2409]" strokeweight="1pt">
                <v:textbox>
                  <w:txbxContent>
                    <w:p w14:paraId="3263ED14" w14:textId="77777777" w:rsidR="00A64B0C" w:rsidRDefault="00A64B0C" w:rsidP="00A64B0C">
                      <w:pPr>
                        <w:jc w:val="center"/>
                        <w:rPr>
                          <w:b/>
                          <w:bCs/>
                        </w:rPr>
                      </w:pPr>
                      <w:r>
                        <w:rPr>
                          <w:b/>
                          <w:bCs/>
                        </w:rPr>
                        <w:t xml:space="preserve">VISITANTES </w:t>
                      </w:r>
                    </w:p>
                    <w:p w14:paraId="3E8AD7F5"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14E56E51" w14:textId="547286E5" w:rsidR="00E22BE8" w:rsidRPr="006D610D" w:rsidRDefault="00E22BE8" w:rsidP="00A64B0C">
                      <w:pPr>
                        <w:spacing w:line="240" w:lineRule="auto"/>
                        <w:jc w:val="left"/>
                      </w:pPr>
                      <w:r>
                        <w:rPr>
                          <w:b/>
                          <w:bCs/>
                        </w:rPr>
                        <w:t xml:space="preserve">Domingo: </w:t>
                      </w:r>
                      <w:r w:rsidR="006D610D">
                        <w:t xml:space="preserve">20-30 personas </w:t>
                      </w:r>
                    </w:p>
                    <w:p w14:paraId="6F8B949D" w14:textId="77777777" w:rsidR="00A64B0C" w:rsidRPr="00C53A83" w:rsidRDefault="00A64B0C" w:rsidP="00A64B0C">
                      <w:pPr>
                        <w:spacing w:line="240" w:lineRule="auto"/>
                        <w:jc w:val="left"/>
                      </w:pPr>
                      <w:r>
                        <w:rPr>
                          <w:b/>
                          <w:bCs/>
                        </w:rPr>
                        <w:t xml:space="preserve">Periodo de turista: </w:t>
                      </w:r>
                      <w:r>
                        <w:t>Todo el año (fines de semana)</w:t>
                      </w:r>
                    </w:p>
                    <w:p w14:paraId="58D1373B"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6D40B75C" w14:textId="77777777" w:rsidR="00A64B0C" w:rsidRPr="00C53A83" w:rsidRDefault="00A64B0C" w:rsidP="00A64B0C">
                      <w:pPr>
                        <w:spacing w:line="240" w:lineRule="auto"/>
                        <w:jc w:val="left"/>
                      </w:pPr>
                      <w:r>
                        <w:rPr>
                          <w:b/>
                          <w:bCs/>
                        </w:rPr>
                        <w:t xml:space="preserve">Actividades: </w:t>
                      </w:r>
                      <w:r>
                        <w:t xml:space="preserve">Ninguna </w:t>
                      </w:r>
                    </w:p>
                    <w:p w14:paraId="66C737F6"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sidR="00CB1C9C">
        <w:rPr>
          <w:noProof/>
        </w:rPr>
        <mc:AlternateContent>
          <mc:Choice Requires="wps">
            <w:drawing>
              <wp:anchor distT="45720" distB="45720" distL="114300" distR="114300" simplePos="0" relativeHeight="251674112" behindDoc="0" locked="0" layoutInCell="1" allowOverlap="1" wp14:anchorId="785FBB05" wp14:editId="05A780D8">
                <wp:simplePos x="0" y="0"/>
                <wp:positionH relativeFrom="column">
                  <wp:posOffset>-202668</wp:posOffset>
                </wp:positionH>
                <wp:positionV relativeFrom="paragraph">
                  <wp:posOffset>2477513</wp:posOffset>
                </wp:positionV>
                <wp:extent cx="2804795" cy="1598295"/>
                <wp:effectExtent l="0" t="0" r="14605" b="20955"/>
                <wp:wrapSquare wrapText="bothSides"/>
                <wp:docPr id="3292174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0FC55644" w14:textId="77777777" w:rsidR="00A64B0C" w:rsidRDefault="00A64B0C" w:rsidP="00A64B0C">
                            <w:pPr>
                              <w:jc w:val="center"/>
                              <w:rPr>
                                <w:b/>
                                <w:bCs/>
                              </w:rPr>
                            </w:pPr>
                            <w:r>
                              <w:rPr>
                                <w:b/>
                                <w:bCs/>
                              </w:rPr>
                              <w:t xml:space="preserve">PUBLICIDAD </w:t>
                            </w:r>
                          </w:p>
                          <w:p w14:paraId="208B2E9F" w14:textId="77777777" w:rsidR="00A64B0C" w:rsidRPr="00C53A83" w:rsidRDefault="00A64B0C" w:rsidP="00A64B0C">
                            <w:pPr>
                              <w:spacing w:line="240" w:lineRule="auto"/>
                            </w:pPr>
                            <w:r>
                              <w:rPr>
                                <w:b/>
                                <w:bCs/>
                              </w:rPr>
                              <w:t xml:space="preserve">Redes sociales: </w:t>
                            </w:r>
                            <w:r>
                              <w:t xml:space="preserve">Facebook </w:t>
                            </w:r>
                          </w:p>
                          <w:p w14:paraId="16883AEB" w14:textId="77777777" w:rsidR="00A64B0C" w:rsidRPr="00C53A83" w:rsidRDefault="00A64B0C" w:rsidP="00A64B0C">
                            <w:pPr>
                              <w:spacing w:line="240" w:lineRule="auto"/>
                            </w:pPr>
                            <w:r>
                              <w:rPr>
                                <w:b/>
                                <w:bCs/>
                              </w:rPr>
                              <w:t xml:space="preserve">Tipo de contenido: </w:t>
                            </w:r>
                            <w:r>
                              <w:t xml:space="preserve">Actividades independientes recreativas </w:t>
                            </w:r>
                          </w:p>
                          <w:p w14:paraId="034902D8"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85FBB05" id="_x0000_s1052" type="#_x0000_t202" style="position:absolute;left:0;text-align:left;margin-left:-15.95pt;margin-top:195.1pt;width:220.85pt;height:125.85pt;z-index:2516741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" strokecolor="#538135 [2409]" strokeweight="1pt">
                <v:textbox>
                  <w:txbxContent>
                    <w:p w14:paraId="0FC55644" w14:textId="77777777" w:rsidR="00A64B0C" w:rsidRDefault="00A64B0C" w:rsidP="00A64B0C">
                      <w:pPr>
                        <w:jc w:val="center"/>
                        <w:rPr>
                          <w:b/>
                          <w:bCs/>
                        </w:rPr>
                      </w:pPr>
                      <w:r>
                        <w:rPr>
                          <w:b/>
                          <w:bCs/>
                        </w:rPr>
                        <w:t xml:space="preserve">PUBLICIDAD </w:t>
                      </w:r>
                    </w:p>
                    <w:p w14:paraId="208B2E9F" w14:textId="77777777" w:rsidR="00A64B0C" w:rsidRPr="00C53A83" w:rsidRDefault="00A64B0C" w:rsidP="00A64B0C">
                      <w:pPr>
                        <w:spacing w:line="240" w:lineRule="auto"/>
                      </w:pPr>
                      <w:r>
                        <w:rPr>
                          <w:b/>
                          <w:bCs/>
                        </w:rPr>
                        <w:t xml:space="preserve">Redes sociales: </w:t>
                      </w:r>
                      <w:r>
                        <w:t xml:space="preserve">Facebook </w:t>
                      </w:r>
                    </w:p>
                    <w:p w14:paraId="16883AEB" w14:textId="77777777" w:rsidR="00A64B0C" w:rsidRPr="00C53A83" w:rsidRDefault="00A64B0C" w:rsidP="00A64B0C">
                      <w:pPr>
                        <w:spacing w:line="240" w:lineRule="auto"/>
                      </w:pPr>
                      <w:r>
                        <w:rPr>
                          <w:b/>
                          <w:bCs/>
                        </w:rPr>
                        <w:t xml:space="preserve">Tipo de contenido: </w:t>
                      </w:r>
                      <w:r>
                        <w:t xml:space="preserve">Actividades independientes recreativas </w:t>
                      </w:r>
                    </w:p>
                    <w:p w14:paraId="034902D8"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sidR="00CB1C9C">
        <w:rPr>
          <w:noProof/>
        </w:rPr>
        <mc:AlternateContent>
          <mc:Choice Requires="wps">
            <w:drawing>
              <wp:anchor distT="45720" distB="45720" distL="114300" distR="114300" simplePos="0" relativeHeight="251673088" behindDoc="0" locked="0" layoutInCell="1" allowOverlap="1" wp14:anchorId="30603225" wp14:editId="6FE7DEFB">
                <wp:simplePos x="0" y="0"/>
                <wp:positionH relativeFrom="column">
                  <wp:posOffset>-104088</wp:posOffset>
                </wp:positionH>
                <wp:positionV relativeFrom="paragraph">
                  <wp:posOffset>355892</wp:posOffset>
                </wp:positionV>
                <wp:extent cx="2508250" cy="1825625"/>
                <wp:effectExtent l="0" t="0" r="25400" b="22225"/>
                <wp:wrapSquare wrapText="bothSides"/>
                <wp:docPr id="18297648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22FED829" w14:textId="77777777" w:rsidR="00A64B0C" w:rsidRDefault="00A64B0C" w:rsidP="00A64B0C">
                            <w:pPr>
                              <w:jc w:val="center"/>
                              <w:rPr>
                                <w:b/>
                                <w:bCs/>
                              </w:rPr>
                            </w:pPr>
                            <w:r>
                              <w:rPr>
                                <w:b/>
                                <w:bCs/>
                              </w:rPr>
                              <w:t xml:space="preserve">CARACTERISTICAS </w:t>
                            </w:r>
                          </w:p>
                          <w:p w14:paraId="25B75F83" w14:textId="77777777" w:rsidR="00A64B0C" w:rsidRDefault="00A64B0C" w:rsidP="00A64B0C">
                            <w:pPr>
                              <w:jc w:val="left"/>
                              <w:rPr>
                                <w:b/>
                                <w:bCs/>
                              </w:rPr>
                            </w:pPr>
                            <w:r>
                              <w:rPr>
                                <w:b/>
                                <w:bCs/>
                              </w:rPr>
                              <w:t xml:space="preserve">Tipo de recurso: </w:t>
                            </w:r>
                            <w:r w:rsidRPr="00611A11">
                              <w:t xml:space="preserve">Cultural </w:t>
                            </w:r>
                          </w:p>
                          <w:p w14:paraId="06D7DB11" w14:textId="2DC256D8" w:rsidR="00A64B0C" w:rsidRDefault="00A64B0C" w:rsidP="00A64B0C">
                            <w:pPr>
                              <w:jc w:val="left"/>
                              <w:rPr>
                                <w:b/>
                                <w:bCs/>
                              </w:rPr>
                            </w:pPr>
                            <w:r>
                              <w:rPr>
                                <w:b/>
                                <w:bCs/>
                              </w:rPr>
                              <w:t xml:space="preserve">Pirámide </w:t>
                            </w:r>
                            <w:r w:rsidR="000F5B65">
                              <w:rPr>
                                <w:b/>
                                <w:bCs/>
                              </w:rPr>
                              <w:t xml:space="preserve">en regular estado, cuenta con restos de otra pirámide en un estado de deterioró. </w:t>
                            </w:r>
                          </w:p>
                          <w:p w14:paraId="21FBD0AD" w14:textId="77777777" w:rsidR="00A64B0C" w:rsidRDefault="00A64B0C" w:rsidP="00A64B0C">
                            <w:pPr>
                              <w:jc w:val="center"/>
                              <w:rPr>
                                <w:b/>
                                <w:bCs/>
                              </w:rPr>
                            </w:pPr>
                          </w:p>
                          <w:p w14:paraId="54814AD9" w14:textId="77777777" w:rsidR="00A64B0C" w:rsidRDefault="00A64B0C" w:rsidP="00A64B0C">
                            <w:pPr>
                              <w:jc w:val="center"/>
                              <w:rPr>
                                <w:b/>
                                <w:bCs/>
                              </w:rPr>
                            </w:pPr>
                          </w:p>
                          <w:p w14:paraId="7F21440A" w14:textId="77777777" w:rsidR="00A64B0C" w:rsidRDefault="00A64B0C" w:rsidP="00A64B0C">
                            <w:pPr>
                              <w:jc w:val="center"/>
                              <w:rPr>
                                <w:b/>
                                <w:bCs/>
                              </w:rPr>
                            </w:pPr>
                          </w:p>
                          <w:p w14:paraId="3A3C3256"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603225" id="_x0000_s1053" type="#_x0000_t202" style="position:absolute;left:0;text-align:left;margin-left:-8.2pt;margin-top:28pt;width:197.5pt;height:143.75pt;z-index:2516730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" strokecolor="#538135 [2409]" strokeweight="1pt">
                <v:textbox>
                  <w:txbxContent>
                    <w:p w14:paraId="22FED829" w14:textId="77777777" w:rsidR="00A64B0C" w:rsidRDefault="00A64B0C" w:rsidP="00A64B0C">
                      <w:pPr>
                        <w:jc w:val="center"/>
                        <w:rPr>
                          <w:b/>
                          <w:bCs/>
                        </w:rPr>
                      </w:pPr>
                      <w:r>
                        <w:rPr>
                          <w:b/>
                          <w:bCs/>
                        </w:rPr>
                        <w:t xml:space="preserve">CARACTERISTICAS </w:t>
                      </w:r>
                    </w:p>
                    <w:p w14:paraId="25B75F83" w14:textId="77777777" w:rsidR="00A64B0C" w:rsidRDefault="00A64B0C" w:rsidP="00A64B0C">
                      <w:pPr>
                        <w:jc w:val="left"/>
                        <w:rPr>
                          <w:b/>
                          <w:bCs/>
                        </w:rPr>
                      </w:pPr>
                      <w:r>
                        <w:rPr>
                          <w:b/>
                          <w:bCs/>
                        </w:rPr>
                        <w:t xml:space="preserve">Tipo de recurso: </w:t>
                      </w:r>
                      <w:r w:rsidRPr="00611A11">
                        <w:t xml:space="preserve">Cultural </w:t>
                      </w:r>
                    </w:p>
                    <w:p w14:paraId="06D7DB11" w14:textId="2DC256D8" w:rsidR="00A64B0C" w:rsidRDefault="00A64B0C" w:rsidP="00A64B0C">
                      <w:pPr>
                        <w:jc w:val="left"/>
                        <w:rPr>
                          <w:b/>
                          <w:bCs/>
                        </w:rPr>
                      </w:pPr>
                      <w:r>
                        <w:rPr>
                          <w:b/>
                          <w:bCs/>
                        </w:rPr>
                        <w:t xml:space="preserve">Pirámide </w:t>
                      </w:r>
                      <w:r w:rsidR="000F5B65">
                        <w:rPr>
                          <w:b/>
                          <w:bCs/>
                        </w:rPr>
                        <w:t xml:space="preserve">en regular estado, cuenta con restos de otra pirámide en un estado de deterioró. </w:t>
                      </w:r>
                    </w:p>
                    <w:p w14:paraId="21FBD0AD" w14:textId="77777777" w:rsidR="00A64B0C" w:rsidRDefault="00A64B0C" w:rsidP="00A64B0C">
                      <w:pPr>
                        <w:jc w:val="center"/>
                        <w:rPr>
                          <w:b/>
                          <w:bCs/>
                        </w:rPr>
                      </w:pPr>
                    </w:p>
                    <w:p w14:paraId="54814AD9" w14:textId="77777777" w:rsidR="00A64B0C" w:rsidRDefault="00A64B0C" w:rsidP="00A64B0C">
                      <w:pPr>
                        <w:jc w:val="center"/>
                        <w:rPr>
                          <w:b/>
                          <w:bCs/>
                        </w:rPr>
                      </w:pPr>
                    </w:p>
                    <w:p w14:paraId="7F21440A" w14:textId="77777777" w:rsidR="00A64B0C" w:rsidRDefault="00A64B0C" w:rsidP="00A64B0C">
                      <w:pPr>
                        <w:jc w:val="center"/>
                        <w:rPr>
                          <w:b/>
                          <w:bCs/>
                        </w:rPr>
                      </w:pPr>
                    </w:p>
                    <w:p w14:paraId="3A3C3256" w14:textId="77777777" w:rsidR="00A64B0C" w:rsidRPr="00964D65" w:rsidRDefault="00A64B0C" w:rsidP="00A64B0C">
                      <w:pPr>
                        <w:jc w:val="center"/>
                        <w:rPr>
                          <w:b/>
                          <w:bCs/>
                        </w:rPr>
                      </w:pPr>
                    </w:p>
                  </w:txbxContent>
                </v:textbox>
                <w10:wrap type="square"/>
              </v:shape>
            </w:pict>
          </mc:Fallback>
        </mc:AlternateContent>
      </w:r>
    </w:p>
    <w:p w14:paraId="597C5754" w14:textId="61C3BC30" w:rsidR="00A64B0C" w:rsidRDefault="00A64B0C" w:rsidP="00A64B0C">
      <w:pPr>
        <w:pStyle w:val="Ttulo1"/>
      </w:pPr>
      <w:r>
        <w:lastRenderedPageBreak/>
        <w:t xml:space="preserve">FICHA DE EVALUACIÓN DE RECURSOS TURISTICOS TEOTENANGO </w:t>
      </w:r>
      <w:r w:rsidR="00785289">
        <w:t>VII</w:t>
      </w:r>
    </w:p>
    <w:p w14:paraId="122F0AFC" w14:textId="77777777" w:rsidR="00A64B0C" w:rsidRPr="00964D65" w:rsidRDefault="00A64B0C" w:rsidP="00A64B0C"/>
    <w:p w14:paraId="31C51461" w14:textId="77777777" w:rsidR="00A64B0C" w:rsidRPr="001552CF" w:rsidRDefault="00A64B0C" w:rsidP="00A64B0C">
      <w:r>
        <w:rPr>
          <w:b/>
          <w:bCs/>
        </w:rPr>
        <w:t>Localización</w:t>
      </w:r>
      <w:r w:rsidRPr="001552CF">
        <w:t xml:space="preserve">: Calle Doctor C. Román Piña Chan, 1014 Teotenango, 52300, Tenango del Valle, Méx. </w:t>
      </w:r>
    </w:p>
    <w:p w14:paraId="70AB94DE" w14:textId="77777777" w:rsidR="00A64B0C" w:rsidRDefault="00A64B0C" w:rsidP="00A64B0C">
      <w:r>
        <w:rPr>
          <w:b/>
          <w:bCs/>
        </w:rPr>
        <w:t>Tiempo de llegada</w:t>
      </w:r>
      <w:r w:rsidRPr="0028065D">
        <w:t>: 1 hora en trasporte público, 36 minutos en vehículo</w:t>
      </w:r>
      <w:r>
        <w:rPr>
          <w:b/>
          <w:bCs/>
        </w:rPr>
        <w:t xml:space="preserve"> </w:t>
      </w:r>
      <w:r>
        <w:t xml:space="preserve">partiendo de la zona centro de Toluca de Lerdo. </w:t>
      </w:r>
    </w:p>
    <w:p w14:paraId="017AFB5E" w14:textId="77777777" w:rsidR="00A64B0C" w:rsidRPr="0028065D" w:rsidRDefault="00A64B0C" w:rsidP="00A64B0C">
      <w:pPr>
        <w:rPr>
          <w:b/>
          <w:bCs/>
        </w:rPr>
      </w:pPr>
      <w:r w:rsidRPr="00AF3CFE">
        <w:rPr>
          <w:b/>
          <w:bCs/>
          <w:noProof/>
        </w:rPr>
        <mc:AlternateContent>
          <mc:Choice Requires="wps">
            <w:drawing>
              <wp:anchor distT="45720" distB="45720" distL="114300" distR="114300" simplePos="0" relativeHeight="251676160" behindDoc="0" locked="0" layoutInCell="1" allowOverlap="1" wp14:anchorId="7BBE544E" wp14:editId="19AF3640">
                <wp:simplePos x="0" y="0"/>
                <wp:positionH relativeFrom="column">
                  <wp:posOffset>2737485</wp:posOffset>
                </wp:positionH>
                <wp:positionV relativeFrom="paragraph">
                  <wp:posOffset>265430</wp:posOffset>
                </wp:positionV>
                <wp:extent cx="3558540" cy="4015740"/>
                <wp:effectExtent l="0" t="0" r="22860" b="22860"/>
                <wp:wrapSquare wrapText="bothSides"/>
                <wp:docPr id="86848960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792D96EF" w14:textId="77777777" w:rsidR="00A64B0C" w:rsidRDefault="00A64B0C" w:rsidP="00A64B0C">
                            <w:pPr>
                              <w:jc w:val="center"/>
                              <w:rPr>
                                <w:b/>
                                <w:bCs/>
                              </w:rPr>
                            </w:pPr>
                            <w:r>
                              <w:rPr>
                                <w:b/>
                                <w:bCs/>
                              </w:rPr>
                              <w:t>CONDICIONES GENERALES</w:t>
                            </w:r>
                          </w:p>
                          <w:p w14:paraId="65045565" w14:textId="5093225F" w:rsidR="00A64B0C" w:rsidRPr="00611A11" w:rsidRDefault="00A64B0C" w:rsidP="00A64B0C">
                            <w:pPr>
                              <w:spacing w:line="240" w:lineRule="auto"/>
                              <w:jc w:val="left"/>
                            </w:pPr>
                            <w:r>
                              <w:rPr>
                                <w:b/>
                                <w:bCs/>
                              </w:rPr>
                              <w:t xml:space="preserve">Estado de conservación: </w:t>
                            </w:r>
                            <w:r w:rsidR="00B05BFA">
                              <w:t xml:space="preserve">Deterioro </w:t>
                            </w:r>
                          </w:p>
                          <w:p w14:paraId="724CE638"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0B28ED14"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3C1BE01F" w14:textId="607A9A57" w:rsidR="00A64B0C" w:rsidRDefault="00A64B0C" w:rsidP="00A64B0C">
                            <w:pPr>
                              <w:spacing w:line="240" w:lineRule="auto"/>
                              <w:jc w:val="left"/>
                              <w:rPr>
                                <w:b/>
                                <w:bCs/>
                              </w:rPr>
                            </w:pPr>
                            <w:r>
                              <w:rPr>
                                <w:b/>
                                <w:bCs/>
                              </w:rPr>
                              <w:t xml:space="preserve">Limpieza en descansos: </w:t>
                            </w:r>
                            <w:r>
                              <w:t>SI (</w:t>
                            </w:r>
                            <w:r>
                              <w:rPr>
                                <w:b/>
                                <w:bCs/>
                              </w:rPr>
                              <w:t xml:space="preserve">) </w:t>
                            </w:r>
                            <w:r>
                              <w:t>NO (</w:t>
                            </w:r>
                            <w:r w:rsidR="00F30AA1">
                              <w:rPr>
                                <w:b/>
                                <w:bCs/>
                              </w:rPr>
                              <w:t>X</w:t>
                            </w:r>
                            <w:r>
                              <w:rPr>
                                <w:b/>
                                <w:bCs/>
                              </w:rPr>
                              <w:t>)</w:t>
                            </w:r>
                          </w:p>
                          <w:p w14:paraId="1471E686"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0A54D50"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1093DD77"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13A3EB2F"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12823275" w14:textId="77777777" w:rsidR="00A64B0C" w:rsidRPr="00C53A83" w:rsidRDefault="00A64B0C" w:rsidP="00A64B0C">
                            <w:pPr>
                              <w:spacing w:line="240" w:lineRule="auto"/>
                              <w:jc w:val="left"/>
                            </w:pPr>
                            <w:r>
                              <w:rPr>
                                <w:b/>
                                <w:bCs/>
                              </w:rPr>
                              <w:t xml:space="preserve">Traslados hacia la zona: </w:t>
                            </w:r>
                            <w:r>
                              <w:t>A pie</w:t>
                            </w:r>
                          </w:p>
                          <w:p w14:paraId="27D677D0"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69BF4113" w14:textId="77777777" w:rsidR="00A64B0C" w:rsidRPr="008B010B" w:rsidRDefault="00A64B0C" w:rsidP="00A64B0C">
                            <w:pPr>
                              <w:spacing w:line="240" w:lineRule="auto"/>
                              <w:jc w:val="left"/>
                            </w:pPr>
                            <w:r>
                              <w:rPr>
                                <w:b/>
                                <w:bCs/>
                              </w:rPr>
                              <w:t xml:space="preserve">Antigüedad: </w:t>
                            </w:r>
                            <w:r>
                              <w:t xml:space="preserve">(900-1162 d.C) </w:t>
                            </w:r>
                          </w:p>
                          <w:p w14:paraId="69305FEC"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7FDCE1C2"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7CDC770" w14:textId="77777777" w:rsidR="00A64B0C" w:rsidRDefault="00A64B0C" w:rsidP="00A64B0C">
                            <w:pPr>
                              <w:spacing w:line="240" w:lineRule="auto"/>
                              <w:jc w:val="left"/>
                              <w:rPr>
                                <w:b/>
                                <w:bCs/>
                              </w:rPr>
                            </w:pPr>
                          </w:p>
                          <w:p w14:paraId="0C68E630" w14:textId="77777777" w:rsidR="00A64B0C" w:rsidRDefault="00A64B0C" w:rsidP="00A64B0C">
                            <w:pPr>
                              <w:spacing w:line="240" w:lineRule="auto"/>
                              <w:jc w:val="left"/>
                              <w:rPr>
                                <w:b/>
                                <w:bCs/>
                              </w:rPr>
                            </w:pPr>
                          </w:p>
                          <w:p w14:paraId="2F537264" w14:textId="77777777" w:rsidR="00A64B0C" w:rsidRPr="00AF3CFE" w:rsidRDefault="00A64B0C" w:rsidP="00A64B0C">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BBE544E" id="_x0000_s1054" type="#_x0000_t202" style="position:absolute;left:0;text-align:left;margin-left:215.55pt;margin-top:20.9pt;width:280.2pt;height:316.2pt;z-index:2516761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gm5j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ATgm5jMAIAAFAEAAAOAAAAAAAAAAAAAAAAAC4C&#10;AABkcnMvZTJvRG9jLnhtbFBLAQItABQABgAIAAAAIQAsilR33wAAAAoBAAAPAAAAAAAAAAAAAAAA&#10;AIoEAABkcnMvZG93bnJldi54bWxQSwUGAAAAAAQABADzAAAAlgUAAAAA&#10;" strokecolor="#538135 [2409]" strokeweight="1pt">
                <v:textbox>
                  <w:txbxContent>
                    <w:p w14:paraId="792D96EF" w14:textId="77777777" w:rsidR="00A64B0C" w:rsidRDefault="00A64B0C" w:rsidP="00A64B0C">
                      <w:pPr>
                        <w:jc w:val="center"/>
                        <w:rPr>
                          <w:b/>
                          <w:bCs/>
                        </w:rPr>
                      </w:pPr>
                      <w:r>
                        <w:rPr>
                          <w:b/>
                          <w:bCs/>
                        </w:rPr>
                        <w:t>CONDICIONES GENERALES</w:t>
                      </w:r>
                    </w:p>
                    <w:p w14:paraId="65045565" w14:textId="5093225F" w:rsidR="00A64B0C" w:rsidRPr="00611A11" w:rsidRDefault="00A64B0C" w:rsidP="00A64B0C">
                      <w:pPr>
                        <w:spacing w:line="240" w:lineRule="auto"/>
                        <w:jc w:val="left"/>
                      </w:pPr>
                      <w:r>
                        <w:rPr>
                          <w:b/>
                          <w:bCs/>
                        </w:rPr>
                        <w:t xml:space="preserve">Estado de conservación: </w:t>
                      </w:r>
                      <w:r w:rsidR="00B05BFA">
                        <w:t xml:space="preserve">Deterioro </w:t>
                      </w:r>
                    </w:p>
                    <w:p w14:paraId="724CE638" w14:textId="77777777" w:rsidR="00A64B0C" w:rsidRPr="00611A11" w:rsidRDefault="00A64B0C" w:rsidP="00A64B0C">
                      <w:pPr>
                        <w:spacing w:line="240" w:lineRule="auto"/>
                        <w:jc w:val="left"/>
                        <w:rPr>
                          <w:b/>
                          <w:bCs/>
                        </w:rPr>
                      </w:pPr>
                      <w:r>
                        <w:rPr>
                          <w:b/>
                          <w:bCs/>
                        </w:rPr>
                        <w:t xml:space="preserve">Señalización (Braille): </w:t>
                      </w:r>
                      <w:r>
                        <w:t>SI ()</w:t>
                      </w:r>
                      <w:r>
                        <w:rPr>
                          <w:b/>
                          <w:bCs/>
                        </w:rPr>
                        <w:t xml:space="preserve"> </w:t>
                      </w:r>
                      <w:r>
                        <w:t>NO (</w:t>
                      </w:r>
                      <w:r>
                        <w:rPr>
                          <w:b/>
                          <w:bCs/>
                        </w:rPr>
                        <w:t>X)</w:t>
                      </w:r>
                    </w:p>
                    <w:p w14:paraId="0B28ED14" w14:textId="77777777" w:rsidR="00A64B0C" w:rsidRDefault="00A64B0C" w:rsidP="00A64B0C">
                      <w:pPr>
                        <w:spacing w:line="240" w:lineRule="auto"/>
                        <w:jc w:val="left"/>
                        <w:rPr>
                          <w:b/>
                          <w:bCs/>
                        </w:rPr>
                      </w:pPr>
                      <w:r>
                        <w:rPr>
                          <w:b/>
                          <w:bCs/>
                        </w:rPr>
                        <w:t xml:space="preserve">Accesos con rampas: </w:t>
                      </w:r>
                      <w:r>
                        <w:t>SI (</w:t>
                      </w:r>
                      <w:r>
                        <w:rPr>
                          <w:b/>
                          <w:bCs/>
                        </w:rPr>
                        <w:t xml:space="preserve">) </w:t>
                      </w:r>
                      <w:r>
                        <w:t>NO (</w:t>
                      </w:r>
                      <w:r>
                        <w:rPr>
                          <w:b/>
                          <w:bCs/>
                        </w:rPr>
                        <w:t>X)</w:t>
                      </w:r>
                    </w:p>
                    <w:p w14:paraId="3C1BE01F" w14:textId="607A9A57" w:rsidR="00A64B0C" w:rsidRDefault="00A64B0C" w:rsidP="00A64B0C">
                      <w:pPr>
                        <w:spacing w:line="240" w:lineRule="auto"/>
                        <w:jc w:val="left"/>
                        <w:rPr>
                          <w:b/>
                          <w:bCs/>
                        </w:rPr>
                      </w:pPr>
                      <w:r>
                        <w:rPr>
                          <w:b/>
                          <w:bCs/>
                        </w:rPr>
                        <w:t xml:space="preserve">Limpieza en descansos: </w:t>
                      </w:r>
                      <w:r>
                        <w:t>SI (</w:t>
                      </w:r>
                      <w:r>
                        <w:rPr>
                          <w:b/>
                          <w:bCs/>
                        </w:rPr>
                        <w:t xml:space="preserve">) </w:t>
                      </w:r>
                      <w:r>
                        <w:t>NO (</w:t>
                      </w:r>
                      <w:r w:rsidR="00F30AA1">
                        <w:rPr>
                          <w:b/>
                          <w:bCs/>
                        </w:rPr>
                        <w:t>X</w:t>
                      </w:r>
                      <w:r>
                        <w:rPr>
                          <w:b/>
                          <w:bCs/>
                        </w:rPr>
                        <w:t>)</w:t>
                      </w:r>
                    </w:p>
                    <w:p w14:paraId="1471E686" w14:textId="77777777" w:rsidR="00A64B0C" w:rsidRDefault="00A64B0C" w:rsidP="00A64B0C">
                      <w:pPr>
                        <w:spacing w:line="240" w:lineRule="auto"/>
                        <w:jc w:val="left"/>
                        <w:rPr>
                          <w:b/>
                          <w:bCs/>
                        </w:rPr>
                      </w:pPr>
                      <w:r>
                        <w:rPr>
                          <w:b/>
                          <w:bCs/>
                        </w:rPr>
                        <w:t xml:space="preserve">Contaminación: </w:t>
                      </w:r>
                      <w:r>
                        <w:t>SI (</w:t>
                      </w:r>
                      <w:r>
                        <w:rPr>
                          <w:b/>
                          <w:bCs/>
                        </w:rPr>
                        <w:t xml:space="preserve">X) </w:t>
                      </w:r>
                      <w:r>
                        <w:t>NO (</w:t>
                      </w:r>
                      <w:r>
                        <w:rPr>
                          <w:b/>
                          <w:bCs/>
                        </w:rPr>
                        <w:t>)</w:t>
                      </w:r>
                    </w:p>
                    <w:p w14:paraId="70A54D50" w14:textId="77777777" w:rsidR="00A64B0C" w:rsidRPr="00C53A83" w:rsidRDefault="00A64B0C" w:rsidP="00A64B0C">
                      <w:pPr>
                        <w:spacing w:line="240" w:lineRule="auto"/>
                        <w:jc w:val="left"/>
                      </w:pPr>
                      <w:r>
                        <w:rPr>
                          <w:b/>
                          <w:bCs/>
                        </w:rPr>
                        <w:t xml:space="preserve">Guías: </w:t>
                      </w:r>
                      <w:r>
                        <w:t>SI (</w:t>
                      </w:r>
                      <w:r>
                        <w:rPr>
                          <w:b/>
                          <w:bCs/>
                        </w:rPr>
                        <w:t xml:space="preserve">) </w:t>
                      </w:r>
                      <w:r>
                        <w:t>NO (</w:t>
                      </w:r>
                      <w:r>
                        <w:rPr>
                          <w:b/>
                          <w:bCs/>
                        </w:rPr>
                        <w:t>X)</w:t>
                      </w:r>
                    </w:p>
                    <w:p w14:paraId="1093DD77" w14:textId="77777777" w:rsidR="00A64B0C" w:rsidRDefault="00A64B0C" w:rsidP="00A64B0C">
                      <w:pPr>
                        <w:spacing w:line="240" w:lineRule="auto"/>
                        <w:jc w:val="left"/>
                        <w:rPr>
                          <w:b/>
                          <w:bCs/>
                        </w:rPr>
                      </w:pPr>
                      <w:r>
                        <w:rPr>
                          <w:b/>
                          <w:bCs/>
                        </w:rPr>
                        <w:t xml:space="preserve">Seguridad: </w:t>
                      </w:r>
                      <w:r w:rsidRPr="00C53A83">
                        <w:t>Solo en la entrada</w:t>
                      </w:r>
                      <w:r>
                        <w:rPr>
                          <w:b/>
                          <w:bCs/>
                        </w:rPr>
                        <w:t xml:space="preserve"> </w:t>
                      </w:r>
                    </w:p>
                    <w:p w14:paraId="13A3EB2F" w14:textId="77777777" w:rsidR="00A64B0C" w:rsidRDefault="00A64B0C" w:rsidP="00A64B0C">
                      <w:pPr>
                        <w:spacing w:line="240" w:lineRule="auto"/>
                        <w:jc w:val="left"/>
                        <w:rPr>
                          <w:b/>
                          <w:bCs/>
                        </w:rPr>
                      </w:pPr>
                      <w:r>
                        <w:rPr>
                          <w:b/>
                          <w:bCs/>
                        </w:rPr>
                        <w:t xml:space="preserve">Personal: </w:t>
                      </w:r>
                      <w:r>
                        <w:t>SI (</w:t>
                      </w:r>
                      <w:r>
                        <w:rPr>
                          <w:b/>
                          <w:bCs/>
                        </w:rPr>
                        <w:t xml:space="preserve">) </w:t>
                      </w:r>
                      <w:r>
                        <w:t>NO (</w:t>
                      </w:r>
                      <w:r>
                        <w:rPr>
                          <w:b/>
                          <w:bCs/>
                        </w:rPr>
                        <w:t>X)</w:t>
                      </w:r>
                    </w:p>
                    <w:p w14:paraId="12823275" w14:textId="77777777" w:rsidR="00A64B0C" w:rsidRPr="00C53A83" w:rsidRDefault="00A64B0C" w:rsidP="00A64B0C">
                      <w:pPr>
                        <w:spacing w:line="240" w:lineRule="auto"/>
                        <w:jc w:val="left"/>
                      </w:pPr>
                      <w:r>
                        <w:rPr>
                          <w:b/>
                          <w:bCs/>
                        </w:rPr>
                        <w:t xml:space="preserve">Traslados hacia la zona: </w:t>
                      </w:r>
                      <w:r>
                        <w:t>A pie</w:t>
                      </w:r>
                    </w:p>
                    <w:p w14:paraId="27D677D0" w14:textId="77777777" w:rsidR="00A64B0C" w:rsidRDefault="00A64B0C" w:rsidP="00A64B0C">
                      <w:pPr>
                        <w:spacing w:line="240" w:lineRule="auto"/>
                        <w:jc w:val="left"/>
                        <w:rPr>
                          <w:b/>
                          <w:bCs/>
                        </w:rPr>
                      </w:pPr>
                      <w:r>
                        <w:rPr>
                          <w:b/>
                          <w:bCs/>
                        </w:rPr>
                        <w:t xml:space="preserve">La zona ofrece: </w:t>
                      </w:r>
                      <w:r w:rsidRPr="00C53A83">
                        <w:t>Acceso de 9:00 a 16:30</w:t>
                      </w:r>
                      <w:r>
                        <w:rPr>
                          <w:b/>
                          <w:bCs/>
                        </w:rPr>
                        <w:t xml:space="preserve"> </w:t>
                      </w:r>
                    </w:p>
                    <w:p w14:paraId="69BF4113" w14:textId="77777777" w:rsidR="00A64B0C" w:rsidRPr="008B010B" w:rsidRDefault="00A64B0C" w:rsidP="00A64B0C">
                      <w:pPr>
                        <w:spacing w:line="240" w:lineRule="auto"/>
                        <w:jc w:val="left"/>
                      </w:pPr>
                      <w:r>
                        <w:rPr>
                          <w:b/>
                          <w:bCs/>
                        </w:rPr>
                        <w:t xml:space="preserve">Antigüedad: </w:t>
                      </w:r>
                      <w:r>
                        <w:t xml:space="preserve">(900-1162 d.C) </w:t>
                      </w:r>
                    </w:p>
                    <w:p w14:paraId="69305FEC" w14:textId="77777777" w:rsidR="00A64B0C" w:rsidRDefault="00A64B0C" w:rsidP="00A64B0C">
                      <w:pPr>
                        <w:spacing w:line="240" w:lineRule="auto"/>
                        <w:jc w:val="left"/>
                        <w:rPr>
                          <w:b/>
                          <w:bCs/>
                        </w:rPr>
                      </w:pPr>
                      <w:r>
                        <w:rPr>
                          <w:b/>
                          <w:bCs/>
                        </w:rPr>
                        <w:t xml:space="preserve">Limpieza en la ciudad: </w:t>
                      </w:r>
                      <w:r>
                        <w:t>SI (</w:t>
                      </w:r>
                      <w:r>
                        <w:rPr>
                          <w:b/>
                          <w:bCs/>
                        </w:rPr>
                        <w:t xml:space="preserve">X) </w:t>
                      </w:r>
                      <w:r>
                        <w:t>NO (</w:t>
                      </w:r>
                      <w:r>
                        <w:rPr>
                          <w:b/>
                          <w:bCs/>
                        </w:rPr>
                        <w:t>)</w:t>
                      </w:r>
                    </w:p>
                    <w:p w14:paraId="7FDCE1C2" w14:textId="77777777" w:rsidR="00A64B0C" w:rsidRPr="00C53A83" w:rsidRDefault="00A64B0C" w:rsidP="00A64B0C">
                      <w:pPr>
                        <w:spacing w:line="240" w:lineRule="auto"/>
                        <w:jc w:val="left"/>
                      </w:pPr>
                      <w:r>
                        <w:rPr>
                          <w:b/>
                          <w:bCs/>
                        </w:rPr>
                        <w:t xml:space="preserve">Sanitarios: </w:t>
                      </w:r>
                      <w:r>
                        <w:t>SI (</w:t>
                      </w:r>
                      <w:r>
                        <w:rPr>
                          <w:b/>
                          <w:bCs/>
                        </w:rPr>
                        <w:t xml:space="preserve">) </w:t>
                      </w:r>
                      <w:r>
                        <w:t>NO (</w:t>
                      </w:r>
                      <w:r>
                        <w:rPr>
                          <w:b/>
                          <w:bCs/>
                        </w:rPr>
                        <w:t>X)</w:t>
                      </w:r>
                    </w:p>
                    <w:p w14:paraId="57CDC770" w14:textId="77777777" w:rsidR="00A64B0C" w:rsidRDefault="00A64B0C" w:rsidP="00A64B0C">
                      <w:pPr>
                        <w:spacing w:line="240" w:lineRule="auto"/>
                        <w:jc w:val="left"/>
                        <w:rPr>
                          <w:b/>
                          <w:bCs/>
                        </w:rPr>
                      </w:pPr>
                    </w:p>
                    <w:p w14:paraId="0C68E630" w14:textId="77777777" w:rsidR="00A64B0C" w:rsidRDefault="00A64B0C" w:rsidP="00A64B0C">
                      <w:pPr>
                        <w:spacing w:line="240" w:lineRule="auto"/>
                        <w:jc w:val="left"/>
                        <w:rPr>
                          <w:b/>
                          <w:bCs/>
                        </w:rPr>
                      </w:pPr>
                    </w:p>
                    <w:p w14:paraId="2F537264" w14:textId="77777777" w:rsidR="00A64B0C" w:rsidRPr="00AF3CFE" w:rsidRDefault="00A64B0C" w:rsidP="00A64B0C">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75136" behindDoc="1" locked="0" layoutInCell="1" allowOverlap="1" wp14:anchorId="71F30ED0" wp14:editId="148C3B66">
                <wp:simplePos x="0" y="0"/>
                <wp:positionH relativeFrom="column">
                  <wp:posOffset>-91594</wp:posOffset>
                </wp:positionH>
                <wp:positionV relativeFrom="paragraph">
                  <wp:posOffset>274972</wp:posOffset>
                </wp:positionV>
                <wp:extent cx="2495550" cy="2273643"/>
                <wp:effectExtent l="0" t="0" r="19050" b="12700"/>
                <wp:wrapNone/>
                <wp:docPr id="715006740"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D32AAA" id="Rectángulo 14" o:spid="_x0000_s1026" style="position:absolute;margin-left:-7.2pt;margin-top:21.65pt;width:196.5pt;height:179.05pt;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6609FC38" w14:textId="30C7EA43" w:rsidR="00A64B0C" w:rsidRPr="009B51A4" w:rsidRDefault="00A64B0C" w:rsidP="00A64B0C">
      <w:pPr>
        <w:rPr>
          <w:b/>
          <w:bCs/>
          <w:sz w:val="16"/>
          <w:szCs w:val="16"/>
        </w:rPr>
      </w:pPr>
      <w:r w:rsidRPr="00AF3CFE">
        <w:rPr>
          <w:b/>
          <w:bCs/>
        </w:rPr>
        <w:t xml:space="preserve">PIRAMIDE </w:t>
      </w:r>
      <w:r w:rsidR="00785289">
        <w:rPr>
          <w:b/>
          <w:bCs/>
        </w:rPr>
        <w:t>6</w:t>
      </w:r>
      <w:r w:rsidR="009B51A4">
        <w:rPr>
          <w:b/>
          <w:bCs/>
        </w:rPr>
        <w:t xml:space="preserve"> </w:t>
      </w:r>
      <w:r w:rsidR="009B51A4" w:rsidRPr="00557371">
        <w:rPr>
          <w:b/>
          <w:bCs/>
          <w:sz w:val="16"/>
          <w:szCs w:val="16"/>
        </w:rPr>
        <w:t xml:space="preserve">Fuente de elaboración propia </w:t>
      </w:r>
      <w:r w:rsidRPr="00AF3CFE">
        <w:rPr>
          <w:b/>
          <w:bCs/>
        </w:rPr>
        <w:t xml:space="preserve"> </w:t>
      </w:r>
    </w:p>
    <w:p w14:paraId="6B67F656" w14:textId="26A5B8B8" w:rsidR="004240A4" w:rsidRDefault="004240A4" w:rsidP="00A64B0C">
      <w:pPr>
        <w:rPr>
          <w:b/>
          <w:bCs/>
          <w:noProof/>
        </w:rPr>
      </w:pPr>
      <w:r>
        <w:rPr>
          <w:b/>
          <w:bCs/>
          <w:noProof/>
        </w:rPr>
        <w:drawing>
          <wp:inline distT="0" distB="0" distL="0" distR="0" wp14:anchorId="3EAC389F" wp14:editId="710AEE22">
            <wp:extent cx="2333296" cy="1497330"/>
            <wp:effectExtent l="0" t="0" r="0" b="7620"/>
            <wp:docPr id="952388199" name="Imagen 8" descr="Un campo con árbole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2388199" name="Imagen 8" descr="Un campo con árboles&#10;&#10;Descripción generada automáticamente"/>
                    <pic:cNvPicPr/>
                  </pic:nvPicPr>
                  <pic:blipFill rotWithShape="1">
                    <a:blip r:embed="rId33" cstate="print">
                      <a:extLst>
                        <a:ext uri="{28A0092B-C50C-407E-A947-70E740481C1C}">
                          <a14:useLocalDpi xmlns:a14="http://schemas.microsoft.com/office/drawing/2010/main" val="0"/>
                        </a:ext>
                      </a:extLst>
                    </a:blip>
                    <a:srcRect l="10624" r="21657" b="25218"/>
                    <a:stretch/>
                  </pic:blipFill>
                  <pic:spPr bwMode="auto">
                    <a:xfrm>
                      <a:off x="0" y="0"/>
                      <a:ext cx="2341649" cy="1502690"/>
                    </a:xfrm>
                    <a:prstGeom prst="rect">
                      <a:avLst/>
                    </a:prstGeom>
                    <a:ln>
                      <a:noFill/>
                    </a:ln>
                    <a:extLst>
                      <a:ext uri="{53640926-AAD7-44D8-BBD7-CCE9431645EC}">
                        <a14:shadowObscured xmlns:a14="http://schemas.microsoft.com/office/drawing/2010/main"/>
                      </a:ext>
                    </a:extLst>
                  </pic:spPr>
                </pic:pic>
              </a:graphicData>
            </a:graphic>
          </wp:inline>
        </w:drawing>
      </w:r>
    </w:p>
    <w:p w14:paraId="1CCAC8B8" w14:textId="5314A462" w:rsidR="00A64B0C" w:rsidRDefault="00FB1FCF" w:rsidP="00A64B0C">
      <w:r>
        <w:rPr>
          <w:noProof/>
        </w:rPr>
        <mc:AlternateContent>
          <mc:Choice Requires="wps">
            <w:drawing>
              <wp:anchor distT="45720" distB="45720" distL="114300" distR="114300" simplePos="0" relativeHeight="251643392" behindDoc="0" locked="0" layoutInCell="1" allowOverlap="1" wp14:anchorId="5E063F26" wp14:editId="6285C252">
                <wp:simplePos x="0" y="0"/>
                <wp:positionH relativeFrom="column">
                  <wp:posOffset>-86995</wp:posOffset>
                </wp:positionH>
                <wp:positionV relativeFrom="paragraph">
                  <wp:posOffset>290195</wp:posOffset>
                </wp:positionV>
                <wp:extent cx="2508250" cy="1746250"/>
                <wp:effectExtent l="0" t="0" r="25400" b="25400"/>
                <wp:wrapSquare wrapText="bothSides"/>
                <wp:docPr id="11850647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746250"/>
                        </a:xfrm>
                        <a:prstGeom prst="rect">
                          <a:avLst/>
                        </a:prstGeom>
                        <a:solidFill>
                          <a:srgbClr val="FFFFFF"/>
                        </a:solidFill>
                        <a:ln w="12700">
                          <a:solidFill>
                            <a:schemeClr val="accent6">
                              <a:lumMod val="75000"/>
                            </a:schemeClr>
                          </a:solidFill>
                          <a:miter lim="800000"/>
                          <a:headEnd/>
                          <a:tailEnd/>
                        </a:ln>
                      </wps:spPr>
                      <wps:txbx>
                        <w:txbxContent>
                          <w:p w14:paraId="5DD11624" w14:textId="77777777" w:rsidR="00A64B0C" w:rsidRDefault="00A64B0C" w:rsidP="00A64B0C">
                            <w:pPr>
                              <w:jc w:val="center"/>
                              <w:rPr>
                                <w:b/>
                                <w:bCs/>
                              </w:rPr>
                            </w:pPr>
                            <w:r>
                              <w:rPr>
                                <w:b/>
                                <w:bCs/>
                              </w:rPr>
                              <w:t xml:space="preserve">CARACTERISTICAS </w:t>
                            </w:r>
                          </w:p>
                          <w:p w14:paraId="394B3F64" w14:textId="77777777" w:rsidR="00A64B0C" w:rsidRDefault="00A64B0C" w:rsidP="00A64B0C">
                            <w:pPr>
                              <w:jc w:val="left"/>
                              <w:rPr>
                                <w:b/>
                                <w:bCs/>
                              </w:rPr>
                            </w:pPr>
                            <w:r>
                              <w:rPr>
                                <w:b/>
                                <w:bCs/>
                              </w:rPr>
                              <w:t xml:space="preserve">Tipo de recurso: </w:t>
                            </w:r>
                            <w:r w:rsidRPr="00611A11">
                              <w:t xml:space="preserve">Cultural </w:t>
                            </w:r>
                          </w:p>
                          <w:p w14:paraId="16CBB0C7" w14:textId="74D97538" w:rsidR="00A64B0C" w:rsidRDefault="00A64B0C" w:rsidP="00A64B0C">
                            <w:pPr>
                              <w:jc w:val="left"/>
                              <w:rPr>
                                <w:b/>
                                <w:bCs/>
                              </w:rPr>
                            </w:pPr>
                            <w:r>
                              <w:rPr>
                                <w:b/>
                                <w:bCs/>
                              </w:rPr>
                              <w:t xml:space="preserve">Pirámide </w:t>
                            </w:r>
                            <w:r w:rsidR="00F30AA1">
                              <w:rPr>
                                <w:b/>
                                <w:bCs/>
                              </w:rPr>
                              <w:t xml:space="preserve">con restos piramidales, </w:t>
                            </w:r>
                            <w:r w:rsidR="00FB1FCF">
                              <w:rPr>
                                <w:b/>
                                <w:bCs/>
                              </w:rPr>
                              <w:t xml:space="preserve">su estado de conservación es malo, ya que por la distancia la gente no llega a ella. </w:t>
                            </w:r>
                          </w:p>
                          <w:p w14:paraId="1F4986C8" w14:textId="77777777" w:rsidR="00A64B0C" w:rsidRDefault="00A64B0C" w:rsidP="00A64B0C">
                            <w:pPr>
                              <w:jc w:val="center"/>
                              <w:rPr>
                                <w:b/>
                                <w:bCs/>
                              </w:rPr>
                            </w:pPr>
                          </w:p>
                          <w:p w14:paraId="62C45AE1" w14:textId="77777777" w:rsidR="00A64B0C" w:rsidRDefault="00A64B0C" w:rsidP="00A64B0C">
                            <w:pPr>
                              <w:jc w:val="center"/>
                              <w:rPr>
                                <w:b/>
                                <w:bCs/>
                              </w:rPr>
                            </w:pPr>
                          </w:p>
                          <w:p w14:paraId="21DF5ABB" w14:textId="77777777" w:rsidR="00A64B0C" w:rsidRDefault="00A64B0C" w:rsidP="00A64B0C">
                            <w:pPr>
                              <w:jc w:val="center"/>
                              <w:rPr>
                                <w:b/>
                                <w:bCs/>
                              </w:rPr>
                            </w:pPr>
                          </w:p>
                          <w:p w14:paraId="10A88E7B" w14:textId="77777777" w:rsidR="00A64B0C" w:rsidRPr="00964D65" w:rsidRDefault="00A64B0C" w:rsidP="00A64B0C">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63F26" id="_x0000_s1055" type="#_x0000_t202" style="position:absolute;left:0;text-align:left;margin-left:-6.85pt;margin-top:22.85pt;width:197.5pt;height:137.5pt;z-index:2516433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" strokecolor="#538135 [2409]" strokeweight="1pt">
                <v:textbox>
                  <w:txbxContent>
                    <w:p w14:paraId="5DD11624" w14:textId="77777777" w:rsidR="00A64B0C" w:rsidRDefault="00A64B0C" w:rsidP="00A64B0C">
                      <w:pPr>
                        <w:jc w:val="center"/>
                        <w:rPr>
                          <w:b/>
                          <w:bCs/>
                        </w:rPr>
                      </w:pPr>
                      <w:r>
                        <w:rPr>
                          <w:b/>
                          <w:bCs/>
                        </w:rPr>
                        <w:t xml:space="preserve">CARACTERISTICAS </w:t>
                      </w:r>
                    </w:p>
                    <w:p w14:paraId="394B3F64" w14:textId="77777777" w:rsidR="00A64B0C" w:rsidRDefault="00A64B0C" w:rsidP="00A64B0C">
                      <w:pPr>
                        <w:jc w:val="left"/>
                        <w:rPr>
                          <w:b/>
                          <w:bCs/>
                        </w:rPr>
                      </w:pPr>
                      <w:r>
                        <w:rPr>
                          <w:b/>
                          <w:bCs/>
                        </w:rPr>
                        <w:t xml:space="preserve">Tipo de recurso: </w:t>
                      </w:r>
                      <w:r w:rsidRPr="00611A11">
                        <w:t xml:space="preserve">Cultural </w:t>
                      </w:r>
                    </w:p>
                    <w:p w14:paraId="16CBB0C7" w14:textId="74D97538" w:rsidR="00A64B0C" w:rsidRDefault="00A64B0C" w:rsidP="00A64B0C">
                      <w:pPr>
                        <w:jc w:val="left"/>
                        <w:rPr>
                          <w:b/>
                          <w:bCs/>
                        </w:rPr>
                      </w:pPr>
                      <w:r>
                        <w:rPr>
                          <w:b/>
                          <w:bCs/>
                        </w:rPr>
                        <w:t xml:space="preserve">Pirámide </w:t>
                      </w:r>
                      <w:r w:rsidR="00F30AA1">
                        <w:rPr>
                          <w:b/>
                          <w:bCs/>
                        </w:rPr>
                        <w:t xml:space="preserve">con restos piramidales, </w:t>
                      </w:r>
                      <w:r w:rsidR="00FB1FCF">
                        <w:rPr>
                          <w:b/>
                          <w:bCs/>
                        </w:rPr>
                        <w:t xml:space="preserve">su estado de conservación es malo, ya que por la distancia la gente no llega a ella. </w:t>
                      </w:r>
                    </w:p>
                    <w:p w14:paraId="1F4986C8" w14:textId="77777777" w:rsidR="00A64B0C" w:rsidRDefault="00A64B0C" w:rsidP="00A64B0C">
                      <w:pPr>
                        <w:jc w:val="center"/>
                        <w:rPr>
                          <w:b/>
                          <w:bCs/>
                        </w:rPr>
                      </w:pPr>
                    </w:p>
                    <w:p w14:paraId="62C45AE1" w14:textId="77777777" w:rsidR="00A64B0C" w:rsidRDefault="00A64B0C" w:rsidP="00A64B0C">
                      <w:pPr>
                        <w:jc w:val="center"/>
                        <w:rPr>
                          <w:b/>
                          <w:bCs/>
                        </w:rPr>
                      </w:pPr>
                    </w:p>
                    <w:p w14:paraId="21DF5ABB" w14:textId="77777777" w:rsidR="00A64B0C" w:rsidRDefault="00A64B0C" w:rsidP="00A64B0C">
                      <w:pPr>
                        <w:jc w:val="center"/>
                        <w:rPr>
                          <w:b/>
                          <w:bCs/>
                        </w:rPr>
                      </w:pPr>
                    </w:p>
                    <w:p w14:paraId="10A88E7B" w14:textId="77777777" w:rsidR="00A64B0C" w:rsidRPr="00964D65" w:rsidRDefault="00A64B0C" w:rsidP="00A64B0C">
                      <w:pPr>
                        <w:jc w:val="center"/>
                        <w:rPr>
                          <w:b/>
                          <w:bCs/>
                        </w:rPr>
                      </w:pPr>
                    </w:p>
                  </w:txbxContent>
                </v:textbox>
                <w10:wrap type="square"/>
              </v:shape>
            </w:pict>
          </mc:Fallback>
        </mc:AlternateContent>
      </w:r>
      <w:r w:rsidR="00A64B0C">
        <w:rPr>
          <w:noProof/>
        </w:rPr>
        <mc:AlternateContent>
          <mc:Choice Requires="wps">
            <w:drawing>
              <wp:anchor distT="45720" distB="45720" distL="114300" distR="114300" simplePos="0" relativeHeight="251645440" behindDoc="0" locked="0" layoutInCell="1" allowOverlap="1" wp14:anchorId="790DD6F9" wp14:editId="4EA8CC17">
                <wp:simplePos x="0" y="0"/>
                <wp:positionH relativeFrom="column">
                  <wp:posOffset>-252661</wp:posOffset>
                </wp:positionH>
                <wp:positionV relativeFrom="paragraph">
                  <wp:posOffset>2302407</wp:posOffset>
                </wp:positionV>
                <wp:extent cx="2804795" cy="1598295"/>
                <wp:effectExtent l="0" t="0" r="14605" b="20955"/>
                <wp:wrapSquare wrapText="bothSides"/>
                <wp:docPr id="5729569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64D9A35D" w14:textId="77777777" w:rsidR="00A64B0C" w:rsidRDefault="00A64B0C" w:rsidP="00A64B0C">
                            <w:pPr>
                              <w:jc w:val="center"/>
                              <w:rPr>
                                <w:b/>
                                <w:bCs/>
                              </w:rPr>
                            </w:pPr>
                            <w:r>
                              <w:rPr>
                                <w:b/>
                                <w:bCs/>
                              </w:rPr>
                              <w:t xml:space="preserve">PUBLICIDAD </w:t>
                            </w:r>
                          </w:p>
                          <w:p w14:paraId="0C5D18C1" w14:textId="77777777" w:rsidR="00A64B0C" w:rsidRPr="00C53A83" w:rsidRDefault="00A64B0C" w:rsidP="00A64B0C">
                            <w:pPr>
                              <w:spacing w:line="240" w:lineRule="auto"/>
                            </w:pPr>
                            <w:r>
                              <w:rPr>
                                <w:b/>
                                <w:bCs/>
                              </w:rPr>
                              <w:t xml:space="preserve">Redes sociales: </w:t>
                            </w:r>
                            <w:r>
                              <w:t xml:space="preserve">Facebook </w:t>
                            </w:r>
                          </w:p>
                          <w:p w14:paraId="6A8B6227" w14:textId="77777777" w:rsidR="00A64B0C" w:rsidRPr="00C53A83" w:rsidRDefault="00A64B0C" w:rsidP="00A64B0C">
                            <w:pPr>
                              <w:spacing w:line="240" w:lineRule="auto"/>
                            </w:pPr>
                            <w:r>
                              <w:rPr>
                                <w:b/>
                                <w:bCs/>
                              </w:rPr>
                              <w:t xml:space="preserve">Tipo de contenido: </w:t>
                            </w:r>
                            <w:r>
                              <w:t xml:space="preserve">Actividades independientes recreativas </w:t>
                            </w:r>
                          </w:p>
                          <w:p w14:paraId="00415B4C"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90DD6F9" id="_x0000_s1056" type="#_x0000_t202" style="position:absolute;left:0;text-align:left;margin-left:-19.9pt;margin-top:181.3pt;width:220.85pt;height:125.85pt;z-index:2516454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" strokecolor="#538135 [2409]" strokeweight="1pt">
                <v:textbox>
                  <w:txbxContent>
                    <w:p w14:paraId="64D9A35D" w14:textId="77777777" w:rsidR="00A64B0C" w:rsidRDefault="00A64B0C" w:rsidP="00A64B0C">
                      <w:pPr>
                        <w:jc w:val="center"/>
                        <w:rPr>
                          <w:b/>
                          <w:bCs/>
                        </w:rPr>
                      </w:pPr>
                      <w:r>
                        <w:rPr>
                          <w:b/>
                          <w:bCs/>
                        </w:rPr>
                        <w:t xml:space="preserve">PUBLICIDAD </w:t>
                      </w:r>
                    </w:p>
                    <w:p w14:paraId="0C5D18C1" w14:textId="77777777" w:rsidR="00A64B0C" w:rsidRPr="00C53A83" w:rsidRDefault="00A64B0C" w:rsidP="00A64B0C">
                      <w:pPr>
                        <w:spacing w:line="240" w:lineRule="auto"/>
                      </w:pPr>
                      <w:r>
                        <w:rPr>
                          <w:b/>
                          <w:bCs/>
                        </w:rPr>
                        <w:t xml:space="preserve">Redes sociales: </w:t>
                      </w:r>
                      <w:r>
                        <w:t xml:space="preserve">Facebook </w:t>
                      </w:r>
                    </w:p>
                    <w:p w14:paraId="6A8B6227" w14:textId="77777777" w:rsidR="00A64B0C" w:rsidRPr="00C53A83" w:rsidRDefault="00A64B0C" w:rsidP="00A64B0C">
                      <w:pPr>
                        <w:spacing w:line="240" w:lineRule="auto"/>
                      </w:pPr>
                      <w:r>
                        <w:rPr>
                          <w:b/>
                          <w:bCs/>
                        </w:rPr>
                        <w:t xml:space="preserve">Tipo de contenido: </w:t>
                      </w:r>
                      <w:r>
                        <w:t xml:space="preserve">Actividades independientes recreativas </w:t>
                      </w:r>
                    </w:p>
                    <w:p w14:paraId="00415B4C" w14:textId="77777777" w:rsidR="00A64B0C" w:rsidRPr="00C53A83" w:rsidRDefault="00A64B0C" w:rsidP="00A64B0C">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p>
    <w:p w14:paraId="0F42DEC1" w14:textId="470BA803" w:rsidR="002B763C" w:rsidRPr="002B763C" w:rsidRDefault="00A64B0C" w:rsidP="002B763C">
      <w:r>
        <w:rPr>
          <w:noProof/>
        </w:rPr>
        <mc:AlternateContent>
          <mc:Choice Requires="wps">
            <w:drawing>
              <wp:anchor distT="45720" distB="45720" distL="114300" distR="114300" simplePos="0" relativeHeight="251677184" behindDoc="0" locked="0" layoutInCell="1" allowOverlap="1" wp14:anchorId="21B22455" wp14:editId="4A288DB8">
                <wp:simplePos x="0" y="0"/>
                <wp:positionH relativeFrom="column">
                  <wp:posOffset>2688401</wp:posOffset>
                </wp:positionH>
                <wp:positionV relativeFrom="paragraph">
                  <wp:posOffset>1654604</wp:posOffset>
                </wp:positionV>
                <wp:extent cx="3558540" cy="1902460"/>
                <wp:effectExtent l="0" t="0" r="22860" b="21590"/>
                <wp:wrapSquare wrapText="bothSides"/>
                <wp:docPr id="2594885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1902460"/>
                        </a:xfrm>
                        <a:prstGeom prst="rect">
                          <a:avLst/>
                        </a:prstGeom>
                        <a:solidFill>
                          <a:srgbClr val="FFFFFF"/>
                        </a:solidFill>
                        <a:ln w="12700">
                          <a:solidFill>
                            <a:schemeClr val="accent6">
                              <a:lumMod val="75000"/>
                            </a:schemeClr>
                          </a:solidFill>
                          <a:miter lim="800000"/>
                          <a:headEnd/>
                          <a:tailEnd/>
                        </a:ln>
                      </wps:spPr>
                      <wps:txbx>
                        <w:txbxContent>
                          <w:p w14:paraId="0A6DFC26" w14:textId="77777777" w:rsidR="00A64B0C" w:rsidRDefault="00A64B0C" w:rsidP="00A64B0C">
                            <w:pPr>
                              <w:jc w:val="center"/>
                              <w:rPr>
                                <w:b/>
                                <w:bCs/>
                              </w:rPr>
                            </w:pPr>
                            <w:r>
                              <w:rPr>
                                <w:b/>
                                <w:bCs/>
                              </w:rPr>
                              <w:t xml:space="preserve">VISITANTES </w:t>
                            </w:r>
                          </w:p>
                          <w:p w14:paraId="386EFB8C"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14B4F71D" w14:textId="77777777" w:rsidR="00A64B0C" w:rsidRPr="00C53A83" w:rsidRDefault="00A64B0C" w:rsidP="00A64B0C">
                            <w:pPr>
                              <w:spacing w:line="240" w:lineRule="auto"/>
                              <w:jc w:val="left"/>
                            </w:pPr>
                            <w:r>
                              <w:rPr>
                                <w:b/>
                                <w:bCs/>
                              </w:rPr>
                              <w:t xml:space="preserve">Periodo de turista: </w:t>
                            </w:r>
                            <w:r>
                              <w:t>Todo el año (fines de semana)</w:t>
                            </w:r>
                          </w:p>
                          <w:p w14:paraId="7D78D16C"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F071DCA" w14:textId="77777777" w:rsidR="00A64B0C" w:rsidRPr="00C53A83" w:rsidRDefault="00A64B0C" w:rsidP="00A64B0C">
                            <w:pPr>
                              <w:spacing w:line="240" w:lineRule="auto"/>
                              <w:jc w:val="left"/>
                            </w:pPr>
                            <w:r>
                              <w:rPr>
                                <w:b/>
                                <w:bCs/>
                              </w:rPr>
                              <w:t xml:space="preserve">Actividades: </w:t>
                            </w:r>
                            <w:r>
                              <w:t xml:space="preserve">Ninguna </w:t>
                            </w:r>
                          </w:p>
                          <w:p w14:paraId="6F0E841B"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1B22455" id="_x0000_s1057" type="#_x0000_t202" style="position:absolute;left:0;text-align:left;margin-left:211.7pt;margin-top:130.3pt;width:280.2pt;height:149.8pt;z-index:2516771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" strokecolor="#538135 [2409]" strokeweight="1pt">
                <v:textbox>
                  <w:txbxContent>
                    <w:p w14:paraId="0A6DFC26" w14:textId="77777777" w:rsidR="00A64B0C" w:rsidRDefault="00A64B0C" w:rsidP="00A64B0C">
                      <w:pPr>
                        <w:jc w:val="center"/>
                        <w:rPr>
                          <w:b/>
                          <w:bCs/>
                        </w:rPr>
                      </w:pPr>
                      <w:r>
                        <w:rPr>
                          <w:b/>
                          <w:bCs/>
                        </w:rPr>
                        <w:t xml:space="preserve">VISITANTES </w:t>
                      </w:r>
                    </w:p>
                    <w:p w14:paraId="386EFB8C" w14:textId="77777777" w:rsidR="00A64B0C" w:rsidRDefault="00A64B0C" w:rsidP="00A64B0C">
                      <w:pPr>
                        <w:spacing w:line="240" w:lineRule="auto"/>
                        <w:jc w:val="left"/>
                        <w:rPr>
                          <w:b/>
                          <w:bCs/>
                        </w:rPr>
                      </w:pPr>
                      <w:r>
                        <w:rPr>
                          <w:b/>
                          <w:bCs/>
                        </w:rPr>
                        <w:t xml:space="preserve">Nivel de turistas por día: </w:t>
                      </w:r>
                      <w:r w:rsidRPr="00C53A83">
                        <w:t>10 – 15 personas</w:t>
                      </w:r>
                      <w:r>
                        <w:rPr>
                          <w:b/>
                          <w:bCs/>
                        </w:rPr>
                        <w:t xml:space="preserve"> </w:t>
                      </w:r>
                    </w:p>
                    <w:p w14:paraId="14B4F71D" w14:textId="77777777" w:rsidR="00A64B0C" w:rsidRPr="00C53A83" w:rsidRDefault="00A64B0C" w:rsidP="00A64B0C">
                      <w:pPr>
                        <w:spacing w:line="240" w:lineRule="auto"/>
                        <w:jc w:val="left"/>
                      </w:pPr>
                      <w:r>
                        <w:rPr>
                          <w:b/>
                          <w:bCs/>
                        </w:rPr>
                        <w:t xml:space="preserve">Periodo de turista: </w:t>
                      </w:r>
                      <w:r>
                        <w:t>Todo el año (fines de semana)</w:t>
                      </w:r>
                    </w:p>
                    <w:p w14:paraId="7D78D16C" w14:textId="77777777" w:rsidR="00A64B0C" w:rsidRDefault="00A64B0C" w:rsidP="00A64B0C">
                      <w:pPr>
                        <w:spacing w:line="240" w:lineRule="auto"/>
                        <w:jc w:val="left"/>
                        <w:rPr>
                          <w:b/>
                          <w:bCs/>
                        </w:rPr>
                      </w:pPr>
                      <w:r>
                        <w:rPr>
                          <w:b/>
                          <w:bCs/>
                        </w:rPr>
                        <w:t xml:space="preserve">Tipo de turista: </w:t>
                      </w:r>
                      <w:r w:rsidRPr="00C53A83">
                        <w:t>Estudiantes</w:t>
                      </w:r>
                      <w:r>
                        <w:t>, familias, deportistas y personas que acuden a eventos en el mes de marzo.</w:t>
                      </w:r>
                    </w:p>
                    <w:p w14:paraId="1F071DCA" w14:textId="77777777" w:rsidR="00A64B0C" w:rsidRPr="00C53A83" w:rsidRDefault="00A64B0C" w:rsidP="00A64B0C">
                      <w:pPr>
                        <w:spacing w:line="240" w:lineRule="auto"/>
                        <w:jc w:val="left"/>
                      </w:pPr>
                      <w:r>
                        <w:rPr>
                          <w:b/>
                          <w:bCs/>
                        </w:rPr>
                        <w:t xml:space="preserve">Actividades: </w:t>
                      </w:r>
                      <w:r>
                        <w:t xml:space="preserve">Ninguna </w:t>
                      </w:r>
                    </w:p>
                    <w:p w14:paraId="6F0E841B" w14:textId="77777777" w:rsidR="00A64B0C" w:rsidRPr="00964D65" w:rsidRDefault="00A64B0C" w:rsidP="00A64B0C">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p>
    <w:p w14:paraId="7CA33AF0" w14:textId="5F417AEA" w:rsidR="006D610D" w:rsidRDefault="006D610D" w:rsidP="006D610D">
      <w:pPr>
        <w:pStyle w:val="Ttulo1"/>
      </w:pPr>
      <w:r>
        <w:lastRenderedPageBreak/>
        <w:t xml:space="preserve">FICHA DE EVALUACIÓN DE RECURSOS TURISTICOS TEOTENANGO </w:t>
      </w:r>
      <w:r w:rsidR="00785289">
        <w:t>IX</w:t>
      </w:r>
    </w:p>
    <w:p w14:paraId="1D18F5E9" w14:textId="77777777" w:rsidR="006D610D" w:rsidRPr="00964D65" w:rsidRDefault="006D610D" w:rsidP="006D610D"/>
    <w:p w14:paraId="619EB4B3" w14:textId="77777777" w:rsidR="006D610D" w:rsidRPr="001552CF" w:rsidRDefault="006D610D" w:rsidP="006D610D">
      <w:r>
        <w:rPr>
          <w:b/>
          <w:bCs/>
        </w:rPr>
        <w:t>Localización</w:t>
      </w:r>
      <w:r w:rsidRPr="001552CF">
        <w:t xml:space="preserve">: Calle Doctor C. Román Piña Chan, 1014 Teotenango, 52300, Tenango del Valle, Méx. </w:t>
      </w:r>
    </w:p>
    <w:p w14:paraId="208714B1" w14:textId="77777777" w:rsidR="006D610D" w:rsidRDefault="006D610D" w:rsidP="006D610D">
      <w:r>
        <w:rPr>
          <w:b/>
          <w:bCs/>
        </w:rPr>
        <w:t>Tiempo de llegada</w:t>
      </w:r>
      <w:r w:rsidRPr="0028065D">
        <w:t>: 1 hora en trasporte público, 36 minutos en vehículo</w:t>
      </w:r>
      <w:r>
        <w:rPr>
          <w:b/>
          <w:bCs/>
        </w:rPr>
        <w:t xml:space="preserve"> </w:t>
      </w:r>
      <w:r>
        <w:t xml:space="preserve">partiendo de la zona centro de Toluca de Lerdo. </w:t>
      </w:r>
    </w:p>
    <w:p w14:paraId="79317FB9" w14:textId="77777777" w:rsidR="006D610D" w:rsidRPr="0028065D" w:rsidRDefault="006D610D" w:rsidP="006D610D">
      <w:pPr>
        <w:rPr>
          <w:b/>
          <w:bCs/>
        </w:rPr>
      </w:pPr>
      <w:r w:rsidRPr="00AF3CFE">
        <w:rPr>
          <w:b/>
          <w:bCs/>
          <w:noProof/>
        </w:rPr>
        <mc:AlternateContent>
          <mc:Choice Requires="wps">
            <w:drawing>
              <wp:anchor distT="45720" distB="45720" distL="114300" distR="114300" simplePos="0" relativeHeight="251680256" behindDoc="0" locked="0" layoutInCell="1" allowOverlap="1" wp14:anchorId="607D0B60" wp14:editId="382A4EBF">
                <wp:simplePos x="0" y="0"/>
                <wp:positionH relativeFrom="column">
                  <wp:posOffset>2737485</wp:posOffset>
                </wp:positionH>
                <wp:positionV relativeFrom="paragraph">
                  <wp:posOffset>265430</wp:posOffset>
                </wp:positionV>
                <wp:extent cx="3558540" cy="4015740"/>
                <wp:effectExtent l="0" t="0" r="22860" b="22860"/>
                <wp:wrapSquare wrapText="bothSides"/>
                <wp:docPr id="169216628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4563316D" w14:textId="77777777" w:rsidR="006D610D" w:rsidRDefault="006D610D" w:rsidP="006D610D">
                            <w:pPr>
                              <w:jc w:val="center"/>
                              <w:rPr>
                                <w:b/>
                                <w:bCs/>
                              </w:rPr>
                            </w:pPr>
                            <w:r>
                              <w:rPr>
                                <w:b/>
                                <w:bCs/>
                              </w:rPr>
                              <w:t>CONDICIONES GENERALES</w:t>
                            </w:r>
                          </w:p>
                          <w:p w14:paraId="096C0D4D" w14:textId="77777777" w:rsidR="006D610D" w:rsidRPr="00611A11" w:rsidRDefault="006D610D" w:rsidP="006D610D">
                            <w:pPr>
                              <w:spacing w:line="240" w:lineRule="auto"/>
                              <w:jc w:val="left"/>
                            </w:pPr>
                            <w:r>
                              <w:rPr>
                                <w:b/>
                                <w:bCs/>
                              </w:rPr>
                              <w:t xml:space="preserve">Estado de conservación: </w:t>
                            </w:r>
                            <w:r>
                              <w:t xml:space="preserve">Bueno </w:t>
                            </w:r>
                          </w:p>
                          <w:p w14:paraId="1146E944"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686F8235"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18E3276A"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5D6BC028"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09B7B6A5"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67E691EF"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13796E4B"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3488FF60" w14:textId="77777777" w:rsidR="006D610D" w:rsidRPr="00C53A83" w:rsidRDefault="006D610D" w:rsidP="006D610D">
                            <w:pPr>
                              <w:spacing w:line="240" w:lineRule="auto"/>
                              <w:jc w:val="left"/>
                            </w:pPr>
                            <w:r>
                              <w:rPr>
                                <w:b/>
                                <w:bCs/>
                              </w:rPr>
                              <w:t xml:space="preserve">Traslados hacia la zona: </w:t>
                            </w:r>
                            <w:r>
                              <w:t>A pie</w:t>
                            </w:r>
                          </w:p>
                          <w:p w14:paraId="06B9CE56"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212D5F28" w14:textId="77777777" w:rsidR="006D610D" w:rsidRPr="008B010B" w:rsidRDefault="006D610D" w:rsidP="006D610D">
                            <w:pPr>
                              <w:spacing w:line="240" w:lineRule="auto"/>
                              <w:jc w:val="left"/>
                            </w:pPr>
                            <w:r>
                              <w:rPr>
                                <w:b/>
                                <w:bCs/>
                              </w:rPr>
                              <w:t xml:space="preserve">Antigüedad: </w:t>
                            </w:r>
                            <w:r>
                              <w:t xml:space="preserve">(900-1162 d.C) </w:t>
                            </w:r>
                          </w:p>
                          <w:p w14:paraId="64A857EC"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2941E322"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5FB3667E" w14:textId="77777777" w:rsidR="006D610D" w:rsidRDefault="006D610D" w:rsidP="006D610D">
                            <w:pPr>
                              <w:spacing w:line="240" w:lineRule="auto"/>
                              <w:jc w:val="left"/>
                              <w:rPr>
                                <w:b/>
                                <w:bCs/>
                              </w:rPr>
                            </w:pPr>
                          </w:p>
                          <w:p w14:paraId="006FD322" w14:textId="77777777" w:rsidR="006D610D" w:rsidRDefault="006D610D" w:rsidP="006D610D">
                            <w:pPr>
                              <w:spacing w:line="240" w:lineRule="auto"/>
                              <w:jc w:val="left"/>
                              <w:rPr>
                                <w:b/>
                                <w:bCs/>
                              </w:rPr>
                            </w:pPr>
                          </w:p>
                          <w:p w14:paraId="5D036D48" w14:textId="77777777" w:rsidR="006D610D" w:rsidRPr="00AF3CFE" w:rsidRDefault="006D610D" w:rsidP="006D610D">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07D0B60" id="_x0000_s1058" type="#_x0000_t202" style="position:absolute;left:0;text-align:left;margin-left:215.55pt;margin-top:20.9pt;width:280.2pt;height:316.2pt;z-index:2516802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Vji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AtkVjiMAIAAFAEAAAOAAAAAAAAAAAAAAAAAC4C&#10;AABkcnMvZTJvRG9jLnhtbFBLAQItABQABgAIAAAAIQAsilR33wAAAAoBAAAPAAAAAAAAAAAAAAAA&#10;AIoEAABkcnMvZG93bnJldi54bWxQSwUGAAAAAAQABADzAAAAlgUAAAAA&#10;" strokecolor="#538135 [2409]" strokeweight="1pt">
                <v:textbox>
                  <w:txbxContent>
                    <w:p w14:paraId="4563316D" w14:textId="77777777" w:rsidR="006D610D" w:rsidRDefault="006D610D" w:rsidP="006D610D">
                      <w:pPr>
                        <w:jc w:val="center"/>
                        <w:rPr>
                          <w:b/>
                          <w:bCs/>
                        </w:rPr>
                      </w:pPr>
                      <w:r>
                        <w:rPr>
                          <w:b/>
                          <w:bCs/>
                        </w:rPr>
                        <w:t>CONDICIONES GENERALES</w:t>
                      </w:r>
                    </w:p>
                    <w:p w14:paraId="096C0D4D" w14:textId="77777777" w:rsidR="006D610D" w:rsidRPr="00611A11" w:rsidRDefault="006D610D" w:rsidP="006D610D">
                      <w:pPr>
                        <w:spacing w:line="240" w:lineRule="auto"/>
                        <w:jc w:val="left"/>
                      </w:pPr>
                      <w:r>
                        <w:rPr>
                          <w:b/>
                          <w:bCs/>
                        </w:rPr>
                        <w:t xml:space="preserve">Estado de conservación: </w:t>
                      </w:r>
                      <w:r>
                        <w:t xml:space="preserve">Bueno </w:t>
                      </w:r>
                    </w:p>
                    <w:p w14:paraId="1146E944"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686F8235"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18E3276A"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5D6BC028"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09B7B6A5"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67E691EF"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13796E4B"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3488FF60" w14:textId="77777777" w:rsidR="006D610D" w:rsidRPr="00C53A83" w:rsidRDefault="006D610D" w:rsidP="006D610D">
                      <w:pPr>
                        <w:spacing w:line="240" w:lineRule="auto"/>
                        <w:jc w:val="left"/>
                      </w:pPr>
                      <w:r>
                        <w:rPr>
                          <w:b/>
                          <w:bCs/>
                        </w:rPr>
                        <w:t xml:space="preserve">Traslados hacia la zona: </w:t>
                      </w:r>
                      <w:r>
                        <w:t>A pie</w:t>
                      </w:r>
                    </w:p>
                    <w:p w14:paraId="06B9CE56"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212D5F28" w14:textId="77777777" w:rsidR="006D610D" w:rsidRPr="008B010B" w:rsidRDefault="006D610D" w:rsidP="006D610D">
                      <w:pPr>
                        <w:spacing w:line="240" w:lineRule="auto"/>
                        <w:jc w:val="left"/>
                      </w:pPr>
                      <w:r>
                        <w:rPr>
                          <w:b/>
                          <w:bCs/>
                        </w:rPr>
                        <w:t xml:space="preserve">Antigüedad: </w:t>
                      </w:r>
                      <w:r>
                        <w:t xml:space="preserve">(900-1162 d.C) </w:t>
                      </w:r>
                    </w:p>
                    <w:p w14:paraId="64A857EC"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2941E322"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5FB3667E" w14:textId="77777777" w:rsidR="006D610D" w:rsidRDefault="006D610D" w:rsidP="006D610D">
                      <w:pPr>
                        <w:spacing w:line="240" w:lineRule="auto"/>
                        <w:jc w:val="left"/>
                        <w:rPr>
                          <w:b/>
                          <w:bCs/>
                        </w:rPr>
                      </w:pPr>
                    </w:p>
                    <w:p w14:paraId="006FD322" w14:textId="77777777" w:rsidR="006D610D" w:rsidRDefault="006D610D" w:rsidP="006D610D">
                      <w:pPr>
                        <w:spacing w:line="240" w:lineRule="auto"/>
                        <w:jc w:val="left"/>
                        <w:rPr>
                          <w:b/>
                          <w:bCs/>
                        </w:rPr>
                      </w:pPr>
                    </w:p>
                    <w:p w14:paraId="5D036D48" w14:textId="77777777" w:rsidR="006D610D" w:rsidRPr="00AF3CFE" w:rsidRDefault="006D610D" w:rsidP="006D610D">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79232" behindDoc="1" locked="0" layoutInCell="1" allowOverlap="1" wp14:anchorId="4A1BCC4E" wp14:editId="27799ACA">
                <wp:simplePos x="0" y="0"/>
                <wp:positionH relativeFrom="column">
                  <wp:posOffset>-91594</wp:posOffset>
                </wp:positionH>
                <wp:positionV relativeFrom="paragraph">
                  <wp:posOffset>274972</wp:posOffset>
                </wp:positionV>
                <wp:extent cx="2495550" cy="2273643"/>
                <wp:effectExtent l="0" t="0" r="19050" b="12700"/>
                <wp:wrapNone/>
                <wp:docPr id="1795796175"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7B365" id="Rectángulo 14" o:spid="_x0000_s1026" style="position:absolute;margin-left:-7.2pt;margin-top:21.65pt;width:196.5pt;height:179.0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7AFDC999" w14:textId="3637036E" w:rsidR="006D610D" w:rsidRPr="009B51A4" w:rsidRDefault="006D610D" w:rsidP="006D610D">
      <w:pPr>
        <w:rPr>
          <w:b/>
          <w:bCs/>
          <w:sz w:val="16"/>
          <w:szCs w:val="16"/>
        </w:rPr>
      </w:pPr>
      <w:r w:rsidRPr="00AF3CFE">
        <w:rPr>
          <w:b/>
          <w:bCs/>
        </w:rPr>
        <w:t>PIRAMIDE</w:t>
      </w:r>
      <w:r w:rsidR="00FB1FCF">
        <w:rPr>
          <w:b/>
          <w:bCs/>
        </w:rPr>
        <w:t xml:space="preserve"> 7</w:t>
      </w:r>
      <w:r w:rsidR="009B51A4">
        <w:rPr>
          <w:b/>
          <w:bCs/>
        </w:rPr>
        <w:t xml:space="preserve"> </w:t>
      </w:r>
      <w:r w:rsidR="009B51A4" w:rsidRPr="00557371">
        <w:rPr>
          <w:b/>
          <w:bCs/>
          <w:sz w:val="16"/>
          <w:szCs w:val="16"/>
        </w:rPr>
        <w:t xml:space="preserve">Fuente de elaboración propia </w:t>
      </w:r>
      <w:r w:rsidRPr="00AF3CFE">
        <w:rPr>
          <w:b/>
          <w:bCs/>
        </w:rPr>
        <w:t xml:space="preserve"> </w:t>
      </w:r>
    </w:p>
    <w:p w14:paraId="752BFA46" w14:textId="0D5560FC" w:rsidR="006D610D" w:rsidRDefault="00E353DD" w:rsidP="006D610D">
      <w:r>
        <w:rPr>
          <w:noProof/>
        </w:rPr>
        <w:drawing>
          <wp:inline distT="0" distB="0" distL="0" distR="0" wp14:anchorId="1F765813" wp14:editId="5CF0FC42">
            <wp:extent cx="2349062" cy="1321248"/>
            <wp:effectExtent l="0" t="0" r="0" b="0"/>
            <wp:docPr id="302406695"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06695" name="Imagen 302406695"/>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356265" cy="1325299"/>
                    </a:xfrm>
                    <a:prstGeom prst="rect">
                      <a:avLst/>
                    </a:prstGeom>
                  </pic:spPr>
                </pic:pic>
              </a:graphicData>
            </a:graphic>
          </wp:inline>
        </w:drawing>
      </w:r>
    </w:p>
    <w:p w14:paraId="332D4DD6" w14:textId="77777777" w:rsidR="006D610D" w:rsidRDefault="006D610D" w:rsidP="006D610D"/>
    <w:p w14:paraId="7CDA5F0A" w14:textId="77777777" w:rsidR="006D610D" w:rsidRPr="00CB1C9C" w:rsidRDefault="006D610D" w:rsidP="006D610D">
      <w:r>
        <w:rPr>
          <w:noProof/>
        </w:rPr>
        <mc:AlternateContent>
          <mc:Choice Requires="wps">
            <w:drawing>
              <wp:anchor distT="45720" distB="45720" distL="114300" distR="114300" simplePos="0" relativeHeight="251683328" behindDoc="0" locked="0" layoutInCell="1" allowOverlap="1" wp14:anchorId="7F33F1AC" wp14:editId="06CB5FD4">
                <wp:simplePos x="0" y="0"/>
                <wp:positionH relativeFrom="column">
                  <wp:posOffset>2743200</wp:posOffset>
                </wp:positionH>
                <wp:positionV relativeFrom="paragraph">
                  <wp:posOffset>1986668</wp:posOffset>
                </wp:positionV>
                <wp:extent cx="3558540" cy="2148840"/>
                <wp:effectExtent l="0" t="0" r="22860" b="22860"/>
                <wp:wrapSquare wrapText="bothSides"/>
                <wp:docPr id="17531107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48840"/>
                        </a:xfrm>
                        <a:prstGeom prst="rect">
                          <a:avLst/>
                        </a:prstGeom>
                        <a:solidFill>
                          <a:srgbClr val="FFFFFF"/>
                        </a:solidFill>
                        <a:ln w="12700">
                          <a:solidFill>
                            <a:schemeClr val="accent6">
                              <a:lumMod val="75000"/>
                            </a:schemeClr>
                          </a:solidFill>
                          <a:miter lim="800000"/>
                          <a:headEnd/>
                          <a:tailEnd/>
                        </a:ln>
                      </wps:spPr>
                      <wps:txbx>
                        <w:txbxContent>
                          <w:p w14:paraId="5921A8E1" w14:textId="77777777" w:rsidR="006D610D" w:rsidRDefault="006D610D" w:rsidP="006D610D">
                            <w:pPr>
                              <w:jc w:val="center"/>
                              <w:rPr>
                                <w:b/>
                                <w:bCs/>
                              </w:rPr>
                            </w:pPr>
                            <w:r>
                              <w:rPr>
                                <w:b/>
                                <w:bCs/>
                              </w:rPr>
                              <w:t xml:space="preserve">VISITANTES </w:t>
                            </w:r>
                          </w:p>
                          <w:p w14:paraId="7B58B6F2"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156F61BF" w14:textId="77777777" w:rsidR="006D610D" w:rsidRPr="006D610D" w:rsidRDefault="006D610D" w:rsidP="006D610D">
                            <w:pPr>
                              <w:spacing w:line="240" w:lineRule="auto"/>
                              <w:jc w:val="left"/>
                            </w:pPr>
                            <w:r>
                              <w:rPr>
                                <w:b/>
                                <w:bCs/>
                              </w:rPr>
                              <w:t xml:space="preserve">Domingo: </w:t>
                            </w:r>
                            <w:r>
                              <w:t xml:space="preserve">20-30 personas </w:t>
                            </w:r>
                          </w:p>
                          <w:p w14:paraId="6D058B5D" w14:textId="77777777" w:rsidR="006D610D" w:rsidRPr="00C53A83" w:rsidRDefault="006D610D" w:rsidP="006D610D">
                            <w:pPr>
                              <w:spacing w:line="240" w:lineRule="auto"/>
                              <w:jc w:val="left"/>
                            </w:pPr>
                            <w:r>
                              <w:rPr>
                                <w:b/>
                                <w:bCs/>
                              </w:rPr>
                              <w:t xml:space="preserve">Periodo de turista: </w:t>
                            </w:r>
                            <w:r>
                              <w:t>Todo el año (fines de semana)</w:t>
                            </w:r>
                          </w:p>
                          <w:p w14:paraId="08C06AB8"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58CAD91A" w14:textId="77777777" w:rsidR="006D610D" w:rsidRPr="00C53A83" w:rsidRDefault="006D610D" w:rsidP="006D610D">
                            <w:pPr>
                              <w:spacing w:line="240" w:lineRule="auto"/>
                              <w:jc w:val="left"/>
                            </w:pPr>
                            <w:r>
                              <w:rPr>
                                <w:b/>
                                <w:bCs/>
                              </w:rPr>
                              <w:t xml:space="preserve">Actividades: </w:t>
                            </w:r>
                            <w:r>
                              <w:t xml:space="preserve">Ninguna </w:t>
                            </w:r>
                          </w:p>
                          <w:p w14:paraId="78F7A67D"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33F1AC" id="_x0000_s1059" type="#_x0000_t202" style="position:absolute;left:0;text-align:left;margin-left:3in;margin-top:156.45pt;width:280.2pt;height:169.2pt;z-index:2516833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" strokecolor="#538135 [2409]" strokeweight="1pt">
                <v:textbox>
                  <w:txbxContent>
                    <w:p w14:paraId="5921A8E1" w14:textId="77777777" w:rsidR="006D610D" w:rsidRDefault="006D610D" w:rsidP="006D610D">
                      <w:pPr>
                        <w:jc w:val="center"/>
                        <w:rPr>
                          <w:b/>
                          <w:bCs/>
                        </w:rPr>
                      </w:pPr>
                      <w:r>
                        <w:rPr>
                          <w:b/>
                          <w:bCs/>
                        </w:rPr>
                        <w:t xml:space="preserve">VISITANTES </w:t>
                      </w:r>
                    </w:p>
                    <w:p w14:paraId="7B58B6F2"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156F61BF" w14:textId="77777777" w:rsidR="006D610D" w:rsidRPr="006D610D" w:rsidRDefault="006D610D" w:rsidP="006D610D">
                      <w:pPr>
                        <w:spacing w:line="240" w:lineRule="auto"/>
                        <w:jc w:val="left"/>
                      </w:pPr>
                      <w:r>
                        <w:rPr>
                          <w:b/>
                          <w:bCs/>
                        </w:rPr>
                        <w:t xml:space="preserve">Domingo: </w:t>
                      </w:r>
                      <w:r>
                        <w:t xml:space="preserve">20-30 personas </w:t>
                      </w:r>
                    </w:p>
                    <w:p w14:paraId="6D058B5D" w14:textId="77777777" w:rsidR="006D610D" w:rsidRPr="00C53A83" w:rsidRDefault="006D610D" w:rsidP="006D610D">
                      <w:pPr>
                        <w:spacing w:line="240" w:lineRule="auto"/>
                        <w:jc w:val="left"/>
                      </w:pPr>
                      <w:r>
                        <w:rPr>
                          <w:b/>
                          <w:bCs/>
                        </w:rPr>
                        <w:t xml:space="preserve">Periodo de turista: </w:t>
                      </w:r>
                      <w:r>
                        <w:t>Todo el año (fines de semana)</w:t>
                      </w:r>
                    </w:p>
                    <w:p w14:paraId="08C06AB8"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58CAD91A" w14:textId="77777777" w:rsidR="006D610D" w:rsidRPr="00C53A83" w:rsidRDefault="006D610D" w:rsidP="006D610D">
                      <w:pPr>
                        <w:spacing w:line="240" w:lineRule="auto"/>
                        <w:jc w:val="left"/>
                      </w:pPr>
                      <w:r>
                        <w:rPr>
                          <w:b/>
                          <w:bCs/>
                        </w:rPr>
                        <w:t xml:space="preserve">Actividades: </w:t>
                      </w:r>
                      <w:r>
                        <w:t xml:space="preserve">Ninguna </w:t>
                      </w:r>
                    </w:p>
                    <w:p w14:paraId="78F7A67D"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Pr>
          <w:noProof/>
        </w:rPr>
        <mc:AlternateContent>
          <mc:Choice Requires="wps">
            <w:drawing>
              <wp:anchor distT="45720" distB="45720" distL="114300" distR="114300" simplePos="0" relativeHeight="251682304" behindDoc="0" locked="0" layoutInCell="1" allowOverlap="1" wp14:anchorId="432803BC" wp14:editId="71241437">
                <wp:simplePos x="0" y="0"/>
                <wp:positionH relativeFrom="column">
                  <wp:posOffset>-202668</wp:posOffset>
                </wp:positionH>
                <wp:positionV relativeFrom="paragraph">
                  <wp:posOffset>2477513</wp:posOffset>
                </wp:positionV>
                <wp:extent cx="2804795" cy="1598295"/>
                <wp:effectExtent l="0" t="0" r="14605" b="20955"/>
                <wp:wrapSquare wrapText="bothSides"/>
                <wp:docPr id="8439762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54FF62B2" w14:textId="77777777" w:rsidR="006D610D" w:rsidRDefault="006D610D" w:rsidP="006D610D">
                            <w:pPr>
                              <w:jc w:val="center"/>
                              <w:rPr>
                                <w:b/>
                                <w:bCs/>
                              </w:rPr>
                            </w:pPr>
                            <w:r>
                              <w:rPr>
                                <w:b/>
                                <w:bCs/>
                              </w:rPr>
                              <w:t xml:space="preserve">PUBLICIDAD </w:t>
                            </w:r>
                          </w:p>
                          <w:p w14:paraId="647A2A2B" w14:textId="77777777" w:rsidR="006D610D" w:rsidRPr="00C53A83" w:rsidRDefault="006D610D" w:rsidP="006D610D">
                            <w:pPr>
                              <w:spacing w:line="240" w:lineRule="auto"/>
                            </w:pPr>
                            <w:r>
                              <w:rPr>
                                <w:b/>
                                <w:bCs/>
                              </w:rPr>
                              <w:t xml:space="preserve">Redes sociales: </w:t>
                            </w:r>
                            <w:r>
                              <w:t xml:space="preserve">Facebook </w:t>
                            </w:r>
                          </w:p>
                          <w:p w14:paraId="3DB095DA" w14:textId="77777777" w:rsidR="006D610D" w:rsidRPr="00C53A83" w:rsidRDefault="006D610D" w:rsidP="006D610D">
                            <w:pPr>
                              <w:spacing w:line="240" w:lineRule="auto"/>
                            </w:pPr>
                            <w:r>
                              <w:rPr>
                                <w:b/>
                                <w:bCs/>
                              </w:rPr>
                              <w:t xml:space="preserve">Tipo de contenido: </w:t>
                            </w:r>
                            <w:r>
                              <w:t xml:space="preserve">Actividades independientes recreativas </w:t>
                            </w:r>
                          </w:p>
                          <w:p w14:paraId="3A71AB0E"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2803BC" id="_x0000_s1060" type="#_x0000_t202" style="position:absolute;left:0;text-align:left;margin-left:-15.95pt;margin-top:195.1pt;width:220.85pt;height:125.85pt;z-index:2516823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" strokecolor="#538135 [2409]" strokeweight="1pt">
                <v:textbox>
                  <w:txbxContent>
                    <w:p w14:paraId="54FF62B2" w14:textId="77777777" w:rsidR="006D610D" w:rsidRDefault="006D610D" w:rsidP="006D610D">
                      <w:pPr>
                        <w:jc w:val="center"/>
                        <w:rPr>
                          <w:b/>
                          <w:bCs/>
                        </w:rPr>
                      </w:pPr>
                      <w:r>
                        <w:rPr>
                          <w:b/>
                          <w:bCs/>
                        </w:rPr>
                        <w:t xml:space="preserve">PUBLICIDAD </w:t>
                      </w:r>
                    </w:p>
                    <w:p w14:paraId="647A2A2B" w14:textId="77777777" w:rsidR="006D610D" w:rsidRPr="00C53A83" w:rsidRDefault="006D610D" w:rsidP="006D610D">
                      <w:pPr>
                        <w:spacing w:line="240" w:lineRule="auto"/>
                      </w:pPr>
                      <w:r>
                        <w:rPr>
                          <w:b/>
                          <w:bCs/>
                        </w:rPr>
                        <w:t xml:space="preserve">Redes sociales: </w:t>
                      </w:r>
                      <w:r>
                        <w:t xml:space="preserve">Facebook </w:t>
                      </w:r>
                    </w:p>
                    <w:p w14:paraId="3DB095DA" w14:textId="77777777" w:rsidR="006D610D" w:rsidRPr="00C53A83" w:rsidRDefault="006D610D" w:rsidP="006D610D">
                      <w:pPr>
                        <w:spacing w:line="240" w:lineRule="auto"/>
                      </w:pPr>
                      <w:r>
                        <w:rPr>
                          <w:b/>
                          <w:bCs/>
                        </w:rPr>
                        <w:t xml:space="preserve">Tipo de contenido: </w:t>
                      </w:r>
                      <w:r>
                        <w:t xml:space="preserve">Actividades independientes recreativas </w:t>
                      </w:r>
                    </w:p>
                    <w:p w14:paraId="3A71AB0E"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Pr>
          <w:noProof/>
        </w:rPr>
        <mc:AlternateContent>
          <mc:Choice Requires="wps">
            <w:drawing>
              <wp:anchor distT="45720" distB="45720" distL="114300" distR="114300" simplePos="0" relativeHeight="251681280" behindDoc="0" locked="0" layoutInCell="1" allowOverlap="1" wp14:anchorId="102888C8" wp14:editId="7E140B70">
                <wp:simplePos x="0" y="0"/>
                <wp:positionH relativeFrom="column">
                  <wp:posOffset>-104088</wp:posOffset>
                </wp:positionH>
                <wp:positionV relativeFrom="paragraph">
                  <wp:posOffset>355892</wp:posOffset>
                </wp:positionV>
                <wp:extent cx="2508250" cy="1825625"/>
                <wp:effectExtent l="0" t="0" r="25400" b="22225"/>
                <wp:wrapSquare wrapText="bothSides"/>
                <wp:docPr id="15862494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0AC9459E" w14:textId="77777777" w:rsidR="006D610D" w:rsidRDefault="006D610D" w:rsidP="006D610D">
                            <w:pPr>
                              <w:jc w:val="center"/>
                              <w:rPr>
                                <w:b/>
                                <w:bCs/>
                              </w:rPr>
                            </w:pPr>
                            <w:r>
                              <w:rPr>
                                <w:b/>
                                <w:bCs/>
                              </w:rPr>
                              <w:t xml:space="preserve">CARACTERISTICAS </w:t>
                            </w:r>
                          </w:p>
                          <w:p w14:paraId="66807F5C" w14:textId="77777777" w:rsidR="006D610D" w:rsidRDefault="006D610D" w:rsidP="006D610D">
                            <w:pPr>
                              <w:jc w:val="left"/>
                              <w:rPr>
                                <w:b/>
                                <w:bCs/>
                              </w:rPr>
                            </w:pPr>
                            <w:r>
                              <w:rPr>
                                <w:b/>
                                <w:bCs/>
                              </w:rPr>
                              <w:t xml:space="preserve">Tipo de recurso: </w:t>
                            </w:r>
                            <w:r w:rsidRPr="00611A11">
                              <w:t xml:space="preserve">Cultural </w:t>
                            </w:r>
                          </w:p>
                          <w:p w14:paraId="6AA2D8C4" w14:textId="199666E7" w:rsidR="006D610D" w:rsidRDefault="006D610D" w:rsidP="006D610D">
                            <w:pPr>
                              <w:jc w:val="left"/>
                              <w:rPr>
                                <w:b/>
                                <w:bCs/>
                              </w:rPr>
                            </w:pPr>
                            <w:r>
                              <w:rPr>
                                <w:b/>
                                <w:bCs/>
                              </w:rPr>
                              <w:t xml:space="preserve">Pirámide </w:t>
                            </w:r>
                            <w:r w:rsidR="006D3281">
                              <w:rPr>
                                <w:b/>
                                <w:bCs/>
                              </w:rPr>
                              <w:t xml:space="preserve">en un estado de conservación bueno, en uno de sus costados tiene la cabeza de una serpiente emplumada. </w:t>
                            </w:r>
                          </w:p>
                          <w:p w14:paraId="0462CA12" w14:textId="77777777" w:rsidR="006D610D" w:rsidRDefault="006D610D" w:rsidP="006D610D">
                            <w:pPr>
                              <w:jc w:val="center"/>
                              <w:rPr>
                                <w:b/>
                                <w:bCs/>
                              </w:rPr>
                            </w:pPr>
                          </w:p>
                          <w:p w14:paraId="5CEED979" w14:textId="77777777" w:rsidR="006D610D" w:rsidRDefault="006D610D" w:rsidP="006D610D">
                            <w:pPr>
                              <w:jc w:val="center"/>
                              <w:rPr>
                                <w:b/>
                                <w:bCs/>
                              </w:rPr>
                            </w:pPr>
                          </w:p>
                          <w:p w14:paraId="5219D4FE" w14:textId="77777777" w:rsidR="006D610D" w:rsidRDefault="006D610D" w:rsidP="006D610D">
                            <w:pPr>
                              <w:jc w:val="center"/>
                              <w:rPr>
                                <w:b/>
                                <w:bCs/>
                              </w:rPr>
                            </w:pPr>
                          </w:p>
                          <w:p w14:paraId="440CEC8A" w14:textId="77777777" w:rsidR="006D610D" w:rsidRPr="00964D65" w:rsidRDefault="006D610D" w:rsidP="006D610D">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02888C8" id="_x0000_s1061" type="#_x0000_t202" style="position:absolute;left:0;text-align:left;margin-left:-8.2pt;margin-top:28pt;width:197.5pt;height:143.75pt;z-index:2516812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" strokecolor="#538135 [2409]" strokeweight="1pt">
                <v:textbox>
                  <w:txbxContent>
                    <w:p w14:paraId="0AC9459E" w14:textId="77777777" w:rsidR="006D610D" w:rsidRDefault="006D610D" w:rsidP="006D610D">
                      <w:pPr>
                        <w:jc w:val="center"/>
                        <w:rPr>
                          <w:b/>
                          <w:bCs/>
                        </w:rPr>
                      </w:pPr>
                      <w:r>
                        <w:rPr>
                          <w:b/>
                          <w:bCs/>
                        </w:rPr>
                        <w:t xml:space="preserve">CARACTERISTICAS </w:t>
                      </w:r>
                    </w:p>
                    <w:p w14:paraId="66807F5C" w14:textId="77777777" w:rsidR="006D610D" w:rsidRDefault="006D610D" w:rsidP="006D610D">
                      <w:pPr>
                        <w:jc w:val="left"/>
                        <w:rPr>
                          <w:b/>
                          <w:bCs/>
                        </w:rPr>
                      </w:pPr>
                      <w:r>
                        <w:rPr>
                          <w:b/>
                          <w:bCs/>
                        </w:rPr>
                        <w:t xml:space="preserve">Tipo de recurso: </w:t>
                      </w:r>
                      <w:r w:rsidRPr="00611A11">
                        <w:t xml:space="preserve">Cultural </w:t>
                      </w:r>
                    </w:p>
                    <w:p w14:paraId="6AA2D8C4" w14:textId="199666E7" w:rsidR="006D610D" w:rsidRDefault="006D610D" w:rsidP="006D610D">
                      <w:pPr>
                        <w:jc w:val="left"/>
                        <w:rPr>
                          <w:b/>
                          <w:bCs/>
                        </w:rPr>
                      </w:pPr>
                      <w:r>
                        <w:rPr>
                          <w:b/>
                          <w:bCs/>
                        </w:rPr>
                        <w:t xml:space="preserve">Pirámide </w:t>
                      </w:r>
                      <w:r w:rsidR="006D3281">
                        <w:rPr>
                          <w:b/>
                          <w:bCs/>
                        </w:rPr>
                        <w:t xml:space="preserve">en un estado de conservación bueno, en uno de sus costados tiene la cabeza de una serpiente emplumada. </w:t>
                      </w:r>
                    </w:p>
                    <w:p w14:paraId="0462CA12" w14:textId="77777777" w:rsidR="006D610D" w:rsidRDefault="006D610D" w:rsidP="006D610D">
                      <w:pPr>
                        <w:jc w:val="center"/>
                        <w:rPr>
                          <w:b/>
                          <w:bCs/>
                        </w:rPr>
                      </w:pPr>
                    </w:p>
                    <w:p w14:paraId="5CEED979" w14:textId="77777777" w:rsidR="006D610D" w:rsidRDefault="006D610D" w:rsidP="006D610D">
                      <w:pPr>
                        <w:jc w:val="center"/>
                        <w:rPr>
                          <w:b/>
                          <w:bCs/>
                        </w:rPr>
                      </w:pPr>
                    </w:p>
                    <w:p w14:paraId="5219D4FE" w14:textId="77777777" w:rsidR="006D610D" w:rsidRDefault="006D610D" w:rsidP="006D610D">
                      <w:pPr>
                        <w:jc w:val="center"/>
                        <w:rPr>
                          <w:b/>
                          <w:bCs/>
                        </w:rPr>
                      </w:pPr>
                    </w:p>
                    <w:p w14:paraId="440CEC8A" w14:textId="77777777" w:rsidR="006D610D" w:rsidRPr="00964D65" w:rsidRDefault="006D610D" w:rsidP="006D610D">
                      <w:pPr>
                        <w:jc w:val="center"/>
                        <w:rPr>
                          <w:b/>
                          <w:bCs/>
                        </w:rPr>
                      </w:pPr>
                    </w:p>
                  </w:txbxContent>
                </v:textbox>
                <w10:wrap type="square"/>
              </v:shape>
            </w:pict>
          </mc:Fallback>
        </mc:AlternateContent>
      </w:r>
    </w:p>
    <w:p w14:paraId="768B1DB0" w14:textId="315F5030" w:rsidR="006D610D" w:rsidRDefault="006D610D" w:rsidP="006D610D">
      <w:pPr>
        <w:pStyle w:val="Ttulo1"/>
      </w:pPr>
      <w:r>
        <w:lastRenderedPageBreak/>
        <w:t>FICHA DE EVALUACIÓN DE RECURSOS TURISTICOS TEOTENANGO</w:t>
      </w:r>
      <w:r w:rsidR="006D3281">
        <w:t xml:space="preserve"> XI</w:t>
      </w:r>
    </w:p>
    <w:p w14:paraId="51FEDAFA" w14:textId="77777777" w:rsidR="006D610D" w:rsidRPr="00964D65" w:rsidRDefault="006D610D" w:rsidP="006D610D"/>
    <w:p w14:paraId="39239458" w14:textId="77777777" w:rsidR="006D610D" w:rsidRPr="001552CF" w:rsidRDefault="006D610D" w:rsidP="006D610D">
      <w:r>
        <w:rPr>
          <w:b/>
          <w:bCs/>
        </w:rPr>
        <w:t>Localización</w:t>
      </w:r>
      <w:r w:rsidRPr="001552CF">
        <w:t xml:space="preserve">: Calle Doctor C. Román Piña Chan, 1014 Teotenango, 52300, Tenango del Valle, Méx. </w:t>
      </w:r>
    </w:p>
    <w:p w14:paraId="24FEC08C" w14:textId="77777777" w:rsidR="006D610D" w:rsidRDefault="006D610D" w:rsidP="006D610D">
      <w:r>
        <w:rPr>
          <w:b/>
          <w:bCs/>
        </w:rPr>
        <w:t>Tiempo de llegada</w:t>
      </w:r>
      <w:r w:rsidRPr="0028065D">
        <w:t>: 1 hora en trasporte público, 36 minutos en vehículo</w:t>
      </w:r>
      <w:r>
        <w:rPr>
          <w:b/>
          <w:bCs/>
        </w:rPr>
        <w:t xml:space="preserve"> </w:t>
      </w:r>
      <w:r>
        <w:t xml:space="preserve">partiendo de la zona centro de Toluca de Lerdo. </w:t>
      </w:r>
    </w:p>
    <w:p w14:paraId="5C2D86C3" w14:textId="77777777" w:rsidR="006D610D" w:rsidRPr="0028065D" w:rsidRDefault="006D610D" w:rsidP="006D610D">
      <w:pPr>
        <w:rPr>
          <w:b/>
          <w:bCs/>
        </w:rPr>
      </w:pPr>
      <w:r w:rsidRPr="00AF3CFE">
        <w:rPr>
          <w:b/>
          <w:bCs/>
          <w:noProof/>
        </w:rPr>
        <mc:AlternateContent>
          <mc:Choice Requires="wps">
            <w:drawing>
              <wp:anchor distT="45720" distB="45720" distL="114300" distR="114300" simplePos="0" relativeHeight="251685376" behindDoc="0" locked="0" layoutInCell="1" allowOverlap="1" wp14:anchorId="07E85A9B" wp14:editId="77E8A7B9">
                <wp:simplePos x="0" y="0"/>
                <wp:positionH relativeFrom="column">
                  <wp:posOffset>2737485</wp:posOffset>
                </wp:positionH>
                <wp:positionV relativeFrom="paragraph">
                  <wp:posOffset>265430</wp:posOffset>
                </wp:positionV>
                <wp:extent cx="3558540" cy="4015740"/>
                <wp:effectExtent l="0" t="0" r="22860" b="22860"/>
                <wp:wrapSquare wrapText="bothSides"/>
                <wp:docPr id="12187593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6207BD06" w14:textId="77777777" w:rsidR="006D610D" w:rsidRDefault="006D610D" w:rsidP="006D610D">
                            <w:pPr>
                              <w:jc w:val="center"/>
                              <w:rPr>
                                <w:b/>
                                <w:bCs/>
                              </w:rPr>
                            </w:pPr>
                            <w:r>
                              <w:rPr>
                                <w:b/>
                                <w:bCs/>
                              </w:rPr>
                              <w:t>CONDICIONES GENERALES</w:t>
                            </w:r>
                          </w:p>
                          <w:p w14:paraId="5DEB7A67" w14:textId="77777777" w:rsidR="006D610D" w:rsidRPr="00611A11" w:rsidRDefault="006D610D" w:rsidP="006D610D">
                            <w:pPr>
                              <w:spacing w:line="240" w:lineRule="auto"/>
                              <w:jc w:val="left"/>
                            </w:pPr>
                            <w:r>
                              <w:rPr>
                                <w:b/>
                                <w:bCs/>
                              </w:rPr>
                              <w:t xml:space="preserve">Estado de conservación: </w:t>
                            </w:r>
                            <w:r>
                              <w:t xml:space="preserve">Bueno </w:t>
                            </w:r>
                          </w:p>
                          <w:p w14:paraId="2DC3987C"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43BDA96F"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5E19DFBD"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21A93C64"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747E7CED"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338B7D92"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095D0C0E"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51A42989" w14:textId="77777777" w:rsidR="006D610D" w:rsidRPr="00C53A83" w:rsidRDefault="006D610D" w:rsidP="006D610D">
                            <w:pPr>
                              <w:spacing w:line="240" w:lineRule="auto"/>
                              <w:jc w:val="left"/>
                            </w:pPr>
                            <w:r>
                              <w:rPr>
                                <w:b/>
                                <w:bCs/>
                              </w:rPr>
                              <w:t xml:space="preserve">Traslados hacia la zona: </w:t>
                            </w:r>
                            <w:r>
                              <w:t>A pie</w:t>
                            </w:r>
                          </w:p>
                          <w:p w14:paraId="21DA4C4E"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4EAE1684" w14:textId="77777777" w:rsidR="006D610D" w:rsidRPr="008B010B" w:rsidRDefault="006D610D" w:rsidP="006D610D">
                            <w:pPr>
                              <w:spacing w:line="240" w:lineRule="auto"/>
                              <w:jc w:val="left"/>
                            </w:pPr>
                            <w:r>
                              <w:rPr>
                                <w:b/>
                                <w:bCs/>
                              </w:rPr>
                              <w:t xml:space="preserve">Antigüedad: </w:t>
                            </w:r>
                            <w:r>
                              <w:t xml:space="preserve">(900-1162 d.C) </w:t>
                            </w:r>
                          </w:p>
                          <w:p w14:paraId="07A2990D"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03D64C10"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4F30A81A" w14:textId="77777777" w:rsidR="006D610D" w:rsidRDefault="006D610D" w:rsidP="006D610D">
                            <w:pPr>
                              <w:spacing w:line="240" w:lineRule="auto"/>
                              <w:jc w:val="left"/>
                              <w:rPr>
                                <w:b/>
                                <w:bCs/>
                              </w:rPr>
                            </w:pPr>
                          </w:p>
                          <w:p w14:paraId="18ADC052" w14:textId="77777777" w:rsidR="006D610D" w:rsidRDefault="006D610D" w:rsidP="006D610D">
                            <w:pPr>
                              <w:spacing w:line="240" w:lineRule="auto"/>
                              <w:jc w:val="left"/>
                              <w:rPr>
                                <w:b/>
                                <w:bCs/>
                              </w:rPr>
                            </w:pPr>
                          </w:p>
                          <w:p w14:paraId="5CB7B938" w14:textId="77777777" w:rsidR="006D610D" w:rsidRPr="00AF3CFE" w:rsidRDefault="006D610D" w:rsidP="006D610D">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E85A9B" id="_x0000_s1062" type="#_x0000_t202" style="position:absolute;left:0;text-align:left;margin-left:215.55pt;margin-top:20.9pt;width:280.2pt;height:316.2pt;z-index:2516853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" strokecolor="#538135 [2409]" strokeweight="1pt">
                <v:textbox>
                  <w:txbxContent>
                    <w:p w14:paraId="6207BD06" w14:textId="77777777" w:rsidR="006D610D" w:rsidRDefault="006D610D" w:rsidP="006D610D">
                      <w:pPr>
                        <w:jc w:val="center"/>
                        <w:rPr>
                          <w:b/>
                          <w:bCs/>
                        </w:rPr>
                      </w:pPr>
                      <w:r>
                        <w:rPr>
                          <w:b/>
                          <w:bCs/>
                        </w:rPr>
                        <w:t>CONDICIONES GENERALES</w:t>
                      </w:r>
                    </w:p>
                    <w:p w14:paraId="5DEB7A67" w14:textId="77777777" w:rsidR="006D610D" w:rsidRPr="00611A11" w:rsidRDefault="006D610D" w:rsidP="006D610D">
                      <w:pPr>
                        <w:spacing w:line="240" w:lineRule="auto"/>
                        <w:jc w:val="left"/>
                      </w:pPr>
                      <w:r>
                        <w:rPr>
                          <w:b/>
                          <w:bCs/>
                        </w:rPr>
                        <w:t xml:space="preserve">Estado de conservación: </w:t>
                      </w:r>
                      <w:r>
                        <w:t xml:space="preserve">Bueno </w:t>
                      </w:r>
                    </w:p>
                    <w:p w14:paraId="2DC3987C"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43BDA96F"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5E19DFBD"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21A93C64"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747E7CED"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338B7D92"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095D0C0E"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51A42989" w14:textId="77777777" w:rsidR="006D610D" w:rsidRPr="00C53A83" w:rsidRDefault="006D610D" w:rsidP="006D610D">
                      <w:pPr>
                        <w:spacing w:line="240" w:lineRule="auto"/>
                        <w:jc w:val="left"/>
                      </w:pPr>
                      <w:r>
                        <w:rPr>
                          <w:b/>
                          <w:bCs/>
                        </w:rPr>
                        <w:t xml:space="preserve">Traslados hacia la zona: </w:t>
                      </w:r>
                      <w:r>
                        <w:t>A pie</w:t>
                      </w:r>
                    </w:p>
                    <w:p w14:paraId="21DA4C4E"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4EAE1684" w14:textId="77777777" w:rsidR="006D610D" w:rsidRPr="008B010B" w:rsidRDefault="006D610D" w:rsidP="006D610D">
                      <w:pPr>
                        <w:spacing w:line="240" w:lineRule="auto"/>
                        <w:jc w:val="left"/>
                      </w:pPr>
                      <w:r>
                        <w:rPr>
                          <w:b/>
                          <w:bCs/>
                        </w:rPr>
                        <w:t xml:space="preserve">Antigüedad: </w:t>
                      </w:r>
                      <w:r>
                        <w:t xml:space="preserve">(900-1162 d.C) </w:t>
                      </w:r>
                    </w:p>
                    <w:p w14:paraId="07A2990D"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03D64C10"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4F30A81A" w14:textId="77777777" w:rsidR="006D610D" w:rsidRDefault="006D610D" w:rsidP="006D610D">
                      <w:pPr>
                        <w:spacing w:line="240" w:lineRule="auto"/>
                        <w:jc w:val="left"/>
                        <w:rPr>
                          <w:b/>
                          <w:bCs/>
                        </w:rPr>
                      </w:pPr>
                    </w:p>
                    <w:p w14:paraId="18ADC052" w14:textId="77777777" w:rsidR="006D610D" w:rsidRDefault="006D610D" w:rsidP="006D610D">
                      <w:pPr>
                        <w:spacing w:line="240" w:lineRule="auto"/>
                        <w:jc w:val="left"/>
                        <w:rPr>
                          <w:b/>
                          <w:bCs/>
                        </w:rPr>
                      </w:pPr>
                    </w:p>
                    <w:p w14:paraId="5CB7B938" w14:textId="77777777" w:rsidR="006D610D" w:rsidRPr="00AF3CFE" w:rsidRDefault="006D610D" w:rsidP="006D610D">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84352" behindDoc="1" locked="0" layoutInCell="1" allowOverlap="1" wp14:anchorId="337765FC" wp14:editId="06903F1B">
                <wp:simplePos x="0" y="0"/>
                <wp:positionH relativeFrom="column">
                  <wp:posOffset>-91594</wp:posOffset>
                </wp:positionH>
                <wp:positionV relativeFrom="paragraph">
                  <wp:posOffset>274972</wp:posOffset>
                </wp:positionV>
                <wp:extent cx="2495550" cy="2273643"/>
                <wp:effectExtent l="0" t="0" r="19050" b="12700"/>
                <wp:wrapNone/>
                <wp:docPr id="1194278018"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F23CE7" id="Rectángulo 14" o:spid="_x0000_s1026" style="position:absolute;margin-left:-7.2pt;margin-top:21.65pt;width:196.5pt;height:179.05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36F17327" w14:textId="77777777" w:rsidR="009B51A4" w:rsidRDefault="004322F2" w:rsidP="006D610D">
      <w:pPr>
        <w:rPr>
          <w:b/>
          <w:bCs/>
        </w:rPr>
      </w:pPr>
      <w:r>
        <w:rPr>
          <w:b/>
          <w:bCs/>
        </w:rPr>
        <w:t>RESTOS DE PIRAMIDE</w:t>
      </w:r>
      <w:r w:rsidR="006D3281">
        <w:rPr>
          <w:b/>
          <w:bCs/>
        </w:rPr>
        <w:t xml:space="preserve">  </w:t>
      </w:r>
    </w:p>
    <w:p w14:paraId="5997C0C1" w14:textId="4064B141" w:rsidR="006D610D" w:rsidRPr="009B51A4" w:rsidRDefault="009B51A4" w:rsidP="006D610D">
      <w:pPr>
        <w:rPr>
          <w:b/>
          <w:bCs/>
          <w:sz w:val="16"/>
          <w:szCs w:val="16"/>
        </w:rPr>
      </w:pPr>
      <w:r w:rsidRPr="00557371">
        <w:rPr>
          <w:b/>
          <w:bCs/>
          <w:sz w:val="16"/>
          <w:szCs w:val="16"/>
        </w:rPr>
        <w:t xml:space="preserve">Fuente de elaboración propia </w:t>
      </w:r>
      <w:r w:rsidR="006D610D" w:rsidRPr="00AF3CFE">
        <w:rPr>
          <w:b/>
          <w:bCs/>
        </w:rPr>
        <w:t xml:space="preserve"> </w:t>
      </w:r>
    </w:p>
    <w:p w14:paraId="2DCA84C1" w14:textId="29A917F5" w:rsidR="006D610D" w:rsidRDefault="006D3281" w:rsidP="006D610D">
      <w:r>
        <w:rPr>
          <w:noProof/>
        </w:rPr>
        <w:drawing>
          <wp:inline distT="0" distB="0" distL="0" distR="0" wp14:anchorId="5708DA15" wp14:editId="3CCC2B6E">
            <wp:extent cx="2238703" cy="1259175"/>
            <wp:effectExtent l="0" t="0" r="0" b="0"/>
            <wp:docPr id="1366603912" name="Imagen 10" descr="Un campo de tier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603912" name="Imagen 10" descr="Un campo de tierra&#10;&#10;Descripción generada automáticament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250304" cy="1265700"/>
                    </a:xfrm>
                    <a:prstGeom prst="rect">
                      <a:avLst/>
                    </a:prstGeom>
                  </pic:spPr>
                </pic:pic>
              </a:graphicData>
            </a:graphic>
          </wp:inline>
        </w:drawing>
      </w:r>
    </w:p>
    <w:p w14:paraId="75ACF964" w14:textId="77777777" w:rsidR="006D610D" w:rsidRPr="00CB1C9C" w:rsidRDefault="006D610D" w:rsidP="006D610D">
      <w:r>
        <w:rPr>
          <w:noProof/>
        </w:rPr>
        <mc:AlternateContent>
          <mc:Choice Requires="wps">
            <w:drawing>
              <wp:anchor distT="45720" distB="45720" distL="114300" distR="114300" simplePos="0" relativeHeight="251688448" behindDoc="0" locked="0" layoutInCell="1" allowOverlap="1" wp14:anchorId="66D19804" wp14:editId="11C1CDEA">
                <wp:simplePos x="0" y="0"/>
                <wp:positionH relativeFrom="column">
                  <wp:posOffset>2743200</wp:posOffset>
                </wp:positionH>
                <wp:positionV relativeFrom="paragraph">
                  <wp:posOffset>1986668</wp:posOffset>
                </wp:positionV>
                <wp:extent cx="3558540" cy="2148840"/>
                <wp:effectExtent l="0" t="0" r="22860" b="22860"/>
                <wp:wrapSquare wrapText="bothSides"/>
                <wp:docPr id="156213430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48840"/>
                        </a:xfrm>
                        <a:prstGeom prst="rect">
                          <a:avLst/>
                        </a:prstGeom>
                        <a:solidFill>
                          <a:srgbClr val="FFFFFF"/>
                        </a:solidFill>
                        <a:ln w="12700">
                          <a:solidFill>
                            <a:schemeClr val="accent6">
                              <a:lumMod val="75000"/>
                            </a:schemeClr>
                          </a:solidFill>
                          <a:miter lim="800000"/>
                          <a:headEnd/>
                          <a:tailEnd/>
                        </a:ln>
                      </wps:spPr>
                      <wps:txbx>
                        <w:txbxContent>
                          <w:p w14:paraId="0FB5052C" w14:textId="77777777" w:rsidR="006D610D" w:rsidRDefault="006D610D" w:rsidP="006D610D">
                            <w:pPr>
                              <w:jc w:val="center"/>
                              <w:rPr>
                                <w:b/>
                                <w:bCs/>
                              </w:rPr>
                            </w:pPr>
                            <w:r>
                              <w:rPr>
                                <w:b/>
                                <w:bCs/>
                              </w:rPr>
                              <w:t xml:space="preserve">VISITANTES </w:t>
                            </w:r>
                          </w:p>
                          <w:p w14:paraId="2E9422FB"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040EC14B" w14:textId="77777777" w:rsidR="006D610D" w:rsidRPr="006D610D" w:rsidRDefault="006D610D" w:rsidP="006D610D">
                            <w:pPr>
                              <w:spacing w:line="240" w:lineRule="auto"/>
                              <w:jc w:val="left"/>
                            </w:pPr>
                            <w:r>
                              <w:rPr>
                                <w:b/>
                                <w:bCs/>
                              </w:rPr>
                              <w:t xml:space="preserve">Domingo: </w:t>
                            </w:r>
                            <w:r>
                              <w:t xml:space="preserve">20-30 personas </w:t>
                            </w:r>
                          </w:p>
                          <w:p w14:paraId="451A0003" w14:textId="77777777" w:rsidR="006D610D" w:rsidRPr="00C53A83" w:rsidRDefault="006D610D" w:rsidP="006D610D">
                            <w:pPr>
                              <w:spacing w:line="240" w:lineRule="auto"/>
                              <w:jc w:val="left"/>
                            </w:pPr>
                            <w:r>
                              <w:rPr>
                                <w:b/>
                                <w:bCs/>
                              </w:rPr>
                              <w:t xml:space="preserve">Periodo de turista: </w:t>
                            </w:r>
                            <w:r>
                              <w:t>Todo el año (fines de semana)</w:t>
                            </w:r>
                          </w:p>
                          <w:p w14:paraId="117F3B8C"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591C3623" w14:textId="77777777" w:rsidR="006D610D" w:rsidRPr="00C53A83" w:rsidRDefault="006D610D" w:rsidP="006D610D">
                            <w:pPr>
                              <w:spacing w:line="240" w:lineRule="auto"/>
                              <w:jc w:val="left"/>
                            </w:pPr>
                            <w:r>
                              <w:rPr>
                                <w:b/>
                                <w:bCs/>
                              </w:rPr>
                              <w:t xml:space="preserve">Actividades: </w:t>
                            </w:r>
                            <w:r>
                              <w:t xml:space="preserve">Ninguna </w:t>
                            </w:r>
                          </w:p>
                          <w:p w14:paraId="2A55B31C"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6D19804" id="_x0000_s1063" type="#_x0000_t202" style="position:absolute;left:0;text-align:left;margin-left:3in;margin-top:156.45pt;width:280.2pt;height:169.2pt;z-index:2516884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MIpMA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" strokecolor="#538135 [2409]" strokeweight="1pt">
                <v:textbox>
                  <w:txbxContent>
                    <w:p w14:paraId="0FB5052C" w14:textId="77777777" w:rsidR="006D610D" w:rsidRDefault="006D610D" w:rsidP="006D610D">
                      <w:pPr>
                        <w:jc w:val="center"/>
                        <w:rPr>
                          <w:b/>
                          <w:bCs/>
                        </w:rPr>
                      </w:pPr>
                      <w:r>
                        <w:rPr>
                          <w:b/>
                          <w:bCs/>
                        </w:rPr>
                        <w:t xml:space="preserve">VISITANTES </w:t>
                      </w:r>
                    </w:p>
                    <w:p w14:paraId="2E9422FB"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040EC14B" w14:textId="77777777" w:rsidR="006D610D" w:rsidRPr="006D610D" w:rsidRDefault="006D610D" w:rsidP="006D610D">
                      <w:pPr>
                        <w:spacing w:line="240" w:lineRule="auto"/>
                        <w:jc w:val="left"/>
                      </w:pPr>
                      <w:r>
                        <w:rPr>
                          <w:b/>
                          <w:bCs/>
                        </w:rPr>
                        <w:t xml:space="preserve">Domingo: </w:t>
                      </w:r>
                      <w:r>
                        <w:t xml:space="preserve">20-30 personas </w:t>
                      </w:r>
                    </w:p>
                    <w:p w14:paraId="451A0003" w14:textId="77777777" w:rsidR="006D610D" w:rsidRPr="00C53A83" w:rsidRDefault="006D610D" w:rsidP="006D610D">
                      <w:pPr>
                        <w:spacing w:line="240" w:lineRule="auto"/>
                        <w:jc w:val="left"/>
                      </w:pPr>
                      <w:r>
                        <w:rPr>
                          <w:b/>
                          <w:bCs/>
                        </w:rPr>
                        <w:t xml:space="preserve">Periodo de turista: </w:t>
                      </w:r>
                      <w:r>
                        <w:t>Todo el año (fines de semana)</w:t>
                      </w:r>
                    </w:p>
                    <w:p w14:paraId="117F3B8C"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591C3623" w14:textId="77777777" w:rsidR="006D610D" w:rsidRPr="00C53A83" w:rsidRDefault="006D610D" w:rsidP="006D610D">
                      <w:pPr>
                        <w:spacing w:line="240" w:lineRule="auto"/>
                        <w:jc w:val="left"/>
                      </w:pPr>
                      <w:r>
                        <w:rPr>
                          <w:b/>
                          <w:bCs/>
                        </w:rPr>
                        <w:t xml:space="preserve">Actividades: </w:t>
                      </w:r>
                      <w:r>
                        <w:t xml:space="preserve">Ninguna </w:t>
                      </w:r>
                    </w:p>
                    <w:p w14:paraId="2A55B31C"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Pr>
          <w:noProof/>
        </w:rPr>
        <mc:AlternateContent>
          <mc:Choice Requires="wps">
            <w:drawing>
              <wp:anchor distT="45720" distB="45720" distL="114300" distR="114300" simplePos="0" relativeHeight="251687424" behindDoc="0" locked="0" layoutInCell="1" allowOverlap="1" wp14:anchorId="5305322B" wp14:editId="09628340">
                <wp:simplePos x="0" y="0"/>
                <wp:positionH relativeFrom="column">
                  <wp:posOffset>-202668</wp:posOffset>
                </wp:positionH>
                <wp:positionV relativeFrom="paragraph">
                  <wp:posOffset>2477513</wp:posOffset>
                </wp:positionV>
                <wp:extent cx="2804795" cy="1598295"/>
                <wp:effectExtent l="0" t="0" r="14605" b="20955"/>
                <wp:wrapSquare wrapText="bothSides"/>
                <wp:docPr id="4328215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0432B166" w14:textId="77777777" w:rsidR="006D610D" w:rsidRDefault="006D610D" w:rsidP="006D610D">
                            <w:pPr>
                              <w:jc w:val="center"/>
                              <w:rPr>
                                <w:b/>
                                <w:bCs/>
                              </w:rPr>
                            </w:pPr>
                            <w:r>
                              <w:rPr>
                                <w:b/>
                                <w:bCs/>
                              </w:rPr>
                              <w:t xml:space="preserve">PUBLICIDAD </w:t>
                            </w:r>
                          </w:p>
                          <w:p w14:paraId="27CC530C" w14:textId="77777777" w:rsidR="006D610D" w:rsidRPr="00C53A83" w:rsidRDefault="006D610D" w:rsidP="006D610D">
                            <w:pPr>
                              <w:spacing w:line="240" w:lineRule="auto"/>
                            </w:pPr>
                            <w:r>
                              <w:rPr>
                                <w:b/>
                                <w:bCs/>
                              </w:rPr>
                              <w:t xml:space="preserve">Redes sociales: </w:t>
                            </w:r>
                            <w:r>
                              <w:t xml:space="preserve">Facebook </w:t>
                            </w:r>
                          </w:p>
                          <w:p w14:paraId="649AC7A7" w14:textId="77777777" w:rsidR="006D610D" w:rsidRPr="00C53A83" w:rsidRDefault="006D610D" w:rsidP="006D610D">
                            <w:pPr>
                              <w:spacing w:line="240" w:lineRule="auto"/>
                            </w:pPr>
                            <w:r>
                              <w:rPr>
                                <w:b/>
                                <w:bCs/>
                              </w:rPr>
                              <w:t xml:space="preserve">Tipo de contenido: </w:t>
                            </w:r>
                            <w:r>
                              <w:t xml:space="preserve">Actividades independientes recreativas </w:t>
                            </w:r>
                          </w:p>
                          <w:p w14:paraId="20EA38C6"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05322B" id="_x0000_s1064" type="#_x0000_t202" style="position:absolute;left:0;text-align:left;margin-left:-15.95pt;margin-top:195.1pt;width:220.85pt;height:125.85pt;z-index:2516874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" strokecolor="#538135 [2409]" strokeweight="1pt">
                <v:textbox>
                  <w:txbxContent>
                    <w:p w14:paraId="0432B166" w14:textId="77777777" w:rsidR="006D610D" w:rsidRDefault="006D610D" w:rsidP="006D610D">
                      <w:pPr>
                        <w:jc w:val="center"/>
                        <w:rPr>
                          <w:b/>
                          <w:bCs/>
                        </w:rPr>
                      </w:pPr>
                      <w:r>
                        <w:rPr>
                          <w:b/>
                          <w:bCs/>
                        </w:rPr>
                        <w:t xml:space="preserve">PUBLICIDAD </w:t>
                      </w:r>
                    </w:p>
                    <w:p w14:paraId="27CC530C" w14:textId="77777777" w:rsidR="006D610D" w:rsidRPr="00C53A83" w:rsidRDefault="006D610D" w:rsidP="006D610D">
                      <w:pPr>
                        <w:spacing w:line="240" w:lineRule="auto"/>
                      </w:pPr>
                      <w:r>
                        <w:rPr>
                          <w:b/>
                          <w:bCs/>
                        </w:rPr>
                        <w:t xml:space="preserve">Redes sociales: </w:t>
                      </w:r>
                      <w:r>
                        <w:t xml:space="preserve">Facebook </w:t>
                      </w:r>
                    </w:p>
                    <w:p w14:paraId="649AC7A7" w14:textId="77777777" w:rsidR="006D610D" w:rsidRPr="00C53A83" w:rsidRDefault="006D610D" w:rsidP="006D610D">
                      <w:pPr>
                        <w:spacing w:line="240" w:lineRule="auto"/>
                      </w:pPr>
                      <w:r>
                        <w:rPr>
                          <w:b/>
                          <w:bCs/>
                        </w:rPr>
                        <w:t xml:space="preserve">Tipo de contenido: </w:t>
                      </w:r>
                      <w:r>
                        <w:t xml:space="preserve">Actividades independientes recreativas </w:t>
                      </w:r>
                    </w:p>
                    <w:p w14:paraId="20EA38C6"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r>
        <w:rPr>
          <w:noProof/>
        </w:rPr>
        <mc:AlternateContent>
          <mc:Choice Requires="wps">
            <w:drawing>
              <wp:anchor distT="45720" distB="45720" distL="114300" distR="114300" simplePos="0" relativeHeight="251686400" behindDoc="0" locked="0" layoutInCell="1" allowOverlap="1" wp14:anchorId="2351E9BF" wp14:editId="18810068">
                <wp:simplePos x="0" y="0"/>
                <wp:positionH relativeFrom="column">
                  <wp:posOffset>-104088</wp:posOffset>
                </wp:positionH>
                <wp:positionV relativeFrom="paragraph">
                  <wp:posOffset>355892</wp:posOffset>
                </wp:positionV>
                <wp:extent cx="2508250" cy="1825625"/>
                <wp:effectExtent l="0" t="0" r="25400" b="22225"/>
                <wp:wrapSquare wrapText="bothSides"/>
                <wp:docPr id="1876454186"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4E7CE697" w14:textId="77777777" w:rsidR="006D610D" w:rsidRDefault="006D610D" w:rsidP="006D610D">
                            <w:pPr>
                              <w:jc w:val="center"/>
                              <w:rPr>
                                <w:b/>
                                <w:bCs/>
                              </w:rPr>
                            </w:pPr>
                            <w:r>
                              <w:rPr>
                                <w:b/>
                                <w:bCs/>
                              </w:rPr>
                              <w:t xml:space="preserve">CARACTERISTICAS </w:t>
                            </w:r>
                          </w:p>
                          <w:p w14:paraId="28A71908" w14:textId="77777777" w:rsidR="006D610D" w:rsidRDefault="006D610D" w:rsidP="006D610D">
                            <w:pPr>
                              <w:jc w:val="left"/>
                              <w:rPr>
                                <w:b/>
                                <w:bCs/>
                              </w:rPr>
                            </w:pPr>
                            <w:r>
                              <w:rPr>
                                <w:b/>
                                <w:bCs/>
                              </w:rPr>
                              <w:t xml:space="preserve">Tipo de recurso: </w:t>
                            </w:r>
                            <w:r w:rsidRPr="00611A11">
                              <w:t xml:space="preserve">Cultural </w:t>
                            </w:r>
                          </w:p>
                          <w:p w14:paraId="2D780A25" w14:textId="06B94DE3" w:rsidR="006D610D" w:rsidRDefault="00D67153" w:rsidP="006D610D">
                            <w:pPr>
                              <w:jc w:val="left"/>
                              <w:rPr>
                                <w:b/>
                                <w:bCs/>
                              </w:rPr>
                            </w:pPr>
                            <w:r>
                              <w:rPr>
                                <w:b/>
                                <w:bCs/>
                              </w:rPr>
                              <w:t xml:space="preserve">Restos de pirámide, no son utilizados como atractivo, no le brindan un mantenimiento, llega a confundir </w:t>
                            </w:r>
                            <w:r w:rsidR="004322F2">
                              <w:rPr>
                                <w:b/>
                                <w:bCs/>
                              </w:rPr>
                              <w:t xml:space="preserve">las rutas de evacuación. </w:t>
                            </w:r>
                          </w:p>
                          <w:p w14:paraId="7129F6CB" w14:textId="77777777" w:rsidR="006D610D" w:rsidRDefault="006D610D" w:rsidP="006D610D">
                            <w:pPr>
                              <w:jc w:val="center"/>
                              <w:rPr>
                                <w:b/>
                                <w:bCs/>
                              </w:rPr>
                            </w:pPr>
                          </w:p>
                          <w:p w14:paraId="71EDC347" w14:textId="77777777" w:rsidR="006D610D" w:rsidRDefault="006D610D" w:rsidP="006D610D">
                            <w:pPr>
                              <w:jc w:val="center"/>
                              <w:rPr>
                                <w:b/>
                                <w:bCs/>
                              </w:rPr>
                            </w:pPr>
                          </w:p>
                          <w:p w14:paraId="49696C9C" w14:textId="77777777" w:rsidR="006D610D" w:rsidRDefault="006D610D" w:rsidP="006D610D">
                            <w:pPr>
                              <w:jc w:val="center"/>
                              <w:rPr>
                                <w:b/>
                                <w:bCs/>
                              </w:rPr>
                            </w:pPr>
                          </w:p>
                          <w:p w14:paraId="6C787336" w14:textId="77777777" w:rsidR="006D610D" w:rsidRPr="00964D65" w:rsidRDefault="006D610D" w:rsidP="006D610D">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51E9BF" id="_x0000_s1065" type="#_x0000_t202" style="position:absolute;left:0;text-align:left;margin-left:-8.2pt;margin-top:28pt;width:197.5pt;height:143.75pt;z-index:2516864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" strokecolor="#538135 [2409]" strokeweight="1pt">
                <v:textbox>
                  <w:txbxContent>
                    <w:p w14:paraId="4E7CE697" w14:textId="77777777" w:rsidR="006D610D" w:rsidRDefault="006D610D" w:rsidP="006D610D">
                      <w:pPr>
                        <w:jc w:val="center"/>
                        <w:rPr>
                          <w:b/>
                          <w:bCs/>
                        </w:rPr>
                      </w:pPr>
                      <w:r>
                        <w:rPr>
                          <w:b/>
                          <w:bCs/>
                        </w:rPr>
                        <w:t xml:space="preserve">CARACTERISTICAS </w:t>
                      </w:r>
                    </w:p>
                    <w:p w14:paraId="28A71908" w14:textId="77777777" w:rsidR="006D610D" w:rsidRDefault="006D610D" w:rsidP="006D610D">
                      <w:pPr>
                        <w:jc w:val="left"/>
                        <w:rPr>
                          <w:b/>
                          <w:bCs/>
                        </w:rPr>
                      </w:pPr>
                      <w:r>
                        <w:rPr>
                          <w:b/>
                          <w:bCs/>
                        </w:rPr>
                        <w:t xml:space="preserve">Tipo de recurso: </w:t>
                      </w:r>
                      <w:r w:rsidRPr="00611A11">
                        <w:t xml:space="preserve">Cultural </w:t>
                      </w:r>
                    </w:p>
                    <w:p w14:paraId="2D780A25" w14:textId="06B94DE3" w:rsidR="006D610D" w:rsidRDefault="00D67153" w:rsidP="006D610D">
                      <w:pPr>
                        <w:jc w:val="left"/>
                        <w:rPr>
                          <w:b/>
                          <w:bCs/>
                        </w:rPr>
                      </w:pPr>
                      <w:r>
                        <w:rPr>
                          <w:b/>
                          <w:bCs/>
                        </w:rPr>
                        <w:t xml:space="preserve">Restos de pirámide, no son utilizados como atractivo, no le brindan un mantenimiento, llega a confundir </w:t>
                      </w:r>
                      <w:r w:rsidR="004322F2">
                        <w:rPr>
                          <w:b/>
                          <w:bCs/>
                        </w:rPr>
                        <w:t xml:space="preserve">las rutas de evacuación. </w:t>
                      </w:r>
                    </w:p>
                    <w:p w14:paraId="7129F6CB" w14:textId="77777777" w:rsidR="006D610D" w:rsidRDefault="006D610D" w:rsidP="006D610D">
                      <w:pPr>
                        <w:jc w:val="center"/>
                        <w:rPr>
                          <w:b/>
                          <w:bCs/>
                        </w:rPr>
                      </w:pPr>
                    </w:p>
                    <w:p w14:paraId="71EDC347" w14:textId="77777777" w:rsidR="006D610D" w:rsidRDefault="006D610D" w:rsidP="006D610D">
                      <w:pPr>
                        <w:jc w:val="center"/>
                        <w:rPr>
                          <w:b/>
                          <w:bCs/>
                        </w:rPr>
                      </w:pPr>
                    </w:p>
                    <w:p w14:paraId="49696C9C" w14:textId="77777777" w:rsidR="006D610D" w:rsidRDefault="006D610D" w:rsidP="006D610D">
                      <w:pPr>
                        <w:jc w:val="center"/>
                        <w:rPr>
                          <w:b/>
                          <w:bCs/>
                        </w:rPr>
                      </w:pPr>
                    </w:p>
                    <w:p w14:paraId="6C787336" w14:textId="77777777" w:rsidR="006D610D" w:rsidRPr="00964D65" w:rsidRDefault="006D610D" w:rsidP="006D610D">
                      <w:pPr>
                        <w:jc w:val="center"/>
                        <w:rPr>
                          <w:b/>
                          <w:bCs/>
                        </w:rPr>
                      </w:pPr>
                    </w:p>
                  </w:txbxContent>
                </v:textbox>
                <w10:wrap type="square"/>
              </v:shape>
            </w:pict>
          </mc:Fallback>
        </mc:AlternateContent>
      </w:r>
    </w:p>
    <w:p w14:paraId="0ADD5F0F" w14:textId="77777777" w:rsidR="006D610D" w:rsidRDefault="006D610D" w:rsidP="006D610D">
      <w:pPr>
        <w:pStyle w:val="Ttulo1"/>
      </w:pPr>
      <w:r>
        <w:lastRenderedPageBreak/>
        <w:t>FICHA DE EVALUACIÓN DE RECURSOS TURISTICOS TEOTENANGO VII</w:t>
      </w:r>
    </w:p>
    <w:p w14:paraId="699478C5" w14:textId="77777777" w:rsidR="006D610D" w:rsidRPr="00964D65" w:rsidRDefault="006D610D" w:rsidP="006D610D"/>
    <w:p w14:paraId="7FEA11DA" w14:textId="77777777" w:rsidR="006D610D" w:rsidRPr="001552CF" w:rsidRDefault="006D610D" w:rsidP="006D610D">
      <w:r>
        <w:rPr>
          <w:b/>
          <w:bCs/>
        </w:rPr>
        <w:t>Localización</w:t>
      </w:r>
      <w:r w:rsidRPr="001552CF">
        <w:t xml:space="preserve">: Calle Doctor C. Román Piña Chan, 1014 Teotenango, 52300, Tenango del Valle, Méx. </w:t>
      </w:r>
    </w:p>
    <w:p w14:paraId="51BBD4CD" w14:textId="77777777" w:rsidR="006D610D" w:rsidRDefault="006D610D" w:rsidP="006D610D">
      <w:r>
        <w:rPr>
          <w:b/>
          <w:bCs/>
        </w:rPr>
        <w:t>Tiempo de llegada</w:t>
      </w:r>
      <w:r w:rsidRPr="0028065D">
        <w:t>: 1 hora en trasporte público, 36 minutos en vehículo</w:t>
      </w:r>
      <w:r>
        <w:rPr>
          <w:b/>
          <w:bCs/>
        </w:rPr>
        <w:t xml:space="preserve"> </w:t>
      </w:r>
      <w:r>
        <w:t xml:space="preserve">partiendo de la zona centro de Toluca de Lerdo. </w:t>
      </w:r>
    </w:p>
    <w:p w14:paraId="2DDF9903" w14:textId="77777777" w:rsidR="006D610D" w:rsidRPr="0028065D" w:rsidRDefault="006D610D" w:rsidP="006D610D">
      <w:pPr>
        <w:rPr>
          <w:b/>
          <w:bCs/>
        </w:rPr>
      </w:pPr>
      <w:r w:rsidRPr="00AF3CFE">
        <w:rPr>
          <w:b/>
          <w:bCs/>
          <w:noProof/>
        </w:rPr>
        <mc:AlternateContent>
          <mc:Choice Requires="wps">
            <w:drawing>
              <wp:anchor distT="45720" distB="45720" distL="114300" distR="114300" simplePos="0" relativeHeight="251690496" behindDoc="0" locked="0" layoutInCell="1" allowOverlap="1" wp14:anchorId="15C26071" wp14:editId="5CFA9AE0">
                <wp:simplePos x="0" y="0"/>
                <wp:positionH relativeFrom="column">
                  <wp:posOffset>2737485</wp:posOffset>
                </wp:positionH>
                <wp:positionV relativeFrom="paragraph">
                  <wp:posOffset>265430</wp:posOffset>
                </wp:positionV>
                <wp:extent cx="3558540" cy="4015740"/>
                <wp:effectExtent l="0" t="0" r="22860" b="22860"/>
                <wp:wrapSquare wrapText="bothSides"/>
                <wp:docPr id="58035464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4015740"/>
                        </a:xfrm>
                        <a:prstGeom prst="rect">
                          <a:avLst/>
                        </a:prstGeom>
                        <a:solidFill>
                          <a:srgbClr val="FFFFFF"/>
                        </a:solidFill>
                        <a:ln w="12700">
                          <a:solidFill>
                            <a:schemeClr val="accent6">
                              <a:lumMod val="75000"/>
                            </a:schemeClr>
                          </a:solidFill>
                          <a:miter lim="800000"/>
                          <a:headEnd/>
                          <a:tailEnd/>
                        </a:ln>
                      </wps:spPr>
                      <wps:txbx>
                        <w:txbxContent>
                          <w:p w14:paraId="27F95C37" w14:textId="77777777" w:rsidR="006D610D" w:rsidRDefault="006D610D" w:rsidP="006D610D">
                            <w:pPr>
                              <w:jc w:val="center"/>
                              <w:rPr>
                                <w:b/>
                                <w:bCs/>
                              </w:rPr>
                            </w:pPr>
                            <w:r>
                              <w:rPr>
                                <w:b/>
                                <w:bCs/>
                              </w:rPr>
                              <w:t>CONDICIONES GENERALES</w:t>
                            </w:r>
                          </w:p>
                          <w:p w14:paraId="245379EE" w14:textId="77777777" w:rsidR="006D610D" w:rsidRPr="00611A11" w:rsidRDefault="006D610D" w:rsidP="006D610D">
                            <w:pPr>
                              <w:spacing w:line="240" w:lineRule="auto"/>
                              <w:jc w:val="left"/>
                            </w:pPr>
                            <w:r>
                              <w:rPr>
                                <w:b/>
                                <w:bCs/>
                              </w:rPr>
                              <w:t xml:space="preserve">Estado de conservación: </w:t>
                            </w:r>
                            <w:r>
                              <w:t xml:space="preserve">Bueno </w:t>
                            </w:r>
                          </w:p>
                          <w:p w14:paraId="31797208"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1B187D31"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158783F0"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0ADD5E70"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697CB6C4"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707C735D"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7162A1C8"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6FE55E2E" w14:textId="77777777" w:rsidR="006D610D" w:rsidRPr="00C53A83" w:rsidRDefault="006D610D" w:rsidP="006D610D">
                            <w:pPr>
                              <w:spacing w:line="240" w:lineRule="auto"/>
                              <w:jc w:val="left"/>
                            </w:pPr>
                            <w:r>
                              <w:rPr>
                                <w:b/>
                                <w:bCs/>
                              </w:rPr>
                              <w:t xml:space="preserve">Traslados hacia la zona: </w:t>
                            </w:r>
                            <w:r>
                              <w:t>A pie</w:t>
                            </w:r>
                          </w:p>
                          <w:p w14:paraId="4D5AF389"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353DAD1B" w14:textId="77777777" w:rsidR="006D610D" w:rsidRPr="008B010B" w:rsidRDefault="006D610D" w:rsidP="006D610D">
                            <w:pPr>
                              <w:spacing w:line="240" w:lineRule="auto"/>
                              <w:jc w:val="left"/>
                            </w:pPr>
                            <w:r>
                              <w:rPr>
                                <w:b/>
                                <w:bCs/>
                              </w:rPr>
                              <w:t xml:space="preserve">Antigüedad: </w:t>
                            </w:r>
                            <w:r>
                              <w:t xml:space="preserve">(900-1162 d.C) </w:t>
                            </w:r>
                          </w:p>
                          <w:p w14:paraId="1A26B296"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599DECCC"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1A9232D1" w14:textId="77777777" w:rsidR="006D610D" w:rsidRDefault="006D610D" w:rsidP="006D610D">
                            <w:pPr>
                              <w:spacing w:line="240" w:lineRule="auto"/>
                              <w:jc w:val="left"/>
                              <w:rPr>
                                <w:b/>
                                <w:bCs/>
                              </w:rPr>
                            </w:pPr>
                          </w:p>
                          <w:p w14:paraId="75B43432" w14:textId="77777777" w:rsidR="006D610D" w:rsidRDefault="006D610D" w:rsidP="006D610D">
                            <w:pPr>
                              <w:spacing w:line="240" w:lineRule="auto"/>
                              <w:jc w:val="left"/>
                              <w:rPr>
                                <w:b/>
                                <w:bCs/>
                              </w:rPr>
                            </w:pPr>
                          </w:p>
                          <w:p w14:paraId="1D434BD1" w14:textId="77777777" w:rsidR="006D610D" w:rsidRPr="00AF3CFE" w:rsidRDefault="006D610D" w:rsidP="006D610D">
                            <w:pPr>
                              <w:spacing w:line="240" w:lineRule="auto"/>
                              <w:jc w:val="left"/>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26071" id="_x0000_s1066" type="#_x0000_t202" style="position:absolute;left:0;text-align:left;margin-left:215.55pt;margin-top:20.9pt;width:280.2pt;height:316.2pt;z-index:2516904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FYWLw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" strokecolor="#538135 [2409]" strokeweight="1pt">
                <v:textbox>
                  <w:txbxContent>
                    <w:p w14:paraId="27F95C37" w14:textId="77777777" w:rsidR="006D610D" w:rsidRDefault="006D610D" w:rsidP="006D610D">
                      <w:pPr>
                        <w:jc w:val="center"/>
                        <w:rPr>
                          <w:b/>
                          <w:bCs/>
                        </w:rPr>
                      </w:pPr>
                      <w:r>
                        <w:rPr>
                          <w:b/>
                          <w:bCs/>
                        </w:rPr>
                        <w:t>CONDICIONES GENERALES</w:t>
                      </w:r>
                    </w:p>
                    <w:p w14:paraId="245379EE" w14:textId="77777777" w:rsidR="006D610D" w:rsidRPr="00611A11" w:rsidRDefault="006D610D" w:rsidP="006D610D">
                      <w:pPr>
                        <w:spacing w:line="240" w:lineRule="auto"/>
                        <w:jc w:val="left"/>
                      </w:pPr>
                      <w:r>
                        <w:rPr>
                          <w:b/>
                          <w:bCs/>
                        </w:rPr>
                        <w:t xml:space="preserve">Estado de conservación: </w:t>
                      </w:r>
                      <w:r>
                        <w:t xml:space="preserve">Bueno </w:t>
                      </w:r>
                    </w:p>
                    <w:p w14:paraId="31797208" w14:textId="77777777" w:rsidR="006D610D" w:rsidRPr="00611A11" w:rsidRDefault="006D610D" w:rsidP="006D610D">
                      <w:pPr>
                        <w:spacing w:line="240" w:lineRule="auto"/>
                        <w:jc w:val="left"/>
                        <w:rPr>
                          <w:b/>
                          <w:bCs/>
                        </w:rPr>
                      </w:pPr>
                      <w:r>
                        <w:rPr>
                          <w:b/>
                          <w:bCs/>
                        </w:rPr>
                        <w:t xml:space="preserve">Señalización (Braille): </w:t>
                      </w:r>
                      <w:r>
                        <w:t>SI ()</w:t>
                      </w:r>
                      <w:r>
                        <w:rPr>
                          <w:b/>
                          <w:bCs/>
                        </w:rPr>
                        <w:t xml:space="preserve"> </w:t>
                      </w:r>
                      <w:r>
                        <w:t>NO (</w:t>
                      </w:r>
                      <w:r>
                        <w:rPr>
                          <w:b/>
                          <w:bCs/>
                        </w:rPr>
                        <w:t>X)</w:t>
                      </w:r>
                    </w:p>
                    <w:p w14:paraId="1B187D31" w14:textId="77777777" w:rsidR="006D610D" w:rsidRDefault="006D610D" w:rsidP="006D610D">
                      <w:pPr>
                        <w:spacing w:line="240" w:lineRule="auto"/>
                        <w:jc w:val="left"/>
                        <w:rPr>
                          <w:b/>
                          <w:bCs/>
                        </w:rPr>
                      </w:pPr>
                      <w:r>
                        <w:rPr>
                          <w:b/>
                          <w:bCs/>
                        </w:rPr>
                        <w:t xml:space="preserve">Accesos con rampas: </w:t>
                      </w:r>
                      <w:r>
                        <w:t>SI (</w:t>
                      </w:r>
                      <w:r>
                        <w:rPr>
                          <w:b/>
                          <w:bCs/>
                        </w:rPr>
                        <w:t xml:space="preserve">) </w:t>
                      </w:r>
                      <w:r>
                        <w:t>NO (</w:t>
                      </w:r>
                      <w:r>
                        <w:rPr>
                          <w:b/>
                          <w:bCs/>
                        </w:rPr>
                        <w:t>X)</w:t>
                      </w:r>
                    </w:p>
                    <w:p w14:paraId="158783F0" w14:textId="77777777" w:rsidR="006D610D" w:rsidRDefault="006D610D" w:rsidP="006D610D">
                      <w:pPr>
                        <w:spacing w:line="240" w:lineRule="auto"/>
                        <w:jc w:val="left"/>
                        <w:rPr>
                          <w:b/>
                          <w:bCs/>
                        </w:rPr>
                      </w:pPr>
                      <w:r>
                        <w:rPr>
                          <w:b/>
                          <w:bCs/>
                        </w:rPr>
                        <w:t xml:space="preserve">Limpieza en descansos: </w:t>
                      </w:r>
                      <w:r>
                        <w:t>SI (</w:t>
                      </w:r>
                      <w:r>
                        <w:rPr>
                          <w:b/>
                          <w:bCs/>
                        </w:rPr>
                        <w:t xml:space="preserve">X) </w:t>
                      </w:r>
                      <w:r>
                        <w:t>NO (</w:t>
                      </w:r>
                      <w:r>
                        <w:rPr>
                          <w:b/>
                          <w:bCs/>
                        </w:rPr>
                        <w:t>)</w:t>
                      </w:r>
                    </w:p>
                    <w:p w14:paraId="0ADD5E70" w14:textId="77777777" w:rsidR="006D610D" w:rsidRDefault="006D610D" w:rsidP="006D610D">
                      <w:pPr>
                        <w:spacing w:line="240" w:lineRule="auto"/>
                        <w:jc w:val="left"/>
                        <w:rPr>
                          <w:b/>
                          <w:bCs/>
                        </w:rPr>
                      </w:pPr>
                      <w:r>
                        <w:rPr>
                          <w:b/>
                          <w:bCs/>
                        </w:rPr>
                        <w:t xml:space="preserve">Contaminación: </w:t>
                      </w:r>
                      <w:r>
                        <w:t>SI (</w:t>
                      </w:r>
                      <w:r>
                        <w:rPr>
                          <w:b/>
                          <w:bCs/>
                        </w:rPr>
                        <w:t xml:space="preserve">X) </w:t>
                      </w:r>
                      <w:r>
                        <w:t>NO (</w:t>
                      </w:r>
                      <w:r>
                        <w:rPr>
                          <w:b/>
                          <w:bCs/>
                        </w:rPr>
                        <w:t>)</w:t>
                      </w:r>
                    </w:p>
                    <w:p w14:paraId="697CB6C4" w14:textId="77777777" w:rsidR="006D610D" w:rsidRPr="00C53A83" w:rsidRDefault="006D610D" w:rsidP="006D610D">
                      <w:pPr>
                        <w:spacing w:line="240" w:lineRule="auto"/>
                        <w:jc w:val="left"/>
                      </w:pPr>
                      <w:r>
                        <w:rPr>
                          <w:b/>
                          <w:bCs/>
                        </w:rPr>
                        <w:t xml:space="preserve">Guías: </w:t>
                      </w:r>
                      <w:r>
                        <w:t>SI (</w:t>
                      </w:r>
                      <w:r>
                        <w:rPr>
                          <w:b/>
                          <w:bCs/>
                        </w:rPr>
                        <w:t xml:space="preserve">) </w:t>
                      </w:r>
                      <w:r>
                        <w:t>NO (</w:t>
                      </w:r>
                      <w:r>
                        <w:rPr>
                          <w:b/>
                          <w:bCs/>
                        </w:rPr>
                        <w:t>X)</w:t>
                      </w:r>
                    </w:p>
                    <w:p w14:paraId="707C735D" w14:textId="77777777" w:rsidR="006D610D" w:rsidRDefault="006D610D" w:rsidP="006D610D">
                      <w:pPr>
                        <w:spacing w:line="240" w:lineRule="auto"/>
                        <w:jc w:val="left"/>
                        <w:rPr>
                          <w:b/>
                          <w:bCs/>
                        </w:rPr>
                      </w:pPr>
                      <w:r>
                        <w:rPr>
                          <w:b/>
                          <w:bCs/>
                        </w:rPr>
                        <w:t xml:space="preserve">Seguridad: </w:t>
                      </w:r>
                      <w:r w:rsidRPr="00C53A83">
                        <w:t>Solo en la entrada</w:t>
                      </w:r>
                      <w:r>
                        <w:rPr>
                          <w:b/>
                          <w:bCs/>
                        </w:rPr>
                        <w:t xml:space="preserve"> </w:t>
                      </w:r>
                    </w:p>
                    <w:p w14:paraId="7162A1C8" w14:textId="77777777" w:rsidR="006D610D" w:rsidRDefault="006D610D" w:rsidP="006D610D">
                      <w:pPr>
                        <w:spacing w:line="240" w:lineRule="auto"/>
                        <w:jc w:val="left"/>
                        <w:rPr>
                          <w:b/>
                          <w:bCs/>
                        </w:rPr>
                      </w:pPr>
                      <w:r>
                        <w:rPr>
                          <w:b/>
                          <w:bCs/>
                        </w:rPr>
                        <w:t xml:space="preserve">Personal: </w:t>
                      </w:r>
                      <w:r>
                        <w:t>SI (</w:t>
                      </w:r>
                      <w:r>
                        <w:rPr>
                          <w:b/>
                          <w:bCs/>
                        </w:rPr>
                        <w:t xml:space="preserve">) </w:t>
                      </w:r>
                      <w:r>
                        <w:t>NO (</w:t>
                      </w:r>
                      <w:r>
                        <w:rPr>
                          <w:b/>
                          <w:bCs/>
                        </w:rPr>
                        <w:t>X)</w:t>
                      </w:r>
                    </w:p>
                    <w:p w14:paraId="6FE55E2E" w14:textId="77777777" w:rsidR="006D610D" w:rsidRPr="00C53A83" w:rsidRDefault="006D610D" w:rsidP="006D610D">
                      <w:pPr>
                        <w:spacing w:line="240" w:lineRule="auto"/>
                        <w:jc w:val="left"/>
                      </w:pPr>
                      <w:r>
                        <w:rPr>
                          <w:b/>
                          <w:bCs/>
                        </w:rPr>
                        <w:t xml:space="preserve">Traslados hacia la zona: </w:t>
                      </w:r>
                      <w:r>
                        <w:t>A pie</w:t>
                      </w:r>
                    </w:p>
                    <w:p w14:paraId="4D5AF389" w14:textId="77777777" w:rsidR="006D610D" w:rsidRDefault="006D610D" w:rsidP="006D610D">
                      <w:pPr>
                        <w:spacing w:line="240" w:lineRule="auto"/>
                        <w:jc w:val="left"/>
                        <w:rPr>
                          <w:b/>
                          <w:bCs/>
                        </w:rPr>
                      </w:pPr>
                      <w:r>
                        <w:rPr>
                          <w:b/>
                          <w:bCs/>
                        </w:rPr>
                        <w:t xml:space="preserve">La zona ofrece: </w:t>
                      </w:r>
                      <w:r w:rsidRPr="00C53A83">
                        <w:t>Acceso de 9:00 a 16:30</w:t>
                      </w:r>
                      <w:r>
                        <w:rPr>
                          <w:b/>
                          <w:bCs/>
                        </w:rPr>
                        <w:t xml:space="preserve"> </w:t>
                      </w:r>
                    </w:p>
                    <w:p w14:paraId="353DAD1B" w14:textId="77777777" w:rsidR="006D610D" w:rsidRPr="008B010B" w:rsidRDefault="006D610D" w:rsidP="006D610D">
                      <w:pPr>
                        <w:spacing w:line="240" w:lineRule="auto"/>
                        <w:jc w:val="left"/>
                      </w:pPr>
                      <w:r>
                        <w:rPr>
                          <w:b/>
                          <w:bCs/>
                        </w:rPr>
                        <w:t xml:space="preserve">Antigüedad: </w:t>
                      </w:r>
                      <w:r>
                        <w:t xml:space="preserve">(900-1162 d.C) </w:t>
                      </w:r>
                    </w:p>
                    <w:p w14:paraId="1A26B296" w14:textId="77777777" w:rsidR="006D610D" w:rsidRDefault="006D610D" w:rsidP="006D610D">
                      <w:pPr>
                        <w:spacing w:line="240" w:lineRule="auto"/>
                        <w:jc w:val="left"/>
                        <w:rPr>
                          <w:b/>
                          <w:bCs/>
                        </w:rPr>
                      </w:pPr>
                      <w:r>
                        <w:rPr>
                          <w:b/>
                          <w:bCs/>
                        </w:rPr>
                        <w:t xml:space="preserve">Limpieza en la ciudad: </w:t>
                      </w:r>
                      <w:r>
                        <w:t>SI (</w:t>
                      </w:r>
                      <w:r>
                        <w:rPr>
                          <w:b/>
                          <w:bCs/>
                        </w:rPr>
                        <w:t xml:space="preserve">X) </w:t>
                      </w:r>
                      <w:r>
                        <w:t>NO (</w:t>
                      </w:r>
                      <w:r>
                        <w:rPr>
                          <w:b/>
                          <w:bCs/>
                        </w:rPr>
                        <w:t>)</w:t>
                      </w:r>
                    </w:p>
                    <w:p w14:paraId="599DECCC" w14:textId="77777777" w:rsidR="006D610D" w:rsidRPr="00C53A83" w:rsidRDefault="006D610D" w:rsidP="006D610D">
                      <w:pPr>
                        <w:spacing w:line="240" w:lineRule="auto"/>
                        <w:jc w:val="left"/>
                      </w:pPr>
                      <w:r>
                        <w:rPr>
                          <w:b/>
                          <w:bCs/>
                        </w:rPr>
                        <w:t xml:space="preserve">Sanitarios: </w:t>
                      </w:r>
                      <w:r>
                        <w:t>SI (</w:t>
                      </w:r>
                      <w:r>
                        <w:rPr>
                          <w:b/>
                          <w:bCs/>
                        </w:rPr>
                        <w:t xml:space="preserve">) </w:t>
                      </w:r>
                      <w:r>
                        <w:t>NO (</w:t>
                      </w:r>
                      <w:r>
                        <w:rPr>
                          <w:b/>
                          <w:bCs/>
                        </w:rPr>
                        <w:t>X)</w:t>
                      </w:r>
                    </w:p>
                    <w:p w14:paraId="1A9232D1" w14:textId="77777777" w:rsidR="006D610D" w:rsidRDefault="006D610D" w:rsidP="006D610D">
                      <w:pPr>
                        <w:spacing w:line="240" w:lineRule="auto"/>
                        <w:jc w:val="left"/>
                        <w:rPr>
                          <w:b/>
                          <w:bCs/>
                        </w:rPr>
                      </w:pPr>
                    </w:p>
                    <w:p w14:paraId="75B43432" w14:textId="77777777" w:rsidR="006D610D" w:rsidRDefault="006D610D" w:rsidP="006D610D">
                      <w:pPr>
                        <w:spacing w:line="240" w:lineRule="auto"/>
                        <w:jc w:val="left"/>
                        <w:rPr>
                          <w:b/>
                          <w:bCs/>
                        </w:rPr>
                      </w:pPr>
                    </w:p>
                    <w:p w14:paraId="1D434BD1" w14:textId="77777777" w:rsidR="006D610D" w:rsidRPr="00AF3CFE" w:rsidRDefault="006D610D" w:rsidP="006D610D">
                      <w:pPr>
                        <w:spacing w:line="240" w:lineRule="auto"/>
                        <w:jc w:val="left"/>
                        <w:rPr>
                          <w:b/>
                          <w:bCs/>
                        </w:rPr>
                      </w:pPr>
                    </w:p>
                  </w:txbxContent>
                </v:textbox>
                <w10:wrap type="square"/>
              </v:shape>
            </w:pict>
          </mc:Fallback>
        </mc:AlternateContent>
      </w:r>
      <w:r>
        <w:rPr>
          <w:b/>
          <w:bCs/>
          <w:noProof/>
        </w:rPr>
        <mc:AlternateContent>
          <mc:Choice Requires="wps">
            <w:drawing>
              <wp:anchor distT="0" distB="0" distL="114300" distR="114300" simplePos="0" relativeHeight="251689472" behindDoc="1" locked="0" layoutInCell="1" allowOverlap="1" wp14:anchorId="15147CB0" wp14:editId="4E002256">
                <wp:simplePos x="0" y="0"/>
                <wp:positionH relativeFrom="column">
                  <wp:posOffset>-91594</wp:posOffset>
                </wp:positionH>
                <wp:positionV relativeFrom="paragraph">
                  <wp:posOffset>274972</wp:posOffset>
                </wp:positionV>
                <wp:extent cx="2495550" cy="2273643"/>
                <wp:effectExtent l="0" t="0" r="19050" b="12700"/>
                <wp:wrapNone/>
                <wp:docPr id="1016789263" name="Rectángulo 14"/>
                <wp:cNvGraphicFramePr/>
                <a:graphic xmlns:a="http://schemas.openxmlformats.org/drawingml/2006/main">
                  <a:graphicData uri="http://schemas.microsoft.com/office/word/2010/wordprocessingShape">
                    <wps:wsp>
                      <wps:cNvSpPr/>
                      <wps:spPr>
                        <a:xfrm>
                          <a:off x="0" y="0"/>
                          <a:ext cx="2495550" cy="2273643"/>
                        </a:xfrm>
                        <a:prstGeom prst="rect">
                          <a:avLst/>
                        </a:prstGeom>
                        <a:ln>
                          <a:solidFill>
                            <a:schemeClr val="accent6">
                              <a:lumMod val="75000"/>
                            </a:schemeClr>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5DF9E7" id="Rectángulo 14" o:spid="_x0000_s1026" style="position:absolute;margin-left:-7.2pt;margin-top:21.65pt;width:196.5pt;height:179.05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" fillcolor="white [3201]" strokecolor="#538135 [2409]" strokeweight="1pt"/>
            </w:pict>
          </mc:Fallback>
        </mc:AlternateContent>
      </w:r>
      <w:r>
        <w:rPr>
          <w:b/>
          <w:bCs/>
        </w:rPr>
        <w:t xml:space="preserve">Distancia: </w:t>
      </w:r>
      <w:r w:rsidRPr="0028065D">
        <w:t>26 kilómetros</w:t>
      </w:r>
      <w:r>
        <w:rPr>
          <w:b/>
          <w:bCs/>
        </w:rPr>
        <w:t xml:space="preserve"> </w:t>
      </w:r>
    </w:p>
    <w:p w14:paraId="75FDC813" w14:textId="114D1B1F" w:rsidR="006D610D" w:rsidRDefault="00C76FC0" w:rsidP="006D610D">
      <w:pPr>
        <w:rPr>
          <w:b/>
          <w:bCs/>
        </w:rPr>
      </w:pPr>
      <w:r>
        <w:rPr>
          <w:b/>
          <w:bCs/>
        </w:rPr>
        <w:t xml:space="preserve">ENTRADA </w:t>
      </w:r>
      <w:r w:rsidRPr="00AF3CFE">
        <w:rPr>
          <w:b/>
          <w:bCs/>
        </w:rPr>
        <w:t>A</w:t>
      </w:r>
      <w:r w:rsidR="002E772C">
        <w:rPr>
          <w:b/>
          <w:bCs/>
        </w:rPr>
        <w:t xml:space="preserve"> LA ZONA ARQ. </w:t>
      </w:r>
    </w:p>
    <w:p w14:paraId="48C12F3F" w14:textId="18598DE0" w:rsidR="009B51A4" w:rsidRPr="009B51A4" w:rsidRDefault="009B51A4" w:rsidP="006D610D">
      <w:pPr>
        <w:rPr>
          <w:b/>
          <w:bCs/>
          <w:sz w:val="16"/>
          <w:szCs w:val="16"/>
        </w:rPr>
      </w:pPr>
      <w:r w:rsidRPr="00557371">
        <w:rPr>
          <w:b/>
          <w:bCs/>
          <w:sz w:val="16"/>
          <w:szCs w:val="16"/>
        </w:rPr>
        <w:t xml:space="preserve">Fuente de elaboración propia </w:t>
      </w:r>
    </w:p>
    <w:p w14:paraId="7A910BD1" w14:textId="21A53497" w:rsidR="006D610D" w:rsidRDefault="00C76FC0" w:rsidP="006D610D">
      <w:pPr>
        <w:rPr>
          <w:noProof/>
        </w:rPr>
      </w:pPr>
      <w:r>
        <w:rPr>
          <w:noProof/>
        </w:rPr>
        <w:drawing>
          <wp:inline distT="0" distB="0" distL="0" distR="0" wp14:anchorId="37C7E370" wp14:editId="01E742D7">
            <wp:extent cx="2301240" cy="1508166"/>
            <wp:effectExtent l="0" t="0" r="3810" b="0"/>
            <wp:docPr id="1959821005" name="Imagen 11" descr="Vista de una calle&#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9821005" name="Imagen 11" descr="Vista de una calle&#10;&#10;Descripción generada automáticamente con confianza baja"/>
                    <pic:cNvPicPr/>
                  </pic:nvPicPr>
                  <pic:blipFill rotWithShape="1">
                    <a:blip r:embed="rId36" cstate="print">
                      <a:extLst>
                        <a:ext uri="{28A0092B-C50C-407E-A947-70E740481C1C}">
                          <a14:useLocalDpi xmlns:a14="http://schemas.microsoft.com/office/drawing/2010/main" val="0"/>
                        </a:ext>
                      </a:extLst>
                    </a:blip>
                    <a:srcRect t="30734" b="25735"/>
                    <a:stretch/>
                  </pic:blipFill>
                  <pic:spPr bwMode="auto">
                    <a:xfrm>
                      <a:off x="0" y="0"/>
                      <a:ext cx="2313722" cy="1516346"/>
                    </a:xfrm>
                    <a:prstGeom prst="rect">
                      <a:avLst/>
                    </a:prstGeom>
                    <a:ln>
                      <a:noFill/>
                    </a:ln>
                    <a:extLst>
                      <a:ext uri="{53640926-AAD7-44D8-BBD7-CCE9431645EC}">
                        <a14:shadowObscured xmlns:a14="http://schemas.microsoft.com/office/drawing/2010/main"/>
                      </a:ext>
                    </a:extLst>
                  </pic:spPr>
                </pic:pic>
              </a:graphicData>
            </a:graphic>
          </wp:inline>
        </w:drawing>
      </w:r>
    </w:p>
    <w:p w14:paraId="0BCCA85A" w14:textId="12199FDC" w:rsidR="006D610D" w:rsidRDefault="00C76FC0" w:rsidP="00936B9C">
      <w:r>
        <w:rPr>
          <w:noProof/>
        </w:rPr>
        <mc:AlternateContent>
          <mc:Choice Requires="wps">
            <w:drawing>
              <wp:anchor distT="45720" distB="45720" distL="114300" distR="114300" simplePos="0" relativeHeight="251647488" behindDoc="0" locked="0" layoutInCell="1" allowOverlap="1" wp14:anchorId="762DF35B" wp14:editId="5DDC68F3">
                <wp:simplePos x="0" y="0"/>
                <wp:positionH relativeFrom="column">
                  <wp:posOffset>-103505</wp:posOffset>
                </wp:positionH>
                <wp:positionV relativeFrom="paragraph">
                  <wp:posOffset>245242</wp:posOffset>
                </wp:positionV>
                <wp:extent cx="2508250" cy="1825625"/>
                <wp:effectExtent l="0" t="0" r="25400" b="22225"/>
                <wp:wrapSquare wrapText="bothSides"/>
                <wp:docPr id="4768023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8250" cy="1825625"/>
                        </a:xfrm>
                        <a:prstGeom prst="rect">
                          <a:avLst/>
                        </a:prstGeom>
                        <a:solidFill>
                          <a:srgbClr val="FFFFFF"/>
                        </a:solidFill>
                        <a:ln w="12700">
                          <a:solidFill>
                            <a:schemeClr val="accent6">
                              <a:lumMod val="75000"/>
                            </a:schemeClr>
                          </a:solidFill>
                          <a:miter lim="800000"/>
                          <a:headEnd/>
                          <a:tailEnd/>
                        </a:ln>
                      </wps:spPr>
                      <wps:txbx>
                        <w:txbxContent>
                          <w:p w14:paraId="727B9691" w14:textId="77777777" w:rsidR="006D610D" w:rsidRDefault="006D610D" w:rsidP="006D610D">
                            <w:pPr>
                              <w:jc w:val="center"/>
                              <w:rPr>
                                <w:b/>
                                <w:bCs/>
                              </w:rPr>
                            </w:pPr>
                            <w:r>
                              <w:rPr>
                                <w:b/>
                                <w:bCs/>
                              </w:rPr>
                              <w:t xml:space="preserve">CARACTERISTICAS </w:t>
                            </w:r>
                          </w:p>
                          <w:p w14:paraId="24A87588" w14:textId="15661B33" w:rsidR="006D610D" w:rsidRDefault="004322F2" w:rsidP="006D610D">
                            <w:pPr>
                              <w:jc w:val="left"/>
                              <w:rPr>
                                <w:b/>
                                <w:bCs/>
                              </w:rPr>
                            </w:pPr>
                            <w:r>
                              <w:rPr>
                                <w:b/>
                                <w:bCs/>
                              </w:rPr>
                              <w:t xml:space="preserve">La entrada esta descuidada, no tiene un piso seguro, </w:t>
                            </w:r>
                            <w:r w:rsidR="002E772C">
                              <w:rPr>
                                <w:b/>
                                <w:bCs/>
                              </w:rPr>
                              <w:t xml:space="preserve">e indicaciones. </w:t>
                            </w:r>
                          </w:p>
                          <w:p w14:paraId="6DB1A098" w14:textId="77777777" w:rsidR="006D610D" w:rsidRDefault="006D610D" w:rsidP="006D610D">
                            <w:pPr>
                              <w:jc w:val="center"/>
                              <w:rPr>
                                <w:b/>
                                <w:bCs/>
                              </w:rPr>
                            </w:pPr>
                          </w:p>
                          <w:p w14:paraId="526ADE47" w14:textId="77777777" w:rsidR="006D610D" w:rsidRDefault="006D610D" w:rsidP="006D610D">
                            <w:pPr>
                              <w:jc w:val="center"/>
                              <w:rPr>
                                <w:b/>
                                <w:bCs/>
                              </w:rPr>
                            </w:pPr>
                          </w:p>
                          <w:p w14:paraId="68DE3BC2" w14:textId="77777777" w:rsidR="006D610D" w:rsidRDefault="006D610D" w:rsidP="006D610D">
                            <w:pPr>
                              <w:jc w:val="center"/>
                              <w:rPr>
                                <w:b/>
                                <w:bCs/>
                              </w:rPr>
                            </w:pPr>
                          </w:p>
                          <w:p w14:paraId="30A765E2" w14:textId="77777777" w:rsidR="006D610D" w:rsidRPr="00964D65" w:rsidRDefault="006D610D" w:rsidP="006D610D">
                            <w:pPr>
                              <w:jc w:val="center"/>
                              <w:rPr>
                                <w:b/>
                                <w:bC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2DF35B" id="_x0000_s1067" type="#_x0000_t202" style="position:absolute;left:0;text-align:left;margin-left:-8.15pt;margin-top:19.3pt;width:197.5pt;height:143.75pt;z-index:2516474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" strokecolor="#538135 [2409]" strokeweight="1pt">
                <v:textbox>
                  <w:txbxContent>
                    <w:p w14:paraId="727B9691" w14:textId="77777777" w:rsidR="006D610D" w:rsidRDefault="006D610D" w:rsidP="006D610D">
                      <w:pPr>
                        <w:jc w:val="center"/>
                        <w:rPr>
                          <w:b/>
                          <w:bCs/>
                        </w:rPr>
                      </w:pPr>
                      <w:r>
                        <w:rPr>
                          <w:b/>
                          <w:bCs/>
                        </w:rPr>
                        <w:t xml:space="preserve">CARACTERISTICAS </w:t>
                      </w:r>
                    </w:p>
                    <w:p w14:paraId="24A87588" w14:textId="15661B33" w:rsidR="006D610D" w:rsidRDefault="004322F2" w:rsidP="006D610D">
                      <w:pPr>
                        <w:jc w:val="left"/>
                        <w:rPr>
                          <w:b/>
                          <w:bCs/>
                        </w:rPr>
                      </w:pPr>
                      <w:r>
                        <w:rPr>
                          <w:b/>
                          <w:bCs/>
                        </w:rPr>
                        <w:t xml:space="preserve">La entrada esta descuidada, no tiene un piso seguro, </w:t>
                      </w:r>
                      <w:r w:rsidR="002E772C">
                        <w:rPr>
                          <w:b/>
                          <w:bCs/>
                        </w:rPr>
                        <w:t xml:space="preserve">e indicaciones. </w:t>
                      </w:r>
                    </w:p>
                    <w:p w14:paraId="6DB1A098" w14:textId="77777777" w:rsidR="006D610D" w:rsidRDefault="006D610D" w:rsidP="006D610D">
                      <w:pPr>
                        <w:jc w:val="center"/>
                        <w:rPr>
                          <w:b/>
                          <w:bCs/>
                        </w:rPr>
                      </w:pPr>
                    </w:p>
                    <w:p w14:paraId="526ADE47" w14:textId="77777777" w:rsidR="006D610D" w:rsidRDefault="006D610D" w:rsidP="006D610D">
                      <w:pPr>
                        <w:jc w:val="center"/>
                        <w:rPr>
                          <w:b/>
                          <w:bCs/>
                        </w:rPr>
                      </w:pPr>
                    </w:p>
                    <w:p w14:paraId="68DE3BC2" w14:textId="77777777" w:rsidR="006D610D" w:rsidRDefault="006D610D" w:rsidP="006D610D">
                      <w:pPr>
                        <w:jc w:val="center"/>
                        <w:rPr>
                          <w:b/>
                          <w:bCs/>
                        </w:rPr>
                      </w:pPr>
                    </w:p>
                    <w:p w14:paraId="30A765E2" w14:textId="77777777" w:rsidR="006D610D" w:rsidRPr="00964D65" w:rsidRDefault="006D610D" w:rsidP="006D610D">
                      <w:pPr>
                        <w:jc w:val="center"/>
                        <w:rPr>
                          <w:b/>
                          <w:bCs/>
                        </w:rPr>
                      </w:pPr>
                    </w:p>
                  </w:txbxContent>
                </v:textbox>
                <w10:wrap type="square"/>
              </v:shape>
            </w:pict>
          </mc:Fallback>
        </mc:AlternateContent>
      </w:r>
      <w:r w:rsidR="006D610D">
        <w:rPr>
          <w:noProof/>
        </w:rPr>
        <mc:AlternateContent>
          <mc:Choice Requires="wps">
            <w:drawing>
              <wp:anchor distT="45720" distB="45720" distL="114300" distR="114300" simplePos="0" relativeHeight="251651584" behindDoc="0" locked="0" layoutInCell="1" allowOverlap="1" wp14:anchorId="76321222" wp14:editId="79EE9AD5">
                <wp:simplePos x="0" y="0"/>
                <wp:positionH relativeFrom="column">
                  <wp:posOffset>2743200</wp:posOffset>
                </wp:positionH>
                <wp:positionV relativeFrom="paragraph">
                  <wp:posOffset>1986668</wp:posOffset>
                </wp:positionV>
                <wp:extent cx="3558540" cy="2148840"/>
                <wp:effectExtent l="0" t="0" r="22860" b="22860"/>
                <wp:wrapSquare wrapText="bothSides"/>
                <wp:docPr id="160285768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58540" cy="2148840"/>
                        </a:xfrm>
                        <a:prstGeom prst="rect">
                          <a:avLst/>
                        </a:prstGeom>
                        <a:solidFill>
                          <a:srgbClr val="FFFFFF"/>
                        </a:solidFill>
                        <a:ln w="12700">
                          <a:solidFill>
                            <a:schemeClr val="accent6">
                              <a:lumMod val="75000"/>
                            </a:schemeClr>
                          </a:solidFill>
                          <a:miter lim="800000"/>
                          <a:headEnd/>
                          <a:tailEnd/>
                        </a:ln>
                      </wps:spPr>
                      <wps:txbx>
                        <w:txbxContent>
                          <w:p w14:paraId="20B96D55" w14:textId="77777777" w:rsidR="006D610D" w:rsidRDefault="006D610D" w:rsidP="006D610D">
                            <w:pPr>
                              <w:jc w:val="center"/>
                              <w:rPr>
                                <w:b/>
                                <w:bCs/>
                              </w:rPr>
                            </w:pPr>
                            <w:r>
                              <w:rPr>
                                <w:b/>
                                <w:bCs/>
                              </w:rPr>
                              <w:t xml:space="preserve">VISITANTES </w:t>
                            </w:r>
                          </w:p>
                          <w:p w14:paraId="04A41E30"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2726D5C8" w14:textId="77777777" w:rsidR="006D610D" w:rsidRPr="006D610D" w:rsidRDefault="006D610D" w:rsidP="006D610D">
                            <w:pPr>
                              <w:spacing w:line="240" w:lineRule="auto"/>
                              <w:jc w:val="left"/>
                            </w:pPr>
                            <w:r>
                              <w:rPr>
                                <w:b/>
                                <w:bCs/>
                              </w:rPr>
                              <w:t xml:space="preserve">Domingo: </w:t>
                            </w:r>
                            <w:r>
                              <w:t xml:space="preserve">20-30 personas </w:t>
                            </w:r>
                          </w:p>
                          <w:p w14:paraId="17E411EE" w14:textId="77777777" w:rsidR="006D610D" w:rsidRPr="00C53A83" w:rsidRDefault="006D610D" w:rsidP="006D610D">
                            <w:pPr>
                              <w:spacing w:line="240" w:lineRule="auto"/>
                              <w:jc w:val="left"/>
                            </w:pPr>
                            <w:r>
                              <w:rPr>
                                <w:b/>
                                <w:bCs/>
                              </w:rPr>
                              <w:t xml:space="preserve">Periodo de turista: </w:t>
                            </w:r>
                            <w:r>
                              <w:t>Todo el año (fines de semana)</w:t>
                            </w:r>
                          </w:p>
                          <w:p w14:paraId="23909AC0"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7D8D6F91" w14:textId="77777777" w:rsidR="006D610D" w:rsidRPr="00C53A83" w:rsidRDefault="006D610D" w:rsidP="006D610D">
                            <w:pPr>
                              <w:spacing w:line="240" w:lineRule="auto"/>
                              <w:jc w:val="left"/>
                            </w:pPr>
                            <w:r>
                              <w:rPr>
                                <w:b/>
                                <w:bCs/>
                              </w:rPr>
                              <w:t xml:space="preserve">Actividades: </w:t>
                            </w:r>
                            <w:r>
                              <w:t xml:space="preserve">Ninguna </w:t>
                            </w:r>
                          </w:p>
                          <w:p w14:paraId="35FE1A3E"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321222" id="_x0000_s1068" type="#_x0000_t202" style="position:absolute;left:0;text-align:left;margin-left:3in;margin-top:156.45pt;width:280.2pt;height:169.2pt;z-index:2516515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" strokecolor="#538135 [2409]" strokeweight="1pt">
                <v:textbox>
                  <w:txbxContent>
                    <w:p w14:paraId="20B96D55" w14:textId="77777777" w:rsidR="006D610D" w:rsidRDefault="006D610D" w:rsidP="006D610D">
                      <w:pPr>
                        <w:jc w:val="center"/>
                        <w:rPr>
                          <w:b/>
                          <w:bCs/>
                        </w:rPr>
                      </w:pPr>
                      <w:r>
                        <w:rPr>
                          <w:b/>
                          <w:bCs/>
                        </w:rPr>
                        <w:t xml:space="preserve">VISITANTES </w:t>
                      </w:r>
                    </w:p>
                    <w:p w14:paraId="04A41E30" w14:textId="77777777" w:rsidR="006D610D" w:rsidRDefault="006D610D" w:rsidP="006D610D">
                      <w:pPr>
                        <w:spacing w:line="240" w:lineRule="auto"/>
                        <w:jc w:val="left"/>
                        <w:rPr>
                          <w:b/>
                          <w:bCs/>
                        </w:rPr>
                      </w:pPr>
                      <w:r>
                        <w:rPr>
                          <w:b/>
                          <w:bCs/>
                        </w:rPr>
                        <w:t xml:space="preserve">Nivel de turistas por día: </w:t>
                      </w:r>
                      <w:r w:rsidRPr="00C53A83">
                        <w:t>10 – 15 personas</w:t>
                      </w:r>
                      <w:r>
                        <w:rPr>
                          <w:b/>
                          <w:bCs/>
                        </w:rPr>
                        <w:t xml:space="preserve"> </w:t>
                      </w:r>
                    </w:p>
                    <w:p w14:paraId="2726D5C8" w14:textId="77777777" w:rsidR="006D610D" w:rsidRPr="006D610D" w:rsidRDefault="006D610D" w:rsidP="006D610D">
                      <w:pPr>
                        <w:spacing w:line="240" w:lineRule="auto"/>
                        <w:jc w:val="left"/>
                      </w:pPr>
                      <w:r>
                        <w:rPr>
                          <w:b/>
                          <w:bCs/>
                        </w:rPr>
                        <w:t xml:space="preserve">Domingo: </w:t>
                      </w:r>
                      <w:r>
                        <w:t xml:space="preserve">20-30 personas </w:t>
                      </w:r>
                    </w:p>
                    <w:p w14:paraId="17E411EE" w14:textId="77777777" w:rsidR="006D610D" w:rsidRPr="00C53A83" w:rsidRDefault="006D610D" w:rsidP="006D610D">
                      <w:pPr>
                        <w:spacing w:line="240" w:lineRule="auto"/>
                        <w:jc w:val="left"/>
                      </w:pPr>
                      <w:r>
                        <w:rPr>
                          <w:b/>
                          <w:bCs/>
                        </w:rPr>
                        <w:t xml:space="preserve">Periodo de turista: </w:t>
                      </w:r>
                      <w:r>
                        <w:t>Todo el año (fines de semana)</w:t>
                      </w:r>
                    </w:p>
                    <w:p w14:paraId="23909AC0" w14:textId="77777777" w:rsidR="006D610D" w:rsidRDefault="006D610D" w:rsidP="006D610D">
                      <w:pPr>
                        <w:spacing w:line="240" w:lineRule="auto"/>
                        <w:jc w:val="left"/>
                        <w:rPr>
                          <w:b/>
                          <w:bCs/>
                        </w:rPr>
                      </w:pPr>
                      <w:r>
                        <w:rPr>
                          <w:b/>
                          <w:bCs/>
                        </w:rPr>
                        <w:t xml:space="preserve">Tipo de turista: </w:t>
                      </w:r>
                      <w:r w:rsidRPr="00C53A83">
                        <w:t>Estudiantes</w:t>
                      </w:r>
                      <w:r>
                        <w:t>, familias, deportistas y personas que acuden a eventos en el mes de marzo.</w:t>
                      </w:r>
                    </w:p>
                    <w:p w14:paraId="7D8D6F91" w14:textId="77777777" w:rsidR="006D610D" w:rsidRPr="00C53A83" w:rsidRDefault="006D610D" w:rsidP="006D610D">
                      <w:pPr>
                        <w:spacing w:line="240" w:lineRule="auto"/>
                        <w:jc w:val="left"/>
                      </w:pPr>
                      <w:r>
                        <w:rPr>
                          <w:b/>
                          <w:bCs/>
                        </w:rPr>
                        <w:t xml:space="preserve">Actividades: </w:t>
                      </w:r>
                      <w:r>
                        <w:t xml:space="preserve">Ninguna </w:t>
                      </w:r>
                    </w:p>
                    <w:p w14:paraId="35FE1A3E" w14:textId="77777777" w:rsidR="006D610D" w:rsidRPr="00964D65" w:rsidRDefault="006D610D" w:rsidP="006D610D">
                      <w:pPr>
                        <w:spacing w:line="240" w:lineRule="auto"/>
                        <w:jc w:val="left"/>
                        <w:rPr>
                          <w:b/>
                          <w:bCs/>
                        </w:rPr>
                      </w:pPr>
                      <w:r>
                        <w:rPr>
                          <w:b/>
                          <w:bCs/>
                        </w:rPr>
                        <w:t xml:space="preserve">Costo de entrada: </w:t>
                      </w:r>
                      <w:r w:rsidRPr="00C53A83">
                        <w:t>$10 adulto $5 niños</w:t>
                      </w:r>
                      <w:r>
                        <w:rPr>
                          <w:b/>
                          <w:bCs/>
                        </w:rPr>
                        <w:t xml:space="preserve"> </w:t>
                      </w:r>
                    </w:p>
                  </w:txbxContent>
                </v:textbox>
                <w10:wrap type="square"/>
              </v:shape>
            </w:pict>
          </mc:Fallback>
        </mc:AlternateContent>
      </w:r>
      <w:r w:rsidR="006D610D">
        <w:rPr>
          <w:noProof/>
        </w:rPr>
        <mc:AlternateContent>
          <mc:Choice Requires="wps">
            <w:drawing>
              <wp:anchor distT="45720" distB="45720" distL="114300" distR="114300" simplePos="0" relativeHeight="251649536" behindDoc="0" locked="0" layoutInCell="1" allowOverlap="1" wp14:anchorId="51B6E094" wp14:editId="176B8B71">
                <wp:simplePos x="0" y="0"/>
                <wp:positionH relativeFrom="column">
                  <wp:posOffset>-202668</wp:posOffset>
                </wp:positionH>
                <wp:positionV relativeFrom="paragraph">
                  <wp:posOffset>2477513</wp:posOffset>
                </wp:positionV>
                <wp:extent cx="2804795" cy="1598295"/>
                <wp:effectExtent l="0" t="0" r="14605" b="20955"/>
                <wp:wrapSquare wrapText="bothSides"/>
                <wp:docPr id="84038878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4795" cy="1598295"/>
                        </a:xfrm>
                        <a:prstGeom prst="rect">
                          <a:avLst/>
                        </a:prstGeom>
                        <a:solidFill>
                          <a:srgbClr val="FFFFFF"/>
                        </a:solidFill>
                        <a:ln w="12700">
                          <a:solidFill>
                            <a:schemeClr val="accent6">
                              <a:lumMod val="75000"/>
                            </a:schemeClr>
                          </a:solidFill>
                          <a:miter lim="800000"/>
                          <a:headEnd/>
                          <a:tailEnd/>
                        </a:ln>
                      </wps:spPr>
                      <wps:txbx>
                        <w:txbxContent>
                          <w:p w14:paraId="1DCDCF7F" w14:textId="77777777" w:rsidR="006D610D" w:rsidRDefault="006D610D" w:rsidP="006D610D">
                            <w:pPr>
                              <w:jc w:val="center"/>
                              <w:rPr>
                                <w:b/>
                                <w:bCs/>
                              </w:rPr>
                            </w:pPr>
                            <w:r>
                              <w:rPr>
                                <w:b/>
                                <w:bCs/>
                              </w:rPr>
                              <w:t xml:space="preserve">PUBLICIDAD </w:t>
                            </w:r>
                          </w:p>
                          <w:p w14:paraId="7B9DFA99" w14:textId="77777777" w:rsidR="006D610D" w:rsidRPr="00C53A83" w:rsidRDefault="006D610D" w:rsidP="006D610D">
                            <w:pPr>
                              <w:spacing w:line="240" w:lineRule="auto"/>
                            </w:pPr>
                            <w:r>
                              <w:rPr>
                                <w:b/>
                                <w:bCs/>
                              </w:rPr>
                              <w:t xml:space="preserve">Redes sociales: </w:t>
                            </w:r>
                            <w:r>
                              <w:t xml:space="preserve">Facebook </w:t>
                            </w:r>
                          </w:p>
                          <w:p w14:paraId="76A3BA03" w14:textId="77777777" w:rsidR="006D610D" w:rsidRPr="00C53A83" w:rsidRDefault="006D610D" w:rsidP="006D610D">
                            <w:pPr>
                              <w:spacing w:line="240" w:lineRule="auto"/>
                            </w:pPr>
                            <w:r>
                              <w:rPr>
                                <w:b/>
                                <w:bCs/>
                              </w:rPr>
                              <w:t xml:space="preserve">Tipo de contenido: </w:t>
                            </w:r>
                            <w:r>
                              <w:t xml:space="preserve">Actividades independientes recreativas </w:t>
                            </w:r>
                          </w:p>
                          <w:p w14:paraId="0223FDCE"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1B6E094" id="_x0000_s1069" type="#_x0000_t202" style="position:absolute;left:0;text-align:left;margin-left:-15.95pt;margin-top:195.1pt;width:220.85pt;height:125.85pt;z-index:2516495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" strokecolor="#538135 [2409]" strokeweight="1pt">
                <v:textbox>
                  <w:txbxContent>
                    <w:p w14:paraId="1DCDCF7F" w14:textId="77777777" w:rsidR="006D610D" w:rsidRDefault="006D610D" w:rsidP="006D610D">
                      <w:pPr>
                        <w:jc w:val="center"/>
                        <w:rPr>
                          <w:b/>
                          <w:bCs/>
                        </w:rPr>
                      </w:pPr>
                      <w:r>
                        <w:rPr>
                          <w:b/>
                          <w:bCs/>
                        </w:rPr>
                        <w:t xml:space="preserve">PUBLICIDAD </w:t>
                      </w:r>
                    </w:p>
                    <w:p w14:paraId="7B9DFA99" w14:textId="77777777" w:rsidR="006D610D" w:rsidRPr="00C53A83" w:rsidRDefault="006D610D" w:rsidP="006D610D">
                      <w:pPr>
                        <w:spacing w:line="240" w:lineRule="auto"/>
                      </w:pPr>
                      <w:r>
                        <w:rPr>
                          <w:b/>
                          <w:bCs/>
                        </w:rPr>
                        <w:t xml:space="preserve">Redes sociales: </w:t>
                      </w:r>
                      <w:r>
                        <w:t xml:space="preserve">Facebook </w:t>
                      </w:r>
                    </w:p>
                    <w:p w14:paraId="76A3BA03" w14:textId="77777777" w:rsidR="006D610D" w:rsidRPr="00C53A83" w:rsidRDefault="006D610D" w:rsidP="006D610D">
                      <w:pPr>
                        <w:spacing w:line="240" w:lineRule="auto"/>
                      </w:pPr>
                      <w:r>
                        <w:rPr>
                          <w:b/>
                          <w:bCs/>
                        </w:rPr>
                        <w:t xml:space="preserve">Tipo de contenido: </w:t>
                      </w:r>
                      <w:r>
                        <w:t xml:space="preserve">Actividades independientes recreativas </w:t>
                      </w:r>
                    </w:p>
                    <w:p w14:paraId="0223FDCE" w14:textId="77777777" w:rsidR="006D610D" w:rsidRPr="00C53A83" w:rsidRDefault="006D610D" w:rsidP="006D610D">
                      <w:pPr>
                        <w:spacing w:line="240" w:lineRule="auto"/>
                      </w:pPr>
                      <w:r>
                        <w:rPr>
                          <w:b/>
                          <w:bCs/>
                        </w:rPr>
                        <w:t xml:space="preserve">Información de la zona: </w:t>
                      </w:r>
                      <w:r>
                        <w:t xml:space="preserve">Publicaciones de otros perfiles, y/o personas independientes. </w:t>
                      </w:r>
                    </w:p>
                  </w:txbxContent>
                </v:textbox>
                <w10:wrap type="square"/>
              </v:shape>
            </w:pict>
          </mc:Fallback>
        </mc:AlternateContent>
      </w:r>
    </w:p>
    <w:p w14:paraId="527940E3" w14:textId="68D8F943" w:rsidR="001332E4" w:rsidRPr="001332E4" w:rsidRDefault="00CB1C9C" w:rsidP="00936B9C">
      <w:pPr>
        <w:pStyle w:val="Ttulo1"/>
      </w:pPr>
      <w:r>
        <w:lastRenderedPageBreak/>
        <w:t>ANALISI</w:t>
      </w:r>
      <w:r w:rsidR="00AD7587">
        <w:t xml:space="preserve">S FODA </w:t>
      </w:r>
      <w:r w:rsidR="00700BD5">
        <w:t xml:space="preserve"> </w:t>
      </w:r>
    </w:p>
    <w:tbl>
      <w:tblPr>
        <w:tblStyle w:val="Tablaconcuadrcula"/>
        <w:tblW w:w="9209" w:type="dxa"/>
        <w:tblLook w:val="04A0" w:firstRow="1" w:lastRow="0" w:firstColumn="1" w:lastColumn="0" w:noHBand="0" w:noVBand="1"/>
      </w:tblPr>
      <w:tblGrid>
        <w:gridCol w:w="4531"/>
        <w:gridCol w:w="4678"/>
      </w:tblGrid>
      <w:tr w:rsidR="00AD7587" w14:paraId="7190D2D5" w14:textId="77777777" w:rsidTr="001332E4">
        <w:tc>
          <w:tcPr>
            <w:tcW w:w="4531" w:type="dxa"/>
          </w:tcPr>
          <w:p w14:paraId="15E7DD2A" w14:textId="77777777" w:rsidR="00AD7587" w:rsidRDefault="00AD7587" w:rsidP="00AD7587"/>
          <w:p w14:paraId="08999638" w14:textId="68E4CEB5" w:rsidR="00AD7587" w:rsidRPr="001332E4" w:rsidRDefault="008A2F78" w:rsidP="001332E4">
            <w:pPr>
              <w:jc w:val="center"/>
              <w:rPr>
                <w:b/>
                <w:bCs/>
                <w:sz w:val="24"/>
                <w:szCs w:val="24"/>
              </w:rPr>
            </w:pPr>
            <w:r w:rsidRPr="001332E4">
              <w:rPr>
                <w:b/>
                <w:bCs/>
                <w:sz w:val="24"/>
                <w:szCs w:val="24"/>
              </w:rPr>
              <w:t>FORTALEZAS</w:t>
            </w:r>
          </w:p>
          <w:p w14:paraId="18703CA8" w14:textId="469E7598" w:rsidR="00AD7587" w:rsidRDefault="00B05BFA" w:rsidP="00A30213">
            <w:pPr>
              <w:pStyle w:val="Prrafodelista"/>
              <w:numPr>
                <w:ilvl w:val="0"/>
                <w:numId w:val="4"/>
              </w:numPr>
            </w:pPr>
            <w:r>
              <w:t xml:space="preserve">Ubicación estratégica </w:t>
            </w:r>
          </w:p>
          <w:p w14:paraId="4A8B6F8B" w14:textId="0682E9C6" w:rsidR="000E5BEE" w:rsidRDefault="000E5BEE" w:rsidP="000E5BEE">
            <w:r>
              <w:t xml:space="preserve">Se ubica en una zona accesible, lo que facilita su visita a turistas nacionales e internacionales. </w:t>
            </w:r>
          </w:p>
          <w:p w14:paraId="1768FCCB" w14:textId="29E778AD" w:rsidR="004820DE" w:rsidRDefault="00335543" w:rsidP="00A30213">
            <w:pPr>
              <w:pStyle w:val="Prrafodelista"/>
              <w:numPr>
                <w:ilvl w:val="0"/>
                <w:numId w:val="4"/>
              </w:numPr>
            </w:pPr>
            <w:r>
              <w:t>ESTADO DE CONSERVACI</w:t>
            </w:r>
            <w:r w:rsidR="00E65343">
              <w:t>Ó</w:t>
            </w:r>
            <w:r>
              <w:t xml:space="preserve">N </w:t>
            </w:r>
            <w:r w:rsidR="00930E69">
              <w:t>IMPECABLE</w:t>
            </w:r>
          </w:p>
          <w:p w14:paraId="1E0C782E" w14:textId="0E046D88" w:rsidR="000E5BEE" w:rsidRDefault="000E5BEE" w:rsidP="000E5BEE">
            <w:r>
              <w:t>El sitio cuenta con estructuras impresionantes, como la pirámide de la serpiente emplumada que atrae a los amantes de la historia.</w:t>
            </w:r>
          </w:p>
          <w:p w14:paraId="322BEEB8" w14:textId="0131AA73" w:rsidR="004820DE" w:rsidRDefault="00A30731" w:rsidP="00A30213">
            <w:pPr>
              <w:pStyle w:val="Prrafodelista"/>
              <w:numPr>
                <w:ilvl w:val="0"/>
                <w:numId w:val="4"/>
              </w:numPr>
            </w:pPr>
            <w:r>
              <w:t xml:space="preserve">POTENCIAL TURISTICO </w:t>
            </w:r>
          </w:p>
          <w:p w14:paraId="60E6B60E" w14:textId="77777777" w:rsidR="00AD7587" w:rsidRDefault="000E5BEE" w:rsidP="00AD7587">
            <w:r>
              <w:t>La zona se encuentra cerca de la CDMX lo que lo convierte en un atractivo popular</w:t>
            </w:r>
            <w:r w:rsidR="006E6F76">
              <w:t>,</w:t>
            </w:r>
            <w:r w:rsidR="004E7E0C">
              <w:t xml:space="preserve"> además de ofrecer cultura, </w:t>
            </w:r>
            <w:r w:rsidR="00544933">
              <w:t>se convierte en un punto de interés al ofrecer a sus turistas gastronomía típica de la zona.</w:t>
            </w:r>
          </w:p>
          <w:p w14:paraId="77DBB0B1" w14:textId="771B62BA" w:rsidR="00936B9C" w:rsidRDefault="00936B9C" w:rsidP="00AD7587"/>
        </w:tc>
        <w:tc>
          <w:tcPr>
            <w:tcW w:w="4678" w:type="dxa"/>
          </w:tcPr>
          <w:p w14:paraId="647CC7CF" w14:textId="77777777" w:rsidR="00AD7587" w:rsidRDefault="00AD7587" w:rsidP="00AD7587"/>
          <w:p w14:paraId="58E51CC7" w14:textId="77777777" w:rsidR="008A2F78" w:rsidRPr="001332E4" w:rsidRDefault="00A30213" w:rsidP="001332E4">
            <w:pPr>
              <w:jc w:val="center"/>
              <w:rPr>
                <w:b/>
                <w:bCs/>
                <w:sz w:val="24"/>
                <w:szCs w:val="24"/>
              </w:rPr>
            </w:pPr>
            <w:r w:rsidRPr="001332E4">
              <w:rPr>
                <w:b/>
                <w:bCs/>
                <w:sz w:val="24"/>
                <w:szCs w:val="24"/>
              </w:rPr>
              <w:t>OPORTUNIDADES</w:t>
            </w:r>
          </w:p>
          <w:p w14:paraId="46D1108E" w14:textId="50508755" w:rsidR="00A30731" w:rsidRDefault="00B05BFA" w:rsidP="00A30731">
            <w:pPr>
              <w:pStyle w:val="Prrafodelista"/>
              <w:numPr>
                <w:ilvl w:val="0"/>
                <w:numId w:val="5"/>
              </w:numPr>
            </w:pPr>
            <w:r>
              <w:t xml:space="preserve">Turismo en crecimiento </w:t>
            </w:r>
          </w:p>
          <w:p w14:paraId="7A4B2FAE" w14:textId="3136F25B" w:rsidR="000E5BEE" w:rsidRDefault="000E5BEE" w:rsidP="000E5BEE">
            <w:r>
              <w:t xml:space="preserve">Existe un creciente interés por parte de turistas en descubrir y explorar sitios arqueológicos, lo que representa una oportunidad para atraer a un mayor número de visitantes a Teotenango </w:t>
            </w:r>
          </w:p>
          <w:p w14:paraId="24270130" w14:textId="66151E89" w:rsidR="000E5BEE" w:rsidRDefault="00B05BFA" w:rsidP="000E5BEE">
            <w:pPr>
              <w:pStyle w:val="Prrafodelista"/>
              <w:numPr>
                <w:ilvl w:val="0"/>
                <w:numId w:val="5"/>
              </w:numPr>
            </w:pPr>
            <w:r>
              <w:t>Desarrollo de convenios con instituciones, que se dediquen al cuidado y enseñanza de personas con discapacidad, que se interesen por conocer la zona</w:t>
            </w:r>
            <w:r w:rsidR="008414BA">
              <w:t xml:space="preserve">. </w:t>
            </w:r>
          </w:p>
          <w:p w14:paraId="1AFDC54F" w14:textId="25174243" w:rsidR="006B06E5" w:rsidRDefault="00B05BFA" w:rsidP="000E5BEE">
            <w:pPr>
              <w:pStyle w:val="Prrafodelista"/>
              <w:numPr>
                <w:ilvl w:val="0"/>
                <w:numId w:val="5"/>
              </w:numPr>
            </w:pPr>
            <w:r>
              <w:t xml:space="preserve">Atención inmediata de arqueólogos para el mantenimiento y restauración de pirámides </w:t>
            </w:r>
          </w:p>
          <w:p w14:paraId="42166E43" w14:textId="297E95B2" w:rsidR="00D33B6A" w:rsidRDefault="00D33B6A" w:rsidP="00294756"/>
        </w:tc>
      </w:tr>
      <w:tr w:rsidR="00AD7587" w14:paraId="7128BAA0" w14:textId="77777777" w:rsidTr="001332E4">
        <w:tc>
          <w:tcPr>
            <w:tcW w:w="4531" w:type="dxa"/>
          </w:tcPr>
          <w:p w14:paraId="73AC4895" w14:textId="77777777" w:rsidR="00AD7587" w:rsidRDefault="00AD7587" w:rsidP="00AD7587"/>
          <w:p w14:paraId="6E2D3925" w14:textId="009A6C52" w:rsidR="00AD7587" w:rsidRDefault="00A30213" w:rsidP="001332E4">
            <w:pPr>
              <w:jc w:val="center"/>
              <w:rPr>
                <w:b/>
                <w:bCs/>
                <w:sz w:val="24"/>
                <w:szCs w:val="24"/>
              </w:rPr>
            </w:pPr>
            <w:r w:rsidRPr="001332E4">
              <w:rPr>
                <w:b/>
                <w:bCs/>
                <w:sz w:val="24"/>
                <w:szCs w:val="24"/>
              </w:rPr>
              <w:t>DEBILIDADES</w:t>
            </w:r>
          </w:p>
          <w:p w14:paraId="51A7CAD5" w14:textId="4CDAF17C" w:rsidR="001332E4" w:rsidRPr="00294756" w:rsidRDefault="00B05BFA" w:rsidP="00294756">
            <w:pPr>
              <w:pStyle w:val="Prrafodelista"/>
              <w:numPr>
                <w:ilvl w:val="0"/>
                <w:numId w:val="5"/>
              </w:numPr>
            </w:pPr>
            <w:r>
              <w:t xml:space="preserve">Promoción y difusión </w:t>
            </w:r>
          </w:p>
          <w:p w14:paraId="1A5A8B73" w14:textId="527EF210" w:rsidR="00AD7587" w:rsidRDefault="00B05BFA" w:rsidP="00D33B6A">
            <w:pPr>
              <w:pStyle w:val="Prrafodelista"/>
              <w:numPr>
                <w:ilvl w:val="0"/>
                <w:numId w:val="6"/>
              </w:numPr>
            </w:pPr>
            <w:r>
              <w:t xml:space="preserve">Mantenimiento y conservación </w:t>
            </w:r>
          </w:p>
          <w:p w14:paraId="7BEBFC36" w14:textId="3F799C2D" w:rsidR="006E7CE9" w:rsidRDefault="00B05BFA" w:rsidP="00D33B6A">
            <w:pPr>
              <w:pStyle w:val="Prrafodelista"/>
              <w:numPr>
                <w:ilvl w:val="0"/>
                <w:numId w:val="6"/>
              </w:numPr>
            </w:pPr>
            <w:r>
              <w:t>El destino no es accesible, su forma de acceso es a pie</w:t>
            </w:r>
            <w:r w:rsidR="009E49B4">
              <w:t xml:space="preserve">. </w:t>
            </w:r>
          </w:p>
          <w:p w14:paraId="59183C63" w14:textId="77777777" w:rsidR="006E7CE9" w:rsidRDefault="006E7CE9" w:rsidP="00DF7821">
            <w:pPr>
              <w:pStyle w:val="Prrafodelista"/>
            </w:pPr>
          </w:p>
          <w:p w14:paraId="290078EE" w14:textId="77777777" w:rsidR="00AD7587" w:rsidRDefault="00AD7587" w:rsidP="00AD7587"/>
          <w:p w14:paraId="3C58A06B" w14:textId="77777777" w:rsidR="00AD7587" w:rsidRDefault="00AD7587" w:rsidP="00AD7587"/>
          <w:p w14:paraId="6EBF6816" w14:textId="77777777" w:rsidR="00AD7587" w:rsidRDefault="00AD7587" w:rsidP="00AD7587"/>
          <w:p w14:paraId="36F3F85D" w14:textId="77777777" w:rsidR="00AD7587" w:rsidRDefault="00AD7587" w:rsidP="00AD7587"/>
          <w:p w14:paraId="37E8B97B" w14:textId="77777777" w:rsidR="00AD7587" w:rsidRDefault="00AD7587" w:rsidP="00AD7587"/>
          <w:p w14:paraId="56993991" w14:textId="77777777" w:rsidR="00AD7587" w:rsidRDefault="00AD7587" w:rsidP="00AD7587"/>
          <w:p w14:paraId="3FC87F12" w14:textId="77777777" w:rsidR="00AD7587" w:rsidRDefault="00AD7587" w:rsidP="00AD7587"/>
          <w:p w14:paraId="5BF5350E" w14:textId="77777777" w:rsidR="00AD7587" w:rsidRDefault="00AD7587" w:rsidP="00AD7587"/>
        </w:tc>
        <w:tc>
          <w:tcPr>
            <w:tcW w:w="4678" w:type="dxa"/>
          </w:tcPr>
          <w:p w14:paraId="359FEF4D" w14:textId="77777777" w:rsidR="00AD7587" w:rsidRDefault="00AD7587" w:rsidP="00AD7587"/>
          <w:p w14:paraId="5E8258D9" w14:textId="4B648008" w:rsidR="001332E4" w:rsidRPr="001332E4" w:rsidRDefault="00A30213" w:rsidP="00294756">
            <w:pPr>
              <w:jc w:val="center"/>
              <w:rPr>
                <w:b/>
                <w:bCs/>
                <w:sz w:val="24"/>
                <w:szCs w:val="24"/>
              </w:rPr>
            </w:pPr>
            <w:r w:rsidRPr="001332E4">
              <w:rPr>
                <w:b/>
                <w:bCs/>
                <w:sz w:val="24"/>
                <w:szCs w:val="24"/>
              </w:rPr>
              <w:t>AMENAZAS</w:t>
            </w:r>
          </w:p>
          <w:p w14:paraId="1B14A48F" w14:textId="654E7851" w:rsidR="00DF7821" w:rsidRDefault="00B05BFA" w:rsidP="00DF7821">
            <w:pPr>
              <w:pStyle w:val="Prrafodelista"/>
              <w:numPr>
                <w:ilvl w:val="0"/>
                <w:numId w:val="7"/>
              </w:numPr>
            </w:pPr>
            <w:r>
              <w:t xml:space="preserve">Competencia con otros centros turísticos </w:t>
            </w:r>
          </w:p>
          <w:p w14:paraId="5511452B" w14:textId="65ED189A" w:rsidR="00E539FC" w:rsidRDefault="00E539FC" w:rsidP="00E539FC">
            <w:r>
              <w:t xml:space="preserve">Por ejemplo, </w:t>
            </w:r>
            <w:r w:rsidR="00A826B6">
              <w:t xml:space="preserve">su competencia directa con la zona arqueológica de </w:t>
            </w:r>
            <w:r w:rsidR="00BD66B2">
              <w:t>Tepetlalaxco</w:t>
            </w:r>
            <w:r w:rsidR="00A826B6">
              <w:t xml:space="preserve">, y su competencia indirecta con balnearios de Ixtapan de la Sal. </w:t>
            </w:r>
          </w:p>
          <w:p w14:paraId="2462C12D" w14:textId="0CA1B08A" w:rsidR="00DF7821" w:rsidRDefault="00B05BFA" w:rsidP="00DF7821">
            <w:pPr>
              <w:pStyle w:val="Prrafodelista"/>
              <w:numPr>
                <w:ilvl w:val="0"/>
                <w:numId w:val="7"/>
              </w:numPr>
            </w:pPr>
            <w:r>
              <w:t xml:space="preserve">Impacto en cambio climático </w:t>
            </w:r>
          </w:p>
          <w:p w14:paraId="2AF161BC" w14:textId="16D2A8D9" w:rsidR="008770DD" w:rsidRDefault="008770DD" w:rsidP="008770DD">
            <w:r>
              <w:t xml:space="preserve">Los fenómenos climáticos extremos, como lluvias intensas, pueden afectar la conservación de las estructuras </w:t>
            </w:r>
            <w:r>
              <w:lastRenderedPageBreak/>
              <w:t xml:space="preserve">arqueológicas y experiencia general de los visitantes. </w:t>
            </w:r>
          </w:p>
          <w:p w14:paraId="7D7CE340" w14:textId="218E3D78" w:rsidR="001332E4" w:rsidRDefault="00B05BFA" w:rsidP="00DF7821">
            <w:pPr>
              <w:pStyle w:val="Prrafodelista"/>
              <w:numPr>
                <w:ilvl w:val="0"/>
                <w:numId w:val="7"/>
              </w:numPr>
            </w:pPr>
            <w:r>
              <w:t xml:space="preserve">Actividades humanas no controladas </w:t>
            </w:r>
          </w:p>
          <w:p w14:paraId="690147B4" w14:textId="2ADDA276" w:rsidR="008770DD" w:rsidRDefault="008770DD" w:rsidP="008770DD">
            <w:r>
              <w:t xml:space="preserve">Como el vandalismo y el robo de piezas arqueológicas. </w:t>
            </w:r>
          </w:p>
        </w:tc>
      </w:tr>
    </w:tbl>
    <w:p w14:paraId="05DD6C72" w14:textId="77777777" w:rsidR="00AD7587" w:rsidRPr="00AD7587" w:rsidRDefault="00AD7587" w:rsidP="00AD7587"/>
    <w:p w14:paraId="56972A3B" w14:textId="77777777" w:rsidR="00611A11" w:rsidRDefault="00611A11" w:rsidP="00611A11"/>
    <w:p w14:paraId="003C0795" w14:textId="77777777" w:rsidR="00611A11" w:rsidRDefault="00611A11" w:rsidP="00611A11"/>
    <w:p w14:paraId="7A5EEE52" w14:textId="77777777" w:rsidR="007D04EA" w:rsidRDefault="007D04EA" w:rsidP="00A23416"/>
    <w:p w14:paraId="6CC58FA4" w14:textId="77777777" w:rsidR="007D04EA" w:rsidRDefault="007D04EA" w:rsidP="00A23416"/>
    <w:p w14:paraId="74D70FE5" w14:textId="77777777" w:rsidR="001332E4" w:rsidRDefault="001332E4" w:rsidP="00A23416"/>
    <w:p w14:paraId="329CA6C2" w14:textId="77777777" w:rsidR="001332E4" w:rsidRDefault="001332E4" w:rsidP="00A23416"/>
    <w:p w14:paraId="6B8139CB" w14:textId="77777777" w:rsidR="001332E4" w:rsidRDefault="001332E4" w:rsidP="00A23416"/>
    <w:p w14:paraId="3D33D7C6" w14:textId="77777777" w:rsidR="001332E4" w:rsidRDefault="001332E4" w:rsidP="00A23416"/>
    <w:p w14:paraId="04A16490" w14:textId="77777777" w:rsidR="001332E4" w:rsidRDefault="001332E4" w:rsidP="00A23416"/>
    <w:p w14:paraId="7302028F" w14:textId="77777777" w:rsidR="001332E4" w:rsidRDefault="001332E4" w:rsidP="00A23416"/>
    <w:p w14:paraId="59778C05" w14:textId="77777777" w:rsidR="001332E4" w:rsidRDefault="001332E4" w:rsidP="00A23416"/>
    <w:p w14:paraId="66FFB2CB" w14:textId="77777777" w:rsidR="00751AEE" w:rsidRDefault="00751AEE" w:rsidP="00A23416"/>
    <w:p w14:paraId="5EAFA0D4" w14:textId="77777777" w:rsidR="00751AEE" w:rsidRDefault="00751AEE" w:rsidP="00A23416"/>
    <w:p w14:paraId="7C121B43" w14:textId="77777777" w:rsidR="00751AEE" w:rsidRDefault="00751AEE" w:rsidP="00A23416"/>
    <w:p w14:paraId="479BE3DA" w14:textId="77777777" w:rsidR="00751AEE" w:rsidRDefault="00751AEE" w:rsidP="00A23416"/>
    <w:p w14:paraId="68BF1D89" w14:textId="77777777" w:rsidR="00751AEE" w:rsidRDefault="00751AEE" w:rsidP="00A23416"/>
    <w:p w14:paraId="66D0356F" w14:textId="77777777" w:rsidR="00751AEE" w:rsidRDefault="00751AEE" w:rsidP="00A23416"/>
    <w:p w14:paraId="529A911B" w14:textId="77777777" w:rsidR="00751AEE" w:rsidRDefault="00751AEE" w:rsidP="00A23416"/>
    <w:p w14:paraId="69E8957C" w14:textId="77777777" w:rsidR="001332E4" w:rsidRDefault="001332E4" w:rsidP="00A23416"/>
    <w:p w14:paraId="13F6A16B" w14:textId="77777777" w:rsidR="001332E4" w:rsidRDefault="001332E4" w:rsidP="00A23416"/>
    <w:p w14:paraId="1958787B" w14:textId="38D0BA15" w:rsidR="001332E4" w:rsidRDefault="00AE3086" w:rsidP="00AE3086">
      <w:pPr>
        <w:pStyle w:val="Ttulo1"/>
      </w:pPr>
      <w:r>
        <w:lastRenderedPageBreak/>
        <w:t xml:space="preserve">Análisis Externo </w:t>
      </w:r>
    </w:p>
    <w:p w14:paraId="49BA88C0" w14:textId="68AC1ED2" w:rsidR="00AE3086" w:rsidRPr="00AE3086" w:rsidRDefault="008B0641" w:rsidP="00AE3086">
      <w:r>
        <w:t xml:space="preserve">De acuerdo con la visita real a la zona arqueológica de Teotenango el día 9 de Julio del 2023, se realizó un análisis de las diferentes pirámides de lo zona, las forma de acceso   desde el centro de Toluca de Lerdo, el tiempo varea de acuerdo </w:t>
      </w:r>
      <w:r w:rsidR="00C06BB9">
        <w:t xml:space="preserve">al medio que utilices, por ejemplo, demoras 30 a 35 minuto en vehículo propio y 45 minutos  a 1 hora en trasporte público, una vez que llegues a Tenango del Valle dependiendo tu medio de trasporte, tendrás que recorrer de 5 a 6 cuadras, las calles se encuentran en un estado de conservación regular, y en el camino </w:t>
      </w:r>
      <w:r w:rsidR="00A717DC">
        <w:t xml:space="preserve">encontraras </w:t>
      </w:r>
      <w:r w:rsidR="00C06BB9">
        <w:t xml:space="preserve">señales que indican el camino hacia la zona arqueológica. Una vez llegando al destino </w:t>
      </w:r>
      <w:r w:rsidR="00A717DC">
        <w:t>estará</w:t>
      </w:r>
      <w:r w:rsidR="00C06BB9">
        <w:t xml:space="preserve"> una caseta con una persona de seguridad, </w:t>
      </w:r>
      <w:r w:rsidR="00A717DC">
        <w:t>él</w:t>
      </w:r>
      <w:r w:rsidR="00C06BB9">
        <w:t xml:space="preserve"> te </w:t>
      </w:r>
      <w:r w:rsidR="00A717DC">
        <w:t xml:space="preserve">dará la bienvenida, </w:t>
      </w:r>
      <w:r w:rsidR="00C06BB9">
        <w:t>indicara</w:t>
      </w:r>
      <w:r w:rsidR="00A717DC">
        <w:t xml:space="preserve"> horario de cierre, ya que puede variar algunas ocasiones, dependiendo el clima, también hará</w:t>
      </w:r>
      <w:r w:rsidR="00C06BB9">
        <w:t xml:space="preserve"> el registro</w:t>
      </w:r>
      <w:r w:rsidR="00A717DC">
        <w:t xml:space="preserve">, por </w:t>
      </w:r>
      <w:r w:rsidR="0014035A">
        <w:t>último,</w:t>
      </w:r>
      <w:r w:rsidR="00A717DC">
        <w:t xml:space="preserve"> mencionara el</w:t>
      </w:r>
      <w:r w:rsidR="00C06BB9">
        <w:t xml:space="preserve"> tiempo </w:t>
      </w:r>
      <w:r w:rsidR="00A717DC">
        <w:t>aproximado</w:t>
      </w:r>
      <w:r w:rsidR="00C06BB9">
        <w:t xml:space="preserve"> </w:t>
      </w:r>
      <w:r w:rsidR="00A717DC">
        <w:t xml:space="preserve">de </w:t>
      </w:r>
      <w:r w:rsidR="00C06BB9">
        <w:t xml:space="preserve">la </w:t>
      </w:r>
      <w:r w:rsidR="00A717DC">
        <w:t>caminata que será de</w:t>
      </w:r>
      <w:r>
        <w:t xml:space="preserve"> entre 10 a 15 minutos desde la entrada </w:t>
      </w:r>
      <w:r w:rsidR="00A717DC">
        <w:t>hasta la</w:t>
      </w:r>
      <w:r>
        <w:t xml:space="preserve"> famosa ciudad amurallada</w:t>
      </w:r>
    </w:p>
    <w:p w14:paraId="54CFB94E" w14:textId="6241C962" w:rsidR="001332E4" w:rsidRDefault="00C06BB9" w:rsidP="00A23416">
      <w:r>
        <w:t>Tenango del Valle además de ofrecer atractivos culturales, también ofrece gastronomía y bebidas típicas de la zona, podrás encontrar mercaditos con comida mexicana</w:t>
      </w:r>
      <w:r w:rsidR="00A717DC">
        <w:t>, negocios de comida rápida a 10 minutos a pie partiendo de la zona arqueológica, las famosas piñas, una bebida típica de la zona, este negocio se encuentra a tan solo un par de minutos de la iglesia principal</w:t>
      </w:r>
      <w:r w:rsidR="00525A48">
        <w:t xml:space="preserve">. </w:t>
      </w:r>
    </w:p>
    <w:p w14:paraId="02295265" w14:textId="77777777" w:rsidR="00093603" w:rsidRDefault="00093603" w:rsidP="00A23416"/>
    <w:p w14:paraId="77850814" w14:textId="77777777" w:rsidR="00093603" w:rsidRDefault="00093603" w:rsidP="00A23416"/>
    <w:p w14:paraId="539F794C" w14:textId="77777777" w:rsidR="00093603" w:rsidRDefault="00093603" w:rsidP="00A23416"/>
    <w:p w14:paraId="388ACBAE" w14:textId="77777777" w:rsidR="00093603" w:rsidRDefault="00093603" w:rsidP="00A23416"/>
    <w:p w14:paraId="1272924D" w14:textId="77777777" w:rsidR="00093603" w:rsidRDefault="00093603" w:rsidP="00A23416"/>
    <w:p w14:paraId="0D53E5F6" w14:textId="77777777" w:rsidR="00093603" w:rsidRDefault="00093603" w:rsidP="00A23416"/>
    <w:p w14:paraId="6229F3F8" w14:textId="77777777" w:rsidR="00093603" w:rsidRDefault="00093603" w:rsidP="00A23416"/>
    <w:p w14:paraId="44B3BB80" w14:textId="77777777" w:rsidR="00093603" w:rsidRDefault="00093603" w:rsidP="00A23416"/>
    <w:p w14:paraId="175945D8" w14:textId="77777777" w:rsidR="00093603" w:rsidRDefault="00093603" w:rsidP="00A23416"/>
    <w:p w14:paraId="12F2DE55" w14:textId="77777777" w:rsidR="001332E4" w:rsidRDefault="001332E4" w:rsidP="00A23416"/>
    <w:p w14:paraId="7C902CC7" w14:textId="468E96C3" w:rsidR="007D04EA" w:rsidRDefault="00A717DC" w:rsidP="00A717DC">
      <w:pPr>
        <w:pStyle w:val="Ttulo1"/>
      </w:pPr>
      <w:r>
        <w:lastRenderedPageBreak/>
        <w:t xml:space="preserve">Análisis de resultados </w:t>
      </w:r>
    </w:p>
    <w:p w14:paraId="57F5C440" w14:textId="77777777" w:rsidR="00826064" w:rsidRDefault="00EC72E6" w:rsidP="00A717DC">
      <w:r>
        <w:t xml:space="preserve">De acuerdo con la investigación realizada en la zona arqueológica de Teotenango </w:t>
      </w:r>
      <w:r w:rsidR="00826064">
        <w:t>se realizó un análisis DOFA el cual se divide en 4 secciones y nos arroja los siguientes resultados.</w:t>
      </w:r>
    </w:p>
    <w:p w14:paraId="29EB2AFA" w14:textId="63FF5415" w:rsidR="004E2A23" w:rsidRDefault="00826064" w:rsidP="00A717DC">
      <w:r>
        <w:t xml:space="preserve">Como parte de sus </w:t>
      </w:r>
      <w:r w:rsidR="00633AD8">
        <w:t>fortalezas tenemos</w:t>
      </w:r>
      <w:r w:rsidR="00A21697">
        <w:t xml:space="preserve"> una ubicación estratégica</w:t>
      </w:r>
      <w:r w:rsidR="000F3CDF">
        <w:t>, esto facilita a turistas extranjeros la llegada al sitio</w:t>
      </w:r>
      <w:r w:rsidR="00633AD8">
        <w:t xml:space="preserve">, su estado de conservación de las pirámides es </w:t>
      </w:r>
      <w:r w:rsidR="002E3B7E">
        <w:t>impecable</w:t>
      </w:r>
      <w:r w:rsidR="001162A9">
        <w:t xml:space="preserve">, </w:t>
      </w:r>
      <w:r w:rsidR="003D5822">
        <w:t xml:space="preserve">además tienen pirámides </w:t>
      </w:r>
      <w:r w:rsidR="002E3B7E">
        <w:t>que aún conservan piezas únicas como la serpiente emplumada</w:t>
      </w:r>
      <w:r w:rsidR="0014035A">
        <w:t xml:space="preserve">, </w:t>
      </w:r>
      <w:r w:rsidR="005F26EC">
        <w:t xml:space="preserve">otra importante fortaleza </w:t>
      </w:r>
      <w:r w:rsidR="00257689">
        <w:t xml:space="preserve">son los atractivos que componen esta experiencia, ya que en Tenango del Valle </w:t>
      </w:r>
      <w:r w:rsidR="00FB372C">
        <w:t>puedes encontrar cultur</w:t>
      </w:r>
      <w:r w:rsidR="00763811">
        <w:t>a y</w:t>
      </w:r>
      <w:r w:rsidR="00FB372C">
        <w:t xml:space="preserve"> gastronomía típica</w:t>
      </w:r>
      <w:r w:rsidR="00763811">
        <w:t>.</w:t>
      </w:r>
    </w:p>
    <w:p w14:paraId="01D2126C" w14:textId="5A9DBD0C" w:rsidR="00763811" w:rsidRDefault="00763811" w:rsidP="00A717DC">
      <w:r>
        <w:t xml:space="preserve">En el </w:t>
      </w:r>
      <w:r w:rsidR="00A77B65">
        <w:t>apartado</w:t>
      </w:r>
      <w:r>
        <w:t xml:space="preserve"> de </w:t>
      </w:r>
      <w:r w:rsidR="007F34E3">
        <w:t xml:space="preserve">oportunidades encontramos </w:t>
      </w:r>
      <w:r w:rsidR="000D132A">
        <w:t xml:space="preserve">un turismo en crecimiento </w:t>
      </w:r>
      <w:r w:rsidR="007135C9">
        <w:t>ya que existe un interés por parte de los turistas en explorar los sitios arqueológicos</w:t>
      </w:r>
      <w:r w:rsidR="00EE75D2">
        <w:t xml:space="preserve">, </w:t>
      </w:r>
      <w:r w:rsidR="00612A8E">
        <w:t>otra área de oportunidad son los convenios que se podría</w:t>
      </w:r>
      <w:r w:rsidR="0057356F">
        <w:t>n</w:t>
      </w:r>
      <w:r w:rsidR="00612A8E">
        <w:t xml:space="preserve"> llegar a tener con instituciones como </w:t>
      </w:r>
      <w:r w:rsidR="00194CA0">
        <w:t>el INAPAM</w:t>
      </w:r>
      <w:r w:rsidR="000330C5">
        <w:t>, DIF, entre otros</w:t>
      </w:r>
      <w:r w:rsidR="0057356F">
        <w:t xml:space="preserve">, ya que </w:t>
      </w:r>
      <w:r w:rsidR="003F6F67">
        <w:t>el sitio contara con adaptaciones para personas con discapacidades o movilidad reducida</w:t>
      </w:r>
      <w:r w:rsidR="00CA2B38">
        <w:t xml:space="preserve">, </w:t>
      </w:r>
      <w:r w:rsidR="00F05411">
        <w:t xml:space="preserve">nuestra </w:t>
      </w:r>
      <w:r w:rsidR="00A3001A">
        <w:t>última</w:t>
      </w:r>
      <w:r w:rsidR="00F05411">
        <w:t xml:space="preserve"> área de oportunidad será la atención de arqueólogos </w:t>
      </w:r>
      <w:r w:rsidR="00A3001A">
        <w:t xml:space="preserve">para mantener el estado impecable de los atractivos de la zona </w:t>
      </w:r>
      <w:r w:rsidR="00A77B65">
        <w:t xml:space="preserve">y brindarles restauración. </w:t>
      </w:r>
    </w:p>
    <w:p w14:paraId="2E1FCC46" w14:textId="55C0DC11" w:rsidR="009710D9" w:rsidRDefault="00661F22" w:rsidP="00A717DC">
      <w:r>
        <w:t xml:space="preserve">Las debilidades nos señalan </w:t>
      </w:r>
      <w:r w:rsidR="000F7250">
        <w:t xml:space="preserve">una falta de difusión y promoción de la zona, </w:t>
      </w:r>
      <w:r w:rsidR="006E7912">
        <w:t>pues este no cuenta con redes sociales</w:t>
      </w:r>
      <w:r w:rsidR="005C7A0E">
        <w:t xml:space="preserve"> y </w:t>
      </w:r>
      <w:r w:rsidR="006E7912">
        <w:t>no tiene actualización en información</w:t>
      </w:r>
      <w:r w:rsidR="008711FF">
        <w:t xml:space="preserve">. </w:t>
      </w:r>
      <w:r w:rsidR="00525A48">
        <w:t>El mantenimiento</w:t>
      </w:r>
      <w:r w:rsidR="00B8553E">
        <w:t xml:space="preserve"> y conservación es nulo, </w:t>
      </w:r>
      <w:r w:rsidR="00B8375B">
        <w:t xml:space="preserve">existen pirámides que tienen deficiencia en su conservación </w:t>
      </w:r>
      <w:r w:rsidR="008711FF">
        <w:t>y esto afecta</w:t>
      </w:r>
      <w:r w:rsidR="00644A76">
        <w:t>, pues los turistas ignoran y no llegan hasta esa sección</w:t>
      </w:r>
      <w:r w:rsidR="00497218">
        <w:t>, otra debilidad notoria es el acceso</w:t>
      </w:r>
      <w:r w:rsidR="00FB790C">
        <w:t xml:space="preserve">, ya que este es a pie y demoras de 10 a 15 minutos. </w:t>
      </w:r>
    </w:p>
    <w:p w14:paraId="1266035B" w14:textId="70143BDA" w:rsidR="00525A48" w:rsidRDefault="00525A48" w:rsidP="00A717DC">
      <w:r>
        <w:t xml:space="preserve">Por </w:t>
      </w:r>
      <w:r w:rsidR="00A74DCE">
        <w:t>último,</w:t>
      </w:r>
      <w:r>
        <w:t xml:space="preserve"> tenemos la sección de </w:t>
      </w:r>
      <w:r w:rsidR="0027530F">
        <w:t>amenazas</w:t>
      </w:r>
      <w:r w:rsidR="00BB6FEA">
        <w:t>,</w:t>
      </w:r>
      <w:r w:rsidR="0027530F">
        <w:t xml:space="preserve"> este análisis no</w:t>
      </w:r>
      <w:r w:rsidR="00BB6FEA">
        <w:t>s</w:t>
      </w:r>
      <w:r w:rsidR="0027530F">
        <w:t xml:space="preserve"> dio como resultado </w:t>
      </w:r>
      <w:r w:rsidR="00BB6FEA">
        <w:t xml:space="preserve">una competencia directa e indirecta </w:t>
      </w:r>
      <w:r w:rsidR="00F950B4">
        <w:t>con otros centros turísticos, ya sean zonas arqueológicas o atractivos turísticos</w:t>
      </w:r>
      <w:r w:rsidR="002E4812">
        <w:t xml:space="preserve">, el impacto climático </w:t>
      </w:r>
      <w:r w:rsidR="00493679">
        <w:t xml:space="preserve">extremo como lluvias intensas pueden llegar a afectar </w:t>
      </w:r>
      <w:r w:rsidR="00CB4BC4">
        <w:t>el estado de conservación de las pirámides y la experiencia de los visitantes</w:t>
      </w:r>
      <w:r w:rsidR="00705192">
        <w:t xml:space="preserve">, además están las actividades </w:t>
      </w:r>
      <w:r w:rsidR="00927A70">
        <w:t xml:space="preserve">humanas no contraladas como el vandalismo y robo de piezas arqueológicas. </w:t>
      </w:r>
    </w:p>
    <w:p w14:paraId="3BA68E78" w14:textId="77777777" w:rsidR="00D736B8" w:rsidRDefault="00D736B8" w:rsidP="00A717DC"/>
    <w:p w14:paraId="1378DDA9" w14:textId="77777777" w:rsidR="00A77B65" w:rsidRDefault="00A77B65" w:rsidP="00A717DC"/>
    <w:p w14:paraId="41B9CC01" w14:textId="77777777" w:rsidR="00633AD8" w:rsidRDefault="00633AD8" w:rsidP="00A717DC"/>
    <w:p w14:paraId="3B262215" w14:textId="77777777" w:rsidR="00826064" w:rsidRDefault="00826064" w:rsidP="00A717DC"/>
    <w:p w14:paraId="533599FA" w14:textId="77777777" w:rsidR="004E2A23" w:rsidRDefault="004E2A23" w:rsidP="00A717DC"/>
    <w:p w14:paraId="37B54804" w14:textId="421C21F0" w:rsidR="004E2A23" w:rsidRDefault="004E2A23" w:rsidP="004E2A23">
      <w:pPr>
        <w:pStyle w:val="Ttulo1"/>
      </w:pPr>
      <w:r>
        <w:lastRenderedPageBreak/>
        <w:t xml:space="preserve">3.0 Estudio del mercado </w:t>
      </w:r>
    </w:p>
    <w:p w14:paraId="483A16A7" w14:textId="77777777" w:rsidR="00BD66B2" w:rsidRPr="00BD66B2" w:rsidRDefault="00BD66B2" w:rsidP="00BD66B2"/>
    <w:p w14:paraId="0376F46C" w14:textId="5999781C" w:rsidR="004E2A23" w:rsidRDefault="004E2A23" w:rsidP="004E2A23">
      <w:r>
        <w:t xml:space="preserve">3.1 Segmentación del Mercado </w:t>
      </w:r>
    </w:p>
    <w:p w14:paraId="4FF25DCA" w14:textId="45E03398" w:rsidR="00B05BFA" w:rsidRDefault="004E2A23" w:rsidP="0090196D">
      <w:r>
        <w:t>La segmentación de mercado para la zona arqueológica de Teotenango esta dirigida a personas con discapacidad, considerando distintos tipos de discapacidad</w:t>
      </w:r>
      <w:r w:rsidR="009472B3">
        <w:t>es</w:t>
      </w:r>
      <w:r>
        <w:t xml:space="preserve"> como movilidad reducida, discapacidad visual, auditiva y cognitiva. </w:t>
      </w:r>
    </w:p>
    <w:p w14:paraId="5B7BA74A" w14:textId="106D6618" w:rsidR="0090196D" w:rsidRDefault="0090196D" w:rsidP="0090196D">
      <w:r>
        <w:t xml:space="preserve">3.3 Análisis de competencia </w:t>
      </w:r>
    </w:p>
    <w:tbl>
      <w:tblPr>
        <w:tblStyle w:val="Tablaconcuadrcula"/>
        <w:tblW w:w="0" w:type="auto"/>
        <w:tblLook w:val="04A0" w:firstRow="1" w:lastRow="0" w:firstColumn="1" w:lastColumn="0" w:noHBand="0" w:noVBand="1"/>
      </w:tblPr>
      <w:tblGrid>
        <w:gridCol w:w="1679"/>
        <w:gridCol w:w="1842"/>
        <w:gridCol w:w="1847"/>
        <w:gridCol w:w="1965"/>
        <w:gridCol w:w="1495"/>
      </w:tblGrid>
      <w:tr w:rsidR="00AE0660" w14:paraId="37CFF555" w14:textId="77777777" w:rsidTr="00AE0660">
        <w:trPr>
          <w:trHeight w:val="774"/>
        </w:trPr>
        <w:tc>
          <w:tcPr>
            <w:tcW w:w="1696" w:type="dxa"/>
          </w:tcPr>
          <w:p w14:paraId="449AE65A" w14:textId="78FA4A5A" w:rsidR="0090196D" w:rsidRPr="00AE0660" w:rsidRDefault="0090196D" w:rsidP="0090196D">
            <w:pPr>
              <w:jc w:val="center"/>
              <w:rPr>
                <w:b/>
                <w:bCs/>
              </w:rPr>
            </w:pPr>
            <w:r w:rsidRPr="00AE0660">
              <w:rPr>
                <w:b/>
                <w:bCs/>
              </w:rPr>
              <w:t>ZONA</w:t>
            </w:r>
          </w:p>
        </w:tc>
        <w:tc>
          <w:tcPr>
            <w:tcW w:w="1804" w:type="dxa"/>
          </w:tcPr>
          <w:p w14:paraId="0583E417" w14:textId="5E9F5026" w:rsidR="0090196D" w:rsidRPr="00AE0660" w:rsidRDefault="0090196D" w:rsidP="0090196D">
            <w:pPr>
              <w:jc w:val="center"/>
              <w:rPr>
                <w:b/>
                <w:bCs/>
              </w:rPr>
            </w:pPr>
            <w:r w:rsidRPr="00AE0660">
              <w:rPr>
                <w:b/>
                <w:bCs/>
              </w:rPr>
              <w:t>COMPETECNIA</w:t>
            </w:r>
          </w:p>
        </w:tc>
        <w:tc>
          <w:tcPr>
            <w:tcW w:w="1859" w:type="dxa"/>
          </w:tcPr>
          <w:p w14:paraId="2FD1EE38" w14:textId="20D29EF1" w:rsidR="0090196D" w:rsidRPr="00AE0660" w:rsidRDefault="0090196D" w:rsidP="0090196D">
            <w:pPr>
              <w:jc w:val="center"/>
              <w:rPr>
                <w:b/>
                <w:bCs/>
              </w:rPr>
            </w:pPr>
            <w:r w:rsidRPr="00AE0660">
              <w:rPr>
                <w:b/>
                <w:bCs/>
              </w:rPr>
              <w:t>DESCRIPCIÓN</w:t>
            </w:r>
          </w:p>
        </w:tc>
        <w:tc>
          <w:tcPr>
            <w:tcW w:w="1965" w:type="dxa"/>
          </w:tcPr>
          <w:p w14:paraId="23ACA619" w14:textId="279563FB" w:rsidR="0090196D" w:rsidRPr="00AE0660" w:rsidRDefault="0090196D" w:rsidP="0090196D">
            <w:pPr>
              <w:jc w:val="center"/>
              <w:rPr>
                <w:b/>
                <w:bCs/>
              </w:rPr>
            </w:pPr>
            <w:r w:rsidRPr="00AE0660">
              <w:rPr>
                <w:b/>
                <w:bCs/>
              </w:rPr>
              <w:t>DIRECCIÓN</w:t>
            </w:r>
          </w:p>
        </w:tc>
        <w:tc>
          <w:tcPr>
            <w:tcW w:w="1504" w:type="dxa"/>
          </w:tcPr>
          <w:p w14:paraId="316CD90F" w14:textId="4B2854EC" w:rsidR="0090196D" w:rsidRPr="00AE0660" w:rsidRDefault="0090196D" w:rsidP="0090196D">
            <w:pPr>
              <w:jc w:val="center"/>
              <w:rPr>
                <w:b/>
                <w:bCs/>
              </w:rPr>
            </w:pPr>
            <w:r w:rsidRPr="00AE0660">
              <w:rPr>
                <w:b/>
                <w:bCs/>
              </w:rPr>
              <w:t>DISTANCIA</w:t>
            </w:r>
          </w:p>
        </w:tc>
      </w:tr>
      <w:tr w:rsidR="00AE0660" w14:paraId="06D0DBDE" w14:textId="77777777" w:rsidTr="00AE0660">
        <w:tc>
          <w:tcPr>
            <w:tcW w:w="1696" w:type="dxa"/>
          </w:tcPr>
          <w:p w14:paraId="40039266" w14:textId="52880188" w:rsidR="0090196D" w:rsidRDefault="009A2024" w:rsidP="0090196D">
            <w:r>
              <w:t xml:space="preserve">Zona </w:t>
            </w:r>
            <w:r w:rsidR="008E5511">
              <w:t>Arqueológica</w:t>
            </w:r>
            <w:r>
              <w:t xml:space="preserve"> de </w:t>
            </w:r>
            <w:r w:rsidR="008E5511">
              <w:t xml:space="preserve">Tepetlalaxco. </w:t>
            </w:r>
          </w:p>
        </w:tc>
        <w:tc>
          <w:tcPr>
            <w:tcW w:w="1804" w:type="dxa"/>
          </w:tcPr>
          <w:p w14:paraId="641428B2" w14:textId="46AF8FC7" w:rsidR="0090196D" w:rsidRPr="00AE0660" w:rsidRDefault="000D6F51" w:rsidP="008E5511">
            <w:pPr>
              <w:jc w:val="center"/>
              <w:rPr>
                <w:b/>
                <w:bCs/>
                <w:sz w:val="20"/>
                <w:szCs w:val="20"/>
              </w:rPr>
            </w:pPr>
            <w:r w:rsidRPr="00AE0660">
              <w:rPr>
                <w:b/>
                <w:bCs/>
                <w:sz w:val="20"/>
                <w:szCs w:val="20"/>
              </w:rPr>
              <w:t>DIRECTA</w:t>
            </w:r>
          </w:p>
        </w:tc>
        <w:tc>
          <w:tcPr>
            <w:tcW w:w="1859" w:type="dxa"/>
          </w:tcPr>
          <w:p w14:paraId="746A261A" w14:textId="27CEA1A2" w:rsidR="0090196D" w:rsidRDefault="00EA2A37" w:rsidP="0090196D">
            <w:r>
              <w:t xml:space="preserve">Sitio </w:t>
            </w:r>
            <w:r w:rsidR="00AC1DE9">
              <w:t xml:space="preserve">arqueológico </w:t>
            </w:r>
            <w:r w:rsidR="00662DA2">
              <w:t>más</w:t>
            </w:r>
            <w:r w:rsidR="00AC1DE9">
              <w:t xml:space="preserve"> importante de</w:t>
            </w:r>
            <w:r w:rsidR="00662DA2">
              <w:t xml:space="preserve">l municipio de Texcalyacac. </w:t>
            </w:r>
          </w:p>
        </w:tc>
        <w:tc>
          <w:tcPr>
            <w:tcW w:w="1965" w:type="dxa"/>
          </w:tcPr>
          <w:p w14:paraId="2744B3CD" w14:textId="10F8030D" w:rsidR="0090196D" w:rsidRDefault="00973D5D" w:rsidP="0090196D">
            <w:r>
              <w:t xml:space="preserve">San Mateo </w:t>
            </w:r>
            <w:r w:rsidR="00B96E38">
              <w:t>Texcalyacac, a un costado del lago artificial de la unidad deportiva</w:t>
            </w:r>
            <w:r w:rsidR="00EB2455">
              <w:t xml:space="preserve">. </w:t>
            </w:r>
          </w:p>
        </w:tc>
        <w:tc>
          <w:tcPr>
            <w:tcW w:w="1504" w:type="dxa"/>
          </w:tcPr>
          <w:p w14:paraId="11B278CC" w14:textId="6AD3656D" w:rsidR="0090196D" w:rsidRDefault="00BA5DA8" w:rsidP="0090196D">
            <w:r>
              <w:t>8.3 km</w:t>
            </w:r>
          </w:p>
        </w:tc>
      </w:tr>
      <w:tr w:rsidR="00056A81" w14:paraId="6D24DAD8" w14:textId="77777777" w:rsidTr="00AE0660">
        <w:tc>
          <w:tcPr>
            <w:tcW w:w="1696" w:type="dxa"/>
          </w:tcPr>
          <w:p w14:paraId="36F1BC40" w14:textId="247D7462" w:rsidR="00056A81" w:rsidRDefault="000C02E8" w:rsidP="0090196D">
            <w:r>
              <w:t>Zona Arqueológica de Ocoyoacac</w:t>
            </w:r>
          </w:p>
        </w:tc>
        <w:tc>
          <w:tcPr>
            <w:tcW w:w="1804" w:type="dxa"/>
          </w:tcPr>
          <w:p w14:paraId="72CFAB1A" w14:textId="508FAFEC" w:rsidR="00056A81" w:rsidRPr="00AE0660" w:rsidRDefault="000C02E8" w:rsidP="008E5511">
            <w:pPr>
              <w:jc w:val="center"/>
              <w:rPr>
                <w:b/>
                <w:bCs/>
                <w:sz w:val="20"/>
                <w:szCs w:val="20"/>
              </w:rPr>
            </w:pPr>
            <w:r>
              <w:rPr>
                <w:b/>
                <w:bCs/>
                <w:sz w:val="20"/>
                <w:szCs w:val="20"/>
              </w:rPr>
              <w:t>DIRECTA</w:t>
            </w:r>
          </w:p>
        </w:tc>
        <w:tc>
          <w:tcPr>
            <w:tcW w:w="1859" w:type="dxa"/>
          </w:tcPr>
          <w:p w14:paraId="23E40C11" w14:textId="50E70F4B" w:rsidR="00056A81" w:rsidRDefault="009B741F" w:rsidP="0090196D">
            <w:r>
              <w:t xml:space="preserve">Museo Arqueológico </w:t>
            </w:r>
          </w:p>
        </w:tc>
        <w:tc>
          <w:tcPr>
            <w:tcW w:w="1965" w:type="dxa"/>
          </w:tcPr>
          <w:p w14:paraId="7EAFB952" w14:textId="709938AA" w:rsidR="00056A81" w:rsidRDefault="009B741F" w:rsidP="0090196D">
            <w:r>
              <w:t>Carretera federal 15 tramo Toluca de Lerdo.</w:t>
            </w:r>
          </w:p>
        </w:tc>
        <w:tc>
          <w:tcPr>
            <w:tcW w:w="1504" w:type="dxa"/>
          </w:tcPr>
          <w:p w14:paraId="36657421" w14:textId="1926F596" w:rsidR="00056A81" w:rsidRDefault="00325BE9" w:rsidP="0090196D">
            <w:r>
              <w:t>17 km</w:t>
            </w:r>
          </w:p>
        </w:tc>
      </w:tr>
      <w:tr w:rsidR="00AE0660" w14:paraId="22534858" w14:textId="77777777" w:rsidTr="00AE0660">
        <w:tc>
          <w:tcPr>
            <w:tcW w:w="1696" w:type="dxa"/>
          </w:tcPr>
          <w:p w14:paraId="158F7824" w14:textId="5B4A7248" w:rsidR="0090196D" w:rsidRPr="00236724" w:rsidRDefault="00236724" w:rsidP="0090196D">
            <w:r>
              <w:t>Cerro del Dios “Tolo”</w:t>
            </w:r>
          </w:p>
        </w:tc>
        <w:tc>
          <w:tcPr>
            <w:tcW w:w="1804" w:type="dxa"/>
          </w:tcPr>
          <w:p w14:paraId="3C00C22A" w14:textId="1F6FA25A" w:rsidR="0090196D" w:rsidRPr="00AE0660" w:rsidRDefault="00652009" w:rsidP="00BC138F">
            <w:pPr>
              <w:jc w:val="center"/>
              <w:rPr>
                <w:b/>
                <w:bCs/>
                <w:sz w:val="20"/>
                <w:szCs w:val="20"/>
              </w:rPr>
            </w:pPr>
            <w:r w:rsidRPr="00AE0660">
              <w:rPr>
                <w:b/>
                <w:bCs/>
                <w:sz w:val="20"/>
                <w:szCs w:val="20"/>
              </w:rPr>
              <w:t>DIRECTA</w:t>
            </w:r>
          </w:p>
        </w:tc>
        <w:tc>
          <w:tcPr>
            <w:tcW w:w="1859" w:type="dxa"/>
          </w:tcPr>
          <w:p w14:paraId="04258ADF" w14:textId="4BF2914B" w:rsidR="0090196D" w:rsidRDefault="00652009" w:rsidP="0090196D">
            <w:r>
              <w:t xml:space="preserve">Yacimiento arqueológico </w:t>
            </w:r>
          </w:p>
        </w:tc>
        <w:tc>
          <w:tcPr>
            <w:tcW w:w="1965" w:type="dxa"/>
          </w:tcPr>
          <w:p w14:paraId="2F4D36AC" w14:textId="1D565539" w:rsidR="0090196D" w:rsidRDefault="00652009" w:rsidP="0090196D">
            <w:r>
              <w:t xml:space="preserve">Independencia 27, delegación </w:t>
            </w:r>
            <w:r w:rsidR="00BC138F">
              <w:t xml:space="preserve">Santa Cruz Atzcapotzaltongo. </w:t>
            </w:r>
          </w:p>
        </w:tc>
        <w:tc>
          <w:tcPr>
            <w:tcW w:w="1504" w:type="dxa"/>
          </w:tcPr>
          <w:p w14:paraId="40373E06" w14:textId="474439F1" w:rsidR="0090196D" w:rsidRDefault="00BC138F" w:rsidP="0090196D">
            <w:r>
              <w:t xml:space="preserve">18 km </w:t>
            </w:r>
          </w:p>
        </w:tc>
      </w:tr>
      <w:tr w:rsidR="00AE0660" w14:paraId="613B9D69" w14:textId="77777777" w:rsidTr="00AE0660">
        <w:tc>
          <w:tcPr>
            <w:tcW w:w="1696" w:type="dxa"/>
          </w:tcPr>
          <w:p w14:paraId="700B1B7A" w14:textId="47BBBF47" w:rsidR="0090196D" w:rsidRDefault="00F06DCA" w:rsidP="0090196D">
            <w:r>
              <w:t xml:space="preserve">Zona Arqueológica </w:t>
            </w:r>
            <w:r w:rsidR="00AE0660">
              <w:t xml:space="preserve">Calixtlahuaca </w:t>
            </w:r>
          </w:p>
        </w:tc>
        <w:tc>
          <w:tcPr>
            <w:tcW w:w="1804" w:type="dxa"/>
          </w:tcPr>
          <w:p w14:paraId="752A0A68" w14:textId="417E63A5" w:rsidR="0090196D" w:rsidRPr="00C95770" w:rsidRDefault="00C95770" w:rsidP="00386D98">
            <w:pPr>
              <w:jc w:val="center"/>
              <w:rPr>
                <w:b/>
                <w:bCs/>
              </w:rPr>
            </w:pPr>
            <w:r>
              <w:rPr>
                <w:b/>
                <w:bCs/>
              </w:rPr>
              <w:t>DIRECTA</w:t>
            </w:r>
          </w:p>
        </w:tc>
        <w:tc>
          <w:tcPr>
            <w:tcW w:w="1859" w:type="dxa"/>
          </w:tcPr>
          <w:p w14:paraId="68DE37FB" w14:textId="1116DEBA" w:rsidR="0090196D" w:rsidRDefault="00BD7B9B" w:rsidP="0090196D">
            <w:r>
              <w:t xml:space="preserve">Ruinas </w:t>
            </w:r>
          </w:p>
        </w:tc>
        <w:tc>
          <w:tcPr>
            <w:tcW w:w="1965" w:type="dxa"/>
          </w:tcPr>
          <w:p w14:paraId="3016904C" w14:textId="584822E6" w:rsidR="0090196D" w:rsidRDefault="00BD7B9B" w:rsidP="0090196D">
            <w:r>
              <w:t>21 de marzo manzana 019, Calixtlahuaca</w:t>
            </w:r>
            <w:r w:rsidR="009B741F">
              <w:t>.</w:t>
            </w:r>
            <w:r>
              <w:t xml:space="preserve"> </w:t>
            </w:r>
          </w:p>
        </w:tc>
        <w:tc>
          <w:tcPr>
            <w:tcW w:w="1504" w:type="dxa"/>
          </w:tcPr>
          <w:p w14:paraId="6CAA6D9A" w14:textId="42B08140" w:rsidR="0090196D" w:rsidRDefault="00AE0660" w:rsidP="0090196D">
            <w:r>
              <w:t>23 km</w:t>
            </w:r>
          </w:p>
        </w:tc>
      </w:tr>
      <w:tr w:rsidR="00AE0660" w14:paraId="3574736E" w14:textId="77777777" w:rsidTr="00AE0660">
        <w:tc>
          <w:tcPr>
            <w:tcW w:w="1696" w:type="dxa"/>
          </w:tcPr>
          <w:p w14:paraId="4712B7B6" w14:textId="3A1EAF80" w:rsidR="0090196D" w:rsidRDefault="00076295" w:rsidP="0090196D">
            <w:r>
              <w:t xml:space="preserve">Zona arqueológica Malinalco </w:t>
            </w:r>
          </w:p>
        </w:tc>
        <w:tc>
          <w:tcPr>
            <w:tcW w:w="1804" w:type="dxa"/>
          </w:tcPr>
          <w:p w14:paraId="341E908B" w14:textId="7B8BEF84" w:rsidR="0090196D" w:rsidRPr="006007BF" w:rsidRDefault="006007BF" w:rsidP="006007BF">
            <w:pPr>
              <w:jc w:val="center"/>
              <w:rPr>
                <w:b/>
                <w:bCs/>
              </w:rPr>
            </w:pPr>
            <w:r>
              <w:rPr>
                <w:b/>
                <w:bCs/>
              </w:rPr>
              <w:t xml:space="preserve">DIRECTA </w:t>
            </w:r>
          </w:p>
        </w:tc>
        <w:tc>
          <w:tcPr>
            <w:tcW w:w="1859" w:type="dxa"/>
          </w:tcPr>
          <w:p w14:paraId="139BECA8" w14:textId="4A06216D" w:rsidR="0090196D" w:rsidRDefault="00A35F47" w:rsidP="0090196D">
            <w:r>
              <w:t xml:space="preserve">Yacimiento </w:t>
            </w:r>
            <w:r w:rsidR="006007BF">
              <w:t>arqueológico</w:t>
            </w:r>
          </w:p>
        </w:tc>
        <w:tc>
          <w:tcPr>
            <w:tcW w:w="1965" w:type="dxa"/>
          </w:tcPr>
          <w:p w14:paraId="5FD2996F" w14:textId="67A82F1F" w:rsidR="0090196D" w:rsidRDefault="00A35F47" w:rsidP="0090196D">
            <w:r>
              <w:t xml:space="preserve">Amajac, s/n </w:t>
            </w:r>
            <w:r w:rsidR="006007BF">
              <w:t xml:space="preserve">Barrio Santa Mónica, Malinalco </w:t>
            </w:r>
          </w:p>
        </w:tc>
        <w:tc>
          <w:tcPr>
            <w:tcW w:w="1504" w:type="dxa"/>
          </w:tcPr>
          <w:p w14:paraId="2D551E34" w14:textId="77277E9D" w:rsidR="0090196D" w:rsidRDefault="00C14A78" w:rsidP="0090196D">
            <w:r>
              <w:t xml:space="preserve">25 km </w:t>
            </w:r>
          </w:p>
        </w:tc>
      </w:tr>
      <w:tr w:rsidR="00AE0660" w14:paraId="25DE1479" w14:textId="77777777" w:rsidTr="00AE0660">
        <w:tc>
          <w:tcPr>
            <w:tcW w:w="1696" w:type="dxa"/>
          </w:tcPr>
          <w:p w14:paraId="4F7D01D3" w14:textId="63A22A8F" w:rsidR="0090196D" w:rsidRDefault="00266515" w:rsidP="0090196D">
            <w:r>
              <w:t xml:space="preserve">Basamento Cuicuilco </w:t>
            </w:r>
          </w:p>
        </w:tc>
        <w:tc>
          <w:tcPr>
            <w:tcW w:w="1804" w:type="dxa"/>
          </w:tcPr>
          <w:p w14:paraId="09BBE4B5" w14:textId="2CE8EBC6" w:rsidR="0090196D" w:rsidRPr="00266515" w:rsidRDefault="00266515" w:rsidP="00266515">
            <w:pPr>
              <w:jc w:val="center"/>
              <w:rPr>
                <w:b/>
                <w:bCs/>
              </w:rPr>
            </w:pPr>
            <w:r>
              <w:rPr>
                <w:b/>
                <w:bCs/>
              </w:rPr>
              <w:t xml:space="preserve">DIRECTA </w:t>
            </w:r>
          </w:p>
        </w:tc>
        <w:tc>
          <w:tcPr>
            <w:tcW w:w="1859" w:type="dxa"/>
          </w:tcPr>
          <w:p w14:paraId="08419A32" w14:textId="02BECB49" w:rsidR="0090196D" w:rsidRDefault="003F1447" w:rsidP="0090196D">
            <w:r>
              <w:t xml:space="preserve">Basamento </w:t>
            </w:r>
          </w:p>
        </w:tc>
        <w:tc>
          <w:tcPr>
            <w:tcW w:w="1965" w:type="dxa"/>
          </w:tcPr>
          <w:p w14:paraId="57C52A9B" w14:textId="31BE8247" w:rsidR="0090196D" w:rsidRDefault="001A57A2" w:rsidP="0090196D">
            <w:r>
              <w:t>Anillo perif. Adolfo L. M, Insurgentes, Cuicuilco</w:t>
            </w:r>
            <w:r w:rsidR="00266515">
              <w:t xml:space="preserve">, Tlalpan </w:t>
            </w:r>
          </w:p>
        </w:tc>
        <w:tc>
          <w:tcPr>
            <w:tcW w:w="1504" w:type="dxa"/>
          </w:tcPr>
          <w:p w14:paraId="42007039" w14:textId="4BA5C878" w:rsidR="0090196D" w:rsidRDefault="007D6ED2" w:rsidP="0090196D">
            <w:r>
              <w:t>42 km</w:t>
            </w:r>
          </w:p>
        </w:tc>
      </w:tr>
    </w:tbl>
    <w:p w14:paraId="48DD1909" w14:textId="77777777" w:rsidR="003D4317" w:rsidRDefault="003D4317" w:rsidP="0090196D"/>
    <w:tbl>
      <w:tblPr>
        <w:tblStyle w:val="Tablaconcuadrcula"/>
        <w:tblW w:w="0" w:type="auto"/>
        <w:tblLook w:val="04A0" w:firstRow="1" w:lastRow="0" w:firstColumn="1" w:lastColumn="0" w:noHBand="0" w:noVBand="1"/>
      </w:tblPr>
      <w:tblGrid>
        <w:gridCol w:w="1741"/>
        <w:gridCol w:w="1842"/>
        <w:gridCol w:w="1764"/>
        <w:gridCol w:w="1742"/>
        <w:gridCol w:w="1739"/>
      </w:tblGrid>
      <w:tr w:rsidR="005963EE" w14:paraId="106379FE" w14:textId="77777777" w:rsidTr="006A4D8A">
        <w:tc>
          <w:tcPr>
            <w:tcW w:w="1741" w:type="dxa"/>
          </w:tcPr>
          <w:p w14:paraId="4D856329" w14:textId="445D45EC" w:rsidR="005963EE" w:rsidRDefault="005963EE" w:rsidP="005963EE">
            <w:pPr>
              <w:jc w:val="center"/>
            </w:pPr>
            <w:r w:rsidRPr="00AE0660">
              <w:rPr>
                <w:b/>
                <w:bCs/>
              </w:rPr>
              <w:lastRenderedPageBreak/>
              <w:t>ZONA</w:t>
            </w:r>
          </w:p>
        </w:tc>
        <w:tc>
          <w:tcPr>
            <w:tcW w:w="1842" w:type="dxa"/>
          </w:tcPr>
          <w:p w14:paraId="113A0C71" w14:textId="495059CF" w:rsidR="005963EE" w:rsidRDefault="005963EE" w:rsidP="005963EE">
            <w:pPr>
              <w:jc w:val="center"/>
            </w:pPr>
            <w:r w:rsidRPr="00AE0660">
              <w:rPr>
                <w:b/>
                <w:bCs/>
              </w:rPr>
              <w:t>COMPETECNIA</w:t>
            </w:r>
          </w:p>
        </w:tc>
        <w:tc>
          <w:tcPr>
            <w:tcW w:w="1764" w:type="dxa"/>
          </w:tcPr>
          <w:p w14:paraId="7AFBF7C8" w14:textId="2A922355" w:rsidR="005963EE" w:rsidRDefault="005963EE" w:rsidP="005963EE">
            <w:pPr>
              <w:jc w:val="center"/>
            </w:pPr>
            <w:r w:rsidRPr="00AE0660">
              <w:rPr>
                <w:b/>
                <w:bCs/>
              </w:rPr>
              <w:t>DESCRIPCIÓN</w:t>
            </w:r>
          </w:p>
        </w:tc>
        <w:tc>
          <w:tcPr>
            <w:tcW w:w="1742" w:type="dxa"/>
          </w:tcPr>
          <w:p w14:paraId="2F5D9E5B" w14:textId="43623225" w:rsidR="005963EE" w:rsidRDefault="005963EE" w:rsidP="005963EE">
            <w:pPr>
              <w:jc w:val="center"/>
            </w:pPr>
            <w:r w:rsidRPr="00AE0660">
              <w:rPr>
                <w:b/>
                <w:bCs/>
              </w:rPr>
              <w:t>DIRECCIÓN</w:t>
            </w:r>
          </w:p>
        </w:tc>
        <w:tc>
          <w:tcPr>
            <w:tcW w:w="1739" w:type="dxa"/>
          </w:tcPr>
          <w:p w14:paraId="3590D5B6" w14:textId="292A8D1C" w:rsidR="005963EE" w:rsidRDefault="005963EE" w:rsidP="005963EE">
            <w:pPr>
              <w:jc w:val="center"/>
            </w:pPr>
            <w:r w:rsidRPr="00AE0660">
              <w:rPr>
                <w:b/>
                <w:bCs/>
              </w:rPr>
              <w:t>DISTANCIA</w:t>
            </w:r>
          </w:p>
        </w:tc>
      </w:tr>
      <w:tr w:rsidR="00DA2698" w14:paraId="05ADD663" w14:textId="77777777" w:rsidTr="006A4D8A">
        <w:tc>
          <w:tcPr>
            <w:tcW w:w="1741" w:type="dxa"/>
          </w:tcPr>
          <w:p w14:paraId="22C59365" w14:textId="1067C69E" w:rsidR="00DA2698" w:rsidRDefault="00DA2698" w:rsidP="005963EE">
            <w:r>
              <w:t xml:space="preserve">Temazcal Xochipilli </w:t>
            </w:r>
          </w:p>
        </w:tc>
        <w:tc>
          <w:tcPr>
            <w:tcW w:w="1842" w:type="dxa"/>
          </w:tcPr>
          <w:p w14:paraId="10B44A22" w14:textId="79063468" w:rsidR="00DA2698" w:rsidRDefault="00DA2698" w:rsidP="005963EE">
            <w:pPr>
              <w:rPr>
                <w:b/>
                <w:bCs/>
              </w:rPr>
            </w:pPr>
            <w:r>
              <w:rPr>
                <w:b/>
                <w:bCs/>
              </w:rPr>
              <w:t>INDIRECTA</w:t>
            </w:r>
          </w:p>
        </w:tc>
        <w:tc>
          <w:tcPr>
            <w:tcW w:w="1764" w:type="dxa"/>
          </w:tcPr>
          <w:p w14:paraId="6F8CB5EB" w14:textId="26BA94EA" w:rsidR="00DA2698" w:rsidRDefault="008277E2" w:rsidP="005963EE">
            <w:r>
              <w:t xml:space="preserve">Spa con piedras calientes </w:t>
            </w:r>
          </w:p>
        </w:tc>
        <w:tc>
          <w:tcPr>
            <w:tcW w:w="1742" w:type="dxa"/>
          </w:tcPr>
          <w:p w14:paraId="042BE1B9" w14:textId="343BC244" w:rsidR="00DA2698" w:rsidRDefault="00A81634" w:rsidP="005963EE">
            <w:r>
              <w:t>Román</w:t>
            </w:r>
            <w:r w:rsidR="008277E2">
              <w:t xml:space="preserve"> Piña </w:t>
            </w:r>
            <w:r>
              <w:t xml:space="preserve">Teotenango </w:t>
            </w:r>
          </w:p>
        </w:tc>
        <w:tc>
          <w:tcPr>
            <w:tcW w:w="1739" w:type="dxa"/>
          </w:tcPr>
          <w:p w14:paraId="227F38AC" w14:textId="57E4D057" w:rsidR="00DA2698" w:rsidRDefault="00D84E36" w:rsidP="005963EE">
            <w:r>
              <w:t>50 m</w:t>
            </w:r>
          </w:p>
        </w:tc>
      </w:tr>
    </w:tbl>
    <w:p w14:paraId="2DD3D253" w14:textId="77777777" w:rsidR="0054694F" w:rsidRDefault="0054694F" w:rsidP="0054694F"/>
    <w:p w14:paraId="30CDF1D1" w14:textId="30BECD23" w:rsidR="00F13E40" w:rsidRDefault="00647B70" w:rsidP="003D4317">
      <w:pPr>
        <w:pStyle w:val="Ttulo1"/>
      </w:pPr>
      <w:r>
        <w:t xml:space="preserve">4.0 Estudio técnico </w:t>
      </w:r>
    </w:p>
    <w:p w14:paraId="3613AA45" w14:textId="3DB50AE4" w:rsidR="00647B70" w:rsidRDefault="00944030" w:rsidP="0054694F">
      <w:r>
        <w:t xml:space="preserve">Creación e implementación de señalización en braille </w:t>
      </w:r>
      <w:r w:rsidR="004417EF">
        <w:t xml:space="preserve">y rampas para personas con discapacidades. </w:t>
      </w:r>
    </w:p>
    <w:p w14:paraId="791EC727" w14:textId="23C6B0C4" w:rsidR="00A250AC" w:rsidRPr="00A250AC" w:rsidRDefault="00A250AC" w:rsidP="0054694F">
      <w:pPr>
        <w:rPr>
          <w:b/>
          <w:bCs/>
        </w:rPr>
      </w:pPr>
      <w:r>
        <w:rPr>
          <w:b/>
          <w:bCs/>
        </w:rPr>
        <w:t>Información realizada bajo la norma de accesibilidad</w:t>
      </w:r>
      <w:r w:rsidR="009A04FA">
        <w:rPr>
          <w:b/>
          <w:bCs/>
        </w:rPr>
        <w:t xml:space="preserve">, estipulada en el documento básico SUA. Sección 9 apartado 2. </w:t>
      </w:r>
    </w:p>
    <w:p w14:paraId="06B3074C" w14:textId="23D35766" w:rsidR="004417EF" w:rsidRDefault="00B05BFA" w:rsidP="0054694F">
      <w:r>
        <w:t xml:space="preserve">1.0 </w:t>
      </w:r>
      <w:r w:rsidR="00C33757">
        <w:t xml:space="preserve">Características de señales en braille </w:t>
      </w:r>
      <w:r w:rsidR="00D5096B">
        <w:t xml:space="preserve">(Tacto visual) </w:t>
      </w:r>
    </w:p>
    <w:p w14:paraId="5C56FF15" w14:textId="42D0B77F" w:rsidR="00B175B4" w:rsidRDefault="00B175B4" w:rsidP="0054694F">
      <w:r>
        <w:t xml:space="preserve">Información de señal: </w:t>
      </w:r>
      <w:r w:rsidR="00AC1162">
        <w:t>Alfabeto en puntos braille</w:t>
      </w:r>
      <w:r w:rsidR="00B95397">
        <w:t>.</w:t>
      </w:r>
      <w:r w:rsidR="00AC1162">
        <w:t xml:space="preserve"> </w:t>
      </w:r>
    </w:p>
    <w:p w14:paraId="307027BA" w14:textId="618FAA01" w:rsidR="00C33757" w:rsidRDefault="00990B74" w:rsidP="0054694F">
      <w:r>
        <w:t xml:space="preserve">Materia: </w:t>
      </w:r>
      <w:r w:rsidR="003109B3">
        <w:t>Aluminio, este material impedirá la oxidación</w:t>
      </w:r>
      <w:r w:rsidR="007C1624">
        <w:t>.</w:t>
      </w:r>
    </w:p>
    <w:p w14:paraId="5DE54D82" w14:textId="2F91FCDD" w:rsidR="007C1624" w:rsidRDefault="007C1624" w:rsidP="0054694F">
      <w:r>
        <w:t xml:space="preserve">Medidas: </w:t>
      </w:r>
      <w:r w:rsidR="00EB634C">
        <w:t>40</w:t>
      </w:r>
      <w:r>
        <w:t xml:space="preserve"> cm de ancho x </w:t>
      </w:r>
      <w:r w:rsidR="00EB634C">
        <w:t>30</w:t>
      </w:r>
      <w:r>
        <w:t xml:space="preserve"> de largo</w:t>
      </w:r>
      <w:r w:rsidR="00B95397">
        <w:t>.</w:t>
      </w:r>
      <w:r>
        <w:t xml:space="preserve"> </w:t>
      </w:r>
    </w:p>
    <w:p w14:paraId="69C6503D" w14:textId="298C05D3" w:rsidR="007C1624" w:rsidRDefault="00484153" w:rsidP="0054694F">
      <w:r>
        <w:t>Color</w:t>
      </w:r>
      <w:r w:rsidR="00E30EFD">
        <w:t xml:space="preserve">: </w:t>
      </w:r>
      <w:r w:rsidR="00D7418A">
        <w:t xml:space="preserve">Contraste de color elevado (Azul, verde) </w:t>
      </w:r>
    </w:p>
    <w:p w14:paraId="4B766106" w14:textId="394C7093" w:rsidR="002411DD" w:rsidRDefault="002411DD" w:rsidP="0054694F">
      <w:r>
        <w:t xml:space="preserve">Relieve: </w:t>
      </w:r>
      <w:r w:rsidR="00BB43A2">
        <w:t xml:space="preserve">5+1 mm para exteriores </w:t>
      </w:r>
      <w:r w:rsidR="00BC4686">
        <w:t xml:space="preserve">norma UNE 41501:2002. </w:t>
      </w:r>
    </w:p>
    <w:p w14:paraId="0E8E5EF5" w14:textId="189E641E" w:rsidR="00441A13" w:rsidRDefault="00B95397" w:rsidP="0054694F">
      <w:r>
        <w:t>Tipo de señalización: Textos / descripciones</w:t>
      </w:r>
      <w:r w:rsidR="006756E3">
        <w:t xml:space="preserve"> y un mapa háptico </w:t>
      </w:r>
    </w:p>
    <w:p w14:paraId="619A38A5" w14:textId="7E37AB33" w:rsidR="006756E3" w:rsidRDefault="0046148E" w:rsidP="0054694F">
      <w:r>
        <w:t xml:space="preserve">Conforme a las características establecidas se </w:t>
      </w:r>
      <w:r w:rsidR="00E25F0E">
        <w:t>diseñarán</w:t>
      </w:r>
      <w:r>
        <w:t xml:space="preserve"> 8 señales con información </w:t>
      </w:r>
      <w:r w:rsidR="00625942">
        <w:t>de los atractivos principales, como pirámides, juego de pelota y temazcal</w:t>
      </w:r>
      <w:r w:rsidR="00E25F0E">
        <w:t xml:space="preserve">. </w:t>
      </w:r>
    </w:p>
    <w:p w14:paraId="489BBE33" w14:textId="32143FF1" w:rsidR="00E25F0E" w:rsidRDefault="00E77DDD" w:rsidP="0054694F">
      <w:r>
        <w:t xml:space="preserve">Se </w:t>
      </w:r>
      <w:r w:rsidR="00455D12">
        <w:t>colocarán</w:t>
      </w:r>
      <w:r>
        <w:t xml:space="preserve"> señales en</w:t>
      </w:r>
      <w:r w:rsidR="00F57977">
        <w:t xml:space="preserve"> entrada</w:t>
      </w:r>
      <w:r w:rsidR="00455D12">
        <w:t xml:space="preserve"> y </w:t>
      </w:r>
      <w:r>
        <w:t xml:space="preserve">rampas, esto nos dará un total de </w:t>
      </w:r>
      <w:r w:rsidR="00632019">
        <w:t>4</w:t>
      </w:r>
      <w:r w:rsidR="00F57977">
        <w:t xml:space="preserve"> señalamientos. </w:t>
      </w:r>
    </w:p>
    <w:p w14:paraId="6DD31832" w14:textId="762B330B" w:rsidR="00204715" w:rsidRDefault="00B4783E" w:rsidP="0054694F">
      <w:r>
        <w:t>Además,</w:t>
      </w:r>
      <w:r w:rsidR="00632019">
        <w:t xml:space="preserve"> se </w:t>
      </w:r>
      <w:r w:rsidR="00455D12">
        <w:t>recreará</w:t>
      </w:r>
      <w:r w:rsidR="00632019">
        <w:t xml:space="preserve"> un mapa háptico donde se interpretar la ciudad amurallada </w:t>
      </w:r>
      <w:r w:rsidR="00455D12">
        <w:t>en una pequeña escala.</w:t>
      </w:r>
    </w:p>
    <w:p w14:paraId="62C811E1" w14:textId="478029F0" w:rsidR="001646F9" w:rsidRDefault="00204715" w:rsidP="0054694F">
      <w:r>
        <w:t xml:space="preserve">Por </w:t>
      </w:r>
      <w:r w:rsidR="00D17035">
        <w:t>último,</w:t>
      </w:r>
      <w:r>
        <w:t xml:space="preserve"> tendremos </w:t>
      </w:r>
      <w:r w:rsidR="00704D35">
        <w:t>piso</w:t>
      </w:r>
      <w:r w:rsidR="00B4783E">
        <w:t>s</w:t>
      </w:r>
      <w:r w:rsidR="00704D35">
        <w:t xml:space="preserve"> de poli </w:t>
      </w:r>
      <w:r w:rsidR="00B4783E">
        <w:t>concreto que</w:t>
      </w:r>
      <w:r w:rsidR="004A21CF">
        <w:t xml:space="preserve"> nos indicara el trayecto en rampas, para orientar </w:t>
      </w:r>
      <w:r w:rsidR="00D4444F">
        <w:t xml:space="preserve">a los usuarios </w:t>
      </w:r>
      <w:r w:rsidR="00B4783E">
        <w:t xml:space="preserve">en sus trayectos. </w:t>
      </w:r>
    </w:p>
    <w:p w14:paraId="17E94577" w14:textId="42350194" w:rsidR="00972613" w:rsidRDefault="00972613" w:rsidP="0054694F">
      <w:pPr>
        <w:rPr>
          <w:b/>
          <w:bCs/>
        </w:rPr>
      </w:pPr>
      <w:r>
        <w:t xml:space="preserve">Nuestro proveedor directo será </w:t>
      </w:r>
      <w:r>
        <w:rPr>
          <w:b/>
          <w:bCs/>
        </w:rPr>
        <w:t>SENSO</w:t>
      </w:r>
      <w:r w:rsidR="00DF22C9">
        <w:rPr>
          <w:b/>
          <w:bCs/>
        </w:rPr>
        <w:t xml:space="preserve">RY CODE INTERNATIONAL. </w:t>
      </w:r>
    </w:p>
    <w:p w14:paraId="658C1758" w14:textId="77777777" w:rsidR="00091EDC" w:rsidRDefault="00091EDC" w:rsidP="0054694F">
      <w:pPr>
        <w:rPr>
          <w:b/>
          <w:bCs/>
        </w:rPr>
      </w:pPr>
    </w:p>
    <w:p w14:paraId="144D555D" w14:textId="77777777" w:rsidR="00B05BFA" w:rsidRPr="00972613" w:rsidRDefault="00B05BFA" w:rsidP="0054694F">
      <w:pPr>
        <w:rPr>
          <w:b/>
          <w:bCs/>
        </w:rPr>
      </w:pPr>
    </w:p>
    <w:p w14:paraId="04EAB38B" w14:textId="369AA28B" w:rsidR="001261D0" w:rsidRPr="001261D0" w:rsidRDefault="001261D0" w:rsidP="00A23416">
      <w:pPr>
        <w:rPr>
          <w:b/>
          <w:bCs/>
        </w:rPr>
      </w:pPr>
      <w:r>
        <w:rPr>
          <w:b/>
          <w:bCs/>
        </w:rPr>
        <w:lastRenderedPageBreak/>
        <w:t xml:space="preserve">Información realizada </w:t>
      </w:r>
      <w:r w:rsidR="00B16A8C">
        <w:rPr>
          <w:b/>
          <w:bCs/>
        </w:rPr>
        <w:t xml:space="preserve">bajo la normativa del código </w:t>
      </w:r>
      <w:r w:rsidR="00B05F02">
        <w:rPr>
          <w:b/>
          <w:bCs/>
        </w:rPr>
        <w:t>técnico de edificación (CTE)</w:t>
      </w:r>
    </w:p>
    <w:p w14:paraId="087FF3E2" w14:textId="4806B5F0" w:rsidR="00451BDD" w:rsidRDefault="00B05BFA" w:rsidP="00A23416">
      <w:r>
        <w:t xml:space="preserve">1.2 </w:t>
      </w:r>
      <w:r w:rsidR="00B4783E">
        <w:t xml:space="preserve">Características </w:t>
      </w:r>
      <w:r w:rsidR="00D07FAB">
        <w:t xml:space="preserve">rampas de acceso </w:t>
      </w:r>
    </w:p>
    <w:p w14:paraId="576A352A" w14:textId="73947F51" w:rsidR="00451BDD" w:rsidRDefault="005C5748" w:rsidP="00A23416">
      <w:r>
        <w:t>Medidas</w:t>
      </w:r>
    </w:p>
    <w:p w14:paraId="42A53397" w14:textId="0E1ECA13" w:rsidR="00F77FEF" w:rsidRDefault="00815909" w:rsidP="00A23416">
      <w:r>
        <w:t xml:space="preserve">Descansos: </w:t>
      </w:r>
      <w:r w:rsidR="003747C3">
        <w:t>Rectos con una longitud de 150 cm</w:t>
      </w:r>
      <w:r w:rsidR="00F77FEF">
        <w:t xml:space="preserve"> espacio para una silla de ruedas </w:t>
      </w:r>
    </w:p>
    <w:p w14:paraId="7C6EC896" w14:textId="7571D66A" w:rsidR="001135A9" w:rsidRDefault="001135A9" w:rsidP="00A23416">
      <w:r>
        <w:t xml:space="preserve">Ancho: Ancho mínimo de 1,20 metros </w:t>
      </w:r>
      <w:r w:rsidR="00954B07">
        <w:t xml:space="preserve">y máximo 1,50 </w:t>
      </w:r>
      <w:r w:rsidR="00146493">
        <w:t>máximo</w:t>
      </w:r>
      <w:r w:rsidR="00954B07">
        <w:t xml:space="preserve"> </w:t>
      </w:r>
    </w:p>
    <w:p w14:paraId="407146AC" w14:textId="282159EC" w:rsidR="00927A3D" w:rsidRDefault="001E7A27" w:rsidP="00A23416">
      <w:r>
        <w:t xml:space="preserve">Pendiente transversal: Menor o igual a 2% para evitar deslizamiento </w:t>
      </w:r>
    </w:p>
    <w:p w14:paraId="64D3BE30" w14:textId="68F09AA0" w:rsidR="00BE33B1" w:rsidRDefault="00BE33B1" w:rsidP="00A23416">
      <w:r>
        <w:t>Material</w:t>
      </w:r>
      <w:r w:rsidR="009946B0">
        <w:t xml:space="preserve">: hormigón </w:t>
      </w:r>
    </w:p>
    <w:p w14:paraId="6D6AE0E3" w14:textId="2FBBEC6F" w:rsidR="00E8235A" w:rsidRDefault="00E8235A" w:rsidP="00A23416">
      <w:r>
        <w:t>Rampas en pendiente</w:t>
      </w:r>
      <w:r w:rsidR="00F75172">
        <w:t>:</w:t>
      </w:r>
      <w:r>
        <w:t xml:space="preserve"> </w:t>
      </w:r>
    </w:p>
    <w:p w14:paraId="4DCD42AD" w14:textId="7C894F1D" w:rsidR="00E8235A" w:rsidRDefault="00FA4F3D" w:rsidP="00A23416">
      <w:r>
        <w:t>Inclinación</w:t>
      </w:r>
      <w:r w:rsidR="004B2509">
        <w:t xml:space="preserve">: </w:t>
      </w:r>
      <w:r w:rsidR="00C8418F">
        <w:t xml:space="preserve">Rampas de 9 metros, el desnivel </w:t>
      </w:r>
      <w:r w:rsidR="00DF03FA">
        <w:t xml:space="preserve">indicado no superara los </w:t>
      </w:r>
      <w:r w:rsidR="005F366C">
        <w:t>10</w:t>
      </w:r>
      <w:r w:rsidR="00DF03FA">
        <w:t>%</w:t>
      </w:r>
      <w:r w:rsidR="00F870F0">
        <w:t xml:space="preserve">, con pendiente suave para facilitar </w:t>
      </w:r>
      <w:r w:rsidR="005B1615">
        <w:t>el recorrido.</w:t>
      </w:r>
    </w:p>
    <w:p w14:paraId="3420C840" w14:textId="015D78C9" w:rsidR="005B1615" w:rsidRDefault="005B1615" w:rsidP="00A23416">
      <w:r>
        <w:t xml:space="preserve">Cada rampa debe contar </w:t>
      </w:r>
      <w:r w:rsidR="004738DF">
        <w:t xml:space="preserve">en ambos lados y en toda su longitud con un bordillo de protección de al menos 12 cm de altura </w:t>
      </w:r>
    </w:p>
    <w:p w14:paraId="5A17D50C" w14:textId="60D1E854" w:rsidR="00B86B14" w:rsidRDefault="00B86B14" w:rsidP="00A23416">
      <w:r>
        <w:t>Pasamanos:</w:t>
      </w:r>
    </w:p>
    <w:p w14:paraId="542E11C2" w14:textId="5994C60D" w:rsidR="00B86B14" w:rsidRDefault="00B86B14" w:rsidP="00A23416">
      <w:r>
        <w:t xml:space="preserve">Las rampas deben contar con doble pasamanos, situado en ambos lados </w:t>
      </w:r>
      <w:r w:rsidR="002533BE">
        <w:t xml:space="preserve">y a una altura de 90 cm el mas alto y de </w:t>
      </w:r>
      <w:r w:rsidR="0076596C">
        <w:t>70 cm</w:t>
      </w:r>
      <w:r w:rsidR="002533BE">
        <w:t xml:space="preserve"> el </w:t>
      </w:r>
      <w:r w:rsidR="0076596C">
        <w:t>más</w:t>
      </w:r>
      <w:r w:rsidR="002533BE">
        <w:t xml:space="preserve"> bajo, la distancia entre ambos será de 20 cm. </w:t>
      </w:r>
      <w:r w:rsidR="0066355F">
        <w:t xml:space="preserve"> Los pasamanos se </w:t>
      </w:r>
      <w:r w:rsidR="00555601">
        <w:t>prolongarán</w:t>
      </w:r>
      <w:r w:rsidR="0066355F">
        <w:t xml:space="preserve"> 30 cm en los extremos de la rampa para que las personas puedan asirse </w:t>
      </w:r>
      <w:r w:rsidR="00BF4310">
        <w:t xml:space="preserve">antes de empezar a bajar o subir. </w:t>
      </w:r>
    </w:p>
    <w:p w14:paraId="5F4A471C" w14:textId="05495DFA" w:rsidR="00F75172" w:rsidRDefault="00961C3B" w:rsidP="00A23416">
      <w:r>
        <w:t xml:space="preserve">Para esta zona arqueológica se </w:t>
      </w:r>
      <w:r w:rsidR="00954B3B">
        <w:t>implementarán</w:t>
      </w:r>
      <w:r>
        <w:t xml:space="preserve"> </w:t>
      </w:r>
      <w:r w:rsidR="00C907CE">
        <w:t>2</w:t>
      </w:r>
      <w:r>
        <w:t xml:space="preserve"> rampas de 9 metros</w:t>
      </w:r>
      <w:r w:rsidR="0048427B">
        <w:t xml:space="preserve"> de obra fija</w:t>
      </w:r>
      <w:r w:rsidR="00DB2CEB">
        <w:t xml:space="preserve">, </w:t>
      </w:r>
      <w:r w:rsidR="00661B02">
        <w:t>como lo</w:t>
      </w:r>
      <w:r w:rsidR="009946B0">
        <w:t xml:space="preserve"> indica la normativa</w:t>
      </w:r>
      <w:r w:rsidR="009946B0" w:rsidRPr="00C907CE">
        <w:t xml:space="preserve">, </w:t>
      </w:r>
      <w:r w:rsidR="00E74A00" w:rsidRPr="00C907CE">
        <w:t>contará</w:t>
      </w:r>
      <w:r w:rsidR="009946B0" w:rsidRPr="00C907CE">
        <w:t xml:space="preserve"> con </w:t>
      </w:r>
      <w:r w:rsidR="00C20A54" w:rsidRPr="00C907CE">
        <w:t>un desnivel de</w:t>
      </w:r>
      <w:r w:rsidR="005F366C" w:rsidRPr="00C907CE">
        <w:t xml:space="preserve"> 10%</w:t>
      </w:r>
      <w:r w:rsidR="00305E35" w:rsidRPr="00C907CE">
        <w:t xml:space="preserve">, el material de elaboración será </w:t>
      </w:r>
      <w:r w:rsidR="0048427B" w:rsidRPr="00C907CE">
        <w:t>hormigón</w:t>
      </w:r>
      <w:r w:rsidR="00BC2370" w:rsidRPr="00C907CE">
        <w:t xml:space="preserve"> ya que es</w:t>
      </w:r>
      <w:r w:rsidR="00BC2370">
        <w:t xml:space="preserve"> permanente y se usa para salvar niveles medios a elevados</w:t>
      </w:r>
      <w:r w:rsidR="00612237">
        <w:t xml:space="preserve">. Así quedara integrado en el espacio donde se ubique. </w:t>
      </w:r>
    </w:p>
    <w:p w14:paraId="5834FCAE" w14:textId="77777777" w:rsidR="007D04EA" w:rsidRDefault="007D04EA" w:rsidP="00A23416"/>
    <w:p w14:paraId="05948C5C" w14:textId="77777777" w:rsidR="000C3044" w:rsidRDefault="000C3044" w:rsidP="00A23416"/>
    <w:p w14:paraId="643135D8" w14:textId="77777777" w:rsidR="000C3044" w:rsidRDefault="000C3044" w:rsidP="00A23416"/>
    <w:p w14:paraId="3DAD39F0" w14:textId="77777777" w:rsidR="000C3044" w:rsidRDefault="000C3044" w:rsidP="00A23416"/>
    <w:p w14:paraId="0F5729B4" w14:textId="77777777" w:rsidR="000C3044" w:rsidRDefault="000C3044" w:rsidP="00A23416"/>
    <w:p w14:paraId="251A8179" w14:textId="77777777" w:rsidR="007D04EA" w:rsidRDefault="007D04EA" w:rsidP="00A23416"/>
    <w:p w14:paraId="7BA4B65D" w14:textId="618A3F5B" w:rsidR="007D04EA" w:rsidRDefault="009D01E2" w:rsidP="00A23416">
      <w:r>
        <w:lastRenderedPageBreak/>
        <w:t xml:space="preserve">4.2 Diagrama de flujo </w:t>
      </w:r>
    </w:p>
    <w:p w14:paraId="0995489C" w14:textId="77777777" w:rsidR="009D01E2" w:rsidRPr="00C907CE" w:rsidRDefault="009D01E2" w:rsidP="00A23416">
      <w:pPr>
        <w:rPr>
          <w:lang w:val="es-ES"/>
        </w:rPr>
      </w:pPr>
    </w:p>
    <w:p w14:paraId="2C421FF8" w14:textId="77777777" w:rsidR="009D01E2" w:rsidRDefault="009D01E2" w:rsidP="00A23416"/>
    <w:p w14:paraId="1714791B" w14:textId="77777777" w:rsidR="009D01E2" w:rsidRDefault="009D01E2" w:rsidP="00A23416"/>
    <w:p w14:paraId="7410F699" w14:textId="77777777" w:rsidR="009D01E2" w:rsidRDefault="009D01E2" w:rsidP="00A23416"/>
    <w:p w14:paraId="7A3613B7" w14:textId="77777777" w:rsidR="009D01E2" w:rsidRDefault="009D01E2" w:rsidP="00A23416"/>
    <w:p w14:paraId="068B100D" w14:textId="77777777" w:rsidR="009D01E2" w:rsidRDefault="009D01E2" w:rsidP="00A23416"/>
    <w:p w14:paraId="5AF8E977" w14:textId="77777777" w:rsidR="009D01E2" w:rsidRDefault="009D01E2" w:rsidP="00A23416"/>
    <w:p w14:paraId="0C0D636E" w14:textId="77777777" w:rsidR="009D01E2" w:rsidRDefault="009D01E2" w:rsidP="00A23416"/>
    <w:p w14:paraId="7F5F8773" w14:textId="77777777" w:rsidR="009D01E2" w:rsidRDefault="009D01E2" w:rsidP="00A23416"/>
    <w:p w14:paraId="34FA8D27" w14:textId="77777777" w:rsidR="009D01E2" w:rsidRDefault="009D01E2" w:rsidP="00A23416"/>
    <w:p w14:paraId="7D745921" w14:textId="77777777" w:rsidR="009D01E2" w:rsidRDefault="009D01E2" w:rsidP="00A23416"/>
    <w:p w14:paraId="6460B97A" w14:textId="77777777" w:rsidR="009D01E2" w:rsidRDefault="009D01E2" w:rsidP="00A23416"/>
    <w:p w14:paraId="5986516B" w14:textId="77777777" w:rsidR="009D01E2" w:rsidRDefault="009D01E2" w:rsidP="00A23416"/>
    <w:p w14:paraId="258B1BB7" w14:textId="77777777" w:rsidR="009D01E2" w:rsidRDefault="009D01E2" w:rsidP="00A23416"/>
    <w:p w14:paraId="449F03F6" w14:textId="77777777" w:rsidR="009D01E2" w:rsidRDefault="009D01E2" w:rsidP="00A23416"/>
    <w:p w14:paraId="61A08A71" w14:textId="77777777" w:rsidR="009D01E2" w:rsidRDefault="009D01E2" w:rsidP="00A23416"/>
    <w:p w14:paraId="035FC159" w14:textId="77777777" w:rsidR="009D01E2" w:rsidRDefault="009D01E2" w:rsidP="00A23416"/>
    <w:p w14:paraId="29A80D98" w14:textId="77777777" w:rsidR="009D01E2" w:rsidRDefault="009D01E2" w:rsidP="00A23416"/>
    <w:p w14:paraId="38721A24" w14:textId="77777777" w:rsidR="009D01E2" w:rsidRDefault="009D01E2" w:rsidP="00A23416"/>
    <w:p w14:paraId="1B6DF1CE" w14:textId="77777777" w:rsidR="009D01E2" w:rsidRDefault="009D01E2" w:rsidP="00A23416"/>
    <w:p w14:paraId="74AFD38B" w14:textId="77777777" w:rsidR="009D01E2" w:rsidRDefault="009D01E2" w:rsidP="00A23416"/>
    <w:p w14:paraId="52D1F566" w14:textId="77777777" w:rsidR="009D01E2" w:rsidRDefault="009D01E2" w:rsidP="00A23416"/>
    <w:p w14:paraId="7106D2A4" w14:textId="77777777" w:rsidR="009D01E2" w:rsidRDefault="009D01E2" w:rsidP="00A23416"/>
    <w:p w14:paraId="50946C28" w14:textId="12E7877D" w:rsidR="00E74A00" w:rsidRDefault="002C33C1" w:rsidP="00A23416">
      <w:r>
        <w:lastRenderedPageBreak/>
        <w:t xml:space="preserve">4.2 </w:t>
      </w:r>
      <w:r w:rsidR="006D1458">
        <w:t xml:space="preserve">Descripción del proceso </w:t>
      </w:r>
    </w:p>
    <w:p w14:paraId="7068F028" w14:textId="0B2F819D" w:rsidR="00791DBE" w:rsidRDefault="00791DBE" w:rsidP="00232AFB"/>
    <w:tbl>
      <w:tblPr>
        <w:tblStyle w:val="Tablaconcuadrcula"/>
        <w:tblW w:w="0" w:type="auto"/>
        <w:tblLook w:val="04A0" w:firstRow="1" w:lastRow="0" w:firstColumn="1" w:lastColumn="0" w:noHBand="0" w:noVBand="1"/>
      </w:tblPr>
      <w:tblGrid>
        <w:gridCol w:w="2207"/>
        <w:gridCol w:w="2207"/>
        <w:gridCol w:w="2207"/>
        <w:gridCol w:w="2207"/>
      </w:tblGrid>
      <w:tr w:rsidR="00642F76" w14:paraId="2DCDB6BA" w14:textId="77777777" w:rsidTr="00642F76">
        <w:tc>
          <w:tcPr>
            <w:tcW w:w="2207" w:type="dxa"/>
          </w:tcPr>
          <w:p w14:paraId="5E85B5E6" w14:textId="4E903C26" w:rsidR="00642F76" w:rsidRPr="00DB7FBD" w:rsidRDefault="003A3641" w:rsidP="003A3641">
            <w:pPr>
              <w:jc w:val="center"/>
              <w:rPr>
                <w:b/>
                <w:bCs/>
                <w:sz w:val="24"/>
                <w:szCs w:val="24"/>
              </w:rPr>
            </w:pPr>
            <w:r w:rsidRPr="00DB7FBD">
              <w:rPr>
                <w:b/>
                <w:bCs/>
                <w:sz w:val="24"/>
                <w:szCs w:val="24"/>
              </w:rPr>
              <w:t>ACTIVIDAD</w:t>
            </w:r>
          </w:p>
        </w:tc>
        <w:tc>
          <w:tcPr>
            <w:tcW w:w="2207" w:type="dxa"/>
          </w:tcPr>
          <w:p w14:paraId="4AA00F19" w14:textId="55340C06" w:rsidR="00642F76" w:rsidRPr="00DB7FBD" w:rsidRDefault="003A3641" w:rsidP="003A3641">
            <w:pPr>
              <w:jc w:val="center"/>
              <w:rPr>
                <w:b/>
                <w:bCs/>
                <w:sz w:val="24"/>
                <w:szCs w:val="24"/>
              </w:rPr>
            </w:pPr>
            <w:r w:rsidRPr="00DB7FBD">
              <w:rPr>
                <w:b/>
                <w:bCs/>
                <w:sz w:val="24"/>
                <w:szCs w:val="24"/>
              </w:rPr>
              <w:t>RESPONSABLE</w:t>
            </w:r>
          </w:p>
        </w:tc>
        <w:tc>
          <w:tcPr>
            <w:tcW w:w="2207" w:type="dxa"/>
          </w:tcPr>
          <w:p w14:paraId="7970040D" w14:textId="6FFF2FE6" w:rsidR="00642F76" w:rsidRPr="00DB7FBD" w:rsidRDefault="003A3641" w:rsidP="003A3641">
            <w:pPr>
              <w:jc w:val="center"/>
              <w:rPr>
                <w:b/>
                <w:bCs/>
                <w:sz w:val="24"/>
                <w:szCs w:val="24"/>
              </w:rPr>
            </w:pPr>
            <w:r w:rsidRPr="00DB7FBD">
              <w:rPr>
                <w:b/>
                <w:bCs/>
                <w:sz w:val="24"/>
                <w:szCs w:val="24"/>
              </w:rPr>
              <w:t>TIEMPO</w:t>
            </w:r>
          </w:p>
        </w:tc>
        <w:tc>
          <w:tcPr>
            <w:tcW w:w="2207" w:type="dxa"/>
          </w:tcPr>
          <w:p w14:paraId="1960C38E" w14:textId="48BE2622" w:rsidR="00642F76" w:rsidRPr="00DB7FBD" w:rsidRDefault="003A3641" w:rsidP="003A3641">
            <w:pPr>
              <w:jc w:val="center"/>
              <w:rPr>
                <w:b/>
                <w:bCs/>
                <w:sz w:val="24"/>
                <w:szCs w:val="24"/>
              </w:rPr>
            </w:pPr>
            <w:r w:rsidRPr="00DB7FBD">
              <w:rPr>
                <w:b/>
                <w:bCs/>
                <w:sz w:val="24"/>
                <w:szCs w:val="24"/>
              </w:rPr>
              <w:t>ACTIVIDAD</w:t>
            </w:r>
          </w:p>
          <w:p w14:paraId="59585BFC" w14:textId="41C9CC08" w:rsidR="003A3641" w:rsidRPr="00DB7FBD" w:rsidRDefault="003A3641" w:rsidP="003A3641">
            <w:pPr>
              <w:jc w:val="center"/>
              <w:rPr>
                <w:b/>
                <w:bCs/>
                <w:sz w:val="24"/>
                <w:szCs w:val="24"/>
              </w:rPr>
            </w:pPr>
            <w:r w:rsidRPr="00DB7FBD">
              <w:rPr>
                <w:b/>
                <w:bCs/>
                <w:sz w:val="24"/>
                <w:szCs w:val="24"/>
              </w:rPr>
              <w:t>CONSECUENTE</w:t>
            </w:r>
          </w:p>
        </w:tc>
      </w:tr>
      <w:tr w:rsidR="00C907CE" w14:paraId="3D0850D9" w14:textId="77777777" w:rsidTr="00642F76">
        <w:tc>
          <w:tcPr>
            <w:tcW w:w="2207" w:type="dxa"/>
          </w:tcPr>
          <w:p w14:paraId="3AA7AE4D" w14:textId="3CD5B93F" w:rsidR="00C907CE" w:rsidRDefault="00C907CE" w:rsidP="00DB7FBD">
            <w:r>
              <w:t xml:space="preserve">Realizar descripción individual de pirámides </w:t>
            </w:r>
          </w:p>
        </w:tc>
        <w:tc>
          <w:tcPr>
            <w:tcW w:w="2207" w:type="dxa"/>
          </w:tcPr>
          <w:p w14:paraId="4DD683B5" w14:textId="71245387" w:rsidR="00C907CE" w:rsidRDefault="00C907CE" w:rsidP="00DB7FBD">
            <w:r>
              <w:t>Lic. En turismo Nadia Nava.</w:t>
            </w:r>
          </w:p>
        </w:tc>
        <w:tc>
          <w:tcPr>
            <w:tcW w:w="2207" w:type="dxa"/>
          </w:tcPr>
          <w:p w14:paraId="39879863" w14:textId="55408A2E" w:rsidR="00C907CE" w:rsidRPr="00DB7FBD" w:rsidRDefault="00C907CE" w:rsidP="00DB7FBD">
            <w:pPr>
              <w:jc w:val="center"/>
              <w:rPr>
                <w:b/>
                <w:bCs/>
              </w:rPr>
            </w:pPr>
            <w:r>
              <w:rPr>
                <w:b/>
                <w:bCs/>
              </w:rPr>
              <w:t xml:space="preserve">5 DÍAS </w:t>
            </w:r>
          </w:p>
        </w:tc>
        <w:tc>
          <w:tcPr>
            <w:tcW w:w="2207" w:type="dxa"/>
          </w:tcPr>
          <w:p w14:paraId="21EDDB71" w14:textId="62C5A391" w:rsidR="00C907CE" w:rsidRPr="00C907CE" w:rsidRDefault="00C907CE" w:rsidP="00DB7FBD">
            <w:pPr>
              <w:rPr>
                <w:b/>
                <w:bCs/>
              </w:rPr>
            </w:pPr>
            <w:r w:rsidRPr="00C907CE">
              <w:rPr>
                <w:b/>
                <w:bCs/>
              </w:rPr>
              <w:t>Traducir a braille</w:t>
            </w:r>
          </w:p>
        </w:tc>
      </w:tr>
      <w:tr w:rsidR="00AB5243" w14:paraId="07C0C18D" w14:textId="77777777" w:rsidTr="00642F76">
        <w:tc>
          <w:tcPr>
            <w:tcW w:w="2207" w:type="dxa"/>
          </w:tcPr>
          <w:p w14:paraId="0C8C9CC7" w14:textId="5C1414EC" w:rsidR="00AB5243" w:rsidRPr="003A3641" w:rsidRDefault="00C907CE" w:rsidP="00DB7FBD">
            <w:r>
              <w:t xml:space="preserve">Traducir descripción en braille. </w:t>
            </w:r>
          </w:p>
        </w:tc>
        <w:tc>
          <w:tcPr>
            <w:tcW w:w="2207" w:type="dxa"/>
          </w:tcPr>
          <w:p w14:paraId="09673A64" w14:textId="431193B3" w:rsidR="00AB5243" w:rsidRPr="003A3641" w:rsidRDefault="00C907CE" w:rsidP="00DB7FBD">
            <w:r>
              <w:t>Docente en sistema braille, Mireya.</w:t>
            </w:r>
          </w:p>
        </w:tc>
        <w:tc>
          <w:tcPr>
            <w:tcW w:w="2207" w:type="dxa"/>
          </w:tcPr>
          <w:p w14:paraId="5837C3BE" w14:textId="77126A5D" w:rsidR="00AB5243" w:rsidRPr="00DB7FBD" w:rsidRDefault="00C907CE" w:rsidP="00DB7FBD">
            <w:pPr>
              <w:jc w:val="center"/>
              <w:rPr>
                <w:b/>
                <w:bCs/>
              </w:rPr>
            </w:pPr>
            <w:r>
              <w:rPr>
                <w:b/>
                <w:bCs/>
              </w:rPr>
              <w:t>10</w:t>
            </w:r>
            <w:r w:rsidR="005260CC" w:rsidRPr="00DB7FBD">
              <w:rPr>
                <w:b/>
                <w:bCs/>
              </w:rPr>
              <w:t xml:space="preserve"> HORAS</w:t>
            </w:r>
          </w:p>
        </w:tc>
        <w:tc>
          <w:tcPr>
            <w:tcW w:w="2207" w:type="dxa"/>
          </w:tcPr>
          <w:p w14:paraId="6E5D2E29" w14:textId="13ADAE23" w:rsidR="00AB5243" w:rsidRPr="00C907CE" w:rsidRDefault="00C907CE" w:rsidP="00DB7FBD">
            <w:pPr>
              <w:rPr>
                <w:b/>
                <w:bCs/>
              </w:rPr>
            </w:pPr>
            <w:r w:rsidRPr="00C907CE">
              <w:rPr>
                <w:b/>
                <w:bCs/>
              </w:rPr>
              <w:t>Realización en formato digital</w:t>
            </w:r>
          </w:p>
        </w:tc>
      </w:tr>
      <w:tr w:rsidR="00642F76" w14:paraId="24C751BF" w14:textId="77777777" w:rsidTr="00642F76">
        <w:tc>
          <w:tcPr>
            <w:tcW w:w="2207" w:type="dxa"/>
          </w:tcPr>
          <w:p w14:paraId="47E7D1CA" w14:textId="6D02E665" w:rsidR="00642F76" w:rsidRDefault="00C907CE" w:rsidP="00DB7FBD">
            <w:r>
              <w:t>Diseño de señales tacto visual</w:t>
            </w:r>
          </w:p>
        </w:tc>
        <w:tc>
          <w:tcPr>
            <w:tcW w:w="2207" w:type="dxa"/>
          </w:tcPr>
          <w:p w14:paraId="23681285" w14:textId="62616F69" w:rsidR="00642F76" w:rsidRDefault="00C907CE" w:rsidP="00DB7FBD">
            <w:r>
              <w:t>Lic. en diseño gráfico, enrique.</w:t>
            </w:r>
          </w:p>
        </w:tc>
        <w:tc>
          <w:tcPr>
            <w:tcW w:w="2207" w:type="dxa"/>
          </w:tcPr>
          <w:p w14:paraId="6A9B2D83" w14:textId="28E6E8B1" w:rsidR="00642F76" w:rsidRPr="00DB7FBD" w:rsidRDefault="00D22C2A" w:rsidP="00DB7FBD">
            <w:pPr>
              <w:jc w:val="center"/>
              <w:rPr>
                <w:b/>
                <w:bCs/>
              </w:rPr>
            </w:pPr>
            <w:r w:rsidRPr="00DB7FBD">
              <w:rPr>
                <w:b/>
                <w:bCs/>
              </w:rPr>
              <w:t xml:space="preserve">5 </w:t>
            </w:r>
            <w:r w:rsidR="00CE4474" w:rsidRPr="00DB7FBD">
              <w:rPr>
                <w:b/>
                <w:bCs/>
              </w:rPr>
              <w:t>a</w:t>
            </w:r>
            <w:r w:rsidRPr="00DB7FBD">
              <w:rPr>
                <w:b/>
                <w:bCs/>
              </w:rPr>
              <w:t xml:space="preserve"> 6 DÁS</w:t>
            </w:r>
          </w:p>
        </w:tc>
        <w:tc>
          <w:tcPr>
            <w:tcW w:w="2207" w:type="dxa"/>
          </w:tcPr>
          <w:p w14:paraId="5E2DF971" w14:textId="2BC348F2" w:rsidR="00642F76" w:rsidRPr="00C907CE" w:rsidRDefault="00C907CE" w:rsidP="00DB7FBD">
            <w:pPr>
              <w:rPr>
                <w:b/>
                <w:bCs/>
              </w:rPr>
            </w:pPr>
            <w:r w:rsidRPr="00C907CE">
              <w:rPr>
                <w:b/>
                <w:bCs/>
              </w:rPr>
              <w:t>Impresión en aluminio</w:t>
            </w:r>
          </w:p>
        </w:tc>
      </w:tr>
      <w:tr w:rsidR="00642F76" w14:paraId="2216F34B" w14:textId="77777777" w:rsidTr="00642F76">
        <w:tc>
          <w:tcPr>
            <w:tcW w:w="2207" w:type="dxa"/>
          </w:tcPr>
          <w:p w14:paraId="0D97E33B" w14:textId="013ECC64" w:rsidR="00642F76" w:rsidRDefault="00C907CE" w:rsidP="00DB7FBD">
            <w:r>
              <w:t>Imprimir señales en aluminio</w:t>
            </w:r>
          </w:p>
        </w:tc>
        <w:tc>
          <w:tcPr>
            <w:tcW w:w="2207" w:type="dxa"/>
          </w:tcPr>
          <w:p w14:paraId="16F515EB" w14:textId="2B2A102F" w:rsidR="00642F76" w:rsidRDefault="00C907CE" w:rsidP="00DB7FBD">
            <w:r>
              <w:t>Imprenta impacta color Toluca.</w:t>
            </w:r>
          </w:p>
        </w:tc>
        <w:tc>
          <w:tcPr>
            <w:tcW w:w="2207" w:type="dxa"/>
          </w:tcPr>
          <w:p w14:paraId="535696C9" w14:textId="07819768" w:rsidR="00642F76" w:rsidRPr="00DB7FBD" w:rsidRDefault="0040589F" w:rsidP="00DB7FBD">
            <w:pPr>
              <w:jc w:val="center"/>
              <w:rPr>
                <w:b/>
                <w:bCs/>
              </w:rPr>
            </w:pPr>
            <w:r w:rsidRPr="00DB7FBD">
              <w:rPr>
                <w:b/>
                <w:bCs/>
              </w:rPr>
              <w:t>3 DIAS A UNA SEMANA.</w:t>
            </w:r>
          </w:p>
        </w:tc>
        <w:tc>
          <w:tcPr>
            <w:tcW w:w="2207" w:type="dxa"/>
          </w:tcPr>
          <w:p w14:paraId="3BE3829F" w14:textId="0C537899" w:rsidR="00642F76" w:rsidRPr="00C907CE" w:rsidRDefault="00C907CE" w:rsidP="00DB7FBD">
            <w:pPr>
              <w:rPr>
                <w:b/>
                <w:bCs/>
              </w:rPr>
            </w:pPr>
            <w:r w:rsidRPr="00C907CE">
              <w:rPr>
                <w:b/>
                <w:bCs/>
              </w:rPr>
              <w:t>Acudir al sitio al par de protección civil, para la colocación previa</w:t>
            </w:r>
          </w:p>
        </w:tc>
      </w:tr>
      <w:tr w:rsidR="00642F76" w14:paraId="61A23BFA" w14:textId="77777777" w:rsidTr="00642F76">
        <w:tc>
          <w:tcPr>
            <w:tcW w:w="2207" w:type="dxa"/>
          </w:tcPr>
          <w:p w14:paraId="65803C71" w14:textId="1813728F" w:rsidR="00642F76" w:rsidRDefault="00C907CE" w:rsidP="00DB7FBD">
            <w:r>
              <w:t>Colocar señales en lugares donde se realizará la acción</w:t>
            </w:r>
          </w:p>
        </w:tc>
        <w:tc>
          <w:tcPr>
            <w:tcW w:w="2207" w:type="dxa"/>
          </w:tcPr>
          <w:p w14:paraId="039B9DBC" w14:textId="652FF8FA" w:rsidR="00642F76" w:rsidRDefault="008B438F" w:rsidP="00DB7FBD">
            <w:r>
              <w:t>Protección civil.</w:t>
            </w:r>
          </w:p>
        </w:tc>
        <w:tc>
          <w:tcPr>
            <w:tcW w:w="2207" w:type="dxa"/>
          </w:tcPr>
          <w:p w14:paraId="03FEF13E" w14:textId="27BC2ED5" w:rsidR="00642F76" w:rsidRPr="00DB7FBD" w:rsidRDefault="008B28EF" w:rsidP="00DB7FBD">
            <w:pPr>
              <w:jc w:val="center"/>
              <w:rPr>
                <w:b/>
                <w:bCs/>
              </w:rPr>
            </w:pPr>
            <w:r w:rsidRPr="00DB7FBD">
              <w:rPr>
                <w:b/>
                <w:bCs/>
              </w:rPr>
              <w:t>1 a 2 DÍAS</w:t>
            </w:r>
          </w:p>
        </w:tc>
        <w:tc>
          <w:tcPr>
            <w:tcW w:w="2207" w:type="dxa"/>
          </w:tcPr>
          <w:p w14:paraId="667996FC" w14:textId="1478381A" w:rsidR="00642F76" w:rsidRPr="00C907CE" w:rsidRDefault="00C907CE" w:rsidP="00DB7FBD">
            <w:pPr>
              <w:rPr>
                <w:b/>
                <w:bCs/>
              </w:rPr>
            </w:pPr>
            <w:r w:rsidRPr="00C907CE">
              <w:rPr>
                <w:b/>
                <w:bCs/>
              </w:rPr>
              <w:t>Finalizar con actividad de señales</w:t>
            </w:r>
          </w:p>
        </w:tc>
      </w:tr>
      <w:tr w:rsidR="00642F76" w14:paraId="129C93D5" w14:textId="77777777" w:rsidTr="00642F76">
        <w:tc>
          <w:tcPr>
            <w:tcW w:w="2207" w:type="dxa"/>
          </w:tcPr>
          <w:p w14:paraId="27E3DE62" w14:textId="5A220BE3" w:rsidR="00642F76" w:rsidRDefault="00C907CE" w:rsidP="00DB7FBD">
            <w:r>
              <w:t>Realización de planos para rampas</w:t>
            </w:r>
          </w:p>
        </w:tc>
        <w:tc>
          <w:tcPr>
            <w:tcW w:w="2207" w:type="dxa"/>
          </w:tcPr>
          <w:p w14:paraId="6BD7130A" w14:textId="578DDB66" w:rsidR="00642F76" w:rsidRDefault="008B438F" w:rsidP="00DB7FBD">
            <w:r>
              <w:t>Arquitecto cesar sueños</w:t>
            </w:r>
          </w:p>
        </w:tc>
        <w:tc>
          <w:tcPr>
            <w:tcW w:w="2207" w:type="dxa"/>
          </w:tcPr>
          <w:p w14:paraId="350264BD" w14:textId="3AA9EA12" w:rsidR="00642F76" w:rsidRPr="00DB7FBD" w:rsidRDefault="00EC7AF3" w:rsidP="00DB7FBD">
            <w:pPr>
              <w:jc w:val="center"/>
              <w:rPr>
                <w:b/>
                <w:bCs/>
              </w:rPr>
            </w:pPr>
            <w:r w:rsidRPr="00DB7FBD">
              <w:rPr>
                <w:b/>
                <w:bCs/>
              </w:rPr>
              <w:t>1 SEMANA</w:t>
            </w:r>
          </w:p>
        </w:tc>
        <w:tc>
          <w:tcPr>
            <w:tcW w:w="2207" w:type="dxa"/>
          </w:tcPr>
          <w:p w14:paraId="37DF751C" w14:textId="02106495" w:rsidR="00642F76" w:rsidRPr="00C907CE" w:rsidRDefault="00C907CE" w:rsidP="00DB7FBD">
            <w:pPr>
              <w:rPr>
                <w:b/>
                <w:bCs/>
              </w:rPr>
            </w:pPr>
            <w:r w:rsidRPr="00C907CE">
              <w:rPr>
                <w:b/>
                <w:bCs/>
              </w:rPr>
              <w:t>Construcción</w:t>
            </w:r>
          </w:p>
        </w:tc>
      </w:tr>
      <w:tr w:rsidR="00642F76" w14:paraId="673F5D23" w14:textId="77777777" w:rsidTr="00642F76">
        <w:tc>
          <w:tcPr>
            <w:tcW w:w="2207" w:type="dxa"/>
          </w:tcPr>
          <w:p w14:paraId="1BE011FF" w14:textId="5541558C" w:rsidR="00642F76" w:rsidRDefault="00C907CE" w:rsidP="00DB7FBD">
            <w:r>
              <w:t>Construcción de rampas</w:t>
            </w:r>
          </w:p>
        </w:tc>
        <w:tc>
          <w:tcPr>
            <w:tcW w:w="2207" w:type="dxa"/>
          </w:tcPr>
          <w:p w14:paraId="7E1F1F47" w14:textId="7FF66AB0" w:rsidR="00642F76" w:rsidRDefault="008B438F" w:rsidP="00DB7FBD">
            <w:r>
              <w:t>Albañiles</w:t>
            </w:r>
          </w:p>
        </w:tc>
        <w:tc>
          <w:tcPr>
            <w:tcW w:w="2207" w:type="dxa"/>
          </w:tcPr>
          <w:p w14:paraId="0AFFD71D" w14:textId="229100FD" w:rsidR="00642F76" w:rsidRPr="00DB7FBD" w:rsidRDefault="003A4A6B" w:rsidP="00DB7FBD">
            <w:pPr>
              <w:jc w:val="center"/>
              <w:rPr>
                <w:b/>
                <w:bCs/>
              </w:rPr>
            </w:pPr>
            <w:r w:rsidRPr="00DB7FBD">
              <w:rPr>
                <w:b/>
                <w:bCs/>
              </w:rPr>
              <w:t>2 a 3 SEMANAS</w:t>
            </w:r>
          </w:p>
        </w:tc>
        <w:tc>
          <w:tcPr>
            <w:tcW w:w="2207" w:type="dxa"/>
          </w:tcPr>
          <w:p w14:paraId="13EC31CE" w14:textId="003DC81B" w:rsidR="00642F76" w:rsidRPr="00C907CE" w:rsidRDefault="00C907CE" w:rsidP="00DB7FBD">
            <w:pPr>
              <w:rPr>
                <w:b/>
                <w:bCs/>
              </w:rPr>
            </w:pPr>
            <w:r w:rsidRPr="00C907CE">
              <w:rPr>
                <w:b/>
                <w:bCs/>
              </w:rPr>
              <w:t>Finalización</w:t>
            </w:r>
          </w:p>
        </w:tc>
      </w:tr>
    </w:tbl>
    <w:p w14:paraId="18365110" w14:textId="77777777" w:rsidR="00203472" w:rsidRDefault="00203472" w:rsidP="00A23416"/>
    <w:p w14:paraId="3D3A62D3" w14:textId="77777777" w:rsidR="00203472" w:rsidRDefault="00203472" w:rsidP="00A23416"/>
    <w:p w14:paraId="028D0A82" w14:textId="77777777" w:rsidR="00C907CE" w:rsidRDefault="00C907CE" w:rsidP="00A23416"/>
    <w:p w14:paraId="3ACDC761" w14:textId="77777777" w:rsidR="009D01E2" w:rsidRDefault="009D01E2" w:rsidP="00A23416"/>
    <w:p w14:paraId="499AE500" w14:textId="77777777" w:rsidR="008B438F" w:rsidRDefault="008B438F" w:rsidP="00A23416"/>
    <w:p w14:paraId="57525090" w14:textId="77777777" w:rsidR="008B438F" w:rsidRDefault="008B438F" w:rsidP="00A23416"/>
    <w:p w14:paraId="69F6070D" w14:textId="77777777" w:rsidR="008B438F" w:rsidRDefault="008B438F" w:rsidP="00A23416"/>
    <w:p w14:paraId="43104294" w14:textId="77777777" w:rsidR="006641E6" w:rsidRDefault="006641E6" w:rsidP="00A23416"/>
    <w:p w14:paraId="5134BBE6" w14:textId="77148105" w:rsidR="009D01E2" w:rsidRDefault="009D01E2" w:rsidP="00A23416">
      <w:r>
        <w:lastRenderedPageBreak/>
        <w:t xml:space="preserve">5.0 </w:t>
      </w:r>
      <w:r w:rsidR="006641E6">
        <w:t xml:space="preserve">LAYOUT ZONA ARQUEOLÓGICA </w:t>
      </w:r>
    </w:p>
    <w:p w14:paraId="37384F52" w14:textId="1B5F2CAC" w:rsidR="009D01E2" w:rsidRDefault="00AE086E" w:rsidP="00A23416">
      <w:r>
        <w:rPr>
          <w:noProof/>
        </w:rPr>
        <mc:AlternateContent>
          <mc:Choice Requires="wps">
            <w:drawing>
              <wp:anchor distT="0" distB="0" distL="114300" distR="114300" simplePos="0" relativeHeight="251619840" behindDoc="0" locked="0" layoutInCell="1" allowOverlap="1" wp14:anchorId="51C28098" wp14:editId="5BE63604">
                <wp:simplePos x="0" y="0"/>
                <wp:positionH relativeFrom="margin">
                  <wp:align>left</wp:align>
                </wp:positionH>
                <wp:positionV relativeFrom="paragraph">
                  <wp:posOffset>145725</wp:posOffset>
                </wp:positionV>
                <wp:extent cx="5427023" cy="6495802"/>
                <wp:effectExtent l="38100" t="38100" r="40640" b="38735"/>
                <wp:wrapNone/>
                <wp:docPr id="205122709" name="Rectángulo 1"/>
                <wp:cNvGraphicFramePr/>
                <a:graphic xmlns:a="http://schemas.openxmlformats.org/drawingml/2006/main">
                  <a:graphicData uri="http://schemas.microsoft.com/office/word/2010/wordprocessingShape">
                    <wps:wsp>
                      <wps:cNvSpPr/>
                      <wps:spPr>
                        <a:xfrm>
                          <a:off x="0" y="0"/>
                          <a:ext cx="5427023" cy="6495802"/>
                        </a:xfrm>
                        <a:prstGeom prst="rect">
                          <a:avLst/>
                        </a:prstGeom>
                        <a:ln w="76200"/>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FB11186" id="Rectángulo 1" o:spid="_x0000_s1026" style="position:absolute;margin-left:0;margin-top:11.45pt;width:427.3pt;height:511.5pt;z-index:251619840;visibility:visible;mso-wrap-style:square;mso-wrap-distance-left:9pt;mso-wrap-distance-top:0;mso-wrap-distance-right:9pt;mso-wrap-distance-bottom:0;mso-position-horizontal:left;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" fillcolor="white [3201]" strokecolor="#70ad47 [3209]" strokeweight="6pt">
                <w10:wrap anchorx="margin"/>
              </v:rect>
            </w:pict>
          </mc:Fallback>
        </mc:AlternateContent>
      </w:r>
    </w:p>
    <w:p w14:paraId="0BDC7D5B" w14:textId="781B2B48" w:rsidR="009D01E2" w:rsidRDefault="00AF7E98" w:rsidP="00A23416">
      <w:r>
        <w:rPr>
          <w:noProof/>
        </w:rPr>
        <w:drawing>
          <wp:anchor distT="0" distB="0" distL="114300" distR="114300" simplePos="0" relativeHeight="251693568" behindDoc="0" locked="0" layoutInCell="1" allowOverlap="1" wp14:anchorId="3F002FDF" wp14:editId="67EF0CDC">
            <wp:simplePos x="0" y="0"/>
            <wp:positionH relativeFrom="column">
              <wp:posOffset>4076050</wp:posOffset>
            </wp:positionH>
            <wp:positionV relativeFrom="paragraph">
              <wp:posOffset>8890</wp:posOffset>
            </wp:positionV>
            <wp:extent cx="808075" cy="808075"/>
            <wp:effectExtent l="0" t="0" r="0" b="0"/>
            <wp:wrapNone/>
            <wp:docPr id="648409458" name="Gráfico 6" descr="Detene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9458" name="Gráfico 648409458" descr="Detener contorno"/>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808075" cy="808075"/>
                    </a:xfrm>
                    <a:prstGeom prst="rect">
                      <a:avLst/>
                    </a:prstGeom>
                  </pic:spPr>
                </pic:pic>
              </a:graphicData>
            </a:graphic>
            <wp14:sizeRelH relativeFrom="margin">
              <wp14:pctWidth>0</wp14:pctWidth>
            </wp14:sizeRelH>
            <wp14:sizeRelV relativeFrom="margin">
              <wp14:pctHeight>0</wp14:pctHeight>
            </wp14:sizeRelV>
          </wp:anchor>
        </w:drawing>
      </w:r>
      <w:r w:rsidR="005C61C7">
        <w:rPr>
          <w:noProof/>
        </w:rPr>
        <w:drawing>
          <wp:anchor distT="0" distB="0" distL="114300" distR="114300" simplePos="0" relativeHeight="251695616" behindDoc="0" locked="0" layoutInCell="1" allowOverlap="1" wp14:anchorId="4B5A5F8A" wp14:editId="0CBC8065">
            <wp:simplePos x="0" y="0"/>
            <wp:positionH relativeFrom="margin">
              <wp:posOffset>1732915</wp:posOffset>
            </wp:positionH>
            <wp:positionV relativeFrom="paragraph">
              <wp:posOffset>190175</wp:posOffset>
            </wp:positionV>
            <wp:extent cx="435935" cy="435935"/>
            <wp:effectExtent l="0" t="0" r="2540" b="2540"/>
            <wp:wrapNone/>
            <wp:docPr id="145016856" name="Gráfico 7" descr="bolas de harvey 0%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16856" name="Gráfico 145016856" descr="bolas de harvey 0% con relleno sólido"/>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435935" cy="435935"/>
                    </a:xfrm>
                    <a:prstGeom prst="rect">
                      <a:avLst/>
                    </a:prstGeom>
                  </pic:spPr>
                </pic:pic>
              </a:graphicData>
            </a:graphic>
            <wp14:sizeRelH relativeFrom="margin">
              <wp14:pctWidth>0</wp14:pctWidth>
            </wp14:sizeRelH>
            <wp14:sizeRelV relativeFrom="margin">
              <wp14:pctHeight>0</wp14:pctHeight>
            </wp14:sizeRelV>
          </wp:anchor>
        </w:drawing>
      </w:r>
      <w:r w:rsidR="005C61C7">
        <w:rPr>
          <w:noProof/>
        </w:rPr>
        <w:drawing>
          <wp:anchor distT="0" distB="0" distL="114300" distR="114300" simplePos="0" relativeHeight="251694592" behindDoc="0" locked="0" layoutInCell="1" allowOverlap="1" wp14:anchorId="2454B12C" wp14:editId="3B232789">
            <wp:simplePos x="0" y="0"/>
            <wp:positionH relativeFrom="column">
              <wp:posOffset>1482311</wp:posOffset>
            </wp:positionH>
            <wp:positionV relativeFrom="paragraph">
              <wp:posOffset>9924</wp:posOffset>
            </wp:positionV>
            <wp:extent cx="2349795" cy="807720"/>
            <wp:effectExtent l="0" t="0" r="0" b="0"/>
            <wp:wrapNone/>
            <wp:docPr id="275395242" name="Gráfico 275395242" descr="Detener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09458" name="Gráfico 648409458" descr="Detener contorno"/>
                    <pic:cNvPicPr/>
                  </pic:nvPicPr>
                  <pic:blipFill>
                    <a:blip r:embed="rId37">
                      <a:extLst>
                        <a:ext uri="{28A0092B-C50C-407E-A947-70E740481C1C}">
                          <a14:useLocalDpi xmlns:a14="http://schemas.microsoft.com/office/drawing/2010/main" val="0"/>
                        </a:ext>
                        <a:ext uri="{96DAC541-7B7A-43D3-8B79-37D633B846F1}">
                          <asvg:svgBlip xmlns:asvg="http://schemas.microsoft.com/office/drawing/2016/SVG/main" r:embed="rId38"/>
                        </a:ext>
                      </a:extLst>
                    </a:blip>
                    <a:stretch>
                      <a:fillRect/>
                    </a:stretch>
                  </pic:blipFill>
                  <pic:spPr>
                    <a:xfrm>
                      <a:off x="0" y="0"/>
                      <a:ext cx="2364799" cy="812877"/>
                    </a:xfrm>
                    <a:prstGeom prst="rect">
                      <a:avLst/>
                    </a:prstGeom>
                  </pic:spPr>
                </pic:pic>
              </a:graphicData>
            </a:graphic>
            <wp14:sizeRelH relativeFrom="margin">
              <wp14:pctWidth>0</wp14:pctWidth>
            </wp14:sizeRelH>
            <wp14:sizeRelV relativeFrom="margin">
              <wp14:pctHeight>0</wp14:pctHeight>
            </wp14:sizeRelV>
          </wp:anchor>
        </w:drawing>
      </w:r>
      <w:r w:rsidR="005C61C7">
        <w:rPr>
          <w:noProof/>
        </w:rPr>
        <w:drawing>
          <wp:anchor distT="0" distB="0" distL="114300" distR="114300" simplePos="0" relativeHeight="251621888" behindDoc="0" locked="0" layoutInCell="1" allowOverlap="1" wp14:anchorId="58BA3296" wp14:editId="2787E446">
            <wp:simplePos x="0" y="0"/>
            <wp:positionH relativeFrom="column">
              <wp:posOffset>258991</wp:posOffset>
            </wp:positionH>
            <wp:positionV relativeFrom="paragraph">
              <wp:posOffset>9879</wp:posOffset>
            </wp:positionV>
            <wp:extent cx="914400" cy="914400"/>
            <wp:effectExtent l="0" t="0" r="0" b="0"/>
            <wp:wrapNone/>
            <wp:docPr id="343379571" name="Gráfico 5"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14:paraId="378D4010" w14:textId="7B5F022D" w:rsidR="009D01E2" w:rsidRDefault="00A500D1" w:rsidP="00A23416">
      <w:r>
        <w:rPr>
          <w:noProof/>
        </w:rPr>
        <mc:AlternateContent>
          <mc:Choice Requires="wps">
            <w:drawing>
              <wp:anchor distT="0" distB="0" distL="114300" distR="114300" simplePos="0" relativeHeight="251725312" behindDoc="0" locked="0" layoutInCell="1" allowOverlap="1" wp14:anchorId="06E3801F" wp14:editId="3AFFFC71">
                <wp:simplePos x="0" y="0"/>
                <wp:positionH relativeFrom="column">
                  <wp:posOffset>4342765</wp:posOffset>
                </wp:positionH>
                <wp:positionV relativeFrom="paragraph">
                  <wp:posOffset>130175</wp:posOffset>
                </wp:positionV>
                <wp:extent cx="279400" cy="215900"/>
                <wp:effectExtent l="19050" t="0" r="44450" b="12700"/>
                <wp:wrapNone/>
                <wp:docPr id="99763187" name="Diagrama de flujo: operación manual 8"/>
                <wp:cNvGraphicFramePr/>
                <a:graphic xmlns:a="http://schemas.openxmlformats.org/drawingml/2006/main">
                  <a:graphicData uri="http://schemas.microsoft.com/office/word/2010/wordprocessingShape">
                    <wps:wsp>
                      <wps:cNvSpPr/>
                      <wps:spPr>
                        <a:xfrm>
                          <a:off x="0" y="0"/>
                          <a:ext cx="279400" cy="215900"/>
                        </a:xfrm>
                        <a:prstGeom prst="flowChartManualOperation">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4D8893" id="_x0000_t119" coordsize="21600,21600" o:spt="119" path="m,l21600,,17240,21600r-12880,xe">
                <v:stroke joinstyle="miter"/>
                <v:path gradientshapeok="t" o:connecttype="custom" o:connectlocs="10800,0;2180,10800;10800,21600;19420,10800" textboxrect="4321,0,17204,21600"/>
              </v:shapetype>
              <v:shape id="Diagrama de flujo: operación manual 8" o:spid="_x0000_s1026" type="#_x0000_t119" style="position:absolute;margin-left:341.95pt;margin-top:10.25pt;width:22pt;height:17pt;z-index:251725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" fillcolor="black [3200]" strokecolor="black [480]" strokeweight="1pt"/>
            </w:pict>
          </mc:Fallback>
        </mc:AlternateContent>
      </w:r>
    </w:p>
    <w:p w14:paraId="592B3B99" w14:textId="37A6AC32" w:rsidR="009D01E2" w:rsidRDefault="00546917" w:rsidP="00A23416">
      <w:r>
        <w:rPr>
          <w:noProof/>
        </w:rPr>
        <mc:AlternateContent>
          <mc:Choice Requires="wps">
            <w:drawing>
              <wp:anchor distT="45720" distB="45720" distL="114300" distR="114300" simplePos="0" relativeHeight="251714048" behindDoc="0" locked="0" layoutInCell="1" allowOverlap="1" wp14:anchorId="131C807A" wp14:editId="05D084C7">
                <wp:simplePos x="0" y="0"/>
                <wp:positionH relativeFrom="column">
                  <wp:posOffset>3980815</wp:posOffset>
                </wp:positionH>
                <wp:positionV relativeFrom="paragraph">
                  <wp:posOffset>111125</wp:posOffset>
                </wp:positionV>
                <wp:extent cx="977900" cy="265430"/>
                <wp:effectExtent l="0" t="0" r="12700" b="20320"/>
                <wp:wrapSquare wrapText="bothSides"/>
                <wp:docPr id="126899692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7900" cy="265430"/>
                        </a:xfrm>
                        <a:prstGeom prst="rect">
                          <a:avLst/>
                        </a:prstGeom>
                        <a:solidFill>
                          <a:srgbClr val="FFFFFF"/>
                        </a:solidFill>
                        <a:ln w="9525">
                          <a:solidFill>
                            <a:srgbClr val="000000"/>
                          </a:solidFill>
                          <a:miter lim="800000"/>
                          <a:headEnd/>
                          <a:tailEnd/>
                        </a:ln>
                      </wps:spPr>
                      <wps:txbx>
                        <w:txbxContent>
                          <w:p w14:paraId="499532B1" w14:textId="48C3248D" w:rsidR="00AF7E98" w:rsidRDefault="00546917" w:rsidP="00AF7E98">
                            <w:r>
                              <w:t>TEMAZCAL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1C807A" id="_x0000_s1070" type="#_x0000_t202" style="position:absolute;left:0;text-align:left;margin-left:313.45pt;margin-top:8.75pt;width:77pt;height:20.9pt;z-index:2517140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">
                <v:textbox>
                  <w:txbxContent>
                    <w:p w14:paraId="499532B1" w14:textId="48C3248D" w:rsidR="00AF7E98" w:rsidRDefault="00546917" w:rsidP="00AF7E98">
                      <w:r>
                        <w:t>TEMAZCAL</w:t>
                      </w:r>
                    </w:p>
                  </w:txbxContent>
                </v:textbox>
                <w10:wrap type="square"/>
              </v:shape>
            </w:pict>
          </mc:Fallback>
        </mc:AlternateContent>
      </w:r>
      <w:r w:rsidR="00AF7E98">
        <w:rPr>
          <w:noProof/>
        </w:rPr>
        <mc:AlternateContent>
          <mc:Choice Requires="wps">
            <w:drawing>
              <wp:anchor distT="45720" distB="45720" distL="114300" distR="114300" simplePos="0" relativeHeight="251697664" behindDoc="0" locked="0" layoutInCell="1" allowOverlap="1" wp14:anchorId="3DEC8123" wp14:editId="1E1B4E2A">
                <wp:simplePos x="0" y="0"/>
                <wp:positionH relativeFrom="column">
                  <wp:posOffset>1896671</wp:posOffset>
                </wp:positionH>
                <wp:positionV relativeFrom="paragraph">
                  <wp:posOffset>131962</wp:posOffset>
                </wp:positionV>
                <wp:extent cx="1509395" cy="276225"/>
                <wp:effectExtent l="0" t="0" r="14605" b="28575"/>
                <wp:wrapSquare wrapText="bothSides"/>
                <wp:docPr id="1483074079"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09395" cy="276225"/>
                        </a:xfrm>
                        <a:prstGeom prst="rect">
                          <a:avLst/>
                        </a:prstGeom>
                        <a:solidFill>
                          <a:srgbClr val="FFFFFF"/>
                        </a:solidFill>
                        <a:ln w="9525">
                          <a:solidFill>
                            <a:srgbClr val="000000"/>
                          </a:solidFill>
                          <a:miter lim="800000"/>
                          <a:headEnd/>
                          <a:tailEnd/>
                        </a:ln>
                      </wps:spPr>
                      <wps:txbx>
                        <w:txbxContent>
                          <w:p w14:paraId="3407FC0A" w14:textId="4C27A741" w:rsidR="00AF7E98" w:rsidRDefault="00AF7E98">
                            <w:r>
                              <w:t xml:space="preserve">JUEGO DE PELOTA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EC8123" id="_x0000_s1071" type="#_x0000_t202" style="position:absolute;left:0;text-align:left;margin-left:149.35pt;margin-top:10.4pt;width:118.85pt;height:21.75pt;z-index:2516976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">
                <v:textbox>
                  <w:txbxContent>
                    <w:p w14:paraId="3407FC0A" w14:textId="4C27A741" w:rsidR="00AF7E98" w:rsidRDefault="00AF7E98">
                      <w:r>
                        <w:t xml:space="preserve">JUEGO DE PELOTA </w:t>
                      </w:r>
                    </w:p>
                  </w:txbxContent>
                </v:textbox>
                <w10:wrap type="square"/>
              </v:shape>
            </w:pict>
          </mc:Fallback>
        </mc:AlternateContent>
      </w:r>
      <w:r w:rsidR="00AF7E98">
        <w:rPr>
          <w:noProof/>
        </w:rPr>
        <mc:AlternateContent>
          <mc:Choice Requires="wps">
            <w:drawing>
              <wp:anchor distT="45720" distB="45720" distL="114300" distR="114300" simplePos="0" relativeHeight="251716096" behindDoc="0" locked="0" layoutInCell="1" allowOverlap="1" wp14:anchorId="0F55BF42" wp14:editId="2D73097D">
                <wp:simplePos x="0" y="0"/>
                <wp:positionH relativeFrom="column">
                  <wp:posOffset>217008</wp:posOffset>
                </wp:positionH>
                <wp:positionV relativeFrom="paragraph">
                  <wp:posOffset>206745</wp:posOffset>
                </wp:positionV>
                <wp:extent cx="988695" cy="233680"/>
                <wp:effectExtent l="0" t="0" r="20955" b="13970"/>
                <wp:wrapSquare wrapText="bothSides"/>
                <wp:docPr id="192773175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8695" cy="233680"/>
                        </a:xfrm>
                        <a:prstGeom prst="rect">
                          <a:avLst/>
                        </a:prstGeom>
                        <a:solidFill>
                          <a:srgbClr val="FFFFFF"/>
                        </a:solidFill>
                        <a:ln w="9525">
                          <a:solidFill>
                            <a:srgbClr val="000000"/>
                          </a:solidFill>
                          <a:miter lim="800000"/>
                          <a:headEnd/>
                          <a:tailEnd/>
                        </a:ln>
                      </wps:spPr>
                      <wps:txbx>
                        <w:txbxContent>
                          <w:p w14:paraId="59468EAF" w14:textId="182C802C" w:rsidR="00AF7E98" w:rsidRDefault="00AF7E98" w:rsidP="00AF7E98">
                            <w:r>
                              <w:t xml:space="preserve">PIRAMIDE 1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55BF42" id="_x0000_s1072" type="#_x0000_t202" style="position:absolute;left:0;text-align:left;margin-left:17.1pt;margin-top:16.3pt;width:77.85pt;height:18.4pt;z-index:25171609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">
                <v:textbox>
                  <w:txbxContent>
                    <w:p w14:paraId="59468EAF" w14:textId="182C802C" w:rsidR="00AF7E98" w:rsidRDefault="00AF7E98" w:rsidP="00AF7E98">
                      <w:r>
                        <w:t xml:space="preserve">PIRAMIDE 1 </w:t>
                      </w:r>
                    </w:p>
                  </w:txbxContent>
                </v:textbox>
                <w10:wrap type="square"/>
              </v:shape>
            </w:pict>
          </mc:Fallback>
        </mc:AlternateContent>
      </w:r>
    </w:p>
    <w:p w14:paraId="3A519175" w14:textId="30B63696" w:rsidR="009D01E2" w:rsidRDefault="00AF7E98" w:rsidP="00A23416">
      <w:r>
        <w:rPr>
          <w:noProof/>
        </w:rPr>
        <w:drawing>
          <wp:anchor distT="0" distB="0" distL="114300" distR="114300" simplePos="0" relativeHeight="251667968" behindDoc="0" locked="0" layoutInCell="1" allowOverlap="1" wp14:anchorId="7D1C321B" wp14:editId="45160FE3">
            <wp:simplePos x="0" y="0"/>
            <wp:positionH relativeFrom="column">
              <wp:posOffset>2170711</wp:posOffset>
            </wp:positionH>
            <wp:positionV relativeFrom="paragraph">
              <wp:posOffset>214468</wp:posOffset>
            </wp:positionV>
            <wp:extent cx="1148316" cy="1148316"/>
            <wp:effectExtent l="0" t="0" r="0" b="0"/>
            <wp:wrapNone/>
            <wp:docPr id="1133622988" name="Gráfico 1133622988"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1148316" cy="1148316"/>
                    </a:xfrm>
                    <a:prstGeom prst="rect">
                      <a:avLst/>
                    </a:prstGeom>
                  </pic:spPr>
                </pic:pic>
              </a:graphicData>
            </a:graphic>
            <wp14:sizeRelH relativeFrom="margin">
              <wp14:pctWidth>0</wp14:pctWidth>
            </wp14:sizeRelH>
            <wp14:sizeRelV relativeFrom="margin">
              <wp14:pctHeight>0</wp14:pctHeight>
            </wp14:sizeRelV>
          </wp:anchor>
        </w:drawing>
      </w:r>
    </w:p>
    <w:p w14:paraId="27B940CD" w14:textId="4346816E" w:rsidR="009D01E2" w:rsidRDefault="00546917" w:rsidP="00A23416">
      <w:r>
        <w:rPr>
          <w:noProof/>
        </w:rPr>
        <w:drawing>
          <wp:anchor distT="0" distB="0" distL="114300" distR="114300" simplePos="0" relativeHeight="251629056" behindDoc="0" locked="0" layoutInCell="1" allowOverlap="1" wp14:anchorId="3DBF1B1F" wp14:editId="69F23B0E">
            <wp:simplePos x="0" y="0"/>
            <wp:positionH relativeFrom="column">
              <wp:posOffset>485140</wp:posOffset>
            </wp:positionH>
            <wp:positionV relativeFrom="paragraph">
              <wp:posOffset>225942</wp:posOffset>
            </wp:positionV>
            <wp:extent cx="914400" cy="914400"/>
            <wp:effectExtent l="0" t="0" r="0" b="0"/>
            <wp:wrapNone/>
            <wp:docPr id="1008775967" name="Gráfico 1008775967"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14:paraId="210AD543" w14:textId="2A64E601" w:rsidR="009D01E2" w:rsidRDefault="00546917" w:rsidP="00A23416">
      <w:r>
        <w:rPr>
          <w:noProof/>
        </w:rPr>
        <w:drawing>
          <wp:anchor distT="0" distB="0" distL="114300" distR="114300" simplePos="0" relativeHeight="251691520" behindDoc="0" locked="0" layoutInCell="1" allowOverlap="1" wp14:anchorId="1FEF8F9F" wp14:editId="3DDFB20C">
            <wp:simplePos x="0" y="0"/>
            <wp:positionH relativeFrom="column">
              <wp:posOffset>4418817</wp:posOffset>
            </wp:positionH>
            <wp:positionV relativeFrom="paragraph">
              <wp:posOffset>64814</wp:posOffset>
            </wp:positionV>
            <wp:extent cx="914400" cy="914400"/>
            <wp:effectExtent l="0" t="0" r="0" b="0"/>
            <wp:wrapNone/>
            <wp:docPr id="491610708" name="Gráfico 491610708"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14:paraId="2FC03845" w14:textId="7C4388DA" w:rsidR="009D01E2" w:rsidRDefault="00546917" w:rsidP="00A23416">
      <w:r>
        <w:rPr>
          <w:noProof/>
        </w:rPr>
        <mc:AlternateContent>
          <mc:Choice Requires="wps">
            <w:drawing>
              <wp:anchor distT="45720" distB="45720" distL="114300" distR="114300" simplePos="0" relativeHeight="251699712" behindDoc="0" locked="0" layoutInCell="1" allowOverlap="1" wp14:anchorId="68278969" wp14:editId="25860D2F">
                <wp:simplePos x="0" y="0"/>
                <wp:positionH relativeFrom="column">
                  <wp:posOffset>2194368</wp:posOffset>
                </wp:positionH>
                <wp:positionV relativeFrom="paragraph">
                  <wp:posOffset>240030</wp:posOffset>
                </wp:positionV>
                <wp:extent cx="1031240" cy="287020"/>
                <wp:effectExtent l="0" t="0" r="16510" b="17780"/>
                <wp:wrapSquare wrapText="bothSides"/>
                <wp:docPr id="205405626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240" cy="287020"/>
                        </a:xfrm>
                        <a:prstGeom prst="rect">
                          <a:avLst/>
                        </a:prstGeom>
                        <a:solidFill>
                          <a:srgbClr val="FFFFFF"/>
                        </a:solidFill>
                        <a:ln w="9525">
                          <a:solidFill>
                            <a:srgbClr val="000000"/>
                          </a:solidFill>
                          <a:miter lim="800000"/>
                          <a:headEnd/>
                          <a:tailEnd/>
                        </a:ln>
                      </wps:spPr>
                      <wps:txbx>
                        <w:txbxContent>
                          <w:p w14:paraId="2A87B4A3" w14:textId="2926BA47" w:rsidR="00AF7E98" w:rsidRDefault="00546917" w:rsidP="00AF7E98">
                            <w:r>
                              <w:t xml:space="preserve">PIRAMIDE 5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278969" id="_x0000_s1073" type="#_x0000_t202" style="position:absolute;left:0;text-align:left;margin-left:172.8pt;margin-top:18.9pt;width:81.2pt;height:22.6pt;z-index:2516997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">
                <v:textbox>
                  <w:txbxContent>
                    <w:p w14:paraId="2A87B4A3" w14:textId="2926BA47" w:rsidR="00AF7E98" w:rsidRDefault="00546917" w:rsidP="00AF7E98">
                      <w:r>
                        <w:t xml:space="preserve">PIRAMIDE 5 </w:t>
                      </w:r>
                    </w:p>
                  </w:txbxContent>
                </v:textbox>
                <w10:wrap type="square"/>
              </v:shape>
            </w:pict>
          </mc:Fallback>
        </mc:AlternateContent>
      </w:r>
      <w:r>
        <w:rPr>
          <w:noProof/>
        </w:rPr>
        <w:drawing>
          <wp:anchor distT="0" distB="0" distL="114300" distR="114300" simplePos="0" relativeHeight="251678208" behindDoc="0" locked="0" layoutInCell="1" allowOverlap="1" wp14:anchorId="6CBDF29B" wp14:editId="270F0583">
            <wp:simplePos x="0" y="0"/>
            <wp:positionH relativeFrom="column">
              <wp:posOffset>3739087</wp:posOffset>
            </wp:positionH>
            <wp:positionV relativeFrom="paragraph">
              <wp:posOffset>8713</wp:posOffset>
            </wp:positionV>
            <wp:extent cx="914400" cy="914400"/>
            <wp:effectExtent l="0" t="0" r="0" b="0"/>
            <wp:wrapNone/>
            <wp:docPr id="508197065" name="Gráfico 508197065"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14:paraId="10AA18DB" w14:textId="195D1E54" w:rsidR="009D01E2" w:rsidRDefault="00546917" w:rsidP="00A23416">
      <w:r>
        <w:rPr>
          <w:noProof/>
        </w:rPr>
        <mc:AlternateContent>
          <mc:Choice Requires="wps">
            <w:drawing>
              <wp:anchor distT="45720" distB="45720" distL="114300" distR="114300" simplePos="0" relativeHeight="251712000" behindDoc="0" locked="0" layoutInCell="1" allowOverlap="1" wp14:anchorId="6A0CEDF1" wp14:editId="411EA210">
                <wp:simplePos x="0" y="0"/>
                <wp:positionH relativeFrom="column">
                  <wp:posOffset>322580</wp:posOffset>
                </wp:positionH>
                <wp:positionV relativeFrom="paragraph">
                  <wp:posOffset>36195</wp:posOffset>
                </wp:positionV>
                <wp:extent cx="1073785" cy="254635"/>
                <wp:effectExtent l="0" t="0" r="12065" b="12065"/>
                <wp:wrapSquare wrapText="bothSides"/>
                <wp:docPr id="139840618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3785" cy="254635"/>
                        </a:xfrm>
                        <a:prstGeom prst="rect">
                          <a:avLst/>
                        </a:prstGeom>
                        <a:solidFill>
                          <a:srgbClr val="FFFFFF"/>
                        </a:solidFill>
                        <a:ln w="9525">
                          <a:solidFill>
                            <a:srgbClr val="000000"/>
                          </a:solidFill>
                          <a:miter lim="800000"/>
                          <a:headEnd/>
                          <a:tailEnd/>
                        </a:ln>
                      </wps:spPr>
                      <wps:txbx>
                        <w:txbxContent>
                          <w:p w14:paraId="2B69151C" w14:textId="36357048" w:rsidR="00AF7E98" w:rsidRDefault="00546917" w:rsidP="00AF7E98">
                            <w:r>
                              <w:t>PIRAMIDE 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CEDF1" id="_x0000_s1074" type="#_x0000_t202" style="position:absolute;left:0;text-align:left;margin-left:25.4pt;margin-top:2.85pt;width:84.55pt;height:20.05pt;z-index:251712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">
                <v:textbox>
                  <w:txbxContent>
                    <w:p w14:paraId="2B69151C" w14:textId="36357048" w:rsidR="00AF7E98" w:rsidRDefault="00546917" w:rsidP="00AF7E98">
                      <w:r>
                        <w:t>PIRAMIDE 2</w:t>
                      </w:r>
                    </w:p>
                  </w:txbxContent>
                </v:textbox>
                <w10:wrap type="square"/>
              </v:shape>
            </w:pict>
          </mc:Fallback>
        </mc:AlternateContent>
      </w:r>
    </w:p>
    <w:p w14:paraId="4F88BDB2" w14:textId="44500285" w:rsidR="009D01E2" w:rsidRDefault="005C61C7" w:rsidP="00A23416">
      <w:r>
        <w:rPr>
          <w:noProof/>
        </w:rPr>
        <w:drawing>
          <wp:anchor distT="0" distB="0" distL="114300" distR="114300" simplePos="0" relativeHeight="251641344" behindDoc="0" locked="0" layoutInCell="1" allowOverlap="1" wp14:anchorId="17D6DA1E" wp14:editId="07B1B64A">
            <wp:simplePos x="0" y="0"/>
            <wp:positionH relativeFrom="column">
              <wp:posOffset>408423</wp:posOffset>
            </wp:positionH>
            <wp:positionV relativeFrom="paragraph">
              <wp:posOffset>129422</wp:posOffset>
            </wp:positionV>
            <wp:extent cx="744279" cy="744279"/>
            <wp:effectExtent l="0" t="0" r="0" b="0"/>
            <wp:wrapNone/>
            <wp:docPr id="1640834711" name="Gráfico 1640834711"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745898" cy="745898"/>
                    </a:xfrm>
                    <a:prstGeom prst="rect">
                      <a:avLst/>
                    </a:prstGeom>
                  </pic:spPr>
                </pic:pic>
              </a:graphicData>
            </a:graphic>
            <wp14:sizeRelH relativeFrom="margin">
              <wp14:pctWidth>0</wp14:pctWidth>
            </wp14:sizeRelH>
            <wp14:sizeRelV relativeFrom="margin">
              <wp14:pctHeight>0</wp14:pctHeight>
            </wp14:sizeRelV>
          </wp:anchor>
        </w:drawing>
      </w:r>
    </w:p>
    <w:p w14:paraId="423657A7" w14:textId="7DCE73CD" w:rsidR="009D01E2" w:rsidRDefault="000C6B58" w:rsidP="00A23416">
      <w:r>
        <w:rPr>
          <w:noProof/>
        </w:rPr>
        <mc:AlternateContent>
          <mc:Choice Requires="wps">
            <w:drawing>
              <wp:anchor distT="45720" distB="45720" distL="114300" distR="114300" simplePos="0" relativeHeight="251703808" behindDoc="0" locked="0" layoutInCell="1" allowOverlap="1" wp14:anchorId="76585D44" wp14:editId="72C6DA7B">
                <wp:simplePos x="0" y="0"/>
                <wp:positionH relativeFrom="column">
                  <wp:posOffset>3937620</wp:posOffset>
                </wp:positionH>
                <wp:positionV relativeFrom="paragraph">
                  <wp:posOffset>9924</wp:posOffset>
                </wp:positionV>
                <wp:extent cx="1307465" cy="297180"/>
                <wp:effectExtent l="0" t="0" r="26035" b="26670"/>
                <wp:wrapSquare wrapText="bothSides"/>
                <wp:docPr id="116594024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7465" cy="297180"/>
                        </a:xfrm>
                        <a:prstGeom prst="rect">
                          <a:avLst/>
                        </a:prstGeom>
                        <a:solidFill>
                          <a:srgbClr val="FFFFFF"/>
                        </a:solidFill>
                        <a:ln w="9525">
                          <a:solidFill>
                            <a:srgbClr val="000000"/>
                          </a:solidFill>
                          <a:miter lim="800000"/>
                          <a:headEnd/>
                          <a:tailEnd/>
                        </a:ln>
                      </wps:spPr>
                      <wps:txbx>
                        <w:txbxContent>
                          <w:p w14:paraId="3996B5C9" w14:textId="76BE4D80" w:rsidR="00AF7E98" w:rsidRDefault="00546917" w:rsidP="00AF7E98">
                            <w:r>
                              <w:t xml:space="preserve">PIRAMIDES 6 Y 7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585D44" id="_x0000_s1075" type="#_x0000_t202" style="position:absolute;left:0;text-align:left;margin-left:310.05pt;margin-top:.8pt;width:102.95pt;height:23.4pt;z-index:2517038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">
                <v:textbox>
                  <w:txbxContent>
                    <w:p w14:paraId="3996B5C9" w14:textId="76BE4D80" w:rsidR="00AF7E98" w:rsidRDefault="00546917" w:rsidP="00AF7E98">
                      <w:r>
                        <w:t xml:space="preserve">PIRAMIDES 6 Y 7 </w:t>
                      </w:r>
                    </w:p>
                  </w:txbxContent>
                </v:textbox>
                <w10:wrap type="square"/>
              </v:shape>
            </w:pict>
          </mc:Fallback>
        </mc:AlternateContent>
      </w:r>
      <w:r w:rsidR="005C61C7">
        <w:rPr>
          <w:noProof/>
        </w:rPr>
        <w:drawing>
          <wp:anchor distT="0" distB="0" distL="114300" distR="114300" simplePos="0" relativeHeight="251692544" behindDoc="0" locked="0" layoutInCell="1" allowOverlap="1" wp14:anchorId="1D2F966D" wp14:editId="60502A18">
            <wp:simplePos x="0" y="0"/>
            <wp:positionH relativeFrom="column">
              <wp:posOffset>867661</wp:posOffset>
            </wp:positionH>
            <wp:positionV relativeFrom="paragraph">
              <wp:posOffset>12582</wp:posOffset>
            </wp:positionV>
            <wp:extent cx="914400" cy="914400"/>
            <wp:effectExtent l="0" t="0" r="0" b="0"/>
            <wp:wrapNone/>
            <wp:docPr id="1632758736" name="Gráfico 1632758736" descr="Pirámide contor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379571" name="Gráfico 343379571" descr="Pirámide contorno"/>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14:paraId="1A22063F" w14:textId="23F3822D" w:rsidR="009D01E2" w:rsidRDefault="009D01E2" w:rsidP="00A23416"/>
    <w:p w14:paraId="5BFB24EB" w14:textId="492ED0BA" w:rsidR="009D01E2" w:rsidRDefault="00546917" w:rsidP="00A23416">
      <w:r>
        <w:rPr>
          <w:noProof/>
        </w:rPr>
        <mc:AlternateContent>
          <mc:Choice Requires="wps">
            <w:drawing>
              <wp:anchor distT="45720" distB="45720" distL="114300" distR="114300" simplePos="0" relativeHeight="251709952" behindDoc="0" locked="0" layoutInCell="1" allowOverlap="1" wp14:anchorId="45DB2006" wp14:editId="3C9D5110">
                <wp:simplePos x="0" y="0"/>
                <wp:positionH relativeFrom="column">
                  <wp:posOffset>482851</wp:posOffset>
                </wp:positionH>
                <wp:positionV relativeFrom="paragraph">
                  <wp:posOffset>175319</wp:posOffset>
                </wp:positionV>
                <wp:extent cx="1264920" cy="311150"/>
                <wp:effectExtent l="0" t="0" r="11430" b="12700"/>
                <wp:wrapSquare wrapText="bothSides"/>
                <wp:docPr id="86343452"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64920" cy="311150"/>
                        </a:xfrm>
                        <a:prstGeom prst="rect">
                          <a:avLst/>
                        </a:prstGeom>
                        <a:solidFill>
                          <a:srgbClr val="FFFFFF"/>
                        </a:solidFill>
                        <a:ln w="9525">
                          <a:solidFill>
                            <a:srgbClr val="000000"/>
                          </a:solidFill>
                          <a:miter lim="800000"/>
                          <a:headEnd/>
                          <a:tailEnd/>
                        </a:ln>
                      </wps:spPr>
                      <wps:txbx>
                        <w:txbxContent>
                          <w:p w14:paraId="1AF0B2FF" w14:textId="6615F2BD" w:rsidR="00AF7E98" w:rsidRDefault="00546917" w:rsidP="00AF7E98">
                            <w:r>
                              <w:t>PIRAMIDE 3 Y 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5DB2006" id="_x0000_s1076" type="#_x0000_t202" style="position:absolute;left:0;text-align:left;margin-left:38pt;margin-top:13.8pt;width:99.6pt;height:24.5pt;z-index:2517099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">
                <v:textbox>
                  <w:txbxContent>
                    <w:p w14:paraId="1AF0B2FF" w14:textId="6615F2BD" w:rsidR="00AF7E98" w:rsidRDefault="00546917" w:rsidP="00AF7E98">
                      <w:r>
                        <w:t>PIRAMIDE 3 Y 4</w:t>
                      </w:r>
                    </w:p>
                  </w:txbxContent>
                </v:textbox>
                <w10:wrap type="square"/>
              </v:shape>
            </w:pict>
          </mc:Fallback>
        </mc:AlternateContent>
      </w:r>
    </w:p>
    <w:p w14:paraId="1BB1DBD8" w14:textId="5AF1CF3F" w:rsidR="009D01E2" w:rsidRDefault="006641E6" w:rsidP="00A23416">
      <w:r>
        <w:rPr>
          <w:noProof/>
        </w:rPr>
        <mc:AlternateContent>
          <mc:Choice Requires="wps">
            <w:drawing>
              <wp:anchor distT="45720" distB="45720" distL="114300" distR="114300" simplePos="0" relativeHeight="251722240" behindDoc="0" locked="0" layoutInCell="1" allowOverlap="1" wp14:anchorId="225CAF6A" wp14:editId="4442AD96">
                <wp:simplePos x="0" y="0"/>
                <wp:positionH relativeFrom="column">
                  <wp:posOffset>3352165</wp:posOffset>
                </wp:positionH>
                <wp:positionV relativeFrom="paragraph">
                  <wp:posOffset>107950</wp:posOffset>
                </wp:positionV>
                <wp:extent cx="1790700" cy="318770"/>
                <wp:effectExtent l="0" t="0" r="19050" b="24130"/>
                <wp:wrapSquare wrapText="bothSides"/>
                <wp:docPr id="30885928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0700" cy="318770"/>
                        </a:xfrm>
                        <a:prstGeom prst="rect">
                          <a:avLst/>
                        </a:prstGeom>
                        <a:solidFill>
                          <a:srgbClr val="FFFFFF"/>
                        </a:solidFill>
                        <a:ln w="9525">
                          <a:solidFill>
                            <a:srgbClr val="000000"/>
                          </a:solidFill>
                          <a:miter lim="800000"/>
                          <a:headEnd/>
                          <a:tailEnd/>
                        </a:ln>
                      </wps:spPr>
                      <wps:txbx>
                        <w:txbxContent>
                          <w:p w14:paraId="247AD60E" w14:textId="1BC198CF" w:rsidR="006641E6" w:rsidRDefault="006641E6" w:rsidP="006641E6">
                            <w:r>
                              <w:t>RAMPAS DE ACCESO</w:t>
                            </w:r>
                            <w:r w:rsidR="005E3293">
                              <w:t xml:space="preserve"> 1</w:t>
                            </w:r>
                            <w:r w:rsidR="00EB634C">
                              <w:rPr>
                                <w:noProof/>
                              </w:rPr>
                              <w:drawing>
                                <wp:inline distT="0" distB="0" distL="0" distR="0" wp14:anchorId="6E25AD59" wp14:editId="37CFD656">
                                  <wp:extent cx="218440" cy="218440"/>
                                  <wp:effectExtent l="0" t="0" r="6350" b="0"/>
                                  <wp:docPr id="1467650783" name="Gráfico 7" descr="bolas de harvey 100%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0783" name="Gráfico 1467650783" descr="bolas de harvey 100% con relleno sólido"/>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8440" cy="218440"/>
                                          </a:xfrm>
                                          <a:prstGeom prst="rect">
                                            <a:avLst/>
                                          </a:prstGeom>
                                        </pic:spPr>
                                      </pic:pic>
                                    </a:graphicData>
                                  </a:graphic>
                                </wp:inline>
                              </w:drawing>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25CAF6A" id="_x0000_s1077" type="#_x0000_t202" style="position:absolute;left:0;text-align:left;margin-left:263.95pt;margin-top:8.5pt;width:141pt;height:25.1pt;z-index:251722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">
                <v:textbox>
                  <w:txbxContent>
                    <w:p w14:paraId="247AD60E" w14:textId="1BC198CF" w:rsidR="006641E6" w:rsidRDefault="006641E6" w:rsidP="006641E6">
                      <w:r>
                        <w:t>RAMPAS DE ACCESO</w:t>
                      </w:r>
                      <w:r w:rsidR="005E3293">
                        <w:t xml:space="preserve"> 1</w:t>
                      </w:r>
                      <w:r w:rsidR="00EB634C">
                        <w:rPr>
                          <w:noProof/>
                        </w:rPr>
                        <w:drawing>
                          <wp:inline distT="0" distB="0" distL="0" distR="0" wp14:anchorId="6E25AD59" wp14:editId="37CFD656">
                            <wp:extent cx="218440" cy="218440"/>
                            <wp:effectExtent l="0" t="0" r="6350" b="0"/>
                            <wp:docPr id="1467650783" name="Gráfico 7" descr="bolas de harvey 100% con relleno sóli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650783" name="Gráfico 1467650783" descr="bolas de harvey 100% con relleno sólido"/>
                                    <pic:cNvPicPr/>
                                  </pic:nvPicPr>
                                  <pic:blipFill>
                                    <a:blip r:embed="rId43">
                                      <a:extLst>
                                        <a:ext uri="{28A0092B-C50C-407E-A947-70E740481C1C}">
                                          <a14:useLocalDpi xmlns:a14="http://schemas.microsoft.com/office/drawing/2010/main" val="0"/>
                                        </a:ext>
                                        <a:ext uri="{96DAC541-7B7A-43D3-8B79-37D633B846F1}">
                                          <asvg:svgBlip xmlns:asvg="http://schemas.microsoft.com/office/drawing/2016/SVG/main" r:embed="rId44"/>
                                        </a:ext>
                                      </a:extLst>
                                    </a:blip>
                                    <a:stretch>
                                      <a:fillRect/>
                                    </a:stretch>
                                  </pic:blipFill>
                                  <pic:spPr>
                                    <a:xfrm>
                                      <a:off x="0" y="0"/>
                                      <a:ext cx="218440" cy="218440"/>
                                    </a:xfrm>
                                    <a:prstGeom prst="rect">
                                      <a:avLst/>
                                    </a:prstGeom>
                                  </pic:spPr>
                                </pic:pic>
                              </a:graphicData>
                            </a:graphic>
                          </wp:inline>
                        </w:drawing>
                      </w:r>
                      <w:r>
                        <w:t xml:space="preserve"> </w:t>
                      </w:r>
                    </w:p>
                  </w:txbxContent>
                </v:textbox>
                <w10:wrap type="square"/>
              </v:shape>
            </w:pict>
          </mc:Fallback>
        </mc:AlternateContent>
      </w:r>
      <w:r w:rsidR="000C6B58">
        <w:rPr>
          <w:noProof/>
        </w:rPr>
        <mc:AlternateContent>
          <mc:Choice Requires="wps">
            <w:drawing>
              <wp:anchor distT="0" distB="0" distL="114300" distR="114300" simplePos="0" relativeHeight="251718144" behindDoc="0" locked="0" layoutInCell="1" allowOverlap="1" wp14:anchorId="13201A91" wp14:editId="53A0AD8B">
                <wp:simplePos x="0" y="0"/>
                <wp:positionH relativeFrom="column">
                  <wp:posOffset>2088366</wp:posOffset>
                </wp:positionH>
                <wp:positionV relativeFrom="paragraph">
                  <wp:posOffset>247650</wp:posOffset>
                </wp:positionV>
                <wp:extent cx="2838893" cy="893135"/>
                <wp:effectExtent l="19050" t="38100" r="38100" b="40640"/>
                <wp:wrapNone/>
                <wp:docPr id="1831052066" name="Conector recto 4"/>
                <wp:cNvGraphicFramePr/>
                <a:graphic xmlns:a="http://schemas.openxmlformats.org/drawingml/2006/main">
                  <a:graphicData uri="http://schemas.microsoft.com/office/word/2010/wordprocessingShape">
                    <wps:wsp>
                      <wps:cNvCnPr/>
                      <wps:spPr>
                        <a:xfrm>
                          <a:off x="0" y="0"/>
                          <a:ext cx="2838893" cy="89313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BE87C6" id="Conector recto 4" o:spid="_x0000_s1026" style="position:absolute;z-index:251718144;visibility:visible;mso-wrap-style:square;mso-wrap-distance-left:9pt;mso-wrap-distance-top:0;mso-wrap-distance-right:9pt;mso-wrap-distance-bottom:0;mso-position-horizontal:absolute;mso-position-horizontal-relative:text;mso-position-vertical:absolute;mso-position-vertical-relative:text" from="164.45pt,19.5pt" to="388pt,8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" strokecolor="black [3213]" strokeweight="6pt">
                <v:stroke joinstyle="miter"/>
              </v:line>
            </w:pict>
          </mc:Fallback>
        </mc:AlternateContent>
      </w:r>
    </w:p>
    <w:p w14:paraId="1F026339" w14:textId="7843B9EA" w:rsidR="009D01E2" w:rsidRDefault="009D01E2" w:rsidP="00A23416"/>
    <w:p w14:paraId="162EED1F" w14:textId="073E11C0" w:rsidR="009D01E2" w:rsidRDefault="00AE086E" w:rsidP="00A23416">
      <w:r>
        <w:rPr>
          <w:noProof/>
        </w:rPr>
        <mc:AlternateContent>
          <mc:Choice Requires="wps">
            <w:drawing>
              <wp:anchor distT="0" distB="0" distL="114300" distR="114300" simplePos="0" relativeHeight="251620864" behindDoc="0" locked="0" layoutInCell="1" allowOverlap="1" wp14:anchorId="40D03344" wp14:editId="2AD8CE89">
                <wp:simplePos x="0" y="0"/>
                <wp:positionH relativeFrom="column">
                  <wp:posOffset>259737</wp:posOffset>
                </wp:positionH>
                <wp:positionV relativeFrom="paragraph">
                  <wp:posOffset>181522</wp:posOffset>
                </wp:positionV>
                <wp:extent cx="1308275" cy="1055874"/>
                <wp:effectExtent l="19050" t="19050" r="25400" b="11430"/>
                <wp:wrapNone/>
                <wp:docPr id="190842074" name="Marco 2"/>
                <wp:cNvGraphicFramePr/>
                <a:graphic xmlns:a="http://schemas.openxmlformats.org/drawingml/2006/main">
                  <a:graphicData uri="http://schemas.microsoft.com/office/word/2010/wordprocessingShape">
                    <wps:wsp>
                      <wps:cNvSpPr/>
                      <wps:spPr>
                        <a:xfrm>
                          <a:off x="0" y="0"/>
                          <a:ext cx="1308275" cy="1055874"/>
                        </a:xfrm>
                        <a:prstGeom prst="frame">
                          <a:avLst/>
                        </a:prstGeom>
                        <a:ln w="2857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3656B" id="Marco 2" o:spid="_x0000_s1026" style="position:absolute;margin-left:20.45pt;margin-top:14.3pt;width:103pt;height:83.15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308275,10558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" path="m,l1308275,r,1055874l,1055874,,xm131984,131984r,791906l1176291,923890r,-791906l131984,131984xe" fillcolor="white [3201]" strokecolor="#70ad47 [3209]" strokeweight="2.25pt">
                <v:stroke joinstyle="miter"/>
                <v:path arrowok="t" o:connecttype="custom" o:connectlocs="0,0;1308275,0;1308275,1055874;0,1055874;0,0;131984,131984;131984,923890;1176291,923890;1176291,131984;131984,131984" o:connectangles="0,0,0,0,0,0,0,0,0,0"/>
              </v:shape>
            </w:pict>
          </mc:Fallback>
        </mc:AlternateContent>
      </w:r>
    </w:p>
    <w:p w14:paraId="69C6C9C2" w14:textId="0E6494E6" w:rsidR="009D01E2" w:rsidRDefault="006641E6" w:rsidP="00A23416">
      <w:r>
        <w:rPr>
          <w:noProof/>
        </w:rPr>
        <mc:AlternateContent>
          <mc:Choice Requires="wps">
            <w:drawing>
              <wp:anchor distT="45720" distB="45720" distL="114300" distR="114300" simplePos="0" relativeHeight="251724288" behindDoc="0" locked="0" layoutInCell="1" allowOverlap="1" wp14:anchorId="52155279" wp14:editId="6E54C125">
                <wp:simplePos x="0" y="0"/>
                <wp:positionH relativeFrom="column">
                  <wp:posOffset>482127</wp:posOffset>
                </wp:positionH>
                <wp:positionV relativeFrom="paragraph">
                  <wp:posOffset>198120</wp:posOffset>
                </wp:positionV>
                <wp:extent cx="892810" cy="318770"/>
                <wp:effectExtent l="0" t="0" r="21590" b="24130"/>
                <wp:wrapSquare wrapText="bothSides"/>
                <wp:docPr id="1029249904"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2810" cy="318770"/>
                        </a:xfrm>
                        <a:prstGeom prst="rect">
                          <a:avLst/>
                        </a:prstGeom>
                        <a:solidFill>
                          <a:srgbClr val="FFFFFF"/>
                        </a:solidFill>
                        <a:ln w="9525">
                          <a:solidFill>
                            <a:srgbClr val="000000"/>
                          </a:solidFill>
                          <a:miter lim="800000"/>
                          <a:headEnd/>
                          <a:tailEnd/>
                        </a:ln>
                      </wps:spPr>
                      <wps:txbx>
                        <w:txbxContent>
                          <w:p w14:paraId="607A90D6" w14:textId="4482947D" w:rsidR="006641E6" w:rsidRDefault="006641E6" w:rsidP="006641E6">
                            <w:pPr>
                              <w:jc w:val="center"/>
                            </w:pPr>
                            <w:r>
                              <w:rPr>
                                <w:b/>
                                <w:bCs/>
                              </w:rPr>
                              <w:t>ENTRADADA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2155279" id="_x0000_s1078" type="#_x0000_t202" style="position:absolute;left:0;text-align:left;margin-left:37.95pt;margin-top:15.6pt;width:70.3pt;height:25.1pt;z-index:251724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">
                <v:textbox>
                  <w:txbxContent>
                    <w:p w14:paraId="607A90D6" w14:textId="4482947D" w:rsidR="006641E6" w:rsidRDefault="006641E6" w:rsidP="006641E6">
                      <w:pPr>
                        <w:jc w:val="center"/>
                      </w:pPr>
                      <w:r>
                        <w:rPr>
                          <w:b/>
                          <w:bCs/>
                        </w:rPr>
                        <w:t>ENTRADADA</w:t>
                      </w:r>
                    </w:p>
                  </w:txbxContent>
                </v:textbox>
                <w10:wrap type="square"/>
              </v:shape>
            </w:pict>
          </mc:Fallback>
        </mc:AlternateContent>
      </w:r>
      <w:r w:rsidR="000C6B58">
        <w:rPr>
          <w:noProof/>
        </w:rPr>
        <mc:AlternateContent>
          <mc:Choice Requires="wps">
            <w:drawing>
              <wp:anchor distT="0" distB="0" distL="114300" distR="114300" simplePos="0" relativeHeight="251717120" behindDoc="0" locked="0" layoutInCell="1" allowOverlap="1" wp14:anchorId="151A54CC" wp14:editId="6C143369">
                <wp:simplePos x="0" y="0"/>
                <wp:positionH relativeFrom="column">
                  <wp:posOffset>2013939</wp:posOffset>
                </wp:positionH>
                <wp:positionV relativeFrom="paragraph">
                  <wp:posOffset>155885</wp:posOffset>
                </wp:positionV>
                <wp:extent cx="2944924" cy="520995"/>
                <wp:effectExtent l="19050" t="38100" r="46355" b="50800"/>
                <wp:wrapNone/>
                <wp:docPr id="852182845" name="Conector recto 3"/>
                <wp:cNvGraphicFramePr/>
                <a:graphic xmlns:a="http://schemas.openxmlformats.org/drawingml/2006/main">
                  <a:graphicData uri="http://schemas.microsoft.com/office/word/2010/wordprocessingShape">
                    <wps:wsp>
                      <wps:cNvCnPr/>
                      <wps:spPr>
                        <a:xfrm flipV="1">
                          <a:off x="0" y="0"/>
                          <a:ext cx="2944924" cy="520995"/>
                        </a:xfrm>
                        <a:prstGeom prst="line">
                          <a:avLst/>
                        </a:prstGeom>
                        <a:ln w="7620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6B09F11" id="Conector recto 3" o:spid="_x0000_s1026" style="position:absolute;flip:y;z-index:251717120;visibility:visible;mso-wrap-style:square;mso-wrap-distance-left:9pt;mso-wrap-distance-top:0;mso-wrap-distance-right:9pt;mso-wrap-distance-bottom:0;mso-position-horizontal:absolute;mso-position-horizontal-relative:text;mso-position-vertical:absolute;mso-position-vertical-relative:text" from="158.6pt,12.25pt" to="390.5pt,53.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" strokecolor="black [3213]" strokeweight="6pt">
                <v:stroke joinstyle="miter"/>
              </v:line>
            </w:pict>
          </mc:Fallback>
        </mc:AlternateContent>
      </w:r>
    </w:p>
    <w:p w14:paraId="7980FA56" w14:textId="2A0EA1DE" w:rsidR="009D01E2" w:rsidRDefault="006641E6" w:rsidP="00A23416">
      <w:r>
        <w:rPr>
          <w:noProof/>
        </w:rPr>
        <mc:AlternateContent>
          <mc:Choice Requires="wps">
            <w:drawing>
              <wp:anchor distT="45720" distB="45720" distL="114300" distR="114300" simplePos="0" relativeHeight="251720192" behindDoc="0" locked="0" layoutInCell="1" allowOverlap="1" wp14:anchorId="1F4620EB" wp14:editId="1AC44050">
                <wp:simplePos x="0" y="0"/>
                <wp:positionH relativeFrom="column">
                  <wp:posOffset>3339465</wp:posOffset>
                </wp:positionH>
                <wp:positionV relativeFrom="paragraph">
                  <wp:posOffset>249555</wp:posOffset>
                </wp:positionV>
                <wp:extent cx="1828800" cy="318770"/>
                <wp:effectExtent l="0" t="0" r="19050" b="24130"/>
                <wp:wrapSquare wrapText="bothSides"/>
                <wp:docPr id="21344101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318770"/>
                        </a:xfrm>
                        <a:prstGeom prst="rect">
                          <a:avLst/>
                        </a:prstGeom>
                        <a:solidFill>
                          <a:srgbClr val="FFFFFF"/>
                        </a:solidFill>
                        <a:ln w="9525">
                          <a:solidFill>
                            <a:srgbClr val="000000"/>
                          </a:solidFill>
                          <a:miter lim="800000"/>
                          <a:headEnd/>
                          <a:tailEnd/>
                        </a:ln>
                      </wps:spPr>
                      <wps:txbx>
                        <w:txbxContent>
                          <w:p w14:paraId="6EF1CC6D" w14:textId="1BD53D61" w:rsidR="000C6B58" w:rsidRDefault="006641E6">
                            <w:r>
                              <w:t>RAMPAS DE ACCESO</w:t>
                            </w:r>
                            <w:r w:rsidR="005E3293">
                              <w:t xml:space="preserve"> 2</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4620EB" id="_x0000_s1079" type="#_x0000_t202" style="position:absolute;left:0;text-align:left;margin-left:262.95pt;margin-top:19.65pt;width:2in;height:25.1pt;z-index:2517201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">
                <v:textbox>
                  <w:txbxContent>
                    <w:p w14:paraId="6EF1CC6D" w14:textId="1BD53D61" w:rsidR="000C6B58" w:rsidRDefault="006641E6">
                      <w:r>
                        <w:t>RAMPAS DE ACCESO</w:t>
                      </w:r>
                      <w:r w:rsidR="005E3293">
                        <w:t xml:space="preserve"> 2</w:t>
                      </w:r>
                      <w:r>
                        <w:t xml:space="preserve"> </w:t>
                      </w:r>
                    </w:p>
                  </w:txbxContent>
                </v:textbox>
                <w10:wrap type="square"/>
              </v:shape>
            </w:pict>
          </mc:Fallback>
        </mc:AlternateContent>
      </w:r>
    </w:p>
    <w:p w14:paraId="6D6D066C" w14:textId="3C635BB8" w:rsidR="009D01E2" w:rsidRDefault="009D01E2" w:rsidP="00A23416"/>
    <w:p w14:paraId="27BCF146" w14:textId="77777777" w:rsidR="009D01E2" w:rsidRDefault="009D01E2" w:rsidP="00A23416"/>
    <w:p w14:paraId="64B756CE" w14:textId="66F38305" w:rsidR="009D01E2" w:rsidRDefault="009D01E2" w:rsidP="00A23416"/>
    <w:p w14:paraId="110DEDE9" w14:textId="77777777" w:rsidR="009D01E2" w:rsidRDefault="009D01E2" w:rsidP="00A23416"/>
    <w:p w14:paraId="0ADC9BE5" w14:textId="77777777" w:rsidR="009D01E2" w:rsidRDefault="009D01E2" w:rsidP="00A23416"/>
    <w:p w14:paraId="0F90B28E" w14:textId="41C4048F" w:rsidR="006641E6" w:rsidRDefault="006641E6" w:rsidP="00A23416">
      <w:r>
        <w:lastRenderedPageBreak/>
        <w:t xml:space="preserve">5.1 DESCRIPCIÓN DE MAQUINARIA </w:t>
      </w:r>
    </w:p>
    <w:tbl>
      <w:tblPr>
        <w:tblStyle w:val="Tablaconcuadrcula"/>
        <w:tblW w:w="0" w:type="auto"/>
        <w:tblLook w:val="04A0" w:firstRow="1" w:lastRow="0" w:firstColumn="1" w:lastColumn="0" w:noHBand="0" w:noVBand="1"/>
      </w:tblPr>
      <w:tblGrid>
        <w:gridCol w:w="4414"/>
        <w:gridCol w:w="4414"/>
      </w:tblGrid>
      <w:tr w:rsidR="008B438F" w14:paraId="1D219C30" w14:textId="77777777" w:rsidTr="008B438F">
        <w:tc>
          <w:tcPr>
            <w:tcW w:w="4414" w:type="dxa"/>
          </w:tcPr>
          <w:p w14:paraId="57027289" w14:textId="77777777" w:rsidR="008B438F" w:rsidRDefault="008B438F" w:rsidP="008B438F">
            <w:r>
              <w:t xml:space="preserve">PIRAMIDE 1 </w:t>
            </w:r>
          </w:p>
          <w:p w14:paraId="56FF5B45" w14:textId="77777777" w:rsidR="008B438F" w:rsidRDefault="008B438F" w:rsidP="00A23416"/>
        </w:tc>
        <w:tc>
          <w:tcPr>
            <w:tcW w:w="4414" w:type="dxa"/>
          </w:tcPr>
          <w:p w14:paraId="79D51D97" w14:textId="77777777" w:rsidR="008B438F" w:rsidRDefault="008B438F" w:rsidP="008B438F">
            <w:pPr>
              <w:pStyle w:val="Prrafodelista"/>
              <w:numPr>
                <w:ilvl w:val="0"/>
                <w:numId w:val="12"/>
              </w:numPr>
            </w:pPr>
            <w:r>
              <w:t>Anuncios en braille (tacto visual)</w:t>
            </w:r>
          </w:p>
          <w:p w14:paraId="7FDD25A2" w14:textId="29E19BF9" w:rsidR="008B438F" w:rsidRDefault="008B438F" w:rsidP="008B438F">
            <w:pPr>
              <w:pStyle w:val="Prrafodelista"/>
              <w:numPr>
                <w:ilvl w:val="0"/>
                <w:numId w:val="12"/>
              </w:numPr>
            </w:pPr>
            <w:r>
              <w:t xml:space="preserve">Material aluminio, este material impedirá la oxidación </w:t>
            </w:r>
          </w:p>
          <w:p w14:paraId="61F9BAC0" w14:textId="4A8698B2" w:rsidR="008B438F" w:rsidRDefault="008B438F" w:rsidP="008B438F">
            <w:pPr>
              <w:pStyle w:val="Prrafodelista"/>
              <w:numPr>
                <w:ilvl w:val="0"/>
                <w:numId w:val="12"/>
              </w:numPr>
            </w:pPr>
            <w:r>
              <w:t>Medidas 40 cm de a</w:t>
            </w:r>
            <w:r w:rsidR="00B06E10">
              <w:t>ncho</w:t>
            </w:r>
            <w:r>
              <w:t xml:space="preserve"> x 30 cm de </w:t>
            </w:r>
            <w:r w:rsidR="00B06E10">
              <w:t>largo</w:t>
            </w:r>
          </w:p>
          <w:p w14:paraId="447E3E2D" w14:textId="77777777" w:rsidR="008B438F" w:rsidRDefault="008B438F" w:rsidP="008B438F">
            <w:pPr>
              <w:pStyle w:val="Prrafodelista"/>
              <w:numPr>
                <w:ilvl w:val="0"/>
                <w:numId w:val="12"/>
              </w:numPr>
            </w:pPr>
            <w:r>
              <w:t xml:space="preserve">Relieve en 5+1 mm </w:t>
            </w:r>
          </w:p>
          <w:p w14:paraId="3A2429CD" w14:textId="6C8EFB98" w:rsidR="008B438F" w:rsidRDefault="008B438F" w:rsidP="008B438F">
            <w:pPr>
              <w:pStyle w:val="Prrafodelista"/>
              <w:numPr>
                <w:ilvl w:val="0"/>
                <w:numId w:val="12"/>
              </w:numPr>
            </w:pPr>
            <w:r>
              <w:t>Color verde y azul</w:t>
            </w:r>
            <w:r w:rsidR="00E3776F">
              <w:t xml:space="preserve"> que ayudara a personas con problemas visuales a identificar con facilidad la señal. </w:t>
            </w:r>
            <w:r>
              <w:t xml:space="preserve"> </w:t>
            </w:r>
          </w:p>
          <w:p w14:paraId="0050E1A3" w14:textId="7B7B87EB" w:rsidR="008B438F" w:rsidRDefault="008B438F" w:rsidP="008B438F">
            <w:pPr>
              <w:pStyle w:val="Prrafodelista"/>
              <w:numPr>
                <w:ilvl w:val="0"/>
                <w:numId w:val="12"/>
              </w:numPr>
            </w:pPr>
            <w:r>
              <w:t>Colocado en soporte de pedestal con una altura de 90 cm, y material de aluminio</w:t>
            </w:r>
          </w:p>
          <w:p w14:paraId="1D5D3E09" w14:textId="77777777" w:rsidR="008B438F" w:rsidRDefault="008B438F" w:rsidP="00A23416"/>
        </w:tc>
      </w:tr>
      <w:tr w:rsidR="008B438F" w14:paraId="2976CAE2" w14:textId="77777777" w:rsidTr="008B438F">
        <w:tc>
          <w:tcPr>
            <w:tcW w:w="4414" w:type="dxa"/>
          </w:tcPr>
          <w:p w14:paraId="28866B7F" w14:textId="77777777" w:rsidR="007D41F2" w:rsidRDefault="007D41F2" w:rsidP="007D41F2">
            <w:r>
              <w:t>PIRAMIDE 2</w:t>
            </w:r>
          </w:p>
          <w:p w14:paraId="2D71AAC4" w14:textId="77777777" w:rsidR="008B438F" w:rsidRDefault="008B438F" w:rsidP="00A23416"/>
        </w:tc>
        <w:tc>
          <w:tcPr>
            <w:tcW w:w="4414" w:type="dxa"/>
          </w:tcPr>
          <w:p w14:paraId="3E922827" w14:textId="77777777" w:rsidR="00DE6EF0" w:rsidRDefault="00DE6EF0" w:rsidP="00DE6EF0">
            <w:pPr>
              <w:pStyle w:val="Prrafodelista"/>
              <w:numPr>
                <w:ilvl w:val="0"/>
                <w:numId w:val="12"/>
              </w:numPr>
            </w:pPr>
            <w:r>
              <w:t>Anuncios en braille (tacto visual)</w:t>
            </w:r>
          </w:p>
          <w:p w14:paraId="081B22EF" w14:textId="77777777" w:rsidR="00DE6EF0" w:rsidRDefault="00DE6EF0" w:rsidP="00DE6EF0">
            <w:pPr>
              <w:pStyle w:val="Prrafodelista"/>
              <w:numPr>
                <w:ilvl w:val="0"/>
                <w:numId w:val="12"/>
              </w:numPr>
            </w:pPr>
            <w:r>
              <w:t xml:space="preserve">Material aluminio, este material impedirá la oxidación </w:t>
            </w:r>
          </w:p>
          <w:p w14:paraId="1417EF3D" w14:textId="1C055992" w:rsidR="00DE6EF0" w:rsidRDefault="00DE6EF0" w:rsidP="00DE6EF0">
            <w:pPr>
              <w:pStyle w:val="Prrafodelista"/>
              <w:numPr>
                <w:ilvl w:val="0"/>
                <w:numId w:val="12"/>
              </w:numPr>
            </w:pPr>
            <w:r>
              <w:t>Medidas 40 cm de a</w:t>
            </w:r>
            <w:r w:rsidR="00B06E10">
              <w:t xml:space="preserve">ncho </w:t>
            </w:r>
            <w:r>
              <w:t xml:space="preserve">x 30 cm de </w:t>
            </w:r>
            <w:r w:rsidR="00B06E10">
              <w:t>largo</w:t>
            </w:r>
            <w:r>
              <w:t xml:space="preserve"> </w:t>
            </w:r>
          </w:p>
          <w:p w14:paraId="7541A46A" w14:textId="77777777" w:rsidR="00DE6EF0" w:rsidRDefault="00DE6EF0" w:rsidP="00DE6EF0">
            <w:pPr>
              <w:pStyle w:val="Prrafodelista"/>
              <w:numPr>
                <w:ilvl w:val="0"/>
                <w:numId w:val="12"/>
              </w:numPr>
            </w:pPr>
            <w:r>
              <w:t xml:space="preserve">Relieve en 5+1 mm </w:t>
            </w:r>
          </w:p>
          <w:p w14:paraId="724D6B9E" w14:textId="3088EE3B" w:rsidR="00DE6EF0" w:rsidRDefault="00DE6EF0" w:rsidP="00DE6EF0">
            <w:pPr>
              <w:pStyle w:val="Prrafodelista"/>
              <w:numPr>
                <w:ilvl w:val="0"/>
                <w:numId w:val="12"/>
              </w:numPr>
            </w:pPr>
            <w:r>
              <w:t xml:space="preserve">Color verde y azul </w:t>
            </w:r>
            <w:r w:rsidR="00E3776F">
              <w:t>que ayudara a personas con problemas visuales a identificar con facilidad la señal.</w:t>
            </w:r>
          </w:p>
          <w:p w14:paraId="1F268902" w14:textId="77777777" w:rsidR="00DE6EF0" w:rsidRDefault="00DE6EF0" w:rsidP="00DE6EF0">
            <w:pPr>
              <w:pStyle w:val="Prrafodelista"/>
              <w:numPr>
                <w:ilvl w:val="0"/>
                <w:numId w:val="12"/>
              </w:numPr>
            </w:pPr>
            <w:r>
              <w:t>Colocado en soporte de pedestal con una altura de 90 cm, y material de aluminio</w:t>
            </w:r>
          </w:p>
          <w:p w14:paraId="7CB0E60F" w14:textId="01E4B8CC" w:rsidR="008B438F" w:rsidRDefault="008B438F" w:rsidP="00A23416"/>
        </w:tc>
      </w:tr>
      <w:tr w:rsidR="008B438F" w14:paraId="2D53F424" w14:textId="77777777" w:rsidTr="008B438F">
        <w:tc>
          <w:tcPr>
            <w:tcW w:w="4414" w:type="dxa"/>
          </w:tcPr>
          <w:p w14:paraId="4D51F646" w14:textId="1918B285" w:rsidR="008B438F" w:rsidRDefault="004C694E" w:rsidP="00A23416">
            <w:r>
              <w:t xml:space="preserve">PIRAMIDE 3 </w:t>
            </w:r>
          </w:p>
        </w:tc>
        <w:tc>
          <w:tcPr>
            <w:tcW w:w="4414" w:type="dxa"/>
          </w:tcPr>
          <w:p w14:paraId="13C7035A" w14:textId="77777777" w:rsidR="00612E72" w:rsidRDefault="00612E72" w:rsidP="00612E72">
            <w:pPr>
              <w:pStyle w:val="Prrafodelista"/>
              <w:numPr>
                <w:ilvl w:val="0"/>
                <w:numId w:val="12"/>
              </w:numPr>
            </w:pPr>
            <w:r>
              <w:t>Anuncios en braille (tacto visual)</w:t>
            </w:r>
          </w:p>
          <w:p w14:paraId="54D84B71" w14:textId="77777777" w:rsidR="00612E72" w:rsidRDefault="00612E72" w:rsidP="00612E72">
            <w:pPr>
              <w:pStyle w:val="Prrafodelista"/>
              <w:numPr>
                <w:ilvl w:val="0"/>
                <w:numId w:val="12"/>
              </w:numPr>
            </w:pPr>
            <w:r>
              <w:t xml:space="preserve">Material aluminio, este material impedirá la oxidación </w:t>
            </w:r>
          </w:p>
          <w:p w14:paraId="08D30D4A" w14:textId="2022CB52" w:rsidR="00612E72" w:rsidRDefault="00612E72" w:rsidP="00612E72">
            <w:pPr>
              <w:pStyle w:val="Prrafodelista"/>
              <w:numPr>
                <w:ilvl w:val="0"/>
                <w:numId w:val="12"/>
              </w:numPr>
            </w:pPr>
            <w:r>
              <w:t>Medidas 40 cm de a</w:t>
            </w:r>
            <w:r w:rsidR="00B06E10">
              <w:t>ncho</w:t>
            </w:r>
            <w:r>
              <w:t xml:space="preserve"> x 30 cm de </w:t>
            </w:r>
            <w:r w:rsidR="0021579B">
              <w:t>largo</w:t>
            </w:r>
            <w:r>
              <w:t xml:space="preserve"> </w:t>
            </w:r>
          </w:p>
          <w:p w14:paraId="23B17E31" w14:textId="77777777" w:rsidR="00612E72" w:rsidRDefault="00612E72" w:rsidP="00612E72">
            <w:pPr>
              <w:pStyle w:val="Prrafodelista"/>
              <w:numPr>
                <w:ilvl w:val="0"/>
                <w:numId w:val="12"/>
              </w:numPr>
            </w:pPr>
            <w:r>
              <w:t xml:space="preserve">Relieve en 5+1 mm </w:t>
            </w:r>
          </w:p>
          <w:p w14:paraId="6B42DB04" w14:textId="6AAAABAD" w:rsidR="00612E72" w:rsidRDefault="00612E72" w:rsidP="00612E72">
            <w:pPr>
              <w:pStyle w:val="Prrafodelista"/>
              <w:numPr>
                <w:ilvl w:val="0"/>
                <w:numId w:val="12"/>
              </w:numPr>
            </w:pPr>
            <w:r>
              <w:lastRenderedPageBreak/>
              <w:t xml:space="preserve">Color verde y azul </w:t>
            </w:r>
            <w:r w:rsidR="00E3776F">
              <w:t>que ayudara a personas con problemas visuales a identificar con facilidad la señal.</w:t>
            </w:r>
          </w:p>
          <w:p w14:paraId="5C61C1C8" w14:textId="3DD14F32" w:rsidR="008B438F" w:rsidRDefault="00612E72" w:rsidP="006F005A">
            <w:pPr>
              <w:pStyle w:val="Prrafodelista"/>
              <w:numPr>
                <w:ilvl w:val="0"/>
                <w:numId w:val="12"/>
              </w:numPr>
            </w:pPr>
            <w:r>
              <w:t>Colocado en soporte de pedestal con una altura de 90 cm, y material de aluminio</w:t>
            </w:r>
          </w:p>
        </w:tc>
      </w:tr>
      <w:tr w:rsidR="008B438F" w14:paraId="72148DA6" w14:textId="77777777" w:rsidTr="008B438F">
        <w:tc>
          <w:tcPr>
            <w:tcW w:w="4414" w:type="dxa"/>
          </w:tcPr>
          <w:p w14:paraId="08C9E4CB" w14:textId="63A43BD3" w:rsidR="008B438F" w:rsidRDefault="0074520E" w:rsidP="00A23416">
            <w:r>
              <w:lastRenderedPageBreak/>
              <w:t>PIRAMIDE 4</w:t>
            </w:r>
          </w:p>
        </w:tc>
        <w:tc>
          <w:tcPr>
            <w:tcW w:w="4414" w:type="dxa"/>
          </w:tcPr>
          <w:p w14:paraId="0A01C0D8" w14:textId="77777777" w:rsidR="00612E72" w:rsidRDefault="00612E72" w:rsidP="00612E72">
            <w:pPr>
              <w:pStyle w:val="Prrafodelista"/>
              <w:numPr>
                <w:ilvl w:val="0"/>
                <w:numId w:val="12"/>
              </w:numPr>
            </w:pPr>
            <w:r>
              <w:t>Anuncios en braille (tacto visual)</w:t>
            </w:r>
          </w:p>
          <w:p w14:paraId="004FC2AA" w14:textId="77777777" w:rsidR="00612E72" w:rsidRDefault="00612E72" w:rsidP="00612E72">
            <w:pPr>
              <w:pStyle w:val="Prrafodelista"/>
              <w:numPr>
                <w:ilvl w:val="0"/>
                <w:numId w:val="12"/>
              </w:numPr>
            </w:pPr>
            <w:r>
              <w:t xml:space="preserve">Material aluminio, este material impedirá la oxidación </w:t>
            </w:r>
          </w:p>
          <w:p w14:paraId="0EEB9CF9" w14:textId="6FD16C4B" w:rsidR="00612E72" w:rsidRDefault="00612E72" w:rsidP="00612E72">
            <w:pPr>
              <w:pStyle w:val="Prrafodelista"/>
              <w:numPr>
                <w:ilvl w:val="0"/>
                <w:numId w:val="12"/>
              </w:numPr>
            </w:pPr>
            <w:r>
              <w:t>Medidas 40 cm de a</w:t>
            </w:r>
            <w:r w:rsidR="0021579B">
              <w:t>ncho</w:t>
            </w:r>
            <w:r>
              <w:t xml:space="preserve"> x 30 cm de </w:t>
            </w:r>
            <w:r w:rsidR="0021579B">
              <w:t>largo</w:t>
            </w:r>
            <w:r>
              <w:t xml:space="preserve"> </w:t>
            </w:r>
          </w:p>
          <w:p w14:paraId="7FF1AC2F" w14:textId="77777777" w:rsidR="00612E72" w:rsidRDefault="00612E72" w:rsidP="00612E72">
            <w:pPr>
              <w:pStyle w:val="Prrafodelista"/>
              <w:numPr>
                <w:ilvl w:val="0"/>
                <w:numId w:val="12"/>
              </w:numPr>
            </w:pPr>
            <w:r>
              <w:t xml:space="preserve">Relieve en 5+1 mm </w:t>
            </w:r>
          </w:p>
          <w:p w14:paraId="75678A54" w14:textId="60CE6FFA" w:rsidR="00612E72" w:rsidRDefault="00612E72" w:rsidP="00612E72">
            <w:pPr>
              <w:pStyle w:val="Prrafodelista"/>
              <w:numPr>
                <w:ilvl w:val="0"/>
                <w:numId w:val="12"/>
              </w:numPr>
            </w:pPr>
            <w:r>
              <w:t xml:space="preserve">Color verde y azul </w:t>
            </w:r>
            <w:r w:rsidR="00E3776F">
              <w:t>que ayudara a personas con problemas visuales a identificar con facilidad la señal.</w:t>
            </w:r>
          </w:p>
          <w:p w14:paraId="2032A34A" w14:textId="77777777" w:rsidR="00612E72" w:rsidRDefault="00612E72" w:rsidP="00612E72">
            <w:pPr>
              <w:pStyle w:val="Prrafodelista"/>
              <w:numPr>
                <w:ilvl w:val="0"/>
                <w:numId w:val="12"/>
              </w:numPr>
            </w:pPr>
            <w:r>
              <w:t>Colocado en soporte de pedestal con una altura de 90 cm, y material de aluminio</w:t>
            </w:r>
          </w:p>
          <w:p w14:paraId="445AFFCF" w14:textId="77777777" w:rsidR="008B438F" w:rsidRDefault="008B438F" w:rsidP="00A23416"/>
        </w:tc>
      </w:tr>
      <w:tr w:rsidR="008B438F" w14:paraId="3BA10518" w14:textId="77777777" w:rsidTr="008B438F">
        <w:tc>
          <w:tcPr>
            <w:tcW w:w="4414" w:type="dxa"/>
          </w:tcPr>
          <w:p w14:paraId="198B1743" w14:textId="1DA54990" w:rsidR="008B438F" w:rsidRDefault="0074520E" w:rsidP="00A23416">
            <w:r>
              <w:t>PIRAMIDE 5</w:t>
            </w:r>
          </w:p>
        </w:tc>
        <w:tc>
          <w:tcPr>
            <w:tcW w:w="4414" w:type="dxa"/>
          </w:tcPr>
          <w:p w14:paraId="70EC3012" w14:textId="77777777" w:rsidR="00612E72" w:rsidRDefault="00612E72" w:rsidP="00612E72">
            <w:pPr>
              <w:pStyle w:val="Prrafodelista"/>
              <w:numPr>
                <w:ilvl w:val="0"/>
                <w:numId w:val="12"/>
              </w:numPr>
            </w:pPr>
            <w:r>
              <w:t>Anuncios en braille (tacto visual)</w:t>
            </w:r>
          </w:p>
          <w:p w14:paraId="2FFD164E" w14:textId="77777777" w:rsidR="00612E72" w:rsidRDefault="00612E72" w:rsidP="00612E72">
            <w:pPr>
              <w:pStyle w:val="Prrafodelista"/>
              <w:numPr>
                <w:ilvl w:val="0"/>
                <w:numId w:val="12"/>
              </w:numPr>
            </w:pPr>
            <w:r>
              <w:t xml:space="preserve">Material aluminio, este material impedirá la oxidación </w:t>
            </w:r>
          </w:p>
          <w:p w14:paraId="1B4D7A3E" w14:textId="2180D8E2" w:rsidR="00612E72" w:rsidRDefault="00612E72" w:rsidP="00612E72">
            <w:pPr>
              <w:pStyle w:val="Prrafodelista"/>
              <w:numPr>
                <w:ilvl w:val="0"/>
                <w:numId w:val="12"/>
              </w:numPr>
            </w:pPr>
            <w:r>
              <w:t>Medidas 40 cm de a</w:t>
            </w:r>
            <w:r w:rsidR="0021579B">
              <w:t xml:space="preserve">ncho </w:t>
            </w:r>
            <w:r>
              <w:t xml:space="preserve">x 30 cm de </w:t>
            </w:r>
            <w:r w:rsidR="0021579B">
              <w:t>largo</w:t>
            </w:r>
            <w:r>
              <w:t xml:space="preserve"> </w:t>
            </w:r>
          </w:p>
          <w:p w14:paraId="06575014" w14:textId="77777777" w:rsidR="00612E72" w:rsidRDefault="00612E72" w:rsidP="00612E72">
            <w:pPr>
              <w:pStyle w:val="Prrafodelista"/>
              <w:numPr>
                <w:ilvl w:val="0"/>
                <w:numId w:val="12"/>
              </w:numPr>
            </w:pPr>
            <w:r>
              <w:t xml:space="preserve">Relieve en 5+1 mm </w:t>
            </w:r>
          </w:p>
          <w:p w14:paraId="5EA7C18A" w14:textId="5A073022" w:rsidR="00612E72" w:rsidRDefault="00612E72" w:rsidP="00612E72">
            <w:pPr>
              <w:pStyle w:val="Prrafodelista"/>
              <w:numPr>
                <w:ilvl w:val="0"/>
                <w:numId w:val="12"/>
              </w:numPr>
            </w:pPr>
            <w:r>
              <w:t xml:space="preserve">Color verde y azul </w:t>
            </w:r>
            <w:r w:rsidR="00E3776F">
              <w:t>que ayudara a personas con problemas visuales a identificar con facilidad la señal.</w:t>
            </w:r>
          </w:p>
          <w:p w14:paraId="64B8C6C3" w14:textId="77777777" w:rsidR="00612E72" w:rsidRDefault="00612E72" w:rsidP="00612E72">
            <w:pPr>
              <w:pStyle w:val="Prrafodelista"/>
              <w:numPr>
                <w:ilvl w:val="0"/>
                <w:numId w:val="12"/>
              </w:numPr>
            </w:pPr>
            <w:r>
              <w:t>Colocado en soporte de pedestal con una altura de 90 cm, y material de aluminio</w:t>
            </w:r>
          </w:p>
          <w:p w14:paraId="080825DB" w14:textId="77777777" w:rsidR="008B438F" w:rsidRDefault="008B438F" w:rsidP="00A23416"/>
        </w:tc>
      </w:tr>
      <w:tr w:rsidR="008B438F" w14:paraId="0CDF0A89" w14:textId="77777777" w:rsidTr="008B438F">
        <w:tc>
          <w:tcPr>
            <w:tcW w:w="4414" w:type="dxa"/>
          </w:tcPr>
          <w:p w14:paraId="56218B9A" w14:textId="77777777" w:rsidR="00E3776F" w:rsidRDefault="00E3776F" w:rsidP="00A23416"/>
          <w:p w14:paraId="2B4D4EF3" w14:textId="4456EF27" w:rsidR="008B438F" w:rsidRDefault="004C694E" w:rsidP="00A23416">
            <w:r>
              <w:lastRenderedPageBreak/>
              <w:t xml:space="preserve">PIRAMIDE </w:t>
            </w:r>
            <w:r w:rsidR="0074520E">
              <w:t>6</w:t>
            </w:r>
          </w:p>
        </w:tc>
        <w:tc>
          <w:tcPr>
            <w:tcW w:w="4414" w:type="dxa"/>
          </w:tcPr>
          <w:p w14:paraId="640ADBD2" w14:textId="77777777" w:rsidR="00E3776F" w:rsidRDefault="00E3776F" w:rsidP="00E3776F">
            <w:pPr>
              <w:pStyle w:val="Prrafodelista"/>
            </w:pPr>
          </w:p>
          <w:p w14:paraId="7E4289D5" w14:textId="5FF56404" w:rsidR="004C694E" w:rsidRDefault="004C694E" w:rsidP="004C694E">
            <w:pPr>
              <w:pStyle w:val="Prrafodelista"/>
              <w:numPr>
                <w:ilvl w:val="0"/>
                <w:numId w:val="12"/>
              </w:numPr>
            </w:pPr>
            <w:r>
              <w:lastRenderedPageBreak/>
              <w:t>Anuncios en braille (tacto visual)</w:t>
            </w:r>
          </w:p>
          <w:p w14:paraId="59AEB0E1" w14:textId="77777777" w:rsidR="004C694E" w:rsidRDefault="004C694E" w:rsidP="004C694E">
            <w:pPr>
              <w:pStyle w:val="Prrafodelista"/>
              <w:numPr>
                <w:ilvl w:val="0"/>
                <w:numId w:val="12"/>
              </w:numPr>
            </w:pPr>
            <w:r>
              <w:t xml:space="preserve">Material aluminio, este material impedirá la oxidación </w:t>
            </w:r>
          </w:p>
          <w:p w14:paraId="1DC4955C" w14:textId="521AEE55" w:rsidR="004C694E" w:rsidRDefault="004C694E" w:rsidP="004C694E">
            <w:pPr>
              <w:pStyle w:val="Prrafodelista"/>
              <w:numPr>
                <w:ilvl w:val="0"/>
                <w:numId w:val="12"/>
              </w:numPr>
            </w:pPr>
            <w:r>
              <w:t>Medidas 40 cm de a</w:t>
            </w:r>
            <w:r w:rsidR="0021579B">
              <w:t>nch</w:t>
            </w:r>
            <w:r w:rsidR="00985430">
              <w:t>o</w:t>
            </w:r>
            <w:r>
              <w:t xml:space="preserve"> x 30 cm de </w:t>
            </w:r>
            <w:r w:rsidR="00985430">
              <w:t>largo</w:t>
            </w:r>
            <w:r>
              <w:t xml:space="preserve"> </w:t>
            </w:r>
          </w:p>
          <w:p w14:paraId="19A2BA4C" w14:textId="77777777" w:rsidR="004C694E" w:rsidRDefault="004C694E" w:rsidP="004C694E">
            <w:pPr>
              <w:pStyle w:val="Prrafodelista"/>
              <w:numPr>
                <w:ilvl w:val="0"/>
                <w:numId w:val="12"/>
              </w:numPr>
            </w:pPr>
            <w:r>
              <w:t xml:space="preserve">Relieve en 5+1 mm </w:t>
            </w:r>
          </w:p>
          <w:p w14:paraId="12D1C137" w14:textId="49FF164C" w:rsidR="004C694E" w:rsidRDefault="004C694E" w:rsidP="004C694E">
            <w:pPr>
              <w:pStyle w:val="Prrafodelista"/>
              <w:numPr>
                <w:ilvl w:val="0"/>
                <w:numId w:val="12"/>
              </w:numPr>
            </w:pPr>
            <w:r>
              <w:t xml:space="preserve">Color verde y azul </w:t>
            </w:r>
            <w:r w:rsidR="00E3776F">
              <w:t>que ayudara a personas con problemas visuales a identificar con facilidad la señal.</w:t>
            </w:r>
          </w:p>
          <w:p w14:paraId="13EE1906" w14:textId="77777777" w:rsidR="004C694E" w:rsidRDefault="004C694E" w:rsidP="004C694E">
            <w:pPr>
              <w:pStyle w:val="Prrafodelista"/>
              <w:numPr>
                <w:ilvl w:val="0"/>
                <w:numId w:val="12"/>
              </w:numPr>
            </w:pPr>
            <w:r>
              <w:t>Colocado en soporte de pedestal con una altura de 90 cm, y material de aluminio</w:t>
            </w:r>
          </w:p>
          <w:p w14:paraId="4FDA82F6" w14:textId="77777777" w:rsidR="008B438F" w:rsidRDefault="008B438F" w:rsidP="00A23416"/>
        </w:tc>
      </w:tr>
      <w:tr w:rsidR="008B438F" w14:paraId="686A3E2B" w14:textId="77777777" w:rsidTr="008B438F">
        <w:tc>
          <w:tcPr>
            <w:tcW w:w="4414" w:type="dxa"/>
          </w:tcPr>
          <w:p w14:paraId="63A3E436" w14:textId="56C88E03" w:rsidR="008B438F" w:rsidRDefault="0074520E" w:rsidP="00A23416">
            <w:r>
              <w:lastRenderedPageBreak/>
              <w:t>PIRAMIDE 7</w:t>
            </w:r>
          </w:p>
        </w:tc>
        <w:tc>
          <w:tcPr>
            <w:tcW w:w="4414" w:type="dxa"/>
          </w:tcPr>
          <w:p w14:paraId="5D81EBB2" w14:textId="77777777" w:rsidR="0074520E" w:rsidRDefault="0074520E" w:rsidP="0074520E">
            <w:pPr>
              <w:pStyle w:val="Prrafodelista"/>
              <w:numPr>
                <w:ilvl w:val="0"/>
                <w:numId w:val="12"/>
              </w:numPr>
            </w:pPr>
            <w:r>
              <w:t>Anuncios en braille (tacto visual)</w:t>
            </w:r>
          </w:p>
          <w:p w14:paraId="5C3BFB61" w14:textId="77777777" w:rsidR="0074520E" w:rsidRDefault="0074520E" w:rsidP="0074520E">
            <w:pPr>
              <w:pStyle w:val="Prrafodelista"/>
              <w:numPr>
                <w:ilvl w:val="0"/>
                <w:numId w:val="12"/>
              </w:numPr>
            </w:pPr>
            <w:r>
              <w:t xml:space="preserve">Material aluminio, este material impedirá la oxidación </w:t>
            </w:r>
          </w:p>
          <w:p w14:paraId="0427B1C7" w14:textId="597ADEB3" w:rsidR="0074520E" w:rsidRDefault="0074520E" w:rsidP="0074520E">
            <w:pPr>
              <w:pStyle w:val="Prrafodelista"/>
              <w:numPr>
                <w:ilvl w:val="0"/>
                <w:numId w:val="12"/>
              </w:numPr>
            </w:pPr>
            <w:r>
              <w:t>Medidas 40 cm de a</w:t>
            </w:r>
            <w:r w:rsidR="00985430">
              <w:t>ncho</w:t>
            </w:r>
            <w:r>
              <w:t xml:space="preserve"> x 30 cm de </w:t>
            </w:r>
            <w:r w:rsidR="00985430">
              <w:t>largo</w:t>
            </w:r>
          </w:p>
          <w:p w14:paraId="01DBC43D" w14:textId="77777777" w:rsidR="0074520E" w:rsidRDefault="0074520E" w:rsidP="0074520E">
            <w:pPr>
              <w:pStyle w:val="Prrafodelista"/>
              <w:numPr>
                <w:ilvl w:val="0"/>
                <w:numId w:val="12"/>
              </w:numPr>
            </w:pPr>
            <w:r>
              <w:t xml:space="preserve">Relieve en 5+1 mm </w:t>
            </w:r>
          </w:p>
          <w:p w14:paraId="6703FA53" w14:textId="58F855C4" w:rsidR="0074520E" w:rsidRDefault="0074520E" w:rsidP="0074520E">
            <w:pPr>
              <w:pStyle w:val="Prrafodelista"/>
              <w:numPr>
                <w:ilvl w:val="0"/>
                <w:numId w:val="12"/>
              </w:numPr>
            </w:pPr>
            <w:r>
              <w:t xml:space="preserve">Color verde y azul </w:t>
            </w:r>
            <w:r w:rsidR="00E3776F">
              <w:t>que ayudara a personas con problemas visuales a identificar con facilidad la señal.</w:t>
            </w:r>
          </w:p>
          <w:p w14:paraId="1EA73BC4" w14:textId="77777777" w:rsidR="0074520E" w:rsidRDefault="0074520E" w:rsidP="0074520E">
            <w:pPr>
              <w:pStyle w:val="Prrafodelista"/>
              <w:numPr>
                <w:ilvl w:val="0"/>
                <w:numId w:val="12"/>
              </w:numPr>
            </w:pPr>
            <w:r>
              <w:t>Colocado en soporte de pedestal con una altura de 90 cm, y material de aluminio</w:t>
            </w:r>
          </w:p>
          <w:p w14:paraId="2176DF89" w14:textId="77777777" w:rsidR="008B438F" w:rsidRDefault="008B438F" w:rsidP="00A23416"/>
        </w:tc>
      </w:tr>
      <w:tr w:rsidR="006064C1" w14:paraId="49D91296" w14:textId="77777777" w:rsidTr="008B438F">
        <w:tc>
          <w:tcPr>
            <w:tcW w:w="4414" w:type="dxa"/>
          </w:tcPr>
          <w:p w14:paraId="5962D8CE" w14:textId="60E971A9" w:rsidR="006064C1" w:rsidRDefault="006064C1" w:rsidP="00A23416">
            <w:r>
              <w:t xml:space="preserve">JUEGO DE PELOTA </w:t>
            </w:r>
          </w:p>
        </w:tc>
        <w:tc>
          <w:tcPr>
            <w:tcW w:w="4414" w:type="dxa"/>
          </w:tcPr>
          <w:p w14:paraId="5EBA3868" w14:textId="77777777" w:rsidR="006064C1" w:rsidRDefault="006064C1" w:rsidP="006064C1">
            <w:pPr>
              <w:pStyle w:val="Prrafodelista"/>
              <w:numPr>
                <w:ilvl w:val="0"/>
                <w:numId w:val="12"/>
              </w:numPr>
            </w:pPr>
            <w:r>
              <w:t>Anuncios en braille (tacto visual)</w:t>
            </w:r>
          </w:p>
          <w:p w14:paraId="2912CFCB" w14:textId="77777777" w:rsidR="006064C1" w:rsidRDefault="006064C1" w:rsidP="006064C1">
            <w:pPr>
              <w:pStyle w:val="Prrafodelista"/>
              <w:numPr>
                <w:ilvl w:val="0"/>
                <w:numId w:val="12"/>
              </w:numPr>
            </w:pPr>
            <w:r>
              <w:t xml:space="preserve">Material aluminio, este material impedirá la oxidación </w:t>
            </w:r>
          </w:p>
          <w:p w14:paraId="51BA5957" w14:textId="053AFB87" w:rsidR="006064C1" w:rsidRDefault="006064C1" w:rsidP="006064C1">
            <w:pPr>
              <w:pStyle w:val="Prrafodelista"/>
              <w:numPr>
                <w:ilvl w:val="0"/>
                <w:numId w:val="12"/>
              </w:numPr>
            </w:pPr>
            <w:r>
              <w:t>Medidas 40 cm de a</w:t>
            </w:r>
            <w:r w:rsidR="00985430">
              <w:t>ncho</w:t>
            </w:r>
            <w:r>
              <w:t xml:space="preserve"> x 30 cm de </w:t>
            </w:r>
            <w:r w:rsidR="00985430">
              <w:t>largo</w:t>
            </w:r>
            <w:r>
              <w:t xml:space="preserve"> </w:t>
            </w:r>
          </w:p>
          <w:p w14:paraId="75023A17" w14:textId="77777777" w:rsidR="006064C1" w:rsidRDefault="006064C1" w:rsidP="006064C1">
            <w:pPr>
              <w:pStyle w:val="Prrafodelista"/>
              <w:numPr>
                <w:ilvl w:val="0"/>
                <w:numId w:val="12"/>
              </w:numPr>
            </w:pPr>
            <w:r>
              <w:t xml:space="preserve">Relieve en 5+1 mm </w:t>
            </w:r>
          </w:p>
          <w:p w14:paraId="717B7C3D" w14:textId="6950B9E4" w:rsidR="006064C1" w:rsidRDefault="006064C1" w:rsidP="006064C1">
            <w:pPr>
              <w:pStyle w:val="Prrafodelista"/>
              <w:numPr>
                <w:ilvl w:val="0"/>
                <w:numId w:val="12"/>
              </w:numPr>
            </w:pPr>
            <w:r>
              <w:lastRenderedPageBreak/>
              <w:t xml:space="preserve">Color verde y azul </w:t>
            </w:r>
            <w:r w:rsidR="00E3776F">
              <w:t>que ayudara a personas con problemas visuales a identificar con facilidad la señal.</w:t>
            </w:r>
          </w:p>
          <w:p w14:paraId="295A21FA" w14:textId="77777777" w:rsidR="006064C1" w:rsidRDefault="006064C1" w:rsidP="006064C1">
            <w:pPr>
              <w:pStyle w:val="Prrafodelista"/>
              <w:numPr>
                <w:ilvl w:val="0"/>
                <w:numId w:val="12"/>
              </w:numPr>
            </w:pPr>
            <w:r>
              <w:t>Colocado en soporte de pedestal con una altura de 90 cm, y material de aluminio</w:t>
            </w:r>
          </w:p>
          <w:p w14:paraId="402440DC" w14:textId="77777777" w:rsidR="006064C1" w:rsidRDefault="006064C1" w:rsidP="006064C1">
            <w:pPr>
              <w:pStyle w:val="Prrafodelista"/>
            </w:pPr>
          </w:p>
        </w:tc>
      </w:tr>
      <w:tr w:rsidR="006064C1" w14:paraId="786E5628" w14:textId="77777777" w:rsidTr="008B438F">
        <w:tc>
          <w:tcPr>
            <w:tcW w:w="4414" w:type="dxa"/>
          </w:tcPr>
          <w:p w14:paraId="76D4C1A7" w14:textId="478E2EE2" w:rsidR="006064C1" w:rsidRDefault="00AC2820" w:rsidP="00A23416">
            <w:r>
              <w:lastRenderedPageBreak/>
              <w:t xml:space="preserve">TEMAZCAL </w:t>
            </w:r>
          </w:p>
        </w:tc>
        <w:tc>
          <w:tcPr>
            <w:tcW w:w="4414" w:type="dxa"/>
          </w:tcPr>
          <w:p w14:paraId="34A95C42" w14:textId="77777777" w:rsidR="00AC2820" w:rsidRDefault="00AC2820" w:rsidP="00AC2820">
            <w:pPr>
              <w:pStyle w:val="Prrafodelista"/>
              <w:numPr>
                <w:ilvl w:val="0"/>
                <w:numId w:val="12"/>
              </w:numPr>
            </w:pPr>
            <w:r>
              <w:t>Anuncios en braille (tacto visual)</w:t>
            </w:r>
          </w:p>
          <w:p w14:paraId="604526BE" w14:textId="77777777" w:rsidR="00AC2820" w:rsidRDefault="00AC2820" w:rsidP="00AC2820">
            <w:pPr>
              <w:pStyle w:val="Prrafodelista"/>
              <w:numPr>
                <w:ilvl w:val="0"/>
                <w:numId w:val="12"/>
              </w:numPr>
            </w:pPr>
            <w:r>
              <w:t xml:space="preserve">Material aluminio, este material impedirá la oxidación </w:t>
            </w:r>
          </w:p>
          <w:p w14:paraId="57EC2DE6" w14:textId="1459DB88" w:rsidR="00AC2820" w:rsidRDefault="00AC2820" w:rsidP="00AC2820">
            <w:pPr>
              <w:pStyle w:val="Prrafodelista"/>
              <w:numPr>
                <w:ilvl w:val="0"/>
                <w:numId w:val="12"/>
              </w:numPr>
            </w:pPr>
            <w:r>
              <w:t xml:space="preserve">Medidas 40 cm de </w:t>
            </w:r>
            <w:r w:rsidR="00985430">
              <w:t>ancho</w:t>
            </w:r>
            <w:r>
              <w:t xml:space="preserve"> x 30 cm de </w:t>
            </w:r>
            <w:r w:rsidR="00985430">
              <w:t>largo</w:t>
            </w:r>
            <w:r>
              <w:t xml:space="preserve"> </w:t>
            </w:r>
          </w:p>
          <w:p w14:paraId="1AA9B975" w14:textId="77777777" w:rsidR="00AC2820" w:rsidRDefault="00AC2820" w:rsidP="00AC2820">
            <w:pPr>
              <w:pStyle w:val="Prrafodelista"/>
              <w:numPr>
                <w:ilvl w:val="0"/>
                <w:numId w:val="12"/>
              </w:numPr>
            </w:pPr>
            <w:r>
              <w:t xml:space="preserve">Relieve en 5+1 mm </w:t>
            </w:r>
          </w:p>
          <w:p w14:paraId="7C3C7C5E" w14:textId="5BB3D5AD" w:rsidR="00AC2820" w:rsidRDefault="00AC2820" w:rsidP="00AC2820">
            <w:pPr>
              <w:pStyle w:val="Prrafodelista"/>
              <w:numPr>
                <w:ilvl w:val="0"/>
                <w:numId w:val="12"/>
              </w:numPr>
            </w:pPr>
            <w:r>
              <w:t>Color verde y azul</w:t>
            </w:r>
            <w:r w:rsidR="00985430">
              <w:t>, que ayudara a personas con problemas visuales a identific</w:t>
            </w:r>
            <w:r w:rsidR="00E3776F">
              <w:t xml:space="preserve">ar con facilidad la señal. </w:t>
            </w:r>
          </w:p>
          <w:p w14:paraId="377C0B33" w14:textId="77777777" w:rsidR="00AC2820" w:rsidRDefault="00AC2820" w:rsidP="00AC2820">
            <w:pPr>
              <w:pStyle w:val="Prrafodelista"/>
              <w:numPr>
                <w:ilvl w:val="0"/>
                <w:numId w:val="12"/>
              </w:numPr>
            </w:pPr>
            <w:r>
              <w:t>Colocado en soporte de pedestal con una altura de 90 cm, y material de aluminio</w:t>
            </w:r>
          </w:p>
          <w:p w14:paraId="5B160FF0" w14:textId="77777777" w:rsidR="006064C1" w:rsidRDefault="006064C1" w:rsidP="00AC2820">
            <w:pPr>
              <w:pStyle w:val="Prrafodelista"/>
            </w:pPr>
          </w:p>
        </w:tc>
      </w:tr>
      <w:tr w:rsidR="008B438F" w14:paraId="1F825AA1" w14:textId="77777777" w:rsidTr="008B438F">
        <w:tc>
          <w:tcPr>
            <w:tcW w:w="4414" w:type="dxa"/>
          </w:tcPr>
          <w:p w14:paraId="5E17399D" w14:textId="77777777" w:rsidR="008B438F" w:rsidRDefault="00520D63" w:rsidP="00A23416">
            <w:r>
              <w:t>RAMPA 1</w:t>
            </w:r>
          </w:p>
          <w:p w14:paraId="4EDFE8B0" w14:textId="3447C091" w:rsidR="00520D63" w:rsidRDefault="00520D63" w:rsidP="00A23416"/>
        </w:tc>
        <w:tc>
          <w:tcPr>
            <w:tcW w:w="4414" w:type="dxa"/>
          </w:tcPr>
          <w:p w14:paraId="777DE4D6" w14:textId="77777777" w:rsidR="00E3776F" w:rsidRDefault="00E3776F" w:rsidP="00E3776F">
            <w:pPr>
              <w:pStyle w:val="Prrafodelista"/>
              <w:numPr>
                <w:ilvl w:val="0"/>
                <w:numId w:val="13"/>
              </w:numPr>
            </w:pPr>
            <w:r>
              <w:t xml:space="preserve">Medidas 9 m </w:t>
            </w:r>
          </w:p>
          <w:p w14:paraId="33C0DBD5" w14:textId="76C265FA" w:rsidR="00E3776F" w:rsidRPr="00BB56F3" w:rsidRDefault="00E3776F" w:rsidP="00E3776F">
            <w:pPr>
              <w:pStyle w:val="Prrafodelista"/>
              <w:numPr>
                <w:ilvl w:val="0"/>
                <w:numId w:val="13"/>
              </w:numPr>
            </w:pPr>
            <w:r w:rsidRPr="00BB56F3">
              <w:t>Material hormigón</w:t>
            </w:r>
            <w:r w:rsidR="00BB56F3">
              <w:t xml:space="preserve"> para las rampas, esto ayuda en pendientes elevadas</w:t>
            </w:r>
            <w:r w:rsidR="00BB56F3" w:rsidRPr="00BB56F3">
              <w:t xml:space="preserve"> y piso de policarbonato</w:t>
            </w:r>
            <w:r w:rsidR="00BB56F3">
              <w:t xml:space="preserve"> para marcar trayectorias. </w:t>
            </w:r>
          </w:p>
          <w:p w14:paraId="08BE380C" w14:textId="75EAC0B1" w:rsidR="00E3776F" w:rsidRPr="00BB56F3" w:rsidRDefault="00E3776F" w:rsidP="00E3776F">
            <w:pPr>
              <w:pStyle w:val="Prrafodelista"/>
              <w:numPr>
                <w:ilvl w:val="0"/>
                <w:numId w:val="13"/>
              </w:numPr>
            </w:pPr>
            <w:r w:rsidRPr="00BB56F3">
              <w:t xml:space="preserve">Angulo de 10% </w:t>
            </w:r>
          </w:p>
          <w:p w14:paraId="2DCE7DF4" w14:textId="59C69D97" w:rsidR="00E3776F" w:rsidRPr="00BB56F3" w:rsidRDefault="00E3776F" w:rsidP="00E3776F">
            <w:pPr>
              <w:pStyle w:val="Prrafodelista"/>
              <w:numPr>
                <w:ilvl w:val="0"/>
                <w:numId w:val="13"/>
              </w:numPr>
            </w:pPr>
            <w:r w:rsidRPr="00BB56F3">
              <w:t xml:space="preserve">Ancho </w:t>
            </w:r>
            <w:r w:rsidR="008E6AA3" w:rsidRPr="00BB56F3">
              <w:t>1.20 cm</w:t>
            </w:r>
            <w:r w:rsidR="00BB56F3" w:rsidRPr="00BB56F3">
              <w:t xml:space="preserve"> </w:t>
            </w:r>
            <w:r w:rsidR="002C1453">
              <w:t>para la rampa</w:t>
            </w:r>
            <w:r w:rsidR="00F742D7">
              <w:t xml:space="preserve">. </w:t>
            </w:r>
          </w:p>
          <w:p w14:paraId="65C2D474" w14:textId="77777777" w:rsidR="00E3776F" w:rsidRDefault="00E3776F" w:rsidP="00E3776F">
            <w:pPr>
              <w:pStyle w:val="Prrafodelista"/>
              <w:numPr>
                <w:ilvl w:val="0"/>
                <w:numId w:val="13"/>
              </w:numPr>
            </w:pPr>
            <w:r>
              <w:t>Pendiente transversal menor 2%</w:t>
            </w:r>
          </w:p>
          <w:p w14:paraId="7EEE8572" w14:textId="77777777" w:rsidR="008B438F" w:rsidRDefault="008B438F" w:rsidP="00BB56F3">
            <w:pPr>
              <w:pStyle w:val="Prrafodelista"/>
            </w:pPr>
          </w:p>
        </w:tc>
      </w:tr>
      <w:tr w:rsidR="0074520E" w14:paraId="78A52754" w14:textId="77777777" w:rsidTr="008B438F">
        <w:tc>
          <w:tcPr>
            <w:tcW w:w="4414" w:type="dxa"/>
          </w:tcPr>
          <w:p w14:paraId="095F43F4" w14:textId="24DEBF95" w:rsidR="0074520E" w:rsidRDefault="00520D63" w:rsidP="00A23416">
            <w:r>
              <w:t>RAMPA 2</w:t>
            </w:r>
          </w:p>
        </w:tc>
        <w:tc>
          <w:tcPr>
            <w:tcW w:w="4414" w:type="dxa"/>
          </w:tcPr>
          <w:p w14:paraId="78BF8BED" w14:textId="77777777" w:rsidR="008E6AA3" w:rsidRDefault="008E6AA3" w:rsidP="008E6AA3">
            <w:pPr>
              <w:pStyle w:val="Prrafodelista"/>
              <w:numPr>
                <w:ilvl w:val="0"/>
                <w:numId w:val="13"/>
              </w:numPr>
            </w:pPr>
            <w:r>
              <w:t xml:space="preserve">Medidas 9 m </w:t>
            </w:r>
          </w:p>
          <w:p w14:paraId="67680CD0" w14:textId="77777777" w:rsidR="008E6AA3" w:rsidRPr="00BB56F3" w:rsidRDefault="008E6AA3" w:rsidP="008E6AA3">
            <w:pPr>
              <w:pStyle w:val="Prrafodelista"/>
              <w:numPr>
                <w:ilvl w:val="0"/>
                <w:numId w:val="13"/>
              </w:numPr>
            </w:pPr>
            <w:r w:rsidRPr="00BB56F3">
              <w:t>Material hormigón</w:t>
            </w:r>
            <w:r>
              <w:t xml:space="preserve"> para las rampas, esto ayuda en pendientes elevadas</w:t>
            </w:r>
            <w:r w:rsidRPr="00BB56F3">
              <w:t xml:space="preserve"> </w:t>
            </w:r>
            <w:r w:rsidRPr="00BB56F3">
              <w:lastRenderedPageBreak/>
              <w:t>y piso de policarbonato</w:t>
            </w:r>
            <w:r>
              <w:t xml:space="preserve"> para marcar trayectorias. </w:t>
            </w:r>
          </w:p>
          <w:p w14:paraId="1DC0825F" w14:textId="77777777" w:rsidR="008E6AA3" w:rsidRPr="00BB56F3" w:rsidRDefault="008E6AA3" w:rsidP="008E6AA3">
            <w:pPr>
              <w:pStyle w:val="Prrafodelista"/>
              <w:numPr>
                <w:ilvl w:val="0"/>
                <w:numId w:val="13"/>
              </w:numPr>
            </w:pPr>
            <w:r w:rsidRPr="00BB56F3">
              <w:t xml:space="preserve">Angulo de 10% </w:t>
            </w:r>
          </w:p>
          <w:p w14:paraId="7D56452F" w14:textId="1DC9AB97" w:rsidR="008E6AA3" w:rsidRPr="00BB56F3" w:rsidRDefault="008E6AA3" w:rsidP="008E6AA3">
            <w:pPr>
              <w:pStyle w:val="Prrafodelista"/>
              <w:numPr>
                <w:ilvl w:val="0"/>
                <w:numId w:val="13"/>
              </w:numPr>
            </w:pPr>
            <w:r w:rsidRPr="00BB56F3">
              <w:t xml:space="preserve">Ancho 1.20 cm </w:t>
            </w:r>
            <w:r>
              <w:t xml:space="preserve">para la rampa. </w:t>
            </w:r>
          </w:p>
          <w:p w14:paraId="71A911A2" w14:textId="77777777" w:rsidR="008E6AA3" w:rsidRDefault="008E6AA3" w:rsidP="008E6AA3">
            <w:pPr>
              <w:pStyle w:val="Prrafodelista"/>
              <w:numPr>
                <w:ilvl w:val="0"/>
                <w:numId w:val="13"/>
              </w:numPr>
            </w:pPr>
            <w:r>
              <w:t>Pendiente transversal menor 2%</w:t>
            </w:r>
          </w:p>
          <w:p w14:paraId="26BE969F" w14:textId="77777777" w:rsidR="0074520E" w:rsidRDefault="0074520E" w:rsidP="00A23416"/>
        </w:tc>
      </w:tr>
      <w:tr w:rsidR="00520D63" w14:paraId="3157B43E" w14:textId="77777777" w:rsidTr="008B438F">
        <w:tc>
          <w:tcPr>
            <w:tcW w:w="4414" w:type="dxa"/>
          </w:tcPr>
          <w:p w14:paraId="5F29AF92" w14:textId="4BD0112B" w:rsidR="00520D63" w:rsidRDefault="00E3776F" w:rsidP="00A23416">
            <w:r>
              <w:lastRenderedPageBreak/>
              <w:t xml:space="preserve">PASAMANOS </w:t>
            </w:r>
            <w:r w:rsidR="00845856">
              <w:t xml:space="preserve">doble </w:t>
            </w:r>
          </w:p>
        </w:tc>
        <w:tc>
          <w:tcPr>
            <w:tcW w:w="4414" w:type="dxa"/>
          </w:tcPr>
          <w:p w14:paraId="2907D5DC" w14:textId="77777777" w:rsidR="00520D63" w:rsidRDefault="00845856" w:rsidP="008E6AA3">
            <w:pPr>
              <w:pStyle w:val="Prrafodelista"/>
              <w:numPr>
                <w:ilvl w:val="0"/>
                <w:numId w:val="14"/>
              </w:numPr>
            </w:pPr>
            <w:r>
              <w:t xml:space="preserve">Pasamanos 1 altura de 90 cm </w:t>
            </w:r>
          </w:p>
          <w:p w14:paraId="3D6F79BA" w14:textId="77777777" w:rsidR="00845856" w:rsidRDefault="00845856" w:rsidP="008E6AA3">
            <w:pPr>
              <w:pStyle w:val="Prrafodelista"/>
              <w:numPr>
                <w:ilvl w:val="0"/>
                <w:numId w:val="14"/>
              </w:numPr>
            </w:pPr>
            <w:r>
              <w:t xml:space="preserve">Pasamanos 2 altura de 70 cm </w:t>
            </w:r>
          </w:p>
          <w:p w14:paraId="5D4168A0" w14:textId="4ED50B5B" w:rsidR="00845856" w:rsidRDefault="008C2BE2" w:rsidP="008E6AA3">
            <w:pPr>
              <w:pStyle w:val="Prrafodelista"/>
              <w:numPr>
                <w:ilvl w:val="0"/>
                <w:numId w:val="14"/>
              </w:numPr>
            </w:pPr>
            <w:r>
              <w:t xml:space="preserve">Se colocan 30 cm antes y después de la rampa, así las personas pueden </w:t>
            </w:r>
            <w:r w:rsidR="0016471A">
              <w:t xml:space="preserve">sostenerse antes de. </w:t>
            </w:r>
          </w:p>
        </w:tc>
      </w:tr>
    </w:tbl>
    <w:p w14:paraId="31E72C8D" w14:textId="77777777" w:rsidR="008B438F" w:rsidRDefault="008B438F" w:rsidP="00A23416"/>
    <w:p w14:paraId="2FBDF173" w14:textId="77777777" w:rsidR="008B438F" w:rsidRDefault="008B438F" w:rsidP="00A23416"/>
    <w:p w14:paraId="72FD1088" w14:textId="44FC5E12" w:rsidR="008B438F" w:rsidRDefault="00366CF8" w:rsidP="00A23416">
      <w:r>
        <w:t>5.2</w:t>
      </w:r>
      <w:r w:rsidR="00AD6AC7">
        <w:t xml:space="preserve"> Tabla bienes y servicios </w:t>
      </w:r>
    </w:p>
    <w:tbl>
      <w:tblPr>
        <w:tblStyle w:val="Tablaconcuadrcula"/>
        <w:tblW w:w="0" w:type="auto"/>
        <w:tblLook w:val="04A0" w:firstRow="1" w:lastRow="0" w:firstColumn="1" w:lastColumn="0" w:noHBand="0" w:noVBand="1"/>
      </w:tblPr>
      <w:tblGrid>
        <w:gridCol w:w="2942"/>
        <w:gridCol w:w="2943"/>
        <w:gridCol w:w="2943"/>
      </w:tblGrid>
      <w:tr w:rsidR="00AD6AC7" w14:paraId="7EFC9DED" w14:textId="77777777" w:rsidTr="00AD6AC7">
        <w:tc>
          <w:tcPr>
            <w:tcW w:w="2942" w:type="dxa"/>
          </w:tcPr>
          <w:p w14:paraId="71559E97" w14:textId="6726D36D" w:rsidR="00AD6AC7" w:rsidRDefault="00EF0936" w:rsidP="00044793">
            <w:pPr>
              <w:jc w:val="center"/>
            </w:pPr>
            <w:r>
              <w:t>SERVICIO</w:t>
            </w:r>
          </w:p>
        </w:tc>
        <w:tc>
          <w:tcPr>
            <w:tcW w:w="2943" w:type="dxa"/>
          </w:tcPr>
          <w:p w14:paraId="7CB2063B" w14:textId="328BCE29" w:rsidR="00AD6AC7" w:rsidRDefault="00044793" w:rsidP="00044793">
            <w:pPr>
              <w:jc w:val="center"/>
            </w:pPr>
            <w:r>
              <w:t>PROVEEDOR</w:t>
            </w:r>
          </w:p>
        </w:tc>
        <w:tc>
          <w:tcPr>
            <w:tcW w:w="2943" w:type="dxa"/>
          </w:tcPr>
          <w:p w14:paraId="54A5FD8B" w14:textId="3870BEDB" w:rsidR="00AD6AC7" w:rsidRDefault="00044793" w:rsidP="00044793">
            <w:pPr>
              <w:jc w:val="center"/>
            </w:pPr>
            <w:r>
              <w:t>DIRECCIÓN</w:t>
            </w:r>
          </w:p>
        </w:tc>
      </w:tr>
      <w:tr w:rsidR="00AD6AC7" w14:paraId="3706522A" w14:textId="77777777" w:rsidTr="00AD6AC7">
        <w:tc>
          <w:tcPr>
            <w:tcW w:w="2942" w:type="dxa"/>
          </w:tcPr>
          <w:p w14:paraId="3C438489" w14:textId="7384B3BF" w:rsidR="00AD6AC7" w:rsidRDefault="00CF4C94" w:rsidP="00A23416">
            <w:r>
              <w:t xml:space="preserve">IMPRENTA DE ANUNCIOS </w:t>
            </w:r>
            <w:r w:rsidR="00A35EE8">
              <w:t xml:space="preserve">EN BRAILLE. </w:t>
            </w:r>
          </w:p>
        </w:tc>
        <w:tc>
          <w:tcPr>
            <w:tcW w:w="2943" w:type="dxa"/>
          </w:tcPr>
          <w:p w14:paraId="054043EE" w14:textId="315F71D2" w:rsidR="00AD6AC7" w:rsidRPr="000C3044" w:rsidRDefault="000C3044" w:rsidP="00A23416">
            <w:pPr>
              <w:rPr>
                <w:b/>
                <w:bCs/>
              </w:rPr>
            </w:pPr>
            <w:r>
              <w:rPr>
                <w:b/>
                <w:bCs/>
              </w:rPr>
              <w:t>Sensory code internationa</w:t>
            </w:r>
            <w:r w:rsidR="00877C10">
              <w:rPr>
                <w:b/>
                <w:bCs/>
              </w:rPr>
              <w:t xml:space="preserve">l. </w:t>
            </w:r>
          </w:p>
        </w:tc>
        <w:tc>
          <w:tcPr>
            <w:tcW w:w="2943" w:type="dxa"/>
          </w:tcPr>
          <w:p w14:paraId="0D7AB1DE" w14:textId="2D0ECB22" w:rsidR="00AD6AC7" w:rsidRDefault="00CB7588" w:rsidP="00A23416">
            <w:r>
              <w:t xml:space="preserve">Tienda online </w:t>
            </w:r>
          </w:p>
        </w:tc>
      </w:tr>
      <w:tr w:rsidR="00AD6AC7" w14:paraId="47950007" w14:textId="77777777" w:rsidTr="00AD6AC7">
        <w:tc>
          <w:tcPr>
            <w:tcW w:w="2942" w:type="dxa"/>
          </w:tcPr>
          <w:p w14:paraId="088AD7CC" w14:textId="06740D19" w:rsidR="00AD6AC7" w:rsidRDefault="00CB7588" w:rsidP="00A23416">
            <w:r>
              <w:t xml:space="preserve">BASES DE ALUMINIO </w:t>
            </w:r>
            <w:r w:rsidR="007E205A">
              <w:t xml:space="preserve">PARA ANUNCIOS </w:t>
            </w:r>
          </w:p>
        </w:tc>
        <w:tc>
          <w:tcPr>
            <w:tcW w:w="2943" w:type="dxa"/>
          </w:tcPr>
          <w:p w14:paraId="51856BF9" w14:textId="5FAAD1F4" w:rsidR="00AD6AC7" w:rsidRDefault="007E205A" w:rsidP="00A23416">
            <w:r>
              <w:rPr>
                <w:b/>
                <w:bCs/>
              </w:rPr>
              <w:t>Sensory code international.</w:t>
            </w:r>
          </w:p>
        </w:tc>
        <w:tc>
          <w:tcPr>
            <w:tcW w:w="2943" w:type="dxa"/>
          </w:tcPr>
          <w:p w14:paraId="068C1883" w14:textId="2854A063" w:rsidR="00AD6AC7" w:rsidRDefault="007E205A" w:rsidP="00A23416">
            <w:r>
              <w:t>Tienda online</w:t>
            </w:r>
          </w:p>
        </w:tc>
      </w:tr>
      <w:tr w:rsidR="00AD6AC7" w14:paraId="4A936E5F" w14:textId="77777777" w:rsidTr="00AD6AC7">
        <w:tc>
          <w:tcPr>
            <w:tcW w:w="2942" w:type="dxa"/>
          </w:tcPr>
          <w:p w14:paraId="3A2EED5A" w14:textId="4D238749" w:rsidR="00AD6AC7" w:rsidRDefault="00B5589D" w:rsidP="00A23416">
            <w:r>
              <w:t xml:space="preserve">PASAMANOS DOBLES </w:t>
            </w:r>
          </w:p>
        </w:tc>
        <w:tc>
          <w:tcPr>
            <w:tcW w:w="2943" w:type="dxa"/>
          </w:tcPr>
          <w:p w14:paraId="3554633F" w14:textId="207E937E" w:rsidR="00AD6AC7" w:rsidRPr="001758F6" w:rsidRDefault="001758F6" w:rsidP="00A23416">
            <w:pPr>
              <w:rPr>
                <w:b/>
                <w:bCs/>
              </w:rPr>
            </w:pPr>
            <w:r>
              <w:rPr>
                <w:b/>
                <w:bCs/>
              </w:rPr>
              <w:t xml:space="preserve">Mobiliario de acero inoxidable Toluca </w:t>
            </w:r>
          </w:p>
        </w:tc>
        <w:tc>
          <w:tcPr>
            <w:tcW w:w="2943" w:type="dxa"/>
          </w:tcPr>
          <w:p w14:paraId="017041A8" w14:textId="2DEE4EF8" w:rsidR="00AD6AC7" w:rsidRDefault="00ED411F" w:rsidP="00A23416">
            <w:r>
              <w:t xml:space="preserve">Colonia 50100, Nueva </w:t>
            </w:r>
            <w:r w:rsidR="00D52B28">
              <w:t xml:space="preserve">Oxtotitlán. </w:t>
            </w:r>
          </w:p>
        </w:tc>
      </w:tr>
      <w:tr w:rsidR="00AD6AC7" w14:paraId="28A86CA4" w14:textId="77777777" w:rsidTr="00AD6AC7">
        <w:tc>
          <w:tcPr>
            <w:tcW w:w="2942" w:type="dxa"/>
          </w:tcPr>
          <w:p w14:paraId="14FE1007" w14:textId="059241CC" w:rsidR="00AD6AC7" w:rsidRDefault="004153CB" w:rsidP="00A23416">
            <w:r>
              <w:t xml:space="preserve">MATERIAL HORMIGON </w:t>
            </w:r>
          </w:p>
        </w:tc>
        <w:tc>
          <w:tcPr>
            <w:tcW w:w="2943" w:type="dxa"/>
          </w:tcPr>
          <w:p w14:paraId="71B98F7E" w14:textId="7F530876" w:rsidR="00AD6AC7" w:rsidRPr="00A02FA1" w:rsidRDefault="00083B85" w:rsidP="00A23416">
            <w:pPr>
              <w:rPr>
                <w:b/>
                <w:bCs/>
              </w:rPr>
            </w:pPr>
            <w:r>
              <w:rPr>
                <w:b/>
                <w:bCs/>
              </w:rPr>
              <w:t>CRUZ AZUL</w:t>
            </w:r>
          </w:p>
        </w:tc>
        <w:tc>
          <w:tcPr>
            <w:tcW w:w="2943" w:type="dxa"/>
          </w:tcPr>
          <w:p w14:paraId="76C2C264" w14:textId="6E34B589" w:rsidR="00AD6AC7" w:rsidRPr="00984E11" w:rsidRDefault="00984E11" w:rsidP="00A23416">
            <w:pPr>
              <w:rPr>
                <w:b/>
                <w:bCs/>
              </w:rPr>
            </w:pPr>
            <w:r>
              <w:t>Tienda online</w:t>
            </w:r>
          </w:p>
        </w:tc>
      </w:tr>
    </w:tbl>
    <w:p w14:paraId="5E486B90" w14:textId="77777777" w:rsidR="00AD6AC7" w:rsidRDefault="00AD6AC7" w:rsidP="00A23416"/>
    <w:p w14:paraId="70778570" w14:textId="6AC2A7AD" w:rsidR="005E3293" w:rsidRDefault="00DC2C2B" w:rsidP="005E3293">
      <w:r>
        <w:t xml:space="preserve">5.3 </w:t>
      </w:r>
      <w:r w:rsidR="008E5E70">
        <w:t xml:space="preserve">Tabla de costos </w:t>
      </w:r>
    </w:p>
    <w:tbl>
      <w:tblPr>
        <w:tblStyle w:val="Tablaconcuadrcula"/>
        <w:tblW w:w="0" w:type="auto"/>
        <w:tblLook w:val="04A0" w:firstRow="1" w:lastRow="0" w:firstColumn="1" w:lastColumn="0" w:noHBand="0" w:noVBand="1"/>
      </w:tblPr>
      <w:tblGrid>
        <w:gridCol w:w="1765"/>
        <w:gridCol w:w="1765"/>
        <w:gridCol w:w="2277"/>
        <w:gridCol w:w="1985"/>
      </w:tblGrid>
      <w:tr w:rsidR="006D169C" w14:paraId="34BB158C" w14:textId="77777777" w:rsidTr="006D169C">
        <w:tc>
          <w:tcPr>
            <w:tcW w:w="1765" w:type="dxa"/>
          </w:tcPr>
          <w:p w14:paraId="499C7450" w14:textId="0D3A63B2" w:rsidR="006D169C" w:rsidRDefault="006D169C" w:rsidP="006D169C">
            <w:pPr>
              <w:jc w:val="center"/>
            </w:pPr>
            <w:r>
              <w:t>PRODUCTO</w:t>
            </w:r>
          </w:p>
        </w:tc>
        <w:tc>
          <w:tcPr>
            <w:tcW w:w="1765" w:type="dxa"/>
          </w:tcPr>
          <w:p w14:paraId="1226ECBE" w14:textId="140F630E" w:rsidR="006D169C" w:rsidRDefault="006D169C" w:rsidP="006D169C">
            <w:pPr>
              <w:jc w:val="center"/>
            </w:pPr>
            <w:r>
              <w:t>CANTIDAD</w:t>
            </w:r>
          </w:p>
        </w:tc>
        <w:tc>
          <w:tcPr>
            <w:tcW w:w="2277" w:type="dxa"/>
          </w:tcPr>
          <w:p w14:paraId="7A54FA07" w14:textId="65974646" w:rsidR="006D169C" w:rsidRDefault="006D169C" w:rsidP="006D169C">
            <w:pPr>
              <w:jc w:val="center"/>
            </w:pPr>
            <w:r>
              <w:t>COSTO UNITARIO</w:t>
            </w:r>
          </w:p>
        </w:tc>
        <w:tc>
          <w:tcPr>
            <w:tcW w:w="1985" w:type="dxa"/>
          </w:tcPr>
          <w:p w14:paraId="2908E9E9" w14:textId="3BF1A03B" w:rsidR="006D169C" w:rsidRDefault="006D169C" w:rsidP="006D169C">
            <w:pPr>
              <w:jc w:val="center"/>
            </w:pPr>
            <w:r>
              <w:t>COSTO TOTAL</w:t>
            </w:r>
          </w:p>
        </w:tc>
      </w:tr>
      <w:tr w:rsidR="006D169C" w14:paraId="7808C27E" w14:textId="77777777" w:rsidTr="006D169C">
        <w:tc>
          <w:tcPr>
            <w:tcW w:w="1765" w:type="dxa"/>
          </w:tcPr>
          <w:p w14:paraId="08367B8C" w14:textId="531E2E22" w:rsidR="006D169C" w:rsidRDefault="00FF42E2" w:rsidP="005E3293">
            <w:r>
              <w:t xml:space="preserve">Letrero en braille </w:t>
            </w:r>
          </w:p>
        </w:tc>
        <w:tc>
          <w:tcPr>
            <w:tcW w:w="1765" w:type="dxa"/>
          </w:tcPr>
          <w:p w14:paraId="2D2E5B9D" w14:textId="47DCA664" w:rsidR="006D169C" w:rsidRDefault="00FF42E2" w:rsidP="004537CF">
            <w:pPr>
              <w:jc w:val="center"/>
            </w:pPr>
            <w:r>
              <w:t>9</w:t>
            </w:r>
          </w:p>
        </w:tc>
        <w:tc>
          <w:tcPr>
            <w:tcW w:w="2277" w:type="dxa"/>
          </w:tcPr>
          <w:p w14:paraId="667D60E3" w14:textId="77777777" w:rsidR="006D169C" w:rsidRDefault="006D169C" w:rsidP="005E3293"/>
        </w:tc>
        <w:tc>
          <w:tcPr>
            <w:tcW w:w="1985" w:type="dxa"/>
          </w:tcPr>
          <w:p w14:paraId="72FACFE9" w14:textId="77777777" w:rsidR="006D169C" w:rsidRDefault="006D169C" w:rsidP="005E3293"/>
        </w:tc>
      </w:tr>
      <w:tr w:rsidR="006D169C" w14:paraId="0038F290" w14:textId="77777777" w:rsidTr="006D169C">
        <w:tc>
          <w:tcPr>
            <w:tcW w:w="1765" w:type="dxa"/>
          </w:tcPr>
          <w:p w14:paraId="031A62A6" w14:textId="4DD54BC1" w:rsidR="006D169C" w:rsidRDefault="00530FAA" w:rsidP="005E3293">
            <w:r>
              <w:t xml:space="preserve">Pasamanos dobles </w:t>
            </w:r>
          </w:p>
        </w:tc>
        <w:tc>
          <w:tcPr>
            <w:tcW w:w="1765" w:type="dxa"/>
          </w:tcPr>
          <w:p w14:paraId="26472BFC" w14:textId="7DA9316B" w:rsidR="006D169C" w:rsidRDefault="008F412F" w:rsidP="004537CF">
            <w:pPr>
              <w:jc w:val="center"/>
            </w:pPr>
            <w:r>
              <w:t>8</w:t>
            </w:r>
          </w:p>
        </w:tc>
        <w:tc>
          <w:tcPr>
            <w:tcW w:w="2277" w:type="dxa"/>
          </w:tcPr>
          <w:p w14:paraId="136F2670" w14:textId="77777777" w:rsidR="006D169C" w:rsidRDefault="006D169C" w:rsidP="005E3293"/>
        </w:tc>
        <w:tc>
          <w:tcPr>
            <w:tcW w:w="1985" w:type="dxa"/>
          </w:tcPr>
          <w:p w14:paraId="2A225089" w14:textId="77777777" w:rsidR="006D169C" w:rsidRDefault="006D169C" w:rsidP="005E3293"/>
        </w:tc>
      </w:tr>
      <w:tr w:rsidR="006D169C" w14:paraId="15882A5B" w14:textId="77777777" w:rsidTr="006D169C">
        <w:tc>
          <w:tcPr>
            <w:tcW w:w="1765" w:type="dxa"/>
          </w:tcPr>
          <w:p w14:paraId="23BE1FA9" w14:textId="085B6EFB" w:rsidR="006D169C" w:rsidRDefault="00530FAA" w:rsidP="005E3293">
            <w:r>
              <w:t xml:space="preserve">Hormigón </w:t>
            </w:r>
          </w:p>
        </w:tc>
        <w:tc>
          <w:tcPr>
            <w:tcW w:w="1765" w:type="dxa"/>
          </w:tcPr>
          <w:p w14:paraId="4FD14EDA" w14:textId="77777777" w:rsidR="006D169C" w:rsidRDefault="006D169C" w:rsidP="005E3293"/>
        </w:tc>
        <w:tc>
          <w:tcPr>
            <w:tcW w:w="2277" w:type="dxa"/>
          </w:tcPr>
          <w:p w14:paraId="2BCAD4F7" w14:textId="77777777" w:rsidR="006D169C" w:rsidRDefault="006D169C" w:rsidP="005E3293"/>
        </w:tc>
        <w:tc>
          <w:tcPr>
            <w:tcW w:w="1985" w:type="dxa"/>
          </w:tcPr>
          <w:p w14:paraId="1F58E46B" w14:textId="77777777" w:rsidR="006D169C" w:rsidRDefault="006D169C" w:rsidP="005E3293"/>
        </w:tc>
      </w:tr>
    </w:tbl>
    <w:p w14:paraId="5F110CF2" w14:textId="77777777" w:rsidR="008E5E70" w:rsidRDefault="008E5E70" w:rsidP="005E3293"/>
    <w:p w14:paraId="036C359E" w14:textId="1D0947F4" w:rsidR="00C2346E" w:rsidRDefault="00C2346E" w:rsidP="005E3293">
      <w:r>
        <w:lastRenderedPageBreak/>
        <w:t xml:space="preserve">5.4 </w:t>
      </w:r>
      <w:r w:rsidR="00BC7F3D">
        <w:t>Tabla c</w:t>
      </w:r>
      <w:r>
        <w:t xml:space="preserve">apacidad de carga </w:t>
      </w:r>
    </w:p>
    <w:tbl>
      <w:tblPr>
        <w:tblStyle w:val="Tablaconcuadrcula"/>
        <w:tblW w:w="0" w:type="auto"/>
        <w:tblLook w:val="04A0" w:firstRow="1" w:lastRow="0" w:firstColumn="1" w:lastColumn="0" w:noHBand="0" w:noVBand="1"/>
      </w:tblPr>
      <w:tblGrid>
        <w:gridCol w:w="2942"/>
        <w:gridCol w:w="2943"/>
        <w:gridCol w:w="2943"/>
      </w:tblGrid>
      <w:tr w:rsidR="00BC7F3D" w14:paraId="3CCF325F" w14:textId="77777777" w:rsidTr="00BC7F3D">
        <w:tc>
          <w:tcPr>
            <w:tcW w:w="2942" w:type="dxa"/>
          </w:tcPr>
          <w:p w14:paraId="52494466" w14:textId="77777777" w:rsidR="00BC7F3D" w:rsidRDefault="00BC7F3D" w:rsidP="005E3293"/>
        </w:tc>
        <w:tc>
          <w:tcPr>
            <w:tcW w:w="2943" w:type="dxa"/>
          </w:tcPr>
          <w:p w14:paraId="5FD1EAF9" w14:textId="77777777" w:rsidR="00BC7F3D" w:rsidRDefault="00BC7F3D" w:rsidP="005E3293"/>
        </w:tc>
        <w:tc>
          <w:tcPr>
            <w:tcW w:w="2943" w:type="dxa"/>
          </w:tcPr>
          <w:p w14:paraId="13303E35" w14:textId="77777777" w:rsidR="00BC7F3D" w:rsidRDefault="00BC7F3D" w:rsidP="005E3293"/>
        </w:tc>
      </w:tr>
      <w:tr w:rsidR="00BC7F3D" w14:paraId="00A01DF4" w14:textId="77777777" w:rsidTr="00BC7F3D">
        <w:tc>
          <w:tcPr>
            <w:tcW w:w="2942" w:type="dxa"/>
          </w:tcPr>
          <w:p w14:paraId="73CC4C69" w14:textId="77777777" w:rsidR="00BC7F3D" w:rsidRDefault="00BC7F3D" w:rsidP="005E3293"/>
        </w:tc>
        <w:tc>
          <w:tcPr>
            <w:tcW w:w="2943" w:type="dxa"/>
          </w:tcPr>
          <w:p w14:paraId="7F9C598B" w14:textId="77777777" w:rsidR="00BC7F3D" w:rsidRDefault="00BC7F3D" w:rsidP="005E3293"/>
        </w:tc>
        <w:tc>
          <w:tcPr>
            <w:tcW w:w="2943" w:type="dxa"/>
          </w:tcPr>
          <w:p w14:paraId="2C241E03" w14:textId="77777777" w:rsidR="00BC7F3D" w:rsidRDefault="00BC7F3D" w:rsidP="005E3293"/>
        </w:tc>
      </w:tr>
      <w:tr w:rsidR="00BC7F3D" w14:paraId="7E2951D4" w14:textId="77777777" w:rsidTr="00BC7F3D">
        <w:tc>
          <w:tcPr>
            <w:tcW w:w="2942" w:type="dxa"/>
          </w:tcPr>
          <w:p w14:paraId="19A9CA59" w14:textId="77777777" w:rsidR="00BC7F3D" w:rsidRDefault="00BC7F3D" w:rsidP="005E3293"/>
        </w:tc>
        <w:tc>
          <w:tcPr>
            <w:tcW w:w="2943" w:type="dxa"/>
          </w:tcPr>
          <w:p w14:paraId="21C46E5C" w14:textId="77777777" w:rsidR="00BC7F3D" w:rsidRDefault="00BC7F3D" w:rsidP="005E3293"/>
        </w:tc>
        <w:tc>
          <w:tcPr>
            <w:tcW w:w="2943" w:type="dxa"/>
          </w:tcPr>
          <w:p w14:paraId="07CA7CFB" w14:textId="77777777" w:rsidR="00BC7F3D" w:rsidRDefault="00BC7F3D" w:rsidP="005E3293"/>
        </w:tc>
      </w:tr>
    </w:tbl>
    <w:p w14:paraId="461356CA" w14:textId="77777777" w:rsidR="00BC7F3D" w:rsidRDefault="00BC7F3D" w:rsidP="005E3293"/>
    <w:p w14:paraId="4C967241" w14:textId="269981AA" w:rsidR="00BC7F3D" w:rsidRDefault="00BC7F3D" w:rsidP="005E3293">
      <w:r>
        <w:t>5.5 Tabla personal</w:t>
      </w:r>
    </w:p>
    <w:tbl>
      <w:tblPr>
        <w:tblStyle w:val="Tablaconcuadrcula"/>
        <w:tblW w:w="0" w:type="auto"/>
        <w:tblLook w:val="04A0" w:firstRow="1" w:lastRow="0" w:firstColumn="1" w:lastColumn="0" w:noHBand="0" w:noVBand="1"/>
      </w:tblPr>
      <w:tblGrid>
        <w:gridCol w:w="2942"/>
        <w:gridCol w:w="2943"/>
        <w:gridCol w:w="2943"/>
      </w:tblGrid>
      <w:tr w:rsidR="00010F31" w14:paraId="605F0CC1" w14:textId="77777777" w:rsidTr="00010F31">
        <w:tc>
          <w:tcPr>
            <w:tcW w:w="2942" w:type="dxa"/>
          </w:tcPr>
          <w:p w14:paraId="4025E621" w14:textId="6C58AF68" w:rsidR="00010F31" w:rsidRDefault="00010F31" w:rsidP="005E3293">
            <w:r>
              <w:t xml:space="preserve">PRODUCTO </w:t>
            </w:r>
          </w:p>
        </w:tc>
        <w:tc>
          <w:tcPr>
            <w:tcW w:w="2943" w:type="dxa"/>
          </w:tcPr>
          <w:p w14:paraId="08FA465A" w14:textId="1332E633" w:rsidR="00010F31" w:rsidRDefault="000976D2" w:rsidP="005E3293">
            <w:r>
              <w:t xml:space="preserve">PERSONAL </w:t>
            </w:r>
          </w:p>
        </w:tc>
        <w:tc>
          <w:tcPr>
            <w:tcW w:w="2943" w:type="dxa"/>
          </w:tcPr>
          <w:p w14:paraId="04698D51" w14:textId="4B831490" w:rsidR="00010F31" w:rsidRDefault="000976D2" w:rsidP="005E3293">
            <w:r>
              <w:t>PERFI</w:t>
            </w:r>
            <w:r w:rsidR="00F31FC4">
              <w:t>L</w:t>
            </w:r>
          </w:p>
        </w:tc>
      </w:tr>
      <w:tr w:rsidR="00010F31" w14:paraId="0F52E5F1" w14:textId="77777777" w:rsidTr="00010F31">
        <w:tc>
          <w:tcPr>
            <w:tcW w:w="2942" w:type="dxa"/>
          </w:tcPr>
          <w:p w14:paraId="39792806" w14:textId="77777777" w:rsidR="00010F31" w:rsidRDefault="00010F31" w:rsidP="005E3293"/>
        </w:tc>
        <w:tc>
          <w:tcPr>
            <w:tcW w:w="2943" w:type="dxa"/>
          </w:tcPr>
          <w:p w14:paraId="780134D5" w14:textId="77777777" w:rsidR="00010F31" w:rsidRDefault="00010F31" w:rsidP="005E3293"/>
        </w:tc>
        <w:tc>
          <w:tcPr>
            <w:tcW w:w="2943" w:type="dxa"/>
          </w:tcPr>
          <w:p w14:paraId="6154DA98" w14:textId="77777777" w:rsidR="00010F31" w:rsidRDefault="00010F31" w:rsidP="005E3293"/>
        </w:tc>
      </w:tr>
      <w:tr w:rsidR="00010F31" w14:paraId="4D9487CD" w14:textId="77777777" w:rsidTr="00010F31">
        <w:tc>
          <w:tcPr>
            <w:tcW w:w="2942" w:type="dxa"/>
          </w:tcPr>
          <w:p w14:paraId="7A4C1787" w14:textId="77777777" w:rsidR="00010F31" w:rsidRDefault="00010F31" w:rsidP="005E3293"/>
        </w:tc>
        <w:tc>
          <w:tcPr>
            <w:tcW w:w="2943" w:type="dxa"/>
          </w:tcPr>
          <w:p w14:paraId="542F9319" w14:textId="77777777" w:rsidR="00010F31" w:rsidRDefault="00010F31" w:rsidP="005E3293"/>
        </w:tc>
        <w:tc>
          <w:tcPr>
            <w:tcW w:w="2943" w:type="dxa"/>
          </w:tcPr>
          <w:p w14:paraId="402B0611" w14:textId="77777777" w:rsidR="00010F31" w:rsidRDefault="00010F31" w:rsidP="005E3293"/>
        </w:tc>
      </w:tr>
      <w:tr w:rsidR="00010F31" w14:paraId="6845A0D1" w14:textId="77777777" w:rsidTr="00010F31">
        <w:tc>
          <w:tcPr>
            <w:tcW w:w="2942" w:type="dxa"/>
          </w:tcPr>
          <w:p w14:paraId="562AA434" w14:textId="77777777" w:rsidR="00010F31" w:rsidRDefault="00010F31" w:rsidP="005E3293"/>
        </w:tc>
        <w:tc>
          <w:tcPr>
            <w:tcW w:w="2943" w:type="dxa"/>
          </w:tcPr>
          <w:p w14:paraId="3CEA4BD6" w14:textId="77777777" w:rsidR="00010F31" w:rsidRDefault="00010F31" w:rsidP="005E3293"/>
        </w:tc>
        <w:tc>
          <w:tcPr>
            <w:tcW w:w="2943" w:type="dxa"/>
          </w:tcPr>
          <w:p w14:paraId="036C2EA2" w14:textId="77777777" w:rsidR="00010F31" w:rsidRDefault="00010F31" w:rsidP="005E3293"/>
        </w:tc>
      </w:tr>
      <w:tr w:rsidR="00010F31" w14:paraId="039CE9E6" w14:textId="77777777" w:rsidTr="00010F31">
        <w:tc>
          <w:tcPr>
            <w:tcW w:w="2942" w:type="dxa"/>
          </w:tcPr>
          <w:p w14:paraId="523752F5" w14:textId="77777777" w:rsidR="00010F31" w:rsidRDefault="00010F31" w:rsidP="005E3293"/>
        </w:tc>
        <w:tc>
          <w:tcPr>
            <w:tcW w:w="2943" w:type="dxa"/>
          </w:tcPr>
          <w:p w14:paraId="2F766376" w14:textId="77777777" w:rsidR="00010F31" w:rsidRDefault="00010F31" w:rsidP="005E3293"/>
        </w:tc>
        <w:tc>
          <w:tcPr>
            <w:tcW w:w="2943" w:type="dxa"/>
          </w:tcPr>
          <w:p w14:paraId="6BD27344" w14:textId="77777777" w:rsidR="00010F31" w:rsidRDefault="00010F31" w:rsidP="005E3293"/>
        </w:tc>
      </w:tr>
      <w:tr w:rsidR="00010F31" w14:paraId="14BBB92E" w14:textId="77777777" w:rsidTr="00010F31">
        <w:tc>
          <w:tcPr>
            <w:tcW w:w="2942" w:type="dxa"/>
          </w:tcPr>
          <w:p w14:paraId="35C5C923" w14:textId="77777777" w:rsidR="00010F31" w:rsidRDefault="00010F31" w:rsidP="005E3293"/>
        </w:tc>
        <w:tc>
          <w:tcPr>
            <w:tcW w:w="2943" w:type="dxa"/>
          </w:tcPr>
          <w:p w14:paraId="7FC22079" w14:textId="77777777" w:rsidR="00010F31" w:rsidRDefault="00010F31" w:rsidP="005E3293"/>
        </w:tc>
        <w:tc>
          <w:tcPr>
            <w:tcW w:w="2943" w:type="dxa"/>
          </w:tcPr>
          <w:p w14:paraId="5564BD37" w14:textId="77777777" w:rsidR="00010F31" w:rsidRDefault="00010F31" w:rsidP="005E3293"/>
        </w:tc>
      </w:tr>
    </w:tbl>
    <w:p w14:paraId="64DB17F9" w14:textId="77777777" w:rsidR="00010F31" w:rsidRDefault="00010F31" w:rsidP="005E3293"/>
    <w:p w14:paraId="2380169E" w14:textId="77777777" w:rsidR="005E3293" w:rsidRDefault="005E3293" w:rsidP="005E3293"/>
    <w:p w14:paraId="3C28F2DC" w14:textId="77777777" w:rsidR="005E3293" w:rsidRDefault="005E3293" w:rsidP="005E3293"/>
    <w:p w14:paraId="7416C7B6" w14:textId="77777777" w:rsidR="00A500D1" w:rsidRDefault="00A500D1" w:rsidP="00A500D1">
      <w:pPr>
        <w:pStyle w:val="Prrafodelista"/>
      </w:pPr>
    </w:p>
    <w:p w14:paraId="0EE62286" w14:textId="77777777" w:rsidR="0076596C" w:rsidRDefault="0076596C" w:rsidP="00A500D1">
      <w:pPr>
        <w:pStyle w:val="Prrafodelista"/>
      </w:pPr>
    </w:p>
    <w:p w14:paraId="4CDA9A2B" w14:textId="77777777" w:rsidR="0076596C" w:rsidRDefault="0076596C" w:rsidP="00A500D1">
      <w:pPr>
        <w:pStyle w:val="Prrafodelista"/>
      </w:pPr>
    </w:p>
    <w:p w14:paraId="6DAEFF86" w14:textId="77777777" w:rsidR="0076596C" w:rsidRDefault="0076596C" w:rsidP="00A500D1">
      <w:pPr>
        <w:pStyle w:val="Prrafodelista"/>
      </w:pPr>
    </w:p>
    <w:p w14:paraId="799C8188" w14:textId="1E66DE27" w:rsidR="00494FAE" w:rsidRDefault="00494FAE" w:rsidP="00A500D1"/>
    <w:p w14:paraId="402627AF" w14:textId="77777777" w:rsidR="005E3293" w:rsidRDefault="005E3293" w:rsidP="005E3293"/>
    <w:p w14:paraId="48045816" w14:textId="77777777" w:rsidR="005E3293" w:rsidRDefault="005E3293" w:rsidP="005E3293"/>
    <w:p w14:paraId="4DE76B5D" w14:textId="77777777" w:rsidR="005E3293" w:rsidRDefault="005E3293" w:rsidP="005E3293"/>
    <w:p w14:paraId="55E52CC4" w14:textId="77777777" w:rsidR="00EB634C" w:rsidRDefault="00EB634C" w:rsidP="00EB634C">
      <w:pPr>
        <w:pStyle w:val="Prrafodelista"/>
      </w:pPr>
    </w:p>
    <w:p w14:paraId="5A0F5AB1" w14:textId="77777777" w:rsidR="006641E6" w:rsidRDefault="006641E6" w:rsidP="00A23416"/>
    <w:p w14:paraId="5A48EE3D" w14:textId="407596A0" w:rsidR="007D04EA" w:rsidRDefault="007D04EA" w:rsidP="007D04EA">
      <w:pPr>
        <w:pStyle w:val="Ttulo1"/>
      </w:pPr>
      <w:r>
        <w:t xml:space="preserve">BIBLIOGRAFÍAS </w:t>
      </w:r>
    </w:p>
    <w:p w14:paraId="3863BC1C" w14:textId="77777777" w:rsidR="002862C8" w:rsidRPr="002862C8" w:rsidRDefault="002862C8" w:rsidP="002862C8"/>
    <w:p w14:paraId="423DA1B3" w14:textId="305C8498" w:rsidR="007D04EA" w:rsidRDefault="005F2305" w:rsidP="007D04EA">
      <w:hyperlink r:id="rId45" w:history="1">
        <w:r w:rsidR="007D04EA" w:rsidRPr="004B5BD9">
          <w:rPr>
            <w:rStyle w:val="Hipervnculo"/>
          </w:rPr>
          <w:t>file:///C:/Users/Nadia%20V%20aleria/Downloads/Dialnet-ElTurismoComoMotorDeCrecimientoEconomico-2267966%20(1).pdf</w:t>
        </w:r>
      </w:hyperlink>
    </w:p>
    <w:p w14:paraId="25AFFB64" w14:textId="4EA9DA8B" w:rsidR="007D04EA" w:rsidRDefault="005F2305" w:rsidP="007D04EA">
      <w:hyperlink r:id="rId46" w:history="1">
        <w:r w:rsidR="007D04EA" w:rsidRPr="004B5BD9">
          <w:rPr>
            <w:rStyle w:val="Hipervnculo"/>
          </w:rPr>
          <w:t>http://scielo.sld.cu/scielo.php?pid=S2218-36202020000100225&amp;script=sci_arttext&amp;tlng=pt</w:t>
        </w:r>
      </w:hyperlink>
    </w:p>
    <w:p w14:paraId="20C4C9B2" w14:textId="5A3F9C38" w:rsidR="007D04EA" w:rsidRDefault="005F2305" w:rsidP="007D04EA">
      <w:hyperlink r:id="rId47" w:history="1">
        <w:r w:rsidR="007D04EA" w:rsidRPr="004B5BD9">
          <w:rPr>
            <w:rStyle w:val="Hipervnculo"/>
          </w:rPr>
          <w:t>https://digitum.um.es/digitum/bitstream/10201/73541/1/3986387.pdf</w:t>
        </w:r>
      </w:hyperlink>
    </w:p>
    <w:p w14:paraId="261401B3" w14:textId="0B39D160" w:rsidR="002862C8" w:rsidRDefault="005F2305" w:rsidP="007D04EA">
      <w:hyperlink r:id="rId48" w:history="1">
        <w:r w:rsidR="002862C8" w:rsidRPr="004B5BD9">
          <w:rPr>
            <w:rStyle w:val="Hipervnculo"/>
          </w:rPr>
          <w:t>https://repositorio.ucv.edu.pe/handle/20.500.12692/56014</w:t>
        </w:r>
      </w:hyperlink>
    </w:p>
    <w:p w14:paraId="21D1573E" w14:textId="0DC5FB5E" w:rsidR="002862C8" w:rsidRDefault="005F2305" w:rsidP="007D04EA">
      <w:hyperlink r:id="rId49" w:history="1">
        <w:r w:rsidR="002862C8" w:rsidRPr="004B5BD9">
          <w:rPr>
            <w:rStyle w:val="Hipervnculo"/>
          </w:rPr>
          <w:t>https://www.tramites.inah.gob.mx/INAH-00-008%20(D).html</w:t>
        </w:r>
      </w:hyperlink>
    </w:p>
    <w:p w14:paraId="78BFD662" w14:textId="09D62192" w:rsidR="002862C8" w:rsidRDefault="005F2305" w:rsidP="007D04EA">
      <w:hyperlink r:id="rId50" w:history="1">
        <w:r w:rsidR="002862C8" w:rsidRPr="004B5BD9">
          <w:rPr>
            <w:rStyle w:val="Hipervnculo"/>
          </w:rPr>
          <w:t>https://lugares.inah.gob.mx/es/zonas-arqueologicas/zonas/1716-teotenango.html</w:t>
        </w:r>
      </w:hyperlink>
    </w:p>
    <w:p w14:paraId="1E7DCEE3" w14:textId="399EF56B" w:rsidR="002862C8" w:rsidRDefault="005F2305" w:rsidP="007D04EA">
      <w:hyperlink r:id="rId51" w:history="1">
        <w:r w:rsidR="002862C8" w:rsidRPr="004B5BD9">
          <w:rPr>
            <w:rStyle w:val="Hipervnculo"/>
          </w:rPr>
          <w:t>https://www.gob.mx/conadis</w:t>
        </w:r>
      </w:hyperlink>
    </w:p>
    <w:p w14:paraId="28D532C0" w14:textId="78B3B36F" w:rsidR="002862C8" w:rsidRDefault="005F2305" w:rsidP="007D04EA">
      <w:hyperlink r:id="rId52" w:history="1">
        <w:r w:rsidR="002862C8" w:rsidRPr="004B5BD9">
          <w:rPr>
            <w:rStyle w:val="Hipervnculo"/>
          </w:rPr>
          <w:t>https://core.ac.uk/download/pdf/287324389.pdf</w:t>
        </w:r>
      </w:hyperlink>
    </w:p>
    <w:p w14:paraId="227D8FA5" w14:textId="39446291" w:rsidR="002862C8" w:rsidRDefault="005F2305" w:rsidP="007D04EA">
      <w:hyperlink r:id="rId53" w:history="1">
        <w:r w:rsidR="002862C8" w:rsidRPr="004B5BD9">
          <w:rPr>
            <w:rStyle w:val="Hipervnculo"/>
          </w:rPr>
          <w:t>https://www.e-unwto.org/doi/pdf/10.18111/9789284415991</w:t>
        </w:r>
      </w:hyperlink>
    </w:p>
    <w:p w14:paraId="1BFAD4DE" w14:textId="22241F4E" w:rsidR="008009DE" w:rsidRDefault="005F2305" w:rsidP="007D04EA">
      <w:pPr>
        <w:rPr>
          <w:rStyle w:val="Hipervnculo"/>
        </w:rPr>
      </w:pPr>
      <w:hyperlink r:id="rId54" w:history="1">
        <w:r w:rsidR="008009DE" w:rsidRPr="004B5BD9">
          <w:rPr>
            <w:rStyle w:val="Hipervnculo"/>
          </w:rPr>
          <w:t>https://patrimonioculturalyturismo</w:t>
        </w:r>
      </w:hyperlink>
    </w:p>
    <w:p w14:paraId="60B14227" w14:textId="344E9A1E" w:rsidR="005623A6" w:rsidRDefault="005F2305" w:rsidP="007D04EA">
      <w:hyperlink r:id="rId55" w:history="1">
        <w:r w:rsidR="005623A6">
          <w:rPr>
            <w:rStyle w:val="Hipervnculo"/>
          </w:rPr>
          <w:t>Señalización seguridad braille - Cebra Express</w:t>
        </w:r>
      </w:hyperlink>
    </w:p>
    <w:p w14:paraId="2CD6658B" w14:textId="16FBBE1B" w:rsidR="00396724" w:rsidRPr="00B05BFA" w:rsidRDefault="005F2305" w:rsidP="007D04EA">
      <w:pPr>
        <w:rPr>
          <w:lang w:val="en-US"/>
        </w:rPr>
      </w:pPr>
      <w:hyperlink r:id="rId56" w:history="1">
        <w:r w:rsidR="002E2B94" w:rsidRPr="00B05BFA">
          <w:rPr>
            <w:rStyle w:val="Hipervnculo"/>
            <w:lang w:val="en-US"/>
          </w:rPr>
          <w:t>DBSUA.pdf (cebraexpress.com)</w:t>
        </w:r>
      </w:hyperlink>
    </w:p>
    <w:p w14:paraId="1ED904C5" w14:textId="45501DC8" w:rsidR="00D17258" w:rsidRPr="00B05BFA" w:rsidRDefault="005F2305" w:rsidP="007D04EA">
      <w:pPr>
        <w:rPr>
          <w:lang w:val="en-US"/>
        </w:rPr>
      </w:pPr>
      <w:hyperlink r:id="rId57" w:history="1">
        <w:r w:rsidR="00D17258" w:rsidRPr="00B05BFA">
          <w:rPr>
            <w:rStyle w:val="Hipervnculo"/>
            <w:lang w:val="en-US"/>
          </w:rPr>
          <w:t>https://www.gob.mx/cms/uploads/attachment/file/89279/Tomo2_Accesibilidad.pdf</w:t>
        </w:r>
      </w:hyperlink>
    </w:p>
    <w:p w14:paraId="0C2A1CA2" w14:textId="3BC547A4" w:rsidR="002E2B94" w:rsidRPr="00B05BFA" w:rsidRDefault="005F2305" w:rsidP="007D04EA">
      <w:pPr>
        <w:rPr>
          <w:lang w:val="en-US"/>
        </w:rPr>
      </w:pPr>
      <w:hyperlink r:id="rId58" w:history="1">
        <w:r w:rsidR="00D17035" w:rsidRPr="00B05BFA">
          <w:rPr>
            <w:rStyle w:val="Hipervnculo"/>
            <w:lang w:val="en-US"/>
          </w:rPr>
          <w:t>https://www.sensorycodeint.com/se%C3%B1alizaci%C3%B3n</w:t>
        </w:r>
      </w:hyperlink>
    </w:p>
    <w:p w14:paraId="6AF08C2E" w14:textId="7CC865EE" w:rsidR="005C3A81" w:rsidRPr="00B05BFA" w:rsidRDefault="005F2305" w:rsidP="007D04EA">
      <w:pPr>
        <w:rPr>
          <w:lang w:val="en-US"/>
        </w:rPr>
      </w:pPr>
      <w:hyperlink r:id="rId59" w:history="1">
        <w:r w:rsidR="005C3A81" w:rsidRPr="00B05BFA">
          <w:rPr>
            <w:rStyle w:val="Hipervnculo"/>
            <w:lang w:val="en-US"/>
          </w:rPr>
          <w:t>https://www.valida.es/blog/post/normativa-de-rampas-para-minusvalidos-pendiente-maxima-y-mas/</w:t>
        </w:r>
      </w:hyperlink>
    </w:p>
    <w:p w14:paraId="7D04060E" w14:textId="77777777" w:rsidR="005C3A81" w:rsidRPr="00B05BFA" w:rsidRDefault="005C3A81" w:rsidP="007D04EA">
      <w:pPr>
        <w:rPr>
          <w:lang w:val="en-US"/>
        </w:rPr>
      </w:pPr>
    </w:p>
    <w:p w14:paraId="3E255A7C" w14:textId="77777777" w:rsidR="00D15118" w:rsidRPr="00B05BFA" w:rsidRDefault="00D15118" w:rsidP="007D04EA">
      <w:pPr>
        <w:rPr>
          <w:lang w:val="en-US"/>
        </w:rPr>
      </w:pPr>
    </w:p>
    <w:p w14:paraId="1A3A0337" w14:textId="77777777" w:rsidR="008009DE" w:rsidRPr="00B05BFA" w:rsidRDefault="008009DE" w:rsidP="007D04EA">
      <w:pPr>
        <w:rPr>
          <w:lang w:val="en-US"/>
        </w:rPr>
      </w:pPr>
    </w:p>
    <w:p w14:paraId="012B90FF" w14:textId="77777777" w:rsidR="002862C8" w:rsidRPr="00B05BFA" w:rsidRDefault="002862C8" w:rsidP="007D04EA">
      <w:pPr>
        <w:rPr>
          <w:lang w:val="en-US"/>
        </w:rPr>
      </w:pPr>
    </w:p>
    <w:p w14:paraId="63531CB0" w14:textId="77777777" w:rsidR="002862C8" w:rsidRPr="00B05BFA" w:rsidRDefault="002862C8" w:rsidP="007D04EA">
      <w:pPr>
        <w:rPr>
          <w:lang w:val="en-US"/>
        </w:rPr>
      </w:pPr>
    </w:p>
    <w:p w14:paraId="0B29C69B" w14:textId="77777777" w:rsidR="002862C8" w:rsidRPr="00B05BFA" w:rsidRDefault="002862C8" w:rsidP="007D04EA">
      <w:pPr>
        <w:rPr>
          <w:lang w:val="en-US"/>
        </w:rPr>
      </w:pPr>
    </w:p>
    <w:p w14:paraId="01375AA1" w14:textId="77777777" w:rsidR="007D04EA" w:rsidRPr="00B05BFA" w:rsidRDefault="007D04EA" w:rsidP="007D04EA">
      <w:pPr>
        <w:rPr>
          <w:lang w:val="en-US"/>
        </w:rPr>
      </w:pPr>
    </w:p>
    <w:sectPr w:rsidR="007D04EA" w:rsidRPr="00B05BFA">
      <w:headerReference w:type="default" r:id="rId60"/>
      <w:footerReference w:type="default" r:id="rId61"/>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C5B0D" w14:textId="77777777" w:rsidR="00F11897" w:rsidRDefault="00F11897">
      <w:pPr>
        <w:spacing w:after="0" w:line="240" w:lineRule="auto"/>
      </w:pPr>
      <w:r>
        <w:separator/>
      </w:r>
    </w:p>
  </w:endnote>
  <w:endnote w:type="continuationSeparator" w:id="0">
    <w:p w14:paraId="453FE128" w14:textId="77777777" w:rsidR="00F11897" w:rsidRDefault="00F11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E8B1A2A" w14:paraId="35CDA994" w14:textId="77777777" w:rsidTr="0E8B1A2A">
      <w:trPr>
        <w:trHeight w:val="300"/>
      </w:trPr>
      <w:tc>
        <w:tcPr>
          <w:tcW w:w="2945" w:type="dxa"/>
        </w:tcPr>
        <w:p w14:paraId="272FE79F" w14:textId="78FA1ED4" w:rsidR="0E8B1A2A" w:rsidRDefault="0E8B1A2A" w:rsidP="0E8B1A2A">
          <w:pPr>
            <w:pStyle w:val="Encabezado"/>
            <w:ind w:left="-115"/>
            <w:jc w:val="left"/>
          </w:pPr>
        </w:p>
      </w:tc>
      <w:tc>
        <w:tcPr>
          <w:tcW w:w="2945" w:type="dxa"/>
        </w:tcPr>
        <w:p w14:paraId="01AA14F6" w14:textId="682531D4" w:rsidR="0E8B1A2A" w:rsidRDefault="0E8B1A2A" w:rsidP="0E8B1A2A">
          <w:pPr>
            <w:pStyle w:val="Encabezado"/>
            <w:jc w:val="center"/>
          </w:pPr>
        </w:p>
      </w:tc>
      <w:tc>
        <w:tcPr>
          <w:tcW w:w="2945" w:type="dxa"/>
        </w:tcPr>
        <w:p w14:paraId="7A7F0596" w14:textId="4E1A2EDA" w:rsidR="0E8B1A2A" w:rsidRDefault="0E8B1A2A" w:rsidP="0E8B1A2A">
          <w:pPr>
            <w:pStyle w:val="Encabezado"/>
            <w:ind w:right="-115"/>
            <w:jc w:val="right"/>
          </w:pPr>
        </w:p>
      </w:tc>
    </w:tr>
  </w:tbl>
  <w:p w14:paraId="12A2C115" w14:textId="176200A7" w:rsidR="0E8B1A2A" w:rsidRDefault="0E8B1A2A" w:rsidP="0E8B1A2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14392A" w14:textId="77777777" w:rsidR="00F11897" w:rsidRDefault="00F11897">
      <w:pPr>
        <w:spacing w:after="0" w:line="240" w:lineRule="auto"/>
      </w:pPr>
      <w:r>
        <w:separator/>
      </w:r>
    </w:p>
  </w:footnote>
  <w:footnote w:type="continuationSeparator" w:id="0">
    <w:p w14:paraId="0E6E1CD3" w14:textId="77777777" w:rsidR="00F11897" w:rsidRDefault="00F1189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945"/>
      <w:gridCol w:w="2945"/>
      <w:gridCol w:w="2945"/>
    </w:tblGrid>
    <w:tr w:rsidR="0E8B1A2A" w14:paraId="73437DCE" w14:textId="77777777" w:rsidTr="0E8B1A2A">
      <w:trPr>
        <w:trHeight w:val="300"/>
      </w:trPr>
      <w:tc>
        <w:tcPr>
          <w:tcW w:w="2945" w:type="dxa"/>
        </w:tcPr>
        <w:p w14:paraId="63645342" w14:textId="3F75035F" w:rsidR="0E8B1A2A" w:rsidRDefault="0E8B1A2A" w:rsidP="0E8B1A2A">
          <w:pPr>
            <w:pStyle w:val="Encabezado"/>
            <w:ind w:left="-115"/>
            <w:jc w:val="left"/>
          </w:pPr>
        </w:p>
      </w:tc>
      <w:tc>
        <w:tcPr>
          <w:tcW w:w="2945" w:type="dxa"/>
        </w:tcPr>
        <w:p w14:paraId="633019EA" w14:textId="407E8F15" w:rsidR="0E8B1A2A" w:rsidRDefault="0E8B1A2A" w:rsidP="0E8B1A2A">
          <w:pPr>
            <w:pStyle w:val="Encabezado"/>
            <w:jc w:val="center"/>
          </w:pPr>
        </w:p>
      </w:tc>
      <w:tc>
        <w:tcPr>
          <w:tcW w:w="2945" w:type="dxa"/>
        </w:tcPr>
        <w:p w14:paraId="44B38ECC" w14:textId="6893479E" w:rsidR="0E8B1A2A" w:rsidRDefault="0E8B1A2A" w:rsidP="0E8B1A2A">
          <w:pPr>
            <w:pStyle w:val="Encabezado"/>
            <w:ind w:right="-115"/>
            <w:jc w:val="right"/>
          </w:pPr>
        </w:p>
      </w:tc>
    </w:tr>
  </w:tbl>
  <w:p w14:paraId="16079F0F" w14:textId="2231959B" w:rsidR="0E8B1A2A" w:rsidRDefault="0E8B1A2A" w:rsidP="0E8B1A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3F4FF4"/>
    <w:multiLevelType w:val="hybridMultilevel"/>
    <w:tmpl w:val="B10A6CFC"/>
    <w:lvl w:ilvl="0" w:tplc="080A0013">
      <w:start w:val="1"/>
      <w:numFmt w:val="upperRoman"/>
      <w:lvlText w:val="%1."/>
      <w:lvlJc w:val="righ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5256CAC"/>
    <w:multiLevelType w:val="hybridMultilevel"/>
    <w:tmpl w:val="2E40C70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1EED126A"/>
    <w:multiLevelType w:val="hybridMultilevel"/>
    <w:tmpl w:val="578875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220F6480"/>
    <w:multiLevelType w:val="hybridMultilevel"/>
    <w:tmpl w:val="BE0C8C2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7DD739C"/>
    <w:multiLevelType w:val="hybridMultilevel"/>
    <w:tmpl w:val="127A3C1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D2B07FD"/>
    <w:multiLevelType w:val="hybridMultilevel"/>
    <w:tmpl w:val="2C3C7A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B4C69C9"/>
    <w:multiLevelType w:val="hybridMultilevel"/>
    <w:tmpl w:val="2132EDF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307EE6"/>
    <w:multiLevelType w:val="hybridMultilevel"/>
    <w:tmpl w:val="105054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57D01CE8"/>
    <w:multiLevelType w:val="hybridMultilevel"/>
    <w:tmpl w:val="72AA56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15:restartNumberingAfterBreak="0">
    <w:nsid w:val="58673E04"/>
    <w:multiLevelType w:val="hybridMultilevel"/>
    <w:tmpl w:val="C63A1F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E094CF1"/>
    <w:multiLevelType w:val="hybridMultilevel"/>
    <w:tmpl w:val="0E24BE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6B9034B1"/>
    <w:multiLevelType w:val="hybridMultilevel"/>
    <w:tmpl w:val="45CE64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72A9032D"/>
    <w:multiLevelType w:val="hybridMultilevel"/>
    <w:tmpl w:val="ED822D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3" w15:restartNumberingAfterBreak="0">
    <w:nsid w:val="7ABC4D82"/>
    <w:multiLevelType w:val="hybridMultilevel"/>
    <w:tmpl w:val="7090DE5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2105418994">
    <w:abstractNumId w:val="0"/>
  </w:num>
  <w:num w:numId="2" w16cid:durableId="765611514">
    <w:abstractNumId w:val="4"/>
  </w:num>
  <w:num w:numId="3" w16cid:durableId="1663312272">
    <w:abstractNumId w:val="8"/>
  </w:num>
  <w:num w:numId="4" w16cid:durableId="1493596870">
    <w:abstractNumId w:val="10"/>
  </w:num>
  <w:num w:numId="5" w16cid:durableId="133185520">
    <w:abstractNumId w:val="2"/>
  </w:num>
  <w:num w:numId="6" w16cid:durableId="276714387">
    <w:abstractNumId w:val="12"/>
  </w:num>
  <w:num w:numId="7" w16cid:durableId="1280912767">
    <w:abstractNumId w:val="3"/>
  </w:num>
  <w:num w:numId="8" w16cid:durableId="1351759212">
    <w:abstractNumId w:val="5"/>
  </w:num>
  <w:num w:numId="9" w16cid:durableId="1648240918">
    <w:abstractNumId w:val="13"/>
  </w:num>
  <w:num w:numId="10" w16cid:durableId="618802475">
    <w:abstractNumId w:val="1"/>
  </w:num>
  <w:num w:numId="11" w16cid:durableId="746652773">
    <w:abstractNumId w:val="6"/>
  </w:num>
  <w:num w:numId="12" w16cid:durableId="1290893325">
    <w:abstractNumId w:val="9"/>
  </w:num>
  <w:num w:numId="13" w16cid:durableId="630865462">
    <w:abstractNumId w:val="11"/>
  </w:num>
  <w:num w:numId="14" w16cid:durableId="74600427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460E5"/>
    <w:rsid w:val="000076B4"/>
    <w:rsid w:val="00010DB6"/>
    <w:rsid w:val="00010F31"/>
    <w:rsid w:val="00021D9B"/>
    <w:rsid w:val="00027669"/>
    <w:rsid w:val="000330C5"/>
    <w:rsid w:val="00040D41"/>
    <w:rsid w:val="00042520"/>
    <w:rsid w:val="00044793"/>
    <w:rsid w:val="00053A92"/>
    <w:rsid w:val="00056A81"/>
    <w:rsid w:val="00075EFE"/>
    <w:rsid w:val="00076295"/>
    <w:rsid w:val="0008047F"/>
    <w:rsid w:val="00083B85"/>
    <w:rsid w:val="000842B0"/>
    <w:rsid w:val="00091EDC"/>
    <w:rsid w:val="00093603"/>
    <w:rsid w:val="000971B9"/>
    <w:rsid w:val="000976D2"/>
    <w:rsid w:val="000A3E36"/>
    <w:rsid w:val="000A65E6"/>
    <w:rsid w:val="000B33DD"/>
    <w:rsid w:val="000B3E6E"/>
    <w:rsid w:val="000C02E8"/>
    <w:rsid w:val="000C3044"/>
    <w:rsid w:val="000C3891"/>
    <w:rsid w:val="000C6B58"/>
    <w:rsid w:val="000C7560"/>
    <w:rsid w:val="000D0A9B"/>
    <w:rsid w:val="000D132A"/>
    <w:rsid w:val="000D1825"/>
    <w:rsid w:val="000D228B"/>
    <w:rsid w:val="000D6F51"/>
    <w:rsid w:val="000E25AC"/>
    <w:rsid w:val="000E5BEE"/>
    <w:rsid w:val="000F3CDF"/>
    <w:rsid w:val="000F3F0B"/>
    <w:rsid w:val="000F5B65"/>
    <w:rsid w:val="000F7250"/>
    <w:rsid w:val="00102E82"/>
    <w:rsid w:val="001135A9"/>
    <w:rsid w:val="001162A9"/>
    <w:rsid w:val="00116FB5"/>
    <w:rsid w:val="00121181"/>
    <w:rsid w:val="001261D0"/>
    <w:rsid w:val="0012628D"/>
    <w:rsid w:val="00131226"/>
    <w:rsid w:val="001332E4"/>
    <w:rsid w:val="001367F7"/>
    <w:rsid w:val="0014035A"/>
    <w:rsid w:val="00146493"/>
    <w:rsid w:val="001552CF"/>
    <w:rsid w:val="00157A1B"/>
    <w:rsid w:val="001607EE"/>
    <w:rsid w:val="00162A9E"/>
    <w:rsid w:val="001646F9"/>
    <w:rsid w:val="0016471A"/>
    <w:rsid w:val="001656ED"/>
    <w:rsid w:val="00171A4D"/>
    <w:rsid w:val="0017571B"/>
    <w:rsid w:val="001758F6"/>
    <w:rsid w:val="00187401"/>
    <w:rsid w:val="00192621"/>
    <w:rsid w:val="00194CA0"/>
    <w:rsid w:val="00196CC9"/>
    <w:rsid w:val="001A0B02"/>
    <w:rsid w:val="001A57A2"/>
    <w:rsid w:val="001A7359"/>
    <w:rsid w:val="001C7869"/>
    <w:rsid w:val="001D742B"/>
    <w:rsid w:val="001E0989"/>
    <w:rsid w:val="001E7A27"/>
    <w:rsid w:val="00203472"/>
    <w:rsid w:val="002045DC"/>
    <w:rsid w:val="00204715"/>
    <w:rsid w:val="0021579B"/>
    <w:rsid w:val="00216625"/>
    <w:rsid w:val="00232AFB"/>
    <w:rsid w:val="002344F7"/>
    <w:rsid w:val="00236724"/>
    <w:rsid w:val="002411DD"/>
    <w:rsid w:val="00243338"/>
    <w:rsid w:val="00244B3A"/>
    <w:rsid w:val="002460E5"/>
    <w:rsid w:val="002503D9"/>
    <w:rsid w:val="00251E34"/>
    <w:rsid w:val="002533BE"/>
    <w:rsid w:val="00253421"/>
    <w:rsid w:val="00253946"/>
    <w:rsid w:val="00257689"/>
    <w:rsid w:val="002608B4"/>
    <w:rsid w:val="002649C2"/>
    <w:rsid w:val="00266515"/>
    <w:rsid w:val="00274BC9"/>
    <w:rsid w:val="0027530F"/>
    <w:rsid w:val="002760F9"/>
    <w:rsid w:val="0028065D"/>
    <w:rsid w:val="002820C0"/>
    <w:rsid w:val="002862C8"/>
    <w:rsid w:val="002909AE"/>
    <w:rsid w:val="00290CB1"/>
    <w:rsid w:val="002930DB"/>
    <w:rsid w:val="0029316E"/>
    <w:rsid w:val="00293ACF"/>
    <w:rsid w:val="00294756"/>
    <w:rsid w:val="002966F3"/>
    <w:rsid w:val="00297D69"/>
    <w:rsid w:val="002A4DE5"/>
    <w:rsid w:val="002B7487"/>
    <w:rsid w:val="002B763C"/>
    <w:rsid w:val="002C1453"/>
    <w:rsid w:val="002C33C1"/>
    <w:rsid w:val="002D3290"/>
    <w:rsid w:val="002D431A"/>
    <w:rsid w:val="002D4D63"/>
    <w:rsid w:val="002D7A25"/>
    <w:rsid w:val="002E1FB0"/>
    <w:rsid w:val="002E2B94"/>
    <w:rsid w:val="002E3B7E"/>
    <w:rsid w:val="002E4812"/>
    <w:rsid w:val="002E772C"/>
    <w:rsid w:val="002F6621"/>
    <w:rsid w:val="00303919"/>
    <w:rsid w:val="00305E35"/>
    <w:rsid w:val="003109B3"/>
    <w:rsid w:val="003175A6"/>
    <w:rsid w:val="00325526"/>
    <w:rsid w:val="00325BE9"/>
    <w:rsid w:val="0033432A"/>
    <w:rsid w:val="00335543"/>
    <w:rsid w:val="00337B29"/>
    <w:rsid w:val="003405E0"/>
    <w:rsid w:val="00343EAA"/>
    <w:rsid w:val="003451D3"/>
    <w:rsid w:val="0034649A"/>
    <w:rsid w:val="00351ECE"/>
    <w:rsid w:val="00355E5A"/>
    <w:rsid w:val="00366CF8"/>
    <w:rsid w:val="003747C3"/>
    <w:rsid w:val="00374E4A"/>
    <w:rsid w:val="00383991"/>
    <w:rsid w:val="00385A3D"/>
    <w:rsid w:val="00386D98"/>
    <w:rsid w:val="00396724"/>
    <w:rsid w:val="003A2E5D"/>
    <w:rsid w:val="003A3641"/>
    <w:rsid w:val="003A4A6B"/>
    <w:rsid w:val="003A763F"/>
    <w:rsid w:val="003C2A9E"/>
    <w:rsid w:val="003C53B4"/>
    <w:rsid w:val="003C7295"/>
    <w:rsid w:val="003D4317"/>
    <w:rsid w:val="003D5822"/>
    <w:rsid w:val="003E56EA"/>
    <w:rsid w:val="003F1447"/>
    <w:rsid w:val="003F5C90"/>
    <w:rsid w:val="003F6F67"/>
    <w:rsid w:val="00400D1E"/>
    <w:rsid w:val="0040589F"/>
    <w:rsid w:val="004153CB"/>
    <w:rsid w:val="00416763"/>
    <w:rsid w:val="004177EE"/>
    <w:rsid w:val="00417EA8"/>
    <w:rsid w:val="00423264"/>
    <w:rsid w:val="004240A4"/>
    <w:rsid w:val="004276EA"/>
    <w:rsid w:val="004322F2"/>
    <w:rsid w:val="004417EF"/>
    <w:rsid w:val="00441A13"/>
    <w:rsid w:val="004424F5"/>
    <w:rsid w:val="00444AD7"/>
    <w:rsid w:val="00451BDD"/>
    <w:rsid w:val="004537CF"/>
    <w:rsid w:val="0045581D"/>
    <w:rsid w:val="00455D12"/>
    <w:rsid w:val="00456C8C"/>
    <w:rsid w:val="0046148E"/>
    <w:rsid w:val="004627E7"/>
    <w:rsid w:val="00466239"/>
    <w:rsid w:val="004738DF"/>
    <w:rsid w:val="004750E3"/>
    <w:rsid w:val="004768BB"/>
    <w:rsid w:val="004820DE"/>
    <w:rsid w:val="00484153"/>
    <w:rsid w:val="0048427B"/>
    <w:rsid w:val="00491122"/>
    <w:rsid w:val="0049197D"/>
    <w:rsid w:val="00493679"/>
    <w:rsid w:val="00494FAE"/>
    <w:rsid w:val="00497218"/>
    <w:rsid w:val="004A21CF"/>
    <w:rsid w:val="004A4A11"/>
    <w:rsid w:val="004A4D18"/>
    <w:rsid w:val="004A6887"/>
    <w:rsid w:val="004A7F40"/>
    <w:rsid w:val="004B2509"/>
    <w:rsid w:val="004B2C8C"/>
    <w:rsid w:val="004B5F4F"/>
    <w:rsid w:val="004C4B70"/>
    <w:rsid w:val="004C694E"/>
    <w:rsid w:val="004E28D7"/>
    <w:rsid w:val="004E2A23"/>
    <w:rsid w:val="004E7E0C"/>
    <w:rsid w:val="004F1448"/>
    <w:rsid w:val="004F318C"/>
    <w:rsid w:val="004F69E4"/>
    <w:rsid w:val="00520D63"/>
    <w:rsid w:val="00522F6E"/>
    <w:rsid w:val="00524640"/>
    <w:rsid w:val="00525A48"/>
    <w:rsid w:val="005260CC"/>
    <w:rsid w:val="0052779E"/>
    <w:rsid w:val="00530FAA"/>
    <w:rsid w:val="00542D10"/>
    <w:rsid w:val="00544933"/>
    <w:rsid w:val="00545D9E"/>
    <w:rsid w:val="00546917"/>
    <w:rsid w:val="0054694F"/>
    <w:rsid w:val="00555601"/>
    <w:rsid w:val="00556DC2"/>
    <w:rsid w:val="00557371"/>
    <w:rsid w:val="005623A6"/>
    <w:rsid w:val="0057356F"/>
    <w:rsid w:val="005762D9"/>
    <w:rsid w:val="00580D80"/>
    <w:rsid w:val="0059407C"/>
    <w:rsid w:val="005963EE"/>
    <w:rsid w:val="005A651F"/>
    <w:rsid w:val="005A792E"/>
    <w:rsid w:val="005B1615"/>
    <w:rsid w:val="005B1E8A"/>
    <w:rsid w:val="005B6961"/>
    <w:rsid w:val="005C042D"/>
    <w:rsid w:val="005C2E9F"/>
    <w:rsid w:val="005C3142"/>
    <w:rsid w:val="005C3A81"/>
    <w:rsid w:val="005C5748"/>
    <w:rsid w:val="005C61C7"/>
    <w:rsid w:val="005C6D6E"/>
    <w:rsid w:val="005C7A0E"/>
    <w:rsid w:val="005D736A"/>
    <w:rsid w:val="005E3293"/>
    <w:rsid w:val="005E3398"/>
    <w:rsid w:val="005F2305"/>
    <w:rsid w:val="005F26EC"/>
    <w:rsid w:val="005F366C"/>
    <w:rsid w:val="006007BF"/>
    <w:rsid w:val="006064C1"/>
    <w:rsid w:val="006117B8"/>
    <w:rsid w:val="00611A11"/>
    <w:rsid w:val="00612237"/>
    <w:rsid w:val="0061296D"/>
    <w:rsid w:val="00612A85"/>
    <w:rsid w:val="00612A8E"/>
    <w:rsid w:val="00612E72"/>
    <w:rsid w:val="00625942"/>
    <w:rsid w:val="00632019"/>
    <w:rsid w:val="00633AD8"/>
    <w:rsid w:val="00633F7A"/>
    <w:rsid w:val="00642F76"/>
    <w:rsid w:val="00644A76"/>
    <w:rsid w:val="00647B70"/>
    <w:rsid w:val="00652009"/>
    <w:rsid w:val="00657118"/>
    <w:rsid w:val="00657D7E"/>
    <w:rsid w:val="00661B02"/>
    <w:rsid w:val="00661F22"/>
    <w:rsid w:val="006620E9"/>
    <w:rsid w:val="006626B1"/>
    <w:rsid w:val="00662DA2"/>
    <w:rsid w:val="0066355F"/>
    <w:rsid w:val="006641E6"/>
    <w:rsid w:val="006748FB"/>
    <w:rsid w:val="006756E3"/>
    <w:rsid w:val="00676B53"/>
    <w:rsid w:val="00686EB7"/>
    <w:rsid w:val="006A1434"/>
    <w:rsid w:val="006A4D8A"/>
    <w:rsid w:val="006A5BC9"/>
    <w:rsid w:val="006B06E5"/>
    <w:rsid w:val="006B720D"/>
    <w:rsid w:val="006D1458"/>
    <w:rsid w:val="006D169C"/>
    <w:rsid w:val="006D3281"/>
    <w:rsid w:val="006D39E7"/>
    <w:rsid w:val="006D4C95"/>
    <w:rsid w:val="006D5F49"/>
    <w:rsid w:val="006D610D"/>
    <w:rsid w:val="006E6F76"/>
    <w:rsid w:val="006E7912"/>
    <w:rsid w:val="006E7CE9"/>
    <w:rsid w:val="006F005A"/>
    <w:rsid w:val="006F6F11"/>
    <w:rsid w:val="00700BD5"/>
    <w:rsid w:val="00704D35"/>
    <w:rsid w:val="00705192"/>
    <w:rsid w:val="007135C9"/>
    <w:rsid w:val="00724B75"/>
    <w:rsid w:val="00725793"/>
    <w:rsid w:val="00731CA4"/>
    <w:rsid w:val="00740BC4"/>
    <w:rsid w:val="0074520E"/>
    <w:rsid w:val="00750426"/>
    <w:rsid w:val="00751AEE"/>
    <w:rsid w:val="00763811"/>
    <w:rsid w:val="0076596C"/>
    <w:rsid w:val="00770A28"/>
    <w:rsid w:val="007761A2"/>
    <w:rsid w:val="00776C2B"/>
    <w:rsid w:val="007834C5"/>
    <w:rsid w:val="00785289"/>
    <w:rsid w:val="00786889"/>
    <w:rsid w:val="00790F50"/>
    <w:rsid w:val="00791DBE"/>
    <w:rsid w:val="007920CC"/>
    <w:rsid w:val="00796871"/>
    <w:rsid w:val="00797F1F"/>
    <w:rsid w:val="007A41CA"/>
    <w:rsid w:val="007A7CFB"/>
    <w:rsid w:val="007B4E03"/>
    <w:rsid w:val="007C1624"/>
    <w:rsid w:val="007D04EA"/>
    <w:rsid w:val="007D06E2"/>
    <w:rsid w:val="007D41F2"/>
    <w:rsid w:val="007D4DF1"/>
    <w:rsid w:val="007D6ED2"/>
    <w:rsid w:val="007E205A"/>
    <w:rsid w:val="007E33CE"/>
    <w:rsid w:val="007E431B"/>
    <w:rsid w:val="007E6A2C"/>
    <w:rsid w:val="007E709D"/>
    <w:rsid w:val="007F0B56"/>
    <w:rsid w:val="007F34E3"/>
    <w:rsid w:val="007F5188"/>
    <w:rsid w:val="008009DE"/>
    <w:rsid w:val="00805EE8"/>
    <w:rsid w:val="0081317D"/>
    <w:rsid w:val="00815909"/>
    <w:rsid w:val="008161F1"/>
    <w:rsid w:val="00823ED2"/>
    <w:rsid w:val="00826064"/>
    <w:rsid w:val="008277E2"/>
    <w:rsid w:val="00832211"/>
    <w:rsid w:val="00835515"/>
    <w:rsid w:val="008414BA"/>
    <w:rsid w:val="00845856"/>
    <w:rsid w:val="00846A0F"/>
    <w:rsid w:val="008509C0"/>
    <w:rsid w:val="00855816"/>
    <w:rsid w:val="008565E4"/>
    <w:rsid w:val="008711FF"/>
    <w:rsid w:val="008770DD"/>
    <w:rsid w:val="00877C10"/>
    <w:rsid w:val="0088242A"/>
    <w:rsid w:val="008968DB"/>
    <w:rsid w:val="008A1A1E"/>
    <w:rsid w:val="008A2F78"/>
    <w:rsid w:val="008B010B"/>
    <w:rsid w:val="008B0641"/>
    <w:rsid w:val="008B28EF"/>
    <w:rsid w:val="008B438F"/>
    <w:rsid w:val="008C1575"/>
    <w:rsid w:val="008C1B24"/>
    <w:rsid w:val="008C2BE2"/>
    <w:rsid w:val="008E5511"/>
    <w:rsid w:val="008E5E70"/>
    <w:rsid w:val="008E6AA3"/>
    <w:rsid w:val="008F2160"/>
    <w:rsid w:val="008F412F"/>
    <w:rsid w:val="0090196D"/>
    <w:rsid w:val="00922EED"/>
    <w:rsid w:val="00924584"/>
    <w:rsid w:val="00927A3D"/>
    <w:rsid w:val="00927A70"/>
    <w:rsid w:val="00930E69"/>
    <w:rsid w:val="00931E99"/>
    <w:rsid w:val="00936B9C"/>
    <w:rsid w:val="00944030"/>
    <w:rsid w:val="009472B3"/>
    <w:rsid w:val="00954618"/>
    <w:rsid w:val="00954B07"/>
    <w:rsid w:val="00954B3B"/>
    <w:rsid w:val="00956520"/>
    <w:rsid w:val="00961C3B"/>
    <w:rsid w:val="00964910"/>
    <w:rsid w:val="00964D65"/>
    <w:rsid w:val="00966509"/>
    <w:rsid w:val="009710D9"/>
    <w:rsid w:val="00971859"/>
    <w:rsid w:val="00972613"/>
    <w:rsid w:val="00973007"/>
    <w:rsid w:val="00973D5D"/>
    <w:rsid w:val="0097609F"/>
    <w:rsid w:val="009760F2"/>
    <w:rsid w:val="00977F35"/>
    <w:rsid w:val="009812E0"/>
    <w:rsid w:val="00984E11"/>
    <w:rsid w:val="0098542F"/>
    <w:rsid w:val="00985430"/>
    <w:rsid w:val="00987672"/>
    <w:rsid w:val="00990007"/>
    <w:rsid w:val="00990B74"/>
    <w:rsid w:val="009911E2"/>
    <w:rsid w:val="009946B0"/>
    <w:rsid w:val="009A04FA"/>
    <w:rsid w:val="009A1BEB"/>
    <w:rsid w:val="009A2024"/>
    <w:rsid w:val="009B488F"/>
    <w:rsid w:val="009B51A4"/>
    <w:rsid w:val="009B6C12"/>
    <w:rsid w:val="009B741F"/>
    <w:rsid w:val="009C05DC"/>
    <w:rsid w:val="009C5CDD"/>
    <w:rsid w:val="009D01E2"/>
    <w:rsid w:val="009D462A"/>
    <w:rsid w:val="009E49B4"/>
    <w:rsid w:val="009F1158"/>
    <w:rsid w:val="009F7004"/>
    <w:rsid w:val="00A02FA1"/>
    <w:rsid w:val="00A067DB"/>
    <w:rsid w:val="00A112F8"/>
    <w:rsid w:val="00A13395"/>
    <w:rsid w:val="00A143F6"/>
    <w:rsid w:val="00A14AD3"/>
    <w:rsid w:val="00A17614"/>
    <w:rsid w:val="00A17A66"/>
    <w:rsid w:val="00A21697"/>
    <w:rsid w:val="00A23416"/>
    <w:rsid w:val="00A235E6"/>
    <w:rsid w:val="00A238CF"/>
    <w:rsid w:val="00A250AC"/>
    <w:rsid w:val="00A3000F"/>
    <w:rsid w:val="00A3001A"/>
    <w:rsid w:val="00A30213"/>
    <w:rsid w:val="00A30731"/>
    <w:rsid w:val="00A33A71"/>
    <w:rsid w:val="00A35EE8"/>
    <w:rsid w:val="00A35F47"/>
    <w:rsid w:val="00A500D1"/>
    <w:rsid w:val="00A52FF3"/>
    <w:rsid w:val="00A54511"/>
    <w:rsid w:val="00A60D51"/>
    <w:rsid w:val="00A64B0C"/>
    <w:rsid w:val="00A7081D"/>
    <w:rsid w:val="00A717DC"/>
    <w:rsid w:val="00A74175"/>
    <w:rsid w:val="00A74DCE"/>
    <w:rsid w:val="00A77B65"/>
    <w:rsid w:val="00A80996"/>
    <w:rsid w:val="00A81634"/>
    <w:rsid w:val="00A826B6"/>
    <w:rsid w:val="00AA750E"/>
    <w:rsid w:val="00AB08F0"/>
    <w:rsid w:val="00AB5243"/>
    <w:rsid w:val="00AC077F"/>
    <w:rsid w:val="00AC1162"/>
    <w:rsid w:val="00AC1DE9"/>
    <w:rsid w:val="00AC2820"/>
    <w:rsid w:val="00AD11B8"/>
    <w:rsid w:val="00AD2EE4"/>
    <w:rsid w:val="00AD6AC7"/>
    <w:rsid w:val="00AD7587"/>
    <w:rsid w:val="00AE0660"/>
    <w:rsid w:val="00AE086E"/>
    <w:rsid w:val="00AE3086"/>
    <w:rsid w:val="00AE36CC"/>
    <w:rsid w:val="00AE3DA0"/>
    <w:rsid w:val="00AF3CFE"/>
    <w:rsid w:val="00AF7E98"/>
    <w:rsid w:val="00B03337"/>
    <w:rsid w:val="00B05BFA"/>
    <w:rsid w:val="00B05F02"/>
    <w:rsid w:val="00B06E10"/>
    <w:rsid w:val="00B147D6"/>
    <w:rsid w:val="00B1576A"/>
    <w:rsid w:val="00B16A8C"/>
    <w:rsid w:val="00B175B4"/>
    <w:rsid w:val="00B24F28"/>
    <w:rsid w:val="00B3115A"/>
    <w:rsid w:val="00B36478"/>
    <w:rsid w:val="00B4783E"/>
    <w:rsid w:val="00B5589D"/>
    <w:rsid w:val="00B567B6"/>
    <w:rsid w:val="00B5782F"/>
    <w:rsid w:val="00B62317"/>
    <w:rsid w:val="00B70B56"/>
    <w:rsid w:val="00B8375B"/>
    <w:rsid w:val="00B8553E"/>
    <w:rsid w:val="00B857B2"/>
    <w:rsid w:val="00B85D84"/>
    <w:rsid w:val="00B86B14"/>
    <w:rsid w:val="00B906F1"/>
    <w:rsid w:val="00B95397"/>
    <w:rsid w:val="00B96E38"/>
    <w:rsid w:val="00BA5DA8"/>
    <w:rsid w:val="00BB36DD"/>
    <w:rsid w:val="00BB43A2"/>
    <w:rsid w:val="00BB56EE"/>
    <w:rsid w:val="00BB56F3"/>
    <w:rsid w:val="00BB6FEA"/>
    <w:rsid w:val="00BC0866"/>
    <w:rsid w:val="00BC138F"/>
    <w:rsid w:val="00BC2370"/>
    <w:rsid w:val="00BC4686"/>
    <w:rsid w:val="00BC70BA"/>
    <w:rsid w:val="00BC7F3D"/>
    <w:rsid w:val="00BD66B2"/>
    <w:rsid w:val="00BD7B9B"/>
    <w:rsid w:val="00BE091D"/>
    <w:rsid w:val="00BE28BD"/>
    <w:rsid w:val="00BE33B1"/>
    <w:rsid w:val="00BE7875"/>
    <w:rsid w:val="00BF4310"/>
    <w:rsid w:val="00BF49A0"/>
    <w:rsid w:val="00C04F96"/>
    <w:rsid w:val="00C06BB9"/>
    <w:rsid w:val="00C1088E"/>
    <w:rsid w:val="00C14A78"/>
    <w:rsid w:val="00C20A54"/>
    <w:rsid w:val="00C2346E"/>
    <w:rsid w:val="00C33757"/>
    <w:rsid w:val="00C409C8"/>
    <w:rsid w:val="00C415DF"/>
    <w:rsid w:val="00C45353"/>
    <w:rsid w:val="00C53A83"/>
    <w:rsid w:val="00C57D52"/>
    <w:rsid w:val="00C6017A"/>
    <w:rsid w:val="00C61DD9"/>
    <w:rsid w:val="00C76FC0"/>
    <w:rsid w:val="00C83FA1"/>
    <w:rsid w:val="00C8418F"/>
    <w:rsid w:val="00C86CC0"/>
    <w:rsid w:val="00C907CE"/>
    <w:rsid w:val="00C90A30"/>
    <w:rsid w:val="00C924E7"/>
    <w:rsid w:val="00C95770"/>
    <w:rsid w:val="00CA2B38"/>
    <w:rsid w:val="00CB0639"/>
    <w:rsid w:val="00CB1C9C"/>
    <w:rsid w:val="00CB46A9"/>
    <w:rsid w:val="00CB4BC4"/>
    <w:rsid w:val="00CB7588"/>
    <w:rsid w:val="00CC0B1A"/>
    <w:rsid w:val="00CC1D3E"/>
    <w:rsid w:val="00CD046D"/>
    <w:rsid w:val="00CE3796"/>
    <w:rsid w:val="00CE4474"/>
    <w:rsid w:val="00CF3D41"/>
    <w:rsid w:val="00CF4C94"/>
    <w:rsid w:val="00D0093F"/>
    <w:rsid w:val="00D06560"/>
    <w:rsid w:val="00D07FAB"/>
    <w:rsid w:val="00D15118"/>
    <w:rsid w:val="00D17035"/>
    <w:rsid w:val="00D17258"/>
    <w:rsid w:val="00D17BB2"/>
    <w:rsid w:val="00D2056D"/>
    <w:rsid w:val="00D22C2A"/>
    <w:rsid w:val="00D235F3"/>
    <w:rsid w:val="00D27F35"/>
    <w:rsid w:val="00D33B6A"/>
    <w:rsid w:val="00D4444F"/>
    <w:rsid w:val="00D44C79"/>
    <w:rsid w:val="00D5096B"/>
    <w:rsid w:val="00D52B28"/>
    <w:rsid w:val="00D67153"/>
    <w:rsid w:val="00D72EFA"/>
    <w:rsid w:val="00D736B8"/>
    <w:rsid w:val="00D73842"/>
    <w:rsid w:val="00D7418A"/>
    <w:rsid w:val="00D82433"/>
    <w:rsid w:val="00D8320A"/>
    <w:rsid w:val="00D84E36"/>
    <w:rsid w:val="00D91DA6"/>
    <w:rsid w:val="00DA2698"/>
    <w:rsid w:val="00DA537F"/>
    <w:rsid w:val="00DB2CEB"/>
    <w:rsid w:val="00DB5704"/>
    <w:rsid w:val="00DB7FBD"/>
    <w:rsid w:val="00DC1403"/>
    <w:rsid w:val="00DC26F2"/>
    <w:rsid w:val="00DC2C2B"/>
    <w:rsid w:val="00DC71E6"/>
    <w:rsid w:val="00DD2183"/>
    <w:rsid w:val="00DD33B2"/>
    <w:rsid w:val="00DE6EF0"/>
    <w:rsid w:val="00DE7213"/>
    <w:rsid w:val="00DF03FA"/>
    <w:rsid w:val="00DF22C9"/>
    <w:rsid w:val="00DF7821"/>
    <w:rsid w:val="00E01883"/>
    <w:rsid w:val="00E02D2B"/>
    <w:rsid w:val="00E04559"/>
    <w:rsid w:val="00E157F9"/>
    <w:rsid w:val="00E173CC"/>
    <w:rsid w:val="00E22BE8"/>
    <w:rsid w:val="00E24047"/>
    <w:rsid w:val="00E25F0E"/>
    <w:rsid w:val="00E30EFD"/>
    <w:rsid w:val="00E34319"/>
    <w:rsid w:val="00E353DD"/>
    <w:rsid w:val="00E3776F"/>
    <w:rsid w:val="00E532FC"/>
    <w:rsid w:val="00E539FC"/>
    <w:rsid w:val="00E601F6"/>
    <w:rsid w:val="00E65343"/>
    <w:rsid w:val="00E7120A"/>
    <w:rsid w:val="00E73FE1"/>
    <w:rsid w:val="00E74A00"/>
    <w:rsid w:val="00E76653"/>
    <w:rsid w:val="00E77DDD"/>
    <w:rsid w:val="00E8235A"/>
    <w:rsid w:val="00E82AFA"/>
    <w:rsid w:val="00E87948"/>
    <w:rsid w:val="00E87E74"/>
    <w:rsid w:val="00E94A93"/>
    <w:rsid w:val="00EA0C7C"/>
    <w:rsid w:val="00EA17BE"/>
    <w:rsid w:val="00EA1C3F"/>
    <w:rsid w:val="00EA2A37"/>
    <w:rsid w:val="00EB1044"/>
    <w:rsid w:val="00EB11CA"/>
    <w:rsid w:val="00EB2455"/>
    <w:rsid w:val="00EB4801"/>
    <w:rsid w:val="00EB56F6"/>
    <w:rsid w:val="00EB577D"/>
    <w:rsid w:val="00EB634C"/>
    <w:rsid w:val="00EC4822"/>
    <w:rsid w:val="00EC72E6"/>
    <w:rsid w:val="00EC7AF3"/>
    <w:rsid w:val="00ED03C7"/>
    <w:rsid w:val="00ED411F"/>
    <w:rsid w:val="00ED55CE"/>
    <w:rsid w:val="00EE75D2"/>
    <w:rsid w:val="00EF0936"/>
    <w:rsid w:val="00EF5D69"/>
    <w:rsid w:val="00F01287"/>
    <w:rsid w:val="00F01CFE"/>
    <w:rsid w:val="00F05411"/>
    <w:rsid w:val="00F0658D"/>
    <w:rsid w:val="00F06DCA"/>
    <w:rsid w:val="00F11897"/>
    <w:rsid w:val="00F126AE"/>
    <w:rsid w:val="00F13E40"/>
    <w:rsid w:val="00F15C43"/>
    <w:rsid w:val="00F242AE"/>
    <w:rsid w:val="00F30AA1"/>
    <w:rsid w:val="00F31FC4"/>
    <w:rsid w:val="00F32D76"/>
    <w:rsid w:val="00F461CF"/>
    <w:rsid w:val="00F50538"/>
    <w:rsid w:val="00F57977"/>
    <w:rsid w:val="00F72D3D"/>
    <w:rsid w:val="00F742D7"/>
    <w:rsid w:val="00F75172"/>
    <w:rsid w:val="00F77FEF"/>
    <w:rsid w:val="00F80566"/>
    <w:rsid w:val="00F80B3F"/>
    <w:rsid w:val="00F851FA"/>
    <w:rsid w:val="00F8653E"/>
    <w:rsid w:val="00F870F0"/>
    <w:rsid w:val="00F950B4"/>
    <w:rsid w:val="00FA4F3D"/>
    <w:rsid w:val="00FB190A"/>
    <w:rsid w:val="00FB1FB8"/>
    <w:rsid w:val="00FB1FCF"/>
    <w:rsid w:val="00FB372C"/>
    <w:rsid w:val="00FB790C"/>
    <w:rsid w:val="00FB7D09"/>
    <w:rsid w:val="00FB7D33"/>
    <w:rsid w:val="00FC4EBC"/>
    <w:rsid w:val="00FD54E8"/>
    <w:rsid w:val="00FE7278"/>
    <w:rsid w:val="00FF4194"/>
    <w:rsid w:val="00FF42E2"/>
    <w:rsid w:val="00FF6DA3"/>
    <w:rsid w:val="0356DFD3"/>
    <w:rsid w:val="0546BD23"/>
    <w:rsid w:val="0CFEF741"/>
    <w:rsid w:val="0E8B1A2A"/>
    <w:rsid w:val="0FD11D6C"/>
    <w:rsid w:val="188C2A45"/>
    <w:rsid w:val="1AD08DD8"/>
    <w:rsid w:val="1F347475"/>
    <w:rsid w:val="207E13CD"/>
    <w:rsid w:val="208E58BD"/>
    <w:rsid w:val="21D61C2F"/>
    <w:rsid w:val="245EF725"/>
    <w:rsid w:val="271B79D7"/>
    <w:rsid w:val="37A9F2F2"/>
    <w:rsid w:val="3BD5F457"/>
    <w:rsid w:val="51B34C37"/>
    <w:rsid w:val="527D6F0C"/>
    <w:rsid w:val="54EAECF9"/>
    <w:rsid w:val="57B5586F"/>
    <w:rsid w:val="605AFC8A"/>
    <w:rsid w:val="620FFE41"/>
    <w:rsid w:val="643FDAF8"/>
    <w:rsid w:val="724CF915"/>
    <w:rsid w:val="74571EA1"/>
    <w:rsid w:val="77206A38"/>
    <w:rsid w:val="7ACD2DCC"/>
    <w:rsid w:val="7E04CE8E"/>
    <w:rsid w:val="7FCE011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370805"/>
  <w15:chartTrackingRefBased/>
  <w15:docId w15:val="{E320F3FD-292E-4702-9B1F-B90EA60E78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60E5"/>
    <w:pPr>
      <w:spacing w:line="360" w:lineRule="auto"/>
      <w:jc w:val="both"/>
    </w:pPr>
    <w:rPr>
      <w:rFonts w:ascii="Arial" w:hAnsi="Arial"/>
    </w:rPr>
  </w:style>
  <w:style w:type="paragraph" w:styleId="Ttulo1">
    <w:name w:val="heading 1"/>
    <w:basedOn w:val="Normal"/>
    <w:next w:val="Normal"/>
    <w:link w:val="Ttulo1Car"/>
    <w:uiPriority w:val="9"/>
    <w:qFormat/>
    <w:rsid w:val="007D04EA"/>
    <w:pPr>
      <w:keepNext/>
      <w:keepLines/>
      <w:spacing w:before="240" w:after="0"/>
      <w:jc w:val="left"/>
      <w:outlineLvl w:val="0"/>
    </w:pPr>
    <w:rPr>
      <w:rFonts w:eastAsiaTheme="majorEastAsia" w:cstheme="majorBidi"/>
      <w:b/>
      <w:szCs w:val="32"/>
    </w:rPr>
  </w:style>
  <w:style w:type="paragraph" w:styleId="Ttulo3">
    <w:name w:val="heading 3"/>
    <w:basedOn w:val="Normal"/>
    <w:next w:val="Normal"/>
    <w:link w:val="Ttulo3Car"/>
    <w:uiPriority w:val="9"/>
    <w:semiHidden/>
    <w:unhideWhenUsed/>
    <w:qFormat/>
    <w:rsid w:val="009F11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7D04EA"/>
    <w:rPr>
      <w:rFonts w:ascii="Arial" w:eastAsiaTheme="majorEastAsia" w:hAnsi="Arial" w:cstheme="majorBidi"/>
      <w:b/>
      <w:szCs w:val="32"/>
    </w:rPr>
  </w:style>
  <w:style w:type="paragraph" w:styleId="Prrafodelista">
    <w:name w:val="List Paragraph"/>
    <w:basedOn w:val="Normal"/>
    <w:uiPriority w:val="34"/>
    <w:qFormat/>
    <w:rsid w:val="003451D3"/>
    <w:pPr>
      <w:ind w:left="720"/>
      <w:contextualSpacing/>
    </w:pPr>
  </w:style>
  <w:style w:type="character" w:customStyle="1" w:styleId="Ttulo3Car">
    <w:name w:val="Título 3 Car"/>
    <w:basedOn w:val="Fuentedeprrafopredeter"/>
    <w:link w:val="Ttulo3"/>
    <w:uiPriority w:val="9"/>
    <w:semiHidden/>
    <w:rsid w:val="009F1158"/>
    <w:rPr>
      <w:rFonts w:asciiTheme="majorHAnsi" w:eastAsiaTheme="majorEastAsia" w:hAnsiTheme="majorHAnsi" w:cstheme="majorBidi"/>
      <w:color w:val="1F3763" w:themeColor="accent1" w:themeShade="7F"/>
      <w:sz w:val="24"/>
      <w:szCs w:val="24"/>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EncabezadoCar">
    <w:name w:val="Encabezado Car"/>
    <w:basedOn w:val="Fuentedeprrafopredeter"/>
    <w:link w:val="Encabezado"/>
    <w:uiPriority w:val="99"/>
  </w:style>
  <w:style w:type="paragraph" w:styleId="Encabezado">
    <w:name w:val="header"/>
    <w:basedOn w:val="Normal"/>
    <w:link w:val="EncabezadoCar"/>
    <w:uiPriority w:val="99"/>
    <w:unhideWhenUsed/>
    <w:pPr>
      <w:tabs>
        <w:tab w:val="center" w:pos="4680"/>
        <w:tab w:val="right" w:pos="9360"/>
      </w:tabs>
      <w:spacing w:after="0" w:line="240" w:lineRule="auto"/>
    </w:pPr>
  </w:style>
  <w:style w:type="character" w:customStyle="1" w:styleId="PiedepginaCar">
    <w:name w:val="Pie de página Car"/>
    <w:basedOn w:val="Fuentedeprrafopredeter"/>
    <w:link w:val="Piedepgina"/>
    <w:uiPriority w:val="99"/>
  </w:style>
  <w:style w:type="paragraph" w:styleId="Piedepgina">
    <w:name w:val="footer"/>
    <w:basedOn w:val="Normal"/>
    <w:link w:val="PiedepginaCar"/>
    <w:uiPriority w:val="99"/>
    <w:unhideWhenUsed/>
    <w:pPr>
      <w:tabs>
        <w:tab w:val="center" w:pos="4680"/>
        <w:tab w:val="right" w:pos="9360"/>
      </w:tabs>
      <w:spacing w:after="0" w:line="240" w:lineRule="auto"/>
    </w:pPr>
  </w:style>
  <w:style w:type="character" w:styleId="Hipervnculo">
    <w:name w:val="Hyperlink"/>
    <w:basedOn w:val="Fuentedeprrafopredeter"/>
    <w:uiPriority w:val="99"/>
    <w:unhideWhenUsed/>
    <w:rsid w:val="007D04EA"/>
    <w:rPr>
      <w:color w:val="0563C1" w:themeColor="hyperlink"/>
      <w:u w:val="single"/>
    </w:rPr>
  </w:style>
  <w:style w:type="character" w:styleId="Mencinsinresolver">
    <w:name w:val="Unresolved Mention"/>
    <w:basedOn w:val="Fuentedeprrafopredeter"/>
    <w:uiPriority w:val="99"/>
    <w:semiHidden/>
    <w:unhideWhenUsed/>
    <w:rsid w:val="007D04EA"/>
    <w:rPr>
      <w:color w:val="605E5C"/>
      <w:shd w:val="clear" w:color="auto" w:fill="E1DFDD"/>
    </w:rPr>
  </w:style>
  <w:style w:type="table" w:styleId="Listaclara">
    <w:name w:val="Light List"/>
    <w:basedOn w:val="Tablanormal"/>
    <w:uiPriority w:val="61"/>
    <w:rsid w:val="004A4A11"/>
    <w:pPr>
      <w:spacing w:after="0" w:line="240" w:lineRule="auto"/>
    </w:pPr>
    <w:rPr>
      <w:rFonts w:eastAsiaTheme="minorEastAsia"/>
      <w:lang w:eastAsia="es-MX"/>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6062453">
      <w:bodyDiv w:val="1"/>
      <w:marLeft w:val="0"/>
      <w:marRight w:val="0"/>
      <w:marTop w:val="0"/>
      <w:marBottom w:val="0"/>
      <w:divBdr>
        <w:top w:val="none" w:sz="0" w:space="0" w:color="auto"/>
        <w:left w:val="none" w:sz="0" w:space="0" w:color="auto"/>
        <w:bottom w:val="none" w:sz="0" w:space="0" w:color="auto"/>
        <w:right w:val="none" w:sz="0" w:space="0" w:color="auto"/>
      </w:divBdr>
    </w:div>
    <w:div w:id="1916085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customXml" Target="ink/ink2.xml"/><Relationship Id="rId18" Type="http://schemas.openxmlformats.org/officeDocument/2006/relationships/image" Target="media/image5.pn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customXml" Target="ink/ink6.xml"/><Relationship Id="rId34" Type="http://schemas.openxmlformats.org/officeDocument/2006/relationships/image" Target="media/image18.jpeg"/><Relationship Id="rId42" Type="http://schemas.openxmlformats.org/officeDocument/2006/relationships/image" Target="media/image26.svg"/><Relationship Id="rId47" Type="http://schemas.openxmlformats.org/officeDocument/2006/relationships/hyperlink" Target="https://digitum.um.es/digitum/bitstream/10201/73541/1/3986387.pdf" TargetMode="External"/><Relationship Id="rId50" Type="http://schemas.openxmlformats.org/officeDocument/2006/relationships/hyperlink" Target="https://lugares.inah.gob.mx/es/zonas-arqueologicas/zonas/1716-teotenango.html" TargetMode="External"/><Relationship Id="rId55" Type="http://schemas.openxmlformats.org/officeDocument/2006/relationships/hyperlink" Target="https://www.cebraexpress.com/senalizacion-seguridad-braille/" TargetMode="External"/><Relationship Id="rId63"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4.png"/><Relationship Id="rId29" Type="http://schemas.openxmlformats.org/officeDocument/2006/relationships/image" Target="media/image13.jpeg"/><Relationship Id="rId11" Type="http://schemas.openxmlformats.org/officeDocument/2006/relationships/customXml" Target="ink/ink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svg"/><Relationship Id="rId45" Type="http://schemas.openxmlformats.org/officeDocument/2006/relationships/hyperlink" Target="file:///C:/Users/Nadia%20V%20aleria/Downloads/Dialnet-ElTurismoComoMotorDeCrecimientoEconomico-2267966%20(1).pdf" TargetMode="External"/><Relationship Id="rId53" Type="http://schemas.openxmlformats.org/officeDocument/2006/relationships/hyperlink" Target="https://www.e-unwto.org/doi/pdf/10.18111/9789284415991" TargetMode="External"/><Relationship Id="rId58" Type="http://schemas.openxmlformats.org/officeDocument/2006/relationships/hyperlink" Target="https://www.sensorycodeint.com/se%C3%B1alizaci%C3%B3n" TargetMode="External"/><Relationship Id="rId5" Type="http://schemas.openxmlformats.org/officeDocument/2006/relationships/styles" Target="styles.xml"/><Relationship Id="rId61" Type="http://schemas.openxmlformats.org/officeDocument/2006/relationships/footer" Target="footer1.xml"/><Relationship Id="rId19" Type="http://schemas.openxmlformats.org/officeDocument/2006/relationships/customXml" Target="ink/ink5.xml"/><Relationship Id="rId14" Type="http://schemas.openxmlformats.org/officeDocument/2006/relationships/image" Target="media/image3.png"/><Relationship Id="rId22" Type="http://schemas.openxmlformats.org/officeDocument/2006/relationships/image" Target="media/image7.png"/><Relationship Id="rId27" Type="http://schemas.openxmlformats.org/officeDocument/2006/relationships/image" Target="media/image11.jpeg"/><Relationship Id="rId30" Type="http://schemas.openxmlformats.org/officeDocument/2006/relationships/image" Target="media/image14.jpeg"/><Relationship Id="rId35" Type="http://schemas.openxmlformats.org/officeDocument/2006/relationships/image" Target="media/image19.jpeg"/><Relationship Id="rId43" Type="http://schemas.openxmlformats.org/officeDocument/2006/relationships/image" Target="media/image27.png"/><Relationship Id="rId48" Type="http://schemas.openxmlformats.org/officeDocument/2006/relationships/hyperlink" Target="https://repositorio.ucv.edu.pe/handle/20.500.12692/56014" TargetMode="External"/><Relationship Id="rId56" Type="http://schemas.openxmlformats.org/officeDocument/2006/relationships/hyperlink" Target="https://www.cebraexpress.com/wp-content/uploads/2022/10/DBSUA.pdf" TargetMode="External"/><Relationship Id="rId8" Type="http://schemas.openxmlformats.org/officeDocument/2006/relationships/footnotes" Target="footnotes.xml"/><Relationship Id="rId51" Type="http://schemas.openxmlformats.org/officeDocument/2006/relationships/hyperlink" Target="https://www.gob.mx/conadis"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customXml" Target="ink/ink4.xml"/><Relationship Id="rId25" Type="http://schemas.openxmlformats.org/officeDocument/2006/relationships/image" Target="media/image9.png"/><Relationship Id="rId33" Type="http://schemas.openxmlformats.org/officeDocument/2006/relationships/image" Target="media/image17.jpeg"/><Relationship Id="rId38" Type="http://schemas.openxmlformats.org/officeDocument/2006/relationships/image" Target="media/image22.svg"/><Relationship Id="rId46" Type="http://schemas.openxmlformats.org/officeDocument/2006/relationships/hyperlink" Target="http://scielo.sld.cu/scielo.php?pid=S2218-36202020000100225&amp;script=sci_arttext&amp;tlng=pt" TargetMode="External"/><Relationship Id="rId59" Type="http://schemas.openxmlformats.org/officeDocument/2006/relationships/hyperlink" Target="https://www.valida.es/blog/post/normativa-de-rampas-para-minusvalidos-pendiente-maxima-y-mas/" TargetMode="External"/><Relationship Id="rId20" Type="http://schemas.openxmlformats.org/officeDocument/2006/relationships/image" Target="media/image6.png"/><Relationship Id="rId41" Type="http://schemas.openxmlformats.org/officeDocument/2006/relationships/image" Target="media/image25.png"/><Relationship Id="rId54" Type="http://schemas.openxmlformats.org/officeDocument/2006/relationships/hyperlink" Target="https://patrimonioculturalyturismo"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customXml" Target="ink/ink3.xml"/><Relationship Id="rId23" Type="http://schemas.openxmlformats.org/officeDocument/2006/relationships/customXml" Target="ink/ink7.xml"/><Relationship Id="rId28" Type="http://schemas.openxmlformats.org/officeDocument/2006/relationships/image" Target="media/image12.jpeg"/><Relationship Id="rId36" Type="http://schemas.openxmlformats.org/officeDocument/2006/relationships/image" Target="media/image20.jpeg"/><Relationship Id="rId49" Type="http://schemas.openxmlformats.org/officeDocument/2006/relationships/hyperlink" Target="https://www.tramites.inah.gob.mx/INAH-00-008%20(D).html" TargetMode="External"/><Relationship Id="rId57" Type="http://schemas.openxmlformats.org/officeDocument/2006/relationships/hyperlink" Target="https://www.gob.mx/cms/uploads/attachment/file/89279/Tomo2_Accesibilidad.pdf" TargetMode="External"/><Relationship Id="rId10" Type="http://schemas.openxmlformats.org/officeDocument/2006/relationships/image" Target="media/image1.png"/><Relationship Id="rId31" Type="http://schemas.openxmlformats.org/officeDocument/2006/relationships/image" Target="media/image15.jpeg"/><Relationship Id="rId44" Type="http://schemas.openxmlformats.org/officeDocument/2006/relationships/image" Target="media/image28.svg"/><Relationship Id="rId52" Type="http://schemas.openxmlformats.org/officeDocument/2006/relationships/hyperlink" Target="https://core.ac.uk/download/pdf/287324389.pdf" TargetMode="External"/><Relationship Id="rId60" Type="http://schemas.openxmlformats.org/officeDocument/2006/relationships/header" Target="header1.xml"/><Relationship Id="rId4" Type="http://schemas.openxmlformats.org/officeDocument/2006/relationships/numbering" Target="numbering.xml"/><Relationship Id="rId9" Type="http://schemas.openxmlformats.org/officeDocument/2006/relationships/endnotes" Target="endnot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5:48.567"/>
    </inkml:context>
    <inkml:brush xml:id="br0">
      <inkml:brushProperty name="width" value="0.05" units="cm"/>
      <inkml:brushProperty name="height" value="0.05" units="cm"/>
      <inkml:brushProperty name="color" value="#E71224"/>
    </inkml:brush>
  </inkml:definitions>
  <inkml:trace contextRef="#ctx0" brushRef="#br0">1373 1 24575,'-3'0'0,"-1"0"0,1 0 0,-1 0 0,1 0 0,-1 1 0,1 0 0,-1-1 0,1 1 0,0 1 0,-1-1 0,1 0 0,0 1 0,-5 2 0,3 1 0,1 0 0,-1 0 0,1 0 0,0 0 0,1 0 0,-4 7 0,4-7 0,-1 1 0,0 0 0,0-1 0,-1 0 0,1 0 0,-1 0 0,0 0 0,0-1 0,-1 0 0,1 0 0,-1 0 0,0 0 0,0-1 0,0 0 0,-1-1 0,1 1 0,-9 1 0,-6 0 0,0-1 0,0-2 0,0 0 0,-21-1 0,35 0 0,1 0 0,-1 0 0,0 1 0,1 0 0,-1 1 0,1-1 0,-1 1 0,1 0 0,0 1 0,0-1 0,0 1 0,0 1 0,1-1 0,-8 6 0,0 3 0,0 1 0,1 0 0,-19 26 0,20-24 0,0-1 0,0-1 0,-1 0 0,-22 18 0,23-25 0,1-1 0,-1 0 0,0-1 0,0 0 0,-1-1 0,1-1 0,-1 1 0,1-2 0,-1 0 0,-18 0 0,-47 8 0,72-8 0,1 0 0,0 0 0,0 0 0,0 0 0,-1 1 0,1 0 0,1 0 0,-1 0 0,0 0 0,0 1 0,1-1 0,-1 1 0,-2 4 0,2-2 0,1 0 0,0 0 0,0 1 0,0-1 0,1 1 0,0 0 0,0 0 0,-2 11 0,-77 356 0,77-351 0,-1-1 0,-1-1 0,0 1 0,-2-1 0,-12 23 0,17-38 0,0 0 0,-1 0 0,0-1 0,1 1 0,-2-1 0,1 1 0,0-1 0,-1-1 0,0 1 0,0 0 0,0-1 0,0 0 0,-1-1 0,1 1 0,-1-1 0,0 0 0,1 0 0,-1-1 0,0 1 0,0-2 0,0 1 0,0 0 0,-9-1 0,11 0 0,-9-1 0,0 1 0,1 1 0,-1 0 0,0 1 0,-16 4 0,26-5 0,1 0 0,0-1 0,0 1 0,0 0 0,0 0 0,0 0 0,0 1 0,0-1 0,0 0 0,0 1 0,0-1 0,1 1 0,-1 0 0,1 0 0,-1-1 0,1 1 0,-1 0 0,1 0 0,0 0 0,0 0 0,0 1 0,0-1 0,1 0 0,-1 0 0,1 0 0,-1 1 0,1-1 0,0 0 0,-1 1 0,1-1 0,0 0 0,1 1 0,-1-1 0,0 0 0,1 1 0,-1-1 0,2 4 0,1-3 0,-1 1 0,1-1 0,0 0 0,0 1 0,0-1 0,0-1 0,0 1 0,1 0 0,-1-1 0,1 0 0,0 1 0,0-2 0,0 1 0,0 0 0,6 1 0,31 19 0,-39-20 0,0 0 0,-1 0 0,1-1 0,0 1 0,-1 0 0,1 1 0,-1-1 0,1 0 0,-1 0 0,0 1 0,0-1 0,0 0 0,0 1 0,-1-1 0,1 1 0,-1-1 0,1 1 0,-1-1 0,0 1 0,0 0 0,0-1 0,0 1 0,0-1 0,-1 1 0,1-1 0,-1 1 0,0-1 0,-1 3 0,1-1 0,-1-1 0,0 0 0,0 0 0,0 0 0,0 0 0,-1 0 0,1-1 0,-1 1 0,0-1 0,1 0 0,-1 1 0,0-1 0,0 0 0,-1-1 0,1 1 0,0-1 0,-1 1 0,1-1 0,-5 1 0,-32 4 0,29-5 0,-1 0 0,1 1 0,-20 6 0,29-7 0,-1 0 0,0 1 0,0-1 0,1 0 0,-1 1 0,1 0 0,-1 0 0,1-1 0,0 1 0,0 1 0,0-1 0,0 0 0,0 0 0,0 1 0,1-1 0,-1 1 0,1 0 0,-3 5 0,-1 15 0,1-1 0,0 2 0,2-1 0,1 0 0,1 0 0,3 34 0,0 14 0,-17 163 0,10-180 0,7 110 0,0-147 0,0 1 0,2-1 0,0 0 0,1 0 0,0-1 0,2 0 0,0 0 0,10 16 0,-9-15 0,-1 0 0,10 37 0,-12-36 0,0 0 0,1-1 0,13 24 0,1-6 0,1-2 0,2 0 0,28 29 0,-38-47 0,0-2 0,1 0 0,1 0 0,0-2 0,1 0 0,0 0 0,0-2 0,23 9 0,-8-7 0,0-2 0,1-1 0,-1-2 0,2-1 0,37 1 0,20 9 0,-68-9 0,-1-2 0,46 2 0,-42-4 0,1 2 0,-1 0 0,0 1 0,0 2 0,-1 1 0,0 0 0,37 19 0,-21-9 0,60 17 0,-71-28 0,-1 0 0,-1 1 0,53 23 0,-47-16 0,41 12 0,-31-12 0,-20-5 0,0 1 0,31 20 0,-31-17 0,48 21 0,-62-31 0,1 0 0,1-1 0,-1 2 0,-1-1 0,1 2 0,-1-1 0,0 1 0,0 1 0,0 0 0,-1 0 0,0 1 0,-1 0 0,8 9 0,157 207 0,-128-149 0,-30-47 0,28 38 0,-22-34 0,-14-20 0,1 0 0,0-1 0,1 0 0,18 19 0,-25-28 0,0 0 0,1 0 0,-1-1 0,0 1 0,1-1 0,-1 0 0,0 1 0,1-1 0,0 0 0,-1 0 0,1-1 0,0 1 0,-1-1 0,1 1 0,0-1 0,0 0 0,-1 0 0,1 0 0,0 0 0,0 0 0,-1-1 0,1 1 0,0-1 0,0 0 0,-1 0 0,1 0 0,-1 0 0,1 0 0,-1-1 0,3-1 0,0 0 0,-1 0 0,-1-1 0,1 1 0,0-1 0,-1 1 0,0-1 0,0 0 0,0 0 0,0-1 0,-1 1 0,0-1 0,1 1 0,-2-1 0,1 0 0,0 1 0,-1-1 0,1-9 0,0-7 0,0 0 0,-2 0 0,-3-24 0,2 28 0,0-1 0,1 0 0,4-28 0,-3 40 0,0-2 0,0 1 0,1-1 0,0 1 0,1 0 0,-1-1 0,6-7 0,-7 12 0,1 1 0,0 0 0,0 0 0,1 0 0,-1 0 0,0 0 0,1 0 0,-1 0 0,1 1 0,-1-1 0,1 1 0,0 0 0,0 0 0,0 0 0,0 0 0,-1 0 0,1 0 0,6 1 0,32-12 0,-36 10 0,0 0 0,0 1 0,1-1 0,-1 1 0,0 0 0,0 1 0,11-1 0,-14 1 0,0 1 0,0-1 0,0 1 0,0 0 0,-1 0 0,1 0 0,0 0 0,0 0 0,0 0 0,-1 0 0,1 1 0,-1-1 0,1 0 0,-1 1 0,1 0 0,-1-1 0,0 1 0,0 0 0,0-1 0,0 1 0,0 0 0,0 0 0,0 0 0,-1 0 0,2 2 0,21 88 0,-21-76 0,1 0 0,1-1 0,1 1 0,0-1 0,1 1 0,13 23 0,37 59 0,-34-58 0,1-1 0,2-1 0,45 54 0,-38-56 0,-15-16 0,1-1 0,1 0 0,31 23 0,1-1 0,-1 2 0,66 77 0,-98-100 0,-6-5 0,0 2 0,-2-1 0,0 2 0,-1-1 0,8 22 0,-1-4 0,9 19 0,73 139 0,-76-156 0,2-2 0,1 0 0,1-2 0,2-1 0,1-1 0,2-1 0,54 41 0,44 22 0,-95-65 0,42 28 0,-45-38 0,0-1 0,2-2 0,52 17 0,-39-14 0,0 2 0,-2 2 0,47 30 0,-43-24 0,-25-14 0,21 12 0,62 26 0,-88-46 0,0 0 0,0 0 0,0-2 0,0 0 0,1-2 0,-1 0 0,23 0 0,-4-2 0,-14 1 0,-1-2 0,40-5 0,-55 5 0,0-1 0,0 0 0,0 0 0,0-1 0,0 1 0,-1-2 0,1 1 0,-1-1 0,0 0 0,0 0 0,-1 0 0,10-10 0,2-5 0,1 1 0,0 1 0,2 0 0,0 1 0,1 2 0,0 0 0,25-12 0,-32 18 0,0 0 0,-1-1 0,-1 0 0,1-1 0,-1-1 0,-1 0 0,0-1 0,-1 0 0,0 0 0,10-18 0,11-21 0,33-75 0,-44 84 0,-2-1 0,-1-2 0,-3 0 0,-1-1 0,-2 0 0,4-50 0,-8 64 0,2 0 0,1 1 0,1 1 0,28-54 0,13-34 0,-27 54 0,-14 39 0,-1-1 0,-1 0 0,-2 0 0,8-47 0,-1 27 0,-11 40 0,0 0 0,-1 0 0,0 0 0,0 0 0,1-11 0,0-9 0,1 1 0,1 0 0,11-32 0,-11 43 0,-1 1 0,2 1 0,0-1 0,0 1 0,1 0 0,1 0 0,15-18 0,-13 23 0,-1 1 0,1 0 0,0 1 0,0 0 0,1 1 0,0 0 0,-1 0 0,17-3 0,-2 0 0,-12 3 0,1-1 0,0 2 0,1 0 0,-1 1 0,0 0 0,1 1 0,-1 1 0,1 0 0,-1 1 0,1 0 0,-1 2 0,0-1 0,0 2 0,0 0 0,0 0 0,0 2 0,-1-1 0,0 2 0,0 0 0,22 16 0,-13-5 0,0 0 0,-1 2 0,-1 1 0,24 31 0,-40-46 0,25 29 0,1-2 0,64 57 0,-76-74 0,-2 2 0,0 0 0,-1 0 0,-1 2 0,-1 0 0,20 40 0,-28-48 0,0-1 0,-1 1 0,-1 0 0,3 18 0,-5-22 0,1 1 0,0 0 0,0-1 0,1 1 0,0-1 0,0 0 0,1 0 0,0 0 0,1-1 0,7 12 0,1-6 0,1 0 0,0-1 0,1-1 0,20 12 0,2 2 0,-33-22 0,0 0 0,1 1 0,-1-1 0,0 1 0,-1 0 0,1 0 0,-1 0 0,0 0 0,0 1 0,0-1 0,3 9 0,-3-4 0,0 1 0,-1 0 0,0 0 0,-1 0 0,1 11 0,1-6 0,0 0 0,1 0 0,1-1 0,1 1 0,0-1 0,0-1 0,2 1 0,-1-1 0,2 0 0,10 11 0,-6-5 0,-1 0 0,0 1 0,12 30 0,-12-18 0,2 0 0,0-1 0,2 0 0,22 31 0,-28-47 0,1 0 0,0-1 0,1-1 0,22 20 0,-30-30 0,0 0 0,1 0 0,0 0 0,-1 0 0,1-1 0,0 0 0,0 0 0,0 0 0,0 0 0,1-1 0,-1 0 0,0 0 0,1 0 0,-1-1 0,0 0 0,1 0 0,-1 0 0,0-1 0,10-1 0,-12 0-59,0 1 0,1 0-1,0 1 1,-1-1-1,1 1 1,-1-1 0,1 1-1,-1 0 1,1 0 0,0 1-1,-1-1 1,1 1 0,-1 0-1,1 0 1,-1 0-1,1 0 1,-1 1 0,0-1-1,0 1 1,0 0 0,0 0-1,6 4 1,1 2-6767</inkml:trace>
  <inkml:trace contextRef="#ctx0" brushRef="#br0" timeOffset="2160.09">7091 4599 24575,'-2'3'0,"-2"3"0,-2 1 0,0 1 0,1 3 0,-2-1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50.937"/>
    </inkml:context>
    <inkml:brush xml:id="br0">
      <inkml:brushProperty name="width" value="0.05014" units="cm"/>
      <inkml:brushProperty name="height" value="0.05014" units="cm"/>
      <inkml:brushProperty name="color" value="#E71224"/>
    </inkml:brush>
  </inkml:definitions>
  <inkml:trace contextRef="#ctx0" brushRef="#br0">112 14 24575,'-2'-2'0,"-5"-2"0,-2 1 0,-4 0 0,-1 1 0,1 4 0,4 3 0,-1 5 0,0 2 0,1 2 0,2 2 0,3 0 0,1 0 0,2 1 0,1-1 0,3 0 0,3 0 0,1-3-8191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45.897"/>
    </inkml:context>
    <inkml:brush xml:id="br0">
      <inkml:brushProperty name="width" value="0.05014" units="cm"/>
      <inkml:brushProperty name="height" value="0.05014" units="cm"/>
      <inkml:brushProperty name="color" value="#E71224"/>
    </inkml:brush>
  </inkml:definitions>
  <inkml:trace contextRef="#ctx0" brushRef="#br0">1 0 24575,'7'1'0,"-1"0"0,1 0 0,-1 1 0,1 0 0,-1 0 0,0 0 0,0 1 0,0 0 0,0 0 0,0 0 0,6 6 0,-6-5 0,0 0 0,1 0 0,0 0 0,-1-1 0,1 0 0,0 0 0,1-1 0,14 3 0,-5-5 0,0 0 0,0-1 0,0-1 0,17-3 0,51-5 0,-62 10 0,0 0 0,0 2 0,0 1 0,34 8 0,-48-8 0,0 0 0,0 1 0,0 0 0,-1 0 0,0 1 0,0 0 0,0 0 0,0 1 0,-1 0 0,0 1 0,0-1 0,-1 1 0,0 0 0,5 9 0,-3-5 0,0 1 0,1-2 0,0 1 0,0-1 0,1 0 0,0-1 0,1 0 0,18 11 0,141 71 0,-156-80 0,-1 0 0,0 1 0,0 0 0,-2 1 0,0 0 0,0 1 0,-1 0 0,9 18 0,51 92 0,-38-74 0,-3 1 0,-2 1 0,36 104 0,-51-123 0,2 0 0,0-1 0,3-1 0,0-1 0,30 39 0,-40-58 0,1 0 0,-1 1 0,-1 0 0,0 0 0,-1 1 0,0-1 0,-1 1 0,0 0 0,-1 0 0,-1 1 0,2 26 0,-2-25 0,1 1 0,8 27 0,4 22 0,6 53 0,-13-79 0,-1 0 0,2 76 0,-8-82 0,-1-12 0,0-1 0,-6 38 0,4-52 0,1 1 0,-1 0 0,-1 0 0,1-1 0,-1 0 0,0 1 0,-1-1 0,1 0 0,-1 0 0,0-1 0,-1 1 0,-6 5 0,-5 6 0,1 0 0,0 1 0,1 1 0,1 0 0,1 1 0,0 0 0,-13 35 0,6-18 0,-1-1 0,-2-1 0,-50 62 0,57-78-77,-29 42-1211,39-50-5538</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38.698"/>
    </inkml:context>
    <inkml:brush xml:id="br0">
      <inkml:brushProperty name="width" value="0.05014" units="cm"/>
      <inkml:brushProperty name="height" value="0.05014" units="cm"/>
      <inkml:brushProperty name="color" value="#E71224"/>
    </inkml:brush>
  </inkml:definitions>
  <inkml:trace contextRef="#ctx0" brushRef="#br0">158 0 24575,'0'10'0,"-1"0"0,0 0 0,0 0 0,-1-1 0,-1 1 0,1-1 0,-2 1 0,1-1 0,-1 0 0,0 0 0,-1 0 0,0-1 0,-1 0 0,0 0 0,0 0 0,0-1 0,-14 13 0,15-14 16,0 1-1,0 0 1,1 0 0,0 0-1,0 1 1,1-1-1,-3 10 1,3-8-229,0-1 0,-1 0 0,0 0 0,0 0 1,-1-1-1,-6 10 0,2-8-6613</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22.298"/>
    </inkml:context>
    <inkml:brush xml:id="br0">
      <inkml:brushProperty name="width" value="0.05" units="cm"/>
      <inkml:brushProperty name="height" value="0.05" units="cm"/>
      <inkml:brushProperty name="color" value="#E71224"/>
    </inkml:brush>
  </inkml:definitions>
  <inkml:trace contextRef="#ctx0" brushRef="#br0">1 0 24575,'7'3'0,"1"-1"0,-1 1 0,0 1 0,0 0 0,-1 0 0,1 0 0,-1 0 0,0 1 0,0 0 0,10 12 0,-7-4 0,0 1 0,-1-1 0,-1 2 0,-1-1 0,0 1 0,0 0 0,-2 1 0,0-1 0,3 20 0,-2-9 0,2-1 0,11 30 0,-7-29-104,-5-10-148,1 0 0,1-1-1,0 0 1,12 17 0,-10-21-6574</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15.158"/>
    </inkml:context>
    <inkml:brush xml:id="br0">
      <inkml:brushProperty name="width" value="0.05" units="cm"/>
      <inkml:brushProperty name="height" value="0.05" units="cm"/>
      <inkml:brushProperty name="color" value="#E71224"/>
    </inkml:brush>
  </inkml:definitions>
  <inkml:trace contextRef="#ctx0" brushRef="#br0">1578 1743 24575,'1'2'0,"-1"1"0,1 0 0,0-1 0,0 1 0,0-1 0,0 1 0,1-1 0,-1 0 0,1 0 0,-1 1 0,1-1 0,0 0 0,4 3 0,32 28 0,-29-26 0,103 79 0,18 13 0,-94-66 0,-1 2 0,-2 2 0,53 76 0,-79-104 0,-1 0 0,2-1 0,-1 0 0,1 0 0,0 0 0,1-1 0,0-1 0,0 0 0,0 0 0,1 0 0,0-1 0,0-1 0,0 0 0,1 0 0,0-1 0,-1 0 0,1-1 0,0 0 0,0 0 0,15-1 0,-22-2 0,0 1 0,0-1 0,0 1 0,0-1 0,0-1 0,0 1 0,0 0 0,0-1 0,0 0 0,-1 0 0,1 0 0,-1 0 0,7-6 0,32-42 0,-37 42 0,0 1 0,0 0 0,1 1 0,-1-1 0,1 1 0,1 0 0,-1 1 0,14-9 0,-17 13 0,-1 0 0,0-1 0,1 1 0,-1 0 0,0-1 0,0 1 0,0-1 0,0 0 0,0 1 0,0-1 0,0 0 0,-1 0 0,1 0 0,-1 0 0,1-1 0,-1 1 0,0 0 0,0-1 0,0 1 0,0-1 0,0 1 0,-1-1 0,1 1 0,-1-1 0,1 1 0,-1-1 0,0 0 0,0 1 0,0-1 0,-1 1 0,1-1 0,-1 0 0,1 1 0,-1-1 0,0 1 0,0-1 0,0 1 0,0 0 0,-1-3 0,-7-10 0,-1 0 0,0 1 0,-1 0 0,-24-23 0,10 10 0,10 8 0,1-1 0,0 0 0,1-1 0,2 0 0,0-1 0,1 0 0,1-1 0,2 0 0,-10-46 0,16 64 0,0 0 0,0 0 0,0 1 0,-1-1 0,1 1 0,-1-1 0,0 1 0,0-1 0,-1 1 0,1 0 0,-1 0 0,0 0 0,0 1 0,0-1 0,-1 1 0,1-1 0,-1 1 0,-4-3 0,-4-1 0,0 1 0,0 1 0,-1 0 0,1 1 0,-15-4 0,15 6 0,1-2 0,-1 1 0,0-2 0,1 0 0,0 0 0,0-1 0,-15-10 0,-3-12 0,2-1 0,1-1 0,1-1 0,1-1 0,-23-44 0,16 26 0,-53-63 0,51 72 0,26 30 0,-2-1 0,0 2 0,0-1 0,-1 1 0,0 1 0,0 0 0,-1 0 0,0 1 0,-1 0 0,-19-9 0,-83-37 0,91 45 0,3 2 0,0-1 0,-35-21 0,50 26 0,-1-1 0,2 1 0,-1-2 0,0 1 0,1 0 0,0-1 0,-1 1 0,2-1 0,-1-1 0,1 1 0,0 0 0,0-1 0,0 1 0,-2-10 0,1 1 0,0 0 0,-1 1 0,0 0 0,-1 0 0,0 0 0,-1 0 0,0 1 0,-1 0 0,-1 1 0,0 0 0,0 0 0,-1 1 0,0 0 0,-1 1 0,0 0 0,-16-9 0,11 8 0,1-1 0,0-1 0,1 0 0,0-1 0,-21-23 0,4 2 0,26 29 0,-1 0 0,-1 0 0,1 0 0,0 0 0,-1 1 0,0 0 0,0 1 0,-1 0 0,1 0 0,-9-2 0,-6-1 0,-1 2 0,-25-2 0,34 6 0,0-2 0,1 1 0,-1-2 0,1 0 0,-1 0 0,1-1 0,0-1 0,0 0 0,1-1 0,-13-8 0,-3-6 0,-13-9 0,-49-28 0,67 46 0,-1 2 0,-41-12 0,-16-6 0,13 4 0,55 20 0,1 0 0,0-1 0,0-1 0,1 1 0,-1-2 0,1 0 0,0 0 0,1-1 0,0 0 0,0-1 0,0 0 0,-14-16 0,-52-74-1365</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3-07-02T19:34:02.428"/>
    </inkml:context>
    <inkml:brush xml:id="br0">
      <inkml:brushProperty name="width" value="0.05" units="cm"/>
      <inkml:brushProperty name="height" value="0.05" units="cm"/>
      <inkml:brushProperty name="color" value="#E71224"/>
    </inkml:brush>
  </inkml:definitions>
  <inkml:trace contextRef="#ctx0" brushRef="#br0">1 267 24575,'4'0'0,"0"0"0,0 0 0,0-1 0,0 1 0,0-1 0,-1 0 0,1 0 0,0 0 0,0-1 0,-1 1 0,1-1 0,0 0 0,-1 0 0,0-1 0,1 1 0,-1 0 0,4-5 0,0-2 0,0 0 0,-1 0 0,0-1 0,8-17 0,-10 18 0,1 0 0,0 0 0,0 0 0,0 1 0,1 0 0,1 0 0,13-13 0,-3 8 0,2 1 0,0 1 0,0 0 0,1 2 0,0 0 0,0 1 0,25-6 0,-31 12 0,-1 0 0,1 0 0,-1 1 0,1 1 0,-1 0 0,1 1 0,-1 1 0,1 0 0,-1 1 0,0 0 0,0 1 0,0 0 0,18 9 0,-14-4 0,0 1 0,0 1 0,-1 0 0,-1 1 0,0 1 0,0 0 0,-2 1 0,22 26 0,-25-26 0,1-1 0,1 0 0,0 0 0,1-2 0,1 1 0,-1-2 0,2 1 0,-1-2 0,1 0 0,1-1 0,0-1 0,0 0 0,0-1 0,1-1 0,0 0 0,0-1 0,0-1 0,0-1 0,33 1 0,-46-3 0,1 0 0,0 0 0,0 1 0,0 0 0,0 0 0,-1 0 0,1 0 0,0 1 0,-1-1 0,1 1 0,-1 1 0,0-1 0,0 1 0,0-1 0,0 1 0,0 0 0,0 0 0,-1 1 0,1-1 0,3 6 0,3 6 0,0 1 0,-1 0 0,-1 0 0,8 22 0,-11-24 0,0-1 0,1 0 0,0 0 0,1-1 0,1 0 0,0 0 0,18 20 0,-25-31 0,0 1 0,0-1 0,0 0 0,0 0 0,1 1 0,-1-1 0,0 0 0,1 0 0,-1 0 0,1-1 0,-1 1 0,1 0 0,-1 0 0,1-1 0,0 1 0,-1-1 0,1 1 0,0-1 0,-1 0 0,1 0 0,0 0 0,-1 0 0,1 0 0,0 0 0,0 0 0,-1-1 0,1 1 0,0 0 0,-1-1 0,3-1 0,-2 0 0,0 0 0,0-1 0,0 1 0,-1-1 0,1 0 0,-1 1 0,0-1 0,0 0 0,0 0 0,0 0 0,0 0 0,-1 0 0,1 0 0,-1 0 0,0 0 0,0-6 0,-1-7 0,1 13 0,-1-1 0,1 1 0,0-1 0,0 0 0,0 1 0,0-1 0,0 1 0,1-1 0,0 1 0,0-1 0,0 1 0,0 0 0,3-6 0,-4 9 0,1 0 0,-1-1 0,1 1 0,-1 0 0,1 0 0,-1 0 0,1 0 0,-1 0 0,1 0 0,-1 0 0,1 0 0,0 0 0,-1 0 0,1 0 0,-1 0 0,1 0 0,-1 0 0,1 0 0,-1 1 0,1-1 0,-1 0 0,1 0 0,-1 1 0,1-1 0,-1 0 0,1 1 0,-1-1 0,0 0 0,1 1 0,-1-1 0,1 2 0,14 15 0,-13-15 0,55 81 0,-43-61 0,1 1 0,1-2 0,1 0 0,29 28 0,-31-39 0,1 0 0,0-2 0,1 0 0,0-1 0,0 0 0,32 6 0,-17-3 0,45 5 0,-63-14 0,0 1 0,-1 1 0,1 0 0,-1 1 0,0 0 0,15 7 0,37 19 0,80 24 0,52 23 0,-85-30 0,-65-28 0,53 28 0,-86-40 0,1-1 0,0 0 0,24 5 0,-23-7 0,0 1 0,0 1 0,21 10 0,25 15 0,1-4 0,1-2 0,123 30 0,-166-48 0,1 1 0,-1 1 0,28 17 0,-25-13 0,48 18 0,36-3 0,-81-23 0,-1 1 0,1 1 0,-1 2 0,-1 1 0,29 15 0,164 117 0,-214-138 0,0 0 0,0 1 0,-1-1 0,1 1 0,-1 0 0,0 0 0,0 0 0,0 0 0,-1 0 0,0 1 0,0-1 0,0 1 0,-1-1 0,0 1 0,0 0 0,0 0 0,-1 6 0,1 16 0,-1-1 0,-6 35 0,5-50 0,-1-1 0,-1-1 0,0 1 0,0-1 0,-1 0 0,0 0 0,-1 0 0,0 0 0,-1-1 0,-9 13 0,3-6 0,-2 0 0,1-1 0,-2 0 0,-17 13 0,-18 3 0,41-27 0,0 1 0,1-1 0,0 2 0,0-1 0,-11 11 0,17-13 0,0-1 0,0 1 0,0 0 0,0-1 0,1 1 0,-1 0 0,1 0 0,0 0 0,0 0 0,0 0 0,0 0 0,0 0 0,1 1 0,0-1 0,-1 0 0,1 0 0,0 0 0,0 1 0,1-1 0,-1 0 0,2 4 0,2 14 0,1-1 0,2 1 0,0-1 0,1 0 0,1-1 0,0 0 0,2 0 0,0-1 0,1 0 0,1-1 0,29 30 0,-7-10 0,-3 1 0,0 2 0,-3 1 0,30 56 0,-42-64 0,-2 2 0,-2 0 0,16 62 0,-28-93 0,48 170 0,-9-27 0,-14-46 0,-23-88 0,4 10 0,0-1 0,10 22 0,-13-37 0,-1 0 0,1-1 0,1 1 0,-1-1 0,1 0 0,0 0 0,1 0 0,-1-1 0,1 0 0,7 5 0,16 9 0,1-2 0,1-1 0,0-1 0,34 11 0,136 31 0,-169-47 0,0 2 0,38 19 0,221 94 0,-164-59 0,-124-66 0,-1 1 0,0 0 0,1 0 0,-1 0 0,0 0 0,0 1 0,0-1 0,0 1 0,0-1 0,0 1 0,-1 0 0,1-1 0,0 1 0,2 3 0,-4-3 0,1-1 0,-1 0 0,0 1 0,1-1 0,-1 0 0,0 1 0,1-1 0,-1 1 0,0-1 0,0 0 0,0 1 0,-1-1 0,1 1 0,0-1 0,0 0 0,-1 1 0,1-1 0,-2 3 0,-1 1 0,0-1 0,0 1 0,0-1 0,-1 1 0,1-1 0,-1 0 0,-1-1 0,1 1 0,0-1 0,-9 6 0,0-2-273,0 0 0,-1-1 0,0-1 0,-21 6 0,18-7-6553</inkml:trace>
</inkml:ink>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C57991A1CA00AE47A5E15FAF46FCD0FE" ma:contentTypeVersion="15" ma:contentTypeDescription="Crear nuevo documento." ma:contentTypeScope="" ma:versionID="66849cf0b96ac780f272f8540a1aeac0">
  <xsd:schema xmlns:xsd="http://www.w3.org/2001/XMLSchema" xmlns:xs="http://www.w3.org/2001/XMLSchema" xmlns:p="http://schemas.microsoft.com/office/2006/metadata/properties" xmlns:ns3="112b9414-b5b3-4d7e-9942-9bb74c4c047f" xmlns:ns4="8f01179c-3d81-4704-98c8-f160e4c0fd5e" targetNamespace="http://schemas.microsoft.com/office/2006/metadata/properties" ma:root="true" ma:fieldsID="9808677b03a69e40f772cb8476368144" ns3:_="" ns4:_="">
    <xsd:import namespace="112b9414-b5b3-4d7e-9942-9bb74c4c047f"/>
    <xsd:import namespace="8f01179c-3d81-4704-98c8-f160e4c0fd5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DateTaken" minOccurs="0"/>
                <xsd:element ref="ns3:MediaServiceAutoKeyPoints" minOccurs="0"/>
                <xsd:element ref="ns3:MediaServiceKeyPoints" minOccurs="0"/>
                <xsd:element ref="ns3:MediaServiceAutoTags" minOccurs="0"/>
                <xsd:element ref="ns3:MediaServiceOCR" minOccurs="0"/>
                <xsd:element ref="ns3:MediaServiceGenerationTime" minOccurs="0"/>
                <xsd:element ref="ns3:MediaServiceEventHashCode" minOccurs="0"/>
                <xsd:element ref="ns3:MediaLengthInSeconds" minOccurs="0"/>
                <xsd:element ref="ns3:_activity"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12b9414-b5b3-4d7e-9942-9bb74c4c04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3" nillable="true" ma:displayName="MediaServiceDateTaken" ma:hidden="true" ma:internalName="MediaServiceDateTaken"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AutoTags" ma:index="16" nillable="true" ma:displayName="Tags" ma:internalName="MediaServiceAutoTags"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f01179c-3d81-4704-98c8-f160e4c0fd5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_activity xmlns="112b9414-b5b3-4d7e-9942-9bb74c4c047f" xsi:nil="true"/>
  </documentManagement>
</p:properties>
</file>

<file path=customXml/itemProps1.xml><?xml version="1.0" encoding="utf-8"?>
<ds:datastoreItem xmlns:ds="http://schemas.openxmlformats.org/officeDocument/2006/customXml" ds:itemID="{B182B39D-EAA2-4229-ADC4-8A99CDA205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12b9414-b5b3-4d7e-9942-9bb74c4c047f"/>
    <ds:schemaRef ds:uri="8f01179c-3d81-4704-98c8-f160e4c0fd5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A708459-1E84-48EA-B4A8-9E5AECF118AA}">
  <ds:schemaRefs>
    <ds:schemaRef ds:uri="http://schemas.microsoft.com/sharepoint/v3/contenttype/forms"/>
  </ds:schemaRefs>
</ds:datastoreItem>
</file>

<file path=customXml/itemProps3.xml><?xml version="1.0" encoding="utf-8"?>
<ds:datastoreItem xmlns:ds="http://schemas.openxmlformats.org/officeDocument/2006/customXml" ds:itemID="{ACE4D8CF-61A1-4361-B18C-6D31473F3CB1}">
  <ds:schemaRefs>
    <ds:schemaRef ds:uri="112b9414-b5b3-4d7e-9942-9bb74c4c047f"/>
    <ds:schemaRef ds:uri="http://schemas.microsoft.com/office/2006/documentManagement/types"/>
    <ds:schemaRef ds:uri="http://purl.org/dc/elements/1.1/"/>
    <ds:schemaRef ds:uri="http://purl.org/dc/terms/"/>
    <ds:schemaRef ds:uri="http://purl.org/dc/dcmitype/"/>
    <ds:schemaRef ds:uri="http://www.w3.org/XML/1998/namespace"/>
    <ds:schemaRef ds:uri="http://schemas.openxmlformats.org/package/2006/metadata/core-properties"/>
    <ds:schemaRef ds:uri="http://schemas.microsoft.com/office/infopath/2007/PartnerControls"/>
    <ds:schemaRef ds:uri="8f01179c-3d81-4704-98c8-f160e4c0fd5e"/>
    <ds:schemaRef ds:uri="http://schemas.microsoft.com/office/2006/metadata/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35</Pages>
  <Words>4439</Words>
  <Characters>24418</Characters>
  <Application>Microsoft Office Word</Application>
  <DocSecurity>0</DocSecurity>
  <Lines>203</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Valeria Nava</dc:creator>
  <cp:keywords/>
  <dc:description/>
  <cp:lastModifiedBy>Nadia Valeria Nava Nunez</cp:lastModifiedBy>
  <cp:revision>2</cp:revision>
  <dcterms:created xsi:type="dcterms:W3CDTF">2023-07-25T19:18:00Z</dcterms:created>
  <dcterms:modified xsi:type="dcterms:W3CDTF">2023-07-25T19:18:00Z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0x010100C57991A1CA00AE47A5E15FAF46FCD0FE</vt:lpwstr>
  </property>
</Properties>
</file>