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1E3673" w14:textId="39038E9E" w:rsidR="00706F0C" w:rsidRDefault="00B70F22" w:rsidP="00783FC0">
      <w:pPr>
        <w:pStyle w:val="Ttulo1"/>
      </w:pPr>
      <w:r>
        <w:t>Desde mi ventana</w:t>
      </w:r>
    </w:p>
    <w:p w14:paraId="58831EBC" w14:textId="393EFC3F" w:rsidR="00CA1BE8" w:rsidRDefault="00CA1BE8" w:rsidP="008539B9">
      <w:pPr>
        <w:jc w:val="both"/>
      </w:pPr>
    </w:p>
    <w:p w14:paraId="462FC775" w14:textId="77777777" w:rsidR="008409E8" w:rsidRDefault="00CA1BE8" w:rsidP="008539B9">
      <w:pPr>
        <w:jc w:val="both"/>
      </w:pPr>
      <w:r>
        <w:t xml:space="preserve">Hace </w:t>
      </w:r>
      <w:r w:rsidR="00C926A4">
        <w:t>más</w:t>
      </w:r>
      <w:r>
        <w:t xml:space="preserve"> de 30 años que vivo al frente de la señora Luchita,</w:t>
      </w:r>
      <w:r w:rsidR="003171FD">
        <w:t xml:space="preserve"> </w:t>
      </w:r>
      <w:r>
        <w:t xml:space="preserve">desde que se </w:t>
      </w:r>
      <w:r w:rsidR="00C926A4">
        <w:t>construyó</w:t>
      </w:r>
      <w:r>
        <w:t xml:space="preserve"> este condominio</w:t>
      </w:r>
      <w:r w:rsidR="00877317">
        <w:t>.</w:t>
      </w:r>
    </w:p>
    <w:p w14:paraId="3362F947" w14:textId="52D1210F" w:rsidR="00DF480C" w:rsidRDefault="008409E8" w:rsidP="008539B9">
      <w:pPr>
        <w:jc w:val="both"/>
      </w:pPr>
      <w:r>
        <w:t xml:space="preserve">Apenas </w:t>
      </w:r>
      <w:r w:rsidR="00C926A4">
        <w:t>ellos</w:t>
      </w:r>
      <w:r w:rsidR="00CA1BE8">
        <w:t xml:space="preserve"> llegaron</w:t>
      </w:r>
      <w:r w:rsidR="00C926A4">
        <w:t>,</w:t>
      </w:r>
      <w:r w:rsidR="00CA1BE8">
        <w:t xml:space="preserve"> nos dimos cuenta </w:t>
      </w:r>
      <w:r w:rsidR="00C926A4">
        <w:t>de que</w:t>
      </w:r>
      <w:r w:rsidR="00CA1BE8">
        <w:t xml:space="preserve"> eran un matrimo</w:t>
      </w:r>
      <w:r w:rsidR="003171FD">
        <w:t>n</w:t>
      </w:r>
      <w:r w:rsidR="00CA1BE8">
        <w:t>io de mediana edad con 4 o 5 hijos</w:t>
      </w:r>
      <w:r>
        <w:t xml:space="preserve"> grandes</w:t>
      </w:r>
      <w:r w:rsidR="00CA1BE8">
        <w:t xml:space="preserve"> </w:t>
      </w:r>
      <w:r w:rsidR="00C926A4">
        <w:t>Tenían</w:t>
      </w:r>
      <w:r w:rsidR="00CA1BE8">
        <w:t xml:space="preserve"> un solo auto </w:t>
      </w:r>
      <w:r>
        <w:t>que</w:t>
      </w:r>
      <w:r w:rsidR="00CA1BE8">
        <w:t xml:space="preserve"> era taxi y su sistema de vida er</w:t>
      </w:r>
      <w:r w:rsidR="003171FD">
        <w:t>a</w:t>
      </w:r>
      <w:r w:rsidR="00CA1BE8">
        <w:t xml:space="preserve"> muy sencillo</w:t>
      </w:r>
      <w:r>
        <w:t xml:space="preserve">. </w:t>
      </w:r>
    </w:p>
    <w:p w14:paraId="405FD095" w14:textId="6013D183" w:rsidR="00CA1BE8" w:rsidRDefault="00CA1BE8" w:rsidP="008539B9">
      <w:pPr>
        <w:jc w:val="both"/>
      </w:pPr>
      <w:r>
        <w:t xml:space="preserve"> </w:t>
      </w:r>
      <w:r w:rsidR="00B467E0">
        <w:t>Así</w:t>
      </w:r>
      <w:r>
        <w:t xml:space="preserve"> lo conversamos en algún almuerzo en familia con nuestros hijos, que en ese tiempo </w:t>
      </w:r>
      <w:r w:rsidR="003171FD">
        <w:t xml:space="preserve">tendrían 15, 13 y 11 </w:t>
      </w:r>
      <w:r w:rsidR="00B467E0">
        <w:t>años. Llegando</w:t>
      </w:r>
      <w:r w:rsidR="003171FD">
        <w:t xml:space="preserve"> a la conclusión que quizá </w:t>
      </w:r>
      <w:r w:rsidR="00B467E0">
        <w:t>con trabajo</w:t>
      </w:r>
      <w:r w:rsidR="003171FD">
        <w:t xml:space="preserve"> y sacrificio </w:t>
      </w:r>
      <w:r w:rsidR="00B467E0">
        <w:t>habían</w:t>
      </w:r>
      <w:r w:rsidR="003171FD">
        <w:t xml:space="preserve"> llegado a comprar la casa. </w:t>
      </w:r>
      <w:r w:rsidR="008409E8">
        <w:t xml:space="preserve">Ya que a nosotros nos costó bastante y tuvimos que pedir un crédito. </w:t>
      </w:r>
    </w:p>
    <w:p w14:paraId="70786CC9" w14:textId="46FFA0F0" w:rsidR="003171FD" w:rsidRDefault="003171FD" w:rsidP="008539B9">
      <w:pPr>
        <w:jc w:val="both"/>
      </w:pPr>
      <w:r>
        <w:t xml:space="preserve">La señora se veía muy sociable y </w:t>
      </w:r>
      <w:r w:rsidR="00B467E0">
        <w:t>cálida</w:t>
      </w:r>
      <w:r>
        <w:t xml:space="preserve"> y en pocas semanas nos conocimos </w:t>
      </w:r>
      <w:r w:rsidR="00B467E0">
        <w:t>más,</w:t>
      </w:r>
      <w:r w:rsidR="000E3028">
        <w:t xml:space="preserve"> contándome su historia muy profunda y emotiva</w:t>
      </w:r>
      <w:r w:rsidR="008D67BC">
        <w:t xml:space="preserve"> dejando ver todo el cariño y </w:t>
      </w:r>
      <w:r w:rsidR="00EE738A">
        <w:t xml:space="preserve">amor </w:t>
      </w:r>
      <w:r w:rsidR="00B467E0">
        <w:t xml:space="preserve">con </w:t>
      </w:r>
      <w:r w:rsidR="00A85A94">
        <w:t>qué</w:t>
      </w:r>
      <w:r w:rsidR="00DF480C">
        <w:t xml:space="preserve"> y</w:t>
      </w:r>
      <w:r w:rsidR="00877317">
        <w:t xml:space="preserve"> </w:t>
      </w:r>
      <w:r w:rsidR="00B467E0">
        <w:t xml:space="preserve">cuidaron </w:t>
      </w:r>
      <w:r w:rsidR="003E023F">
        <w:t xml:space="preserve">a </w:t>
      </w:r>
      <w:r w:rsidR="008D67BC">
        <w:t xml:space="preserve">su </w:t>
      </w:r>
      <w:r w:rsidR="00B467E0">
        <w:t>familia. Ellos antes vivían en las afuera de Santiago</w:t>
      </w:r>
    </w:p>
    <w:p w14:paraId="7774C0A5" w14:textId="79C65DBC" w:rsidR="00B467E0" w:rsidRDefault="000E3028" w:rsidP="008539B9">
      <w:pPr>
        <w:jc w:val="both"/>
      </w:pPr>
      <w:r>
        <w:t>Su marido</w:t>
      </w:r>
      <w:r w:rsidR="003E023F">
        <w:t>,</w:t>
      </w:r>
      <w:r>
        <w:t xml:space="preserve"> don Yayo jubilado ahora</w:t>
      </w:r>
      <w:r w:rsidR="00877317">
        <w:t xml:space="preserve">, era </w:t>
      </w:r>
      <w:r>
        <w:t>pr</w:t>
      </w:r>
      <w:r w:rsidR="00EE738A">
        <w:t>a</w:t>
      </w:r>
      <w:r>
        <w:t>cticante del Hospital San Juan de Dios destacándose en su trabajo</w:t>
      </w:r>
      <w:r w:rsidR="00547C08">
        <w:t xml:space="preserve"> y </w:t>
      </w:r>
      <w:r w:rsidR="00B467E0">
        <w:t>entrega año</w:t>
      </w:r>
      <w:r>
        <w:t xml:space="preserve"> tras año</w:t>
      </w:r>
      <w:r w:rsidR="00B467E0">
        <w:t>, sirviendo en el área de salud</w:t>
      </w:r>
      <w:r w:rsidR="00DF480C">
        <w:t xml:space="preserve">. </w:t>
      </w:r>
    </w:p>
    <w:p w14:paraId="3BD9321D" w14:textId="3BEE0F3F" w:rsidR="000E3028" w:rsidRDefault="000E3028" w:rsidP="008539B9">
      <w:pPr>
        <w:jc w:val="both"/>
      </w:pPr>
      <w:r>
        <w:t xml:space="preserve"> Su hijo mayor </w:t>
      </w:r>
      <w:r w:rsidR="00B467E0">
        <w:t>quiso</w:t>
      </w:r>
      <w:r>
        <w:t xml:space="preserve"> estudiar Medicina y lo logro con excelentes calificaciones y alguna beca. Luego</w:t>
      </w:r>
      <w:r w:rsidR="00877317">
        <w:t xml:space="preserve"> el joven  </w:t>
      </w:r>
      <w:r>
        <w:t xml:space="preserve"> v</w:t>
      </w:r>
      <w:r w:rsidR="00EE738A">
        <w:t>iajo</w:t>
      </w:r>
      <w:r>
        <w:t xml:space="preserve"> a Usa especializándose</w:t>
      </w:r>
      <w:r w:rsidR="00B931F7">
        <w:t xml:space="preserve"> en </w:t>
      </w:r>
      <w:r w:rsidR="00EE738A">
        <w:t>C</w:t>
      </w:r>
      <w:r w:rsidR="00B931F7">
        <w:t xml:space="preserve">irugía </w:t>
      </w:r>
      <w:r w:rsidR="00B467E0">
        <w:t>Plástica</w:t>
      </w:r>
      <w:r w:rsidR="008409E8">
        <w:t>.</w:t>
      </w:r>
    </w:p>
    <w:p w14:paraId="7355EA2D" w14:textId="4532D7F8" w:rsidR="00DF480C" w:rsidRDefault="00547C08" w:rsidP="008539B9">
      <w:pPr>
        <w:jc w:val="both"/>
      </w:pPr>
      <w:r>
        <w:t xml:space="preserve">Ese hijo formo familia </w:t>
      </w:r>
      <w:r w:rsidR="00B467E0">
        <w:t>allá</w:t>
      </w:r>
      <w:r>
        <w:t xml:space="preserve"> lejos y les </w:t>
      </w:r>
      <w:r w:rsidR="008409E8">
        <w:t>regalo</w:t>
      </w:r>
      <w:r w:rsidR="00EE738A">
        <w:t xml:space="preserve"> </w:t>
      </w:r>
      <w:r>
        <w:t>a sus padres</w:t>
      </w:r>
      <w:r w:rsidR="00877317">
        <w:t xml:space="preserve">, apenas </w:t>
      </w:r>
      <w:r w:rsidR="00B467E0">
        <w:t>pudo la</w:t>
      </w:r>
      <w:r>
        <w:t xml:space="preserve"> casa nueva, en agradecimiento. </w:t>
      </w:r>
      <w:r w:rsidR="00DF480C">
        <w:t>Y aquí fue donde ellos llegaron.</w:t>
      </w:r>
    </w:p>
    <w:p w14:paraId="2E5B5752" w14:textId="3FF69F9C" w:rsidR="00CA1BE8" w:rsidRDefault="00547C08" w:rsidP="008539B9">
      <w:pPr>
        <w:jc w:val="both"/>
      </w:pPr>
      <w:r>
        <w:t xml:space="preserve">Varias veces lo </w:t>
      </w:r>
      <w:r w:rsidR="00E27F26">
        <w:t xml:space="preserve">vimos </w:t>
      </w:r>
      <w:r>
        <w:t>de viaje po</w:t>
      </w:r>
      <w:r w:rsidR="00877317">
        <w:t xml:space="preserve">r </w:t>
      </w:r>
      <w:r w:rsidR="00B467E0">
        <w:t>acá</w:t>
      </w:r>
      <w:r>
        <w:t>, visitando a los padres y hermanos todos profesionales incluso la menor también estudio medicina junto a mi hijo mayor en la U de Chile</w:t>
      </w:r>
      <w:r w:rsidR="00C95C9B">
        <w:t>.</w:t>
      </w:r>
    </w:p>
    <w:p w14:paraId="107D2FF8" w14:textId="51281874" w:rsidR="00EE738A" w:rsidRDefault="00C95C9B" w:rsidP="008539B9">
      <w:pPr>
        <w:jc w:val="both"/>
      </w:pPr>
      <w:r>
        <w:t>Varias veces en todos estos años vimos partir la familia completa a visitar al hijo</w:t>
      </w:r>
      <w:r w:rsidR="00B931F7">
        <w:t xml:space="preserve"> Lucho</w:t>
      </w:r>
      <w:r>
        <w:t xml:space="preserve"> a Los </w:t>
      </w:r>
      <w:r w:rsidR="00B467E0">
        <w:t>Ángeles</w:t>
      </w:r>
      <w:r>
        <w:t xml:space="preserve"> </w:t>
      </w:r>
      <w:r w:rsidR="00EE738A">
        <w:t>C</w:t>
      </w:r>
      <w:r>
        <w:t xml:space="preserve">alifornia </w:t>
      </w:r>
      <w:r w:rsidR="008D67BC">
        <w:t>Y los extrañábamos.</w:t>
      </w:r>
      <w:r w:rsidR="00E27F26">
        <w:t xml:space="preserve"> </w:t>
      </w:r>
      <w:r w:rsidR="00B467E0">
        <w:t>También</w:t>
      </w:r>
      <w:r w:rsidR="00E27F26">
        <w:t xml:space="preserve"> cuidábamos de lejos su casa.</w:t>
      </w:r>
    </w:p>
    <w:p w14:paraId="1005C209" w14:textId="5A34A76F" w:rsidR="00B931F7" w:rsidRDefault="008D67BC" w:rsidP="008539B9">
      <w:pPr>
        <w:jc w:val="both"/>
      </w:pPr>
      <w:r>
        <w:t xml:space="preserve"> Siempre preocupada y </w:t>
      </w:r>
      <w:r w:rsidR="00DF480C">
        <w:t>atenta, mi</w:t>
      </w:r>
      <w:r w:rsidR="00B467E0">
        <w:t xml:space="preserve"> vecina </w:t>
      </w:r>
      <w:r>
        <w:t>nos avisaba cuando se cortaría la luz o el agua. Cuando quedaba nuestro auto con</w:t>
      </w:r>
      <w:r w:rsidR="00DF480C">
        <w:t xml:space="preserve"> las</w:t>
      </w:r>
      <w:r>
        <w:t xml:space="preserve"> luces prendidas y hasta una vez que mi pequeño quedo con la cabeza entre los fierros de la reja</w:t>
      </w:r>
      <w:r w:rsidR="00B931F7">
        <w:t>, ell</w:t>
      </w:r>
      <w:r w:rsidR="00DF480C">
        <w:t>a</w:t>
      </w:r>
      <w:r w:rsidR="00B467E0">
        <w:t xml:space="preserve"> vino y</w:t>
      </w:r>
      <w:r w:rsidR="00DF480C">
        <w:t xml:space="preserve"> me ayudo</w:t>
      </w:r>
      <w:r w:rsidR="00B931F7">
        <w:t>. Nos prestábamos los infaltables huevitos y</w:t>
      </w:r>
      <w:r w:rsidR="00EE738A">
        <w:t xml:space="preserve"> </w:t>
      </w:r>
      <w:r w:rsidR="00DF480C">
        <w:t xml:space="preserve">me regalaba </w:t>
      </w:r>
      <w:r w:rsidR="00E27F26">
        <w:t>sus</w:t>
      </w:r>
      <w:r w:rsidR="00B931F7">
        <w:t xml:space="preserve"> semillas y patillas de plantas…</w:t>
      </w:r>
    </w:p>
    <w:p w14:paraId="67EBB2F9" w14:textId="580D9B06" w:rsidR="00C95C9B" w:rsidRDefault="00C95C9B" w:rsidP="008539B9">
      <w:pPr>
        <w:jc w:val="both"/>
      </w:pPr>
      <w:r>
        <w:t xml:space="preserve">Desde mi </w:t>
      </w:r>
      <w:r w:rsidR="00C926A4">
        <w:t>balcón</w:t>
      </w:r>
      <w:r>
        <w:t xml:space="preserve"> veo su terraza </w:t>
      </w:r>
      <w:r w:rsidR="00C926A4">
        <w:t>y su</w:t>
      </w:r>
      <w:r w:rsidR="00C21F2E">
        <w:t xml:space="preserve"> jardín lleno de flores. A</w:t>
      </w:r>
      <w:r>
        <w:t>ños tras año voy mirando sus continuas celebraciones familiares</w:t>
      </w:r>
      <w:r w:rsidR="00877317">
        <w:t>,</w:t>
      </w:r>
      <w:r w:rsidR="00C21F2E">
        <w:t xml:space="preserve"> </w:t>
      </w:r>
      <w:r w:rsidR="00C926A4">
        <w:t>cumpleaños y</w:t>
      </w:r>
      <w:r>
        <w:t xml:space="preserve"> demostraciones de </w:t>
      </w:r>
      <w:r w:rsidR="00C926A4">
        <w:t>cariño. La</w:t>
      </w:r>
      <w:r w:rsidR="008D67BC">
        <w:t xml:space="preserve"> terraza se llena de movimiento y </w:t>
      </w:r>
      <w:r w:rsidR="00877317">
        <w:t xml:space="preserve">cantos </w:t>
      </w:r>
      <w:r w:rsidR="00C926A4">
        <w:t>de jóvenes</w:t>
      </w:r>
      <w:r w:rsidR="008D67BC">
        <w:t xml:space="preserve"> y niños</w:t>
      </w:r>
      <w:r w:rsidR="00390429">
        <w:t>. Risas y</w:t>
      </w:r>
      <w:r w:rsidR="00877317">
        <w:t xml:space="preserve"> conversaciones</w:t>
      </w:r>
      <w:r w:rsidR="00EE738A">
        <w:t>.</w:t>
      </w:r>
      <w:r w:rsidR="00C926A4">
        <w:t xml:space="preserve"> </w:t>
      </w:r>
      <w:r w:rsidR="00C21F2E">
        <w:t>Bromas y brindis</w:t>
      </w:r>
      <w:r w:rsidR="00C926A4">
        <w:t xml:space="preserve">. </w:t>
      </w:r>
    </w:p>
    <w:p w14:paraId="18FBE82E" w14:textId="6880D662" w:rsidR="00877317" w:rsidRDefault="00C21F2E" w:rsidP="008539B9">
      <w:pPr>
        <w:jc w:val="both"/>
      </w:pPr>
      <w:r>
        <w:t xml:space="preserve">Hoy </w:t>
      </w:r>
      <w:r w:rsidR="0044452F">
        <w:t xml:space="preserve">la </w:t>
      </w:r>
      <w:r w:rsidR="00C926A4">
        <w:t>señora</w:t>
      </w:r>
      <w:r w:rsidR="0044452F">
        <w:t xml:space="preserve"> Luchita y don Yayo tiene cerca de 85 años. No salen solos a la calle hace un tiempo. En Pandemia salen</w:t>
      </w:r>
      <w:r w:rsidR="003E023F">
        <w:t xml:space="preserve"> </w:t>
      </w:r>
      <w:r w:rsidR="00A85A94">
        <w:t>solamente al</w:t>
      </w:r>
      <w:r w:rsidR="0044452F">
        <w:t xml:space="preserve"> jardín y la </w:t>
      </w:r>
      <w:r w:rsidR="00C926A4">
        <w:t>terraza. Cuidan</w:t>
      </w:r>
      <w:r w:rsidR="0044452F">
        <w:t xml:space="preserve"> sus flores y los </w:t>
      </w:r>
      <w:r w:rsidR="00C926A4">
        <w:t>pájaros</w:t>
      </w:r>
      <w:r w:rsidR="0044452F">
        <w:t xml:space="preserve">. </w:t>
      </w:r>
    </w:p>
    <w:p w14:paraId="513A0399" w14:textId="45301657" w:rsidR="00DB0FE9" w:rsidRDefault="00C926A4" w:rsidP="008539B9">
      <w:pPr>
        <w:jc w:val="both"/>
      </w:pPr>
      <w:r>
        <w:t xml:space="preserve">La </w:t>
      </w:r>
      <w:r w:rsidR="00A85A94">
        <w:t>Chave</w:t>
      </w:r>
      <w:r>
        <w:t>, su hija del medio volvió hace poco, sola, nadie sabe</w:t>
      </w:r>
      <w:r w:rsidR="003E023F">
        <w:t xml:space="preserve"> de</w:t>
      </w:r>
      <w:r>
        <w:t xml:space="preserve"> </w:t>
      </w:r>
      <w:r w:rsidR="00A85A94">
        <w:t>dónde</w:t>
      </w:r>
      <w:r w:rsidR="00DB0FE9">
        <w:t xml:space="preserve">. </w:t>
      </w:r>
      <w:r w:rsidR="003E023F">
        <w:t>Ella</w:t>
      </w:r>
      <w:r>
        <w:t xml:space="preserve"> los acompaña hoy</w:t>
      </w:r>
      <w:r w:rsidR="00870F48">
        <w:t>.</w:t>
      </w:r>
    </w:p>
    <w:p w14:paraId="26DF776D" w14:textId="7792DAE7" w:rsidR="004A35C0" w:rsidRDefault="001908DE" w:rsidP="008539B9">
      <w:pPr>
        <w:jc w:val="both"/>
      </w:pPr>
      <w:r>
        <w:lastRenderedPageBreak/>
        <w:t xml:space="preserve"> La </w:t>
      </w:r>
      <w:r w:rsidR="00FC623A">
        <w:t xml:space="preserve">señora Luchita </w:t>
      </w:r>
      <w:r w:rsidR="00307E05">
        <w:t xml:space="preserve">el año pasado me había hecho una </w:t>
      </w:r>
      <w:r w:rsidR="00B969DB">
        <w:t>confesión.</w:t>
      </w:r>
      <w:r w:rsidR="00772E88">
        <w:t xml:space="preserve"> </w:t>
      </w:r>
      <w:r w:rsidR="00B969DB">
        <w:t>Hace muchos años don Yayo tuvo una hija</w:t>
      </w:r>
      <w:r w:rsidR="00772E88">
        <w:t xml:space="preserve"> con una enfermera</w:t>
      </w:r>
      <w:r w:rsidR="00977784">
        <w:t xml:space="preserve"> del hospital</w:t>
      </w:r>
      <w:r w:rsidR="00DB0FE9">
        <w:t xml:space="preserve">. </w:t>
      </w:r>
      <w:r w:rsidR="00977784">
        <w:t xml:space="preserve">Es ella la hija de </w:t>
      </w:r>
      <w:r w:rsidR="00F91C20">
        <w:t>su marido</w:t>
      </w:r>
      <w:r w:rsidR="00FF39B7">
        <w:t>,</w:t>
      </w:r>
      <w:r w:rsidR="00F91C20">
        <w:t xml:space="preserve"> la que los viene a cuidar</w:t>
      </w:r>
      <w:r w:rsidR="001730E1">
        <w:t>.</w:t>
      </w:r>
    </w:p>
    <w:p w14:paraId="3DB2AC28" w14:textId="3EAE8FC6" w:rsidR="003E023F" w:rsidRDefault="001730E1" w:rsidP="008539B9">
      <w:pPr>
        <w:jc w:val="both"/>
      </w:pPr>
      <w:r>
        <w:t>La enfermera</w:t>
      </w:r>
      <w:r w:rsidR="00703DCA">
        <w:t>,</w:t>
      </w:r>
      <w:r>
        <w:t xml:space="preserve"> su madre murió hace poco</w:t>
      </w:r>
      <w:r w:rsidR="00824D65">
        <w:t>. Por eso ahora</w:t>
      </w:r>
      <w:r w:rsidR="00870F48">
        <w:t>,</w:t>
      </w:r>
      <w:r w:rsidR="00493AEA">
        <w:t xml:space="preserve"> la Chabe</w:t>
      </w:r>
      <w:r w:rsidR="00273BB3">
        <w:t xml:space="preserve"> los esta conociendo</w:t>
      </w:r>
      <w:r w:rsidR="00292D63">
        <w:t>,</w:t>
      </w:r>
      <w:r w:rsidR="00824D65">
        <w:t xml:space="preserve"> vive con ellos y los cuida</w:t>
      </w:r>
      <w:r w:rsidR="00273BB3">
        <w:t>.</w:t>
      </w:r>
      <w:r w:rsidR="00FC623A">
        <w:t xml:space="preserve"> </w:t>
      </w:r>
      <w:r w:rsidR="00C926A4">
        <w:t xml:space="preserve"> </w:t>
      </w:r>
      <w:r w:rsidR="00A85A94">
        <w:t>Los padres</w:t>
      </w:r>
      <w:r w:rsidR="00877317">
        <w:t xml:space="preserve"> viven y disfrutan sus últimos días en la casa que les regalo su hijo Lucho</w:t>
      </w:r>
      <w:r w:rsidR="008409E8">
        <w:t xml:space="preserve"> que vive en Usa</w:t>
      </w:r>
      <w:r w:rsidR="00877317">
        <w:t>.</w:t>
      </w:r>
    </w:p>
    <w:p w14:paraId="092E2B22" w14:textId="11B31C99" w:rsidR="00C95C9B" w:rsidRDefault="00877317" w:rsidP="008539B9">
      <w:pPr>
        <w:jc w:val="both"/>
      </w:pPr>
      <w:r>
        <w:t xml:space="preserve"> Hace </w:t>
      </w:r>
      <w:r w:rsidR="00A85A94">
        <w:t>más</w:t>
      </w:r>
      <w:r>
        <w:t xml:space="preserve"> de 30 años</w:t>
      </w:r>
    </w:p>
    <w:p w14:paraId="315BAD04" w14:textId="77777777" w:rsidR="00877317" w:rsidRDefault="00877317" w:rsidP="008539B9">
      <w:pPr>
        <w:jc w:val="both"/>
      </w:pPr>
    </w:p>
    <w:p w14:paraId="687CE56C" w14:textId="77777777" w:rsidR="00CA1BE8" w:rsidRDefault="00CA1BE8" w:rsidP="008539B9">
      <w:pPr>
        <w:jc w:val="both"/>
      </w:pPr>
    </w:p>
    <w:sectPr w:rsidR="00CA1B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A64"/>
    <w:rsid w:val="00020BFB"/>
    <w:rsid w:val="000E3028"/>
    <w:rsid w:val="001730E1"/>
    <w:rsid w:val="001908DE"/>
    <w:rsid w:val="001B4A64"/>
    <w:rsid w:val="00273BB3"/>
    <w:rsid w:val="00292D63"/>
    <w:rsid w:val="00307E05"/>
    <w:rsid w:val="003171FD"/>
    <w:rsid w:val="003643C6"/>
    <w:rsid w:val="0038225B"/>
    <w:rsid w:val="00390429"/>
    <w:rsid w:val="003E023F"/>
    <w:rsid w:val="0044452F"/>
    <w:rsid w:val="00493AEA"/>
    <w:rsid w:val="004A35C0"/>
    <w:rsid w:val="00512F47"/>
    <w:rsid w:val="00547C08"/>
    <w:rsid w:val="00594F45"/>
    <w:rsid w:val="00701DCD"/>
    <w:rsid w:val="00703DCA"/>
    <w:rsid w:val="00706F0C"/>
    <w:rsid w:val="00772E88"/>
    <w:rsid w:val="00783FC0"/>
    <w:rsid w:val="00824D65"/>
    <w:rsid w:val="008409E8"/>
    <w:rsid w:val="008539B9"/>
    <w:rsid w:val="00870F48"/>
    <w:rsid w:val="00877317"/>
    <w:rsid w:val="008D67BC"/>
    <w:rsid w:val="008E1111"/>
    <w:rsid w:val="0093506A"/>
    <w:rsid w:val="00977784"/>
    <w:rsid w:val="00A85A94"/>
    <w:rsid w:val="00AB0802"/>
    <w:rsid w:val="00B0040F"/>
    <w:rsid w:val="00B467E0"/>
    <w:rsid w:val="00B70F22"/>
    <w:rsid w:val="00B931F7"/>
    <w:rsid w:val="00B969DB"/>
    <w:rsid w:val="00C21F2E"/>
    <w:rsid w:val="00C926A4"/>
    <w:rsid w:val="00C95C9B"/>
    <w:rsid w:val="00CA1BE8"/>
    <w:rsid w:val="00DB0FE9"/>
    <w:rsid w:val="00DF480C"/>
    <w:rsid w:val="00E27F26"/>
    <w:rsid w:val="00EE738A"/>
    <w:rsid w:val="00F91C20"/>
    <w:rsid w:val="00FC623A"/>
    <w:rsid w:val="00FF3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9EA25"/>
  <w15:chartTrackingRefBased/>
  <w15:docId w15:val="{3C5E416A-213D-4586-AECE-DB44E646D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s-CL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802"/>
  </w:style>
  <w:style w:type="paragraph" w:styleId="Ttulo1">
    <w:name w:val="heading 1"/>
    <w:basedOn w:val="Normal"/>
    <w:next w:val="Normal"/>
    <w:link w:val="Ttulo1Car"/>
    <w:uiPriority w:val="9"/>
    <w:qFormat/>
    <w:rsid w:val="00AB0802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B0802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B080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B080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B08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B080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B080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B080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B080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B0802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B0802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B0802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B0802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B0802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B0802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B0802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B0802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B0802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AB0802"/>
    <w:pPr>
      <w:spacing w:line="240" w:lineRule="auto"/>
    </w:pPr>
    <w:rPr>
      <w:b/>
      <w:b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ar"/>
    <w:uiPriority w:val="10"/>
    <w:qFormat/>
    <w:rsid w:val="00AB080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AB0802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AB080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AB0802"/>
    <w:rPr>
      <w:rFonts w:asciiTheme="majorHAnsi" w:eastAsiaTheme="majorEastAsia" w:hAnsiTheme="majorHAnsi" w:cstheme="majorBidi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AB0802"/>
    <w:rPr>
      <w:b/>
      <w:bCs/>
    </w:rPr>
  </w:style>
  <w:style w:type="character" w:styleId="nfasis">
    <w:name w:val="Emphasis"/>
    <w:basedOn w:val="Fuentedeprrafopredeter"/>
    <w:uiPriority w:val="20"/>
    <w:qFormat/>
    <w:rsid w:val="00AB0802"/>
    <w:rPr>
      <w:i/>
      <w:iCs/>
      <w:color w:val="70AD47" w:themeColor="accent6"/>
    </w:rPr>
  </w:style>
  <w:style w:type="paragraph" w:styleId="Sinespaciado">
    <w:name w:val="No Spacing"/>
    <w:uiPriority w:val="1"/>
    <w:qFormat/>
    <w:rsid w:val="00AB0802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AB0802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Car">
    <w:name w:val="Cita Car"/>
    <w:basedOn w:val="Fuentedeprrafopredeter"/>
    <w:link w:val="Cita"/>
    <w:uiPriority w:val="29"/>
    <w:rsid w:val="00AB0802"/>
    <w:rPr>
      <w:i/>
      <w:iCs/>
      <w:color w:val="262626" w:themeColor="text1" w:themeTint="D9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B0802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B0802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AB0802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AB0802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AB0802"/>
    <w:rPr>
      <w:smallCaps/>
      <w:color w:val="595959" w:themeColor="text1" w:themeTint="A6"/>
    </w:rPr>
  </w:style>
  <w:style w:type="character" w:styleId="Referenciaintensa">
    <w:name w:val="Intense Reference"/>
    <w:basedOn w:val="Fuentedeprrafopredeter"/>
    <w:uiPriority w:val="32"/>
    <w:qFormat/>
    <w:rsid w:val="00AB0802"/>
    <w:rPr>
      <w:b/>
      <w:bCs/>
      <w:smallCaps/>
      <w:color w:val="70AD47" w:themeColor="accent6"/>
    </w:rPr>
  </w:style>
  <w:style w:type="character" w:styleId="Ttulodellibro">
    <w:name w:val="Book Title"/>
    <w:basedOn w:val="Fuentedeprrafopredeter"/>
    <w:uiPriority w:val="33"/>
    <w:qFormat/>
    <w:rsid w:val="00AB0802"/>
    <w:rPr>
      <w:b/>
      <w:bCs/>
      <w:caps w:val="0"/>
      <w:smallCaps/>
      <w:spacing w:val="7"/>
      <w:sz w:val="21"/>
      <w:szCs w:val="21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AB080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5369</TotalTime>
  <Pages>2</Pages>
  <Words>453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Alberto Oyanedel Munoz (vicente.oyanedel)</dc:creator>
  <cp:keywords/>
  <dc:description/>
  <cp:lastModifiedBy>Rosita Muñoz Armendariz</cp:lastModifiedBy>
  <cp:revision>33</cp:revision>
  <cp:lastPrinted>2020-05-25T17:18:00Z</cp:lastPrinted>
  <dcterms:created xsi:type="dcterms:W3CDTF">2020-05-24T00:29:00Z</dcterms:created>
  <dcterms:modified xsi:type="dcterms:W3CDTF">2020-10-13T23:17:00Z</dcterms:modified>
</cp:coreProperties>
</file>