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7482" w14:textId="0466531B" w:rsidR="007940EF" w:rsidRPr="007940EF" w:rsidRDefault="007940EF" w:rsidP="007940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I</w:t>
      </w: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n this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assignment</w:t>
      </w:r>
      <w:r w:rsidR="00E5106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,</w:t>
      </w: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you will write more advanced queries on a database designed to resemble a real-world database system, MySQL’s </w:t>
      </w:r>
      <w:hyperlink r:id="rId5" w:history="1">
        <w:r w:rsidRPr="007940EF">
          <w:rPr>
            <w:rFonts w:ascii="Segoe UI" w:eastAsia="Times New Roman" w:hAnsi="Segoe UI" w:cs="Segoe UI"/>
            <w:color w:val="007BFF"/>
            <w:kern w:val="0"/>
            <w:sz w:val="24"/>
            <w:szCs w:val="24"/>
            <w:lang w:eastAsia="en-CA"/>
            <w14:ligatures w14:val="none"/>
          </w:rPr>
          <w:t>Sakila Sample Database</w:t>
        </w:r>
      </w:hyperlink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3C8D574C" w14:textId="77777777" w:rsidR="007940EF" w:rsidRPr="007940EF" w:rsidRDefault="007940EF" w:rsidP="006A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Download the schema and data scripts for the </w:t>
      </w:r>
      <w:hyperlink r:id="rId6" w:history="1">
        <w:r w:rsidRPr="007940EF">
          <w:rPr>
            <w:rFonts w:ascii="Segoe UI" w:eastAsia="Times New Roman" w:hAnsi="Segoe UI" w:cs="Segoe UI"/>
            <w:color w:val="007BFF"/>
            <w:kern w:val="0"/>
            <w:sz w:val="24"/>
            <w:szCs w:val="24"/>
            <w:lang w:eastAsia="en-CA"/>
            <w14:ligatures w14:val="none"/>
          </w:rPr>
          <w:t>Sakila Sample Database</w:t>
        </w:r>
      </w:hyperlink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155ADC1F" w14:textId="77777777" w:rsidR="007940EF" w:rsidRPr="007940EF" w:rsidRDefault="007940EF" w:rsidP="006A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Write an SQL script with queries that answer the following questions:</w:t>
      </w:r>
    </w:p>
    <w:p w14:paraId="59BB5F1C" w14:textId="18D2E80A" w:rsidR="007940EF" w:rsidRPr="007940EF" w:rsidRDefault="007940EF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Which </w:t>
      </w:r>
      <w:r w:rsidR="00481D1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actor/s</w:t>
      </w: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have the first name ‘Scarlett’</w:t>
      </w:r>
      <w:r w:rsidR="00481D1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?</w:t>
      </w:r>
    </w:p>
    <w:p w14:paraId="043CAAD0" w14:textId="6E1C7629" w:rsidR="007940EF" w:rsidRPr="007940EF" w:rsidRDefault="007940EF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Which actor</w:t>
      </w:r>
      <w:r w:rsidR="00481D1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/</w:t>
      </w:r>
      <w:r w:rsidRPr="007940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s have the last name ‘Johansson’</w:t>
      </w:r>
      <w:r w:rsidR="00481D1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?</w:t>
      </w:r>
    </w:p>
    <w:p w14:paraId="5F9AB017" w14:textId="77777777" w:rsidR="002D6E4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Display the first and last names of all actors from the table actor.</w:t>
      </w:r>
    </w:p>
    <w:p w14:paraId="09007146" w14:textId="147EB166" w:rsidR="002D6E4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Display </w:t>
      </w:r>
      <w:r w:rsidR="0056097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each actor's first and last name </w:t>
      </w: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in a single column in uppercase letters. </w:t>
      </w:r>
    </w:p>
    <w:p w14:paraId="180C7CDF" w14:textId="77777777" w:rsidR="002D6E4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You need to find the ID number, first name, and last name of an actor, of whom you know only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</w:t>
      </w: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the first name, "Joe." What is one query would you use to obtain this information?</w:t>
      </w:r>
    </w:p>
    <w:p w14:paraId="39211E84" w14:textId="77777777" w:rsidR="002D6E4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Find all actors whose last name contain the letters GEN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67044A68" w14:textId="3D97FD50" w:rsidR="002D6E4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Find all actors whose last names contain the letters LI. This time, order the rows by last name</w:t>
      </w:r>
      <w:r w:rsidR="00481D1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Z-A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1FD13451" w14:textId="09B7155D" w:rsidR="00C906E3" w:rsidRDefault="002D6E43" w:rsidP="006A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Using IN, display the </w:t>
      </w:r>
      <w:proofErr w:type="spellStart"/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country_id</w:t>
      </w:r>
      <w:proofErr w:type="spellEnd"/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and country columns of the following countries: Afghanistan,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</w:t>
      </w:r>
      <w:r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Bangladesh, and China</w:t>
      </w:r>
    </w:p>
    <w:p w14:paraId="3E72300A" w14:textId="03DDD3B6" w:rsidR="00EB1C2C" w:rsidRDefault="00DF1E9A" w:rsidP="00EB1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Display all films from </w:t>
      </w:r>
      <w:r w:rsidR="00EB1C2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film table that have ‘story’ AND ‘dog’ in their description. Display </w:t>
      </w:r>
      <w:r w:rsidR="00EB1C2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id, title, description, length, and rating. </w:t>
      </w:r>
      <w:r w:rsidR="00EB1C2C" w:rsidRPr="002D6E4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This time, order the rows by </w:t>
      </w:r>
      <w:r w:rsidR="00EB1C2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length</w:t>
      </w:r>
      <w:r w:rsidR="00EB1C2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.</w:t>
      </w:r>
    </w:p>
    <w:p w14:paraId="1BF127E0" w14:textId="19728C65" w:rsidR="00EB1C2C" w:rsidRDefault="00EB1C2C" w:rsidP="00EB1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Display </w:t>
      </w:r>
      <w:r w:rsidRPr="00481D12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CA"/>
          <w14:ligatures w14:val="none"/>
        </w:rPr>
        <w:t>the longest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film from the film table that ha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s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 xml:space="preserve"> ‘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thrilling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’ AND ‘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shark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  <w:t>’ in their description. Display id, title, description, length, and rating.</w:t>
      </w:r>
    </w:p>
    <w:p w14:paraId="10C1D419" w14:textId="3DA9C3A1" w:rsidR="00DF1E9A" w:rsidRPr="002D6E43" w:rsidRDefault="00DF1E9A" w:rsidP="00EB1C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CA"/>
          <w14:ligatures w14:val="none"/>
        </w:rPr>
      </w:pPr>
    </w:p>
    <w:sectPr w:rsidR="00DF1E9A" w:rsidRPr="002D6E43" w:rsidSect="003D734B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89B"/>
    <w:multiLevelType w:val="multilevel"/>
    <w:tmpl w:val="526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508D"/>
    <w:multiLevelType w:val="multilevel"/>
    <w:tmpl w:val="FC4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C1D1E"/>
    <w:multiLevelType w:val="multilevel"/>
    <w:tmpl w:val="CC72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847680">
    <w:abstractNumId w:val="1"/>
  </w:num>
  <w:num w:numId="2" w16cid:durableId="551381344">
    <w:abstractNumId w:val="2"/>
  </w:num>
  <w:num w:numId="3" w16cid:durableId="209748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1D23E2"/>
    <w:rsid w:val="002D6E43"/>
    <w:rsid w:val="003566B4"/>
    <w:rsid w:val="003D734B"/>
    <w:rsid w:val="00481D12"/>
    <w:rsid w:val="00560976"/>
    <w:rsid w:val="006A751E"/>
    <w:rsid w:val="006F0C90"/>
    <w:rsid w:val="007940EF"/>
    <w:rsid w:val="00893792"/>
    <w:rsid w:val="008D0F22"/>
    <w:rsid w:val="00A55104"/>
    <w:rsid w:val="00B43F3E"/>
    <w:rsid w:val="00C906E3"/>
    <w:rsid w:val="00CF3F79"/>
    <w:rsid w:val="00D05E8C"/>
    <w:rsid w:val="00DF1E9A"/>
    <w:rsid w:val="00E07167"/>
    <w:rsid w:val="00E51064"/>
    <w:rsid w:val="00E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CD59"/>
  <w15:chartTrackingRefBased/>
  <w15:docId w15:val="{55777692-EF80-480E-8A34-11BA6C9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2C"/>
  </w:style>
  <w:style w:type="paragraph" w:styleId="Heading2">
    <w:name w:val="heading 2"/>
    <w:basedOn w:val="Normal"/>
    <w:link w:val="Heading2Char"/>
    <w:uiPriority w:val="9"/>
    <w:qFormat/>
    <w:rsid w:val="0079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0EF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40EF"/>
    <w:rPr>
      <w:color w:val="0000FF"/>
      <w:u w:val="single"/>
    </w:rPr>
  </w:style>
  <w:style w:type="character" w:customStyle="1" w:styleId="t">
    <w:name w:val="t"/>
    <w:basedOn w:val="DefaultParagraphFont"/>
    <w:rsid w:val="002D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sakila/en/" TargetMode="External"/><Relationship Id="rId5" Type="http://schemas.openxmlformats.org/officeDocument/2006/relationships/hyperlink" Target="https://dev.mysql.com/doc/sakila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240</Words>
  <Characters>1181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Nagandla, Naresh</dc:creator>
  <cp:keywords/>
  <dc:description/>
  <cp:lastModifiedBy>nasrin khodapanah</cp:lastModifiedBy>
  <cp:revision>8</cp:revision>
  <dcterms:created xsi:type="dcterms:W3CDTF">2023-06-16T08:00:00Z</dcterms:created>
  <dcterms:modified xsi:type="dcterms:W3CDTF">2023-10-23T05:30:00Z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893c210ccc46a152d7607ca238c8632c1100f65960442d52841ad9d6cf05322d</vt:lpwstr>
  </property>
</Properties>
</file>