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D38" w:rsidRPr="00254475" w:rsidRDefault="00871A36" w:rsidP="00945D38">
      <w:pPr>
        <w:spacing w:line="240" w:lineRule="exact"/>
        <w:jc w:val="center"/>
        <w:rPr>
          <w:b/>
          <w:kern w:val="28"/>
        </w:rPr>
      </w:pPr>
      <w:r w:rsidRPr="00254475">
        <w:rPr>
          <w:b/>
          <w:kern w:val="28"/>
          <w:lang w:val="en-US"/>
        </w:rPr>
        <w:t>III</w:t>
      </w:r>
      <w:r w:rsidRPr="00254475">
        <w:rPr>
          <w:b/>
          <w:kern w:val="28"/>
        </w:rPr>
        <w:t>. ТЕХНИЧЕСКАЯ ЧАСТЬ</w:t>
      </w:r>
    </w:p>
    <w:p w:rsidR="00945D38" w:rsidRPr="00254475" w:rsidRDefault="00945D38" w:rsidP="00945D38">
      <w:pPr>
        <w:spacing w:line="240" w:lineRule="exact"/>
        <w:rPr>
          <w:b/>
          <w:kern w:val="28"/>
        </w:rPr>
      </w:pPr>
    </w:p>
    <w:p w:rsidR="00945D38" w:rsidRPr="00254475" w:rsidRDefault="00871A36" w:rsidP="00945D38">
      <w:pPr>
        <w:pStyle w:val="a3"/>
        <w:spacing w:line="240" w:lineRule="exact"/>
        <w:ind w:left="0"/>
        <w:jc w:val="center"/>
        <w:rPr>
          <w:b/>
        </w:rPr>
      </w:pPr>
      <w:r w:rsidRPr="00254475">
        <w:rPr>
          <w:b/>
        </w:rPr>
        <w:t>ОПИСАНИЕ ОБЪЕКТА ЗАКУПКИ</w:t>
      </w:r>
    </w:p>
    <w:p w:rsidR="00945D38" w:rsidRPr="00254475" w:rsidRDefault="00945D38" w:rsidP="00945D38">
      <w:pPr>
        <w:pStyle w:val="a3"/>
        <w:spacing w:line="240" w:lineRule="exact"/>
        <w:ind w:left="0"/>
        <w:rPr>
          <w:b/>
        </w:rPr>
      </w:pPr>
    </w:p>
    <w:p w:rsidR="00945D38" w:rsidRPr="00254475" w:rsidRDefault="00945D38" w:rsidP="00945D38">
      <w:pPr>
        <w:spacing w:line="240" w:lineRule="exact"/>
        <w:ind w:firstLine="709"/>
        <w:jc w:val="both"/>
        <w:rPr>
          <w:i/>
        </w:rPr>
      </w:pPr>
    </w:p>
    <w:p w:rsidR="00945D38" w:rsidRPr="00D766FE" w:rsidRDefault="00945D38" w:rsidP="00945D38">
      <w:pPr>
        <w:tabs>
          <w:tab w:val="left" w:pos="0"/>
        </w:tabs>
        <w:spacing w:line="240" w:lineRule="exact"/>
      </w:pPr>
    </w:p>
    <w:tbl>
      <w:tblPr>
        <w:tblStyle w:val="a8"/>
        <w:tblW w:w="1157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566"/>
        <w:gridCol w:w="709"/>
        <w:gridCol w:w="6238"/>
        <w:gridCol w:w="3539"/>
        <w:gridCol w:w="25"/>
        <w:gridCol w:w="499"/>
      </w:tblGrid>
      <w:tr w:rsidR="00001872" w:rsidTr="00945D38">
        <w:trPr>
          <w:gridAfter w:val="1"/>
          <w:wAfter w:w="499" w:type="dxa"/>
          <w:trHeight w:val="481"/>
        </w:trPr>
        <w:tc>
          <w:tcPr>
            <w:tcW w:w="566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  <w:spacing w:line="240" w:lineRule="exact"/>
              <w:jc w:val="center"/>
              <w:rPr>
                <w:b/>
                <w:kern w:val="28"/>
              </w:rPr>
            </w:pPr>
          </w:p>
        </w:tc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:rsidR="00945D38" w:rsidRPr="00D766FE" w:rsidRDefault="00871A36" w:rsidP="00945D38">
            <w:pPr>
              <w:tabs>
                <w:tab w:val="left" w:pos="0"/>
              </w:tabs>
              <w:spacing w:line="240" w:lineRule="exact"/>
              <w:jc w:val="center"/>
            </w:pPr>
            <w:r w:rsidRPr="00D766FE">
              <w:rPr>
                <w:b/>
                <w:kern w:val="28"/>
              </w:rPr>
              <w:t>№ п/п</w:t>
            </w:r>
          </w:p>
        </w:tc>
        <w:tc>
          <w:tcPr>
            <w:tcW w:w="6238" w:type="dxa"/>
            <w:tcMar>
              <w:left w:w="0" w:type="dxa"/>
              <w:right w:w="0" w:type="dxa"/>
            </w:tcMar>
            <w:vAlign w:val="center"/>
          </w:tcPr>
          <w:p w:rsidR="00945D38" w:rsidRPr="00D766FE" w:rsidRDefault="00871A36" w:rsidP="00945D38">
            <w:pPr>
              <w:tabs>
                <w:tab w:val="left" w:pos="0"/>
              </w:tabs>
              <w:spacing w:line="240" w:lineRule="exact"/>
              <w:jc w:val="center"/>
            </w:pPr>
            <w:r w:rsidRPr="00675D3C">
              <w:rPr>
                <w:rFonts w:eastAsia="Calibri"/>
                <w:b/>
              </w:rPr>
              <w:t xml:space="preserve">Наименование </w:t>
            </w:r>
            <w:r>
              <w:rPr>
                <w:rFonts w:eastAsia="Calibri"/>
                <w:b/>
              </w:rPr>
              <w:t>работы</w:t>
            </w:r>
            <w:r w:rsidRPr="00675D3C">
              <w:rPr>
                <w:rFonts w:eastAsia="Calibri"/>
                <w:b/>
              </w:rPr>
              <w:t>, наименование характеристики (</w:t>
            </w:r>
            <w:r w:rsidRPr="00675D3C">
              <w:rPr>
                <w:rFonts w:eastAsia="Calibri"/>
                <w:b/>
                <w:bCs/>
                <w:lang w:eastAsia="en-US"/>
              </w:rPr>
              <w:t xml:space="preserve">показателя) </w:t>
            </w:r>
            <w:r>
              <w:rPr>
                <w:rFonts w:eastAsia="Calibri"/>
                <w:b/>
                <w:bCs/>
                <w:lang w:eastAsia="en-US"/>
              </w:rPr>
              <w:t>работы</w:t>
            </w:r>
          </w:p>
        </w:tc>
        <w:tc>
          <w:tcPr>
            <w:tcW w:w="3539" w:type="dxa"/>
            <w:tcMar>
              <w:left w:w="0" w:type="dxa"/>
              <w:right w:w="0" w:type="dxa"/>
            </w:tcMar>
            <w:vAlign w:val="center"/>
          </w:tcPr>
          <w:p w:rsidR="00945D38" w:rsidRPr="00D766FE" w:rsidRDefault="00871A36" w:rsidP="00945D38">
            <w:pPr>
              <w:tabs>
                <w:tab w:val="left" w:pos="0"/>
              </w:tabs>
              <w:spacing w:line="240" w:lineRule="exact"/>
              <w:jc w:val="center"/>
              <w:rPr>
                <w:b/>
              </w:rPr>
            </w:pPr>
            <w:r w:rsidRPr="00241E04">
              <w:rPr>
                <w:rFonts w:eastAsia="Calibri"/>
                <w:b/>
              </w:rPr>
              <w:t xml:space="preserve">Значение характеристики </w:t>
            </w:r>
            <w:r>
              <w:rPr>
                <w:rFonts w:eastAsia="Calibri"/>
                <w:b/>
              </w:rPr>
              <w:t>(</w:t>
            </w:r>
            <w:r w:rsidRPr="00241E04">
              <w:rPr>
                <w:rFonts w:eastAsia="Calibri"/>
                <w:b/>
              </w:rPr>
              <w:t>показателя)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  <w:spacing w:line="240" w:lineRule="exact"/>
              <w:jc w:val="center"/>
            </w:pPr>
          </w:p>
        </w:tc>
      </w:tr>
      <w:tr w:rsidR="00001872" w:rsidTr="00945D38">
        <w:trPr>
          <w:gridAfter w:val="1"/>
          <w:wAfter w:w="499" w:type="dxa"/>
          <w:trHeight w:val="239"/>
        </w:trPr>
        <w:tc>
          <w:tcPr>
            <w:tcW w:w="566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</w:p>
        </w:tc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:rsidR="00945D38" w:rsidRPr="00D766FE" w:rsidRDefault="00871A36" w:rsidP="00945D38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  <w:r w:rsidRPr="00D766FE">
              <w:rPr>
                <w:lang w:val="en-US"/>
              </w:rPr>
              <w:t>1</w:t>
            </w:r>
          </w:p>
        </w:tc>
        <w:tc>
          <w:tcPr>
            <w:tcW w:w="6238" w:type="dxa"/>
            <w:tcMar>
              <w:left w:w="0" w:type="dxa"/>
              <w:right w:w="0" w:type="dxa"/>
            </w:tcMar>
            <w:vAlign w:val="center"/>
          </w:tcPr>
          <w:p w:rsidR="00945D38" w:rsidRPr="00D766FE" w:rsidRDefault="00871A36" w:rsidP="00945D38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  <w:r w:rsidRPr="00D766FE">
              <w:rPr>
                <w:lang w:val="en-US"/>
              </w:rPr>
              <w:t>2</w:t>
            </w:r>
          </w:p>
        </w:tc>
        <w:tc>
          <w:tcPr>
            <w:tcW w:w="3539" w:type="dxa"/>
            <w:tcMar>
              <w:left w:w="0" w:type="dxa"/>
              <w:right w:w="0" w:type="dxa"/>
            </w:tcMar>
            <w:vAlign w:val="center"/>
          </w:tcPr>
          <w:p w:rsidR="00945D38" w:rsidRPr="00D766FE" w:rsidRDefault="00871A36" w:rsidP="00945D38">
            <w:pPr>
              <w:tabs>
                <w:tab w:val="left" w:pos="0"/>
              </w:tabs>
              <w:spacing w:line="240" w:lineRule="exact"/>
              <w:jc w:val="center"/>
            </w:pPr>
            <w:r>
              <w:t>3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  <w:spacing w:line="240" w:lineRule="exact"/>
              <w:jc w:val="center"/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 w:rsidRPr="00D766FE">
                    <w:rPr>
                      <w:noProof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rFonts w:eastAsia="Calibri"/>
                      <w:b/>
                      <w:noProof/>
                    </w:rPr>
                    <w:t>Восстановление</w:t>
                  </w:r>
                  <w:r w:rsidRPr="004C5FF3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Pr="00D766FE">
                    <w:rPr>
                      <w:rFonts w:eastAsia="Calibri"/>
                      <w:b/>
                      <w:noProof/>
                    </w:rPr>
                    <w:t>неукрепленных</w:t>
                  </w:r>
                  <w:r w:rsidRPr="00D766FE">
                    <w:rPr>
                      <w:b/>
                    </w:rPr>
                    <w:t xml:space="preserve"> обочин песчано-гравийной смесью</w:t>
                  </w:r>
                  <w:r w:rsidRPr="00D766FE">
                    <w:rPr>
                      <w:rFonts w:eastAsia="Calibri"/>
                      <w:noProof/>
                    </w:rPr>
                    <w:t xml:space="preserve"> 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 w:rsidRPr="00D766FE">
                    <w:rPr>
                      <w:noProof/>
                    </w:rPr>
                    <w:t>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rFonts w:eastAsia="Calibri"/>
                      <w:b/>
                      <w:noProof/>
                    </w:rPr>
                    <w:t>Подсыпка</w:t>
                  </w:r>
                  <w:r w:rsidRPr="004C5FF3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Pr="00D766FE">
                    <w:rPr>
                      <w:rFonts w:eastAsia="Calibri"/>
                      <w:b/>
                      <w:noProof/>
                    </w:rPr>
                    <w:t>обочин</w:t>
                  </w:r>
                  <w:r w:rsidRPr="00D766FE">
                    <w:rPr>
                      <w:b/>
                    </w:rPr>
                    <w:t xml:space="preserve"> песчано-гравийной смесью, толщина слоя 10 см</w:t>
                  </w:r>
                  <w:r w:rsidRPr="00D766FE">
                    <w:rPr>
                      <w:rFonts w:eastAsia="Calibri"/>
                      <w:noProof/>
                    </w:rPr>
                    <w:t xml:space="preserve"> 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 w:rsidRPr="00D766FE">
                    <w:rPr>
                      <w:noProof/>
                    </w:rPr>
                    <w:t>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rFonts w:eastAsia="Calibri"/>
                      <w:b/>
                      <w:noProof/>
                    </w:rPr>
                    <w:t>Подсыпка</w:t>
                  </w:r>
                  <w:r w:rsidRPr="004C5FF3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Pr="00D766FE">
                    <w:rPr>
                      <w:rFonts w:eastAsia="Calibri"/>
                      <w:b/>
                      <w:noProof/>
                    </w:rPr>
                    <w:t>обочин</w:t>
                  </w:r>
                  <w:r w:rsidRPr="00D766FE">
                    <w:rPr>
                      <w:b/>
                    </w:rPr>
                    <w:t xml:space="preserve"> песчано-гравийной смесью, толщина слоя 10 см (на каждый 1 см изменения толщины добавлять к ЕР № 2)</w:t>
                  </w:r>
                  <w:r w:rsidRPr="00D766FE">
                    <w:rPr>
                      <w:rFonts w:eastAsia="Calibri"/>
                      <w:noProof/>
                    </w:rPr>
                    <w:t xml:space="preserve"> 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 w:rsidRPr="00D766FE">
                    <w:rPr>
                      <w:noProof/>
                    </w:rPr>
                    <w:t>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rFonts w:eastAsia="Calibri"/>
                      <w:b/>
                      <w:noProof/>
                    </w:rPr>
                    <w:t>Подсыпка</w:t>
                  </w:r>
                  <w:r w:rsidRPr="004C5FF3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Pr="00D766FE">
                    <w:rPr>
                      <w:rFonts w:eastAsia="Calibri"/>
                      <w:b/>
                      <w:noProof/>
                    </w:rPr>
                    <w:t>обочин</w:t>
                  </w:r>
                  <w:r w:rsidRPr="00D766FE">
                    <w:rPr>
                      <w:b/>
                    </w:rPr>
                    <w:t xml:space="preserve"> щебёночно-песчаной смесью, толщина слоя 10 см</w:t>
                  </w:r>
                  <w:r w:rsidRPr="00D766FE">
                    <w:rPr>
                      <w:rFonts w:eastAsia="Calibri"/>
                      <w:noProof/>
                    </w:rPr>
                    <w:t xml:space="preserve"> 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 w:rsidRPr="00D766FE">
                    <w:rPr>
                      <w:noProof/>
                    </w:rPr>
                    <w:t>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rFonts w:eastAsia="Calibri"/>
                      <w:b/>
                      <w:noProof/>
                    </w:rPr>
                    <w:t>Подсыпка</w:t>
                  </w:r>
                  <w:r w:rsidRPr="004C5FF3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Pr="00D766FE">
                    <w:rPr>
                      <w:rFonts w:eastAsia="Calibri"/>
                      <w:b/>
                      <w:noProof/>
                    </w:rPr>
                    <w:t>обочин</w:t>
                  </w:r>
                  <w:r w:rsidRPr="00D766FE">
                    <w:rPr>
                      <w:b/>
                    </w:rPr>
                    <w:t xml:space="preserve"> щебёночно-песчаной смесью, толщина слоя 10 см (на каждый 1 см изменения толщины добавлять к ЕР № 4 )</w:t>
                  </w:r>
                  <w:r w:rsidRPr="00D766FE">
                    <w:rPr>
                      <w:rFonts w:eastAsia="Calibri"/>
                      <w:noProof/>
                    </w:rPr>
                    <w:t xml:space="preserve"> 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4C5FF3" w:rsidRDefault="004C5FF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12AC4" w:rsidRDefault="00C12AC4" w:rsidP="00945D38">
                  <w:r>
                    <w:rPr>
                      <w:rFonts w:eastAsia="Calibri"/>
                      <w:b/>
                      <w:noProof/>
                    </w:rPr>
                    <w:t>Уплотнение грунта катком 16т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12AC4" w:rsidRDefault="00C12AC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4C5FF3" w:rsidRDefault="004C5FF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766FE" w:rsidRDefault="00C12AC4" w:rsidP="00945D38">
                  <w:r>
                    <w:rPr>
                      <w:rFonts w:eastAsia="Calibri"/>
                      <w:b/>
                      <w:noProof/>
                    </w:rPr>
                    <w:t>Уплотнение грунта катком 30 т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12AC4" w:rsidRDefault="00C12AC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4C5FF3" w:rsidRDefault="004C5FF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A40FA" w:rsidRDefault="00C12AC4" w:rsidP="00C12AC4">
                  <w:pPr>
                    <w:rPr>
                      <w:b/>
                      <w:color w:val="FF0000"/>
                    </w:rPr>
                  </w:pPr>
                  <w:r w:rsidRPr="008A40FA">
                    <w:rPr>
                      <w:b/>
                      <w:color w:val="000000"/>
                    </w:rPr>
                    <w:t xml:space="preserve">Уплотнение грунта вибрационными катками 2,2 т  </w:t>
                  </w:r>
                  <w:r w:rsidRPr="008A40FA">
                    <w:rPr>
                      <w:b/>
                      <w:color w:val="FF0000"/>
                    </w:rPr>
                    <w:t xml:space="preserve">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C12AC4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12AC4" w:rsidRDefault="00C12AC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4C5FF3" w:rsidRDefault="004C5FF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A40FA" w:rsidRDefault="00C12AC4" w:rsidP="00945D38">
                  <w:pPr>
                    <w:rPr>
                      <w:b/>
                      <w:color w:val="000000"/>
                    </w:rPr>
                  </w:pPr>
                  <w:r w:rsidRPr="008A40FA">
                    <w:rPr>
                      <w:b/>
                      <w:color w:val="000000"/>
                    </w:rPr>
                    <w:t xml:space="preserve">Уплотнение грунта пневматическими трамбовками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C12AC4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12AC4" w:rsidRDefault="00C12AC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4C5FF3" w:rsidRDefault="004C5FF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A40FA" w:rsidRDefault="00C12AC4" w:rsidP="00C12AC4">
                  <w:pPr>
                    <w:rPr>
                      <w:b/>
                      <w:color w:val="000000"/>
                    </w:rPr>
                  </w:pPr>
                  <w:r w:rsidRPr="008A40FA">
                    <w:rPr>
                      <w:b/>
                      <w:color w:val="000000"/>
                    </w:rPr>
                    <w:t xml:space="preserve">Планировка автогрейдером гравийных обочин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12AC4" w:rsidRDefault="00C12AC4" w:rsidP="00C12AC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4C5FF3" w:rsidRDefault="004C5FF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A40FA" w:rsidRDefault="00C12AC4" w:rsidP="00945D38">
                  <w:pPr>
                    <w:rPr>
                      <w:b/>
                      <w:color w:val="000000"/>
                    </w:rPr>
                  </w:pPr>
                  <w:r w:rsidRPr="008A40FA">
                    <w:rPr>
                      <w:b/>
                      <w:color w:val="000000"/>
                    </w:rPr>
                    <w:t xml:space="preserve">Планировка откосов выемок и насыпей экскаваторами, группа грунтов 1-2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12AC4" w:rsidRDefault="00C12AC4" w:rsidP="00C12AC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11.1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4C5FF3" w:rsidRDefault="004C5FF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A40FA" w:rsidRDefault="00C12AC4" w:rsidP="00945D38">
                  <w:pPr>
                    <w:rPr>
                      <w:b/>
                      <w:color w:val="000000"/>
                    </w:rPr>
                  </w:pPr>
                  <w:r w:rsidRPr="008A40FA">
                    <w:rPr>
                      <w:b/>
                      <w:color w:val="000000"/>
                    </w:rPr>
                    <w:t xml:space="preserve">Восстановление берм экскаватором-планировщиком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12AC4" w:rsidRDefault="00C12AC4" w:rsidP="00C12AC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4C5FF3" w:rsidRDefault="004C5FF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A40FA" w:rsidRDefault="00C12AC4" w:rsidP="00945D38">
                  <w:pPr>
                    <w:rPr>
                      <w:b/>
                      <w:color w:val="000000"/>
                    </w:rPr>
                  </w:pPr>
                  <w:r w:rsidRPr="008A40FA">
                    <w:rPr>
                      <w:b/>
                      <w:color w:val="000000"/>
                    </w:rPr>
                    <w:t xml:space="preserve">Восстановление берм вручную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12AC4" w:rsidRDefault="00C12AC4" w:rsidP="00C12AC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B6F6C" w:rsidP="009B6F6C">
                  <w:pPr>
                    <w:rPr>
                      <w:b/>
                    </w:rPr>
                  </w:pPr>
                  <w:r w:rsidRPr="00A76736">
                    <w:rPr>
                      <w:b/>
                    </w:rPr>
                    <w:t xml:space="preserve">Восстановление берм дорожных знаков из песчано-гравийной смеси механизированным способом 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B6F6C" w:rsidRDefault="009B6F6C" w:rsidP="009B6F6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B6F6C" w:rsidP="00945D38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>Засыпка грунтом промоин и ям на откосах и бермах с трамбова</w:t>
                  </w:r>
                  <w:r w:rsidR="00A76736" w:rsidRPr="00A76736">
                    <w:rPr>
                      <w:b/>
                      <w:color w:val="000000"/>
                    </w:rPr>
                    <w:t xml:space="preserve">нием вручную: грунт II группы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B6F6C" w:rsidRDefault="009B6F6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B6F6C" w:rsidP="00945D38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>Скашивание травы на обочинах и откосах земляного полотна механизиро</w:t>
                  </w:r>
                  <w:r w:rsidR="00A76736" w:rsidRPr="00A76736">
                    <w:rPr>
                      <w:b/>
                      <w:color w:val="000000"/>
                    </w:rPr>
                    <w:t xml:space="preserve">ванным способом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B6F6C" w:rsidRDefault="009B6F6C" w:rsidP="009B6F6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D3D96" w:rsidP="00945D38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>Скашивание травы на обочинах и р</w:t>
                  </w:r>
                  <w:r w:rsidR="00A76736" w:rsidRPr="00A76736">
                    <w:rPr>
                      <w:b/>
                      <w:color w:val="000000"/>
                    </w:rPr>
                    <w:t xml:space="preserve">азделительной полосе  вручную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D3D96" w:rsidRDefault="009D3D96" w:rsidP="009D3D96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D3D96" w:rsidP="00945D38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>Скашивание травы вручную в кюветах, на откосах земляного полотна, у</w:t>
                  </w:r>
                  <w:r w:rsidR="00A76736" w:rsidRPr="00A76736">
                    <w:rPr>
                      <w:b/>
                      <w:color w:val="000000"/>
                    </w:rPr>
                    <w:t xml:space="preserve"> оголовков водопропускных труб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9D3D96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D3D96" w:rsidRDefault="009D3D96" w:rsidP="009D3D96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19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D3D96" w:rsidP="00945D38">
                  <w:pPr>
                    <w:rPr>
                      <w:b/>
                    </w:rPr>
                  </w:pPr>
                  <w:r w:rsidRPr="00A76736">
                    <w:rPr>
                      <w:b/>
                      <w:color w:val="000000"/>
                    </w:rPr>
                    <w:t xml:space="preserve">Скашивание травы на обочинах и откосах тротуара  вручную  </w:t>
                  </w:r>
                  <w:r w:rsidRPr="00A76736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D3D96" w:rsidRDefault="009D3D96" w:rsidP="009D3D96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D3D96" w:rsidP="009D3D96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>Скашивание травы на обочинах и откосах земля</w:t>
                  </w:r>
                  <w:r w:rsidR="00A76736" w:rsidRPr="00A76736">
                    <w:rPr>
                      <w:b/>
                      <w:color w:val="000000"/>
                    </w:rPr>
                    <w:t xml:space="preserve">ного полотна  мотокусторезами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D3D96" w:rsidRDefault="009D3D96" w:rsidP="009D3D96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D3D96" w:rsidP="00945D38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>Откид</w:t>
                  </w:r>
                  <w:r w:rsidR="00A76736" w:rsidRPr="00A76736">
                    <w:rPr>
                      <w:b/>
                      <w:color w:val="000000"/>
                    </w:rPr>
                    <w:t xml:space="preserve">ывание травы на обрез вручную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D3D96" w:rsidRDefault="009D3D96" w:rsidP="009D3D96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21.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A76736" w:rsidP="00945D38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 xml:space="preserve">Устройство дренажных прорезей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D3D96" w:rsidRDefault="009D3D96" w:rsidP="009D3D96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AE61F8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9D3D96" w:rsidP="00945D38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>Очистка кювета от м</w:t>
                  </w:r>
                  <w:r w:rsidR="00A76736" w:rsidRPr="00A76736">
                    <w:rPr>
                      <w:b/>
                      <w:color w:val="000000"/>
                    </w:rPr>
                    <w:t xml:space="preserve">усора и посторонних предметов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D3D96" w:rsidRDefault="009D3D96" w:rsidP="009D3D96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A76736" w:rsidRDefault="00681464" w:rsidP="00945D38">
                  <w:pPr>
                    <w:rPr>
                      <w:b/>
                      <w:color w:val="000000"/>
                    </w:rPr>
                  </w:pPr>
                  <w:r w:rsidRPr="00A76736">
                    <w:rPr>
                      <w:b/>
                      <w:color w:val="000000"/>
                    </w:rPr>
                    <w:t>Очистка водоотводных канав вручную с частичным восстановл</w:t>
                  </w:r>
                  <w:r w:rsidR="00A76736" w:rsidRPr="00A76736">
                    <w:rPr>
                      <w:b/>
                      <w:color w:val="000000"/>
                    </w:rPr>
                    <w:t xml:space="preserve">ением профиля грунт II группы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9D3D96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30.1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>Восстановление профиля водо</w:t>
                  </w:r>
                  <w:r w:rsidR="008D7BE9" w:rsidRPr="008D7BE9">
                    <w:rPr>
                      <w:b/>
                      <w:color w:val="000000"/>
                    </w:rPr>
                    <w:t xml:space="preserve">отводных канав автогрейдером 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681464" w:rsidRDefault="00681464" w:rsidP="0068146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lastRenderedPageBreak/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AE61F8" w:rsidRDefault="00AE61F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>Восстановление профиля водоотводных канав эк</w:t>
                  </w:r>
                  <w:r w:rsidR="008D7BE9" w:rsidRPr="008D7BE9">
                    <w:rPr>
                      <w:b/>
                      <w:color w:val="000000"/>
                    </w:rPr>
                    <w:t xml:space="preserve">скаватором-планировщиком 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681464" w:rsidRDefault="00681464" w:rsidP="0068146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133E" w:rsidRDefault="0094133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>Восстановление укрепления стенок и дна</w:t>
                  </w:r>
                  <w:r w:rsidR="008D7BE9" w:rsidRPr="008D7BE9">
                    <w:rPr>
                      <w:b/>
                      <w:color w:val="000000"/>
                    </w:rPr>
                    <w:t xml:space="preserve"> кюветов и водоотводных канав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681464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681464" w:rsidRDefault="0068146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27.1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>Очистка открытой системы водоотвода (водоот</w:t>
                  </w:r>
                  <w:r w:rsidR="008D7BE9" w:rsidRPr="008D7BE9">
                    <w:rPr>
                      <w:b/>
                      <w:color w:val="000000"/>
                    </w:rPr>
                    <w:t xml:space="preserve">водной лоток, пескоуловитель)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945D38" w:rsidRDefault="00681464" w:rsidP="0068146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945D38">
                    <w:rPr>
                      <w:noProof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945D38" w:rsidRDefault="00945D38" w:rsidP="00945D38"/>
              </w:tc>
            </w:tr>
          </w:tbl>
          <w:p w:rsidR="00945D38" w:rsidRPr="00945D38" w:rsidRDefault="00945D38" w:rsidP="00945D38"/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945D38" w:rsidRDefault="00945D38" w:rsidP="00945D38"/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>Очистка открытой системы водоотвода подземного пешеходного</w:t>
                  </w:r>
                  <w:r w:rsidR="008D7BE9" w:rsidRPr="008D7BE9">
                    <w:rPr>
                      <w:b/>
                      <w:color w:val="000000"/>
                    </w:rPr>
                    <w:t xml:space="preserve"> перехода (водоотводной лоток)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681464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681464" w:rsidRDefault="00681464" w:rsidP="0068146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>Очистка открытой системы водоотвода подпорн</w:t>
                  </w:r>
                  <w:r w:rsidR="008D7BE9" w:rsidRPr="008D7BE9">
                    <w:rPr>
                      <w:b/>
                      <w:color w:val="000000"/>
                    </w:rPr>
                    <w:t xml:space="preserve">ой стены (водоотводной лоток)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8146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0.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>Прочистка и промывка закрытой системы водоотвода (трубы отв</w:t>
                  </w:r>
                  <w:r w:rsidR="00FC0EA8" w:rsidRPr="008D7BE9">
                    <w:rPr>
                      <w:b/>
                      <w:color w:val="000000"/>
                    </w:rPr>
                    <w:t xml:space="preserve">ода воды из колодцев)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8146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>Очистка открытой системы водоотвода (водосбросы, гасители у подошв</w:t>
                  </w:r>
                  <w:r w:rsidR="00FC0EA8" w:rsidRPr="008D7BE9">
                    <w:rPr>
                      <w:b/>
                      <w:color w:val="000000"/>
                    </w:rPr>
                    <w:t xml:space="preserve">ы насыпи и в кюветах)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681464" w:rsidRDefault="00681464" w:rsidP="0068146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32.1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8D7BE9" w:rsidRDefault="00681464" w:rsidP="00945D38">
                  <w:pPr>
                    <w:rPr>
                      <w:b/>
                      <w:color w:val="000000"/>
                    </w:rPr>
                  </w:pPr>
                  <w:r w:rsidRPr="008D7BE9">
                    <w:rPr>
                      <w:b/>
                      <w:color w:val="000000"/>
                    </w:rPr>
                    <w:t xml:space="preserve">Очистка открытой системы водоотвода (водоотводной лоток) водой из </w:t>
                  </w:r>
                  <w:r w:rsidR="00FC0EA8" w:rsidRPr="008D7BE9">
                    <w:rPr>
                      <w:b/>
                      <w:color w:val="000000"/>
                    </w:rPr>
                    <w:t xml:space="preserve">шланга под давлением 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681464" w:rsidRDefault="00681464" w:rsidP="0068146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33.1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681464" w:rsidP="00945D38">
                  <w:pPr>
                    <w:rPr>
                      <w:b/>
                      <w:color w:val="000000"/>
                    </w:rPr>
                  </w:pPr>
                  <w:r w:rsidRPr="00C06F56">
                    <w:rPr>
                      <w:b/>
                      <w:color w:val="000000"/>
                    </w:rPr>
                    <w:t>Восстановление сборных бетонных водоотводных лотков  с металлическими решетками (крышками) на п</w:t>
                  </w:r>
                  <w:r w:rsidR="00FC0EA8" w:rsidRPr="00C06F56">
                    <w:rPr>
                      <w:b/>
                      <w:color w:val="000000"/>
                    </w:rPr>
                    <w:t xml:space="preserve">одготовленные основания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681464" w:rsidRDefault="00681464" w:rsidP="0068146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34.1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871A36" w:rsidP="00945D38">
                  <w:pPr>
                    <w:rPr>
                      <w:b/>
                    </w:rPr>
                  </w:pPr>
                  <w:r w:rsidRPr="00C06F56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681464" w:rsidRPr="00C06F56">
                    <w:rPr>
                      <w:b/>
                      <w:color w:val="000000"/>
                    </w:rPr>
                    <w:t>Восстановление сборных бетонных водоотводных лотков  без решеток (крышек) на под</w:t>
                  </w:r>
                  <w:r w:rsidR="00FC0EA8" w:rsidRPr="00C06F56">
                    <w:rPr>
                      <w:b/>
                      <w:color w:val="000000"/>
                    </w:rPr>
                    <w:t>готовленные основания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681464" w:rsidRDefault="00681464" w:rsidP="0068146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35.1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871A36" w:rsidP="00945D38">
                  <w:pPr>
                    <w:rPr>
                      <w:b/>
                    </w:rPr>
                  </w:pPr>
                  <w:r w:rsidRPr="00C06F56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FC0EA8" w:rsidRPr="00C06F56">
                    <w:rPr>
                      <w:b/>
                      <w:color w:val="000000"/>
                    </w:rPr>
                    <w:t xml:space="preserve">Демонтаж сборных бетонных водоотводных лотков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FC0EA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36.1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FC0EA8" w:rsidP="00FC0EA8">
                  <w:pPr>
                    <w:rPr>
                      <w:b/>
                    </w:rPr>
                  </w:pPr>
                  <w:r w:rsidRPr="00C06F56">
                    <w:rPr>
                      <w:b/>
                      <w:color w:val="000000"/>
                    </w:rPr>
                    <w:t xml:space="preserve">Замена отдельных звеньев бетонного водоотводного лотка  </w:t>
                  </w:r>
                  <w:r w:rsidRPr="00C06F56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FC0EA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FC0EA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37.1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FC0EA8" w:rsidP="00945D38">
                  <w:pPr>
                    <w:rPr>
                      <w:b/>
                      <w:color w:val="000000"/>
                    </w:rPr>
                  </w:pPr>
                  <w:r w:rsidRPr="00C06F56">
                    <w:rPr>
                      <w:b/>
                      <w:color w:val="000000"/>
                    </w:rPr>
                    <w:t>Замена решеток (крышек) металлических ще</w:t>
                  </w:r>
                  <w:r w:rsidR="00C06F56" w:rsidRPr="00C06F56">
                    <w:rPr>
                      <w:b/>
                      <w:color w:val="000000"/>
                    </w:rPr>
                    <w:t xml:space="preserve">левых для водоотводных лотков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FC0EA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38.1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FC0EA8" w:rsidP="00945D38">
                  <w:pPr>
                    <w:rPr>
                      <w:b/>
                      <w:color w:val="000000"/>
                    </w:rPr>
                  </w:pPr>
                  <w:r w:rsidRPr="00C06F56">
                    <w:rPr>
                      <w:b/>
                      <w:color w:val="000000"/>
                    </w:rPr>
                    <w:t>Ликвидация съе</w:t>
                  </w:r>
                  <w:r w:rsidR="00C06F56" w:rsidRPr="00C06F56">
                    <w:rPr>
                      <w:b/>
                      <w:color w:val="000000"/>
                    </w:rPr>
                    <w:t xml:space="preserve">здов в неустановленных местах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FC0EA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39.1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FC0EA8" w:rsidP="00945D38">
                  <w:pPr>
                    <w:rPr>
                      <w:b/>
                      <w:color w:val="000000"/>
                    </w:rPr>
                  </w:pPr>
                  <w:r w:rsidRPr="00C06F56">
                    <w:rPr>
                      <w:b/>
                      <w:color w:val="000000"/>
                    </w:rPr>
                    <w:t>Укреплен</w:t>
                  </w:r>
                  <w:r w:rsidR="00C06F56" w:rsidRPr="00C06F56">
                    <w:rPr>
                      <w:b/>
                      <w:color w:val="000000"/>
                    </w:rPr>
                    <w:t xml:space="preserve">ие щебнем водоотводных канав 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FC0EA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40.1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C06F56" w:rsidP="00945D38">
                  <w:pPr>
                    <w:rPr>
                      <w:b/>
                      <w:color w:val="000000"/>
                    </w:rPr>
                  </w:pPr>
                  <w:r w:rsidRPr="00C06F56">
                    <w:rPr>
                      <w:b/>
                      <w:color w:val="000000"/>
                    </w:rPr>
                    <w:t xml:space="preserve">Укрепление каменной наброской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FC0EA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41.1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06F56" w:rsidRDefault="00FC0EA8" w:rsidP="00945D38">
                  <w:pPr>
                    <w:rPr>
                      <w:b/>
                      <w:color w:val="000000"/>
                    </w:rPr>
                  </w:pPr>
                  <w:r w:rsidRPr="00C06F56">
                    <w:rPr>
                      <w:b/>
                      <w:color w:val="000000"/>
                    </w:rPr>
                    <w:t>Устранение поврежд</w:t>
                  </w:r>
                  <w:r w:rsidR="00C06F56" w:rsidRPr="00C06F56">
                    <w:rPr>
                      <w:b/>
                      <w:color w:val="000000"/>
                    </w:rPr>
                    <w:t xml:space="preserve">ений регуляционных сооружений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FC0EA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42.1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FC0EA8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Прочистка и промывка закрытой системы водоо</w:t>
                  </w:r>
                  <w:r w:rsidR="007E366B" w:rsidRPr="007E366B">
                    <w:rPr>
                      <w:b/>
                      <w:color w:val="000000"/>
                    </w:rPr>
                    <w:t xml:space="preserve">твода (дождеприемные колодцы)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FC0EA8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Прочистка и промывка закрытой системы водоотвода (дожде</w:t>
                  </w:r>
                  <w:r w:rsidR="007E366B" w:rsidRPr="007E366B">
                    <w:rPr>
                      <w:b/>
                      <w:color w:val="000000"/>
                    </w:rPr>
                    <w:t xml:space="preserve">приемные и смотровые колодцы)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FC0EA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FC0EA8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 xml:space="preserve">Замена дефектных </w:t>
                  </w:r>
                  <w:r w:rsidR="007E366B" w:rsidRPr="007E366B">
                    <w:rPr>
                      <w:b/>
                      <w:color w:val="000000"/>
                    </w:rPr>
                    <w:t xml:space="preserve">решеток водоприемных колодцев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FC0EA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C0EA8" w:rsidRDefault="00FC0EA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FC0EA8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Расчистка полосы отвода  в пределах  3 м от подошвы насыпи  от сухого валежника</w:t>
                  </w:r>
                  <w:r w:rsidR="00D6601C" w:rsidRPr="007E366B">
                    <w:rPr>
                      <w:b/>
                      <w:color w:val="000000"/>
                    </w:rPr>
                    <w:t xml:space="preserve">  и других материалов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6601C" w:rsidRDefault="00D6601C" w:rsidP="00D6601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46.1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6601C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Ликвидация пучин земляного пол</w:t>
                  </w:r>
                  <w:r w:rsidR="007E366B" w:rsidRPr="007E366B">
                    <w:rPr>
                      <w:b/>
                      <w:color w:val="000000"/>
                    </w:rPr>
                    <w:t xml:space="preserve">отна песчано-гравийной смесью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6601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6601C" w:rsidRDefault="00D6601C" w:rsidP="00D6601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47.1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6601C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Ликвидация пучин земля</w:t>
                  </w:r>
                  <w:r w:rsidR="007E366B" w:rsidRPr="007E366B">
                    <w:rPr>
                      <w:b/>
                      <w:color w:val="000000"/>
                    </w:rPr>
                    <w:t xml:space="preserve">ного полотна скальным грунтом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6601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6601C" w:rsidRDefault="00D6601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6601C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Планировка площадей ручн</w:t>
                  </w:r>
                  <w:r w:rsidR="007E366B" w:rsidRPr="007E366B">
                    <w:rPr>
                      <w:b/>
                      <w:color w:val="000000"/>
                    </w:rPr>
                    <w:t xml:space="preserve">ым способом, группа грунтов 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6601C" w:rsidRDefault="00D6601C" w:rsidP="00D6601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49.1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6601C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Засыпка бутовым камнем автосамосвала</w:t>
                  </w:r>
                  <w:r w:rsidR="00D03E37" w:rsidRPr="007E366B">
                    <w:rPr>
                      <w:b/>
                      <w:color w:val="000000"/>
                    </w:rPr>
                    <w:t xml:space="preserve">ми пионерным способом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D03E3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50.1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6601C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 xml:space="preserve">Засыпка вручную траншей, </w:t>
                  </w:r>
                  <w:r w:rsidR="00D03E37" w:rsidRPr="007E366B">
                    <w:rPr>
                      <w:b/>
                      <w:color w:val="000000"/>
                    </w:rPr>
                    <w:t xml:space="preserve">пазух котлованов и ям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6601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51.1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6601C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Восстановление непросадочного основания из грунтоцементной смеси с п</w:t>
                  </w:r>
                  <w:r w:rsidR="00D03E37" w:rsidRPr="007E366B">
                    <w:rPr>
                      <w:b/>
                      <w:color w:val="000000"/>
                    </w:rPr>
                    <w:t xml:space="preserve">ослойным трамбованием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D03E3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52.1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03E37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Укладка геосинтет</w:t>
                  </w:r>
                  <w:r w:rsidR="007E366B" w:rsidRPr="007E366B">
                    <w:rPr>
                      <w:b/>
                      <w:color w:val="000000"/>
                    </w:rPr>
                    <w:t xml:space="preserve">ического материала нетканного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03E3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53.1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03E37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Укладка геосинт</w:t>
                  </w:r>
                  <w:r w:rsidR="007E366B" w:rsidRPr="007E366B">
                    <w:rPr>
                      <w:b/>
                      <w:color w:val="000000"/>
                    </w:rPr>
                    <w:t xml:space="preserve">етического материала тканного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D03E3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54.1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E366B" w:rsidRDefault="00D03E37" w:rsidP="00945D38">
                  <w:pPr>
                    <w:rPr>
                      <w:b/>
                      <w:color w:val="000000"/>
                    </w:rPr>
                  </w:pPr>
                  <w:r w:rsidRPr="007E366B">
                    <w:rPr>
                      <w:b/>
                      <w:color w:val="000000"/>
                    </w:rPr>
                    <w:t>Механизированная о</w:t>
                  </w:r>
                  <w:r w:rsidR="007E366B" w:rsidRPr="007E366B">
                    <w:rPr>
                      <w:b/>
                      <w:color w:val="000000"/>
                    </w:rPr>
                    <w:t>чистка покрытий  без увлажнения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D03E3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55.1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D03E37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Механизированная оч</w:t>
                  </w:r>
                  <w:r w:rsidR="00FD37C2" w:rsidRPr="00FD37C2">
                    <w:rPr>
                      <w:b/>
                      <w:color w:val="000000"/>
                    </w:rPr>
                    <w:t xml:space="preserve">истка покрытий  с увлажнением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D03E3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56.1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45D38" w:rsidRDefault="00945D3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D03E37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Работа</w:t>
                  </w:r>
                  <w:r w:rsidR="00FD37C2" w:rsidRPr="00FD37C2">
                    <w:rPr>
                      <w:b/>
                      <w:color w:val="000000"/>
                    </w:rPr>
                    <w:t xml:space="preserve"> вакуумно-подметальной машины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03E3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D03E3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57.1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D03E37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Уборка различных предметов и мусора с э</w:t>
                  </w:r>
                  <w:r w:rsidR="00FD37C2" w:rsidRPr="00FD37C2">
                    <w:rPr>
                      <w:b/>
                      <w:color w:val="000000"/>
                    </w:rPr>
                    <w:t xml:space="preserve">лементов автомобильной дороги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03E3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58.1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59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D03E37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Наметание каменной мелочи или высевок ком</w:t>
                  </w:r>
                  <w:r w:rsidR="00FD37C2" w:rsidRPr="00FD37C2">
                    <w:rPr>
                      <w:b/>
                      <w:color w:val="000000"/>
                    </w:rPr>
                    <w:t xml:space="preserve">бинированной дорожной машиной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03E37" w:rsidRDefault="00D03E37" w:rsidP="00D03E3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59.1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871A36" w:rsidP="00945D38">
                  <w:pPr>
                    <w:rPr>
                      <w:b/>
                    </w:rPr>
                  </w:pPr>
                  <w:r w:rsidRPr="00FD37C2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7A6EA6" w:rsidRPr="00FD37C2">
                    <w:rPr>
                      <w:b/>
                      <w:color w:val="000000"/>
                    </w:rPr>
                    <w:t xml:space="preserve">Заделка ям асфальтобетонных покрытий укатываемой асфальтобетонной смесью с разломкой старого покрытия отбойными молотками и уплотнением катком,  толщина слоя: до 50 мм, площадь выполнения работ  в одном месте до 5 м2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7A6EA6" w:rsidRDefault="007A6E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60.1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7A6EA6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Заделка ям асфальтобетонных покрытий укатываемой асфальтобетонной смесью с разломкой старого покрытия отбойными молотками и уплотнение катком, толщина слоя: до 70 мм, площадь выполнени</w:t>
                  </w:r>
                  <w:r w:rsidR="00FD37C2" w:rsidRPr="00FD37C2">
                    <w:rPr>
                      <w:b/>
                      <w:color w:val="000000"/>
                    </w:rPr>
                    <w:t xml:space="preserve">я работ в одном месте до 5 м2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7A6EA6" w:rsidRDefault="007A6E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61.1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7A6EA6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Заделка ям асфальтобетонных покрытий укатываемой асфальтобетонной смесью с разломкой старого покрытия отбойными молотками и уплотнением катком, толщина слоя: до 70 мм, площадь выполнения</w:t>
                  </w:r>
                  <w:r w:rsidR="00FD37C2" w:rsidRPr="00FD37C2">
                    <w:rPr>
                      <w:b/>
                      <w:color w:val="000000"/>
                    </w:rPr>
                    <w:t xml:space="preserve"> работ в одном месте до 25 м2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7A6EA6" w:rsidRDefault="007A6EA6" w:rsidP="007A6EA6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62.1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7A6EA6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Заделка ям асфальтобетонных покрытий укатываемой асфальтобетонной смесью с использованием дорожной фрезы и уплотнением катком,  толщина слоя: до 50 мм, площадь выполнения</w:t>
                  </w:r>
                  <w:r w:rsidR="00FD37C2" w:rsidRPr="00FD37C2">
                    <w:rPr>
                      <w:b/>
                      <w:color w:val="000000"/>
                    </w:rPr>
                    <w:t xml:space="preserve"> работ  в одном месте до 1 м2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7A6EA6" w:rsidRDefault="007A6E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63.1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871A36" w:rsidP="00945D38">
                  <w:pPr>
                    <w:rPr>
                      <w:b/>
                    </w:rPr>
                  </w:pPr>
                  <w:r w:rsidRPr="00FD37C2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382361" w:rsidRPr="00FD37C2">
                    <w:rPr>
                      <w:b/>
                      <w:color w:val="000000"/>
                    </w:rPr>
                    <w:t xml:space="preserve">Заделка ям асфальтобетонных покрытий укатываемой асфальтобетонной смесью с использованием дорожной фрезы и уплотнением катком,  толщина слоя: до 50 мм, площадь выполнения работ  в одном месте до 3 м2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916D76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82361" w:rsidRDefault="00382361" w:rsidP="00382361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64.1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382361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Заделка ям асфальтобетонных покрытий укатываемой асфальтобетонной смесью с использованием дорожной фрезы и уплотнением катком,  толщина слоя: до 50 мм, площадь выполнения р</w:t>
                  </w:r>
                  <w:r w:rsidR="00FD37C2" w:rsidRPr="00FD37C2">
                    <w:rPr>
                      <w:b/>
                      <w:color w:val="000000"/>
                    </w:rPr>
                    <w:t xml:space="preserve">абот  в одном месте более 3 м2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82361" w:rsidRDefault="00382361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65.1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382361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Распределение разобранного ас</w:t>
                  </w:r>
                  <w:r w:rsidR="00FD37C2" w:rsidRPr="00FD37C2">
                    <w:rPr>
                      <w:b/>
                      <w:color w:val="000000"/>
                    </w:rPr>
                    <w:t xml:space="preserve">фальтобетона по откосам насыпи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82361" w:rsidRDefault="00382361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66.1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382361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Заделка ям асфальтобетонных покрытий струйно-инъекционным методом, толщина слоя: 50 мм, площадь выполнени</w:t>
                  </w:r>
                  <w:r w:rsidR="00FD37C2" w:rsidRPr="00FD37C2">
                    <w:rPr>
                      <w:b/>
                      <w:color w:val="000000"/>
                    </w:rPr>
                    <w:t xml:space="preserve">я работ в одном месте до 1 м2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916D76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82361" w:rsidRDefault="00382361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67.1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871A36" w:rsidP="00945D38">
                  <w:pPr>
                    <w:rPr>
                      <w:b/>
                    </w:rPr>
                  </w:pPr>
                  <w:r w:rsidRPr="00FD37C2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382361" w:rsidRPr="00FD37C2">
                    <w:rPr>
                      <w:b/>
                      <w:color w:val="000000"/>
                    </w:rPr>
                    <w:t xml:space="preserve">Заделка ям асфальтобетонных покрытий холодной асфальтобетонной смесью с разломкой старого покрытия отбойными молотками и уплотнением катком, толщина слоя до 50 мм, площадь выполнения работ в одном месте до 5 м2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82361" w:rsidRDefault="00382361" w:rsidP="00382361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68.1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69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382361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Заделка ям асфальтобетонных покрытий холодной асфальтобетонной смесью без разломки старого покрытия, толщина слоя: до 50 мм, площадь выполнения</w:t>
                  </w:r>
                  <w:r w:rsidR="00FD37C2" w:rsidRPr="00FD37C2">
                    <w:rPr>
                      <w:b/>
                      <w:color w:val="000000"/>
                    </w:rPr>
                    <w:t xml:space="preserve"> работ в одном месте до 1 м2 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382361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82361" w:rsidRDefault="00382361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69.1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FD37C2" w:rsidRDefault="00382361" w:rsidP="00945D38">
                  <w:pPr>
                    <w:rPr>
                      <w:b/>
                      <w:color w:val="000000"/>
                    </w:rPr>
                  </w:pPr>
                  <w:r w:rsidRPr="00FD37C2">
                    <w:rPr>
                      <w:b/>
                      <w:color w:val="000000"/>
                    </w:rPr>
                    <w:t>Срезка асфальтобетонного покрытия методом фрезерования,</w:t>
                  </w:r>
                  <w:r w:rsidR="00FA5C57" w:rsidRPr="00FD37C2">
                    <w:rPr>
                      <w:b/>
                      <w:color w:val="000000"/>
                    </w:rPr>
                    <w:t xml:space="preserve"> толщина слоя до 5 см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FA5C5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70.1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382361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Восстановление изношенных верхних слоев асфальтобетонного покрытия на отдельных уча</w:t>
                  </w:r>
                  <w:r w:rsidR="00FA5C57" w:rsidRPr="00084B43">
                    <w:rPr>
                      <w:b/>
                      <w:color w:val="000000"/>
                    </w:rPr>
                    <w:t xml:space="preserve">стках длиной до 100 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71.1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382361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Восстановление изношенных верхних слоев асфальтобетонного покрытия на отдельных участках длиной до 100 м (добавлять к ЕР № 71 на каждый 0,5 см измен</w:t>
                  </w:r>
                  <w:r w:rsidR="00FA5C57" w:rsidRPr="00084B43">
                    <w:rPr>
                      <w:b/>
                      <w:color w:val="000000"/>
                    </w:rPr>
                    <w:t>ения толщины покрытия)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72.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lastRenderedPageBreak/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Заделка трещин в асфа</w:t>
                  </w:r>
                  <w:r w:rsidR="00084B43" w:rsidRPr="00084B43">
                    <w:rPr>
                      <w:b/>
                      <w:color w:val="000000"/>
                    </w:rPr>
                    <w:t xml:space="preserve">льтобетонном покрытии вручную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73.1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 xml:space="preserve">Доставка </w:t>
                  </w:r>
                  <w:r w:rsidR="00084B43" w:rsidRPr="00084B43">
                    <w:rPr>
                      <w:b/>
                      <w:color w:val="000000"/>
                    </w:rPr>
                    <w:t xml:space="preserve">битума к месту работ на  1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FA5C5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74.1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Заделка трещин  в асфальтобетонном покры</w:t>
                  </w:r>
                  <w:r w:rsidR="00084B43" w:rsidRPr="00084B43">
                    <w:rPr>
                      <w:b/>
                      <w:color w:val="000000"/>
                    </w:rPr>
                    <w:t xml:space="preserve">тии битумной мастикой вручную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FA5C5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75.1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Санация трещин в асфальтобетонном покрытии битумно-герметизирующей мастикой с применением компле</w:t>
                  </w:r>
                  <w:r w:rsidR="00084B43" w:rsidRPr="00084B43">
                    <w:rPr>
                      <w:b/>
                      <w:color w:val="000000"/>
                    </w:rPr>
                    <w:t xml:space="preserve">кта машин для разделки трещин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FA5C5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76.1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Заделка трещин в асфальтобетонном покрытии</w:t>
                  </w:r>
                  <w:r w:rsidR="00084B43" w:rsidRPr="00084B43">
                    <w:rPr>
                      <w:b/>
                      <w:color w:val="000000"/>
                    </w:rPr>
                    <w:t xml:space="preserve"> струйно-инъекционным методом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FA5C5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77.1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Доставка материалов к месту работы для заделки ям, трещин асфальтобетонных покрытий</w:t>
                  </w:r>
                  <w:r w:rsidR="00084B43" w:rsidRPr="00084B43">
                    <w:rPr>
                      <w:b/>
                      <w:color w:val="000000"/>
                    </w:rPr>
                    <w:t xml:space="preserve"> струйно-инъекционным методом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916D76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FA5C5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78.1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79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Очистка покрытий перед работами по их во</w:t>
                  </w:r>
                  <w:r w:rsidR="00084B43" w:rsidRPr="00084B43">
                    <w:rPr>
                      <w:b/>
                      <w:color w:val="000000"/>
                    </w:rPr>
                    <w:t xml:space="preserve">сстановлению и обеспыливанию 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FA5C5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79.1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Восстановлени</w:t>
                  </w:r>
                  <w:r w:rsidR="00084B43" w:rsidRPr="00084B43">
                    <w:rPr>
                      <w:b/>
                      <w:color w:val="000000"/>
                    </w:rPr>
                    <w:t>е гравийных покрытий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80.1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84B43" w:rsidRDefault="00FA5C57" w:rsidP="00945D38">
                  <w:pPr>
                    <w:rPr>
                      <w:b/>
                      <w:color w:val="000000"/>
                    </w:rPr>
                  </w:pPr>
                  <w:r w:rsidRPr="00084B43">
                    <w:rPr>
                      <w:b/>
                      <w:color w:val="000000"/>
                    </w:rPr>
                    <w:t>Планировка проезжей ча</w:t>
                  </w:r>
                  <w:r w:rsidR="00084B43">
                    <w:rPr>
                      <w:b/>
                      <w:color w:val="000000"/>
                    </w:rPr>
                    <w:t>сти гравийных дорог   (</w:t>
                  </w:r>
                  <w:r w:rsidR="0056736B">
                    <w:rPr>
                      <w:b/>
                      <w:color w:val="000000"/>
                    </w:rPr>
                    <w:t>Вид 2</w:t>
                  </w:r>
                  <w:r w:rsidR="00084B43" w:rsidRPr="00084B43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A5C57" w:rsidRDefault="00FA5C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81.1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6736B" w:rsidRDefault="00FA5C57" w:rsidP="00945D38">
                  <w:pPr>
                    <w:rPr>
                      <w:b/>
                      <w:color w:val="000000"/>
                    </w:rPr>
                  </w:pPr>
                  <w:r w:rsidRPr="0056736B">
                    <w:rPr>
                      <w:b/>
                      <w:color w:val="000000"/>
                    </w:rPr>
                    <w:t>Восстановление профиля гравийных дорог без добавле</w:t>
                  </w:r>
                  <w:r w:rsidR="0056736B" w:rsidRPr="0056736B">
                    <w:rPr>
                      <w:b/>
                      <w:color w:val="000000"/>
                    </w:rPr>
                    <w:t>ния нового материала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82.1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6736B" w:rsidRDefault="00FA5C57" w:rsidP="00945D38">
                  <w:pPr>
                    <w:rPr>
                      <w:b/>
                      <w:color w:val="000000"/>
                    </w:rPr>
                  </w:pPr>
                  <w:r w:rsidRPr="0056736B">
                    <w:rPr>
                      <w:b/>
                      <w:color w:val="000000"/>
                    </w:rPr>
                    <w:t>Профилирование гравийных</w:t>
                  </w:r>
                  <w:r w:rsidR="0056736B" w:rsidRPr="0056736B">
                    <w:rPr>
                      <w:b/>
                      <w:color w:val="000000"/>
                    </w:rPr>
                    <w:t xml:space="preserve"> дорог автогрейдером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83.1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6736B" w:rsidRDefault="00BD4E4B" w:rsidP="00945D38">
                  <w:pPr>
                    <w:rPr>
                      <w:b/>
                      <w:color w:val="000000"/>
                    </w:rPr>
                  </w:pPr>
                  <w:r w:rsidRPr="0056736B">
                    <w:rPr>
                      <w:b/>
                      <w:color w:val="000000"/>
                    </w:rPr>
                    <w:t>Профилиров</w:t>
                  </w:r>
                  <w:r w:rsidR="0056736B">
                    <w:rPr>
                      <w:b/>
                      <w:color w:val="000000"/>
                    </w:rPr>
                    <w:t>ание грунтовых дорог  (Вид 2</w:t>
                  </w:r>
                  <w:r w:rsidR="0056736B" w:rsidRPr="0056736B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BD4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84.1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6736B" w:rsidRDefault="00BD4E4B" w:rsidP="00945D38">
                  <w:pPr>
                    <w:rPr>
                      <w:b/>
                      <w:color w:val="000000"/>
                    </w:rPr>
                  </w:pPr>
                  <w:r w:rsidRPr="0056736B">
                    <w:rPr>
                      <w:b/>
                      <w:color w:val="000000"/>
                    </w:rPr>
                    <w:t>Восстановление профиля с добавлением нового матери</w:t>
                  </w:r>
                  <w:r w:rsidR="0056736B" w:rsidRPr="0056736B">
                    <w:rPr>
                      <w:b/>
                      <w:color w:val="000000"/>
                    </w:rPr>
                    <w:t>ала: гравийных дорог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BD4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85.1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6736B" w:rsidRDefault="00BD4E4B" w:rsidP="00945D38">
                  <w:pPr>
                    <w:rPr>
                      <w:b/>
                      <w:color w:val="000000"/>
                    </w:rPr>
                  </w:pPr>
                  <w:r w:rsidRPr="0056736B">
                    <w:rPr>
                      <w:b/>
                      <w:color w:val="000000"/>
                    </w:rPr>
                    <w:t xml:space="preserve">Обеспыливание поверхности гравийных дорог </w:t>
                  </w:r>
                  <w:r w:rsidRPr="0056736B">
                    <w:rPr>
                      <w:b/>
                      <w:color w:val="000000"/>
                    </w:rPr>
                    <w:lastRenderedPageBreak/>
                    <w:t xml:space="preserve">хлористым </w:t>
                  </w:r>
                  <w:r w:rsidR="0056736B" w:rsidRPr="0056736B">
                    <w:rPr>
                      <w:b/>
                      <w:color w:val="000000"/>
                    </w:rPr>
                    <w:t>кальцием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BD4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86.1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>Обеспыливание поверхности г</w:t>
                  </w:r>
                  <w:r w:rsidR="009D2BF7">
                    <w:rPr>
                      <w:b/>
                      <w:color w:val="000000"/>
                    </w:rPr>
                    <w:t>равийных дорог водой  (</w:t>
                  </w:r>
                  <w:r w:rsidR="009D2BF7" w:rsidRPr="009D2BF7">
                    <w:rPr>
                      <w:b/>
                      <w:color w:val="000000"/>
                    </w:rPr>
                    <w:t>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D4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BD4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87.1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>Восстановление дорожной одежды грунтовых дорог на</w:t>
                  </w:r>
                  <w:r w:rsidR="009D2BF7" w:rsidRPr="009D2BF7">
                    <w:rPr>
                      <w:b/>
                      <w:color w:val="000000"/>
                    </w:rPr>
                    <w:t xml:space="preserve"> пучинистых участках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BD4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88.1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89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>Ликвидаци</w:t>
                  </w:r>
                  <w:r w:rsidR="009D2BF7" w:rsidRPr="009D2BF7">
                    <w:rPr>
                      <w:b/>
                      <w:color w:val="000000"/>
                    </w:rPr>
                    <w:t>я колей фрезерования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89.1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 xml:space="preserve">Восстановление оснований и покрытий из песчано-гравийных смесей: однослойных </w:t>
                  </w:r>
                  <w:r w:rsidR="009D2BF7" w:rsidRPr="009D2BF7">
                    <w:rPr>
                      <w:b/>
                      <w:color w:val="000000"/>
                    </w:rPr>
                    <w:t>толщиной 12 см 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BD4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90.0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>Восстановление оснований и покрытий из песчано-гравийных смесей однослойных толщиной более 12 см (добавлять к ЕР № 90 на каждый 1 см из</w:t>
                  </w:r>
                  <w:r w:rsidR="009D2BF7" w:rsidRPr="009D2BF7">
                    <w:rPr>
                      <w:b/>
                      <w:color w:val="000000"/>
                    </w:rPr>
                    <w:t>менения толщины)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91.1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658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0"/>
              <w:gridCol w:w="6404"/>
              <w:gridCol w:w="3259"/>
              <w:gridCol w:w="285"/>
            </w:tblGrid>
            <w:tr w:rsidR="00001872" w:rsidTr="00916D76">
              <w:trPr>
                <w:gridAfter w:val="1"/>
                <w:wAfter w:w="285" w:type="dxa"/>
                <w:trHeight w:val="227"/>
              </w:trPr>
              <w:tc>
                <w:tcPr>
                  <w:tcW w:w="710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92</w:t>
                  </w:r>
                </w:p>
              </w:tc>
              <w:tc>
                <w:tcPr>
                  <w:tcW w:w="6404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>Устройство одиночной пов</w:t>
                  </w:r>
                  <w:r w:rsidR="009D2BF7" w:rsidRPr="009D2BF7">
                    <w:rPr>
                      <w:b/>
                      <w:color w:val="000000"/>
                    </w:rPr>
                    <w:t>ерхностной обработки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D4E4B" w:rsidRDefault="00945D38" w:rsidP="00945D38"/>
              </w:tc>
            </w:tr>
            <w:tr w:rsidR="00001872" w:rsidTr="00916D76">
              <w:trPr>
                <w:trHeight w:val="227"/>
              </w:trPr>
              <w:tc>
                <w:tcPr>
                  <w:tcW w:w="7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92.1</w:t>
                  </w:r>
                </w:p>
              </w:tc>
              <w:tc>
                <w:tcPr>
                  <w:tcW w:w="640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>Устройство защитного слоя износа из литых эмульсионн</w:t>
                  </w:r>
                  <w:r w:rsidR="009D2BF7" w:rsidRPr="009D2BF7">
                    <w:rPr>
                      <w:b/>
                      <w:color w:val="000000"/>
                    </w:rPr>
                    <w:t>о-минеральных смесей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93.1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>Восстановление оснований и покрытий из песчано-гравийных или щебеночно-песчаных смесей однослойных толщиной 12 см (</w:t>
                  </w:r>
                  <w:r w:rsidR="009D2BF7" w:rsidRPr="009D2BF7">
                    <w:rPr>
                      <w:b/>
                      <w:color w:val="000000"/>
                    </w:rPr>
                    <w:t>без учета материала)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D4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D4E4B" w:rsidRDefault="00BD4E4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94.1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16D76">
                  <w:pPr>
                    <w:tabs>
                      <w:tab w:val="left" w:pos="0"/>
                    </w:tabs>
                    <w:spacing w:line="240" w:lineRule="exact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 xml:space="preserve">Восстановление оснований и покрытий из песчано-гравийных или щебеночно-песчаных смесей: однослойных толщиной более 12 см (без учета материала) (добавлять к ЕР № 94 на каждый 1 </w:t>
                  </w:r>
                  <w:r w:rsidR="009D2BF7" w:rsidRPr="009D2BF7">
                    <w:rPr>
                      <w:b/>
                      <w:color w:val="000000"/>
                    </w:rPr>
                    <w:t>см изменения толщины)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95.1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D2BF7" w:rsidRDefault="00BD4E4B" w:rsidP="00945D38">
                  <w:pPr>
                    <w:rPr>
                      <w:b/>
                      <w:color w:val="000000"/>
                    </w:rPr>
                  </w:pPr>
                  <w:r w:rsidRPr="009D2BF7">
                    <w:rPr>
                      <w:b/>
                      <w:color w:val="000000"/>
                    </w:rPr>
                    <w:t>Восстановление оснований и покрытий из щебеночно-песчаных смесей односло</w:t>
                  </w:r>
                  <w:r w:rsidR="009D2BF7" w:rsidRPr="009D2BF7">
                    <w:rPr>
                      <w:b/>
                      <w:color w:val="000000"/>
                    </w:rPr>
                    <w:t>йных толщиной 12 см 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D4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96.1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B4896" w:rsidRDefault="00BD4E4B" w:rsidP="00945D38">
                  <w:pPr>
                    <w:rPr>
                      <w:b/>
                      <w:color w:val="000000"/>
                    </w:rPr>
                  </w:pPr>
                  <w:r w:rsidRPr="00EB4896">
                    <w:rPr>
                      <w:b/>
                      <w:color w:val="000000"/>
                    </w:rPr>
                    <w:t>Восстановление оснований и покрытий из щебеночно-</w:t>
                  </w:r>
                  <w:r w:rsidRPr="00EB4896">
                    <w:rPr>
                      <w:b/>
                      <w:color w:val="000000"/>
                    </w:rPr>
                    <w:lastRenderedPageBreak/>
                    <w:t xml:space="preserve">песчаных смесей однослойных толщиной более 12 см (добавлять к ЕР № 96 на каждый 1 </w:t>
                  </w:r>
                  <w:r w:rsidR="00EB4896" w:rsidRPr="00EB4896">
                    <w:rPr>
                      <w:b/>
                      <w:color w:val="000000"/>
                    </w:rPr>
                    <w:t>см изменения толщины)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D4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97.1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B4896" w:rsidRDefault="00BD4E4B" w:rsidP="00945D38">
                  <w:pPr>
                    <w:rPr>
                      <w:b/>
                      <w:color w:val="000000"/>
                    </w:rPr>
                  </w:pPr>
                  <w:r w:rsidRPr="00EB4896">
                    <w:rPr>
                      <w:b/>
                      <w:color w:val="000000"/>
                    </w:rPr>
                    <w:t>Восстановление покрытий из щебеночно-мастичных асфальтобетонных смесей (вид ЩМА-16) т</w:t>
                  </w:r>
                  <w:r w:rsidR="00EB4896" w:rsidRPr="00EB4896">
                    <w:rPr>
                      <w:b/>
                      <w:color w:val="000000"/>
                    </w:rPr>
                    <w:t>олщина слоя до 50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D4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98.1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916D76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99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B4896" w:rsidRDefault="00D26B07" w:rsidP="00945D38">
                  <w:pPr>
                    <w:rPr>
                      <w:b/>
                      <w:color w:val="000000"/>
                    </w:rPr>
                  </w:pPr>
                  <w:r w:rsidRPr="00EB4896">
                    <w:rPr>
                      <w:b/>
                      <w:color w:val="000000"/>
                    </w:rPr>
                    <w:t>Восстановление покрытий из щебеночно-мастичных асфальтобетонных смесей (вид ЩМА-16) т</w:t>
                  </w:r>
                  <w:r w:rsidR="00EB4896" w:rsidRPr="00EB4896">
                    <w:rPr>
                      <w:b/>
                      <w:color w:val="000000"/>
                    </w:rPr>
                    <w:t>олщина слоя до 70 мм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26B0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99.1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C97383" w:rsidRDefault="00916D7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  <w:lang w:val="en-US"/>
                    </w:rPr>
                    <w:t>100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B4896" w:rsidRDefault="00D26B07" w:rsidP="00945D38">
                  <w:pPr>
                    <w:rPr>
                      <w:b/>
                      <w:color w:val="000000"/>
                    </w:rPr>
                  </w:pPr>
                  <w:r w:rsidRPr="00EB4896">
                    <w:rPr>
                      <w:b/>
                      <w:color w:val="000000"/>
                    </w:rPr>
                    <w:t xml:space="preserve">Окрашивание оголовков труб: </w:t>
                  </w:r>
                  <w:r w:rsidR="00EB4896" w:rsidRPr="00EB4896">
                    <w:rPr>
                      <w:b/>
                      <w:color w:val="000000"/>
                    </w:rPr>
                    <w:t>известковым составом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26B0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101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871A36" w:rsidP="00945D38">
                  <w:pPr>
                    <w:rPr>
                      <w:b/>
                    </w:rPr>
                  </w:pPr>
                  <w:r w:rsidRPr="001741E0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D26B07" w:rsidRPr="001741E0">
                    <w:rPr>
                      <w:b/>
                      <w:color w:val="000000"/>
                    </w:rPr>
                    <w:t>Очистка отверстий труб от грязи и наносов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102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6B07" w:rsidP="00D26B07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Заделка швов в железобетонных трубах</w:t>
                  </w:r>
                  <w:r w:rsidR="001741E0">
                    <w:rPr>
                      <w:b/>
                      <w:color w:val="000000"/>
                    </w:rPr>
                    <w:t xml:space="preserve"> цементным раствором  (Вид 2</w:t>
                  </w:r>
                  <w:r w:rsidR="001741E0" w:rsidRPr="001741E0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103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6B07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Конопатка швов в железо</w:t>
                  </w:r>
                  <w:r w:rsidR="001741E0" w:rsidRPr="001741E0">
                    <w:rPr>
                      <w:b/>
                      <w:color w:val="000000"/>
                    </w:rPr>
                    <w:t>бетонных трубах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104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6B07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Заделка трещин, раковин и с</w:t>
                  </w:r>
                  <w:r w:rsidR="001741E0" w:rsidRPr="001741E0">
                    <w:rPr>
                      <w:b/>
                      <w:color w:val="000000"/>
                    </w:rPr>
                    <w:t>колов оголовков труб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6B07" w:rsidRDefault="00D26B07" w:rsidP="00D26B0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105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6B07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Устранение дефектов мощения русел</w:t>
                  </w:r>
                  <w:r w:rsidR="001741E0" w:rsidRPr="001741E0">
                    <w:rPr>
                      <w:b/>
                      <w:color w:val="000000"/>
                    </w:rPr>
                    <w:t xml:space="preserve"> труб и малых мостов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573A" w:rsidRDefault="00D2573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105.1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106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6B07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Устранение дефектов</w:t>
                  </w:r>
                  <w:r w:rsidR="001741E0" w:rsidRPr="001741E0">
                    <w:rPr>
                      <w:b/>
                      <w:color w:val="000000"/>
                    </w:rPr>
                    <w:t xml:space="preserve"> водоотводных лотков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573A" w:rsidRDefault="00D2573A" w:rsidP="00D2573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107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573A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Очистка русла от заросле</w:t>
                  </w:r>
                  <w:r w:rsidR="001741E0" w:rsidRPr="001741E0">
                    <w:rPr>
                      <w:b/>
                      <w:color w:val="000000"/>
                    </w:rPr>
                    <w:t>й кустарника и травы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573A" w:rsidRDefault="00D2573A" w:rsidP="00D2573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108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573A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Очистка русел труб и малых мостов от наносов с вынос</w:t>
                  </w:r>
                  <w:r w:rsidR="001741E0" w:rsidRPr="001741E0">
                    <w:rPr>
                      <w:b/>
                      <w:color w:val="000000"/>
                    </w:rPr>
                    <w:t>кой грунта носилками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573A" w:rsidRDefault="00D2573A" w:rsidP="00D2573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109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573A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Очистка русел труб и малых мостов механ</w:t>
                  </w:r>
                  <w:r w:rsidR="001741E0" w:rsidRPr="001741E0">
                    <w:rPr>
                      <w:b/>
                      <w:color w:val="000000"/>
                    </w:rPr>
                    <w:t>изированным способом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2573A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2573A" w:rsidRDefault="00D2573A" w:rsidP="00D2573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109.1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110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573A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Очистка от мусора и грязи лестничных сходов (Искусс</w:t>
                  </w:r>
                  <w:r w:rsidR="001741E0" w:rsidRPr="001741E0">
                    <w:rPr>
                      <w:b/>
                      <w:color w:val="000000"/>
                    </w:rPr>
                    <w:t>твенные сооружения)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1F68C7" w:rsidRDefault="001F68C7" w:rsidP="001F68C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111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41E0" w:rsidRDefault="00D2573A" w:rsidP="00945D38">
                  <w:pPr>
                    <w:rPr>
                      <w:b/>
                      <w:color w:val="000000"/>
                    </w:rPr>
                  </w:pPr>
                  <w:r w:rsidRPr="001741E0">
                    <w:rPr>
                      <w:b/>
                      <w:color w:val="000000"/>
                    </w:rPr>
                    <w:t>Окраска металлического перильного ограждения пис</w:t>
                  </w:r>
                  <w:r w:rsidR="001741E0" w:rsidRPr="001741E0">
                    <w:rPr>
                      <w:b/>
                      <w:color w:val="000000"/>
                    </w:rPr>
                    <w:t>толетом-распылителем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1F68C7" w:rsidRDefault="001F68C7" w:rsidP="001F68C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112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D2573A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>Окраска металлического перильно</w:t>
                  </w:r>
                  <w:r w:rsidR="0035256D" w:rsidRPr="0035256D">
                    <w:rPr>
                      <w:b/>
                      <w:color w:val="000000"/>
                    </w:rPr>
                    <w:t>го ограждения кистью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2573A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1F68C7" w:rsidRDefault="001F68C7" w:rsidP="001F68C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113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D2573A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 xml:space="preserve">Предупредительные работы по защите автомобильных дорог от наводнений с применением </w:t>
                  </w:r>
                  <w:r w:rsidR="0035256D" w:rsidRPr="0035256D">
                    <w:rPr>
                      <w:b/>
                      <w:color w:val="000000"/>
                    </w:rPr>
                    <w:t>стальных труб 500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1F68C7" w:rsidRDefault="001F68C7" w:rsidP="001F68C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114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D2573A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>Предупредительные работы по защите автомобильных дорог от наводнений с применением с</w:t>
                  </w:r>
                  <w:r w:rsidR="0035256D" w:rsidRPr="0035256D">
                    <w:rPr>
                      <w:b/>
                      <w:color w:val="000000"/>
                    </w:rPr>
                    <w:t>тальных труб 1000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1F68C7" w:rsidRDefault="001F68C7" w:rsidP="001F68C7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115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C75CAE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>Предупредительные работы по защите автомобильных дорог от наводнений с применением с</w:t>
                  </w:r>
                  <w:r w:rsidR="0035256D" w:rsidRPr="0035256D">
                    <w:rPr>
                      <w:b/>
                      <w:color w:val="000000"/>
                    </w:rPr>
                    <w:t>тальных труб 1500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116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C75CAE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>Восстановление монолитного фунда</w:t>
                  </w:r>
                  <w:r w:rsidR="0035256D" w:rsidRPr="0035256D">
                    <w:rPr>
                      <w:b/>
                      <w:color w:val="000000"/>
                    </w:rPr>
                    <w:t>мента под тело трубы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117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C75CAE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 xml:space="preserve">Замена звена прямоугольной </w:t>
                  </w:r>
                  <w:r w:rsidR="0035256D" w:rsidRPr="0035256D">
                    <w:rPr>
                      <w:b/>
                      <w:color w:val="000000"/>
                    </w:rPr>
                    <w:t>железобетонной трубы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118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C75CAE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>Замена оголовков прямоугольной железобетонной  трубы  (</w:t>
                  </w:r>
                  <w:r w:rsidR="0035256D" w:rsidRPr="0035256D">
                    <w:rPr>
                      <w:b/>
                      <w:color w:val="000000"/>
                    </w:rPr>
                    <w:t xml:space="preserve">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119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C75CAE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>Замена откосных стенок  прямоугольной ж</w:t>
                  </w:r>
                  <w:r w:rsidR="0035256D" w:rsidRPr="0035256D">
                    <w:rPr>
                      <w:b/>
                      <w:color w:val="000000"/>
                    </w:rPr>
                    <w:t>елезобетонной  трубы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119.1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120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5256D" w:rsidRDefault="00C75CAE" w:rsidP="00945D38">
                  <w:pPr>
                    <w:rPr>
                      <w:b/>
                      <w:color w:val="000000"/>
                    </w:rPr>
                  </w:pPr>
                  <w:r w:rsidRPr="0035256D">
                    <w:rPr>
                      <w:b/>
                      <w:color w:val="000000"/>
                    </w:rPr>
                    <w:t>Замена водопропускных труб диаметром 1,5 м из металлических гофр</w:t>
                  </w:r>
                  <w:r w:rsidR="0035256D" w:rsidRPr="0035256D">
                    <w:rPr>
                      <w:b/>
                      <w:color w:val="000000"/>
                    </w:rPr>
                    <w:t>ированных материалов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120.1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121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7412C" w:rsidRDefault="00C75CAE" w:rsidP="00945D38">
                  <w:pPr>
                    <w:rPr>
                      <w:b/>
                      <w:color w:val="000000"/>
                    </w:rPr>
                  </w:pPr>
                  <w:r w:rsidRPr="00C7412C">
                    <w:rPr>
                      <w:b/>
                      <w:color w:val="000000"/>
                    </w:rPr>
                    <w:t xml:space="preserve">Восстановление бетонных фундаментов общего назначения объемом: до 5 </w:t>
                  </w:r>
                  <w:r w:rsidR="00C7412C" w:rsidRPr="00C7412C">
                    <w:rPr>
                      <w:b/>
                      <w:color w:val="000000"/>
                    </w:rPr>
                    <w:t>м3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121.1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122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7412C" w:rsidRDefault="00C75CAE" w:rsidP="00945D38">
                  <w:pPr>
                    <w:rPr>
                      <w:b/>
                      <w:color w:val="000000"/>
                    </w:rPr>
                  </w:pPr>
                  <w:r w:rsidRPr="00C7412C">
                    <w:rPr>
                      <w:b/>
                      <w:color w:val="000000"/>
                    </w:rPr>
                    <w:t>Установка арматурной сетки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122.1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123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7412C" w:rsidRDefault="00C75CAE" w:rsidP="00945D38">
                  <w:pPr>
                    <w:rPr>
                      <w:b/>
                      <w:color w:val="000000"/>
                    </w:rPr>
                  </w:pPr>
                  <w:r w:rsidRPr="00C7412C">
                    <w:rPr>
                      <w:b/>
                      <w:color w:val="000000"/>
                    </w:rPr>
                    <w:t>Разборка сборных бетонных, железобетонных конструкций без применения гидромолот</w:t>
                  </w:r>
                  <w:r w:rsidR="00C7412C" w:rsidRPr="00C7412C">
                    <w:rPr>
                      <w:b/>
                      <w:color w:val="000000"/>
                    </w:rPr>
                    <w:t>а  пневмоинструмента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123.1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124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7412C" w:rsidRDefault="00C75CAE" w:rsidP="00945D38">
                  <w:pPr>
                    <w:rPr>
                      <w:b/>
                      <w:color w:val="000000"/>
                    </w:rPr>
                  </w:pPr>
                  <w:r w:rsidRPr="00C7412C">
                    <w:rPr>
                      <w:b/>
                      <w:color w:val="000000"/>
                    </w:rPr>
                    <w:t xml:space="preserve">Восстановление укрепления откосов сборным железобетоном толщиной до 20 см </w:t>
                  </w:r>
                  <w:r w:rsidR="00C7412C" w:rsidRPr="00C7412C">
                    <w:rPr>
                      <w:b/>
                      <w:color w:val="000000"/>
                    </w:rPr>
                    <w:t>на готовое основание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124.1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125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7412C" w:rsidRDefault="00C75CAE" w:rsidP="00945D38">
                  <w:pPr>
                    <w:rPr>
                      <w:b/>
                      <w:color w:val="000000"/>
                    </w:rPr>
                  </w:pPr>
                  <w:r w:rsidRPr="00C7412C">
                    <w:rPr>
                      <w:b/>
                      <w:color w:val="000000"/>
                    </w:rPr>
                    <w:t xml:space="preserve">Разборка монолитных бетонных конструкций </w:t>
                  </w:r>
                  <w:r w:rsidR="00C7412C" w:rsidRPr="00C7412C">
                    <w:rPr>
                      <w:b/>
                      <w:color w:val="000000"/>
                    </w:rPr>
                    <w:t>при толщине до 25 см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125.1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126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7412C" w:rsidRDefault="00C75CAE" w:rsidP="00C75CAE">
                  <w:pPr>
                    <w:rPr>
                      <w:b/>
                      <w:color w:val="000000"/>
                    </w:rPr>
                  </w:pPr>
                  <w:r w:rsidRPr="00C7412C">
                    <w:rPr>
                      <w:b/>
                      <w:color w:val="000000"/>
                    </w:rPr>
                    <w:t xml:space="preserve">Восстановление укрепления откосов, русла монолитным бетоном толщиной до 20 см </w:t>
                  </w:r>
                  <w:r w:rsidR="00C7412C" w:rsidRPr="00C7412C">
                    <w:rPr>
                      <w:b/>
                      <w:color w:val="000000"/>
                    </w:rPr>
                    <w:t>на готовое основание  (Вид 2)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126.1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127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22ED9" w:rsidRDefault="00C75CAE" w:rsidP="00945D38">
                  <w:pPr>
                    <w:rPr>
                      <w:b/>
                      <w:color w:val="000000"/>
                    </w:rPr>
                  </w:pPr>
                  <w:r w:rsidRPr="00922ED9">
                    <w:rPr>
                      <w:b/>
                      <w:color w:val="000000"/>
                    </w:rPr>
                    <w:t xml:space="preserve">Очистка тротуара подземного пешеходного перехода от мусора, </w:t>
                  </w:r>
                  <w:r w:rsidR="00C7412C" w:rsidRPr="00922ED9">
                    <w:rPr>
                      <w:b/>
                      <w:color w:val="000000"/>
                    </w:rPr>
                    <w:t>пыли и грязи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C75CA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127.1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128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22ED9" w:rsidRDefault="00871A36" w:rsidP="00945D38">
                  <w:pPr>
                    <w:rPr>
                      <w:b/>
                    </w:rPr>
                  </w:pPr>
                  <w:r w:rsidRPr="00922ED9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C75CAE" w:rsidRPr="00922ED9">
                    <w:rPr>
                      <w:b/>
                      <w:color w:val="000000"/>
                    </w:rPr>
                    <w:t>Исправление металлического перильного ограждения лестничных сходов (Искусственные соор</w:t>
                  </w:r>
                  <w:r w:rsidR="00922ED9" w:rsidRPr="00922ED9">
                    <w:rPr>
                      <w:b/>
                      <w:color w:val="000000"/>
                    </w:rPr>
                    <w:t>ужения)  (Вид 2</w:t>
                  </w:r>
                  <w:r w:rsidR="00C75CAE" w:rsidRPr="00922ED9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C75CAE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75CAE" w:rsidRDefault="00C75CA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128.1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129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22ED9" w:rsidRDefault="00C75CAE" w:rsidP="00945D38">
                  <w:pPr>
                    <w:rPr>
                      <w:b/>
                      <w:color w:val="000000"/>
                    </w:rPr>
                  </w:pPr>
                  <w:r w:rsidRPr="00922ED9">
                    <w:rPr>
                      <w:b/>
                      <w:color w:val="000000"/>
                    </w:rPr>
                    <w:t>Восстановление ступеней лестничных сходов (Искус</w:t>
                  </w:r>
                  <w:r w:rsidR="00922ED9" w:rsidRPr="00922ED9">
                    <w:rPr>
                      <w:b/>
                      <w:color w:val="000000"/>
                    </w:rPr>
                    <w:t>ственные сооружения)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E1707C" w:rsidRDefault="00E170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129.1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130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22ED9" w:rsidRDefault="00E1707C" w:rsidP="00E1707C">
                  <w:pPr>
                    <w:rPr>
                      <w:b/>
                      <w:color w:val="000000"/>
                    </w:rPr>
                  </w:pPr>
                  <w:r w:rsidRPr="00922ED9">
                    <w:rPr>
                      <w:b/>
                      <w:color w:val="000000"/>
                    </w:rPr>
                    <w:t xml:space="preserve">Восстановление габионных конструкций с заменой камня </w:t>
                  </w:r>
                  <w:r w:rsidR="00922ED9" w:rsidRPr="00922ED9">
                    <w:rPr>
                      <w:b/>
                      <w:color w:val="000000"/>
                    </w:rPr>
                    <w:t>(взамен утраченного)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E1707C" w:rsidRDefault="00E1707C" w:rsidP="00E1707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131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22ED9" w:rsidRDefault="00E1707C" w:rsidP="00945D38">
                  <w:pPr>
                    <w:rPr>
                      <w:b/>
                      <w:color w:val="000000"/>
                    </w:rPr>
                  </w:pPr>
                  <w:r w:rsidRPr="00922ED9">
                    <w:rPr>
                      <w:b/>
                      <w:color w:val="000000"/>
                    </w:rPr>
                    <w:t xml:space="preserve">Восстановление сетки габионных конструкций  </w:t>
                  </w:r>
                  <w:r w:rsidR="00922ED9" w:rsidRPr="00922ED9">
                    <w:rPr>
                      <w:b/>
                      <w:color w:val="000000"/>
                    </w:rPr>
                    <w:t>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E1707C" w:rsidRDefault="00E1707C" w:rsidP="00E1707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132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22ED9" w:rsidRDefault="002E5BBE" w:rsidP="00945D38">
                  <w:pPr>
                    <w:rPr>
                      <w:b/>
                      <w:color w:val="000000"/>
                    </w:rPr>
                  </w:pPr>
                  <w:r w:rsidRPr="00922ED9">
                    <w:rPr>
                      <w:b/>
                      <w:color w:val="000000"/>
                    </w:rPr>
                    <w:t>Восстановление откосов русел, укрепления насыпей иску</w:t>
                  </w:r>
                  <w:r w:rsidR="00922ED9" w:rsidRPr="00922ED9">
                    <w:rPr>
                      <w:b/>
                      <w:color w:val="000000"/>
                    </w:rPr>
                    <w:t>сственных сооружений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133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922ED9" w:rsidRDefault="002E5BBE" w:rsidP="00945D38">
                  <w:pPr>
                    <w:rPr>
                      <w:b/>
                      <w:color w:val="000000"/>
                    </w:rPr>
                  </w:pPr>
                  <w:r w:rsidRPr="00922ED9">
                    <w:rPr>
                      <w:b/>
                      <w:color w:val="000000"/>
                    </w:rPr>
                    <w:t>Укрепление поверхности матрасно-габи</w:t>
                  </w:r>
                  <w:r w:rsidR="00922ED9" w:rsidRPr="00922ED9">
                    <w:rPr>
                      <w:b/>
                      <w:color w:val="000000"/>
                    </w:rPr>
                    <w:t>онными конструкциями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E5BBE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134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2E5BBE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>Очистка и мойка водой из шланга дорожных знаков и указателей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E5BBE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134.1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135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945D38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>Очистка и мойка водой из шланга сигналь</w:t>
                  </w:r>
                  <w:r w:rsidR="00E26249" w:rsidRPr="00E26249">
                    <w:rPr>
                      <w:b/>
                      <w:color w:val="000000"/>
                    </w:rPr>
                    <w:t>ных столбиков и тумб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136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945D38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>Окраска щи</w:t>
                  </w:r>
                  <w:r w:rsidR="00E26249" w:rsidRPr="00E26249">
                    <w:rPr>
                      <w:b/>
                      <w:color w:val="000000"/>
                    </w:rPr>
                    <w:t>тков дорожных знаков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136.1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137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871A36" w:rsidP="00945D38">
                  <w:pPr>
                    <w:rPr>
                      <w:b/>
                    </w:rPr>
                  </w:pPr>
                  <w:r w:rsidRPr="00E26249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2E5BBE" w:rsidRPr="00E26249">
                    <w:rPr>
                      <w:b/>
                      <w:color w:val="000000"/>
                    </w:rPr>
                    <w:t>Окраска элементов обустройства (щитков дорожных знаков композицией антикоррозийной цинконаполненной)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138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871A36" w:rsidP="00945D38">
                  <w:pPr>
                    <w:rPr>
                      <w:b/>
                    </w:rPr>
                  </w:pPr>
                  <w:r w:rsidRPr="00E26249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2E5BBE" w:rsidRPr="00E26249">
                    <w:rPr>
                      <w:b/>
                      <w:color w:val="000000"/>
                    </w:rPr>
                    <w:t>Окраска стоек дорожных знаков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E5BBE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139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945D38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>Окраска элементов обустройства (стоек дорожных знаков композицией антикоррозийн</w:t>
                  </w:r>
                  <w:r w:rsidR="00E26249" w:rsidRPr="00E26249">
                    <w:rPr>
                      <w:b/>
                      <w:color w:val="000000"/>
                    </w:rPr>
                    <w:t>ой цинконаполненной)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E5BBE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139.1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140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945D38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 xml:space="preserve">Окраска </w:t>
                  </w:r>
                  <w:r w:rsidR="00E26249" w:rsidRPr="00E26249">
                    <w:rPr>
                      <w:b/>
                      <w:color w:val="000000"/>
                    </w:rPr>
                    <w:t>сигнальных столбиков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141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945D38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>Выправка щи</w:t>
                  </w:r>
                  <w:r w:rsidR="00E26249" w:rsidRPr="00E26249">
                    <w:rPr>
                      <w:b/>
                      <w:color w:val="000000"/>
                    </w:rPr>
                    <w:t>тков дорожных знаков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E5BBE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142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945D38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>Замена щи</w:t>
                  </w:r>
                  <w:r w:rsidR="00E26249" w:rsidRPr="00E26249">
                    <w:rPr>
                      <w:b/>
                      <w:color w:val="000000"/>
                    </w:rPr>
                    <w:t>тков дорожных знаков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143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945D38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>Демонтаж щи</w:t>
                  </w:r>
                  <w:r w:rsidR="00E26249" w:rsidRPr="00E26249">
                    <w:rPr>
                      <w:b/>
                      <w:color w:val="000000"/>
                    </w:rPr>
                    <w:t>тков дорожных знаков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144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26249" w:rsidRDefault="002E5BBE" w:rsidP="00945D38">
                  <w:pPr>
                    <w:rPr>
                      <w:b/>
                      <w:color w:val="000000"/>
                    </w:rPr>
                  </w:pPr>
                  <w:r w:rsidRPr="00E26249">
                    <w:rPr>
                      <w:b/>
                      <w:color w:val="000000"/>
                    </w:rPr>
                    <w:t xml:space="preserve">Восстановление щитков дорожных знаков  ( Вид 2 </w:t>
                  </w:r>
                  <w:r w:rsidR="00E26249" w:rsidRPr="00E26249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E5BBE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145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2E5BBE" w:rsidP="00945D38">
                  <w:pPr>
                    <w:rPr>
                      <w:b/>
                      <w:color w:val="000000"/>
                    </w:rPr>
                  </w:pPr>
                  <w:r w:rsidRPr="002F6057">
                    <w:rPr>
                      <w:b/>
                      <w:color w:val="000000"/>
                    </w:rPr>
                    <w:t>Замена стоек дорожных знаков (оцинкованных с бетонированием стойки), толщина стенки 3,</w:t>
                  </w:r>
                  <w:r w:rsidR="002F6057" w:rsidRPr="002F6057">
                    <w:rPr>
                      <w:b/>
                      <w:color w:val="000000"/>
                    </w:rPr>
                    <w:t>5 мм, высота 3500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E5BBE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2E5BBE" w:rsidRDefault="002E5BBE" w:rsidP="002E5BB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146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FD308A" w:rsidP="00945D38">
                  <w:pPr>
                    <w:rPr>
                      <w:b/>
                      <w:color w:val="000000"/>
                    </w:rPr>
                  </w:pPr>
                  <w:r w:rsidRPr="002F6057">
                    <w:rPr>
                      <w:b/>
                      <w:color w:val="000000"/>
                    </w:rPr>
                    <w:t>Замена стоек дорожных знаков (оцинкованных без бетонирования),</w:t>
                  </w:r>
                  <w:r w:rsidRPr="002F6057">
                    <w:rPr>
                      <w:b/>
                      <w:color w:val="000000"/>
                    </w:rPr>
                    <w:br/>
                    <w:t>толщина стенки 3,</w:t>
                  </w:r>
                  <w:r w:rsidR="002F6057" w:rsidRPr="002F6057">
                    <w:rPr>
                      <w:b/>
                      <w:color w:val="000000"/>
                    </w:rPr>
                    <w:t>5 мм, высота 3500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D308A" w:rsidRDefault="00FD308A" w:rsidP="00FD308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147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FD308A" w:rsidP="00945D38">
                  <w:pPr>
                    <w:rPr>
                      <w:b/>
                      <w:color w:val="000000"/>
                    </w:rPr>
                  </w:pPr>
                  <w:r w:rsidRPr="002F6057">
                    <w:rPr>
                      <w:b/>
                      <w:color w:val="000000"/>
                    </w:rPr>
                    <w:t>Замена стоек дорожных знаков (оцинкованных с бетонированием стойки), толщина стенки 3,</w:t>
                  </w:r>
                  <w:r w:rsidR="002F6057" w:rsidRPr="002F6057">
                    <w:rPr>
                      <w:b/>
                      <w:color w:val="000000"/>
                    </w:rPr>
                    <w:t>5 мм, высота 4000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C9738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D308A" w:rsidRDefault="00FD308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147.1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148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FD308A" w:rsidP="00945D38">
                  <w:pPr>
                    <w:rPr>
                      <w:b/>
                      <w:color w:val="000000"/>
                    </w:rPr>
                  </w:pPr>
                  <w:r w:rsidRPr="002F6057">
                    <w:rPr>
                      <w:b/>
                      <w:color w:val="000000"/>
                    </w:rPr>
                    <w:t>Замена стоек дорожных знаков (оцинкованных без бетонирования), толщина стенки 3,</w:t>
                  </w:r>
                  <w:r w:rsidR="002F6057" w:rsidRPr="002F6057">
                    <w:rPr>
                      <w:b/>
                      <w:color w:val="000000"/>
                    </w:rPr>
                    <w:t>5 мм, высота 4000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D308A" w:rsidRDefault="00FD308A" w:rsidP="00FD308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148.1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C97383" w:rsidP="00C9738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149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FD308A" w:rsidP="00945D38">
                  <w:pPr>
                    <w:rPr>
                      <w:b/>
                      <w:color w:val="000000"/>
                    </w:rPr>
                  </w:pPr>
                  <w:r w:rsidRPr="002F6057">
                    <w:rPr>
                      <w:b/>
                      <w:color w:val="000000"/>
                    </w:rPr>
                    <w:t xml:space="preserve">Замена стоек дорожных знаков (металлических с бетонированием стойки), толщина стенки 3,5 мм, высота 3500 мм </w:t>
                  </w:r>
                  <w:r w:rsidR="002F6057" w:rsidRPr="002F6057">
                    <w:rPr>
                      <w:b/>
                      <w:color w:val="000000"/>
                    </w:rPr>
                    <w:t xml:space="preserve">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FD308A" w:rsidRDefault="00FD308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149.1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513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28048F" w:rsidP="00945D38">
                  <w:pPr>
                    <w:rPr>
                      <w:b/>
                      <w:color w:val="000000"/>
                    </w:rPr>
                  </w:pPr>
                  <w:r w:rsidRPr="002F6057">
                    <w:rPr>
                      <w:b/>
                      <w:color w:val="000000"/>
                    </w:rPr>
                    <w:t>Замена стоек дорожных знаков (металлических без бетонирования стойки), толщина стенки 3,</w:t>
                  </w:r>
                  <w:r w:rsidR="002F6057" w:rsidRPr="002F6057">
                    <w:rPr>
                      <w:b/>
                      <w:color w:val="000000"/>
                    </w:rPr>
                    <w:t>5 мм, высота 3500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8048F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513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871A36" w:rsidP="00945D38">
                  <w:pPr>
                    <w:rPr>
                      <w:b/>
                    </w:rPr>
                  </w:pPr>
                  <w:r w:rsidRPr="002F6057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3615E8" w:rsidRPr="002F6057">
                    <w:rPr>
                      <w:b/>
                      <w:color w:val="000000"/>
                    </w:rPr>
                    <w:t>Замена стоек дорожных знаков (металлических с бетонированием стойки), толщина стенки 3,5 мм, высота 4000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5130A" w:rsidP="0025130A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152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3615E8" w:rsidP="00945D38">
                  <w:pPr>
                    <w:rPr>
                      <w:b/>
                      <w:color w:val="000000"/>
                    </w:rPr>
                  </w:pPr>
                  <w:r w:rsidRPr="002F6057">
                    <w:rPr>
                      <w:b/>
                      <w:color w:val="000000"/>
                    </w:rPr>
                    <w:t>Замена стоек дорожных знаков (металлических без бетонирования стойки), толщина стенки 3,</w:t>
                  </w:r>
                  <w:r w:rsidR="002F6057" w:rsidRPr="002F6057">
                    <w:rPr>
                      <w:b/>
                      <w:color w:val="000000"/>
                    </w:rPr>
                    <w:t>5 мм, высота 4000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513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F6057" w:rsidRDefault="003615E8" w:rsidP="00945D38">
                  <w:pPr>
                    <w:rPr>
                      <w:b/>
                      <w:color w:val="000000"/>
                    </w:rPr>
                  </w:pPr>
                  <w:r w:rsidRPr="002F6057">
                    <w:rPr>
                      <w:b/>
                      <w:color w:val="000000"/>
                    </w:rPr>
                    <w:t>Демонтаж стоек д</w:t>
                  </w:r>
                  <w:r w:rsidR="002F6057" w:rsidRPr="002F6057">
                    <w:rPr>
                      <w:b/>
                      <w:color w:val="000000"/>
                    </w:rPr>
                    <w:t>орожных знаков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945D3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>Восстановление проектного положения с</w:t>
                  </w:r>
                  <w:r w:rsidR="001E406C" w:rsidRPr="001E406C">
                    <w:rPr>
                      <w:b/>
                      <w:color w:val="000000"/>
                    </w:rPr>
                    <w:t>тоек дорожных знаков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945D3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>Замена готовых к установке сигнальных сто</w:t>
                  </w:r>
                  <w:r w:rsidR="001E406C" w:rsidRPr="001E406C">
                    <w:rPr>
                      <w:b/>
                      <w:color w:val="000000"/>
                    </w:rPr>
                    <w:t>лбиков (пластиковых)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945D3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>Установка сигнальных сто</w:t>
                  </w:r>
                  <w:r w:rsidR="001E406C" w:rsidRPr="001E406C">
                    <w:rPr>
                      <w:b/>
                      <w:color w:val="000000"/>
                    </w:rPr>
                    <w:t>лбиков (пластиковых)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945D3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 xml:space="preserve">Восстановление проектного положения пластиковых </w:t>
                  </w:r>
                  <w:r w:rsidR="001E406C" w:rsidRPr="001E406C">
                    <w:rPr>
                      <w:b/>
                      <w:color w:val="000000"/>
                    </w:rPr>
                    <w:t>сигнальных столбиков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1E406C" w:rsidRDefault="00871A36" w:rsidP="00945D38">
                  <w:r w:rsidRPr="001E406C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945D3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>Очистка и мойка барьерного  ограждения от пыли и г</w:t>
                  </w:r>
                  <w:r w:rsidR="001E406C" w:rsidRPr="001E406C">
                    <w:rPr>
                      <w:b/>
                      <w:color w:val="000000"/>
                    </w:rPr>
                    <w:t>рязи водой из шланга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158.1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159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945D3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>Очистка и мойка барьерного  ограждения от пыли и грязи при помощи специализированного оборудования комбинирова</w:t>
                  </w:r>
                  <w:r w:rsidR="001E406C" w:rsidRPr="001E406C">
                    <w:rPr>
                      <w:b/>
                      <w:color w:val="000000"/>
                    </w:rPr>
                    <w:t>нной дорожной машины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159.1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945D3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>Очистка пешеходного ограждения от пыли и г</w:t>
                  </w:r>
                  <w:r w:rsidR="001E406C" w:rsidRPr="001E406C">
                    <w:rPr>
                      <w:b/>
                      <w:color w:val="000000"/>
                    </w:rPr>
                    <w:t>рязи водой из шланга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3615E8" w:rsidRDefault="003615E8" w:rsidP="003615E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945D3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>Очистка и мойка барьерного  ограждения от пыли и грязи при помощи специализированного оборудования комбинированной дорожной машины (</w:t>
                  </w:r>
                  <w:r w:rsidR="001E406C" w:rsidRPr="001E406C">
                    <w:rPr>
                      <w:b/>
                      <w:color w:val="000000"/>
                    </w:rPr>
                    <w:t>мостовые сооружения)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32074" w:rsidRDefault="00032074" w:rsidP="0003207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E406C" w:rsidRDefault="003615E8" w:rsidP="003615E8">
                  <w:pPr>
                    <w:rPr>
                      <w:b/>
                      <w:color w:val="000000"/>
                    </w:rPr>
                  </w:pPr>
                  <w:r w:rsidRPr="001E406C">
                    <w:rPr>
                      <w:b/>
                      <w:color w:val="000000"/>
                    </w:rPr>
                    <w:t>Очистка и мойка от пыли и грязи перильного ограждения лестничных сходов (</w:t>
                  </w:r>
                  <w:r w:rsidR="001E406C" w:rsidRPr="001E406C">
                    <w:rPr>
                      <w:b/>
                      <w:color w:val="000000"/>
                    </w:rPr>
                    <w:t>мостовые сооружения)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32074" w:rsidRDefault="00032074" w:rsidP="0003207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7A20DA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163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C1B36" w:rsidRDefault="003615E8" w:rsidP="00945D38">
                  <w:pPr>
                    <w:rPr>
                      <w:b/>
                      <w:color w:val="000000"/>
                    </w:rPr>
                  </w:pPr>
                  <w:r w:rsidRPr="007C1B36">
                    <w:rPr>
                      <w:b/>
                      <w:color w:val="000000"/>
                    </w:rPr>
                    <w:t>Исправление  металлического перильного ограждени</w:t>
                  </w:r>
                  <w:r w:rsidR="007C1B36" w:rsidRPr="007C1B36">
                    <w:rPr>
                      <w:b/>
                      <w:color w:val="000000"/>
                    </w:rPr>
                    <w:t>я лестничных сходов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3615E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32074" w:rsidRDefault="00032074" w:rsidP="0003207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C1B36" w:rsidRDefault="003615E8" w:rsidP="003615E8">
                  <w:pPr>
                    <w:rPr>
                      <w:b/>
                      <w:color w:val="000000"/>
                    </w:rPr>
                  </w:pPr>
                  <w:r w:rsidRPr="007C1B36">
                    <w:rPr>
                      <w:b/>
                      <w:color w:val="000000"/>
                    </w:rPr>
                    <w:t>Окраска элементов обустройства металлического перильного ограждения лестничных сходов   (</w:t>
                  </w:r>
                  <w:r w:rsidR="007C1B36" w:rsidRPr="007C1B36">
                    <w:rPr>
                      <w:b/>
                      <w:color w:val="000000"/>
                    </w:rPr>
                    <w:t xml:space="preserve">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3615E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32074" w:rsidRDefault="00032074" w:rsidP="0003207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C1B36" w:rsidRDefault="003615E8" w:rsidP="003615E8">
                  <w:pPr>
                    <w:rPr>
                      <w:b/>
                      <w:color w:val="000000"/>
                    </w:rPr>
                  </w:pPr>
                  <w:r w:rsidRPr="007C1B36">
                    <w:rPr>
                      <w:b/>
                      <w:color w:val="000000"/>
                    </w:rPr>
                    <w:t>Сухая очистка поверхности барьерного ограждения щеткой,</w:t>
                  </w:r>
                  <w:r w:rsidR="007C1B36" w:rsidRPr="007C1B36">
                    <w:rPr>
                      <w:b/>
                      <w:color w:val="000000"/>
                    </w:rPr>
                    <w:t xml:space="preserve"> ветошью или веником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3615E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32074" w:rsidRDefault="00032074" w:rsidP="0003207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C1B36" w:rsidRDefault="003615E8" w:rsidP="003615E8">
                  <w:pPr>
                    <w:rPr>
                      <w:b/>
                      <w:color w:val="000000"/>
                    </w:rPr>
                  </w:pPr>
                  <w:r w:rsidRPr="007C1B36">
                    <w:rPr>
                      <w:b/>
                      <w:color w:val="000000"/>
                    </w:rPr>
                    <w:t>Сухая очистка поверхности пешеходного ограждения щеткой,</w:t>
                  </w:r>
                  <w:r w:rsidR="007C1B36" w:rsidRPr="007C1B36">
                    <w:rPr>
                      <w:b/>
                      <w:color w:val="000000"/>
                    </w:rPr>
                    <w:t xml:space="preserve"> ветошью или веником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3615E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32074" w:rsidRDefault="00032074" w:rsidP="0003207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24AB6" w:rsidRDefault="00032074" w:rsidP="003615E8">
                  <w:pPr>
                    <w:rPr>
                      <w:b/>
                      <w:color w:val="000000"/>
                    </w:rPr>
                  </w:pPr>
                  <w:r w:rsidRPr="00624AB6">
                    <w:rPr>
                      <w:b/>
                      <w:color w:val="000000"/>
                    </w:rPr>
                    <w:t>Очистка и мойка световозвращающих устройств от пыли</w:t>
                  </w:r>
                  <w:r w:rsidR="00624AB6" w:rsidRPr="00624AB6">
                    <w:rPr>
                      <w:b/>
                      <w:color w:val="000000"/>
                    </w:rPr>
                    <w:t xml:space="preserve"> и грязи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032074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457E" w:rsidRDefault="000C457E" w:rsidP="000C457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24AB6" w:rsidRDefault="00032074" w:rsidP="00945D38">
                  <w:pPr>
                    <w:rPr>
                      <w:b/>
                      <w:color w:val="000000"/>
                    </w:rPr>
                  </w:pPr>
                  <w:r w:rsidRPr="00624AB6">
                    <w:rPr>
                      <w:b/>
                      <w:color w:val="000000"/>
                    </w:rPr>
                    <w:t xml:space="preserve">Уборка наносного грунта за барьерным ограждением вручную вдоль </w:t>
                  </w:r>
                  <w:r w:rsidR="00624AB6" w:rsidRPr="00624AB6">
                    <w:rPr>
                      <w:b/>
                      <w:color w:val="000000"/>
                    </w:rPr>
                    <w:t>шумозащитных экранов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457E" w:rsidRDefault="000C457E" w:rsidP="000C457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169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F578C" w:rsidRDefault="00032074" w:rsidP="003615E8">
                  <w:pPr>
                    <w:rPr>
                      <w:b/>
                      <w:color w:val="000000"/>
                    </w:rPr>
                  </w:pPr>
                  <w:r w:rsidRPr="00EF578C">
                    <w:rPr>
                      <w:b/>
                      <w:color w:val="000000"/>
                    </w:rPr>
                    <w:t>Уборка наносного грунта у бор</w:t>
                  </w:r>
                  <w:r w:rsidR="00EF578C" w:rsidRPr="00EF578C">
                    <w:rPr>
                      <w:b/>
                      <w:color w:val="000000"/>
                    </w:rPr>
                    <w:t>товых камней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457E" w:rsidRDefault="000C457E" w:rsidP="000C457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169.1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170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F578C" w:rsidRDefault="00032074" w:rsidP="00945D38">
                  <w:pPr>
                    <w:rPr>
                      <w:b/>
                      <w:color w:val="000000"/>
                    </w:rPr>
                  </w:pPr>
                  <w:r w:rsidRPr="00EF578C">
                    <w:rPr>
                      <w:b/>
                      <w:color w:val="000000"/>
                    </w:rPr>
                    <w:t xml:space="preserve">Уборка наносного грунта из-под пешеходного ограждения  </w:t>
                  </w:r>
                  <w:r w:rsidR="00EF578C" w:rsidRPr="00EF578C">
                    <w:rPr>
                      <w:b/>
                      <w:color w:val="000000"/>
                    </w:rPr>
                    <w:t>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457E" w:rsidRDefault="000C457E" w:rsidP="000C457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171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F578C" w:rsidRDefault="000C457E" w:rsidP="00945D38">
                  <w:pPr>
                    <w:rPr>
                      <w:b/>
                      <w:color w:val="000000"/>
                    </w:rPr>
                  </w:pPr>
                  <w:r w:rsidRPr="00EF578C">
                    <w:rPr>
                      <w:b/>
                      <w:color w:val="000000"/>
                    </w:rPr>
                    <w:t>Уборка наносного грунта из-под металлического барьерного ограждения вручную вдоль края проезжей части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457E" w:rsidRDefault="000C457E" w:rsidP="000C457E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171.1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7A20DA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172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26EAA" w:rsidRDefault="00A65400" w:rsidP="00945D38">
                  <w:pPr>
                    <w:rPr>
                      <w:b/>
                      <w:color w:val="000000"/>
                    </w:rPr>
                  </w:pPr>
                  <w:r w:rsidRPr="00C26EAA">
                    <w:rPr>
                      <w:b/>
                      <w:color w:val="000000"/>
                    </w:rPr>
                    <w:t>Уборка наносного грунта из-под металлического барьерног</w:t>
                  </w:r>
                  <w:r w:rsidR="00C26EAA" w:rsidRPr="00C26EAA">
                    <w:rPr>
                      <w:b/>
                      <w:color w:val="000000"/>
                    </w:rPr>
                    <w:t>о ограждения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173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64B3B" w:rsidRDefault="00BB0E4B" w:rsidP="00945D38">
                  <w:pPr>
                    <w:rPr>
                      <w:b/>
                      <w:color w:val="000000"/>
                    </w:rPr>
                  </w:pPr>
                  <w:r w:rsidRPr="00B64B3B">
                    <w:rPr>
                      <w:b/>
                      <w:color w:val="000000"/>
                    </w:rPr>
                    <w:t>Уборка наносного грунта у парапетного железобетонного барьерного ограждения вручную вдоль</w:t>
                  </w:r>
                  <w:r w:rsidR="00B64B3B" w:rsidRPr="00B64B3B">
                    <w:rPr>
                      <w:b/>
                      <w:color w:val="000000"/>
                    </w:rPr>
                    <w:t xml:space="preserve"> края проезжей части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174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64B3B" w:rsidRDefault="00BB0E4B" w:rsidP="00945D38">
                  <w:pPr>
                    <w:rPr>
                      <w:b/>
                      <w:color w:val="000000"/>
                    </w:rPr>
                  </w:pPr>
                  <w:r w:rsidRPr="00B64B3B">
                    <w:rPr>
                      <w:b/>
                      <w:color w:val="000000"/>
                    </w:rPr>
                    <w:t>Уборка наносного грунта у парапетного железобетонного барьерного</w:t>
                  </w:r>
                  <w:r w:rsidR="00B64B3B" w:rsidRPr="00B64B3B">
                    <w:rPr>
                      <w:b/>
                      <w:color w:val="000000"/>
                    </w:rPr>
                    <w:t xml:space="preserve"> ограждения вручную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7A20DA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175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64B3B" w:rsidRDefault="00BB0E4B" w:rsidP="00945D38">
                  <w:pPr>
                    <w:rPr>
                      <w:b/>
                      <w:color w:val="000000"/>
                    </w:rPr>
                  </w:pPr>
                  <w:r w:rsidRPr="00B64B3B">
                    <w:rPr>
                      <w:b/>
                      <w:color w:val="000000"/>
                    </w:rPr>
                    <w:t>Окрашивание тыльной стороны металлического б</w:t>
                  </w:r>
                  <w:r w:rsidR="00B64B3B" w:rsidRPr="00B64B3B">
                    <w:rPr>
                      <w:b/>
                      <w:color w:val="000000"/>
                    </w:rPr>
                    <w:t>арьерного ограждения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7A20DA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7A20D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17</w:t>
                  </w:r>
                  <w:r w:rsidR="0023258F">
                    <w:rPr>
                      <w:noProof/>
                    </w:rPr>
                    <w:t>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Окрашивание металлического ба</w:t>
                  </w:r>
                  <w:r w:rsidR="005F6D61" w:rsidRPr="005F6D61">
                    <w:rPr>
                      <w:b/>
                      <w:color w:val="000000"/>
                    </w:rPr>
                    <w:t>рьерного ограждения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177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BB0E4B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Окраска элементов обустройства (металлического барьерного ограждения композицией антикоррозийн</w:t>
                  </w:r>
                  <w:r w:rsidR="005F6D61" w:rsidRPr="005F6D61">
                    <w:rPr>
                      <w:b/>
                      <w:color w:val="000000"/>
                    </w:rPr>
                    <w:t>ой цинконаполненной)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178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Окраска элементов обустройства металлического барьерного ограждения (</w:t>
                  </w:r>
                  <w:r w:rsidR="005F6D61" w:rsidRPr="005F6D61">
                    <w:rPr>
                      <w:b/>
                      <w:color w:val="000000"/>
                    </w:rPr>
                    <w:t>мостовые сооружения)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179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Окраска элементов обустройства металлического перильного ограждения писто</w:t>
                  </w:r>
                  <w:r w:rsidR="005F6D61" w:rsidRPr="005F6D61">
                    <w:rPr>
                      <w:b/>
                      <w:color w:val="000000"/>
                    </w:rPr>
                    <w:t>летом- распылителем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179.1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180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Окраска элементов обустройства металлического перильног</w:t>
                  </w:r>
                  <w:r w:rsidR="005F6D61" w:rsidRPr="005F6D61">
                    <w:rPr>
                      <w:b/>
                      <w:color w:val="000000"/>
                    </w:rPr>
                    <w:t>о ограждения кистью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181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Окрашивание бетонных поверхностей пис</w:t>
                  </w:r>
                  <w:r w:rsidR="005F6D61" w:rsidRPr="005F6D61">
                    <w:rPr>
                      <w:b/>
                      <w:color w:val="000000"/>
                    </w:rPr>
                    <w:t>толетом-распылителем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182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Окрашивание металлических поверхностей пис</w:t>
                  </w:r>
                  <w:r w:rsidR="005F6D61" w:rsidRPr="005F6D61">
                    <w:rPr>
                      <w:b/>
                      <w:color w:val="000000"/>
                    </w:rPr>
                    <w:t>толетом-распылителем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183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 xml:space="preserve">Нанесение вертикальной разметки 2.5, 2.6 на </w:t>
                  </w:r>
                  <w:r w:rsidRPr="005F6D61">
                    <w:rPr>
                      <w:b/>
                      <w:color w:val="000000"/>
                    </w:rPr>
                    <w:lastRenderedPageBreak/>
                    <w:t xml:space="preserve">металлическое </w:t>
                  </w:r>
                  <w:r w:rsidR="005F6D61" w:rsidRPr="005F6D61">
                    <w:rPr>
                      <w:b/>
                      <w:color w:val="000000"/>
                    </w:rPr>
                    <w:t>барьерное ограждение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183.1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184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Нанесение вертикальной разметки 2.7</w:t>
                  </w:r>
                  <w:r w:rsidR="005F6D61" w:rsidRPr="005F6D61">
                    <w:rPr>
                      <w:b/>
                      <w:color w:val="000000"/>
                    </w:rPr>
                    <w:t xml:space="preserve"> на бордюрный камень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185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Исправление повреждений металлических</w:t>
                  </w:r>
                  <w:r w:rsidR="005F6D61" w:rsidRPr="005F6D61">
                    <w:rPr>
                      <w:b/>
                      <w:color w:val="000000"/>
                    </w:rPr>
                    <w:t xml:space="preserve"> перил и ограждений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185.1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186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Восстановление металлически</w:t>
                  </w:r>
                  <w:r w:rsidR="005F6D61" w:rsidRPr="005F6D61">
                    <w:rPr>
                      <w:b/>
                      <w:color w:val="000000"/>
                    </w:rPr>
                    <w:t>х перил и ограждений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187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>Демонтаж металлически</w:t>
                  </w:r>
                  <w:r w:rsidR="005F6D61" w:rsidRPr="005F6D61">
                    <w:rPr>
                      <w:b/>
                      <w:color w:val="000000"/>
                    </w:rPr>
                    <w:t>х перил и ограждений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BB0E4B" w:rsidRDefault="00BB0E4B" w:rsidP="00BB0E4B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188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871A36" w:rsidP="00945D38">
                  <w:pPr>
                    <w:rPr>
                      <w:b/>
                    </w:rPr>
                  </w:pPr>
                  <w:r w:rsidRPr="005F6D61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BB0E4B" w:rsidRPr="005F6D61">
                    <w:rPr>
                      <w:b/>
                      <w:color w:val="000000"/>
                    </w:rPr>
                    <w:t>Замена отдельных секций металлических перил и ограждений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189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5F6D61" w:rsidRDefault="00BB0E4B" w:rsidP="00945D38">
                  <w:pPr>
                    <w:rPr>
                      <w:b/>
                      <w:color w:val="000000"/>
                    </w:rPr>
                  </w:pPr>
                  <w:r w:rsidRPr="005F6D61">
                    <w:rPr>
                      <w:b/>
                      <w:color w:val="000000"/>
                    </w:rPr>
                    <w:t xml:space="preserve">Замена компенсатора (1 </w:t>
                  </w:r>
                  <w:r w:rsidR="005F6D61" w:rsidRPr="005F6D61">
                    <w:rPr>
                      <w:b/>
                      <w:color w:val="000000"/>
                    </w:rPr>
                    <w:t>консоль-амортизатор)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189.1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BB0E4B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>Замена стоек металлического барьерного огражден</w:t>
                  </w:r>
                  <w:r w:rsidR="004657CB" w:rsidRPr="004657CB">
                    <w:rPr>
                      <w:b/>
                      <w:color w:val="000000"/>
                    </w:rPr>
                    <w:t>ия (замена 1 стойки)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BB0E4B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>Замена отдельных секций металлического барьерного ограждения на ме</w:t>
                  </w:r>
                  <w:r w:rsidR="004657CB" w:rsidRPr="004657CB">
                    <w:rPr>
                      <w:b/>
                      <w:color w:val="000000"/>
                    </w:rPr>
                    <w:t>таллических стойках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BB0E4B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>Восстановление концевых элементов б</w:t>
                  </w:r>
                  <w:r w:rsidR="004657CB" w:rsidRPr="004657CB">
                    <w:rPr>
                      <w:b/>
                      <w:color w:val="000000"/>
                    </w:rPr>
                    <w:t>арьерного ограждения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BB0E4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0C0062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>Восстановление металлического ба</w:t>
                  </w:r>
                  <w:r w:rsidR="004657CB" w:rsidRPr="004657CB">
                    <w:rPr>
                      <w:b/>
                      <w:color w:val="000000"/>
                    </w:rPr>
                    <w:t>рьерного ограждения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0C0062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193.1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871A36" w:rsidP="00945D38">
                  <w:pPr>
                    <w:rPr>
                      <w:b/>
                    </w:rPr>
                  </w:pPr>
                  <w:r w:rsidRPr="004657CB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0C0062" w:rsidRPr="004657CB">
                    <w:rPr>
                      <w:b/>
                      <w:color w:val="000000"/>
                    </w:rPr>
                    <w:t>Выправка отдельных секций металлического барьерного ограждения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194.1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871A36" w:rsidP="00945D38">
                  <w:pPr>
                    <w:rPr>
                      <w:b/>
                    </w:rPr>
                  </w:pPr>
                  <w:r w:rsidRPr="004657CB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0C0062" w:rsidRPr="004657CB">
                    <w:rPr>
                      <w:b/>
                      <w:color w:val="000000"/>
                    </w:rPr>
                    <w:t>Замена парапетного железобетонного барьерного ограждения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195.1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0C0062">
                    <w:rPr>
                      <w:noProof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0C0062" w:rsidRDefault="00945D38" w:rsidP="00945D38"/>
              </w:tc>
            </w:tr>
          </w:tbl>
          <w:p w:rsidR="00945D38" w:rsidRPr="000C0062" w:rsidRDefault="00945D38" w:rsidP="00945D38"/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0C0062" w:rsidRDefault="00945D38" w:rsidP="00945D38"/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871A36" w:rsidP="00945D38">
                  <w:pPr>
                    <w:rPr>
                      <w:b/>
                    </w:rPr>
                  </w:pPr>
                  <w:r w:rsidRPr="004657CB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0C0062" w:rsidRPr="004657CB">
                    <w:rPr>
                      <w:b/>
                      <w:color w:val="000000"/>
                    </w:rPr>
                    <w:t>Замена троса  тросовых ограждений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196.1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0C0062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>Натяжение троса</w:t>
                  </w:r>
                  <w:r w:rsidR="004657CB" w:rsidRPr="004657CB">
                    <w:rPr>
                      <w:b/>
                      <w:color w:val="000000"/>
                    </w:rPr>
                    <w:t xml:space="preserve"> тросовых ограждений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197.1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871A36" w:rsidP="00945D38">
                  <w:pPr>
                    <w:rPr>
                      <w:b/>
                    </w:rPr>
                  </w:pPr>
                  <w:r w:rsidRPr="004657CB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0C0062" w:rsidRPr="004657CB">
                    <w:rPr>
                      <w:b/>
                      <w:color w:val="000000"/>
                    </w:rPr>
                    <w:t>Наклеивание светоотражающей пленки на сигнальные столбики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199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0C0062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>Наклеивание светоотражающей пленки на светоотражающих элементах б</w:t>
                  </w:r>
                  <w:r w:rsidR="004657CB" w:rsidRPr="004657CB">
                    <w:rPr>
                      <w:b/>
                      <w:color w:val="000000"/>
                    </w:rPr>
                    <w:t>арьерного ограждения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199.1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0C0062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 xml:space="preserve">Замена световозвращающих элементов на </w:t>
                  </w:r>
                  <w:r w:rsidR="004657CB" w:rsidRPr="004657CB">
                    <w:rPr>
                      <w:b/>
                      <w:color w:val="000000"/>
                    </w:rPr>
                    <w:t>барьерном ограждении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200.1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0C0062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 xml:space="preserve">Установка оцинкованных стоек знаков индивидуального проектирования, толщина стенки 3,5 мм, высота </w:t>
                  </w:r>
                  <w:r w:rsidR="004657CB" w:rsidRPr="004657CB">
                    <w:rPr>
                      <w:b/>
                      <w:color w:val="000000"/>
                    </w:rPr>
                    <w:t>4000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201.1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202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657CB" w:rsidRDefault="000C0062" w:rsidP="00945D38">
                  <w:pPr>
                    <w:rPr>
                      <w:b/>
                      <w:color w:val="000000"/>
                    </w:rPr>
                  </w:pPr>
                  <w:r w:rsidRPr="004657CB">
                    <w:rPr>
                      <w:b/>
                      <w:color w:val="000000"/>
                    </w:rPr>
                    <w:t>Установка металлических стоек знаков индивидуального проектирования, толщина стенки</w:t>
                  </w:r>
                  <w:r w:rsidR="004657CB" w:rsidRPr="004657CB">
                    <w:rPr>
                      <w:b/>
                      <w:color w:val="000000"/>
                    </w:rPr>
                    <w:t xml:space="preserve"> 3,5 мм, высота 4000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0C0062" w:rsidRDefault="000C0062" w:rsidP="000C006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202.1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E4B4B" w:rsidRDefault="00413F78" w:rsidP="00945D38">
                  <w:pPr>
                    <w:rPr>
                      <w:b/>
                      <w:color w:val="000000"/>
                    </w:rPr>
                  </w:pPr>
                  <w:r w:rsidRPr="004E4B4B">
                    <w:rPr>
                      <w:b/>
                      <w:color w:val="000000"/>
                    </w:rPr>
                    <w:t>Установка щитков знаков индивидуал</w:t>
                  </w:r>
                  <w:r w:rsidR="004E4B4B" w:rsidRPr="004E4B4B">
                    <w:rPr>
                      <w:b/>
                      <w:color w:val="000000"/>
                    </w:rPr>
                    <w:t>ьного проектирования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413F78" w:rsidRDefault="00413F78" w:rsidP="00413F7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203.1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E4B4B" w:rsidRDefault="00871A36" w:rsidP="00945D38">
                  <w:pPr>
                    <w:rPr>
                      <w:b/>
                    </w:rPr>
                  </w:pPr>
                  <w:r w:rsidRPr="004E4B4B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413F78" w:rsidRPr="004E4B4B">
                    <w:rPr>
                      <w:b/>
                      <w:color w:val="000000"/>
                    </w:rPr>
                    <w:t>Установка дорожных знаков на металлических рамных конструкциях: Г-образных (без учёта щита)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413F78" w:rsidP="00413F7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204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E4B4B" w:rsidRDefault="00413F78" w:rsidP="00945D38">
                  <w:pPr>
                    <w:rPr>
                      <w:b/>
                      <w:color w:val="000000"/>
                    </w:rPr>
                  </w:pPr>
                  <w:r w:rsidRPr="004E4B4B">
                    <w:rPr>
                      <w:b/>
                      <w:color w:val="000000"/>
                    </w:rPr>
                    <w:t>Установка дорожных знаков на специализированных опорах дорожных: Г-образ</w:t>
                  </w:r>
                  <w:r w:rsidR="004E4B4B" w:rsidRPr="004E4B4B">
                    <w:rPr>
                      <w:b/>
                      <w:color w:val="000000"/>
                    </w:rPr>
                    <w:t>ных (без учёта щита)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13F78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413F78" w:rsidP="00413F78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205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E4B4B" w:rsidRDefault="00783D04" w:rsidP="00945D38">
                  <w:pPr>
                    <w:rPr>
                      <w:b/>
                      <w:color w:val="000000"/>
                    </w:rPr>
                  </w:pPr>
                  <w:r w:rsidRPr="004E4B4B">
                    <w:rPr>
                      <w:b/>
                      <w:color w:val="000000"/>
                    </w:rPr>
                    <w:t>Установка дорожных знаков бесфундаментных на металлических стойках, толщина стенки 3,</w:t>
                  </w:r>
                  <w:r w:rsidR="004E4B4B" w:rsidRPr="004E4B4B">
                    <w:rPr>
                      <w:b/>
                      <w:color w:val="000000"/>
                    </w:rPr>
                    <w:t>5 мм, высота 3500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783D04" w:rsidRDefault="00783D0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206.1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E4B4B" w:rsidRDefault="00631992" w:rsidP="00945D38">
                  <w:pPr>
                    <w:rPr>
                      <w:b/>
                      <w:color w:val="000000"/>
                    </w:rPr>
                  </w:pPr>
                  <w:r w:rsidRPr="004E4B4B">
                    <w:rPr>
                      <w:b/>
                      <w:color w:val="000000"/>
                    </w:rPr>
                    <w:t>Установка дорожных знаков бесфундаментных на металлических стойках, толщина стенки 3,</w:t>
                  </w:r>
                  <w:r w:rsidR="004E4B4B" w:rsidRPr="004E4B4B">
                    <w:rPr>
                      <w:b/>
                      <w:color w:val="000000"/>
                    </w:rPr>
                    <w:t>5 мм, высота 4000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207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E4B4B" w:rsidRDefault="00631992" w:rsidP="00945D38">
                  <w:pPr>
                    <w:rPr>
                      <w:b/>
                      <w:color w:val="000000"/>
                    </w:rPr>
                  </w:pPr>
                  <w:r w:rsidRPr="004E4B4B">
                    <w:rPr>
                      <w:b/>
                      <w:color w:val="000000"/>
                    </w:rPr>
                    <w:t>Установка дорожных знаков бесфундаментных на оцинкованных стойках, толщина стенки 3,</w:t>
                  </w:r>
                  <w:r w:rsidR="004E4B4B" w:rsidRPr="004E4B4B">
                    <w:rPr>
                      <w:b/>
                      <w:color w:val="000000"/>
                    </w:rPr>
                    <w:t>5 мм, высота 3500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208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209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4E4B4B" w:rsidRDefault="00631992" w:rsidP="00945D38">
                  <w:pPr>
                    <w:rPr>
                      <w:b/>
                      <w:color w:val="000000"/>
                    </w:rPr>
                  </w:pPr>
                  <w:r w:rsidRPr="004E4B4B">
                    <w:rPr>
                      <w:b/>
                      <w:color w:val="000000"/>
                    </w:rPr>
                    <w:t>Установка дорожных знаков бесфундаментных на оцинкованных стойках, толщина стенки 3,</w:t>
                  </w:r>
                  <w:r w:rsidR="004E4B4B" w:rsidRPr="004E4B4B">
                    <w:rPr>
                      <w:b/>
                      <w:color w:val="000000"/>
                    </w:rPr>
                    <w:t>5 мм, высота 4000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63199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209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210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0E45AA" w:rsidRDefault="00631992" w:rsidP="00945D38">
                  <w:pPr>
                    <w:rPr>
                      <w:b/>
                      <w:color w:val="000000"/>
                    </w:rPr>
                  </w:pPr>
                  <w:r w:rsidRPr="000E45AA">
                    <w:rPr>
                      <w:b/>
                      <w:color w:val="000000"/>
                    </w:rPr>
                    <w:t>Установка временных дорожных знаков на м</w:t>
                  </w:r>
                  <w:r w:rsidR="004E4B4B" w:rsidRPr="000E45AA">
                    <w:rPr>
                      <w:b/>
                      <w:color w:val="000000"/>
                    </w:rPr>
                    <w:t>еталлических стойках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211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C0FFC" w:rsidRDefault="00631992" w:rsidP="00945D38">
                  <w:pPr>
                    <w:rPr>
                      <w:b/>
                      <w:color w:val="000000"/>
                    </w:rPr>
                  </w:pPr>
                  <w:r w:rsidRPr="00BC0FFC">
                    <w:rPr>
                      <w:b/>
                      <w:color w:val="000000"/>
                    </w:rPr>
                    <w:t>Установка  дорожных знаков на деревянных стойках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212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C0FFC" w:rsidRDefault="00631992" w:rsidP="00945D38">
                  <w:pPr>
                    <w:rPr>
                      <w:b/>
                      <w:color w:val="000000"/>
                    </w:rPr>
                  </w:pPr>
                  <w:r w:rsidRPr="00BC0FFC">
                    <w:rPr>
                      <w:b/>
                      <w:color w:val="000000"/>
                    </w:rPr>
                    <w:t>Установка деревянных стоек дорожных знаков (без стоимости знаков)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631992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631992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213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C0FFC" w:rsidRDefault="00631992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BC0FFC">
                    <w:rPr>
                      <w:b/>
                      <w:color w:val="000000"/>
                    </w:rPr>
                    <w:t>Устройство шумовых полос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214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C0FFC" w:rsidRDefault="00631992" w:rsidP="00945D38">
                  <w:pPr>
                    <w:rPr>
                      <w:b/>
                      <w:color w:val="000000"/>
                    </w:rPr>
                  </w:pPr>
                  <w:r w:rsidRPr="00BC0FFC">
                    <w:rPr>
                      <w:b/>
                      <w:color w:val="000000"/>
                    </w:rPr>
                    <w:t>Устройство искусственных дорожных неровностей (монолитные из асфальтобетона)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631992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215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C0FFC" w:rsidRDefault="00631992" w:rsidP="00945D38">
                  <w:pPr>
                    <w:rPr>
                      <w:b/>
                      <w:color w:val="000000"/>
                    </w:rPr>
                  </w:pPr>
                  <w:r w:rsidRPr="00BC0FFC">
                    <w:rPr>
                      <w:b/>
                      <w:color w:val="000000"/>
                    </w:rPr>
                    <w:t>Устройство искусственных дорожных неровностей (сборно-разборные конструкции)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631992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216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C0FFC" w:rsidRDefault="00631992" w:rsidP="00945D38">
                  <w:pPr>
                    <w:rPr>
                      <w:b/>
                      <w:color w:val="000000"/>
                    </w:rPr>
                  </w:pPr>
                  <w:r w:rsidRPr="00BC0FFC">
                    <w:rPr>
                      <w:b/>
                      <w:color w:val="000000"/>
                    </w:rPr>
                    <w:t>Демонтаж искусственных дорожных неровностей (сборно-разборные конструкции)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217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F04AC" w:rsidRDefault="00631992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DF04AC">
                    <w:rPr>
                      <w:b/>
                      <w:color w:val="000000"/>
                    </w:rPr>
                    <w:t>Очистка автобусных остановок, площадок отдыха и стоянок автомобилей от грязи, п</w:t>
                  </w:r>
                  <w:r w:rsidR="00DF04AC" w:rsidRPr="00DF04AC">
                    <w:rPr>
                      <w:b/>
                      <w:color w:val="000000"/>
                    </w:rPr>
                    <w:t>ыли и мусора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3199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218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F04AC" w:rsidRDefault="00631992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DF04AC">
                    <w:rPr>
                      <w:b/>
                      <w:color w:val="000000"/>
                    </w:rPr>
                    <w:t xml:space="preserve">Уборка посадочных площадок от мусора, </w:t>
                  </w:r>
                  <w:r w:rsidR="00DF04AC" w:rsidRPr="00DF04AC">
                    <w:rPr>
                      <w:b/>
                      <w:color w:val="000000"/>
                    </w:rPr>
                    <w:t>пыли и грязи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F04A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CC34D5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218.1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219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F04AC" w:rsidRDefault="00CC34D5" w:rsidP="00945D38">
                  <w:pPr>
                    <w:rPr>
                      <w:b/>
                      <w:color w:val="000000"/>
                    </w:rPr>
                  </w:pPr>
                  <w:r w:rsidRPr="00DF04AC">
                    <w:rPr>
                      <w:b/>
                      <w:color w:val="000000"/>
                    </w:rPr>
                    <w:t>Очистка площадок отдыха и стоянок автомобилей от грязи, пыли и мусора комбинирован</w:t>
                  </w:r>
                  <w:r w:rsidR="00DF04AC" w:rsidRPr="00DF04AC">
                    <w:rPr>
                      <w:b/>
                      <w:color w:val="000000"/>
                    </w:rPr>
                    <w:t>ной дорожной машиной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219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220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F04AC" w:rsidRDefault="00CC34D5" w:rsidP="00945D38">
                  <w:pPr>
                    <w:rPr>
                      <w:b/>
                      <w:color w:val="000000"/>
                    </w:rPr>
                  </w:pPr>
                  <w:r w:rsidRPr="00DF04AC">
                    <w:rPr>
                      <w:b/>
                      <w:color w:val="000000"/>
                    </w:rPr>
                    <w:t xml:space="preserve">Очистка автобусных остановок, площадок отдыха и </w:t>
                  </w:r>
                  <w:r w:rsidRPr="00DF04AC">
                    <w:rPr>
                      <w:b/>
                      <w:color w:val="000000"/>
                    </w:rPr>
                    <w:lastRenderedPageBreak/>
                    <w:t>стоянок автомобилей от грязи, пыли и мусора механическо</w:t>
                  </w:r>
                  <w:r w:rsidR="00DF04AC" w:rsidRPr="00DF04AC">
                    <w:rPr>
                      <w:b/>
                      <w:color w:val="000000"/>
                    </w:rPr>
                    <w:t>й щеткой на тракторе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lastRenderedPageBreak/>
                    <w:t>220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221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F04AC" w:rsidRDefault="00CC34D5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DF04AC">
                    <w:rPr>
                      <w:b/>
                      <w:color w:val="000000"/>
                    </w:rPr>
                    <w:t xml:space="preserve">Мойка </w:t>
                  </w:r>
                  <w:r w:rsidR="00DF04AC" w:rsidRPr="00DF04AC">
                    <w:rPr>
                      <w:b/>
                      <w:color w:val="000000"/>
                    </w:rPr>
                    <w:t>шумозащитных экранов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221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222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F04AC" w:rsidRDefault="00CC34D5" w:rsidP="00945D38">
                  <w:pPr>
                    <w:rPr>
                      <w:b/>
                      <w:color w:val="000000"/>
                    </w:rPr>
                  </w:pPr>
                  <w:r w:rsidRPr="00DF04AC">
                    <w:rPr>
                      <w:b/>
                      <w:color w:val="000000"/>
                    </w:rPr>
                    <w:t>Очистка и мойка</w:t>
                  </w:r>
                  <w:r w:rsidR="00DF04AC" w:rsidRPr="00DF04AC">
                    <w:rPr>
                      <w:b/>
                      <w:color w:val="000000"/>
                    </w:rPr>
                    <w:t xml:space="preserve"> стен автопавильонов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22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223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F04AC" w:rsidRDefault="00CC34D5" w:rsidP="00945D38">
                  <w:pPr>
                    <w:rPr>
                      <w:b/>
                      <w:color w:val="000000"/>
                    </w:rPr>
                  </w:pPr>
                  <w:r w:rsidRPr="00DF04AC">
                    <w:rPr>
                      <w:b/>
                      <w:color w:val="000000"/>
                    </w:rPr>
                    <w:t xml:space="preserve">Очистка и </w:t>
                  </w:r>
                  <w:r w:rsidR="00DF04AC" w:rsidRPr="00DF04AC">
                    <w:rPr>
                      <w:b/>
                      <w:color w:val="000000"/>
                    </w:rPr>
                    <w:t>мойка подпорных стен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3258F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23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224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</w:rPr>
                  </w:pPr>
                  <w:r w:rsidRPr="006C12EE">
                    <w:rPr>
                      <w:b/>
                      <w:color w:val="000000"/>
                    </w:rPr>
                    <w:t xml:space="preserve">Уборка мусора </w:t>
                  </w:r>
                  <w:r w:rsidR="006C12EE" w:rsidRPr="006C12EE">
                    <w:rPr>
                      <w:b/>
                      <w:color w:val="000000"/>
                    </w:rPr>
                    <w:t>из контейнеров и урн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24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225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6C12EE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>Утилизация мусора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25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226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>Пок</w:t>
                  </w:r>
                  <w:r w:rsidR="006C12EE" w:rsidRPr="006C12EE">
                    <w:rPr>
                      <w:b/>
                      <w:color w:val="000000"/>
                    </w:rPr>
                    <w:t>раска автопавильонов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226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227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 xml:space="preserve">Покраска </w:t>
                  </w:r>
                  <w:r w:rsidR="006C12EE" w:rsidRPr="006C12EE">
                    <w:rPr>
                      <w:b/>
                      <w:color w:val="000000"/>
                    </w:rPr>
                    <w:t>шумозащитных экранов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27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228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</w:rPr>
                  </w:pPr>
                  <w:r w:rsidRPr="006C12EE">
                    <w:rPr>
                      <w:b/>
                      <w:color w:val="000000"/>
                    </w:rPr>
                    <w:t>Заделка трещин, раковин и сколов стен железобетонных или оштукатур</w:t>
                  </w:r>
                  <w:r w:rsidR="006C12EE" w:rsidRPr="006C12EE">
                    <w:rPr>
                      <w:b/>
                      <w:color w:val="000000"/>
                    </w:rPr>
                    <w:t>енных автопавильонов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CC34D5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28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229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>Восстановление к</w:t>
                  </w:r>
                  <w:r w:rsidR="006C12EE" w:rsidRPr="006C12EE">
                    <w:rPr>
                      <w:b/>
                      <w:color w:val="000000"/>
                    </w:rPr>
                    <w:t>ровли автопавильонов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C34D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29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230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</w:rPr>
                  </w:pPr>
                  <w:r w:rsidRPr="006C12EE">
                    <w:rPr>
                      <w:b/>
                      <w:color w:val="000000"/>
                    </w:rPr>
                    <w:t>Замена повреждённых/утраченных элементов автопавильо</w:t>
                  </w:r>
                  <w:r w:rsidR="006C12EE" w:rsidRPr="006C12EE">
                    <w:rPr>
                      <w:b/>
                      <w:color w:val="000000"/>
                    </w:rPr>
                    <w:t>нов из поликарбоната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230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231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>Установка недостающих авто</w:t>
                  </w:r>
                  <w:r w:rsidR="006C12EE" w:rsidRPr="006C12EE">
                    <w:rPr>
                      <w:b/>
                      <w:color w:val="000000"/>
                    </w:rPr>
                    <w:t>павильонов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231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232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>Замена существ</w:t>
                  </w:r>
                  <w:r w:rsidR="006C12EE" w:rsidRPr="006C12EE">
                    <w:rPr>
                      <w:b/>
                      <w:color w:val="000000"/>
                    </w:rPr>
                    <w:t>ующих автопавильонов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32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233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6C12EE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>Монтаж автопавильона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33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234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>Де</w:t>
                  </w:r>
                  <w:r w:rsidR="006C12EE" w:rsidRPr="006C12EE">
                    <w:rPr>
                      <w:b/>
                      <w:color w:val="000000"/>
                    </w:rPr>
                    <w:t>монтаж автопавильона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234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235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CC34D5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6C12EE">
                    <w:rPr>
                      <w:b/>
                      <w:color w:val="000000"/>
                    </w:rPr>
                    <w:t>Устано</w:t>
                  </w:r>
                  <w:r w:rsidR="006C12EE" w:rsidRPr="006C12EE">
                    <w:rPr>
                      <w:b/>
                      <w:color w:val="000000"/>
                    </w:rPr>
                    <w:t>вка табло расписания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235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236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C12EE" w:rsidRDefault="00B47AB0" w:rsidP="00945D38">
                  <w:pPr>
                    <w:rPr>
                      <w:b/>
                      <w:color w:val="000000"/>
                    </w:rPr>
                  </w:pPr>
                  <w:r w:rsidRPr="006C12EE">
                    <w:rPr>
                      <w:b/>
                      <w:color w:val="000000"/>
                    </w:rPr>
                    <w:t>Устранение отдельных повреждени</w:t>
                  </w:r>
                  <w:r w:rsidR="006C12EE" w:rsidRPr="006C12EE">
                    <w:rPr>
                      <w:b/>
                      <w:color w:val="000000"/>
                    </w:rPr>
                    <w:t>й деревянных скамеек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236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237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A7E37" w:rsidRDefault="003A7E37" w:rsidP="00945D38">
                  <w:pPr>
                    <w:rPr>
                      <w:b/>
                      <w:color w:val="000000"/>
                      <w:lang w:val="en-US"/>
                    </w:rPr>
                  </w:pPr>
                  <w:r w:rsidRPr="003A7E37">
                    <w:rPr>
                      <w:b/>
                      <w:color w:val="000000"/>
                    </w:rPr>
                    <w:t>Установка скамеек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237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238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A7E37" w:rsidRDefault="00871A36" w:rsidP="00945D38">
                  <w:pPr>
                    <w:rPr>
                      <w:b/>
                    </w:rPr>
                  </w:pPr>
                  <w:r w:rsidRPr="003A7E37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B47AB0" w:rsidRPr="003A7E37">
                    <w:rPr>
                      <w:b/>
                      <w:color w:val="000000"/>
                    </w:rPr>
                    <w:t>Установка урны металлической опрокидывающейся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38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239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A7E37" w:rsidRDefault="00B47AB0" w:rsidP="00945D38">
                  <w:pPr>
                    <w:rPr>
                      <w:b/>
                      <w:color w:val="000000"/>
                    </w:rPr>
                  </w:pPr>
                  <w:r w:rsidRPr="003A7E37">
                    <w:rPr>
                      <w:b/>
                      <w:color w:val="000000"/>
                    </w:rPr>
                    <w:t>Замена урны металличес</w:t>
                  </w:r>
                  <w:r w:rsidR="003A7E37" w:rsidRPr="003A7E37">
                    <w:rPr>
                      <w:b/>
                      <w:color w:val="000000"/>
                    </w:rPr>
                    <w:t>кой опрокидывающейся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39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240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A7E37" w:rsidRDefault="00B47AB0" w:rsidP="00945D38">
                  <w:pPr>
                    <w:rPr>
                      <w:b/>
                      <w:color w:val="000000"/>
                    </w:rPr>
                  </w:pPr>
                  <w:r w:rsidRPr="003A7E37">
                    <w:rPr>
                      <w:b/>
                      <w:color w:val="000000"/>
                    </w:rPr>
                    <w:t>Устранение отдель</w:t>
                  </w:r>
                  <w:r w:rsidR="003A7E37" w:rsidRPr="003A7E37">
                    <w:rPr>
                      <w:b/>
                      <w:color w:val="000000"/>
                    </w:rPr>
                    <w:t>ных повреждений урны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40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241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3A7E37" w:rsidRDefault="00B47AB0" w:rsidP="00945D38">
                  <w:pPr>
                    <w:rPr>
                      <w:b/>
                      <w:color w:val="000000"/>
                    </w:rPr>
                  </w:pPr>
                  <w:r w:rsidRPr="003A7E37">
                    <w:rPr>
                      <w:b/>
                      <w:color w:val="000000"/>
                    </w:rPr>
                    <w:t>Устранение поврежде</w:t>
                  </w:r>
                  <w:r w:rsidR="003A7E37" w:rsidRPr="003A7E37">
                    <w:rPr>
                      <w:b/>
                      <w:color w:val="000000"/>
                    </w:rPr>
                    <w:t>ний бортовых камней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41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242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0CFB" w:rsidRDefault="00B47AB0" w:rsidP="00945D38">
                  <w:pPr>
                    <w:rPr>
                      <w:b/>
                      <w:color w:val="000000"/>
                    </w:rPr>
                  </w:pPr>
                  <w:r w:rsidRPr="00E40CFB">
                    <w:rPr>
                      <w:b/>
                      <w:color w:val="000000"/>
                    </w:rPr>
                    <w:t>Замена бортовых камней железобетонных БР 300.30.18</w:t>
                  </w:r>
                  <w:r w:rsidR="00E40CFB" w:rsidRPr="00E40CFB">
                    <w:rPr>
                      <w:b/>
                      <w:color w:val="000000"/>
                    </w:rPr>
                    <w:t xml:space="preserve">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42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243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0CFB" w:rsidRDefault="00B47AB0" w:rsidP="00945D38">
                  <w:pPr>
                    <w:rPr>
                      <w:b/>
                      <w:color w:val="000000"/>
                    </w:rPr>
                  </w:pPr>
                  <w:r w:rsidRPr="00E40CFB">
                    <w:rPr>
                      <w:b/>
                      <w:color w:val="000000"/>
                    </w:rPr>
                    <w:t>Замена бортовых камней железо</w:t>
                  </w:r>
                  <w:r w:rsidR="00E40CFB" w:rsidRPr="00E40CFB">
                    <w:rPr>
                      <w:b/>
                      <w:color w:val="000000"/>
                    </w:rPr>
                    <w:t>бетонных БР 100.20.8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43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244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0CFB" w:rsidRDefault="00B47AB0" w:rsidP="00B47AB0">
                  <w:pPr>
                    <w:rPr>
                      <w:b/>
                      <w:color w:val="000000"/>
                    </w:rPr>
                  </w:pPr>
                  <w:r w:rsidRPr="00E40CFB">
                    <w:rPr>
                      <w:b/>
                      <w:color w:val="000000"/>
                    </w:rPr>
                    <w:t>Замена бортовых камней железоб</w:t>
                  </w:r>
                  <w:r w:rsidR="00E40CFB" w:rsidRPr="00E40CFB">
                    <w:rPr>
                      <w:b/>
                      <w:color w:val="000000"/>
                    </w:rPr>
                    <w:t>етонных БР 100.30.18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2</w:t>
                  </w:r>
                  <w:r>
                    <w:rPr>
                      <w:noProof/>
                    </w:rPr>
                    <w:t>44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245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0CFB" w:rsidRDefault="00B47AB0" w:rsidP="00B47AB0">
                  <w:pPr>
                    <w:rPr>
                      <w:b/>
                      <w:color w:val="000000"/>
                    </w:rPr>
                  </w:pPr>
                  <w:r w:rsidRPr="00E40CFB">
                    <w:rPr>
                      <w:b/>
                      <w:color w:val="000000"/>
                    </w:rPr>
                    <w:t>Установка бортовых камней железоб</w:t>
                  </w:r>
                  <w:r w:rsidR="00E40CFB" w:rsidRPr="00E40CFB">
                    <w:rPr>
                      <w:b/>
                      <w:color w:val="000000"/>
                    </w:rPr>
                    <w:t>етонных БР 300.30.18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B47AB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245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23258F" w:rsidP="0023258F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246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0CFB" w:rsidRDefault="00B47AB0" w:rsidP="00945D38">
                  <w:pPr>
                    <w:rPr>
                      <w:b/>
                      <w:color w:val="000000"/>
                    </w:rPr>
                  </w:pPr>
                  <w:r w:rsidRPr="00E40CFB">
                    <w:rPr>
                      <w:b/>
                      <w:color w:val="000000"/>
                    </w:rPr>
                    <w:t>Демонтаж бортовых камней железоб</w:t>
                  </w:r>
                  <w:r w:rsidR="00E40CFB" w:rsidRPr="00E40CFB">
                    <w:rPr>
                      <w:b/>
                      <w:color w:val="000000"/>
                    </w:rPr>
                    <w:t>етонных БР 300.30.18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3E27E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246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247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0CFB" w:rsidRDefault="003E27E6" w:rsidP="003E27E6">
                  <w:pPr>
                    <w:rPr>
                      <w:b/>
                      <w:color w:val="000000"/>
                    </w:rPr>
                  </w:pPr>
                  <w:r w:rsidRPr="00E40CFB">
                    <w:rPr>
                      <w:b/>
                      <w:color w:val="000000"/>
                    </w:rPr>
                    <w:t>Установка бортовых камней железоб</w:t>
                  </w:r>
                  <w:r w:rsidR="00E40CFB" w:rsidRPr="00E40CFB">
                    <w:rPr>
                      <w:b/>
                      <w:color w:val="000000"/>
                    </w:rPr>
                    <w:t>етонных БР 100.30.18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D6320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247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248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37991" w:rsidRDefault="003E27E6" w:rsidP="00945D38">
                  <w:pPr>
                    <w:rPr>
                      <w:b/>
                      <w:color w:val="000000"/>
                    </w:rPr>
                  </w:pPr>
                  <w:r w:rsidRPr="00637991">
                    <w:rPr>
                      <w:b/>
                      <w:color w:val="000000"/>
                    </w:rPr>
                    <w:t>Демонтаж бортовых камней железоб</w:t>
                  </w:r>
                  <w:r w:rsidR="00637991" w:rsidRPr="00637991">
                    <w:rPr>
                      <w:b/>
                      <w:color w:val="000000"/>
                    </w:rPr>
                    <w:t>етонных БР 100.30.18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248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249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37991" w:rsidRDefault="003E27E6" w:rsidP="00945D38">
                  <w:pPr>
                    <w:rPr>
                      <w:b/>
                      <w:color w:val="000000"/>
                    </w:rPr>
                  </w:pPr>
                  <w:r w:rsidRPr="00637991">
                    <w:rPr>
                      <w:b/>
                      <w:color w:val="000000"/>
                    </w:rPr>
                    <w:t>Установка бортовых камней железо</w:t>
                  </w:r>
                  <w:r w:rsidR="00637991" w:rsidRPr="00637991">
                    <w:rPr>
                      <w:b/>
                      <w:color w:val="000000"/>
                    </w:rPr>
                    <w:t>бетонных БР 100.20.8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D6320C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249</w:t>
                  </w:r>
                  <w:r w:rsidR="00871A36" w:rsidRPr="00D766FE">
                    <w:rPr>
                      <w:noProof/>
                      <w:lang w:val="en-US"/>
                    </w:rPr>
                    <w:t>.</w:t>
                  </w:r>
                  <w:r w:rsidR="00871A36" w:rsidRPr="00D766FE">
                    <w:rPr>
                      <w:noProof/>
                      <w:lang w:val="en-US"/>
                    </w:rPr>
                    <w:lastRenderedPageBreak/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lastRenderedPageBreak/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lastRenderedPageBreak/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37991" w:rsidRDefault="003E27E6" w:rsidP="00945D38">
                  <w:pPr>
                    <w:rPr>
                      <w:b/>
                      <w:color w:val="000000"/>
                    </w:rPr>
                  </w:pPr>
                  <w:r w:rsidRPr="00637991">
                    <w:rPr>
                      <w:b/>
                      <w:color w:val="000000"/>
                    </w:rPr>
                    <w:t>Демонтаж бортовых камней железо</w:t>
                  </w:r>
                  <w:r w:rsidR="00637991" w:rsidRPr="00637991">
                    <w:rPr>
                      <w:b/>
                      <w:color w:val="000000"/>
                    </w:rPr>
                    <w:t>бетонных БР 100.20.8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37991" w:rsidRDefault="003E27E6" w:rsidP="00945D38">
                  <w:pPr>
                    <w:rPr>
                      <w:b/>
                      <w:color w:val="000000"/>
                    </w:rPr>
                  </w:pPr>
                  <w:r w:rsidRPr="00637991">
                    <w:rPr>
                      <w:b/>
                      <w:color w:val="000000"/>
                    </w:rPr>
                    <w:t xml:space="preserve">Механизированная очистка тротуаров от </w:t>
                  </w:r>
                  <w:r w:rsidR="00637991" w:rsidRPr="00637991">
                    <w:rPr>
                      <w:b/>
                      <w:color w:val="000000"/>
                    </w:rPr>
                    <w:t>мусора, пыли и грязи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37991" w:rsidRDefault="003E27E6" w:rsidP="00945D38">
                  <w:pPr>
                    <w:rPr>
                      <w:b/>
                      <w:color w:val="000000"/>
                    </w:rPr>
                  </w:pPr>
                  <w:r w:rsidRPr="00637991">
                    <w:rPr>
                      <w:b/>
                      <w:color w:val="000000"/>
                    </w:rPr>
                    <w:t xml:space="preserve">Очистка тротуаров от мусора, </w:t>
                  </w:r>
                  <w:r w:rsidR="00637991" w:rsidRPr="00637991">
                    <w:rPr>
                      <w:b/>
                      <w:color w:val="000000"/>
                    </w:rPr>
                    <w:t>пыли и грязи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37991" w:rsidRDefault="00D6320C" w:rsidP="00945D38">
                  <w:pPr>
                    <w:rPr>
                      <w:b/>
                      <w:color w:val="000000"/>
                    </w:rPr>
                  </w:pPr>
                  <w:r w:rsidRPr="00637991">
                    <w:rPr>
                      <w:b/>
                      <w:color w:val="000000"/>
                    </w:rPr>
                    <w:t>Восстановление тротуаров песчаной асфальтобетонной смесью,</w:t>
                  </w:r>
                  <w:r w:rsidR="00637991" w:rsidRPr="00637991">
                    <w:rPr>
                      <w:b/>
                      <w:color w:val="000000"/>
                    </w:rPr>
                    <w:t xml:space="preserve"> </w:t>
                  </w:r>
                  <w:r w:rsidR="00637991" w:rsidRPr="00637991">
                    <w:rPr>
                      <w:b/>
                      <w:color w:val="000000"/>
                    </w:rPr>
                    <w:br/>
                    <w:t>толщина слоя 30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4F737D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254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637991" w:rsidRDefault="00D6320C" w:rsidP="00945D38">
                  <w:pPr>
                    <w:rPr>
                      <w:b/>
                      <w:color w:val="000000"/>
                    </w:rPr>
                  </w:pPr>
                  <w:r w:rsidRPr="00637991">
                    <w:rPr>
                      <w:b/>
                      <w:color w:val="000000"/>
                    </w:rPr>
                    <w:t>Зад</w:t>
                  </w:r>
                  <w:r w:rsidR="00637991" w:rsidRPr="00637991">
                    <w:rPr>
                      <w:b/>
                      <w:color w:val="000000"/>
                    </w:rPr>
                    <w:t>елка ям на тротуарах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D6320C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 xml:space="preserve">Удаление снежного вала шнекороторными снегоочистителями </w:t>
                  </w:r>
                  <w:r w:rsidR="002D66AF" w:rsidRPr="002D66AF">
                    <w:rPr>
                      <w:b/>
                      <w:color w:val="000000"/>
                    </w:rPr>
                    <w:t xml:space="preserve">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D6320C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255.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D6320C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>Очистка дороги от снега плужным оборудованием на базе комбинирова</w:t>
                  </w:r>
                  <w:r w:rsidR="002D66AF" w:rsidRPr="002D66AF">
                    <w:rPr>
                      <w:b/>
                      <w:color w:val="000000"/>
                    </w:rPr>
                    <w:t>нной дорожной машины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D6320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A74E3D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>Очистка дороги от снега плугом и щеткой или щеткой комбинирован</w:t>
                  </w:r>
                  <w:r w:rsidR="002D66AF" w:rsidRPr="002D66AF">
                    <w:rPr>
                      <w:b/>
                      <w:color w:val="000000"/>
                    </w:rPr>
                    <w:t>ной дорожной машиной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A74E3D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A74E3D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>Очистка обочин от снега плужными снегоочистителями комбинирова</w:t>
                  </w:r>
                  <w:r w:rsidR="002D66AF" w:rsidRPr="002D66AF">
                    <w:rPr>
                      <w:b/>
                      <w:color w:val="000000"/>
                    </w:rPr>
                    <w:t>нной дорожной машины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A74E3D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F737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259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A74E3D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>Очистка дороги от снега плужными снегоочистител</w:t>
                  </w:r>
                  <w:r w:rsidR="002D66AF" w:rsidRPr="002D66AF">
                    <w:rPr>
                      <w:b/>
                      <w:color w:val="000000"/>
                    </w:rPr>
                    <w:t>ями на базе трактора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259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A74E3D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 xml:space="preserve">Очистка дороги от снежного </w:t>
                  </w:r>
                  <w:r w:rsidR="002D66AF" w:rsidRPr="002D66AF">
                    <w:rPr>
                      <w:b/>
                      <w:color w:val="000000"/>
                    </w:rPr>
                    <w:t>наката автогрейдером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A74E3D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>Очистка дороги от снега автогрейдерами: с</w:t>
                  </w:r>
                  <w:r w:rsidR="002D66AF" w:rsidRPr="002D66AF">
                    <w:rPr>
                      <w:b/>
                      <w:color w:val="000000"/>
                    </w:rPr>
                    <w:t>нег рыхлый до 500 мм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A74E3D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 xml:space="preserve">Уборка снежных </w:t>
                  </w:r>
                  <w:r w:rsidR="002D66AF" w:rsidRPr="002D66AF">
                    <w:rPr>
                      <w:b/>
                      <w:color w:val="000000"/>
                    </w:rPr>
                    <w:t>валов автогрейдерами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262</w:t>
                  </w:r>
                  <w:r w:rsidR="00871A36" w:rsidRPr="00D766FE">
                    <w:rPr>
                      <w:noProof/>
                      <w:lang w:val="en-US"/>
                    </w:rPr>
                    <w:t>.</w:t>
                  </w:r>
                  <w:r w:rsidR="00871A36" w:rsidRPr="00D766FE">
                    <w:rPr>
                      <w:noProof/>
                      <w:lang w:val="en-US"/>
                    </w:rPr>
                    <w:lastRenderedPageBreak/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lastRenderedPageBreak/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lastRenderedPageBreak/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A74E3D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>Очистка обочин от снега  автогрейдерами с использованием боковог</w:t>
                  </w:r>
                  <w:r w:rsidR="002D66AF" w:rsidRPr="002D66AF">
                    <w:rPr>
                      <w:b/>
                      <w:color w:val="000000"/>
                    </w:rPr>
                    <w:t>о отвала снег рыхлый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</w:t>
                  </w:r>
                  <w:r w:rsidR="004F737D">
                    <w:rPr>
                      <w:noProof/>
                    </w:rPr>
                    <w:t>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D66AF" w:rsidRDefault="00A74E3D" w:rsidP="00945D38">
                  <w:pPr>
                    <w:rPr>
                      <w:b/>
                      <w:color w:val="000000"/>
                    </w:rPr>
                  </w:pPr>
                  <w:r w:rsidRPr="002D66AF">
                    <w:rPr>
                      <w:b/>
                      <w:color w:val="000000"/>
                    </w:rPr>
                    <w:t>Очистка дороги от снега бульдо</w:t>
                  </w:r>
                  <w:r w:rsidR="002D66AF" w:rsidRPr="002D66AF">
                    <w:rPr>
                      <w:b/>
                      <w:color w:val="000000"/>
                    </w:rPr>
                    <w:t>зером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</w:t>
                  </w:r>
                  <w:r w:rsidR="004F737D">
                    <w:rPr>
                      <w:noProof/>
                    </w:rPr>
                    <w:t>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76510" w:rsidRDefault="00A74E3D" w:rsidP="00945D38">
                  <w:pPr>
                    <w:rPr>
                      <w:b/>
                      <w:color w:val="000000"/>
                    </w:rPr>
                  </w:pPr>
                  <w:r w:rsidRPr="00C76510">
                    <w:rPr>
                      <w:b/>
                      <w:color w:val="000000"/>
                    </w:rPr>
                    <w:t>Уборка снежны</w:t>
                  </w:r>
                  <w:r w:rsidR="00C76510" w:rsidRPr="00C76510">
                    <w:rPr>
                      <w:b/>
                      <w:color w:val="000000"/>
                    </w:rPr>
                    <w:t>х валов бульдозерами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</w:t>
                  </w:r>
                  <w:r w:rsidR="004F737D">
                    <w:rPr>
                      <w:noProof/>
                    </w:rPr>
                    <w:t>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76510" w:rsidRDefault="00A74E3D" w:rsidP="00945D38">
                  <w:pPr>
                    <w:rPr>
                      <w:b/>
                      <w:color w:val="000000"/>
                    </w:rPr>
                  </w:pPr>
                  <w:r w:rsidRPr="00C76510">
                    <w:rPr>
                      <w:b/>
                      <w:color w:val="000000"/>
                    </w:rPr>
                    <w:t>Очистка тротуаров от снега фро</w:t>
                  </w:r>
                  <w:r w:rsidR="00C76510" w:rsidRPr="00C76510">
                    <w:rPr>
                      <w:b/>
                      <w:color w:val="000000"/>
                    </w:rPr>
                    <w:t>нтальным погрузчиком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4F737D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26</w:t>
                  </w:r>
                  <w:r w:rsidR="004F737D">
                    <w:rPr>
                      <w:noProof/>
                    </w:rPr>
                    <w:t>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Очистка дороги от снега фро</w:t>
                  </w:r>
                  <w:r w:rsidR="00B87CD4" w:rsidRPr="00B87CD4">
                    <w:rPr>
                      <w:b/>
                      <w:color w:val="000000"/>
                    </w:rPr>
                    <w:t>нтальным погрузчиком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</w:t>
                  </w:r>
                  <w:r w:rsidR="00E4614D">
                    <w:rPr>
                      <w:noProof/>
                    </w:rPr>
                    <w:t>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Подсыпка автобус</w:t>
                  </w:r>
                  <w:r w:rsidR="00B87CD4" w:rsidRPr="00B87CD4">
                    <w:rPr>
                      <w:b/>
                      <w:color w:val="000000"/>
                    </w:rPr>
                    <w:t>ных остановок песком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26</w:t>
                  </w:r>
                  <w:r w:rsidR="00E4614D">
                    <w:rPr>
                      <w:noProof/>
                    </w:rPr>
                    <w:t>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Распределение противогололёдных материалов комбинированной дорожной машиной (без учёта</w:t>
                  </w:r>
                  <w:r w:rsidR="00B87CD4" w:rsidRPr="00B87CD4">
                    <w:rPr>
                      <w:b/>
                      <w:color w:val="000000"/>
                    </w:rPr>
                    <w:t xml:space="preserve"> материала)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164783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269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A74E3D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Распределение пескосоляной смеси комбинирован</w:t>
                  </w:r>
                  <w:r w:rsidR="00B87CD4" w:rsidRPr="00B87CD4">
                    <w:rPr>
                      <w:b/>
                      <w:color w:val="000000"/>
                    </w:rPr>
                    <w:t>ной дорожной машиной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Распределение песчаной смеси комбинирован</w:t>
                  </w:r>
                  <w:r w:rsidR="00B87CD4" w:rsidRPr="00B87CD4">
                    <w:rPr>
                      <w:b/>
                      <w:color w:val="000000"/>
                    </w:rPr>
                    <w:t>ной дорожной машиной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Распределение жидких противогололедных материалов комбинирован</w:t>
                  </w:r>
                  <w:r w:rsidR="00B87CD4" w:rsidRPr="00B87CD4">
                    <w:rPr>
                      <w:b/>
                      <w:color w:val="000000"/>
                    </w:rPr>
                    <w:t>ной дорожной машиной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Распределение твердых хлоридов механ</w:t>
                  </w:r>
                  <w:r w:rsidR="00B87CD4" w:rsidRPr="00B87CD4">
                    <w:rPr>
                      <w:b/>
                      <w:color w:val="000000"/>
                    </w:rPr>
                    <w:t>изированным способом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273.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Доставка противогололедных материалов к</w:t>
                  </w:r>
                  <w:r w:rsidR="00B87CD4" w:rsidRPr="00B87CD4">
                    <w:rPr>
                      <w:b/>
                      <w:color w:val="000000"/>
                    </w:rPr>
                    <w:t xml:space="preserve"> месту распределения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Установка и уб</w:t>
                  </w:r>
                  <w:r w:rsidR="00B87CD4" w:rsidRPr="00B87CD4">
                    <w:rPr>
                      <w:b/>
                      <w:color w:val="000000"/>
                    </w:rPr>
                    <w:t>орка планочных щитов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164783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275.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B87CD4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Перестановка щитов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Восстановление временных снегозадержива</w:t>
                  </w:r>
                  <w:r w:rsidR="00B87CD4" w:rsidRPr="00B87CD4">
                    <w:rPr>
                      <w:b/>
                      <w:color w:val="000000"/>
                    </w:rPr>
                    <w:t>ющих устройств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164783" w:rsidP="00164783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277.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A74E3D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Изготовление снегозащи</w:t>
                  </w:r>
                  <w:r w:rsidR="00B87CD4" w:rsidRPr="00B87CD4">
                    <w:rPr>
                      <w:b/>
                      <w:color w:val="000000"/>
                    </w:rPr>
                    <w:t>тных планочных щитов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97A5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27</w:t>
                  </w:r>
                  <w:r w:rsidR="00E4614D">
                    <w:rPr>
                      <w:noProof/>
                    </w:rPr>
                    <w:t>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B87CD4" w:rsidRDefault="00B87CD4" w:rsidP="00945D38">
                  <w:pPr>
                    <w:rPr>
                      <w:b/>
                      <w:color w:val="000000"/>
                    </w:rPr>
                  </w:pPr>
                  <w:r w:rsidRPr="00B87CD4">
                    <w:rPr>
                      <w:b/>
                      <w:color w:val="000000"/>
                    </w:rPr>
                    <w:t>Снегозадержание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97A5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279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DE530F" w:rsidP="00DE530F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Заготовка,  установка и убо</w:t>
                  </w:r>
                  <w:r w:rsidR="00B87CD4" w:rsidRPr="002716D1">
                    <w:rPr>
                      <w:b/>
                      <w:color w:val="000000"/>
                    </w:rPr>
                    <w:t>рка указательных вех  ( Вид 2 )1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697A5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DE530F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Изготовление указательных вех со светоотражающими элементами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A4729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</w:t>
                  </w:r>
                  <w:r w:rsidR="00DA4E3A">
                    <w:rPr>
                      <w:noProof/>
                    </w:rPr>
                    <w:t>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DE530F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Установка указательных вех в грунт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A4729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8878A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DE530F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Уборка указательных вех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A4729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</w:t>
                  </w:r>
                  <w:r w:rsidR="00DA4E3A">
                    <w:rPr>
                      <w:noProof/>
                    </w:rPr>
                    <w:t>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DE530F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Закрытие на зиму и открытие водопропускных труб диаметр отверстия до 2 м2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A4729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</w:t>
                  </w:r>
                  <w:r w:rsidR="00DA4E3A">
                    <w:rPr>
                      <w:noProof/>
                    </w:rPr>
                    <w:t>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DE530F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Очистка отверстий труб от снега и льда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A4729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</w:t>
                  </w:r>
                  <w:r w:rsidR="00DA4E3A">
                    <w:rPr>
                      <w:noProof/>
                    </w:rPr>
                    <w:t>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871A36" w:rsidP="00945D38">
                  <w:pPr>
                    <w:rPr>
                      <w:b/>
                    </w:rPr>
                  </w:pPr>
                  <w:r w:rsidRPr="002716D1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DE530F" w:rsidRPr="002716D1">
                    <w:rPr>
                      <w:b/>
                      <w:color w:val="000000"/>
                    </w:rPr>
                    <w:t>Очистка дорожных знаков от снега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A4729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</w:t>
                  </w:r>
                  <w:r w:rsidR="00DA4E3A">
                    <w:rPr>
                      <w:noProof/>
                    </w:rPr>
                    <w:t>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DE530F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Разбрасывание снега возле стоек дорожных знаков, сигнальных столбиков, тумб, делиниаторов и опор дорожного освещения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5303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</w:t>
                  </w:r>
                  <w:r w:rsidR="00DA4E3A">
                    <w:rPr>
                      <w:noProof/>
                    </w:rPr>
                    <w:t>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DE530F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Очистка барьерного ограждения от снега и грязи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5303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39066B" w:rsidTr="004A7E9B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39066B" w:rsidRPr="00D766FE" w:rsidRDefault="0039066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289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  <w:vAlign w:val="center"/>
                </w:tcPr>
                <w:p w:rsidR="0039066B" w:rsidRPr="002716D1" w:rsidRDefault="0039066B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Очистка барьерного ограждения от снега и грязи с применением оборудования комбинированных дорожных машин: боковой щеткой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39066B" w:rsidRPr="004C5FF3" w:rsidRDefault="0039066B" w:rsidP="00945D38"/>
              </w:tc>
            </w:tr>
            <w:tr w:rsidR="0039066B" w:rsidTr="004A7E9B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39066B" w:rsidRPr="00D766FE" w:rsidRDefault="00C5303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289</w:t>
                  </w:r>
                  <w:r w:rsidR="0039066B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:rsidR="0039066B" w:rsidRDefault="0039066B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39066B" w:rsidRPr="00D766FE" w:rsidRDefault="0039066B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39066B" w:rsidRPr="00D766FE" w:rsidRDefault="0039066B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290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39066B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Уборка снега за барьерным ограждением вручную вдоль шумозащитных экранов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5303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29</w:t>
                  </w:r>
                  <w:r w:rsidR="00DA4E3A">
                    <w:rPr>
                      <w:noProof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39066B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Уборка снега из-под металлического барьерного ограждения вручную вдоль края проезжей части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53033" w:rsidP="00C53033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291.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29</w:t>
                  </w:r>
                  <w:r w:rsidR="00DA4E3A">
                    <w:rPr>
                      <w:noProof/>
                    </w:rPr>
                    <w:t>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39066B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Уборка снега из-под металлического барьерного ограждения вручную на  разделительной полосе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5303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29</w:t>
                  </w:r>
                  <w:r w:rsidR="00DA4E3A">
                    <w:rPr>
                      <w:noProof/>
                    </w:rPr>
                    <w:t>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39066B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Уборка снега у парапетного железобетонного барьерного ограждения вручную вдоль края проезжей части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C5303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29</w:t>
                  </w:r>
                  <w:r w:rsidR="00DA4E3A">
                    <w:rPr>
                      <w:noProof/>
                    </w:rPr>
                    <w:t>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Уборка снега у парапетного железобетонного барьерного ограждения вручную на разделительной полосе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E0489F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294.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DA4E3A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29</w:t>
                  </w:r>
                  <w:r w:rsidR="00DA4E3A">
                    <w:rPr>
                      <w:noProof/>
                    </w:rPr>
                    <w:t>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Уборка снега за барьерным ограждением вручную вдоль края проезжей части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</w:t>
                  </w:r>
                  <w:r w:rsidR="008878A0">
                    <w:rPr>
                      <w:noProof/>
                    </w:rPr>
                    <w:t>96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Уборка снега за барьерным ограждением автогрейдерами с навесным оборудованием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E0489F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296.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29</w:t>
                  </w:r>
                  <w:r w:rsidR="00DA4E3A">
                    <w:rPr>
                      <w:noProof/>
                    </w:rPr>
                    <w:t>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Уборка снега за барьерным ограждением тракторами с навесным оборудованием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29</w:t>
                  </w:r>
                  <w:r w:rsidR="00DA4E3A">
                    <w:rPr>
                      <w:noProof/>
                    </w:rPr>
                    <w:t>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Уборка снега за барьерным ограждением тракторами с навесным оборудованием вдоль края проезжей части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39066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29</w:t>
                  </w:r>
                  <w:r w:rsidR="00DA4E3A">
                    <w:rPr>
                      <w:noProof/>
                    </w:rPr>
                    <w:t>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тротуаров, площадок отдыха и стоянок автомобилей от снега и льда: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299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DA4E3A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300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проезжей части на ширине 1 м вдоль мостового ограждения от снега  вручную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A4E3A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301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39066B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тротуаров от снега и льда: механической щёткой на тракторе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301</w:t>
                  </w:r>
                  <w:r w:rsidR="00871A36" w:rsidRPr="00D766FE">
                    <w:rPr>
                      <w:noProof/>
                      <w:lang w:val="en-US"/>
                    </w:rPr>
                    <w:t>.</w:t>
                  </w:r>
                  <w:r w:rsidR="00871A36" w:rsidRPr="00D766FE">
                    <w:rPr>
                      <w:noProof/>
                      <w:lang w:val="en-US"/>
                    </w:rPr>
                    <w:lastRenderedPageBreak/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lastRenderedPageBreak/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lastRenderedPageBreak/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314870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302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автопавильонов и территорий, прилегающих к ним, от мусора, снега и льда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39066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314870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303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посадочных площадок от снега и льда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304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от снега и льда пешеходных переходов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314870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305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39066B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покрытия от снега и льда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31487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306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от снега и льда лестничных сходов вручную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314870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307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перильного  ограждения лестничных сходов от снега и льда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308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Россыпь песка вручную на тротуарах, остановках общественного транспорта, площадках отдыха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309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Распределение противогололедных материалов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309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314870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310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Ликвидация наледи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311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Дежурство звена по снегоочистке на перевальных участках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312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Патрулирование с использованием комбинированной дорожной машины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313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тротуара от снега и льда с использованием средств малой механизации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314870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314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от снега и льда зон под ограждениями безопасности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315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водоотводных трубок от снега и льда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E0489F" w:rsidP="00E0489F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315.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316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от снега и льда водоотводных лотков под деформационными швами  мостовых сооружений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317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2F24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от снега и льда пазов и зазоров для перемещения конструкций деформационных швов мостовых сооружений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318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EA277E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перильных ограждений от снега и грязи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318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319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EA277E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ограждений безопасности на мостовых сооружениях и подходах к ним от снега и грязи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19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EA277E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Очистка от снега и льда водоотводных лотков  мостовых сооружений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EA277E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сплошных линий дорожной разметки краской маркировочной машиной на покрытие без поверхностной обработки по имеющейся предварительной разметке или их восстановление, разметка: 1.1, 1.2.1, 1.4,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прерывистых линий дорожной разметки краской маркировочной машиной на покрытие без поверхностной обработки по имеющейся предварительной разметке или их восстановление, разметка: 1.5,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прерывистых линий дорожной разметки краской маркировочной машиной на покрытие без поверхностной обработки по имеющейся предварительной разметке или их восстановление, разметка: 1.6,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линий дорожной разметки на покрытие без поверхностной обработки пистолетом-распылителем, разметка: 1.14.1, длина полосы 4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24</w:t>
                  </w:r>
                  <w:r w:rsidR="00871A36" w:rsidRPr="00D766FE">
                    <w:rPr>
                      <w:noProof/>
                      <w:lang w:val="en-US"/>
                    </w:rPr>
                    <w:t>.</w:t>
                  </w:r>
                  <w:r w:rsidR="00871A36" w:rsidRPr="00D766FE">
                    <w:rPr>
                      <w:noProof/>
                      <w:lang w:val="en-US"/>
                    </w:rPr>
                    <w:lastRenderedPageBreak/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lastRenderedPageBreak/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lastRenderedPageBreak/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29378C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стрел на покрытие без поверхностной обработки пистолетом-распылителем, расчетная скорость до 60 км/ч, разметка: 1.20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6643D6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326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прерывистых линий краской маркировочной машиной на покрытие без поверхностной обработки с предварительной разметкой шнуром, разметка: 1.7,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871A36" w:rsidP="00945D38">
                  <w:pPr>
                    <w:rPr>
                      <w:b/>
                    </w:rPr>
                  </w:pPr>
                  <w:r w:rsidRPr="007375E3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29378C" w:rsidRPr="007375E3">
                    <w:rPr>
                      <w:b/>
                      <w:color w:val="000000"/>
                    </w:rPr>
                    <w:t>Нанесение линий дорожной разметки на покрытие без поверхностной обработки пистолетом-распылителем, разметка: 1.11,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прерывистых линий краской маркировочной машиной на покрытие без поверхностной обработки с предварительной разметкой шнуром, разметка: 1.5,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31487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329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линий дорожной разметки на покрытие без поверхностной обработки пистолетом-распылителем, разметка: 1.12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9378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29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линий дорожной разметки на покрытие без поверхностной обработки пистолетом-распылителем, разметка: 1.13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9378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005FC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прерывистых линий краской маркировочной машиной на покрытие без поверхностной обработки с предварительной разметкой шнуром, разметка: 1.8, ширина 0,2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</w:t>
                  </w:r>
                  <w:r w:rsidR="00005FC6">
                    <w:rPr>
                      <w:noProof/>
                    </w:rPr>
                    <w:t>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прерывистых линий дорожной разметки краской маркировочной машиной на покрытие без поверхностной обработки по имеющейся предварительной разметке или их восстановление, разметка: 1.11,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</w:t>
                  </w:r>
                  <w:r w:rsidR="00005FC6">
                    <w:rPr>
                      <w:noProof/>
                    </w:rPr>
                    <w:t>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стрел на покрытие без поверхностной обработки пистолетом-распылителем, расчетная скорость до 60 км/ч, разметка: 1.18.1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9378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lastRenderedPageBreak/>
                    <w:t>3</w:t>
                  </w:r>
                  <w:r>
                    <w:rPr>
                      <w:noProof/>
                    </w:rPr>
                    <w:t>33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</w:t>
                  </w:r>
                  <w:r w:rsidR="00005FC6">
                    <w:rPr>
                      <w:noProof/>
                    </w:rPr>
                    <w:t>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стрел на покрытие без поверхностной обработки пистолетом-распылителем, расчетная скорость до 60 км/ч, разметка: 1.19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9378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4127A6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33</w:t>
                  </w:r>
                  <w:r w:rsidR="00005FC6">
                    <w:rPr>
                      <w:noProof/>
                    </w:rPr>
                    <w:t>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прерывистых линий дорожной разметки краской маркировочной машиной на покрытие без поверхностной обработки по имеющейся предварительной разметке или их восстановление, разметка: 1.2.2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</w:t>
                  </w:r>
                  <w:r w:rsidR="00005FC6">
                    <w:rPr>
                      <w:noProof/>
                    </w:rPr>
                    <w:t>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прерывистых линий дорожной разметки краской маркировочной машиной на покрытие без поверхностной обработки по имеющейся предварительной разметке или их восстановление, разметка: 1.7,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</w:t>
                  </w:r>
                  <w:r w:rsidR="00005FC6">
                    <w:rPr>
                      <w:noProof/>
                    </w:rPr>
                    <w:t>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871A36" w:rsidP="00945D38">
                  <w:pPr>
                    <w:rPr>
                      <w:b/>
                    </w:rPr>
                  </w:pPr>
                  <w:r w:rsidRPr="007375E3">
                    <w:rPr>
                      <w:rFonts w:eastAsia="Calibri"/>
                      <w:b/>
                      <w:noProof/>
                    </w:rPr>
                    <w:t xml:space="preserve"> </w:t>
                  </w:r>
                  <w:r w:rsidR="0029378C" w:rsidRPr="007375E3">
                    <w:rPr>
                      <w:b/>
                      <w:color w:val="000000"/>
                    </w:rPr>
                    <w:t>Нанесение прерывистых линий дорожной разметки краской маркировочной машиной на покрытие без поверхностной обработки по имеющейся предварительной разметке или их восстановление, разметка: 1.8, ширина 0,2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</w:t>
                  </w:r>
                  <w:r w:rsidR="00005FC6">
                    <w:rPr>
                      <w:noProof/>
                    </w:rPr>
                    <w:t>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сплошных линий краской маркировочной машиной на покрытие без поверхностной обработки с предварительной разметкой шнуром, разметка: 1.12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33</w:t>
                  </w:r>
                  <w:r w:rsidR="00005FC6">
                    <w:rPr>
                      <w:noProof/>
                    </w:rPr>
                    <w:t>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сплошных линий краской маркировочной машиной на покрытие без поверхностной обработки с предварительной разметкой шнуром, разметка: 1.3,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39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</w:t>
                  </w:r>
                  <w:r w:rsidR="00005FC6">
                    <w:rPr>
                      <w:noProof/>
                    </w:rPr>
                    <w:t>40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букв, цифр и символов, дублирующих дорожные знаки, на покрытие с поверхностной обработкой пистолетом-распылителем, разметка: 1.22 при расчетной скорости до 60 км/ч, 1.21, 1.23, 1.24.1-1.24.3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40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4127A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bookmarkStart w:id="0" w:name="_GoBack" w:colFirst="1" w:colLast="1"/>
                  <w:r>
                    <w:rPr>
                      <w:noProof/>
                    </w:rPr>
                    <w:t>34</w:t>
                  </w:r>
                  <w:r w:rsidR="00005FC6">
                    <w:rPr>
                      <w:noProof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375E3" w:rsidRDefault="0029378C" w:rsidP="00945D38">
                  <w:pPr>
                    <w:rPr>
                      <w:b/>
                      <w:color w:val="000000"/>
                    </w:rPr>
                  </w:pPr>
                  <w:r w:rsidRPr="007375E3">
                    <w:rPr>
                      <w:b/>
                      <w:color w:val="000000"/>
                    </w:rPr>
                    <w:t>Нанесение линий дорожной разметки на покрытие без поверхностной обработки вручную, разметка: 1.15, 1.25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bookmarkEnd w:id="0"/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3</w:t>
                  </w:r>
                  <w:r>
                    <w:rPr>
                      <w:noProof/>
                    </w:rPr>
                    <w:t>41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005FC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342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29378C" w:rsidRDefault="0029378C" w:rsidP="0029378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островков 1.16.1-1.16.3 на покрытие без поверхностной обработки вручную  ( Вид 2 )</w:t>
                  </w:r>
                </w:p>
                <w:p w:rsidR="00945D38" w:rsidRPr="0029378C" w:rsidRDefault="00945D38" w:rsidP="0029378C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342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005FC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343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29378C" w:rsidRDefault="0029378C" w:rsidP="0029378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краской (эмаль) тип 1.1  ( Вид 2 )</w:t>
                  </w:r>
                </w:p>
                <w:p w:rsidR="00945D38" w:rsidRPr="00D766FE" w:rsidRDefault="00945D38" w:rsidP="0029378C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343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005FC6" w:rsidP="006643D6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344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29378C" w:rsidRDefault="0029378C" w:rsidP="0029378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краской (эмаль) тип 1.2  ( Вид 2 )</w:t>
                  </w:r>
                </w:p>
                <w:p w:rsidR="00945D38" w:rsidRPr="0029378C" w:rsidRDefault="00945D38" w:rsidP="0029378C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9378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344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005FC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345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29378C" w:rsidRDefault="0029378C" w:rsidP="0029378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краской (эмаль) тип 1.3  ( Вид 2 )</w:t>
                  </w:r>
                </w:p>
                <w:p w:rsidR="00945D38" w:rsidRPr="0029378C" w:rsidRDefault="00945D38" w:rsidP="00945D38"/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29378C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345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005FC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346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4622AB" w:rsidRDefault="004622AB" w:rsidP="004622AB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краской (эмаль) тип 1.8  ( Вид 2 )</w:t>
                  </w:r>
                </w:p>
                <w:p w:rsidR="00945D38" w:rsidRPr="004622AB" w:rsidRDefault="00945D38" w:rsidP="00945D38"/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622AB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FC5560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346.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005FC6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347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794CA7" w:rsidRDefault="00794CA7" w:rsidP="00794CA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краской (эмаль) тип 1.14.1  ( Вид 2 )</w:t>
                  </w:r>
                </w:p>
                <w:p w:rsidR="00945D38" w:rsidRPr="00794CA7" w:rsidRDefault="00945D38" w:rsidP="00945D38"/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794CA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347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348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794CA7" w:rsidRDefault="00794CA7" w:rsidP="00794CA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краской (эмаль) тип 1.17  ( Вид 2 )</w:t>
                  </w:r>
                </w:p>
                <w:p w:rsidR="00945D38" w:rsidRPr="00794CA7" w:rsidRDefault="00945D38" w:rsidP="00794CA7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794CA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348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349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794CA7" w:rsidRDefault="00794CA7" w:rsidP="00794CA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краской (эмаль) тип 1.23.1  ( Вид 2 )</w:t>
                  </w:r>
                </w:p>
                <w:p w:rsidR="00945D38" w:rsidRPr="00D766FE" w:rsidRDefault="00945D38" w:rsidP="00945D38"/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349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350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794CA7" w:rsidRDefault="00794CA7" w:rsidP="00794CA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 тип 1.1  ( Вид 2 )</w:t>
                  </w:r>
                </w:p>
                <w:p w:rsidR="00945D38" w:rsidRPr="00D766FE" w:rsidRDefault="00945D38" w:rsidP="00945D38"/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351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4CA7" w:rsidRDefault="00945D38" w:rsidP="00794CA7">
                  <w:pPr>
                    <w:tabs>
                      <w:tab w:val="left" w:pos="3422"/>
                    </w:tabs>
                  </w:pPr>
                </w:p>
                <w:p w:rsidR="00794CA7" w:rsidRDefault="00794CA7" w:rsidP="00794CA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>Нанесение горизонтальной дорожной разметки термопластом со световозвращающим наполнителем и его посыпкой при нанесении тип 1.2.1  ( Вид 2 )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794CA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lastRenderedPageBreak/>
                    <w:t>351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352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4CA7" w:rsidRDefault="00945D38" w:rsidP="00945D38"/>
                <w:p w:rsidR="00794CA7" w:rsidRDefault="00794CA7" w:rsidP="00794CA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1.2  ( Вид 2 )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794CA7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353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794CA7" w:rsidRDefault="00794CA7" w:rsidP="00794CA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1.3  ( Вид 2 )</w:t>
                  </w:r>
                </w:p>
                <w:p w:rsidR="00945D38" w:rsidRPr="00D766FE" w:rsidRDefault="00945D38" w:rsidP="00794CA7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FC5560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353.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354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D766FE" w:rsidRDefault="00945D38" w:rsidP="00945D38"/>
                <w:p w:rsidR="008D6B60" w:rsidRDefault="008D6B60" w:rsidP="008D6B60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1.5  ( Вид 2 )</w:t>
                  </w:r>
                </w:p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FC5560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355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8D6B60" w:rsidRDefault="008D6B60" w:rsidP="008D6B60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1.6  ( Вид 2 )</w:t>
                  </w:r>
                </w:p>
                <w:p w:rsidR="00945D38" w:rsidRPr="00D766FE" w:rsidRDefault="00945D38" w:rsidP="00945D38"/>
                <w:p w:rsidR="00945D38" w:rsidRPr="00D766FE" w:rsidRDefault="00945D3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FC5560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356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8D6B60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1.7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FC5560" w:rsidP="00FC5560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357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8D6B60" w:rsidP="008D6B60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4068F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358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8D6B60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1.13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359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8D6B60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1.14.1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359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lastRenderedPageBreak/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360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B374D5" w:rsidP="00B374D5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1.18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36</w:t>
                  </w:r>
                  <w:r w:rsidR="006643D6">
                    <w:rPr>
                      <w:noProof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B374D5" w:rsidP="00B374D5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1.19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36</w:t>
                  </w:r>
                  <w:r w:rsidR="006643D6">
                    <w:rPr>
                      <w:noProof/>
                    </w:rPr>
                    <w:t>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2716D1" w:rsidRDefault="00B374D5" w:rsidP="00945D38">
                  <w:pPr>
                    <w:rPr>
                      <w:b/>
                      <w:color w:val="000000"/>
                    </w:rPr>
                  </w:pPr>
                  <w:r w:rsidRPr="002716D1">
                    <w:rPr>
                      <w:b/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нанесении тип 1.20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36</w:t>
                  </w:r>
                  <w:r w:rsidR="006643D6">
                    <w:rPr>
                      <w:noProof/>
                    </w:rPr>
                    <w:t>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 xml:space="preserve">Нанесение горизонтальной дорожной разметки термопластом со световозвращающим наполнителем и его посыпкой при </w:t>
                  </w:r>
                  <w:r w:rsidR="00170FD0" w:rsidRPr="00170FD0">
                    <w:rPr>
                      <w:b/>
                      <w:color w:val="000000"/>
                    </w:rPr>
                    <w:t>нанесении тип 1.16.1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364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 xml:space="preserve">Нанесение горизонтальной дорожной разметки термопластом со световозвращающим наполнителем и его посыпкой при </w:t>
                  </w:r>
                  <w:r w:rsidR="00170FD0" w:rsidRPr="00170FD0">
                    <w:rPr>
                      <w:b/>
                      <w:color w:val="000000"/>
                    </w:rPr>
                    <w:t>нанесении тип 1.16.2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365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>Нанесение горизонтальной дорожной разметки термопластом со световозвращающим наполнителем и его посыпкой при нане</w:t>
                  </w:r>
                  <w:r w:rsidR="00170FD0" w:rsidRPr="00170FD0">
                    <w:rPr>
                      <w:b/>
                      <w:color w:val="000000"/>
                    </w:rPr>
                    <w:t>сении тип 1.16.3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366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B374D5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 xml:space="preserve">Нанесение прерывистых линий дорожной разметки термопластиком маркировочной машиной на покрытие без поверхностной обработки, разметка </w:t>
                  </w:r>
                  <w:r w:rsidR="00170FD0" w:rsidRPr="00170FD0">
                    <w:rPr>
                      <w:b/>
                      <w:color w:val="000000"/>
                    </w:rPr>
                    <w:t>1.11, ширина 0,1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367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>Нанесение линий горизонтальной дорожной разметки пластиком холодного формирования механ</w:t>
                  </w:r>
                  <w:r w:rsidR="00170FD0" w:rsidRPr="00170FD0">
                    <w:rPr>
                      <w:b/>
                      <w:color w:val="000000"/>
                    </w:rPr>
                    <w:t>изированным способом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368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 xml:space="preserve">Нанесение обозначений горизонтальной дорожной разметки пластиком холодного </w:t>
                  </w:r>
                  <w:r w:rsidR="00170FD0" w:rsidRPr="00170FD0">
                    <w:rPr>
                      <w:b/>
                      <w:color w:val="000000"/>
                    </w:rPr>
                    <w:t>формирования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3D2A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368.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369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>Демаркировка ли</w:t>
                  </w:r>
                  <w:r w:rsidR="00943D2A" w:rsidRPr="00170FD0">
                    <w:rPr>
                      <w:b/>
                      <w:color w:val="000000"/>
                    </w:rPr>
                    <w:t xml:space="preserve">ний дорожной разметки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369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>Вырубка деревьев</w:t>
                  </w:r>
                  <w:r w:rsidR="00943D2A" w:rsidRPr="00170FD0">
                    <w:rPr>
                      <w:b/>
                      <w:color w:val="000000"/>
                    </w:rPr>
                    <w:t xml:space="preserve">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370</w:t>
                  </w:r>
                  <w:r w:rsidR="00871A36" w:rsidRPr="00D766FE">
                    <w:rPr>
                      <w:noProof/>
                      <w:lang w:val="en-US"/>
                    </w:rPr>
                    <w:t>.</w:t>
                  </w:r>
                  <w:r w:rsidR="00871A36" w:rsidRPr="00D766FE">
                    <w:rPr>
                      <w:noProof/>
                      <w:lang w:val="en-US"/>
                    </w:rPr>
                    <w:lastRenderedPageBreak/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lastRenderedPageBreak/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lastRenderedPageBreak/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>Вырубка кустарни</w:t>
                  </w:r>
                  <w:r w:rsidR="00943D2A" w:rsidRPr="00170FD0">
                    <w:rPr>
                      <w:b/>
                      <w:color w:val="000000"/>
                    </w:rPr>
                    <w:t xml:space="preserve">ка и подлеска вручную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3D2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6643D6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B374D5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 xml:space="preserve">Обрезка и прореживание крон деревьев </w:t>
                  </w:r>
                  <w:r w:rsidR="00943D2A" w:rsidRPr="00170FD0">
                    <w:rPr>
                      <w:b/>
                      <w:color w:val="000000"/>
                    </w:rPr>
                    <w:t xml:space="preserve">с автогидроподъёмника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3D2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B374D5" w:rsidP="00B374D5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>Корчевка пней меха</w:t>
                  </w:r>
                  <w:r w:rsidR="00943D2A" w:rsidRPr="00170FD0">
                    <w:rPr>
                      <w:b/>
                      <w:color w:val="000000"/>
                    </w:rPr>
                    <w:t xml:space="preserve">низированным способом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170FD0" w:rsidRDefault="007E2BA6" w:rsidP="00945D38">
                  <w:pPr>
                    <w:rPr>
                      <w:b/>
                      <w:color w:val="000000"/>
                    </w:rPr>
                  </w:pPr>
                  <w:r w:rsidRPr="00170FD0">
                    <w:rPr>
                      <w:b/>
                      <w:color w:val="000000"/>
                    </w:rPr>
                    <w:t xml:space="preserve">Дробление древесно-кустарниковой </w:t>
                  </w:r>
                  <w:r w:rsidR="00943D2A" w:rsidRPr="00170FD0">
                    <w:rPr>
                      <w:b/>
                      <w:color w:val="000000"/>
                    </w:rPr>
                    <w:t xml:space="preserve">растительности в щепу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Срезка ку</w:t>
                  </w:r>
                  <w:r w:rsidR="00943D2A" w:rsidRPr="00E41ED4">
                    <w:rPr>
                      <w:b/>
                      <w:color w:val="000000"/>
                    </w:rPr>
                    <w:t xml:space="preserve">старника и мелколесья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Ликвидация нежелательной растительност</w:t>
                  </w:r>
                  <w:r w:rsidR="00943D2A" w:rsidRPr="00E41ED4">
                    <w:rPr>
                      <w:b/>
                      <w:color w:val="000000"/>
                    </w:rPr>
                    <w:t xml:space="preserve">и химическим способом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Валка деревьев диаметром ствола более 500 мм с использованием</w:t>
                  </w:r>
                  <w:r w:rsidR="00E41ED4" w:rsidRPr="00E41ED4">
                    <w:rPr>
                      <w:b/>
                      <w:color w:val="000000"/>
                    </w:rPr>
                    <w:t xml:space="preserve"> автогидроподъемника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E41ED4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Ликвидация корчехода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379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 xml:space="preserve">Очистка русел мостов от наносов бульдозером с </w:t>
                  </w:r>
                  <w:r w:rsidR="00E41ED4" w:rsidRPr="00E41ED4">
                    <w:rPr>
                      <w:b/>
                      <w:color w:val="000000"/>
                    </w:rPr>
                    <w:t>перемещением до 10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379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Очистка полос безопасности ездового полотна мостовых сооружений и обочин под</w:t>
                  </w:r>
                  <w:r w:rsidR="00E41ED4" w:rsidRPr="00E41ED4">
                    <w:rPr>
                      <w:b/>
                      <w:color w:val="000000"/>
                    </w:rPr>
                    <w:t>ходов к ним: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Очистка проезжей части на ширине 1 м вдоль мостового ограждения от грязи и посторонни</w:t>
                  </w:r>
                  <w:r w:rsidR="00E41ED4" w:rsidRPr="00E41ED4">
                    <w:rPr>
                      <w:b/>
                      <w:color w:val="000000"/>
                    </w:rPr>
                    <w:t>х предметов вручную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Очистка тротуаров от мусора</w:t>
                  </w:r>
                  <w:r w:rsidR="00E41ED4" w:rsidRPr="00E41ED4">
                    <w:rPr>
                      <w:b/>
                      <w:color w:val="000000"/>
                    </w:rPr>
                    <w:t xml:space="preserve"> и грязи 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Очистка от грязи и мусора тротуаров средства</w:t>
                  </w:r>
                  <w:r w:rsidR="00E41ED4" w:rsidRPr="00E41ED4">
                    <w:rPr>
                      <w:b/>
                      <w:color w:val="000000"/>
                    </w:rPr>
                    <w:t>ми малой механизации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3D2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586593" w:rsidP="00586593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 xml:space="preserve">Очистка от грязи и мусора зон под </w:t>
                  </w:r>
                  <w:r w:rsidR="00E41ED4" w:rsidRPr="00E41ED4">
                    <w:rPr>
                      <w:b/>
                      <w:color w:val="000000"/>
                    </w:rPr>
                    <w:t xml:space="preserve">ограждениями </w:t>
                  </w:r>
                  <w:r w:rsidR="00E41ED4" w:rsidRPr="00E41ED4">
                    <w:rPr>
                      <w:b/>
                      <w:color w:val="000000"/>
                    </w:rPr>
                    <w:lastRenderedPageBreak/>
                    <w:t>вручную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lastRenderedPageBreak/>
                    <w:t>384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7862A1" w:rsidP="00586593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Очистка от мусора и грязи лестничных сходов (Мостовые соор</w:t>
                  </w:r>
                  <w:r w:rsidR="00E41ED4" w:rsidRPr="00E41ED4">
                    <w:rPr>
                      <w:b/>
                      <w:color w:val="000000"/>
                    </w:rPr>
                    <w:t>ужения)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7862A1" w:rsidP="00586593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Восстановление ступеней лестничных сходов (</w:t>
                  </w:r>
                  <w:r w:rsidR="00E41ED4" w:rsidRPr="00E41ED4">
                    <w:rPr>
                      <w:b/>
                      <w:color w:val="000000"/>
                    </w:rPr>
                    <w:t>Мостовые сооружения)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387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7862A1" w:rsidP="00586593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Очистка водоотводных труб</w:t>
                  </w:r>
                  <w:r w:rsidR="00E41ED4" w:rsidRPr="00E41ED4">
                    <w:rPr>
                      <w:b/>
                      <w:color w:val="000000"/>
                    </w:rPr>
                    <w:t>ок от грязи и мусора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DF55F7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Очистка от грязи и мусора пазов и зазоров для перемещения конструкций деформационных швов мостовых сооружений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389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E41ED4" w:rsidRDefault="004A7E9B" w:rsidP="00945D38">
                  <w:pPr>
                    <w:rPr>
                      <w:b/>
                      <w:color w:val="000000"/>
                    </w:rPr>
                  </w:pPr>
                  <w:r w:rsidRPr="00E41ED4">
                    <w:rPr>
                      <w:b/>
                      <w:color w:val="000000"/>
                    </w:rPr>
                    <w:t>Очистка от грязи водоотводных лотков под деформационными швами</w:t>
                  </w:r>
                  <w:r w:rsidR="00E41ED4" w:rsidRPr="00E41ED4">
                    <w:rPr>
                      <w:b/>
                      <w:color w:val="000000"/>
                    </w:rPr>
                    <w:t xml:space="preserve"> мостовых сооружений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389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390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Очистка от грязи перильных ограждений и ограждений безопаснос</w:t>
                  </w:r>
                  <w:r w:rsidR="00797755" w:rsidRPr="00797755">
                    <w:rPr>
                      <w:b/>
                      <w:color w:val="000000"/>
                    </w:rPr>
                    <w:t>ти высотой до 0,75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 xml:space="preserve">Очистка подходов и подмостовых зон мостовых </w:t>
                  </w:r>
                  <w:r w:rsidR="00797755" w:rsidRPr="00797755">
                    <w:rPr>
                      <w:b/>
                      <w:color w:val="000000"/>
                    </w:rPr>
                    <w:t>сооружений от мусора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3D2A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391.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Очистка подходов и подмостовых зон мостовых соор</w:t>
                  </w:r>
                  <w:r w:rsidR="00797755" w:rsidRPr="00797755">
                    <w:rPr>
                      <w:b/>
                      <w:color w:val="000000"/>
                    </w:rPr>
                    <w:t>ужений от кустарника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3D2A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392.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Скашивание травы подходов и подмостовых зон</w:t>
                  </w:r>
                  <w:r w:rsidR="00797755" w:rsidRPr="00797755">
                    <w:rPr>
                      <w:b/>
                      <w:color w:val="000000"/>
                    </w:rPr>
                    <w:t xml:space="preserve"> мостовых сооружений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943D2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393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Очистка водоотводных лотков мостовых сооружен</w:t>
                  </w:r>
                  <w:r w:rsidR="00797755" w:rsidRPr="00797755">
                    <w:rPr>
                      <w:b/>
                      <w:color w:val="000000"/>
                    </w:rPr>
                    <w:t>ий от грязи и мусора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Прочистка и промывка подвесных</w:t>
                  </w:r>
                  <w:r w:rsidR="00797755" w:rsidRPr="00797755">
                    <w:rPr>
                      <w:b/>
                      <w:color w:val="000000"/>
                    </w:rPr>
                    <w:t xml:space="preserve"> дренажных устройств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Очистка открытой системы водоотвода (водосбросы, гасители у подошвы насыпи и в кюветах) (</w:t>
                  </w:r>
                  <w:r w:rsidR="00797755" w:rsidRPr="00797755">
                    <w:rPr>
                      <w:b/>
                      <w:color w:val="000000"/>
                    </w:rPr>
                    <w:t>Мостовые сооружения)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lastRenderedPageBreak/>
                    <w:t>396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Проверка состояния пролетных стро</w:t>
                  </w:r>
                  <w:r w:rsidR="00797755" w:rsidRPr="00797755">
                    <w:rPr>
                      <w:b/>
                      <w:color w:val="000000"/>
                    </w:rPr>
                    <w:t>ений: текущий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 xml:space="preserve">Проверка состояния пролетных строений: </w:t>
                  </w:r>
                  <w:r w:rsidR="00797755" w:rsidRPr="00797755">
                    <w:rPr>
                      <w:b/>
                      <w:color w:val="000000"/>
                    </w:rPr>
                    <w:t>периодический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398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399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Проверка состояния пролетных строений осмотр нижних поверхностей с</w:t>
                  </w:r>
                  <w:r w:rsidR="00797755" w:rsidRPr="00797755">
                    <w:rPr>
                      <w:b/>
                      <w:color w:val="000000"/>
                    </w:rPr>
                    <w:t xml:space="preserve"> автогидроподъемника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399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400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>Проверка состояния опорных ч</w:t>
                  </w:r>
                  <w:r w:rsidR="00797755" w:rsidRPr="00797755">
                    <w:rPr>
                      <w:b/>
                      <w:color w:val="000000"/>
                    </w:rPr>
                    <w:t>астей текущий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400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6643D6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401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 xml:space="preserve">Проверка состояния опорных частей, </w:t>
                  </w:r>
                  <w:r w:rsidR="00797755" w:rsidRPr="00797755">
                    <w:rPr>
                      <w:b/>
                      <w:color w:val="000000"/>
                    </w:rPr>
                    <w:t>периодический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</w:t>
                  </w:r>
                  <w:r>
                    <w:rPr>
                      <w:noProof/>
                    </w:rPr>
                    <w:t>01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402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797755" w:rsidRDefault="00832F90" w:rsidP="00945D38">
                  <w:pPr>
                    <w:rPr>
                      <w:b/>
                      <w:color w:val="000000"/>
                    </w:rPr>
                  </w:pPr>
                  <w:r w:rsidRPr="00797755">
                    <w:rPr>
                      <w:b/>
                      <w:color w:val="000000"/>
                    </w:rPr>
                    <w:t xml:space="preserve">Проверка состояния </w:t>
                  </w:r>
                  <w:r w:rsidR="00797755" w:rsidRPr="00797755">
                    <w:rPr>
                      <w:b/>
                      <w:color w:val="000000"/>
                    </w:rPr>
                    <w:t>опор, текущий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</w:t>
                  </w:r>
                  <w:r>
                    <w:rPr>
                      <w:noProof/>
                    </w:rPr>
                    <w:t>02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403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84051" w:rsidRDefault="00832F90" w:rsidP="00832F90">
                  <w:pPr>
                    <w:rPr>
                      <w:b/>
                      <w:color w:val="000000"/>
                    </w:rPr>
                  </w:pPr>
                  <w:r w:rsidRPr="00C84051">
                    <w:rPr>
                      <w:b/>
                      <w:color w:val="000000"/>
                    </w:rPr>
                    <w:t xml:space="preserve">Проверка состояния опор, периодический осмотр  ( Вид 2 </w:t>
                  </w:r>
                  <w:r w:rsidR="00C84051" w:rsidRPr="00C84051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872CBB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</w:t>
                  </w:r>
                  <w:r>
                    <w:rPr>
                      <w:noProof/>
                    </w:rPr>
                    <w:t>03.</w:t>
                  </w:r>
                  <w:r w:rsidR="00871A36" w:rsidRPr="00D766FE">
                    <w:rPr>
                      <w:noProof/>
                      <w:lang w:val="en-US"/>
                    </w:rPr>
                    <w:t>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6643D6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404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84051" w:rsidRDefault="00832F90" w:rsidP="00945D38">
                  <w:pPr>
                    <w:rPr>
                      <w:b/>
                      <w:color w:val="000000"/>
                    </w:rPr>
                  </w:pPr>
                  <w:r w:rsidRPr="00C84051">
                    <w:rPr>
                      <w:b/>
                      <w:color w:val="000000"/>
                    </w:rPr>
                    <w:t xml:space="preserve">Проверка состояния под мостовой </w:t>
                  </w:r>
                  <w:r w:rsidR="00C84051" w:rsidRPr="00C84051">
                    <w:rPr>
                      <w:b/>
                      <w:color w:val="000000"/>
                    </w:rPr>
                    <w:t>зоны: текущий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</w:t>
                  </w:r>
                  <w:r>
                    <w:rPr>
                      <w:noProof/>
                    </w:rPr>
                    <w:t>04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405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84051" w:rsidRDefault="00832F90" w:rsidP="00945D38">
                  <w:pPr>
                    <w:rPr>
                      <w:b/>
                      <w:color w:val="000000"/>
                    </w:rPr>
                  </w:pPr>
                  <w:r w:rsidRPr="00C84051">
                    <w:rPr>
                      <w:b/>
                      <w:color w:val="000000"/>
                    </w:rPr>
                    <w:t xml:space="preserve">Проверка состояния подмостовой зоны: </w:t>
                  </w:r>
                  <w:r w:rsidR="00C84051" w:rsidRPr="00C84051">
                    <w:rPr>
                      <w:b/>
                      <w:color w:val="000000"/>
                    </w:rPr>
                    <w:t>периодический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832F90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</w:t>
                  </w:r>
                  <w:r>
                    <w:rPr>
                      <w:noProof/>
                    </w:rPr>
                    <w:t>05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406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84051" w:rsidRDefault="00832F90" w:rsidP="00945D38">
                  <w:pPr>
                    <w:rPr>
                      <w:b/>
                      <w:color w:val="000000"/>
                    </w:rPr>
                  </w:pPr>
                  <w:r w:rsidRPr="00C84051">
                    <w:rPr>
                      <w:b/>
                      <w:color w:val="000000"/>
                    </w:rPr>
                    <w:t>Проверка состояния подх</w:t>
                  </w:r>
                  <w:r w:rsidR="00C84051" w:rsidRPr="00C84051">
                    <w:rPr>
                      <w:b/>
                      <w:color w:val="000000"/>
                    </w:rPr>
                    <w:t>одов: текущий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</w:t>
                  </w:r>
                  <w:r>
                    <w:rPr>
                      <w:noProof/>
                    </w:rPr>
                    <w:t>06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1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  <w:gridCol w:w="285"/>
            </w:tblGrid>
            <w:tr w:rsidR="00001872" w:rsidTr="00945D38">
              <w:trPr>
                <w:gridAfter w:val="1"/>
                <w:wAfter w:w="285" w:type="dxa"/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EA4323">
                  <w:pPr>
                    <w:tabs>
                      <w:tab w:val="left" w:pos="0"/>
                    </w:tabs>
                    <w:spacing w:line="240" w:lineRule="exact"/>
                  </w:pPr>
                  <w:r>
                    <w:rPr>
                      <w:noProof/>
                    </w:rPr>
                    <w:t>407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84051" w:rsidRDefault="00832F90" w:rsidP="00945D38">
                  <w:pPr>
                    <w:rPr>
                      <w:b/>
                      <w:color w:val="000000"/>
                    </w:rPr>
                  </w:pPr>
                  <w:r w:rsidRPr="00C84051">
                    <w:rPr>
                      <w:b/>
                      <w:color w:val="000000"/>
                    </w:rPr>
                    <w:t xml:space="preserve">Проверка состояния подходов: </w:t>
                  </w:r>
                  <w:r w:rsidR="00C84051" w:rsidRPr="00C84051">
                    <w:rPr>
                      <w:b/>
                      <w:color w:val="000000"/>
                    </w:rPr>
                    <w:t>периодический осмотр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001872" w:rsidTr="00945D38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2CBB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4</w:t>
                  </w:r>
                  <w:r>
                    <w:rPr>
                      <w:noProof/>
                    </w:rPr>
                    <w:t>07</w:t>
                  </w:r>
                  <w:r w:rsidR="00871A36" w:rsidRPr="00D766FE">
                    <w:rPr>
                      <w:noProof/>
                      <w:lang w:val="en-US"/>
                    </w:rPr>
                    <w:t>.1</w:t>
                  </w:r>
                </w:p>
              </w:tc>
              <w:tc>
                <w:tcPr>
                  <w:tcW w:w="623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945D38" w:rsidRPr="00D766FE" w:rsidRDefault="00871A36" w:rsidP="00945D38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  </w:t>
                  </w:r>
                </w:p>
                <w:p w:rsidR="00945D38" w:rsidRPr="00D766FE" w:rsidRDefault="00945D38" w:rsidP="00945D38">
                  <w:pPr>
                    <w:rPr>
                      <w:lang w:val="en-US"/>
                    </w:rPr>
                  </w:pP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  <w:tr w:rsidR="00001872" w:rsidTr="00945D38">
        <w:trPr>
          <w:trHeight w:val="227"/>
        </w:trPr>
        <w:tc>
          <w:tcPr>
            <w:tcW w:w="566" w:type="dxa"/>
            <w:tcBorders>
              <w:top w:val="nil"/>
              <w:left w:val="nil"/>
              <w:bottom w:val="nil"/>
            </w:tcBorders>
            <w:vAlign w:val="center"/>
          </w:tcPr>
          <w:p w:rsidR="00945D38" w:rsidRPr="00D766FE" w:rsidRDefault="00945D38" w:rsidP="00945D38">
            <w:pPr>
              <w:tabs>
                <w:tab w:val="left" w:pos="0"/>
              </w:tabs>
            </w:pPr>
          </w:p>
        </w:tc>
        <w:tc>
          <w:tcPr>
            <w:tcW w:w="10486" w:type="dxa"/>
            <w:gridSpan w:val="3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206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6238"/>
              <w:gridCol w:w="3259"/>
            </w:tblGrid>
            <w:tr w:rsidR="0000187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945D38" w:rsidRPr="00D766FE" w:rsidRDefault="00EA432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>
                    <w:rPr>
                      <w:noProof/>
                    </w:rPr>
                    <w:t>408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945D38" w:rsidRPr="00C84051" w:rsidRDefault="00832F90" w:rsidP="00945D38">
                  <w:pPr>
                    <w:rPr>
                      <w:b/>
                      <w:color w:val="000000"/>
                    </w:rPr>
                  </w:pPr>
                  <w:r w:rsidRPr="00C84051">
                    <w:rPr>
                      <w:b/>
                      <w:color w:val="000000"/>
                    </w:rPr>
                    <w:t>Восстановление по фермам настила рабочего толщ</w:t>
                  </w:r>
                  <w:r w:rsidR="00C84051" w:rsidRPr="00C84051">
                    <w:rPr>
                      <w:b/>
                      <w:color w:val="000000"/>
                    </w:rPr>
                    <w:t>иной 50 мм сплошного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945D38" w:rsidRPr="004C5FF3" w:rsidRDefault="00945D38" w:rsidP="00945D38"/>
              </w:tc>
            </w:tr>
            <w:tr w:rsidR="00832F90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832F90" w:rsidRDefault="00832F9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408.1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832F90" w:rsidRPr="00D766FE" w:rsidRDefault="00832F90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832F90" w:rsidRPr="004C5FF3" w:rsidRDefault="00D16C28" w:rsidP="00945D38">
                  <w:r>
                    <w:t>Да</w:t>
                  </w:r>
                </w:p>
              </w:tc>
            </w:tr>
            <w:tr w:rsidR="00832F90" w:rsidTr="00A4729C">
              <w:trPr>
                <w:trHeight w:val="85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832F90" w:rsidRDefault="00D16C2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409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832F90" w:rsidRPr="00C84051" w:rsidRDefault="00D16C28" w:rsidP="00945D38">
                  <w:pPr>
                    <w:rPr>
                      <w:b/>
                      <w:color w:val="000000"/>
                    </w:rPr>
                  </w:pPr>
                  <w:r w:rsidRPr="00C84051">
                    <w:rPr>
                      <w:b/>
                      <w:color w:val="000000"/>
                    </w:rPr>
                    <w:t>Демонтаж  по фермам настила рабочего толщ</w:t>
                  </w:r>
                  <w:r w:rsidR="00C84051">
                    <w:rPr>
                      <w:b/>
                      <w:color w:val="000000"/>
                    </w:rPr>
                    <w:t>иной 50 мм сплошного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832F90" w:rsidRPr="004C5FF3" w:rsidRDefault="00832F90" w:rsidP="00945D38"/>
              </w:tc>
            </w:tr>
            <w:tr w:rsidR="00832F90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832F90" w:rsidRDefault="00D16C2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409.1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tbl>
                  <w:tblPr>
                    <w:tblStyle w:val="a8"/>
                    <w:tblW w:w="10491" w:type="dxa"/>
                    <w:tblBorders>
                      <w:top w:val="none" w:sz="0" w:space="0" w:color="auto"/>
                      <w:left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891"/>
                    <w:gridCol w:w="3600"/>
                  </w:tblGrid>
                  <w:tr w:rsidR="00D16C28" w:rsidRPr="004C5FF3" w:rsidTr="00117A94">
                    <w:trPr>
                      <w:trHeight w:val="227"/>
                    </w:trPr>
                    <w:tc>
                      <w:tcPr>
                        <w:tcW w:w="6238" w:type="dxa"/>
                        <w:tcBorders>
                          <w:bottom w:val="single" w:sz="4" w:space="0" w:color="auto"/>
                        </w:tcBorders>
                      </w:tcPr>
                      <w:p w:rsidR="00D16C28" w:rsidRPr="00D766FE" w:rsidRDefault="00D16C28" w:rsidP="00117A94">
                        <w:r w:rsidRPr="004C5FF3">
                          <w:rPr>
                            <w:bCs/>
                            <w:noProof/>
                          </w:rPr>
                          <w:t>Поддержание надлежащего технического состояния автомобильной дороги</w:t>
                        </w:r>
                      </w:p>
                    </w:tc>
                    <w:tc>
                      <w:tcPr>
                        <w:tcW w:w="3259" w:type="dxa"/>
                        <w:tcBorders>
                          <w:bottom w:val="single" w:sz="4" w:space="0" w:color="auto"/>
                        </w:tcBorders>
                      </w:tcPr>
                      <w:p w:rsidR="00D16C28" w:rsidRPr="004C5FF3" w:rsidRDefault="00D16C28" w:rsidP="00117A94">
                        <w:r>
                          <w:t>Да</w:t>
                        </w:r>
                      </w:p>
                    </w:tc>
                  </w:tr>
                </w:tbl>
                <w:p w:rsidR="00832F90" w:rsidRPr="00D766FE" w:rsidRDefault="00832F90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832F90" w:rsidRPr="004C5FF3" w:rsidRDefault="00D16C28" w:rsidP="00945D38">
                  <w:r>
                    <w:t>Да</w:t>
                  </w:r>
                </w:p>
              </w:tc>
            </w:tr>
            <w:tr w:rsidR="00832F90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832F90" w:rsidRDefault="00D16C2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832F90" w:rsidRPr="00C84051" w:rsidRDefault="00D16C28" w:rsidP="00945D38">
                  <w:pPr>
                    <w:rPr>
                      <w:b/>
                      <w:color w:val="000000"/>
                    </w:rPr>
                  </w:pPr>
                  <w:r w:rsidRPr="00C84051">
                    <w:rPr>
                      <w:b/>
                      <w:color w:val="000000"/>
                    </w:rPr>
                    <w:t>Восстановление деревянных перил на мостах и путепроводах без укладки допо</w:t>
                  </w:r>
                  <w:r w:rsidR="00C84051" w:rsidRPr="00C84051">
                    <w:rPr>
                      <w:b/>
                      <w:color w:val="000000"/>
                    </w:rPr>
                    <w:t>лнительных поперечин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832F90" w:rsidRPr="004C5FF3" w:rsidRDefault="00832F90" w:rsidP="00945D38"/>
              </w:tc>
            </w:tr>
            <w:tr w:rsidR="00832F90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832F90" w:rsidRDefault="00D16C2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410.1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832F90" w:rsidRPr="00D766FE" w:rsidRDefault="00D16C28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832F90" w:rsidRPr="004C5FF3" w:rsidRDefault="00D16C28" w:rsidP="00945D38">
                  <w:r>
                    <w:t>Да</w:t>
                  </w:r>
                </w:p>
              </w:tc>
            </w:tr>
            <w:tr w:rsidR="00832F90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832F90" w:rsidRDefault="00832F9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832F90" w:rsidRPr="00D766FE" w:rsidRDefault="00832F90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832F90" w:rsidRPr="004C5FF3" w:rsidRDefault="00832F90" w:rsidP="00945D38"/>
              </w:tc>
            </w:tr>
            <w:tr w:rsidR="00832F90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832F90" w:rsidRDefault="00D16C2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832F90" w:rsidRPr="007C379E" w:rsidRDefault="00D16C28" w:rsidP="00945D38">
                  <w:pPr>
                    <w:rPr>
                      <w:b/>
                      <w:color w:val="000000"/>
                    </w:rPr>
                  </w:pPr>
                  <w:r w:rsidRPr="007C379E">
                    <w:rPr>
                      <w:b/>
                      <w:color w:val="000000"/>
                    </w:rPr>
                    <w:t>Снятие поперечин и прогонов, негодных к укладке вновь, и металлических скреплений с отноской их на расстояние до 20 м, д</w:t>
                  </w:r>
                  <w:r w:rsidR="007C379E" w:rsidRPr="007C379E">
                    <w:rPr>
                      <w:b/>
                      <w:color w:val="000000"/>
                    </w:rPr>
                    <w:t>лина элемента до 6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832F90" w:rsidRPr="004C5FF3" w:rsidRDefault="00832F90" w:rsidP="00945D38"/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D16C2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411.1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D16C28" w:rsidRPr="00D766FE" w:rsidRDefault="00D16C28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D16C28" w:rsidP="00945D38">
                  <w:r>
                    <w:t>Да</w:t>
                  </w:r>
                </w:p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D16C28" w:rsidRPr="007C379E" w:rsidRDefault="005D4C0A" w:rsidP="00945D38">
                  <w:pPr>
                    <w:rPr>
                      <w:b/>
                      <w:color w:val="000000"/>
                    </w:rPr>
                  </w:pPr>
                  <w:r w:rsidRPr="007C379E">
                    <w:rPr>
                      <w:b/>
                      <w:color w:val="000000"/>
                    </w:rPr>
                    <w:t>Укладка  поперечин и прогонов с подноской их на расстояние до 20 м, пригонкой и проверкой по уровню, антисептированием и постановкой скреплений, д</w:t>
                  </w:r>
                  <w:r w:rsidR="007C379E" w:rsidRPr="007C379E">
                    <w:rPr>
                      <w:b/>
                      <w:color w:val="000000"/>
                    </w:rPr>
                    <w:t>лина элемента до 6 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D16C28" w:rsidP="00945D38"/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5D4C0A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412.1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Default="005D4C0A" w:rsidP="005D4C0A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D16C28" w:rsidRPr="00D766FE" w:rsidRDefault="00D16C2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5D4C0A" w:rsidP="00945D38">
                  <w:r>
                    <w:t>Да</w:t>
                  </w:r>
                </w:p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D16C28" w:rsidRPr="007C379E" w:rsidRDefault="005D4C0A" w:rsidP="00945D38">
                  <w:pPr>
                    <w:rPr>
                      <w:b/>
                      <w:color w:val="000000"/>
                    </w:rPr>
                  </w:pPr>
                  <w:r w:rsidRPr="007C379E">
                    <w:rPr>
                      <w:b/>
                      <w:color w:val="000000"/>
                    </w:rPr>
                    <w:t>Снятие перил, настила тротуара или защитной полоски, кобыл</w:t>
                  </w:r>
                  <w:r w:rsidR="007C379E" w:rsidRPr="007C379E">
                    <w:rPr>
                      <w:b/>
                      <w:color w:val="000000"/>
                    </w:rPr>
                    <w:t>ок и скреплений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D16C28" w:rsidP="00945D38"/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413.1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Default="005D4C0A" w:rsidP="005D4C0A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D16C28" w:rsidRPr="00D766FE" w:rsidRDefault="00D16C28" w:rsidP="005D4C0A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5D4C0A" w:rsidP="00945D38">
                  <w:r>
                    <w:t>Да</w:t>
                  </w:r>
                </w:p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D16C28" w:rsidRPr="007C379E" w:rsidRDefault="005D4C0A" w:rsidP="00945D38">
                  <w:pPr>
                    <w:rPr>
                      <w:b/>
                      <w:color w:val="000000"/>
                    </w:rPr>
                  </w:pPr>
                  <w:r w:rsidRPr="007C379E">
                    <w:rPr>
                      <w:b/>
                      <w:color w:val="000000"/>
                    </w:rPr>
                    <w:t>Постановка ранее снятых час</w:t>
                  </w:r>
                  <w:r w:rsidR="007C379E" w:rsidRPr="007C379E">
                    <w:rPr>
                      <w:b/>
                      <w:color w:val="000000"/>
                    </w:rPr>
                    <w:t>тей перил и тротуара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D16C28" w:rsidP="00945D38"/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414.1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Default="005D4C0A" w:rsidP="005D4C0A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D16C28" w:rsidRPr="00D766FE" w:rsidRDefault="00D16C2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5D4C0A" w:rsidP="00945D38">
                  <w:r>
                    <w:t>Да</w:t>
                  </w:r>
                </w:p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D16C28" w:rsidRPr="007C379E" w:rsidRDefault="005D4C0A" w:rsidP="00945D38">
                  <w:pPr>
                    <w:rPr>
                      <w:b/>
                      <w:color w:val="000000"/>
                    </w:rPr>
                  </w:pPr>
                  <w:r w:rsidRPr="007C379E">
                    <w:rPr>
                      <w:b/>
                      <w:color w:val="000000"/>
                    </w:rPr>
                    <w:t>Снятие колесоотбойн</w:t>
                  </w:r>
                  <w:r w:rsidR="007C379E" w:rsidRPr="007C379E">
                    <w:rPr>
                      <w:b/>
                      <w:color w:val="000000"/>
                    </w:rPr>
                    <w:t>ых брусьев на болтах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D16C28" w:rsidP="00945D38"/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415.1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Default="005D4C0A" w:rsidP="005D4C0A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D16C28" w:rsidRPr="00D766FE" w:rsidRDefault="00D16C2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5D4C0A" w:rsidP="00945D38">
                  <w:r>
                    <w:t>Да</w:t>
                  </w:r>
                </w:p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D16C28" w:rsidRPr="007C379E" w:rsidRDefault="005D4C0A" w:rsidP="00945D38">
                  <w:pPr>
                    <w:rPr>
                      <w:b/>
                      <w:color w:val="000000"/>
                    </w:rPr>
                  </w:pPr>
                  <w:r w:rsidRPr="007C379E">
                    <w:rPr>
                      <w:b/>
                      <w:color w:val="000000"/>
                    </w:rPr>
                    <w:t>Укладка ранее снятых колесоотбойных брусьев с к</w:t>
                  </w:r>
                  <w:r w:rsidR="007C379E" w:rsidRPr="007C379E">
                    <w:rPr>
                      <w:b/>
                      <w:color w:val="000000"/>
                    </w:rPr>
                    <w:t>реплением их болтами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D16C28" w:rsidP="00945D38"/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416.1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Default="005D4C0A" w:rsidP="005D4C0A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D16C28" w:rsidRPr="00D766FE" w:rsidRDefault="00D16C28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5D4C0A" w:rsidP="00945D38">
                  <w:r>
                    <w:t>Да</w:t>
                  </w:r>
                </w:p>
              </w:tc>
            </w:tr>
            <w:tr w:rsidR="00D16C28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D16C28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D16C28" w:rsidRPr="007C379E" w:rsidRDefault="005D4C0A" w:rsidP="00945D38">
                  <w:pPr>
                    <w:rPr>
                      <w:b/>
                      <w:color w:val="000000"/>
                    </w:rPr>
                  </w:pPr>
                  <w:r w:rsidRPr="007C379E">
                    <w:rPr>
                      <w:b/>
                      <w:color w:val="000000"/>
                    </w:rPr>
                    <w:t>Восстановление ко</w:t>
                  </w:r>
                  <w:r w:rsidR="007C379E" w:rsidRPr="007C379E">
                    <w:rPr>
                      <w:b/>
                      <w:color w:val="000000"/>
                    </w:rPr>
                    <w:t>лесоотбойных брусьев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D16C28" w:rsidRPr="004C5FF3" w:rsidRDefault="00D16C28" w:rsidP="00945D38"/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417.1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Default="005D4C0A" w:rsidP="00117A94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5D4C0A" w:rsidRPr="00D766FE" w:rsidRDefault="005D4C0A" w:rsidP="00117A94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>
                  <w:r>
                    <w:t>Да</w:t>
                  </w:r>
                </w:p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7C379E" w:rsidRDefault="005D4C0A" w:rsidP="00945D38">
                  <w:pPr>
                    <w:rPr>
                      <w:b/>
                      <w:color w:val="000000"/>
                    </w:rPr>
                  </w:pPr>
                  <w:r w:rsidRPr="007C379E">
                    <w:rPr>
                      <w:b/>
                      <w:color w:val="000000"/>
                    </w:rPr>
                    <w:t>Восстановление барьерного ог</w:t>
                  </w:r>
                  <w:r w:rsidR="007C379E" w:rsidRPr="007C379E">
                    <w:rPr>
                      <w:b/>
                      <w:color w:val="000000"/>
                    </w:rPr>
                    <w:t>раждения деревянного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/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418.1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Default="005D4C0A" w:rsidP="005D4C0A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5D4C0A" w:rsidRPr="00D766FE" w:rsidRDefault="005D4C0A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>
                  <w:r>
                    <w:t>Да</w:t>
                  </w:r>
                </w:p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9C14C9" w:rsidRDefault="005D4C0A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Антисептирование отдельны</w:t>
                  </w:r>
                  <w:r w:rsidR="009C14C9" w:rsidRPr="009C14C9">
                    <w:rPr>
                      <w:b/>
                      <w:color w:val="000000"/>
                    </w:rPr>
                    <w:t>х мест и конструкций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/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5D4C0A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419.1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Default="005D4C0A" w:rsidP="005D4C0A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5D4C0A" w:rsidRPr="00D766FE" w:rsidRDefault="005D4C0A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>
                  <w:r>
                    <w:lastRenderedPageBreak/>
                    <w:t>Да</w:t>
                  </w:r>
                </w:p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0F621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420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9C14C9" w:rsidRDefault="009C14C9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Погрузка снега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/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0F621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420.1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F6210" w:rsidRDefault="000F6210" w:rsidP="000F6210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5D4C0A" w:rsidRPr="00D766FE" w:rsidRDefault="005D4C0A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F6210" w:rsidRPr="004C5FF3" w:rsidRDefault="000F6210" w:rsidP="00945D38">
                  <w:r>
                    <w:t>Да</w:t>
                  </w:r>
                </w:p>
                <w:p w:rsidR="005D4C0A" w:rsidRPr="000F6210" w:rsidRDefault="005D4C0A" w:rsidP="00945D38">
                  <w:pPr>
                    <w:rPr>
                      <w:color w:val="000000"/>
                    </w:rPr>
                  </w:pPr>
                </w:p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0F621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9C14C9" w:rsidRDefault="000F6210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Пог</w:t>
                  </w:r>
                  <w:r w:rsidR="009C14C9" w:rsidRPr="009C14C9">
                    <w:rPr>
                      <w:b/>
                      <w:color w:val="000000"/>
                    </w:rPr>
                    <w:t>рузка и вывоз снега 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/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0F621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421.1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F6210" w:rsidRDefault="000F6210" w:rsidP="000F6210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5D4C0A" w:rsidRPr="00D766FE" w:rsidRDefault="005D4C0A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0F6210" w:rsidP="00945D38">
                  <w:r>
                    <w:t>Да</w:t>
                  </w:r>
                </w:p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0F6210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9C14C9" w:rsidRDefault="00AC3F05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Погрузка материалов в автотранспортные средства вручную сподручные и н</w:t>
                  </w:r>
                  <w:r w:rsidR="009C14C9" w:rsidRPr="009C14C9">
                    <w:rPr>
                      <w:b/>
                      <w:color w:val="000000"/>
                    </w:rPr>
                    <w:t>авалочные грузы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/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422.1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Default="00AC3F05" w:rsidP="00AC3F05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5D4C0A" w:rsidRPr="00D766FE" w:rsidRDefault="005D4C0A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AC3F05" w:rsidP="00945D38">
                  <w:r>
                    <w:t>Да</w:t>
                  </w:r>
                </w:p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9C14C9" w:rsidRDefault="00AC3F05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Погрузочные работы кран-м</w:t>
                  </w:r>
                  <w:r w:rsidR="009C14C9" w:rsidRPr="009C14C9">
                    <w:rPr>
                      <w:b/>
                      <w:color w:val="000000"/>
                    </w:rPr>
                    <w:t>анипулятором до 5 тн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/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423.1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Default="00AC3F05" w:rsidP="00AC3F05">
                  <w:pPr>
                    <w:rPr>
                      <w:color w:val="000000"/>
                    </w:rPr>
                  </w:pPr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  <w:p w:rsidR="005D4C0A" w:rsidRPr="00D766FE" w:rsidRDefault="005D4C0A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AC3F05" w:rsidP="00945D38">
                  <w:r>
                    <w:t>Да</w:t>
                  </w:r>
                </w:p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9C14C9" w:rsidRDefault="00AC3F05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Работ</w:t>
                  </w:r>
                  <w:r w:rsidR="009C14C9" w:rsidRPr="009C14C9">
                    <w:rPr>
                      <w:b/>
                      <w:color w:val="000000"/>
                    </w:rPr>
                    <w:t>а автокрана до 25 тн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/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424.1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D766FE" w:rsidRDefault="00AC3F05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AC3F05" w:rsidP="00945D38">
                  <w:r>
                    <w:t>Да</w:t>
                  </w:r>
                </w:p>
              </w:tc>
            </w:tr>
            <w:tr w:rsidR="005D4C0A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5D4C0A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5D4C0A" w:rsidRPr="009C14C9" w:rsidRDefault="00AC3F05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Работ</w:t>
                  </w:r>
                  <w:r w:rsidR="009C14C9" w:rsidRPr="009C14C9">
                    <w:rPr>
                      <w:b/>
                      <w:color w:val="000000"/>
                    </w:rPr>
                    <w:t>а автокрана до 40 тн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5D4C0A" w:rsidRPr="004C5FF3" w:rsidRDefault="005D4C0A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425.1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117A94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9C14C9" w:rsidRDefault="00AC3F05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Перевозка грузов автомобилями-самосвалами  на</w:t>
                  </w:r>
                  <w:r w:rsidR="009C14C9" w:rsidRPr="009C14C9">
                    <w:rPr>
                      <w:b/>
                      <w:color w:val="000000"/>
                    </w:rPr>
                    <w:t xml:space="preserve"> расстояние  до 1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426.1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9C14C9" w:rsidRDefault="00AC3F05" w:rsidP="00945D38">
                  <w:pPr>
                    <w:rPr>
                      <w:b/>
                      <w:color w:val="000000"/>
                    </w:rPr>
                  </w:pPr>
                  <w:r w:rsidRPr="009C14C9">
                    <w:rPr>
                      <w:b/>
                      <w:color w:val="000000"/>
                    </w:rPr>
                    <w:t>Перевозка грузов автомобилями-самосвалами н</w:t>
                  </w:r>
                  <w:r w:rsidR="009C14C9" w:rsidRPr="009C14C9">
                    <w:rPr>
                      <w:b/>
                      <w:color w:val="000000"/>
                    </w:rPr>
                    <w:t>а расстояние до 3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427.1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B1000" w:rsidRDefault="00AC3F05" w:rsidP="00945D38">
                  <w:pPr>
                    <w:rPr>
                      <w:b/>
                      <w:color w:val="000000"/>
                    </w:rPr>
                  </w:pPr>
                  <w:r w:rsidRPr="002B1000">
                    <w:rPr>
                      <w:b/>
                      <w:color w:val="000000"/>
                    </w:rPr>
                    <w:t>Перевозка грузов автомобилями-самосвалами н</w:t>
                  </w:r>
                  <w:r w:rsidR="002B1000" w:rsidRPr="002B1000">
                    <w:rPr>
                      <w:b/>
                      <w:color w:val="000000"/>
                    </w:rPr>
                    <w:t>а расстояние до 5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428.1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B1000" w:rsidRDefault="00AC3F05" w:rsidP="00945D38">
                  <w:pPr>
                    <w:rPr>
                      <w:b/>
                    </w:rPr>
                  </w:pPr>
                  <w:r w:rsidRPr="002B100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8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429.1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2B1000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B1000" w:rsidRDefault="00AC3F05" w:rsidP="00945D38">
                  <w:pPr>
                    <w:rPr>
                      <w:b/>
                    </w:rPr>
                  </w:pPr>
                  <w:r w:rsidRPr="002B100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10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945D38"/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430.1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B1000" w:rsidRDefault="00AC3F05" w:rsidP="00945D38">
                  <w:pPr>
                    <w:rPr>
                      <w:b/>
                    </w:rPr>
                  </w:pPr>
                  <w:r w:rsidRPr="002B100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12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431.1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B1000" w:rsidRDefault="00AC3F05" w:rsidP="00945D38">
                  <w:pPr>
                    <w:rPr>
                      <w:b/>
                    </w:rPr>
                  </w:pPr>
                  <w:r w:rsidRPr="002B100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15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432.1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B1000" w:rsidRDefault="00AC3F05" w:rsidP="00945D38">
                  <w:pPr>
                    <w:rPr>
                      <w:b/>
                    </w:rPr>
                  </w:pPr>
                  <w:r w:rsidRPr="002B100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18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433.1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AC3F05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AC3F05" w:rsidP="00945D38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20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AC3F05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434.1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FE2953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FE2953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FE295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FE2953" w:rsidP="00945D38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22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FE295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435.1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FE2953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FE2953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FE295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FE2953" w:rsidP="00945D38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24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FE295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436.1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FE2953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FE2953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FE295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FE2953" w:rsidP="00FE2953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28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FE295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437.1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FE2953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FE2953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FE295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FE2953" w:rsidP="00945D38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30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FE2953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438.1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3C7057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3C7057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3C70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3C7057" w:rsidP="00945D38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34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3C70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439.1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3C7057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3C7057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3C70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3C7057" w:rsidP="003C7057">
                  <w:pPr>
                    <w:jc w:val="both"/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35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3C70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440.1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3C7057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3C7057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3C70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441.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3C7057" w:rsidP="00945D38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38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3C70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441.1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3C7057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3C7057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3C70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3C7057" w:rsidP="003C7057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53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3C7057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442.1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D766FE" w:rsidRDefault="003C7057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3C7057" w:rsidP="00945D38">
                  <w:r>
                    <w:t>Да</w:t>
                  </w:r>
                </w:p>
              </w:tc>
            </w:tr>
            <w:tr w:rsidR="00AC3F05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AC3F05" w:rsidRDefault="00CC3AC8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AC3F05" w:rsidRPr="0021770F" w:rsidRDefault="00CC3AC8" w:rsidP="00945D38">
                  <w:pPr>
                    <w:rPr>
                      <w:b/>
                    </w:rPr>
                  </w:pPr>
                  <w:r w:rsidRPr="0021770F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60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AC3F05" w:rsidRPr="004C5FF3" w:rsidRDefault="00AC3F05" w:rsidP="00945D38"/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443.1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D766FE" w:rsidRDefault="0013577C" w:rsidP="00117A94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>
                  <w:r>
                    <w:t>Да</w:t>
                  </w:r>
                </w:p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B31C30" w:rsidRDefault="0013577C" w:rsidP="0013577C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65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/>
              </w:tc>
            </w:tr>
            <w:tr w:rsidR="0013577C" w:rsidTr="00A4729C">
              <w:trPr>
                <w:trHeight w:val="85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444.1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D766FE" w:rsidRDefault="0013577C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>
                  <w:r>
                    <w:t>Да</w:t>
                  </w:r>
                </w:p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B31C30" w:rsidRDefault="0013577C" w:rsidP="0013577C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68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/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445.1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D766FE" w:rsidRDefault="0013577C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>
                  <w:r>
                    <w:t>Да</w:t>
                  </w:r>
                </w:p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B31C30" w:rsidRDefault="0013577C" w:rsidP="00945D38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73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/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446.1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D766FE" w:rsidRDefault="0013577C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>
                  <w:r>
                    <w:t>Да</w:t>
                  </w:r>
                </w:p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B31C30" w:rsidRDefault="0013577C" w:rsidP="0013577C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80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/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447.1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D766FE" w:rsidRDefault="0013577C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>
                  <w:r>
                    <w:t>Да</w:t>
                  </w:r>
                </w:p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B31C30" w:rsidRDefault="0013577C" w:rsidP="00945D38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160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/>
              </w:tc>
            </w:tr>
            <w:tr w:rsidR="0013577C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3577C" w:rsidRDefault="0013577C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448.1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3577C" w:rsidRPr="00D766FE" w:rsidRDefault="0013577C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3577C" w:rsidRPr="004C5FF3" w:rsidRDefault="0013577C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B31C30" w:rsidRDefault="000E58DD" w:rsidP="00117A94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200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449.1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0E58DD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B31C30" w:rsidRDefault="000E58DD" w:rsidP="00945D38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230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450.1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0E58DD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B31C30" w:rsidRDefault="000E58DD" w:rsidP="00945D38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250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451.1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0E58DD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B31C30" w:rsidRDefault="000E58DD" w:rsidP="00945D38">
                  <w:pPr>
                    <w:rPr>
                      <w:b/>
                    </w:rPr>
                  </w:pPr>
                  <w:r w:rsidRPr="00B31C30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280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452.1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0E58DD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6411FC" w:rsidRDefault="000E58DD" w:rsidP="00945D38">
                  <w:pPr>
                    <w:rPr>
                      <w:b/>
                    </w:rPr>
                  </w:pPr>
                  <w:r w:rsidRPr="006411FC">
                    <w:rPr>
                      <w:b/>
                      <w:color w:val="000000"/>
                    </w:rPr>
                    <w:t xml:space="preserve">Перевозка грузов автомобилями-самосвалами на расстояние до 300 км  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453.1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0E58DD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6411FC" w:rsidRDefault="000E58DD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>Перевозка грузов автомобилями бортовыми  на</w:t>
                  </w:r>
                  <w:r w:rsidR="006411FC" w:rsidRPr="006411FC">
                    <w:rPr>
                      <w:b/>
                      <w:color w:val="000000"/>
                    </w:rPr>
                    <w:t xml:space="preserve"> расстояние до 55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0E58DD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454.1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0E58DD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164C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6411FC" w:rsidRDefault="00164C8F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 xml:space="preserve">Перевозка грузов автомобилями бортовыми на </w:t>
                  </w:r>
                  <w:r w:rsidR="006411FC" w:rsidRPr="006411FC">
                    <w:rPr>
                      <w:b/>
                      <w:color w:val="000000"/>
                    </w:rPr>
                    <w:t>расстояние до 100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164C8F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455.1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164C8F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164C8F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6411FC" w:rsidRDefault="00C7431E" w:rsidP="00945D38">
                  <w:pPr>
                    <w:rPr>
                      <w:b/>
                    </w:rPr>
                  </w:pPr>
                  <w:r w:rsidRPr="006411FC">
                    <w:rPr>
                      <w:b/>
                      <w:color w:val="000000"/>
                    </w:rPr>
                    <w:t>Перевозка грузов автомобилями бортовыми на расстояние до 200 км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456.1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C7431E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 xml:space="preserve">Перевозка грузов автомобилями бортовыми грузоподъемностью до 5 т на </w:t>
                  </w:r>
                  <w:r w:rsidR="006411FC" w:rsidRPr="006411FC">
                    <w:rPr>
                      <w:b/>
                      <w:color w:val="000000"/>
                    </w:rPr>
                    <w:t>расстояние до 230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95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</w:p>
                <w:p w:rsidR="000E58DD" w:rsidRPr="00C7431E" w:rsidRDefault="00C7431E" w:rsidP="00C7431E">
                  <w:r>
                    <w:t>457.1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</w:t>
                  </w:r>
                  <w:r w:rsidR="006411FC">
                    <w:rPr>
                      <w:bCs/>
                      <w:noProof/>
                    </w:rPr>
                    <w:t>ояния ав</w:t>
                  </w:r>
                  <w:r w:rsidRPr="004C5FF3">
                    <w:rPr>
                      <w:bCs/>
                      <w:noProof/>
                    </w:rPr>
                    <w:t>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Default="00C7431E" w:rsidP="00945D38"/>
                <w:p w:rsidR="000E58DD" w:rsidRPr="00C7431E" w:rsidRDefault="00C7431E" w:rsidP="00C7431E">
                  <w:pPr>
                    <w:ind w:firstLine="708"/>
                  </w:pPr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458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 xml:space="preserve">Перевозка грузов автомобилями бортовыми грузоподъемностью до 5 т на </w:t>
                  </w:r>
                  <w:r w:rsidR="006411FC" w:rsidRPr="006411FC">
                    <w:rPr>
                      <w:b/>
                      <w:color w:val="000000"/>
                    </w:rPr>
                    <w:t>расстояние до 250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458.1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C7431E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 xml:space="preserve">Перевозка грузов автомобилями бортовыми грузоподъемностью до 5 т на </w:t>
                  </w:r>
                  <w:r w:rsidR="006411FC" w:rsidRPr="006411FC">
                    <w:rPr>
                      <w:b/>
                      <w:color w:val="000000"/>
                    </w:rPr>
                    <w:t>расстояние до 280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459.1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C7431E" w:rsidP="00945D38">
                  <w:r>
                    <w:t>Да</w:t>
                  </w:r>
                </w:p>
              </w:tc>
            </w:tr>
            <w:tr w:rsidR="000E58DD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E58DD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0E58DD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 xml:space="preserve">Перевозка грузов автомобилями бортовыми грузоподъемностью до 5 т на </w:t>
                  </w:r>
                  <w:r w:rsidR="006411FC" w:rsidRPr="006411FC">
                    <w:rPr>
                      <w:b/>
                      <w:color w:val="000000"/>
                    </w:rPr>
                    <w:t>расстояние до 300 км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0E58DD" w:rsidRPr="004C5FF3" w:rsidRDefault="000E58DD" w:rsidP="00945D38"/>
              </w:tc>
            </w:tr>
            <w:tr w:rsidR="00164C8F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64C8F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460.1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64C8F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64C8F" w:rsidRPr="004C5FF3" w:rsidRDefault="00C7431E" w:rsidP="00945D38">
                  <w:r>
                    <w:t>Да</w:t>
                  </w:r>
                </w:p>
              </w:tc>
            </w:tr>
            <w:tr w:rsidR="00164C8F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64C8F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64C8F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>Освобождение проезжей части и земляного полотна от объектов, препятствующих проезду транспортных средств (тягач с прицепом 30 т)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64C8F" w:rsidRPr="004C5FF3" w:rsidRDefault="00164C8F" w:rsidP="00945D38"/>
              </w:tc>
            </w:tr>
            <w:tr w:rsidR="00164C8F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64C8F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461.1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64C8F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64C8F" w:rsidRPr="004C5FF3" w:rsidRDefault="00C7431E" w:rsidP="00945D38">
                  <w:r>
                    <w:t>Да</w:t>
                  </w:r>
                </w:p>
              </w:tc>
            </w:tr>
            <w:tr w:rsidR="00164C8F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64C8F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64C8F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 xml:space="preserve">Освобождение проезжей части и земляного полотна от объектов, препятствующих проезду транспортных средств </w:t>
                  </w:r>
                  <w:r w:rsidR="006411FC" w:rsidRPr="006411FC">
                    <w:rPr>
                      <w:b/>
                      <w:color w:val="000000"/>
                    </w:rPr>
                    <w:t>(бульдозер 180 л.с.)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64C8F" w:rsidRPr="004C5FF3" w:rsidRDefault="00164C8F" w:rsidP="00945D38"/>
              </w:tc>
            </w:tr>
            <w:tr w:rsidR="00164C8F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64C8F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462.1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64C8F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64C8F" w:rsidRPr="004C5FF3" w:rsidRDefault="00C7431E" w:rsidP="00945D38">
                  <w:r>
                    <w:t>Да</w:t>
                  </w:r>
                </w:p>
              </w:tc>
            </w:tr>
            <w:tr w:rsidR="00164C8F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64C8F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64C8F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>Учёт интенсивност</w:t>
                  </w:r>
                  <w:r w:rsidR="006411FC" w:rsidRPr="006411FC">
                    <w:rPr>
                      <w:b/>
                      <w:color w:val="000000"/>
                    </w:rPr>
                    <w:t>и дорожного движения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64C8F" w:rsidRPr="004C5FF3" w:rsidRDefault="00164C8F" w:rsidP="00945D38"/>
              </w:tc>
            </w:tr>
            <w:tr w:rsidR="00164C8F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64C8F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463.1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64C8F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64C8F" w:rsidRPr="004C5FF3" w:rsidRDefault="00C7431E" w:rsidP="00945D38">
                  <w:r>
                    <w:t>Да</w:t>
                  </w:r>
                </w:p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>Обследование автомобильных дорог и иску</w:t>
                  </w:r>
                  <w:r w:rsidR="006411FC" w:rsidRPr="006411FC">
                    <w:rPr>
                      <w:b/>
                      <w:color w:val="000000"/>
                    </w:rPr>
                    <w:t>сственных сооружений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/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464.1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>
                  <w:r>
                    <w:t>Да</w:t>
                  </w:r>
                </w:p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6411FC" w:rsidRDefault="00C7431E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>Де</w:t>
                  </w:r>
                  <w:r w:rsidR="006411FC" w:rsidRPr="006411FC">
                    <w:rPr>
                      <w:b/>
                      <w:color w:val="000000"/>
                    </w:rPr>
                    <w:t>журство автогрейдера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/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C7431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465.1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D766FE" w:rsidRDefault="00C7431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>
                  <w:r>
                    <w:t>Да</w:t>
                  </w:r>
                </w:p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6411FC" w:rsidRDefault="006411FC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>Дежурство бульдозера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/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117A94" w:rsidP="00117A94">
                  <w:pPr>
                    <w:tabs>
                      <w:tab w:val="left" w:pos="0"/>
                    </w:tabs>
                    <w:spacing w:line="240" w:lineRule="exact"/>
                    <w:rPr>
                      <w:noProof/>
                    </w:rPr>
                  </w:pPr>
                  <w:r>
                    <w:rPr>
                      <w:noProof/>
                    </w:rPr>
                    <w:t>466.1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D766FE" w:rsidRDefault="00117A94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117A94" w:rsidP="00945D38">
                  <w:r>
                    <w:t>Да</w:t>
                  </w:r>
                </w:p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6411FC" w:rsidRDefault="00117A94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 xml:space="preserve">Дежурство </w:t>
                  </w:r>
                  <w:r w:rsidR="006411FC" w:rsidRPr="006411FC">
                    <w:rPr>
                      <w:b/>
                      <w:color w:val="000000"/>
                    </w:rPr>
                    <w:t>вахтового автомобиля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/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467.1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D766FE" w:rsidRDefault="00117A94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117A94" w:rsidP="00945D38">
                  <w:r>
                    <w:t>Да</w:t>
                  </w:r>
                </w:p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6411FC" w:rsidRDefault="00117A94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>Дежурство т</w:t>
                  </w:r>
                  <w:r w:rsidR="006411FC" w:rsidRPr="006411FC">
                    <w:rPr>
                      <w:b/>
                      <w:color w:val="000000"/>
                    </w:rPr>
                    <w:t>ягача с тралом 30 тн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/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468.1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D766FE" w:rsidRDefault="00117A94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117A94" w:rsidP="00945D38">
                  <w:r>
                    <w:t>Да</w:t>
                  </w:r>
                </w:p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6411FC" w:rsidRDefault="00117A94" w:rsidP="00945D38">
                  <w:pPr>
                    <w:rPr>
                      <w:b/>
                      <w:color w:val="000000"/>
                    </w:rPr>
                  </w:pPr>
                  <w:r w:rsidRPr="006411FC">
                    <w:rPr>
                      <w:b/>
                      <w:color w:val="000000"/>
                    </w:rPr>
                    <w:t>Д</w:t>
                  </w:r>
                  <w:r w:rsidR="006411FC" w:rsidRPr="006411FC">
                    <w:rPr>
                      <w:b/>
                      <w:color w:val="000000"/>
                    </w:rPr>
                    <w:t>ежурство экскаватора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/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469.1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D766FE" w:rsidRDefault="00117A94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>
                  <w:r>
                    <w:t>Да</w:t>
                  </w:r>
                </w:p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6728D9" w:rsidRDefault="00117A94" w:rsidP="00945D38">
                  <w:pPr>
                    <w:rPr>
                      <w:b/>
                      <w:color w:val="000000"/>
                    </w:rPr>
                  </w:pPr>
                  <w:r w:rsidRPr="006728D9">
                    <w:rPr>
                      <w:b/>
                      <w:color w:val="000000"/>
                    </w:rPr>
                    <w:t>Доставка техники  на т</w:t>
                  </w:r>
                  <w:r w:rsidR="006728D9" w:rsidRPr="006728D9">
                    <w:rPr>
                      <w:b/>
                      <w:color w:val="000000"/>
                    </w:rPr>
                    <w:t>рале 30 тн с тягачем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/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117A94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470.1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D766FE" w:rsidRDefault="00117A94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>
                  <w:r>
                    <w:t>Да</w:t>
                  </w:r>
                </w:p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6728D9" w:rsidRDefault="00F84512" w:rsidP="00945D38">
                  <w:pPr>
                    <w:rPr>
                      <w:b/>
                      <w:color w:val="000000"/>
                    </w:rPr>
                  </w:pPr>
                  <w:r w:rsidRPr="006728D9">
                    <w:rPr>
                      <w:b/>
                      <w:color w:val="000000"/>
                    </w:rPr>
                    <w:t xml:space="preserve">Работа </w:t>
                  </w:r>
                  <w:r w:rsidR="006728D9" w:rsidRPr="006728D9">
                    <w:rPr>
                      <w:b/>
                      <w:color w:val="000000"/>
                    </w:rPr>
                    <w:t>вахтового автомобиля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/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471.1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D766FE" w:rsidRDefault="00F84512" w:rsidP="00945D38">
                  <w:r w:rsidRPr="004C5FF3">
                    <w:rPr>
                      <w:bCs/>
                      <w:noProof/>
                    </w:rPr>
                    <w:t xml:space="preserve">Поддержание надлежащего технического состояния </w:t>
                  </w:r>
                  <w:r w:rsidRPr="004C5FF3">
                    <w:rPr>
                      <w:bCs/>
                      <w:noProof/>
                    </w:rPr>
                    <w:lastRenderedPageBreak/>
                    <w:t>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F84512" w:rsidP="00945D38">
                  <w:r>
                    <w:lastRenderedPageBreak/>
                    <w:t>Да</w:t>
                  </w:r>
                </w:p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472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6728D9" w:rsidRDefault="00F84512" w:rsidP="00945D38">
                  <w:pPr>
                    <w:rPr>
                      <w:b/>
                      <w:color w:val="000000"/>
                    </w:rPr>
                  </w:pPr>
                  <w:r w:rsidRPr="006728D9">
                    <w:rPr>
                      <w:b/>
                      <w:color w:val="000000"/>
                    </w:rPr>
                    <w:t xml:space="preserve">Работа </w:t>
                  </w:r>
                  <w:r w:rsidR="006728D9" w:rsidRPr="006728D9">
                    <w:rPr>
                      <w:b/>
                      <w:color w:val="000000"/>
                    </w:rPr>
                    <w:t>бульдозера (165 л.с)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/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472.1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D766FE" w:rsidRDefault="00F84512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F84512" w:rsidP="00945D38">
                  <w:r>
                    <w:t>Да</w:t>
                  </w:r>
                </w:p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EF4A6D" w:rsidRDefault="00F84512" w:rsidP="00945D38">
                  <w:pPr>
                    <w:rPr>
                      <w:b/>
                      <w:color w:val="000000"/>
                    </w:rPr>
                  </w:pPr>
                  <w:r w:rsidRPr="00EF4A6D">
                    <w:rPr>
                      <w:b/>
                      <w:color w:val="000000"/>
                    </w:rPr>
                    <w:t xml:space="preserve">Работа </w:t>
                  </w:r>
                  <w:r w:rsidR="00EF4A6D" w:rsidRPr="00EF4A6D">
                    <w:rPr>
                      <w:b/>
                      <w:color w:val="000000"/>
                    </w:rPr>
                    <w:t>бульдозера (330 л.с)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/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473.1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D766FE" w:rsidRDefault="00F84512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F84512" w:rsidP="00945D38">
                  <w:r>
                    <w:t>Да</w:t>
                  </w:r>
                </w:p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EF4A6D" w:rsidRDefault="00EF4A6D" w:rsidP="00945D38">
                  <w:pPr>
                    <w:rPr>
                      <w:b/>
                      <w:color w:val="000000"/>
                    </w:rPr>
                  </w:pPr>
                  <w:r w:rsidRPr="00EF4A6D">
                    <w:rPr>
                      <w:b/>
                      <w:color w:val="000000"/>
                    </w:rPr>
                    <w:t>Работа автогрейдера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/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474.1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D766FE" w:rsidRDefault="00F84512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F84512" w:rsidP="00945D38">
                  <w:r>
                    <w:t>Да</w:t>
                  </w:r>
                </w:p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475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EF4A6D" w:rsidRDefault="00F84512" w:rsidP="00945D38">
                  <w:pPr>
                    <w:rPr>
                      <w:b/>
                      <w:color w:val="000000"/>
                    </w:rPr>
                  </w:pPr>
                  <w:r w:rsidRPr="00EF4A6D">
                    <w:rPr>
                      <w:b/>
                      <w:color w:val="000000"/>
                    </w:rPr>
                    <w:t>Работа автосам</w:t>
                  </w:r>
                  <w:r w:rsidR="00EF4A6D" w:rsidRPr="00EF4A6D">
                    <w:rPr>
                      <w:b/>
                      <w:color w:val="000000"/>
                    </w:rPr>
                    <w:t>освала 10 т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/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475.1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D766FE" w:rsidRDefault="00F84512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F84512" w:rsidP="00945D38">
                  <w:r>
                    <w:t>Да</w:t>
                  </w:r>
                </w:p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476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EF4A6D" w:rsidRDefault="00F84512" w:rsidP="00945D38">
                  <w:pPr>
                    <w:rPr>
                      <w:b/>
                      <w:color w:val="000000"/>
                    </w:rPr>
                  </w:pPr>
                  <w:r w:rsidRPr="00EF4A6D">
                    <w:rPr>
                      <w:b/>
                      <w:color w:val="000000"/>
                    </w:rPr>
                    <w:t>Работа</w:t>
                  </w:r>
                  <w:r w:rsidR="00EF4A6D" w:rsidRPr="00EF4A6D">
                    <w:rPr>
                      <w:b/>
                      <w:color w:val="000000"/>
                    </w:rPr>
                    <w:t xml:space="preserve"> автогидроподъемника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117A94" w:rsidP="00945D38"/>
              </w:tc>
            </w:tr>
            <w:tr w:rsidR="00117A94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117A94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476.1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117A94" w:rsidRPr="00D766FE" w:rsidRDefault="00F84512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117A94" w:rsidRPr="004C5FF3" w:rsidRDefault="00F84512" w:rsidP="00945D38">
                  <w:r>
                    <w:t>Да</w:t>
                  </w:r>
                </w:p>
              </w:tc>
            </w:tr>
            <w:tr w:rsidR="00C7431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C7431E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477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C7431E" w:rsidRPr="00EF4A6D" w:rsidRDefault="00F84512" w:rsidP="00945D38">
                  <w:pPr>
                    <w:rPr>
                      <w:b/>
                    </w:rPr>
                  </w:pPr>
                  <w:r w:rsidRPr="00EF4A6D">
                    <w:rPr>
                      <w:b/>
                    </w:rPr>
                    <w:t>Работа гидромолота  ( Вид</w:t>
                  </w:r>
                  <w:r w:rsidR="00EF4A6D" w:rsidRPr="00EF4A6D">
                    <w:rPr>
                      <w:b/>
                    </w:rPr>
                    <w:t xml:space="preserve">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C7431E" w:rsidRPr="004C5FF3" w:rsidRDefault="00C7431E" w:rsidP="00945D38"/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477.1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D766FE" w:rsidRDefault="00F84512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F84512" w:rsidP="00945D38">
                  <w:r>
                    <w:t>Да</w:t>
                  </w:r>
                </w:p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478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EF4A6D" w:rsidRDefault="00F84512" w:rsidP="00945D38">
                  <w:pPr>
                    <w:rPr>
                      <w:b/>
                      <w:color w:val="000000"/>
                    </w:rPr>
                  </w:pPr>
                  <w:r w:rsidRPr="00EF4A6D">
                    <w:rPr>
                      <w:b/>
                      <w:color w:val="000000"/>
                    </w:rPr>
                    <w:t xml:space="preserve">Разработка грунта с погрузкой на автомобили-самосвалы экскаваторами с ковшом вместимостью 1 </w:t>
                  </w:r>
                  <w:r w:rsidR="00EF4A6D" w:rsidRPr="00EF4A6D">
                    <w:rPr>
                      <w:b/>
                      <w:color w:val="000000"/>
                    </w:rPr>
                    <w:t>м3, группа грунтов 2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F84512" w:rsidP="00945D38"/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F84512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478.1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D766FE" w:rsidRDefault="00F84512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F84512" w:rsidP="00945D38">
                  <w:r>
                    <w:t>Да</w:t>
                  </w:r>
                </w:p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479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8501C4" w:rsidRDefault="00BF604E" w:rsidP="00945D38">
                  <w:pPr>
                    <w:rPr>
                      <w:b/>
                      <w:color w:val="000000"/>
                    </w:rPr>
                  </w:pPr>
                  <w:r w:rsidRPr="008501C4">
                    <w:rPr>
                      <w:b/>
                      <w:color w:val="000000"/>
                    </w:rPr>
                    <w:t xml:space="preserve">Разработка грунта с погрузкой на автомобили-самосвалы экскаваторами с ковшом вместимостью 1 </w:t>
                  </w:r>
                  <w:r w:rsidR="008501C4" w:rsidRPr="008501C4">
                    <w:rPr>
                      <w:b/>
                      <w:color w:val="000000"/>
                    </w:rPr>
                    <w:t>м3, группа грунтов 3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F84512" w:rsidP="00945D38"/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479.1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D766FE" w:rsidRDefault="00BF604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BF604E" w:rsidP="00945D38">
                  <w:r>
                    <w:t>Да</w:t>
                  </w:r>
                </w:p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480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8501C4" w:rsidRDefault="00BF604E" w:rsidP="00945D38">
                  <w:pPr>
                    <w:rPr>
                      <w:b/>
                      <w:color w:val="000000"/>
                    </w:rPr>
                  </w:pPr>
                  <w:r w:rsidRPr="008501C4">
                    <w:rPr>
                      <w:b/>
                      <w:color w:val="000000"/>
                    </w:rPr>
                    <w:t xml:space="preserve">Разработка грунта с погрузкой на автомобили-самосвалы экскаваторами с ковшом вместимостью 1 </w:t>
                  </w:r>
                  <w:r w:rsidR="008501C4" w:rsidRPr="008501C4">
                    <w:rPr>
                      <w:b/>
                      <w:color w:val="000000"/>
                    </w:rPr>
                    <w:t>м3, группа грунтов 4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F84512" w:rsidP="00945D38"/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480.1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D766FE" w:rsidRDefault="00BF604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BF604E" w:rsidP="00945D38">
                  <w:r>
                    <w:t>Да</w:t>
                  </w:r>
                </w:p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8501C4" w:rsidRDefault="00BF604E" w:rsidP="00945D38">
                  <w:pPr>
                    <w:rPr>
                      <w:b/>
                    </w:rPr>
                  </w:pPr>
                  <w:r w:rsidRPr="008501C4">
                    <w:rPr>
                      <w:b/>
                    </w:rPr>
                    <w:t>Разработка скального грунта с применением гидромолота и погрузкой на автомобили-самосвалы экскаваторами с ковш</w:t>
                  </w:r>
                  <w:r w:rsidR="008501C4" w:rsidRPr="008501C4">
                    <w:rPr>
                      <w:b/>
                    </w:rPr>
                    <w:t>ом вместимостью 1 м3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F84512" w:rsidP="00945D38"/>
              </w:tc>
            </w:tr>
            <w:tr w:rsidR="00F84512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F84512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481.1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F84512" w:rsidRPr="00D766FE" w:rsidRDefault="00BF604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F84512" w:rsidRPr="004C5FF3" w:rsidRDefault="00BF604E" w:rsidP="00945D38">
                  <w:r>
                    <w:t>Да</w:t>
                  </w:r>
                </w:p>
              </w:tc>
            </w:tr>
            <w:tr w:rsidR="00BF604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BF604E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482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BF604E" w:rsidRPr="008501C4" w:rsidRDefault="00BF604E" w:rsidP="00945D38">
                  <w:pPr>
                    <w:rPr>
                      <w:b/>
                      <w:color w:val="000000"/>
                    </w:rPr>
                  </w:pPr>
                  <w:r w:rsidRPr="008501C4">
                    <w:rPr>
                      <w:b/>
                      <w:color w:val="000000"/>
                    </w:rPr>
                    <w:t>Работа бульдозера на отвале</w:t>
                  </w:r>
                  <w:r w:rsidR="008501C4" w:rsidRPr="008501C4">
                    <w:rPr>
                      <w:b/>
                      <w:color w:val="000000"/>
                    </w:rPr>
                    <w:t>, группа грунтов 2-3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BF604E" w:rsidRPr="004C5FF3" w:rsidRDefault="00BF604E" w:rsidP="00945D38"/>
              </w:tc>
            </w:tr>
            <w:tr w:rsidR="00BF604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BF604E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482.1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BF604E" w:rsidRPr="00D766FE" w:rsidRDefault="00BF604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BF604E" w:rsidRPr="004C5FF3" w:rsidRDefault="00BF604E" w:rsidP="00945D38">
                  <w:r>
                    <w:t>Да</w:t>
                  </w:r>
                </w:p>
              </w:tc>
            </w:tr>
            <w:tr w:rsidR="00BF604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BF604E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483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BF604E" w:rsidRPr="008501C4" w:rsidRDefault="00BF604E" w:rsidP="00945D38">
                  <w:pPr>
                    <w:rPr>
                      <w:b/>
                      <w:color w:val="000000"/>
                    </w:rPr>
                  </w:pPr>
                  <w:r w:rsidRPr="008501C4">
                    <w:rPr>
                      <w:b/>
                      <w:color w:val="000000"/>
                    </w:rPr>
                    <w:t>Работа бульдозера на отва</w:t>
                  </w:r>
                  <w:r w:rsidR="008501C4" w:rsidRPr="008501C4">
                    <w:rPr>
                      <w:b/>
                      <w:color w:val="000000"/>
                    </w:rPr>
                    <w:t>ле, группа грунтов 4  ( Вид 2 )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BF604E" w:rsidRPr="004C5FF3" w:rsidRDefault="00BF604E" w:rsidP="00945D38"/>
              </w:tc>
            </w:tr>
            <w:tr w:rsidR="00BF604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BF604E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483.1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BF604E" w:rsidRPr="00D766FE" w:rsidRDefault="00BF604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BF604E" w:rsidRPr="004C5FF3" w:rsidRDefault="00BF604E" w:rsidP="00945D38">
                  <w:r>
                    <w:t>Да</w:t>
                  </w:r>
                </w:p>
              </w:tc>
            </w:tr>
            <w:tr w:rsidR="00BF604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BF604E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484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BF604E" w:rsidRPr="008501C4" w:rsidRDefault="00BF604E" w:rsidP="00945D38">
                  <w:pPr>
                    <w:rPr>
                      <w:b/>
                      <w:color w:val="000000"/>
                    </w:rPr>
                  </w:pPr>
                  <w:r w:rsidRPr="008501C4">
                    <w:rPr>
                      <w:b/>
                      <w:color w:val="000000"/>
                    </w:rPr>
                    <w:t>Работа бульдозера на отвале, группа грунтов 5-6  ( Вид 2</w:t>
                  </w:r>
                  <w:r w:rsidR="008501C4" w:rsidRPr="008501C4">
                    <w:rPr>
                      <w:b/>
                      <w:color w:val="000000"/>
                    </w:rPr>
                    <w:t xml:space="preserve"> )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BF604E" w:rsidRPr="004C5FF3" w:rsidRDefault="00BF604E" w:rsidP="00945D38"/>
              </w:tc>
            </w:tr>
            <w:tr w:rsidR="00BF604E" w:rsidTr="00A4729C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BF604E" w:rsidRDefault="00BF604E" w:rsidP="00945D38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484.1</w:t>
                  </w:r>
                </w:p>
              </w:tc>
              <w:tc>
                <w:tcPr>
                  <w:tcW w:w="6238" w:type="dxa"/>
                  <w:tcBorders>
                    <w:bottom w:val="single" w:sz="4" w:space="0" w:color="auto"/>
                  </w:tcBorders>
                </w:tcPr>
                <w:p w:rsidR="00BF604E" w:rsidRPr="00D766FE" w:rsidRDefault="00BF604E" w:rsidP="00945D38">
                  <w:r w:rsidRPr="004C5FF3">
                    <w:rPr>
                      <w:bCs/>
                      <w:noProof/>
                    </w:rPr>
                    <w:t>Поддержание надлежащего технического состояния автомобильной дорог</w:t>
                  </w:r>
                  <w:r>
                    <w:rPr>
                      <w:bCs/>
                      <w:noProof/>
                    </w:rPr>
                    <w:t>и</w:t>
                  </w:r>
                </w:p>
              </w:tc>
              <w:tc>
                <w:tcPr>
                  <w:tcW w:w="3259" w:type="dxa"/>
                  <w:tcBorders>
                    <w:bottom w:val="single" w:sz="4" w:space="0" w:color="auto"/>
                  </w:tcBorders>
                </w:tcPr>
                <w:p w:rsidR="00BF604E" w:rsidRPr="004C5FF3" w:rsidRDefault="00BF604E" w:rsidP="00945D38">
                  <w:r>
                    <w:t>Да</w:t>
                  </w:r>
                </w:p>
              </w:tc>
            </w:tr>
          </w:tbl>
          <w:p w:rsidR="00945D38" w:rsidRPr="00D766FE" w:rsidRDefault="00945D38" w:rsidP="00945D38">
            <w:pPr>
              <w:rPr>
                <w:lang w:val="en-US"/>
              </w:rPr>
            </w:pPr>
          </w:p>
        </w:tc>
        <w:tc>
          <w:tcPr>
            <w:tcW w:w="524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45D38" w:rsidRPr="00D766FE" w:rsidRDefault="00945D38" w:rsidP="00945D38">
            <w:pPr>
              <w:rPr>
                <w:lang w:val="en-US"/>
              </w:rPr>
            </w:pPr>
          </w:p>
        </w:tc>
      </w:tr>
    </w:tbl>
    <w:p w:rsidR="00945D38" w:rsidRPr="00D766FE" w:rsidRDefault="00945D38" w:rsidP="00945D38">
      <w:pPr>
        <w:spacing w:line="240" w:lineRule="exact"/>
        <w:ind w:firstLine="709"/>
        <w:jc w:val="both"/>
        <w:rPr>
          <w:i/>
        </w:rPr>
      </w:pPr>
    </w:p>
    <w:p w:rsidR="00832F90" w:rsidRDefault="00832F90" w:rsidP="00945D38">
      <w:pPr>
        <w:jc w:val="both"/>
      </w:pPr>
    </w:p>
    <w:p w:rsidR="00832F90" w:rsidRPr="00832F90" w:rsidRDefault="00832F90" w:rsidP="00832F90"/>
    <w:p w:rsidR="00832F90" w:rsidRPr="00832F90" w:rsidRDefault="00832F90" w:rsidP="00832F90"/>
    <w:p w:rsidR="00832F90" w:rsidRDefault="00832F90" w:rsidP="00832F90"/>
    <w:p w:rsidR="00945D38" w:rsidRPr="00832F90" w:rsidRDefault="00832F90" w:rsidP="00832F90">
      <w:pPr>
        <w:tabs>
          <w:tab w:val="left" w:pos="5947"/>
        </w:tabs>
      </w:pPr>
      <w:r>
        <w:tab/>
      </w:r>
    </w:p>
    <w:sectPr w:rsidR="00945D38" w:rsidRPr="00832F90" w:rsidSect="00945D38">
      <w:headerReference w:type="default" r:id="rId9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A6D" w:rsidRDefault="00EF4A6D">
      <w:r>
        <w:separator/>
      </w:r>
    </w:p>
  </w:endnote>
  <w:endnote w:type="continuationSeparator" w:id="0">
    <w:p w:rsidR="00EF4A6D" w:rsidRDefault="00EF4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A6D" w:rsidRDefault="00EF4A6D">
      <w:r>
        <w:separator/>
      </w:r>
    </w:p>
  </w:footnote>
  <w:footnote w:type="continuationSeparator" w:id="0">
    <w:p w:rsidR="00EF4A6D" w:rsidRDefault="00EF4A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001600"/>
      <w:docPartObj>
        <w:docPartGallery w:val="Page Numbers (Top of Page)"/>
        <w:docPartUnique/>
      </w:docPartObj>
    </w:sdtPr>
    <w:sdtEndPr>
      <w:rPr>
        <w:sz w:val="16"/>
        <w:szCs w:val="16"/>
      </w:rPr>
    </w:sdtEndPr>
    <w:sdtContent>
      <w:p w:rsidR="00EF4A6D" w:rsidRDefault="00EF4A6D">
        <w:pPr>
          <w:pStyle w:val="a6"/>
          <w:jc w:val="center"/>
        </w:pPr>
        <w:r w:rsidRPr="009D770D">
          <w:rPr>
            <w:sz w:val="16"/>
            <w:szCs w:val="16"/>
          </w:rPr>
          <w:fldChar w:fldCharType="begin"/>
        </w:r>
        <w:r w:rsidRPr="009D770D">
          <w:rPr>
            <w:sz w:val="16"/>
            <w:szCs w:val="16"/>
          </w:rPr>
          <w:instrText xml:space="preserve"> PAGE   \* MERGEFORMAT </w:instrText>
        </w:r>
        <w:r w:rsidRPr="009D770D">
          <w:rPr>
            <w:sz w:val="16"/>
            <w:szCs w:val="16"/>
          </w:rPr>
          <w:fldChar w:fldCharType="separate"/>
        </w:r>
        <w:r w:rsidR="007375E3">
          <w:rPr>
            <w:noProof/>
            <w:sz w:val="16"/>
            <w:szCs w:val="16"/>
          </w:rPr>
          <w:t>29</w:t>
        </w:r>
        <w:r w:rsidRPr="009D770D">
          <w:rPr>
            <w:sz w:val="16"/>
            <w:szCs w:val="16"/>
          </w:rPr>
          <w:fldChar w:fldCharType="end"/>
        </w:r>
      </w:p>
    </w:sdtContent>
  </w:sdt>
  <w:p w:rsidR="00EF4A6D" w:rsidRDefault="00EF4A6D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1C09"/>
    <w:multiLevelType w:val="hybridMultilevel"/>
    <w:tmpl w:val="CE067848"/>
    <w:lvl w:ilvl="0" w:tplc="BB9E2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14CA8E" w:tentative="1">
      <w:start w:val="1"/>
      <w:numFmt w:val="lowerLetter"/>
      <w:lvlText w:val="%2."/>
      <w:lvlJc w:val="left"/>
      <w:pPr>
        <w:ind w:left="1440" w:hanging="360"/>
      </w:pPr>
    </w:lvl>
    <w:lvl w:ilvl="2" w:tplc="3B50B690" w:tentative="1">
      <w:start w:val="1"/>
      <w:numFmt w:val="lowerRoman"/>
      <w:lvlText w:val="%3."/>
      <w:lvlJc w:val="right"/>
      <w:pPr>
        <w:ind w:left="2160" w:hanging="180"/>
      </w:pPr>
    </w:lvl>
    <w:lvl w:ilvl="3" w:tplc="4C98C264" w:tentative="1">
      <w:start w:val="1"/>
      <w:numFmt w:val="decimal"/>
      <w:lvlText w:val="%4."/>
      <w:lvlJc w:val="left"/>
      <w:pPr>
        <w:ind w:left="2880" w:hanging="360"/>
      </w:pPr>
    </w:lvl>
    <w:lvl w:ilvl="4" w:tplc="292A9FDA" w:tentative="1">
      <w:start w:val="1"/>
      <w:numFmt w:val="lowerLetter"/>
      <w:lvlText w:val="%5."/>
      <w:lvlJc w:val="left"/>
      <w:pPr>
        <w:ind w:left="3600" w:hanging="360"/>
      </w:pPr>
    </w:lvl>
    <w:lvl w:ilvl="5" w:tplc="009CA518" w:tentative="1">
      <w:start w:val="1"/>
      <w:numFmt w:val="lowerRoman"/>
      <w:lvlText w:val="%6."/>
      <w:lvlJc w:val="right"/>
      <w:pPr>
        <w:ind w:left="4320" w:hanging="180"/>
      </w:pPr>
    </w:lvl>
    <w:lvl w:ilvl="6" w:tplc="FD92713E" w:tentative="1">
      <w:start w:val="1"/>
      <w:numFmt w:val="decimal"/>
      <w:lvlText w:val="%7."/>
      <w:lvlJc w:val="left"/>
      <w:pPr>
        <w:ind w:left="5040" w:hanging="360"/>
      </w:pPr>
    </w:lvl>
    <w:lvl w:ilvl="7" w:tplc="B2A8708A" w:tentative="1">
      <w:start w:val="1"/>
      <w:numFmt w:val="lowerLetter"/>
      <w:lvlText w:val="%8."/>
      <w:lvlJc w:val="left"/>
      <w:pPr>
        <w:ind w:left="5760" w:hanging="360"/>
      </w:pPr>
    </w:lvl>
    <w:lvl w:ilvl="8" w:tplc="005058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64918"/>
    <w:multiLevelType w:val="hybridMultilevel"/>
    <w:tmpl w:val="CF4640DE"/>
    <w:lvl w:ilvl="0" w:tplc="C2E446CC">
      <w:start w:val="4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654A4012" w:tentative="1">
      <w:start w:val="1"/>
      <w:numFmt w:val="lowerLetter"/>
      <w:lvlText w:val="%2."/>
      <w:lvlJc w:val="left"/>
      <w:pPr>
        <w:ind w:left="1440" w:hanging="360"/>
      </w:pPr>
    </w:lvl>
    <w:lvl w:ilvl="2" w:tplc="512EA514" w:tentative="1">
      <w:start w:val="1"/>
      <w:numFmt w:val="lowerRoman"/>
      <w:lvlText w:val="%3."/>
      <w:lvlJc w:val="right"/>
      <w:pPr>
        <w:ind w:left="2160" w:hanging="180"/>
      </w:pPr>
    </w:lvl>
    <w:lvl w:ilvl="3" w:tplc="61080CC8" w:tentative="1">
      <w:start w:val="1"/>
      <w:numFmt w:val="decimal"/>
      <w:lvlText w:val="%4."/>
      <w:lvlJc w:val="left"/>
      <w:pPr>
        <w:ind w:left="2880" w:hanging="360"/>
      </w:pPr>
    </w:lvl>
    <w:lvl w:ilvl="4" w:tplc="B51A54C0" w:tentative="1">
      <w:start w:val="1"/>
      <w:numFmt w:val="lowerLetter"/>
      <w:lvlText w:val="%5."/>
      <w:lvlJc w:val="left"/>
      <w:pPr>
        <w:ind w:left="3600" w:hanging="360"/>
      </w:pPr>
    </w:lvl>
    <w:lvl w:ilvl="5" w:tplc="A74C7960" w:tentative="1">
      <w:start w:val="1"/>
      <w:numFmt w:val="lowerRoman"/>
      <w:lvlText w:val="%6."/>
      <w:lvlJc w:val="right"/>
      <w:pPr>
        <w:ind w:left="4320" w:hanging="180"/>
      </w:pPr>
    </w:lvl>
    <w:lvl w:ilvl="6" w:tplc="E47C1A74" w:tentative="1">
      <w:start w:val="1"/>
      <w:numFmt w:val="decimal"/>
      <w:lvlText w:val="%7."/>
      <w:lvlJc w:val="left"/>
      <w:pPr>
        <w:ind w:left="5040" w:hanging="360"/>
      </w:pPr>
    </w:lvl>
    <w:lvl w:ilvl="7" w:tplc="4EBE1D2A" w:tentative="1">
      <w:start w:val="1"/>
      <w:numFmt w:val="lowerLetter"/>
      <w:lvlText w:val="%8."/>
      <w:lvlJc w:val="left"/>
      <w:pPr>
        <w:ind w:left="5760" w:hanging="360"/>
      </w:pPr>
    </w:lvl>
    <w:lvl w:ilvl="8" w:tplc="5A8899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C13A8"/>
    <w:multiLevelType w:val="hybridMultilevel"/>
    <w:tmpl w:val="A2F4E1AC"/>
    <w:lvl w:ilvl="0" w:tplc="7EBE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30EDAE" w:tentative="1">
      <w:start w:val="1"/>
      <w:numFmt w:val="lowerLetter"/>
      <w:lvlText w:val="%2."/>
      <w:lvlJc w:val="left"/>
      <w:pPr>
        <w:ind w:left="1440" w:hanging="360"/>
      </w:pPr>
    </w:lvl>
    <w:lvl w:ilvl="2" w:tplc="DB4211DA" w:tentative="1">
      <w:start w:val="1"/>
      <w:numFmt w:val="lowerRoman"/>
      <w:lvlText w:val="%3."/>
      <w:lvlJc w:val="right"/>
      <w:pPr>
        <w:ind w:left="2160" w:hanging="180"/>
      </w:pPr>
    </w:lvl>
    <w:lvl w:ilvl="3" w:tplc="3474C3B4" w:tentative="1">
      <w:start w:val="1"/>
      <w:numFmt w:val="decimal"/>
      <w:lvlText w:val="%4."/>
      <w:lvlJc w:val="left"/>
      <w:pPr>
        <w:ind w:left="2880" w:hanging="360"/>
      </w:pPr>
    </w:lvl>
    <w:lvl w:ilvl="4" w:tplc="65F0FDDC" w:tentative="1">
      <w:start w:val="1"/>
      <w:numFmt w:val="lowerLetter"/>
      <w:lvlText w:val="%5."/>
      <w:lvlJc w:val="left"/>
      <w:pPr>
        <w:ind w:left="3600" w:hanging="360"/>
      </w:pPr>
    </w:lvl>
    <w:lvl w:ilvl="5" w:tplc="709CA4C8" w:tentative="1">
      <w:start w:val="1"/>
      <w:numFmt w:val="lowerRoman"/>
      <w:lvlText w:val="%6."/>
      <w:lvlJc w:val="right"/>
      <w:pPr>
        <w:ind w:left="4320" w:hanging="180"/>
      </w:pPr>
    </w:lvl>
    <w:lvl w:ilvl="6" w:tplc="103E9AE4" w:tentative="1">
      <w:start w:val="1"/>
      <w:numFmt w:val="decimal"/>
      <w:lvlText w:val="%7."/>
      <w:lvlJc w:val="left"/>
      <w:pPr>
        <w:ind w:left="5040" w:hanging="360"/>
      </w:pPr>
    </w:lvl>
    <w:lvl w:ilvl="7" w:tplc="AAD07614" w:tentative="1">
      <w:start w:val="1"/>
      <w:numFmt w:val="lowerLetter"/>
      <w:lvlText w:val="%8."/>
      <w:lvlJc w:val="left"/>
      <w:pPr>
        <w:ind w:left="5760" w:hanging="360"/>
      </w:pPr>
    </w:lvl>
    <w:lvl w:ilvl="8" w:tplc="7FBA90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706F6"/>
    <w:multiLevelType w:val="hybridMultilevel"/>
    <w:tmpl w:val="4E6E45CC"/>
    <w:lvl w:ilvl="0" w:tplc="F148D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FE1592" w:tentative="1">
      <w:start w:val="1"/>
      <w:numFmt w:val="lowerLetter"/>
      <w:lvlText w:val="%2."/>
      <w:lvlJc w:val="left"/>
      <w:pPr>
        <w:ind w:left="1440" w:hanging="360"/>
      </w:pPr>
    </w:lvl>
    <w:lvl w:ilvl="2" w:tplc="062C1D70" w:tentative="1">
      <w:start w:val="1"/>
      <w:numFmt w:val="lowerRoman"/>
      <w:lvlText w:val="%3."/>
      <w:lvlJc w:val="right"/>
      <w:pPr>
        <w:ind w:left="2160" w:hanging="180"/>
      </w:pPr>
    </w:lvl>
    <w:lvl w:ilvl="3" w:tplc="C10A368A" w:tentative="1">
      <w:start w:val="1"/>
      <w:numFmt w:val="decimal"/>
      <w:lvlText w:val="%4."/>
      <w:lvlJc w:val="left"/>
      <w:pPr>
        <w:ind w:left="2880" w:hanging="360"/>
      </w:pPr>
    </w:lvl>
    <w:lvl w:ilvl="4" w:tplc="948EA078" w:tentative="1">
      <w:start w:val="1"/>
      <w:numFmt w:val="lowerLetter"/>
      <w:lvlText w:val="%5."/>
      <w:lvlJc w:val="left"/>
      <w:pPr>
        <w:ind w:left="3600" w:hanging="360"/>
      </w:pPr>
    </w:lvl>
    <w:lvl w:ilvl="5" w:tplc="8CE48084" w:tentative="1">
      <w:start w:val="1"/>
      <w:numFmt w:val="lowerRoman"/>
      <w:lvlText w:val="%6."/>
      <w:lvlJc w:val="right"/>
      <w:pPr>
        <w:ind w:left="4320" w:hanging="180"/>
      </w:pPr>
    </w:lvl>
    <w:lvl w:ilvl="6" w:tplc="B5BEB522" w:tentative="1">
      <w:start w:val="1"/>
      <w:numFmt w:val="decimal"/>
      <w:lvlText w:val="%7."/>
      <w:lvlJc w:val="left"/>
      <w:pPr>
        <w:ind w:left="5040" w:hanging="360"/>
      </w:pPr>
    </w:lvl>
    <w:lvl w:ilvl="7" w:tplc="7C100DCA" w:tentative="1">
      <w:start w:val="1"/>
      <w:numFmt w:val="lowerLetter"/>
      <w:lvlText w:val="%8."/>
      <w:lvlJc w:val="left"/>
      <w:pPr>
        <w:ind w:left="5760" w:hanging="360"/>
      </w:pPr>
    </w:lvl>
    <w:lvl w:ilvl="8" w:tplc="5D7614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2C6A3D"/>
    <w:multiLevelType w:val="hybridMultilevel"/>
    <w:tmpl w:val="D6FE7258"/>
    <w:lvl w:ilvl="0" w:tplc="09EE5422">
      <w:start w:val="3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35D223E2" w:tentative="1">
      <w:start w:val="1"/>
      <w:numFmt w:val="lowerLetter"/>
      <w:lvlText w:val="%2."/>
      <w:lvlJc w:val="left"/>
      <w:pPr>
        <w:ind w:left="1789" w:hanging="360"/>
      </w:pPr>
    </w:lvl>
    <w:lvl w:ilvl="2" w:tplc="05C01B28" w:tentative="1">
      <w:start w:val="1"/>
      <w:numFmt w:val="lowerRoman"/>
      <w:lvlText w:val="%3."/>
      <w:lvlJc w:val="right"/>
      <w:pPr>
        <w:ind w:left="2509" w:hanging="180"/>
      </w:pPr>
    </w:lvl>
    <w:lvl w:ilvl="3" w:tplc="4162A9D6" w:tentative="1">
      <w:start w:val="1"/>
      <w:numFmt w:val="decimal"/>
      <w:lvlText w:val="%4."/>
      <w:lvlJc w:val="left"/>
      <w:pPr>
        <w:ind w:left="3229" w:hanging="360"/>
      </w:pPr>
    </w:lvl>
    <w:lvl w:ilvl="4" w:tplc="15C8FA44" w:tentative="1">
      <w:start w:val="1"/>
      <w:numFmt w:val="lowerLetter"/>
      <w:lvlText w:val="%5."/>
      <w:lvlJc w:val="left"/>
      <w:pPr>
        <w:ind w:left="3949" w:hanging="360"/>
      </w:pPr>
    </w:lvl>
    <w:lvl w:ilvl="5" w:tplc="9A9A80E2" w:tentative="1">
      <w:start w:val="1"/>
      <w:numFmt w:val="lowerRoman"/>
      <w:lvlText w:val="%6."/>
      <w:lvlJc w:val="right"/>
      <w:pPr>
        <w:ind w:left="4669" w:hanging="180"/>
      </w:pPr>
    </w:lvl>
    <w:lvl w:ilvl="6" w:tplc="D1F8D1CC" w:tentative="1">
      <w:start w:val="1"/>
      <w:numFmt w:val="decimal"/>
      <w:lvlText w:val="%7."/>
      <w:lvlJc w:val="left"/>
      <w:pPr>
        <w:ind w:left="5389" w:hanging="360"/>
      </w:pPr>
    </w:lvl>
    <w:lvl w:ilvl="7" w:tplc="3E3630BA" w:tentative="1">
      <w:start w:val="1"/>
      <w:numFmt w:val="lowerLetter"/>
      <w:lvlText w:val="%8."/>
      <w:lvlJc w:val="left"/>
      <w:pPr>
        <w:ind w:left="6109" w:hanging="360"/>
      </w:pPr>
    </w:lvl>
    <w:lvl w:ilvl="8" w:tplc="D96A610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E013D4A"/>
    <w:multiLevelType w:val="hybridMultilevel"/>
    <w:tmpl w:val="B8A64DCA"/>
    <w:lvl w:ilvl="0" w:tplc="44EA53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D88872C" w:tentative="1">
      <w:start w:val="1"/>
      <w:numFmt w:val="lowerLetter"/>
      <w:lvlText w:val="%2."/>
      <w:lvlJc w:val="left"/>
      <w:pPr>
        <w:ind w:left="1440" w:hanging="360"/>
      </w:pPr>
    </w:lvl>
    <w:lvl w:ilvl="2" w:tplc="1002A252" w:tentative="1">
      <w:start w:val="1"/>
      <w:numFmt w:val="lowerRoman"/>
      <w:lvlText w:val="%3."/>
      <w:lvlJc w:val="right"/>
      <w:pPr>
        <w:ind w:left="2160" w:hanging="180"/>
      </w:pPr>
    </w:lvl>
    <w:lvl w:ilvl="3" w:tplc="BFBAD450" w:tentative="1">
      <w:start w:val="1"/>
      <w:numFmt w:val="decimal"/>
      <w:lvlText w:val="%4."/>
      <w:lvlJc w:val="left"/>
      <w:pPr>
        <w:ind w:left="2880" w:hanging="360"/>
      </w:pPr>
    </w:lvl>
    <w:lvl w:ilvl="4" w:tplc="9366451E" w:tentative="1">
      <w:start w:val="1"/>
      <w:numFmt w:val="lowerLetter"/>
      <w:lvlText w:val="%5."/>
      <w:lvlJc w:val="left"/>
      <w:pPr>
        <w:ind w:left="3600" w:hanging="360"/>
      </w:pPr>
    </w:lvl>
    <w:lvl w:ilvl="5" w:tplc="1C60F0D4" w:tentative="1">
      <w:start w:val="1"/>
      <w:numFmt w:val="lowerRoman"/>
      <w:lvlText w:val="%6."/>
      <w:lvlJc w:val="right"/>
      <w:pPr>
        <w:ind w:left="4320" w:hanging="180"/>
      </w:pPr>
    </w:lvl>
    <w:lvl w:ilvl="6" w:tplc="9FE22B8C" w:tentative="1">
      <w:start w:val="1"/>
      <w:numFmt w:val="decimal"/>
      <w:lvlText w:val="%7."/>
      <w:lvlJc w:val="left"/>
      <w:pPr>
        <w:ind w:left="5040" w:hanging="360"/>
      </w:pPr>
    </w:lvl>
    <w:lvl w:ilvl="7" w:tplc="E25A2176" w:tentative="1">
      <w:start w:val="1"/>
      <w:numFmt w:val="lowerLetter"/>
      <w:lvlText w:val="%8."/>
      <w:lvlJc w:val="left"/>
      <w:pPr>
        <w:ind w:left="5760" w:hanging="360"/>
      </w:pPr>
    </w:lvl>
    <w:lvl w:ilvl="8" w:tplc="359C07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cs="Times New Roman"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cs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cs="Times New Roman"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7">
    <w:nsid w:val="596D6D68"/>
    <w:multiLevelType w:val="hybridMultilevel"/>
    <w:tmpl w:val="F358FC4E"/>
    <w:lvl w:ilvl="0" w:tplc="1B7E2D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BC0AC0" w:tentative="1">
      <w:start w:val="1"/>
      <w:numFmt w:val="lowerLetter"/>
      <w:lvlText w:val="%2."/>
      <w:lvlJc w:val="left"/>
      <w:pPr>
        <w:ind w:left="1440" w:hanging="360"/>
      </w:pPr>
    </w:lvl>
    <w:lvl w:ilvl="2" w:tplc="DD28CFDC" w:tentative="1">
      <w:start w:val="1"/>
      <w:numFmt w:val="lowerRoman"/>
      <w:lvlText w:val="%3."/>
      <w:lvlJc w:val="right"/>
      <w:pPr>
        <w:ind w:left="2160" w:hanging="180"/>
      </w:pPr>
    </w:lvl>
    <w:lvl w:ilvl="3" w:tplc="D5DCDC74" w:tentative="1">
      <w:start w:val="1"/>
      <w:numFmt w:val="decimal"/>
      <w:lvlText w:val="%4."/>
      <w:lvlJc w:val="left"/>
      <w:pPr>
        <w:ind w:left="2880" w:hanging="360"/>
      </w:pPr>
    </w:lvl>
    <w:lvl w:ilvl="4" w:tplc="FFD4F3EE" w:tentative="1">
      <w:start w:val="1"/>
      <w:numFmt w:val="lowerLetter"/>
      <w:lvlText w:val="%5."/>
      <w:lvlJc w:val="left"/>
      <w:pPr>
        <w:ind w:left="3600" w:hanging="360"/>
      </w:pPr>
    </w:lvl>
    <w:lvl w:ilvl="5" w:tplc="A71ECC40" w:tentative="1">
      <w:start w:val="1"/>
      <w:numFmt w:val="lowerRoman"/>
      <w:lvlText w:val="%6."/>
      <w:lvlJc w:val="right"/>
      <w:pPr>
        <w:ind w:left="4320" w:hanging="180"/>
      </w:pPr>
    </w:lvl>
    <w:lvl w:ilvl="6" w:tplc="511ACCA6" w:tentative="1">
      <w:start w:val="1"/>
      <w:numFmt w:val="decimal"/>
      <w:lvlText w:val="%7."/>
      <w:lvlJc w:val="left"/>
      <w:pPr>
        <w:ind w:left="5040" w:hanging="360"/>
      </w:pPr>
    </w:lvl>
    <w:lvl w:ilvl="7" w:tplc="A48E74F0" w:tentative="1">
      <w:start w:val="1"/>
      <w:numFmt w:val="lowerLetter"/>
      <w:lvlText w:val="%8."/>
      <w:lvlJc w:val="left"/>
      <w:pPr>
        <w:ind w:left="5760" w:hanging="360"/>
      </w:pPr>
    </w:lvl>
    <w:lvl w:ilvl="8" w:tplc="B03A1E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F20634"/>
    <w:multiLevelType w:val="hybridMultilevel"/>
    <w:tmpl w:val="25E8B85A"/>
    <w:lvl w:ilvl="0" w:tplc="5B181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1EB14E" w:tentative="1">
      <w:start w:val="1"/>
      <w:numFmt w:val="lowerLetter"/>
      <w:lvlText w:val="%2."/>
      <w:lvlJc w:val="left"/>
      <w:pPr>
        <w:ind w:left="1440" w:hanging="360"/>
      </w:pPr>
    </w:lvl>
    <w:lvl w:ilvl="2" w:tplc="89A61AAE" w:tentative="1">
      <w:start w:val="1"/>
      <w:numFmt w:val="lowerRoman"/>
      <w:lvlText w:val="%3."/>
      <w:lvlJc w:val="right"/>
      <w:pPr>
        <w:ind w:left="2160" w:hanging="180"/>
      </w:pPr>
    </w:lvl>
    <w:lvl w:ilvl="3" w:tplc="FB1061DC" w:tentative="1">
      <w:start w:val="1"/>
      <w:numFmt w:val="decimal"/>
      <w:lvlText w:val="%4."/>
      <w:lvlJc w:val="left"/>
      <w:pPr>
        <w:ind w:left="2880" w:hanging="360"/>
      </w:pPr>
    </w:lvl>
    <w:lvl w:ilvl="4" w:tplc="ABE05F2E" w:tentative="1">
      <w:start w:val="1"/>
      <w:numFmt w:val="lowerLetter"/>
      <w:lvlText w:val="%5."/>
      <w:lvlJc w:val="left"/>
      <w:pPr>
        <w:ind w:left="3600" w:hanging="360"/>
      </w:pPr>
    </w:lvl>
    <w:lvl w:ilvl="5" w:tplc="E3A6037C" w:tentative="1">
      <w:start w:val="1"/>
      <w:numFmt w:val="lowerRoman"/>
      <w:lvlText w:val="%6."/>
      <w:lvlJc w:val="right"/>
      <w:pPr>
        <w:ind w:left="4320" w:hanging="180"/>
      </w:pPr>
    </w:lvl>
    <w:lvl w:ilvl="6" w:tplc="0B2629D2" w:tentative="1">
      <w:start w:val="1"/>
      <w:numFmt w:val="decimal"/>
      <w:lvlText w:val="%7."/>
      <w:lvlJc w:val="left"/>
      <w:pPr>
        <w:ind w:left="5040" w:hanging="360"/>
      </w:pPr>
    </w:lvl>
    <w:lvl w:ilvl="7" w:tplc="E68E6FF2" w:tentative="1">
      <w:start w:val="1"/>
      <w:numFmt w:val="lowerLetter"/>
      <w:lvlText w:val="%8."/>
      <w:lvlJc w:val="left"/>
      <w:pPr>
        <w:ind w:left="5760" w:hanging="360"/>
      </w:pPr>
    </w:lvl>
    <w:lvl w:ilvl="8" w:tplc="2578BE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4A7D46"/>
    <w:multiLevelType w:val="hybridMultilevel"/>
    <w:tmpl w:val="D82498A2"/>
    <w:lvl w:ilvl="0" w:tplc="E8A20D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8E146C" w:tentative="1">
      <w:start w:val="1"/>
      <w:numFmt w:val="lowerLetter"/>
      <w:lvlText w:val="%2."/>
      <w:lvlJc w:val="left"/>
      <w:pPr>
        <w:ind w:left="1440" w:hanging="360"/>
      </w:pPr>
    </w:lvl>
    <w:lvl w:ilvl="2" w:tplc="B4105BC4" w:tentative="1">
      <w:start w:val="1"/>
      <w:numFmt w:val="lowerRoman"/>
      <w:lvlText w:val="%3."/>
      <w:lvlJc w:val="right"/>
      <w:pPr>
        <w:ind w:left="2160" w:hanging="180"/>
      </w:pPr>
    </w:lvl>
    <w:lvl w:ilvl="3" w:tplc="DE38AC76" w:tentative="1">
      <w:start w:val="1"/>
      <w:numFmt w:val="decimal"/>
      <w:lvlText w:val="%4."/>
      <w:lvlJc w:val="left"/>
      <w:pPr>
        <w:ind w:left="2880" w:hanging="360"/>
      </w:pPr>
    </w:lvl>
    <w:lvl w:ilvl="4" w:tplc="B7A018B6" w:tentative="1">
      <w:start w:val="1"/>
      <w:numFmt w:val="lowerLetter"/>
      <w:lvlText w:val="%5."/>
      <w:lvlJc w:val="left"/>
      <w:pPr>
        <w:ind w:left="3600" w:hanging="360"/>
      </w:pPr>
    </w:lvl>
    <w:lvl w:ilvl="5" w:tplc="7A047396" w:tentative="1">
      <w:start w:val="1"/>
      <w:numFmt w:val="lowerRoman"/>
      <w:lvlText w:val="%6."/>
      <w:lvlJc w:val="right"/>
      <w:pPr>
        <w:ind w:left="4320" w:hanging="180"/>
      </w:pPr>
    </w:lvl>
    <w:lvl w:ilvl="6" w:tplc="C26AD41C" w:tentative="1">
      <w:start w:val="1"/>
      <w:numFmt w:val="decimal"/>
      <w:lvlText w:val="%7."/>
      <w:lvlJc w:val="left"/>
      <w:pPr>
        <w:ind w:left="5040" w:hanging="360"/>
      </w:pPr>
    </w:lvl>
    <w:lvl w:ilvl="7" w:tplc="CEA2B52E" w:tentative="1">
      <w:start w:val="1"/>
      <w:numFmt w:val="lowerLetter"/>
      <w:lvlText w:val="%8."/>
      <w:lvlJc w:val="left"/>
      <w:pPr>
        <w:ind w:left="5760" w:hanging="360"/>
      </w:pPr>
    </w:lvl>
    <w:lvl w:ilvl="8" w:tplc="1EB8D8A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872"/>
    <w:rsid w:val="00001872"/>
    <w:rsid w:val="00005FC6"/>
    <w:rsid w:val="00022EBB"/>
    <w:rsid w:val="00032074"/>
    <w:rsid w:val="00084B43"/>
    <w:rsid w:val="000C0062"/>
    <w:rsid w:val="000C457E"/>
    <w:rsid w:val="000E45AA"/>
    <w:rsid w:val="000E58DD"/>
    <w:rsid w:val="000F6210"/>
    <w:rsid w:val="00117A94"/>
    <w:rsid w:val="0013577C"/>
    <w:rsid w:val="00164783"/>
    <w:rsid w:val="00164C8F"/>
    <w:rsid w:val="00170FD0"/>
    <w:rsid w:val="001741E0"/>
    <w:rsid w:val="001E406C"/>
    <w:rsid w:val="001F68C7"/>
    <w:rsid w:val="0021770F"/>
    <w:rsid w:val="0023258F"/>
    <w:rsid w:val="0025130A"/>
    <w:rsid w:val="00255D22"/>
    <w:rsid w:val="002716D1"/>
    <w:rsid w:val="0028048F"/>
    <w:rsid w:val="00292F24"/>
    <w:rsid w:val="0029378C"/>
    <w:rsid w:val="002B1000"/>
    <w:rsid w:val="002D66AF"/>
    <w:rsid w:val="002E5BBE"/>
    <w:rsid w:val="002F6057"/>
    <w:rsid w:val="00314870"/>
    <w:rsid w:val="00327733"/>
    <w:rsid w:val="0035256D"/>
    <w:rsid w:val="003615E8"/>
    <w:rsid w:val="00382361"/>
    <w:rsid w:val="0039066B"/>
    <w:rsid w:val="003A7E37"/>
    <w:rsid w:val="003C7057"/>
    <w:rsid w:val="003E27E6"/>
    <w:rsid w:val="004068F7"/>
    <w:rsid w:val="004127A6"/>
    <w:rsid w:val="00413F78"/>
    <w:rsid w:val="004622AB"/>
    <w:rsid w:val="004657CB"/>
    <w:rsid w:val="004A7E9B"/>
    <w:rsid w:val="004C5FF3"/>
    <w:rsid w:val="004E4B4B"/>
    <w:rsid w:val="004F737D"/>
    <w:rsid w:val="0056736B"/>
    <w:rsid w:val="00586593"/>
    <w:rsid w:val="005D4C0A"/>
    <w:rsid w:val="005E6B1F"/>
    <w:rsid w:val="005F6D61"/>
    <w:rsid w:val="00624AB6"/>
    <w:rsid w:val="00631992"/>
    <w:rsid w:val="00637991"/>
    <w:rsid w:val="006411FC"/>
    <w:rsid w:val="006643D6"/>
    <w:rsid w:val="006728D9"/>
    <w:rsid w:val="00681464"/>
    <w:rsid w:val="00697A5A"/>
    <w:rsid w:val="006C12EE"/>
    <w:rsid w:val="007375E3"/>
    <w:rsid w:val="007439BE"/>
    <w:rsid w:val="00783D04"/>
    <w:rsid w:val="007862A1"/>
    <w:rsid w:val="00794CA7"/>
    <w:rsid w:val="00797755"/>
    <w:rsid w:val="007A20DA"/>
    <w:rsid w:val="007A6EA6"/>
    <w:rsid w:val="007C1B36"/>
    <w:rsid w:val="007C379E"/>
    <w:rsid w:val="007D2CA4"/>
    <w:rsid w:val="007E2BA6"/>
    <w:rsid w:val="007E366B"/>
    <w:rsid w:val="007F3D71"/>
    <w:rsid w:val="00832F90"/>
    <w:rsid w:val="008501C4"/>
    <w:rsid w:val="00871A36"/>
    <w:rsid w:val="00872CBB"/>
    <w:rsid w:val="008878A0"/>
    <w:rsid w:val="008A40FA"/>
    <w:rsid w:val="008D6B60"/>
    <w:rsid w:val="008D7BE9"/>
    <w:rsid w:val="00916D76"/>
    <w:rsid w:val="00922ED9"/>
    <w:rsid w:val="0094133E"/>
    <w:rsid w:val="00943D2A"/>
    <w:rsid w:val="00945D38"/>
    <w:rsid w:val="00993171"/>
    <w:rsid w:val="009B6F6C"/>
    <w:rsid w:val="009C14C9"/>
    <w:rsid w:val="009D2BF7"/>
    <w:rsid w:val="009D3D96"/>
    <w:rsid w:val="00A4729C"/>
    <w:rsid w:val="00A65400"/>
    <w:rsid w:val="00A74E3D"/>
    <w:rsid w:val="00A76736"/>
    <w:rsid w:val="00AA698B"/>
    <w:rsid w:val="00AC3F05"/>
    <w:rsid w:val="00AC5BB9"/>
    <w:rsid w:val="00AE61F8"/>
    <w:rsid w:val="00B31C30"/>
    <w:rsid w:val="00B374D5"/>
    <w:rsid w:val="00B47AB0"/>
    <w:rsid w:val="00B64B3B"/>
    <w:rsid w:val="00B87CD4"/>
    <w:rsid w:val="00BB0E4B"/>
    <w:rsid w:val="00BC0FFC"/>
    <w:rsid w:val="00BD4E4B"/>
    <w:rsid w:val="00BF604E"/>
    <w:rsid w:val="00C06F56"/>
    <w:rsid w:val="00C12AC4"/>
    <w:rsid w:val="00C26EAA"/>
    <w:rsid w:val="00C53033"/>
    <w:rsid w:val="00C565DD"/>
    <w:rsid w:val="00C7412C"/>
    <w:rsid w:val="00C7431E"/>
    <w:rsid w:val="00C75CAE"/>
    <w:rsid w:val="00C76510"/>
    <w:rsid w:val="00C84051"/>
    <w:rsid w:val="00C97383"/>
    <w:rsid w:val="00CA12F2"/>
    <w:rsid w:val="00CC34D5"/>
    <w:rsid w:val="00CC3AC8"/>
    <w:rsid w:val="00D03E37"/>
    <w:rsid w:val="00D16C28"/>
    <w:rsid w:val="00D2573A"/>
    <w:rsid w:val="00D26B07"/>
    <w:rsid w:val="00D6320C"/>
    <w:rsid w:val="00D6601C"/>
    <w:rsid w:val="00D834EC"/>
    <w:rsid w:val="00DA4E3A"/>
    <w:rsid w:val="00DE530F"/>
    <w:rsid w:val="00DF04AC"/>
    <w:rsid w:val="00DF55F7"/>
    <w:rsid w:val="00E0489F"/>
    <w:rsid w:val="00E1707C"/>
    <w:rsid w:val="00E26249"/>
    <w:rsid w:val="00E40CFB"/>
    <w:rsid w:val="00E41ED4"/>
    <w:rsid w:val="00E4614D"/>
    <w:rsid w:val="00EA277E"/>
    <w:rsid w:val="00EA4323"/>
    <w:rsid w:val="00EB4896"/>
    <w:rsid w:val="00EF4A6D"/>
    <w:rsid w:val="00EF578C"/>
    <w:rsid w:val="00F84512"/>
    <w:rsid w:val="00FA5C57"/>
    <w:rsid w:val="00FC0EA8"/>
    <w:rsid w:val="00FC5560"/>
    <w:rsid w:val="00FD308A"/>
    <w:rsid w:val="00FD37C2"/>
    <w:rsid w:val="00FE2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15F7"/>
    <w:rPr>
      <w:rFonts w:eastAsia="Times New Roman"/>
      <w:sz w:val="24"/>
      <w:szCs w:val="24"/>
    </w:rPr>
  </w:style>
  <w:style w:type="paragraph" w:styleId="1">
    <w:name w:val="heading 1"/>
    <w:aliases w:val="Document Header1,H1,Заголовок 1 Знак Знак Знак Знак,Заголовок 1 Знак Знак Знак1,Заголовок 1 Знак Знак1 Знак Знак,Заголовок 1 Знак Знак2 Знак,Заголовок 1 Знак1 Знак Знак,Заголовок 1 Знак1 Знак1,Заголовок 1 Знак2 Знак"/>
    <w:basedOn w:val="a"/>
    <w:next w:val="a"/>
    <w:link w:val="10"/>
    <w:qFormat/>
    <w:rsid w:val="00863002"/>
    <w:pPr>
      <w:keepNext/>
      <w:numPr>
        <w:numId w:val="2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uiPriority w:val="99"/>
    <w:qFormat/>
    <w:rsid w:val="00863002"/>
    <w:pPr>
      <w:keepNext/>
      <w:numPr>
        <w:ilvl w:val="1"/>
        <w:numId w:val="2"/>
      </w:numPr>
      <w:spacing w:after="60"/>
      <w:jc w:val="center"/>
      <w:outlineLvl w:val="1"/>
    </w:pPr>
    <w:rPr>
      <w:b/>
      <w:sz w:val="30"/>
      <w:szCs w:val="20"/>
    </w:rPr>
  </w:style>
  <w:style w:type="paragraph" w:styleId="4">
    <w:name w:val="heading 4"/>
    <w:basedOn w:val="a"/>
    <w:next w:val="a"/>
    <w:link w:val="40"/>
    <w:uiPriority w:val="9"/>
    <w:qFormat/>
    <w:rsid w:val="00863002"/>
    <w:pPr>
      <w:keepNext/>
      <w:numPr>
        <w:ilvl w:val="3"/>
        <w:numId w:val="2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863002"/>
    <w:pPr>
      <w:numPr>
        <w:ilvl w:val="5"/>
        <w:numId w:val="2"/>
      </w:numPr>
      <w:spacing w:before="240" w:after="60"/>
      <w:jc w:val="both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863002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863002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863002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uiPriority w:val="99"/>
    <w:rsid w:val="00F915F7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3">
    <w:name w:val="List Paragraph"/>
    <w:basedOn w:val="a"/>
    <w:uiPriority w:val="99"/>
    <w:qFormat/>
    <w:rsid w:val="00F915F7"/>
    <w:pPr>
      <w:ind w:left="720"/>
      <w:contextualSpacing/>
    </w:pPr>
  </w:style>
  <w:style w:type="character" w:customStyle="1" w:styleId="ConsPlusNormal0">
    <w:name w:val="ConsPlusNormal Знак"/>
    <w:link w:val="ConsPlusNormal"/>
    <w:uiPriority w:val="99"/>
    <w:rsid w:val="000502E3"/>
    <w:rPr>
      <w:rFonts w:ascii="Arial" w:eastAsia="Times New Roman" w:hAnsi="Arial" w:cs="Arial"/>
      <w:lang w:val="ru-RU" w:eastAsia="ru-RU" w:bidi="ar-SA"/>
    </w:rPr>
  </w:style>
  <w:style w:type="character" w:styleId="a4">
    <w:name w:val="Strong"/>
    <w:uiPriority w:val="22"/>
    <w:qFormat/>
    <w:rsid w:val="00DC4E67"/>
    <w:rPr>
      <w:b/>
      <w:bCs/>
    </w:rPr>
  </w:style>
  <w:style w:type="paragraph" w:styleId="a5">
    <w:name w:val="Normal (Web)"/>
    <w:basedOn w:val="a"/>
    <w:rsid w:val="00DC4E67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9171C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9171C9"/>
    <w:rPr>
      <w:rFonts w:eastAsia="Times New Roman"/>
      <w:sz w:val="24"/>
      <w:szCs w:val="24"/>
    </w:rPr>
  </w:style>
  <w:style w:type="character" w:customStyle="1" w:styleId="10">
    <w:name w:val="Заголовок 1 Знак"/>
    <w:aliases w:val="Document Header1 Знак,H1 Знак,Заголовок 1 Знак Знак Знак Знак Знак,Заголовок 1 Знак Знак Знак1 Знак,Заголовок 1 Знак Знак1 Знак Знак Знак,Заголовок 1 Знак Знак2 Знак Знак,Заголовок 1 Знак1 Знак Знак Знак,Заголовок 1 Знак1 Знак1 Знак"/>
    <w:link w:val="1"/>
    <w:rsid w:val="00863002"/>
    <w:rPr>
      <w:rFonts w:eastAsia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uiPriority w:val="99"/>
    <w:rsid w:val="00863002"/>
    <w:rPr>
      <w:rFonts w:eastAsia="Times New Roman"/>
      <w:b/>
      <w:sz w:val="30"/>
    </w:rPr>
  </w:style>
  <w:style w:type="character" w:customStyle="1" w:styleId="40">
    <w:name w:val="Заголовок 4 Знак"/>
    <w:link w:val="4"/>
    <w:uiPriority w:val="9"/>
    <w:rsid w:val="00863002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863002"/>
    <w:rPr>
      <w:rFonts w:eastAsia="Times New Roman"/>
      <w:i/>
      <w:sz w:val="22"/>
    </w:rPr>
  </w:style>
  <w:style w:type="character" w:customStyle="1" w:styleId="70">
    <w:name w:val="Заголовок 7 Знак"/>
    <w:link w:val="7"/>
    <w:rsid w:val="00863002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863002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863002"/>
    <w:rPr>
      <w:rFonts w:ascii="Arial" w:eastAsia="Times New Roman" w:hAnsi="Arial"/>
      <w:b/>
      <w:i/>
      <w:sz w:val="18"/>
    </w:rPr>
  </w:style>
  <w:style w:type="character" w:customStyle="1" w:styleId="basic1">
    <w:name w:val="basic1"/>
    <w:rsid w:val="000258FB"/>
    <w:rPr>
      <w:rFonts w:ascii="Arial" w:hAnsi="Arial" w:cs="Arial" w:hint="default"/>
      <w:sz w:val="16"/>
      <w:szCs w:val="16"/>
    </w:rPr>
  </w:style>
  <w:style w:type="table" w:styleId="a8">
    <w:name w:val="Table Grid"/>
    <w:basedOn w:val="a1"/>
    <w:uiPriority w:val="59"/>
    <w:rsid w:val="00D14715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Основной текст 21"/>
    <w:basedOn w:val="a"/>
    <w:rsid w:val="00C017CC"/>
    <w:pPr>
      <w:suppressAutoHyphens/>
    </w:pPr>
    <w:rPr>
      <w:b/>
      <w:bCs/>
      <w:sz w:val="28"/>
      <w:szCs w:val="20"/>
      <w:lang w:eastAsia="ar-SA"/>
    </w:rPr>
  </w:style>
  <w:style w:type="paragraph" w:styleId="a9">
    <w:name w:val="Body Text Indent"/>
    <w:basedOn w:val="a"/>
    <w:link w:val="aa"/>
    <w:rsid w:val="00463261"/>
    <w:pPr>
      <w:widowControl w:val="0"/>
      <w:suppressAutoHyphens/>
      <w:autoSpaceDE w:val="0"/>
      <w:spacing w:after="120"/>
      <w:ind w:left="283"/>
    </w:pPr>
    <w:rPr>
      <w:rFonts w:ascii="Arial" w:hAnsi="Arial"/>
      <w:sz w:val="18"/>
      <w:szCs w:val="18"/>
      <w:lang w:eastAsia="ar-SA"/>
    </w:rPr>
  </w:style>
  <w:style w:type="character" w:customStyle="1" w:styleId="aa">
    <w:name w:val="Основной текст с отступом Знак"/>
    <w:link w:val="a9"/>
    <w:rsid w:val="00463261"/>
    <w:rPr>
      <w:rFonts w:ascii="Arial" w:eastAsia="Times New Roman" w:hAnsi="Arial"/>
      <w:sz w:val="18"/>
      <w:szCs w:val="18"/>
      <w:lang w:eastAsia="ar-SA"/>
    </w:rPr>
  </w:style>
  <w:style w:type="paragraph" w:styleId="ab">
    <w:name w:val="footnote text"/>
    <w:basedOn w:val="a"/>
    <w:link w:val="ac"/>
    <w:rsid w:val="00463261"/>
    <w:pPr>
      <w:suppressAutoHyphens/>
    </w:pPr>
    <w:rPr>
      <w:sz w:val="20"/>
      <w:szCs w:val="20"/>
      <w:lang w:eastAsia="ar-SA"/>
    </w:rPr>
  </w:style>
  <w:style w:type="character" w:customStyle="1" w:styleId="ac">
    <w:name w:val="Текст сноски Знак"/>
    <w:link w:val="ab"/>
    <w:rsid w:val="00463261"/>
    <w:rPr>
      <w:rFonts w:eastAsia="Times New Roman"/>
      <w:lang w:eastAsia="ar-SA"/>
    </w:rPr>
  </w:style>
  <w:style w:type="paragraph" w:styleId="ad">
    <w:name w:val="Balloon Text"/>
    <w:basedOn w:val="a"/>
    <w:link w:val="ae"/>
    <w:uiPriority w:val="99"/>
    <w:semiHidden/>
    <w:unhideWhenUsed/>
    <w:rsid w:val="0046326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463261"/>
    <w:rPr>
      <w:rFonts w:ascii="Tahoma" w:eastAsia="Times New Roman" w:hAnsi="Tahoma"/>
      <w:sz w:val="16"/>
      <w:szCs w:val="16"/>
    </w:rPr>
  </w:style>
  <w:style w:type="paragraph" w:styleId="af">
    <w:name w:val="Body Text"/>
    <w:basedOn w:val="a"/>
    <w:link w:val="af0"/>
    <w:uiPriority w:val="99"/>
    <w:semiHidden/>
    <w:unhideWhenUsed/>
    <w:rsid w:val="00463261"/>
    <w:pPr>
      <w:spacing w:after="120"/>
    </w:pPr>
  </w:style>
  <w:style w:type="character" w:customStyle="1" w:styleId="af0">
    <w:name w:val="Основной текст Знак"/>
    <w:link w:val="af"/>
    <w:uiPriority w:val="99"/>
    <w:semiHidden/>
    <w:rsid w:val="00463261"/>
    <w:rPr>
      <w:rFonts w:eastAsia="Times New Roman"/>
      <w:sz w:val="24"/>
      <w:szCs w:val="24"/>
    </w:rPr>
  </w:style>
  <w:style w:type="paragraph" w:styleId="22">
    <w:name w:val="Body Text 2"/>
    <w:basedOn w:val="a"/>
    <w:link w:val="23"/>
    <w:uiPriority w:val="99"/>
    <w:unhideWhenUsed/>
    <w:rsid w:val="00463261"/>
    <w:pPr>
      <w:spacing w:after="120" w:line="480" w:lineRule="auto"/>
    </w:pPr>
  </w:style>
  <w:style w:type="character" w:customStyle="1" w:styleId="23">
    <w:name w:val="Основной текст 2 Знак"/>
    <w:link w:val="22"/>
    <w:uiPriority w:val="99"/>
    <w:rsid w:val="00463261"/>
    <w:rPr>
      <w:rFonts w:eastAsia="Times New Roman"/>
      <w:sz w:val="24"/>
      <w:szCs w:val="24"/>
    </w:rPr>
  </w:style>
  <w:style w:type="character" w:customStyle="1" w:styleId="iceouttxt4">
    <w:name w:val="iceouttxt4"/>
    <w:rsid w:val="00463261"/>
    <w:rPr>
      <w:rFonts w:cs="Times New Roman"/>
    </w:rPr>
  </w:style>
  <w:style w:type="paragraph" w:customStyle="1" w:styleId="af1">
    <w:name w:val="Îáû÷íûé"/>
    <w:rsid w:val="00463261"/>
    <w:rPr>
      <w:rFonts w:eastAsia="Times New Roman"/>
    </w:rPr>
  </w:style>
  <w:style w:type="paragraph" w:customStyle="1" w:styleId="af2">
    <w:name w:val="Знак Знак Знак Знак"/>
    <w:basedOn w:val="a"/>
    <w:rsid w:val="00463261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ConsPlusNonformat">
    <w:name w:val="ConsPlusNonformat"/>
    <w:rsid w:val="00463261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11">
    <w:name w:val="Абзац списка1"/>
    <w:basedOn w:val="a"/>
    <w:rsid w:val="00463261"/>
    <w:pPr>
      <w:ind w:left="720"/>
    </w:pPr>
    <w:rPr>
      <w:rFonts w:eastAsia="Calibri"/>
    </w:rPr>
  </w:style>
  <w:style w:type="paragraph" w:styleId="af3">
    <w:name w:val="footer"/>
    <w:basedOn w:val="a"/>
    <w:link w:val="af4"/>
    <w:uiPriority w:val="99"/>
    <w:unhideWhenUsed/>
    <w:rsid w:val="0046326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463261"/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a0"/>
    <w:rsid w:val="00F828FE"/>
  </w:style>
  <w:style w:type="character" w:styleId="af5">
    <w:name w:val="Hyperlink"/>
    <w:basedOn w:val="a0"/>
    <w:uiPriority w:val="99"/>
    <w:unhideWhenUsed/>
    <w:rsid w:val="004968E3"/>
    <w:rPr>
      <w:color w:val="0563C1" w:themeColor="hyperlink"/>
      <w:u w:val="single"/>
    </w:rPr>
  </w:style>
  <w:style w:type="character" w:styleId="af6">
    <w:name w:val="page number"/>
    <w:basedOn w:val="a0"/>
    <w:uiPriority w:val="99"/>
    <w:semiHidden/>
    <w:unhideWhenUsed/>
    <w:rsid w:val="008F60FD"/>
  </w:style>
  <w:style w:type="character" w:styleId="af7">
    <w:name w:val="FollowedHyperlink"/>
    <w:basedOn w:val="a0"/>
    <w:uiPriority w:val="99"/>
    <w:semiHidden/>
    <w:unhideWhenUsed/>
    <w:rsid w:val="00987112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15F7"/>
    <w:rPr>
      <w:rFonts w:eastAsia="Times New Roman"/>
      <w:sz w:val="24"/>
      <w:szCs w:val="24"/>
    </w:rPr>
  </w:style>
  <w:style w:type="paragraph" w:styleId="1">
    <w:name w:val="heading 1"/>
    <w:aliases w:val="Document Header1,H1,Заголовок 1 Знак Знак Знак Знак,Заголовок 1 Знак Знак Знак1,Заголовок 1 Знак Знак1 Знак Знак,Заголовок 1 Знак Знак2 Знак,Заголовок 1 Знак1 Знак Знак,Заголовок 1 Знак1 Знак1,Заголовок 1 Знак2 Знак"/>
    <w:basedOn w:val="a"/>
    <w:next w:val="a"/>
    <w:link w:val="10"/>
    <w:qFormat/>
    <w:rsid w:val="00863002"/>
    <w:pPr>
      <w:keepNext/>
      <w:numPr>
        <w:numId w:val="2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uiPriority w:val="99"/>
    <w:qFormat/>
    <w:rsid w:val="00863002"/>
    <w:pPr>
      <w:keepNext/>
      <w:numPr>
        <w:ilvl w:val="1"/>
        <w:numId w:val="2"/>
      </w:numPr>
      <w:spacing w:after="60"/>
      <w:jc w:val="center"/>
      <w:outlineLvl w:val="1"/>
    </w:pPr>
    <w:rPr>
      <w:b/>
      <w:sz w:val="30"/>
      <w:szCs w:val="20"/>
    </w:rPr>
  </w:style>
  <w:style w:type="paragraph" w:styleId="4">
    <w:name w:val="heading 4"/>
    <w:basedOn w:val="a"/>
    <w:next w:val="a"/>
    <w:link w:val="40"/>
    <w:uiPriority w:val="9"/>
    <w:qFormat/>
    <w:rsid w:val="00863002"/>
    <w:pPr>
      <w:keepNext/>
      <w:numPr>
        <w:ilvl w:val="3"/>
        <w:numId w:val="2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863002"/>
    <w:pPr>
      <w:numPr>
        <w:ilvl w:val="5"/>
        <w:numId w:val="2"/>
      </w:numPr>
      <w:spacing w:before="240" w:after="60"/>
      <w:jc w:val="both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863002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863002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863002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uiPriority w:val="99"/>
    <w:rsid w:val="00F915F7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3">
    <w:name w:val="List Paragraph"/>
    <w:basedOn w:val="a"/>
    <w:uiPriority w:val="99"/>
    <w:qFormat/>
    <w:rsid w:val="00F915F7"/>
    <w:pPr>
      <w:ind w:left="720"/>
      <w:contextualSpacing/>
    </w:pPr>
  </w:style>
  <w:style w:type="character" w:customStyle="1" w:styleId="ConsPlusNormal0">
    <w:name w:val="ConsPlusNormal Знак"/>
    <w:link w:val="ConsPlusNormal"/>
    <w:uiPriority w:val="99"/>
    <w:rsid w:val="000502E3"/>
    <w:rPr>
      <w:rFonts w:ascii="Arial" w:eastAsia="Times New Roman" w:hAnsi="Arial" w:cs="Arial"/>
      <w:lang w:val="ru-RU" w:eastAsia="ru-RU" w:bidi="ar-SA"/>
    </w:rPr>
  </w:style>
  <w:style w:type="character" w:styleId="a4">
    <w:name w:val="Strong"/>
    <w:uiPriority w:val="22"/>
    <w:qFormat/>
    <w:rsid w:val="00DC4E67"/>
    <w:rPr>
      <w:b/>
      <w:bCs/>
    </w:rPr>
  </w:style>
  <w:style w:type="paragraph" w:styleId="a5">
    <w:name w:val="Normal (Web)"/>
    <w:basedOn w:val="a"/>
    <w:rsid w:val="00DC4E67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9171C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9171C9"/>
    <w:rPr>
      <w:rFonts w:eastAsia="Times New Roman"/>
      <w:sz w:val="24"/>
      <w:szCs w:val="24"/>
    </w:rPr>
  </w:style>
  <w:style w:type="character" w:customStyle="1" w:styleId="10">
    <w:name w:val="Заголовок 1 Знак"/>
    <w:aliases w:val="Document Header1 Знак,H1 Знак,Заголовок 1 Знак Знак Знак Знак Знак,Заголовок 1 Знак Знак Знак1 Знак,Заголовок 1 Знак Знак1 Знак Знак Знак,Заголовок 1 Знак Знак2 Знак Знак,Заголовок 1 Знак1 Знак Знак Знак,Заголовок 1 Знак1 Знак1 Знак"/>
    <w:link w:val="1"/>
    <w:rsid w:val="00863002"/>
    <w:rPr>
      <w:rFonts w:eastAsia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uiPriority w:val="99"/>
    <w:rsid w:val="00863002"/>
    <w:rPr>
      <w:rFonts w:eastAsia="Times New Roman"/>
      <w:b/>
      <w:sz w:val="30"/>
    </w:rPr>
  </w:style>
  <w:style w:type="character" w:customStyle="1" w:styleId="40">
    <w:name w:val="Заголовок 4 Знак"/>
    <w:link w:val="4"/>
    <w:uiPriority w:val="9"/>
    <w:rsid w:val="00863002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863002"/>
    <w:rPr>
      <w:rFonts w:eastAsia="Times New Roman"/>
      <w:i/>
      <w:sz w:val="22"/>
    </w:rPr>
  </w:style>
  <w:style w:type="character" w:customStyle="1" w:styleId="70">
    <w:name w:val="Заголовок 7 Знак"/>
    <w:link w:val="7"/>
    <w:rsid w:val="00863002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863002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863002"/>
    <w:rPr>
      <w:rFonts w:ascii="Arial" w:eastAsia="Times New Roman" w:hAnsi="Arial"/>
      <w:b/>
      <w:i/>
      <w:sz w:val="18"/>
    </w:rPr>
  </w:style>
  <w:style w:type="character" w:customStyle="1" w:styleId="basic1">
    <w:name w:val="basic1"/>
    <w:rsid w:val="000258FB"/>
    <w:rPr>
      <w:rFonts w:ascii="Arial" w:hAnsi="Arial" w:cs="Arial" w:hint="default"/>
      <w:sz w:val="16"/>
      <w:szCs w:val="16"/>
    </w:rPr>
  </w:style>
  <w:style w:type="table" w:styleId="a8">
    <w:name w:val="Table Grid"/>
    <w:basedOn w:val="a1"/>
    <w:uiPriority w:val="59"/>
    <w:rsid w:val="00D14715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Основной текст 21"/>
    <w:basedOn w:val="a"/>
    <w:rsid w:val="00C017CC"/>
    <w:pPr>
      <w:suppressAutoHyphens/>
    </w:pPr>
    <w:rPr>
      <w:b/>
      <w:bCs/>
      <w:sz w:val="28"/>
      <w:szCs w:val="20"/>
      <w:lang w:eastAsia="ar-SA"/>
    </w:rPr>
  </w:style>
  <w:style w:type="paragraph" w:styleId="a9">
    <w:name w:val="Body Text Indent"/>
    <w:basedOn w:val="a"/>
    <w:link w:val="aa"/>
    <w:rsid w:val="00463261"/>
    <w:pPr>
      <w:widowControl w:val="0"/>
      <w:suppressAutoHyphens/>
      <w:autoSpaceDE w:val="0"/>
      <w:spacing w:after="120"/>
      <w:ind w:left="283"/>
    </w:pPr>
    <w:rPr>
      <w:rFonts w:ascii="Arial" w:hAnsi="Arial"/>
      <w:sz w:val="18"/>
      <w:szCs w:val="18"/>
      <w:lang w:eastAsia="ar-SA"/>
    </w:rPr>
  </w:style>
  <w:style w:type="character" w:customStyle="1" w:styleId="aa">
    <w:name w:val="Основной текст с отступом Знак"/>
    <w:link w:val="a9"/>
    <w:rsid w:val="00463261"/>
    <w:rPr>
      <w:rFonts w:ascii="Arial" w:eastAsia="Times New Roman" w:hAnsi="Arial"/>
      <w:sz w:val="18"/>
      <w:szCs w:val="18"/>
      <w:lang w:eastAsia="ar-SA"/>
    </w:rPr>
  </w:style>
  <w:style w:type="paragraph" w:styleId="ab">
    <w:name w:val="footnote text"/>
    <w:basedOn w:val="a"/>
    <w:link w:val="ac"/>
    <w:rsid w:val="00463261"/>
    <w:pPr>
      <w:suppressAutoHyphens/>
    </w:pPr>
    <w:rPr>
      <w:sz w:val="20"/>
      <w:szCs w:val="20"/>
      <w:lang w:eastAsia="ar-SA"/>
    </w:rPr>
  </w:style>
  <w:style w:type="character" w:customStyle="1" w:styleId="ac">
    <w:name w:val="Текст сноски Знак"/>
    <w:link w:val="ab"/>
    <w:rsid w:val="00463261"/>
    <w:rPr>
      <w:rFonts w:eastAsia="Times New Roman"/>
      <w:lang w:eastAsia="ar-SA"/>
    </w:rPr>
  </w:style>
  <w:style w:type="paragraph" w:styleId="ad">
    <w:name w:val="Balloon Text"/>
    <w:basedOn w:val="a"/>
    <w:link w:val="ae"/>
    <w:uiPriority w:val="99"/>
    <w:semiHidden/>
    <w:unhideWhenUsed/>
    <w:rsid w:val="0046326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463261"/>
    <w:rPr>
      <w:rFonts w:ascii="Tahoma" w:eastAsia="Times New Roman" w:hAnsi="Tahoma"/>
      <w:sz w:val="16"/>
      <w:szCs w:val="16"/>
    </w:rPr>
  </w:style>
  <w:style w:type="paragraph" w:styleId="af">
    <w:name w:val="Body Text"/>
    <w:basedOn w:val="a"/>
    <w:link w:val="af0"/>
    <w:uiPriority w:val="99"/>
    <w:semiHidden/>
    <w:unhideWhenUsed/>
    <w:rsid w:val="00463261"/>
    <w:pPr>
      <w:spacing w:after="120"/>
    </w:pPr>
  </w:style>
  <w:style w:type="character" w:customStyle="1" w:styleId="af0">
    <w:name w:val="Основной текст Знак"/>
    <w:link w:val="af"/>
    <w:uiPriority w:val="99"/>
    <w:semiHidden/>
    <w:rsid w:val="00463261"/>
    <w:rPr>
      <w:rFonts w:eastAsia="Times New Roman"/>
      <w:sz w:val="24"/>
      <w:szCs w:val="24"/>
    </w:rPr>
  </w:style>
  <w:style w:type="paragraph" w:styleId="22">
    <w:name w:val="Body Text 2"/>
    <w:basedOn w:val="a"/>
    <w:link w:val="23"/>
    <w:uiPriority w:val="99"/>
    <w:unhideWhenUsed/>
    <w:rsid w:val="00463261"/>
    <w:pPr>
      <w:spacing w:after="120" w:line="480" w:lineRule="auto"/>
    </w:pPr>
  </w:style>
  <w:style w:type="character" w:customStyle="1" w:styleId="23">
    <w:name w:val="Основной текст 2 Знак"/>
    <w:link w:val="22"/>
    <w:uiPriority w:val="99"/>
    <w:rsid w:val="00463261"/>
    <w:rPr>
      <w:rFonts w:eastAsia="Times New Roman"/>
      <w:sz w:val="24"/>
      <w:szCs w:val="24"/>
    </w:rPr>
  </w:style>
  <w:style w:type="character" w:customStyle="1" w:styleId="iceouttxt4">
    <w:name w:val="iceouttxt4"/>
    <w:rsid w:val="00463261"/>
    <w:rPr>
      <w:rFonts w:cs="Times New Roman"/>
    </w:rPr>
  </w:style>
  <w:style w:type="paragraph" w:customStyle="1" w:styleId="af1">
    <w:name w:val="Îáû÷íûé"/>
    <w:rsid w:val="00463261"/>
    <w:rPr>
      <w:rFonts w:eastAsia="Times New Roman"/>
    </w:rPr>
  </w:style>
  <w:style w:type="paragraph" w:customStyle="1" w:styleId="af2">
    <w:name w:val="Знак Знак Знак Знак"/>
    <w:basedOn w:val="a"/>
    <w:rsid w:val="00463261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ConsPlusNonformat">
    <w:name w:val="ConsPlusNonformat"/>
    <w:rsid w:val="00463261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11">
    <w:name w:val="Абзац списка1"/>
    <w:basedOn w:val="a"/>
    <w:rsid w:val="00463261"/>
    <w:pPr>
      <w:ind w:left="720"/>
    </w:pPr>
    <w:rPr>
      <w:rFonts w:eastAsia="Calibri"/>
    </w:rPr>
  </w:style>
  <w:style w:type="paragraph" w:styleId="af3">
    <w:name w:val="footer"/>
    <w:basedOn w:val="a"/>
    <w:link w:val="af4"/>
    <w:uiPriority w:val="99"/>
    <w:unhideWhenUsed/>
    <w:rsid w:val="0046326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463261"/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a0"/>
    <w:rsid w:val="00F828FE"/>
  </w:style>
  <w:style w:type="character" w:styleId="af5">
    <w:name w:val="Hyperlink"/>
    <w:basedOn w:val="a0"/>
    <w:uiPriority w:val="99"/>
    <w:unhideWhenUsed/>
    <w:rsid w:val="004968E3"/>
    <w:rPr>
      <w:color w:val="0563C1" w:themeColor="hyperlink"/>
      <w:u w:val="single"/>
    </w:rPr>
  </w:style>
  <w:style w:type="character" w:styleId="af6">
    <w:name w:val="page number"/>
    <w:basedOn w:val="a0"/>
    <w:uiPriority w:val="99"/>
    <w:semiHidden/>
    <w:unhideWhenUsed/>
    <w:rsid w:val="008F60FD"/>
  </w:style>
  <w:style w:type="character" w:styleId="af7">
    <w:name w:val="FollowedHyperlink"/>
    <w:basedOn w:val="a0"/>
    <w:uiPriority w:val="99"/>
    <w:semiHidden/>
    <w:unhideWhenUsed/>
    <w:rsid w:val="009871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5E3EA-DAE2-4B76-9CF4-700A61C33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41</Pages>
  <Words>12642</Words>
  <Characters>72063</Characters>
  <Application>Microsoft Office Word</Application>
  <DocSecurity>0</DocSecurity>
  <Lines>600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gzakaz</Company>
  <LinksUpToDate>false</LinksUpToDate>
  <CharactersWithSpaces>84536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gz24</dc:creator>
  <cp:lastModifiedBy>Ведущий инспектор</cp:lastModifiedBy>
  <cp:revision>92</cp:revision>
  <cp:lastPrinted>2015-01-13T07:06:00Z</cp:lastPrinted>
  <dcterms:created xsi:type="dcterms:W3CDTF">2018-02-21T07:59:00Z</dcterms:created>
  <dcterms:modified xsi:type="dcterms:W3CDTF">2025-12-03T01:00:00Z</dcterms:modified>
</cp:coreProperties>
</file>