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봉우리인가, 대륙인가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ook_excerpt_liqui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유동성 유니버스와 슬리피지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인접한 조건에서도 남는 결과는 다른 의미를 가진다. 나는 전자를 봉우리, 후자를 대륙이라고 부르기로 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계수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대륙 12개는 남았지만, 저변동성 대륙은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가장 높은 봉우리가 아니라, 비용·규모·유동성이라는 현실의 제약을 바꿔도 남는 대륙이어야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### GitHub에서 확인할 수 있는 것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[실험 설계와 체결 모형](https://github.com/Rowoon-Lee5/metric_studio_by_moon/blob/main/experiments/alpha_topology.py): 1,728개 조합과 체결률·시장충격 비용을 계산한 코드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[전체 전략 성과표](https://github.com/Rowoon-Lee5/metric_studio_by_moon/blob/main/results/alpha_topology_nodes.csv): 각 조합의 CAGR, MDD, t-통계량, 평균 체결률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[다중검정 보정 결과](https://github.com/Rowoon-Lee5/metric_studio_by_moon/blob/main/results/reality_check_report.json): 많은 조합 중 우연히 높은 전략을 골랐을 가능성을 점검한 결과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[종료사건·비용·실행 감사](https://github.com/Rowoon-Lee5/metric_studio_by_moon/blob/main/results/closure_audits_report.json): 이 글에서 아직 결론으로 말할 수 없는 부분을 정리한 감사 기록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