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1E05" w:rsidRPr="008E567E" w:rsidRDefault="008E567E" w:rsidP="0096186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2 YEAR PG PROGRAMME </w:t>
      </w:r>
    </w:p>
    <w:p w:rsidR="001F40EB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SCHOOL NAME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6330B0">
        <w:rPr>
          <w:rFonts w:ascii="Times New Roman" w:hAnsi="Times New Roman" w:cs="Times New Roman"/>
          <w:b/>
          <w:bCs/>
          <w:lang w:val="en-US"/>
        </w:rPr>
        <w:t xml:space="preserve"> Royal School of Humanities and Social Sciences</w:t>
      </w:r>
    </w:p>
    <w:p w:rsidR="001F40EB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DEPARTMENT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6330B0">
        <w:rPr>
          <w:rFonts w:ascii="Times New Roman" w:hAnsi="Times New Roman" w:cs="Times New Roman"/>
          <w:b/>
          <w:bCs/>
          <w:lang w:val="en-US"/>
        </w:rPr>
        <w:t xml:space="preserve"> Public Administration</w:t>
      </w:r>
    </w:p>
    <w:p w:rsidR="001F40EB" w:rsidRPr="001F40EB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PROGRAMME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6330B0">
        <w:rPr>
          <w:rFonts w:ascii="Times New Roman" w:hAnsi="Times New Roman" w:cs="Times New Roman"/>
          <w:b/>
          <w:bCs/>
          <w:lang w:val="en-US"/>
        </w:rPr>
        <w:t xml:space="preserve"> MA Public ADMINISTRATION</w:t>
      </w:r>
    </w:p>
    <w:tbl>
      <w:tblPr>
        <w:tblStyle w:val="TableGrid"/>
        <w:tblW w:w="9634" w:type="dxa"/>
        <w:jc w:val="center"/>
        <w:tblLook w:val="04A0"/>
      </w:tblPr>
      <w:tblGrid>
        <w:gridCol w:w="2361"/>
        <w:gridCol w:w="3656"/>
        <w:gridCol w:w="1257"/>
        <w:gridCol w:w="1267"/>
        <w:gridCol w:w="1093"/>
      </w:tblGrid>
      <w:tr w:rsidR="0018380B" w:rsidRPr="0018380B" w:rsidTr="00815E93">
        <w:trPr>
          <w:jc w:val="center"/>
        </w:trPr>
        <w:tc>
          <w:tcPr>
            <w:tcW w:w="9634" w:type="dxa"/>
            <w:gridSpan w:val="5"/>
          </w:tcPr>
          <w:p w:rsidR="0018380B" w:rsidRPr="001F40EB" w:rsidRDefault="0018380B" w:rsidP="0018380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1F40EB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1F40E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8380B" w:rsidRPr="0018380B" w:rsidTr="00815E93">
        <w:trPr>
          <w:jc w:val="center"/>
        </w:trPr>
        <w:tc>
          <w:tcPr>
            <w:tcW w:w="2361" w:type="dxa"/>
          </w:tcPr>
          <w:p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6330B0" w:rsidRPr="0018380B" w:rsidTr="007540AA">
        <w:trPr>
          <w:jc w:val="center"/>
        </w:trPr>
        <w:tc>
          <w:tcPr>
            <w:tcW w:w="2361" w:type="dxa"/>
            <w:vAlign w:val="center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PBA184C101</w:t>
            </w:r>
          </w:p>
        </w:tc>
        <w:tc>
          <w:tcPr>
            <w:tcW w:w="3656" w:type="dxa"/>
            <w:vAlign w:val="center"/>
          </w:tcPr>
          <w:p w:rsidR="006330B0" w:rsidRPr="00AB3D79" w:rsidRDefault="006330B0" w:rsidP="00F9143C">
            <w:pPr>
              <w:pStyle w:val="TableParagraph"/>
              <w:spacing w:before="20" w:after="20" w:line="253" w:lineRule="exact"/>
              <w:ind w:right="78" w:hanging="29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Administrative Theory</w:t>
            </w:r>
          </w:p>
        </w:tc>
        <w:tc>
          <w:tcPr>
            <w:tcW w:w="125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400</w:t>
            </w:r>
          </w:p>
        </w:tc>
        <w:tc>
          <w:tcPr>
            <w:tcW w:w="126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:rsidR="006330B0" w:rsidRPr="0018380B" w:rsidRDefault="006330B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30B0" w:rsidRPr="0018380B" w:rsidTr="007540AA">
        <w:trPr>
          <w:jc w:val="center"/>
        </w:trPr>
        <w:tc>
          <w:tcPr>
            <w:tcW w:w="2361" w:type="dxa"/>
            <w:vAlign w:val="center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PBA184C102</w:t>
            </w:r>
          </w:p>
        </w:tc>
        <w:tc>
          <w:tcPr>
            <w:tcW w:w="3656" w:type="dxa"/>
            <w:vAlign w:val="center"/>
          </w:tcPr>
          <w:p w:rsidR="006330B0" w:rsidRPr="00AB3D79" w:rsidRDefault="006330B0" w:rsidP="00F9143C">
            <w:pPr>
              <w:pStyle w:val="TableParagraph"/>
              <w:spacing w:before="20" w:after="20" w:line="258" w:lineRule="exact"/>
              <w:ind w:right="78" w:hanging="29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 xml:space="preserve">Organizational </w:t>
            </w:r>
            <w:proofErr w:type="spellStart"/>
            <w:r w:rsidRPr="00AB3D79">
              <w:rPr>
                <w:sz w:val="20"/>
                <w:szCs w:val="20"/>
              </w:rPr>
              <w:t>Behaviour</w:t>
            </w:r>
            <w:proofErr w:type="spellEnd"/>
          </w:p>
        </w:tc>
        <w:tc>
          <w:tcPr>
            <w:tcW w:w="125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400</w:t>
            </w:r>
          </w:p>
        </w:tc>
        <w:tc>
          <w:tcPr>
            <w:tcW w:w="126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:rsidR="006330B0" w:rsidRPr="0018380B" w:rsidRDefault="006330B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30B0" w:rsidRPr="0018380B" w:rsidTr="007540AA">
        <w:trPr>
          <w:jc w:val="center"/>
        </w:trPr>
        <w:tc>
          <w:tcPr>
            <w:tcW w:w="2361" w:type="dxa"/>
            <w:vAlign w:val="center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PBA184C103</w:t>
            </w:r>
          </w:p>
        </w:tc>
        <w:tc>
          <w:tcPr>
            <w:tcW w:w="3656" w:type="dxa"/>
            <w:vAlign w:val="center"/>
          </w:tcPr>
          <w:p w:rsidR="006330B0" w:rsidRPr="00AB3D79" w:rsidRDefault="006330B0" w:rsidP="00F9143C">
            <w:pPr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Financial Administration in India</w:t>
            </w:r>
          </w:p>
        </w:tc>
        <w:tc>
          <w:tcPr>
            <w:tcW w:w="125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400</w:t>
            </w:r>
          </w:p>
        </w:tc>
        <w:tc>
          <w:tcPr>
            <w:tcW w:w="126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:rsidR="006330B0" w:rsidRPr="0018380B" w:rsidRDefault="006330B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30B0" w:rsidRPr="0018380B" w:rsidTr="007540AA">
        <w:trPr>
          <w:jc w:val="center"/>
        </w:trPr>
        <w:tc>
          <w:tcPr>
            <w:tcW w:w="2361" w:type="dxa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PBA184C104</w:t>
            </w:r>
          </w:p>
        </w:tc>
        <w:tc>
          <w:tcPr>
            <w:tcW w:w="3656" w:type="dxa"/>
            <w:vAlign w:val="center"/>
          </w:tcPr>
          <w:p w:rsidR="006330B0" w:rsidRPr="00AB3D79" w:rsidRDefault="006330B0" w:rsidP="00F9143C">
            <w:pPr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Indian Administration</w:t>
            </w:r>
          </w:p>
        </w:tc>
        <w:tc>
          <w:tcPr>
            <w:tcW w:w="125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:rsidR="006330B0" w:rsidRPr="0018380B" w:rsidRDefault="006330B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30B0" w:rsidRPr="0018380B" w:rsidTr="007540AA">
        <w:trPr>
          <w:jc w:val="center"/>
        </w:trPr>
        <w:tc>
          <w:tcPr>
            <w:tcW w:w="2361" w:type="dxa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PBA184C105</w:t>
            </w:r>
          </w:p>
        </w:tc>
        <w:tc>
          <w:tcPr>
            <w:tcW w:w="3656" w:type="dxa"/>
            <w:vAlign w:val="center"/>
          </w:tcPr>
          <w:p w:rsidR="006330B0" w:rsidRPr="00AB3D79" w:rsidRDefault="006330B0" w:rsidP="00F9143C">
            <w:pPr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Corporate Governance</w:t>
            </w:r>
          </w:p>
        </w:tc>
        <w:tc>
          <w:tcPr>
            <w:tcW w:w="125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:rsidR="006330B0" w:rsidRPr="0018380B" w:rsidRDefault="006330B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946D8" w:rsidRPr="0018380B" w:rsidTr="007540AA">
        <w:trPr>
          <w:jc w:val="center"/>
        </w:trPr>
        <w:tc>
          <w:tcPr>
            <w:tcW w:w="2361" w:type="dxa"/>
          </w:tcPr>
          <w:p w:rsidR="007946D8" w:rsidRPr="00AB3D79" w:rsidRDefault="007946D8" w:rsidP="00F914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PBA184C106</w:t>
            </w:r>
          </w:p>
        </w:tc>
        <w:tc>
          <w:tcPr>
            <w:tcW w:w="3656" w:type="dxa"/>
            <w:vAlign w:val="center"/>
          </w:tcPr>
          <w:p w:rsidR="007946D8" w:rsidRPr="00AB3D79" w:rsidRDefault="007946D8" w:rsidP="00F9143C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MOOC</w:t>
            </w:r>
          </w:p>
        </w:tc>
        <w:tc>
          <w:tcPr>
            <w:tcW w:w="1257" w:type="dxa"/>
            <w:vAlign w:val="bottom"/>
          </w:tcPr>
          <w:p w:rsidR="007946D8" w:rsidRPr="00AB3D79" w:rsidRDefault="007946D8" w:rsidP="00F9143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7" w:type="dxa"/>
            <w:vAlign w:val="bottom"/>
          </w:tcPr>
          <w:p w:rsidR="007946D8" w:rsidRPr="00AB3D79" w:rsidRDefault="007946D8" w:rsidP="00F9143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3" w:type="dxa"/>
          </w:tcPr>
          <w:p w:rsidR="007946D8" w:rsidRDefault="007946D8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8380B" w:rsidRPr="0018380B" w:rsidTr="00815E93">
        <w:trPr>
          <w:jc w:val="center"/>
        </w:trPr>
        <w:tc>
          <w:tcPr>
            <w:tcW w:w="7274" w:type="dxa"/>
            <w:gridSpan w:val="3"/>
          </w:tcPr>
          <w:p w:rsidR="0018380B" w:rsidRPr="00E17DD8" w:rsidRDefault="0018380B" w:rsidP="0018380B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:rsidR="0018380B" w:rsidRPr="00E17DD8" w:rsidRDefault="006330B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  <w:r w:rsidR="007946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+</w:t>
            </w:r>
            <w:r w:rsidR="007946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credit of </w:t>
            </w:r>
            <w:proofErr w:type="spellStart"/>
            <w:r w:rsidR="007946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</w:t>
            </w:r>
            <w:proofErr w:type="spellEnd"/>
            <w:r w:rsidR="007946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MOOC</w:t>
            </w:r>
          </w:p>
        </w:tc>
        <w:tc>
          <w:tcPr>
            <w:tcW w:w="1093" w:type="dxa"/>
          </w:tcPr>
          <w:p w:rsidR="0018380B" w:rsidRPr="0018380B" w:rsidRDefault="0018380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8380B" w:rsidRPr="0018380B" w:rsidTr="00815E93">
        <w:trPr>
          <w:trHeight w:val="427"/>
          <w:jc w:val="center"/>
        </w:trPr>
        <w:tc>
          <w:tcPr>
            <w:tcW w:w="9634" w:type="dxa"/>
            <w:gridSpan w:val="5"/>
            <w:vAlign w:val="bottom"/>
          </w:tcPr>
          <w:p w:rsidR="0018380B" w:rsidRPr="00FE729C" w:rsidRDefault="0018380B" w:rsidP="0018380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8380B" w:rsidRPr="0018380B" w:rsidTr="00815E93">
        <w:trPr>
          <w:jc w:val="center"/>
        </w:trPr>
        <w:tc>
          <w:tcPr>
            <w:tcW w:w="2361" w:type="dxa"/>
          </w:tcPr>
          <w:p w:rsidR="0018380B" w:rsidRPr="001F40EB" w:rsidRDefault="0018380B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:rsidR="0018380B" w:rsidRPr="001F40EB" w:rsidRDefault="0018380B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:rsidR="0018380B" w:rsidRPr="001F40EB" w:rsidRDefault="0018380B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:rsidR="0018380B" w:rsidRPr="001F40EB" w:rsidRDefault="0018380B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:rsidR="0018380B" w:rsidRPr="001F40EB" w:rsidRDefault="0018380B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6330B0" w:rsidRPr="0018380B" w:rsidTr="00942CD2">
        <w:trPr>
          <w:jc w:val="center"/>
        </w:trPr>
        <w:tc>
          <w:tcPr>
            <w:tcW w:w="2361" w:type="dxa"/>
            <w:vAlign w:val="center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PBA184C201</w:t>
            </w:r>
          </w:p>
        </w:tc>
        <w:tc>
          <w:tcPr>
            <w:tcW w:w="3656" w:type="dxa"/>
            <w:vAlign w:val="center"/>
          </w:tcPr>
          <w:p w:rsidR="006330B0" w:rsidRPr="00AB3D79" w:rsidRDefault="006330B0" w:rsidP="00F9143C">
            <w:pPr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Industrial Relations and Labour Law</w:t>
            </w:r>
          </w:p>
        </w:tc>
        <w:tc>
          <w:tcPr>
            <w:tcW w:w="125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400</w:t>
            </w:r>
          </w:p>
        </w:tc>
        <w:tc>
          <w:tcPr>
            <w:tcW w:w="126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:rsidR="006330B0" w:rsidRPr="0018380B" w:rsidRDefault="006330B0" w:rsidP="00F9143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30B0" w:rsidRPr="0018380B" w:rsidTr="00942CD2">
        <w:trPr>
          <w:jc w:val="center"/>
        </w:trPr>
        <w:tc>
          <w:tcPr>
            <w:tcW w:w="2361" w:type="dxa"/>
            <w:vAlign w:val="center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PBA184C202</w:t>
            </w:r>
          </w:p>
        </w:tc>
        <w:tc>
          <w:tcPr>
            <w:tcW w:w="3656" w:type="dxa"/>
            <w:vAlign w:val="center"/>
          </w:tcPr>
          <w:p w:rsidR="006330B0" w:rsidRPr="00AB3D79" w:rsidRDefault="006330B0" w:rsidP="00F9143C">
            <w:pPr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Public Economics</w:t>
            </w:r>
          </w:p>
        </w:tc>
        <w:tc>
          <w:tcPr>
            <w:tcW w:w="125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400</w:t>
            </w:r>
          </w:p>
        </w:tc>
        <w:tc>
          <w:tcPr>
            <w:tcW w:w="126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:rsidR="006330B0" w:rsidRPr="0018380B" w:rsidRDefault="006330B0" w:rsidP="00F9143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30B0" w:rsidRPr="0018380B" w:rsidTr="00942CD2">
        <w:trPr>
          <w:jc w:val="center"/>
        </w:trPr>
        <w:tc>
          <w:tcPr>
            <w:tcW w:w="2361" w:type="dxa"/>
            <w:vAlign w:val="center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PBA184C203</w:t>
            </w:r>
          </w:p>
        </w:tc>
        <w:tc>
          <w:tcPr>
            <w:tcW w:w="3656" w:type="dxa"/>
            <w:vAlign w:val="center"/>
          </w:tcPr>
          <w:p w:rsidR="006330B0" w:rsidRPr="00AB3D79" w:rsidRDefault="006330B0" w:rsidP="00F9143C">
            <w:pPr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Comparative Public Administration</w:t>
            </w:r>
          </w:p>
        </w:tc>
        <w:tc>
          <w:tcPr>
            <w:tcW w:w="125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400</w:t>
            </w:r>
          </w:p>
        </w:tc>
        <w:tc>
          <w:tcPr>
            <w:tcW w:w="126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:rsidR="006330B0" w:rsidRPr="0018380B" w:rsidRDefault="006330B0" w:rsidP="00F9143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30B0" w:rsidRPr="0018380B" w:rsidTr="00942CD2">
        <w:trPr>
          <w:jc w:val="center"/>
        </w:trPr>
        <w:tc>
          <w:tcPr>
            <w:tcW w:w="2361" w:type="dxa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PBA184C204</w:t>
            </w:r>
          </w:p>
        </w:tc>
        <w:tc>
          <w:tcPr>
            <w:tcW w:w="3656" w:type="dxa"/>
            <w:vAlign w:val="center"/>
          </w:tcPr>
          <w:p w:rsidR="006330B0" w:rsidRPr="00AB3D79" w:rsidRDefault="006330B0" w:rsidP="00F9143C">
            <w:pPr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Administrative Thought</w:t>
            </w:r>
          </w:p>
        </w:tc>
        <w:tc>
          <w:tcPr>
            <w:tcW w:w="125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:rsidR="006330B0" w:rsidRPr="0018380B" w:rsidRDefault="006330B0" w:rsidP="00F9143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30B0" w:rsidRPr="0018380B" w:rsidTr="00942CD2">
        <w:trPr>
          <w:jc w:val="center"/>
        </w:trPr>
        <w:tc>
          <w:tcPr>
            <w:tcW w:w="2361" w:type="dxa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PBA184C205</w:t>
            </w:r>
          </w:p>
        </w:tc>
        <w:tc>
          <w:tcPr>
            <w:tcW w:w="3656" w:type="dxa"/>
            <w:vAlign w:val="center"/>
          </w:tcPr>
          <w:p w:rsidR="006330B0" w:rsidRPr="00AB3D79" w:rsidRDefault="006330B0" w:rsidP="00F9143C">
            <w:pPr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Project Management</w:t>
            </w:r>
          </w:p>
        </w:tc>
        <w:tc>
          <w:tcPr>
            <w:tcW w:w="125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:rsidR="006330B0" w:rsidRPr="0018380B" w:rsidRDefault="006330B0" w:rsidP="00F9143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946D8" w:rsidRPr="0018380B" w:rsidTr="00942CD2">
        <w:trPr>
          <w:jc w:val="center"/>
        </w:trPr>
        <w:tc>
          <w:tcPr>
            <w:tcW w:w="2361" w:type="dxa"/>
          </w:tcPr>
          <w:p w:rsidR="007946D8" w:rsidRPr="00AB3D79" w:rsidRDefault="007946D8" w:rsidP="00F914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PNA184C206</w:t>
            </w:r>
          </w:p>
        </w:tc>
        <w:tc>
          <w:tcPr>
            <w:tcW w:w="3656" w:type="dxa"/>
            <w:vAlign w:val="center"/>
          </w:tcPr>
          <w:p w:rsidR="007946D8" w:rsidRPr="00AB3D79" w:rsidRDefault="007946D8" w:rsidP="00F9143C">
            <w:pPr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MOOC</w:t>
            </w:r>
          </w:p>
        </w:tc>
        <w:tc>
          <w:tcPr>
            <w:tcW w:w="1257" w:type="dxa"/>
            <w:vAlign w:val="bottom"/>
          </w:tcPr>
          <w:p w:rsidR="007946D8" w:rsidRPr="00AB3D79" w:rsidRDefault="007946D8" w:rsidP="00F9143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7" w:type="dxa"/>
            <w:vAlign w:val="bottom"/>
          </w:tcPr>
          <w:p w:rsidR="007946D8" w:rsidRPr="00AB3D79" w:rsidRDefault="007946D8" w:rsidP="00F9143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3" w:type="dxa"/>
          </w:tcPr>
          <w:p w:rsidR="007946D8" w:rsidRDefault="007946D8" w:rsidP="00F9143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8380B" w:rsidRPr="0018380B" w:rsidTr="00815E93">
        <w:trPr>
          <w:trHeight w:val="358"/>
          <w:jc w:val="center"/>
        </w:trPr>
        <w:tc>
          <w:tcPr>
            <w:tcW w:w="7274" w:type="dxa"/>
            <w:gridSpan w:val="3"/>
          </w:tcPr>
          <w:p w:rsidR="0018380B" w:rsidRPr="00FE729C" w:rsidRDefault="0018380B" w:rsidP="0018380B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:rsidR="0018380B" w:rsidRPr="00FE729C" w:rsidRDefault="006330B0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  <w:r w:rsidR="007946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+</w:t>
            </w:r>
            <w:r w:rsidR="007946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credit of </w:t>
            </w:r>
            <w:proofErr w:type="spellStart"/>
            <w:r w:rsidR="007946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</w:t>
            </w:r>
            <w:proofErr w:type="spellEnd"/>
            <w:r w:rsidR="007946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MOOC</w:t>
            </w:r>
          </w:p>
        </w:tc>
        <w:tc>
          <w:tcPr>
            <w:tcW w:w="1093" w:type="dxa"/>
          </w:tcPr>
          <w:p w:rsidR="0018380B" w:rsidRPr="00FE729C" w:rsidRDefault="0018380B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</w:tr>
      <w:tr w:rsidR="0018380B" w:rsidRPr="0018380B" w:rsidTr="00815E93">
        <w:trPr>
          <w:trHeight w:val="279"/>
          <w:jc w:val="center"/>
        </w:trPr>
        <w:tc>
          <w:tcPr>
            <w:tcW w:w="9634" w:type="dxa"/>
            <w:gridSpan w:val="5"/>
            <w:vAlign w:val="bottom"/>
          </w:tcPr>
          <w:p w:rsidR="0018380B" w:rsidRPr="00FE729C" w:rsidRDefault="0018380B" w:rsidP="0018380B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TOTAL CREDIT FOR 1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YEAR = </w:t>
            </w:r>
            <w:r w:rsidR="006330B0">
              <w:rPr>
                <w:rFonts w:ascii="Times New Roman" w:hAnsi="Times New Roman" w:cs="Times New Roman"/>
                <w:b/>
                <w:bCs/>
                <w:lang w:val="en-US"/>
              </w:rPr>
              <w:t>40</w:t>
            </w:r>
            <w:r w:rsidR="007946D8">
              <w:rPr>
                <w:rFonts w:ascii="Times New Roman" w:hAnsi="Times New Roman" w:cs="Times New Roman"/>
                <w:b/>
                <w:bCs/>
                <w:lang w:val="en-US"/>
              </w:rPr>
              <w:t>+</w:t>
            </w:r>
            <w:r w:rsidR="007946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credit of </w:t>
            </w:r>
            <w:proofErr w:type="spellStart"/>
            <w:r w:rsidR="007946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</w:t>
            </w:r>
            <w:proofErr w:type="spellEnd"/>
            <w:r w:rsidR="007946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MOOC</w:t>
            </w:r>
          </w:p>
        </w:tc>
      </w:tr>
      <w:tr w:rsidR="0018380B" w:rsidRPr="0018380B" w:rsidTr="00815E93">
        <w:trPr>
          <w:trHeight w:val="448"/>
          <w:jc w:val="center"/>
        </w:trPr>
        <w:tc>
          <w:tcPr>
            <w:tcW w:w="9634" w:type="dxa"/>
            <w:gridSpan w:val="5"/>
            <w:vAlign w:val="bottom"/>
          </w:tcPr>
          <w:p w:rsidR="0018380B" w:rsidRPr="00FE729C" w:rsidRDefault="0018380B" w:rsidP="0018380B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8380B" w:rsidRPr="0018380B" w:rsidTr="00815E93">
        <w:trPr>
          <w:jc w:val="center"/>
        </w:trPr>
        <w:tc>
          <w:tcPr>
            <w:tcW w:w="2361" w:type="dxa"/>
          </w:tcPr>
          <w:p w:rsidR="0018380B" w:rsidRPr="00E17DD8" w:rsidRDefault="0018380B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:rsidR="0018380B" w:rsidRPr="00E17DD8" w:rsidRDefault="0018380B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:rsidR="0018380B" w:rsidRPr="00E17DD8" w:rsidRDefault="0018380B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:rsidR="0018380B" w:rsidRPr="00E17DD8" w:rsidRDefault="0018380B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:rsidR="0018380B" w:rsidRPr="00E17DD8" w:rsidRDefault="0018380B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6330B0" w:rsidRPr="0018380B" w:rsidTr="00151311">
        <w:tblPrEx>
          <w:jc w:val="left"/>
        </w:tblPrEx>
        <w:tc>
          <w:tcPr>
            <w:tcW w:w="2361" w:type="dxa"/>
            <w:vAlign w:val="center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PBA184C301</w:t>
            </w:r>
          </w:p>
        </w:tc>
        <w:tc>
          <w:tcPr>
            <w:tcW w:w="3656" w:type="dxa"/>
            <w:vAlign w:val="center"/>
          </w:tcPr>
          <w:p w:rsidR="006330B0" w:rsidRPr="00AB3D79" w:rsidRDefault="006330B0" w:rsidP="00F9143C">
            <w:pPr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Organisational Development and Administrative Improvement</w:t>
            </w:r>
          </w:p>
        </w:tc>
        <w:tc>
          <w:tcPr>
            <w:tcW w:w="1257" w:type="dxa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:rsidR="006330B0" w:rsidRPr="0018380B" w:rsidRDefault="006330B0" w:rsidP="0018380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30B0" w:rsidRPr="0018380B" w:rsidTr="00151311">
        <w:tblPrEx>
          <w:jc w:val="left"/>
        </w:tblPrEx>
        <w:tc>
          <w:tcPr>
            <w:tcW w:w="2361" w:type="dxa"/>
            <w:vAlign w:val="center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PBA184C302</w:t>
            </w:r>
          </w:p>
        </w:tc>
        <w:tc>
          <w:tcPr>
            <w:tcW w:w="3656" w:type="dxa"/>
            <w:vAlign w:val="center"/>
          </w:tcPr>
          <w:p w:rsidR="006330B0" w:rsidRPr="00AB3D79" w:rsidRDefault="006330B0" w:rsidP="00F9143C">
            <w:pPr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Public Personnel Administration &amp; Human Resource Management.</w:t>
            </w:r>
          </w:p>
        </w:tc>
        <w:tc>
          <w:tcPr>
            <w:tcW w:w="1257" w:type="dxa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:rsidR="006330B0" w:rsidRPr="0018380B" w:rsidRDefault="006330B0" w:rsidP="0018380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30B0" w:rsidRPr="0018380B" w:rsidTr="00151311">
        <w:tblPrEx>
          <w:jc w:val="left"/>
        </w:tblPrEx>
        <w:tc>
          <w:tcPr>
            <w:tcW w:w="2361" w:type="dxa"/>
            <w:vAlign w:val="center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PBA184C303</w:t>
            </w:r>
          </w:p>
        </w:tc>
        <w:tc>
          <w:tcPr>
            <w:tcW w:w="3656" w:type="dxa"/>
            <w:vAlign w:val="center"/>
          </w:tcPr>
          <w:p w:rsidR="006330B0" w:rsidRPr="00AB3D79" w:rsidRDefault="006330B0" w:rsidP="00F9143C">
            <w:pPr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Public Policy Analysis</w:t>
            </w:r>
          </w:p>
        </w:tc>
        <w:tc>
          <w:tcPr>
            <w:tcW w:w="1257" w:type="dxa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:rsidR="006330B0" w:rsidRPr="0018380B" w:rsidRDefault="006330B0" w:rsidP="0018380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30B0" w:rsidRPr="0018380B" w:rsidTr="00151311">
        <w:tblPrEx>
          <w:jc w:val="left"/>
        </w:tblPrEx>
        <w:tc>
          <w:tcPr>
            <w:tcW w:w="2361" w:type="dxa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PBA184C304</w:t>
            </w:r>
          </w:p>
        </w:tc>
        <w:tc>
          <w:tcPr>
            <w:tcW w:w="3656" w:type="dxa"/>
            <w:vAlign w:val="center"/>
          </w:tcPr>
          <w:p w:rsidR="006330B0" w:rsidRPr="00AB3D79" w:rsidRDefault="006330B0" w:rsidP="00F9143C">
            <w:pPr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International Organizations</w:t>
            </w:r>
          </w:p>
        </w:tc>
        <w:tc>
          <w:tcPr>
            <w:tcW w:w="1257" w:type="dxa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:rsidR="006330B0" w:rsidRPr="0018380B" w:rsidRDefault="006330B0" w:rsidP="0018380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330B0" w:rsidRPr="0018380B" w:rsidTr="00151311">
        <w:tblPrEx>
          <w:jc w:val="left"/>
        </w:tblPrEx>
        <w:tc>
          <w:tcPr>
            <w:tcW w:w="2361" w:type="dxa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PBA184C305</w:t>
            </w:r>
          </w:p>
        </w:tc>
        <w:tc>
          <w:tcPr>
            <w:tcW w:w="3656" w:type="dxa"/>
            <w:vAlign w:val="center"/>
          </w:tcPr>
          <w:p w:rsidR="006330B0" w:rsidRPr="00AB3D79" w:rsidRDefault="006330B0" w:rsidP="00F9143C">
            <w:pPr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Ethics in Public Administration</w:t>
            </w:r>
          </w:p>
        </w:tc>
        <w:tc>
          <w:tcPr>
            <w:tcW w:w="1257" w:type="dxa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:rsidR="006330B0" w:rsidRPr="00AB3D79" w:rsidRDefault="006330B0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:rsidR="006330B0" w:rsidRPr="0018380B" w:rsidRDefault="006330B0" w:rsidP="0018380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FE729C" w:rsidRPr="0018380B" w:rsidTr="00815E93">
        <w:tblPrEx>
          <w:jc w:val="left"/>
        </w:tblPrEx>
        <w:tc>
          <w:tcPr>
            <w:tcW w:w="7274" w:type="dxa"/>
            <w:gridSpan w:val="3"/>
          </w:tcPr>
          <w:p w:rsidR="00FE729C" w:rsidRPr="00E17DD8" w:rsidRDefault="00FE729C" w:rsidP="00FE729C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:rsidR="00FE729C" w:rsidRPr="00E17DD8" w:rsidRDefault="006330B0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093" w:type="dxa"/>
          </w:tcPr>
          <w:p w:rsidR="00FE729C" w:rsidRPr="0018380B" w:rsidRDefault="00FE729C" w:rsidP="0018380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E17DD8" w:rsidRPr="0018380B" w:rsidTr="00815E93">
        <w:tblPrEx>
          <w:jc w:val="left"/>
        </w:tblPrEx>
        <w:trPr>
          <w:trHeight w:val="688"/>
        </w:trPr>
        <w:tc>
          <w:tcPr>
            <w:tcW w:w="9634" w:type="dxa"/>
            <w:gridSpan w:val="5"/>
            <w:vAlign w:val="center"/>
          </w:tcPr>
          <w:p w:rsidR="00E17DD8" w:rsidRDefault="00E17DD8" w:rsidP="00E17DD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OR 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  <w:p w:rsidR="00E17DD8" w:rsidRPr="00E17DD8" w:rsidRDefault="00E17DD8" w:rsidP="00E17DD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(For students with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and 4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 Research)</w:t>
            </w:r>
          </w:p>
        </w:tc>
      </w:tr>
      <w:tr w:rsidR="00E17DD8" w:rsidRPr="0018380B" w:rsidTr="00815E93">
        <w:tblPrEx>
          <w:jc w:val="left"/>
        </w:tblPrEx>
        <w:tc>
          <w:tcPr>
            <w:tcW w:w="2361" w:type="dxa"/>
          </w:tcPr>
          <w:p w:rsidR="00E17DD8" w:rsidRPr="00E17DD8" w:rsidRDefault="006330B0" w:rsidP="00E1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PBA</w:t>
            </w:r>
            <w:r w:rsidRPr="00997AE4">
              <w:rPr>
                <w:rFonts w:asciiTheme="majorHAnsi" w:hAnsiTheme="majorHAnsi"/>
                <w:sz w:val="20"/>
                <w:szCs w:val="20"/>
              </w:rPr>
              <w:t>184C</w:t>
            </w:r>
            <w:r>
              <w:rPr>
                <w:rFonts w:asciiTheme="majorHAnsi" w:hAnsiTheme="majorHAnsi"/>
                <w:sz w:val="20"/>
                <w:szCs w:val="20"/>
              </w:rPr>
              <w:t>327</w:t>
            </w:r>
          </w:p>
        </w:tc>
        <w:tc>
          <w:tcPr>
            <w:tcW w:w="3656" w:type="dxa"/>
          </w:tcPr>
          <w:p w:rsidR="00E17DD8" w:rsidRPr="00E17DD8" w:rsidRDefault="00E17DD8" w:rsidP="00E1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RESEARCH PROJECT – PHASE I</w:t>
            </w:r>
          </w:p>
        </w:tc>
        <w:tc>
          <w:tcPr>
            <w:tcW w:w="1257" w:type="dxa"/>
          </w:tcPr>
          <w:p w:rsidR="00E17DD8" w:rsidRPr="00E17DD8" w:rsidRDefault="006330B0" w:rsidP="00E1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:rsidR="00E17DD8" w:rsidRPr="00E17DD8" w:rsidRDefault="006330B0" w:rsidP="00E1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093" w:type="dxa"/>
          </w:tcPr>
          <w:p w:rsidR="00E17DD8" w:rsidRPr="00E17DD8" w:rsidRDefault="00E17DD8" w:rsidP="00E1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</w:tr>
      <w:tr w:rsidR="00E17DD8" w:rsidRPr="0018380B" w:rsidTr="00815E93">
        <w:tblPrEx>
          <w:jc w:val="left"/>
        </w:tblPrEx>
        <w:trPr>
          <w:trHeight w:val="465"/>
        </w:trPr>
        <w:tc>
          <w:tcPr>
            <w:tcW w:w="9634" w:type="dxa"/>
            <w:gridSpan w:val="5"/>
            <w:vAlign w:val="center"/>
          </w:tcPr>
          <w:p w:rsidR="00E17DD8" w:rsidRDefault="00E17DD8" w:rsidP="00E17DD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E17DD8" w:rsidRPr="0018380B" w:rsidTr="00815E93">
        <w:tblPrEx>
          <w:jc w:val="left"/>
        </w:tblPrEx>
        <w:trPr>
          <w:trHeight w:val="271"/>
        </w:trPr>
        <w:tc>
          <w:tcPr>
            <w:tcW w:w="2361" w:type="dxa"/>
          </w:tcPr>
          <w:p w:rsidR="00E17DD8" w:rsidRPr="00E17DD8" w:rsidRDefault="00E17DD8" w:rsidP="00E1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:rsidR="00E17DD8" w:rsidRPr="00E17DD8" w:rsidRDefault="00E17DD8" w:rsidP="00E1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:rsidR="00E17DD8" w:rsidRPr="00E17DD8" w:rsidRDefault="00E17DD8" w:rsidP="00E1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:rsidR="00E17DD8" w:rsidRPr="00E17DD8" w:rsidRDefault="00E17DD8" w:rsidP="00E1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:rsidR="00E17DD8" w:rsidRPr="00E17DD8" w:rsidRDefault="00E17DD8" w:rsidP="00E1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E17DD8" w:rsidRPr="0018380B" w:rsidTr="00815E93">
        <w:tblPrEx>
          <w:jc w:val="left"/>
        </w:tblPrEx>
        <w:trPr>
          <w:trHeight w:val="559"/>
        </w:trPr>
        <w:tc>
          <w:tcPr>
            <w:tcW w:w="2361" w:type="dxa"/>
          </w:tcPr>
          <w:p w:rsidR="00E17DD8" w:rsidRPr="00E17DD8" w:rsidRDefault="00E17DD8" w:rsidP="00E1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3656" w:type="dxa"/>
          </w:tcPr>
          <w:p w:rsidR="00E17DD8" w:rsidRPr="00E17DD8" w:rsidRDefault="00E17DD8" w:rsidP="00E1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Dissertation (students with research in 4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1257" w:type="dxa"/>
          </w:tcPr>
          <w:p w:rsidR="00E17DD8" w:rsidRPr="00E17DD8" w:rsidRDefault="00E17DD8" w:rsidP="00E1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:rsidR="00E17DD8" w:rsidRPr="00E17DD8" w:rsidRDefault="00E17DD8" w:rsidP="00E1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93" w:type="dxa"/>
          </w:tcPr>
          <w:p w:rsidR="00E17DD8" w:rsidRPr="00E17DD8" w:rsidRDefault="00E17DD8" w:rsidP="00E1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</w:tr>
      <w:tr w:rsidR="00E17DD8" w:rsidRPr="0018380B" w:rsidTr="00815E93">
        <w:tblPrEx>
          <w:jc w:val="left"/>
        </w:tblPrEx>
        <w:trPr>
          <w:trHeight w:val="325"/>
        </w:trPr>
        <w:tc>
          <w:tcPr>
            <w:tcW w:w="9634" w:type="dxa"/>
            <w:gridSpan w:val="5"/>
            <w:vAlign w:val="center"/>
          </w:tcPr>
          <w:p w:rsidR="00E17DD8" w:rsidRPr="00E17DD8" w:rsidRDefault="00E17DD8" w:rsidP="00E17DD8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  <w:t xml:space="preserve">(for ‘Coursework only’ in lieu of </w:t>
            </w:r>
            <w:r w:rsidR="001F40E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  <w:t>Research</w:t>
            </w:r>
            <w:r w:rsidRPr="00E17DD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  <w:t>)</w:t>
            </w:r>
          </w:p>
        </w:tc>
      </w:tr>
      <w:tr w:rsidR="00950753" w:rsidRPr="0018380B" w:rsidTr="00DB2461">
        <w:tblPrEx>
          <w:jc w:val="left"/>
        </w:tblPrEx>
        <w:tc>
          <w:tcPr>
            <w:tcW w:w="2361" w:type="dxa"/>
            <w:vAlign w:val="center"/>
          </w:tcPr>
          <w:p w:rsidR="00950753" w:rsidRPr="00AB3D79" w:rsidRDefault="00950753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PBA184C401</w:t>
            </w:r>
          </w:p>
        </w:tc>
        <w:tc>
          <w:tcPr>
            <w:tcW w:w="3656" w:type="dxa"/>
            <w:vAlign w:val="center"/>
          </w:tcPr>
          <w:p w:rsidR="00950753" w:rsidRPr="00AB3D79" w:rsidRDefault="00950753" w:rsidP="00F9143C">
            <w:pPr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E- Governance and Administrative Improvement</w:t>
            </w:r>
          </w:p>
        </w:tc>
        <w:tc>
          <w:tcPr>
            <w:tcW w:w="1257" w:type="dxa"/>
          </w:tcPr>
          <w:p w:rsidR="00950753" w:rsidRPr="00AB3D79" w:rsidRDefault="00950753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:rsidR="00950753" w:rsidRPr="00AB3D79" w:rsidRDefault="00950753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:rsidR="00950753" w:rsidRPr="0018380B" w:rsidRDefault="00950753" w:rsidP="00E17DD8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950753" w:rsidRPr="0018380B" w:rsidTr="00DB2461">
        <w:tblPrEx>
          <w:jc w:val="left"/>
        </w:tblPrEx>
        <w:tc>
          <w:tcPr>
            <w:tcW w:w="2361" w:type="dxa"/>
            <w:vAlign w:val="center"/>
          </w:tcPr>
          <w:p w:rsidR="00950753" w:rsidRPr="00AB3D79" w:rsidRDefault="00950753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PBA184C402</w:t>
            </w:r>
          </w:p>
        </w:tc>
        <w:tc>
          <w:tcPr>
            <w:tcW w:w="3656" w:type="dxa"/>
            <w:vAlign w:val="center"/>
          </w:tcPr>
          <w:p w:rsidR="00950753" w:rsidRPr="00AB3D79" w:rsidRDefault="00950753" w:rsidP="00F9143C">
            <w:pPr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Economic Administration and Indian Economy</w:t>
            </w:r>
          </w:p>
        </w:tc>
        <w:tc>
          <w:tcPr>
            <w:tcW w:w="1257" w:type="dxa"/>
          </w:tcPr>
          <w:p w:rsidR="00950753" w:rsidRPr="00AB3D79" w:rsidRDefault="00950753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:rsidR="00950753" w:rsidRPr="00AB3D79" w:rsidRDefault="00950753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:rsidR="00950753" w:rsidRPr="0018380B" w:rsidRDefault="00950753" w:rsidP="00E17DD8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950753" w:rsidRPr="0018380B" w:rsidTr="00DB2461">
        <w:tblPrEx>
          <w:jc w:val="left"/>
        </w:tblPrEx>
        <w:tc>
          <w:tcPr>
            <w:tcW w:w="2361" w:type="dxa"/>
            <w:vAlign w:val="center"/>
          </w:tcPr>
          <w:p w:rsidR="00950753" w:rsidRPr="00AB3D79" w:rsidRDefault="00950753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lastRenderedPageBreak/>
              <w:t>PBA184C403</w:t>
            </w:r>
          </w:p>
        </w:tc>
        <w:tc>
          <w:tcPr>
            <w:tcW w:w="3656" w:type="dxa"/>
            <w:vAlign w:val="center"/>
          </w:tcPr>
          <w:p w:rsidR="00950753" w:rsidRPr="00AB3D79" w:rsidRDefault="00950753" w:rsidP="00F9143C">
            <w:pPr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Public Enterprise Management</w:t>
            </w:r>
          </w:p>
        </w:tc>
        <w:tc>
          <w:tcPr>
            <w:tcW w:w="1257" w:type="dxa"/>
          </w:tcPr>
          <w:p w:rsidR="00950753" w:rsidRPr="00AB3D79" w:rsidRDefault="00950753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:rsidR="00950753" w:rsidRPr="00AB3D79" w:rsidRDefault="00950753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:rsidR="00950753" w:rsidRPr="0018380B" w:rsidRDefault="00950753" w:rsidP="00E17DD8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950753" w:rsidRPr="0018380B" w:rsidTr="00DB2461">
        <w:tblPrEx>
          <w:jc w:val="left"/>
        </w:tblPrEx>
        <w:tc>
          <w:tcPr>
            <w:tcW w:w="2361" w:type="dxa"/>
          </w:tcPr>
          <w:p w:rsidR="00950753" w:rsidRPr="00AB3D79" w:rsidRDefault="00950753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PBA184C404</w:t>
            </w:r>
          </w:p>
        </w:tc>
        <w:tc>
          <w:tcPr>
            <w:tcW w:w="3656" w:type="dxa"/>
            <w:vAlign w:val="center"/>
          </w:tcPr>
          <w:p w:rsidR="00950753" w:rsidRPr="00AB3D79" w:rsidRDefault="00950753" w:rsidP="00F9143C">
            <w:pPr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Social Policy and welfare management</w:t>
            </w:r>
          </w:p>
        </w:tc>
        <w:tc>
          <w:tcPr>
            <w:tcW w:w="1257" w:type="dxa"/>
          </w:tcPr>
          <w:p w:rsidR="00950753" w:rsidRPr="00AB3D79" w:rsidRDefault="00950753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:rsidR="00950753" w:rsidRPr="00AB3D79" w:rsidRDefault="00950753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:rsidR="00950753" w:rsidRPr="0018380B" w:rsidRDefault="00950753" w:rsidP="00E17DD8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950753" w:rsidRPr="0018380B" w:rsidTr="00DB2461">
        <w:tblPrEx>
          <w:jc w:val="left"/>
        </w:tblPrEx>
        <w:tc>
          <w:tcPr>
            <w:tcW w:w="2361" w:type="dxa"/>
          </w:tcPr>
          <w:p w:rsidR="00950753" w:rsidRPr="00AB3D79" w:rsidRDefault="00950753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PBA184C405</w:t>
            </w:r>
          </w:p>
        </w:tc>
        <w:tc>
          <w:tcPr>
            <w:tcW w:w="3656" w:type="dxa"/>
            <w:vAlign w:val="center"/>
          </w:tcPr>
          <w:p w:rsidR="00950753" w:rsidRPr="00AB3D79" w:rsidRDefault="00950753" w:rsidP="00F9143C">
            <w:pPr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International Relations</w:t>
            </w:r>
          </w:p>
        </w:tc>
        <w:tc>
          <w:tcPr>
            <w:tcW w:w="1257" w:type="dxa"/>
          </w:tcPr>
          <w:p w:rsidR="00950753" w:rsidRPr="00AB3D79" w:rsidRDefault="00950753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:rsidR="00950753" w:rsidRPr="00AB3D79" w:rsidRDefault="00950753" w:rsidP="00F9143C">
            <w:pPr>
              <w:jc w:val="center"/>
              <w:rPr>
                <w:sz w:val="20"/>
                <w:szCs w:val="20"/>
              </w:rPr>
            </w:pPr>
            <w:r w:rsidRPr="00AB3D79">
              <w:rPr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:rsidR="00950753" w:rsidRPr="0018380B" w:rsidRDefault="00950753" w:rsidP="00E17DD8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26254" w:rsidRPr="0018380B" w:rsidTr="00815E93">
        <w:tblPrEx>
          <w:jc w:val="left"/>
        </w:tblPrEx>
        <w:trPr>
          <w:trHeight w:val="636"/>
        </w:trPr>
        <w:tc>
          <w:tcPr>
            <w:tcW w:w="9634" w:type="dxa"/>
            <w:gridSpan w:val="5"/>
            <w:vAlign w:val="center"/>
          </w:tcPr>
          <w:p w:rsidR="00326254" w:rsidRDefault="00326254" w:rsidP="0032625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OR 4</w:t>
            </w:r>
            <w:r w:rsidRPr="0032625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SEMESTER</w:t>
            </w:r>
          </w:p>
          <w:p w:rsidR="00326254" w:rsidRPr="0018380B" w:rsidRDefault="00326254" w:rsidP="0032625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(For students with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and 4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 Research)</w:t>
            </w:r>
          </w:p>
        </w:tc>
      </w:tr>
      <w:tr w:rsidR="00326254" w:rsidRPr="0018380B" w:rsidTr="00815E93">
        <w:tblPrEx>
          <w:jc w:val="left"/>
        </w:tblPrEx>
        <w:trPr>
          <w:trHeight w:val="392"/>
        </w:trPr>
        <w:tc>
          <w:tcPr>
            <w:tcW w:w="2361" w:type="dxa"/>
          </w:tcPr>
          <w:p w:rsidR="00326254" w:rsidRPr="0018380B" w:rsidRDefault="00950753" w:rsidP="0032625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B3D79">
              <w:rPr>
                <w:sz w:val="20"/>
                <w:szCs w:val="20"/>
              </w:rPr>
              <w:t>PBA184C427</w:t>
            </w:r>
          </w:p>
        </w:tc>
        <w:tc>
          <w:tcPr>
            <w:tcW w:w="3656" w:type="dxa"/>
          </w:tcPr>
          <w:p w:rsidR="00326254" w:rsidRPr="0018380B" w:rsidRDefault="00326254" w:rsidP="0032625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RESEARCH PROJECT – PHASE 2</w:t>
            </w:r>
          </w:p>
        </w:tc>
        <w:tc>
          <w:tcPr>
            <w:tcW w:w="1257" w:type="dxa"/>
          </w:tcPr>
          <w:p w:rsidR="00326254" w:rsidRPr="0018380B" w:rsidRDefault="00950753" w:rsidP="0032625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:rsidR="00326254" w:rsidRPr="0018380B" w:rsidRDefault="00950753" w:rsidP="0032625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1093" w:type="dxa"/>
          </w:tcPr>
          <w:p w:rsidR="00326254" w:rsidRPr="0018380B" w:rsidRDefault="00326254" w:rsidP="0032625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26254" w:rsidRPr="0018380B" w:rsidTr="00815E93">
        <w:tblPrEx>
          <w:jc w:val="left"/>
        </w:tblPrEx>
        <w:trPr>
          <w:trHeight w:val="412"/>
        </w:trPr>
        <w:tc>
          <w:tcPr>
            <w:tcW w:w="9634" w:type="dxa"/>
            <w:gridSpan w:val="5"/>
          </w:tcPr>
          <w:p w:rsidR="00326254" w:rsidRPr="0018380B" w:rsidRDefault="00326254" w:rsidP="0032625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32625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YEAR = </w:t>
            </w:r>
            <w:r w:rsidR="00950753">
              <w:rPr>
                <w:rFonts w:ascii="Times New Roman" w:hAnsi="Times New Roman" w:cs="Times New Roman"/>
                <w:b/>
                <w:bCs/>
                <w:lang w:val="en-US"/>
              </w:rPr>
              <w:t>40</w:t>
            </w:r>
            <w:r w:rsidR="007946D8">
              <w:rPr>
                <w:rFonts w:ascii="Times New Roman" w:hAnsi="Times New Roman" w:cs="Times New Roman"/>
                <w:b/>
                <w:bCs/>
                <w:lang w:val="en-US"/>
              </w:rPr>
              <w:t>+</w:t>
            </w:r>
            <w:r w:rsidR="007946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credit of </w:t>
            </w:r>
            <w:proofErr w:type="spellStart"/>
            <w:r w:rsidR="007946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</w:t>
            </w:r>
            <w:proofErr w:type="spellEnd"/>
            <w:r w:rsidR="007946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MOOC</w:t>
            </w:r>
          </w:p>
        </w:tc>
      </w:tr>
    </w:tbl>
    <w:p w:rsidR="001F40EB" w:rsidRDefault="001F40EB" w:rsidP="0096186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8E567E" w:rsidRDefault="008E567E" w:rsidP="0096186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sectPr w:rsidR="008E567E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8380B"/>
    <w:rsid w:val="000678AF"/>
    <w:rsid w:val="000D23D0"/>
    <w:rsid w:val="0018380B"/>
    <w:rsid w:val="001F40EB"/>
    <w:rsid w:val="002B5CD1"/>
    <w:rsid w:val="00326254"/>
    <w:rsid w:val="00326963"/>
    <w:rsid w:val="00394DC1"/>
    <w:rsid w:val="00435651"/>
    <w:rsid w:val="005E63BA"/>
    <w:rsid w:val="006330B0"/>
    <w:rsid w:val="00664CC7"/>
    <w:rsid w:val="007946D8"/>
    <w:rsid w:val="007975AB"/>
    <w:rsid w:val="007A63A1"/>
    <w:rsid w:val="00815E93"/>
    <w:rsid w:val="008E567E"/>
    <w:rsid w:val="00911613"/>
    <w:rsid w:val="00950753"/>
    <w:rsid w:val="00951E05"/>
    <w:rsid w:val="00961860"/>
    <w:rsid w:val="00A81879"/>
    <w:rsid w:val="00AA33A3"/>
    <w:rsid w:val="00B6648F"/>
    <w:rsid w:val="00B9639A"/>
    <w:rsid w:val="00C82F63"/>
    <w:rsid w:val="00D511E1"/>
    <w:rsid w:val="00E17DD8"/>
    <w:rsid w:val="00E32FAA"/>
    <w:rsid w:val="00F604D8"/>
    <w:rsid w:val="00FA7592"/>
    <w:rsid w:val="00FE7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CD1"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30B0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kern w:val="0"/>
      <w:sz w:val="22"/>
      <w:szCs w:val="22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admin</cp:lastModifiedBy>
  <cp:revision>7</cp:revision>
  <cp:lastPrinted>2025-04-09T03:29:00Z</cp:lastPrinted>
  <dcterms:created xsi:type="dcterms:W3CDTF">2025-04-09T04:20:00Z</dcterms:created>
  <dcterms:modified xsi:type="dcterms:W3CDTF">2025-05-02T11:23:00Z</dcterms:modified>
</cp:coreProperties>
</file>