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2656DA">
        <w:rPr>
          <w:rFonts w:ascii="Times New Roman" w:hAnsi="Times New Roman" w:cs="Times New Roman"/>
          <w:b/>
          <w:bCs/>
          <w:lang w:val="en-US"/>
        </w:rPr>
        <w:t xml:space="preserve"> Royal School of Humanities and Social Sciences</w:t>
      </w:r>
    </w:p>
    <w:p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2656DA">
        <w:rPr>
          <w:rFonts w:ascii="Times New Roman" w:hAnsi="Times New Roman" w:cs="Times New Roman"/>
          <w:b/>
          <w:bCs/>
          <w:lang w:val="en-US"/>
        </w:rPr>
        <w:t xml:space="preserve"> Public Administration</w:t>
      </w:r>
    </w:p>
    <w:p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2656DA">
        <w:rPr>
          <w:rFonts w:ascii="Times New Roman" w:hAnsi="Times New Roman" w:cs="Times New Roman"/>
          <w:b/>
          <w:bCs/>
          <w:lang w:val="en-US"/>
        </w:rPr>
        <w:t xml:space="preserve"> B</w:t>
      </w:r>
      <w:r w:rsidR="00E1109C">
        <w:rPr>
          <w:rFonts w:ascii="Times New Roman" w:hAnsi="Times New Roman" w:cs="Times New Roman"/>
          <w:b/>
          <w:bCs/>
          <w:lang w:val="en-US"/>
        </w:rPr>
        <w:t>.</w:t>
      </w:r>
      <w:r w:rsidR="002656DA">
        <w:rPr>
          <w:rFonts w:ascii="Times New Roman" w:hAnsi="Times New Roman" w:cs="Times New Roman"/>
          <w:b/>
          <w:bCs/>
          <w:lang w:val="en-US"/>
        </w:rPr>
        <w:t>A</w:t>
      </w:r>
      <w:r w:rsidR="00E1109C">
        <w:rPr>
          <w:rFonts w:ascii="Times New Roman" w:hAnsi="Times New Roman" w:cs="Times New Roman"/>
          <w:b/>
          <w:bCs/>
          <w:lang w:val="en-US"/>
        </w:rPr>
        <w:t>.</w:t>
      </w:r>
      <w:r w:rsidR="002656DA">
        <w:rPr>
          <w:rFonts w:ascii="Times New Roman" w:hAnsi="Times New Roman" w:cs="Times New Roman"/>
          <w:b/>
          <w:bCs/>
          <w:lang w:val="en-US"/>
        </w:rPr>
        <w:t xml:space="preserve"> Public Administration</w:t>
      </w:r>
    </w:p>
    <w:p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/>
      </w:tblPr>
      <w:tblGrid>
        <w:gridCol w:w="2330"/>
        <w:gridCol w:w="2002"/>
        <w:gridCol w:w="2437"/>
        <w:gridCol w:w="1134"/>
        <w:gridCol w:w="1201"/>
        <w:gridCol w:w="953"/>
      </w:tblGrid>
      <w:tr w:rsidR="00D511E1" w:rsidRPr="0018380B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:rsidTr="007C6FE8">
        <w:trPr>
          <w:trHeight w:val="413"/>
          <w:jc w:val="center"/>
        </w:trPr>
        <w:tc>
          <w:tcPr>
            <w:tcW w:w="2330" w:type="dxa"/>
          </w:tcPr>
          <w:p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002" w:type="dxa"/>
          </w:tcPr>
          <w:p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37" w:type="dxa"/>
          </w:tcPr>
          <w:p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53" w:type="dxa"/>
          </w:tcPr>
          <w:p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2656DA" w:rsidRPr="0018380B" w:rsidTr="007C6FE8">
        <w:trPr>
          <w:jc w:val="center"/>
        </w:trPr>
        <w:tc>
          <w:tcPr>
            <w:tcW w:w="2330" w:type="dxa"/>
            <w:vMerge w:val="restart"/>
          </w:tcPr>
          <w:p w:rsidR="002656DA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002" w:type="dxa"/>
          </w:tcPr>
          <w:p w:rsidR="002656DA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PBA182M101</w:t>
            </w:r>
          </w:p>
          <w:p w:rsidR="002656DA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2656DA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Introduction to Public Administration</w:t>
            </w:r>
          </w:p>
        </w:tc>
        <w:tc>
          <w:tcPr>
            <w:tcW w:w="1134" w:type="dxa"/>
          </w:tcPr>
          <w:p w:rsidR="002656DA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2656DA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2656DA" w:rsidRPr="0018380B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  <w:r w:rsidR="002656D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2656DA" w:rsidRPr="0018380B" w:rsidTr="007C6FE8">
        <w:trPr>
          <w:jc w:val="center"/>
        </w:trPr>
        <w:tc>
          <w:tcPr>
            <w:tcW w:w="2330" w:type="dxa"/>
            <w:vMerge/>
          </w:tcPr>
          <w:p w:rsidR="002656DA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2656DA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PBA182M102</w:t>
            </w:r>
          </w:p>
        </w:tc>
        <w:tc>
          <w:tcPr>
            <w:tcW w:w="2437" w:type="dxa"/>
          </w:tcPr>
          <w:p w:rsidR="002656DA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Administrative Theory</w:t>
            </w:r>
          </w:p>
        </w:tc>
        <w:tc>
          <w:tcPr>
            <w:tcW w:w="1134" w:type="dxa"/>
          </w:tcPr>
          <w:p w:rsidR="002656DA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2656DA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2656DA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  <w:r w:rsidR="002656D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E1109C" w:rsidRPr="0018380B" w:rsidTr="007C6FE8">
        <w:trPr>
          <w:jc w:val="center"/>
        </w:trPr>
        <w:tc>
          <w:tcPr>
            <w:tcW w:w="2330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1134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53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61860" w:rsidRPr="0018380B" w:rsidTr="007C6FE8">
        <w:trPr>
          <w:jc w:val="center"/>
        </w:trPr>
        <w:tc>
          <w:tcPr>
            <w:tcW w:w="2330" w:type="dxa"/>
          </w:tcPr>
          <w:p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002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PBA182N101</w:t>
            </w:r>
          </w:p>
        </w:tc>
        <w:tc>
          <w:tcPr>
            <w:tcW w:w="2437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Citizens and Administration</w:t>
            </w:r>
          </w:p>
        </w:tc>
        <w:tc>
          <w:tcPr>
            <w:tcW w:w="1134" w:type="dxa"/>
          </w:tcPr>
          <w:p w:rsidR="0096186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961860" w:rsidRPr="0018380B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2656D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961860" w:rsidRPr="0018380B" w:rsidTr="007C6FE8">
        <w:trPr>
          <w:jc w:val="center"/>
        </w:trPr>
        <w:tc>
          <w:tcPr>
            <w:tcW w:w="2330" w:type="dxa"/>
          </w:tcPr>
          <w:p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2002" w:type="dxa"/>
          </w:tcPr>
          <w:p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961860" w:rsidRPr="00A87FD2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sz w:val="20"/>
                <w:szCs w:val="20"/>
              </w:rPr>
              <w:t>IKS-1</w:t>
            </w:r>
          </w:p>
        </w:tc>
        <w:tc>
          <w:tcPr>
            <w:tcW w:w="1134" w:type="dxa"/>
          </w:tcPr>
          <w:p w:rsidR="0096186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961860" w:rsidRPr="0018380B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007B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2656DA" w:rsidRPr="0018380B" w:rsidTr="007C6FE8">
        <w:trPr>
          <w:jc w:val="center"/>
        </w:trPr>
        <w:tc>
          <w:tcPr>
            <w:tcW w:w="2330" w:type="dxa"/>
            <w:vMerge w:val="restart"/>
          </w:tcPr>
          <w:p w:rsidR="002656DA" w:rsidRPr="0018380B" w:rsidRDefault="002656DA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2002" w:type="dxa"/>
          </w:tcPr>
          <w:p w:rsidR="002656DA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2656DA" w:rsidRPr="00A87FD2" w:rsidRDefault="002656DA" w:rsidP="00A87FD2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sz w:val="20"/>
                <w:szCs w:val="20"/>
              </w:rPr>
              <w:t>Communicative English</w:t>
            </w:r>
          </w:p>
        </w:tc>
        <w:tc>
          <w:tcPr>
            <w:tcW w:w="1134" w:type="dxa"/>
          </w:tcPr>
          <w:p w:rsidR="002656DA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2656DA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53" w:type="dxa"/>
          </w:tcPr>
          <w:p w:rsidR="002656DA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2656DA" w:rsidRPr="0018380B" w:rsidTr="007C6FE8">
        <w:trPr>
          <w:jc w:val="center"/>
        </w:trPr>
        <w:tc>
          <w:tcPr>
            <w:tcW w:w="2330" w:type="dxa"/>
            <w:vMerge/>
          </w:tcPr>
          <w:p w:rsidR="002656DA" w:rsidRDefault="002656DA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2656DA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2656DA" w:rsidRPr="00A87FD2" w:rsidRDefault="002656DA" w:rsidP="00815E93">
            <w:pPr>
              <w:spacing w:line="360" w:lineRule="auto"/>
              <w:rPr>
                <w:sz w:val="20"/>
                <w:szCs w:val="20"/>
              </w:rPr>
            </w:pPr>
            <w:r w:rsidRPr="00A87FD2">
              <w:rPr>
                <w:sz w:val="20"/>
                <w:szCs w:val="20"/>
              </w:rPr>
              <w:t>Behavioural Science-I</w:t>
            </w:r>
          </w:p>
        </w:tc>
        <w:tc>
          <w:tcPr>
            <w:tcW w:w="1134" w:type="dxa"/>
          </w:tcPr>
          <w:p w:rsidR="002656DA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2656DA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53" w:type="dxa"/>
          </w:tcPr>
          <w:p w:rsidR="002656DA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961860" w:rsidRPr="0018380B" w:rsidTr="007C6FE8">
        <w:trPr>
          <w:jc w:val="center"/>
        </w:trPr>
        <w:tc>
          <w:tcPr>
            <w:tcW w:w="2330" w:type="dxa"/>
          </w:tcPr>
          <w:p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2002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PBA182S121</w:t>
            </w:r>
          </w:p>
        </w:tc>
        <w:tc>
          <w:tcPr>
            <w:tcW w:w="2437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Data Analysis-1</w:t>
            </w:r>
          </w:p>
        </w:tc>
        <w:tc>
          <w:tcPr>
            <w:tcW w:w="1134" w:type="dxa"/>
          </w:tcPr>
          <w:p w:rsidR="0096186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961860" w:rsidRPr="0018380B" w:rsidTr="007C6FE8">
        <w:trPr>
          <w:jc w:val="center"/>
        </w:trPr>
        <w:tc>
          <w:tcPr>
            <w:tcW w:w="2330" w:type="dxa"/>
          </w:tcPr>
          <w:p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2002" w:type="dxa"/>
          </w:tcPr>
          <w:p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961860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one course from basket of courses</w:t>
            </w:r>
          </w:p>
        </w:tc>
        <w:tc>
          <w:tcPr>
            <w:tcW w:w="1134" w:type="dxa"/>
          </w:tcPr>
          <w:p w:rsidR="0096186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961860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96186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961860" w:rsidRPr="0018380B" w:rsidTr="007C6FE8">
        <w:trPr>
          <w:trHeight w:val="353"/>
          <w:jc w:val="center"/>
        </w:trPr>
        <w:tc>
          <w:tcPr>
            <w:tcW w:w="7903" w:type="dxa"/>
            <w:gridSpan w:val="4"/>
          </w:tcPr>
          <w:p w:rsidR="00961860" w:rsidRPr="0018380B" w:rsidRDefault="00961860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1" w:type="dxa"/>
          </w:tcPr>
          <w:p w:rsidR="00961860" w:rsidRPr="0018380B" w:rsidRDefault="002656D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+ credit of </w:t>
            </w:r>
            <w:proofErr w:type="spellStart"/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953" w:type="dxa"/>
          </w:tcPr>
          <w:p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61860" w:rsidRPr="0018380B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:rsidTr="007C6FE8">
        <w:trPr>
          <w:trHeight w:val="407"/>
          <w:jc w:val="center"/>
        </w:trPr>
        <w:tc>
          <w:tcPr>
            <w:tcW w:w="2330" w:type="dxa"/>
            <w:vAlign w:val="center"/>
          </w:tcPr>
          <w:p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002" w:type="dxa"/>
            <w:vAlign w:val="center"/>
          </w:tcPr>
          <w:p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37" w:type="dxa"/>
            <w:vAlign w:val="center"/>
          </w:tcPr>
          <w:p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4" w:type="dxa"/>
            <w:vAlign w:val="center"/>
          </w:tcPr>
          <w:p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1" w:type="dxa"/>
            <w:vAlign w:val="center"/>
          </w:tcPr>
          <w:p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53" w:type="dxa"/>
            <w:vAlign w:val="center"/>
          </w:tcPr>
          <w:p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A87FD2" w:rsidRPr="0018380B" w:rsidTr="007C6FE8">
        <w:trPr>
          <w:jc w:val="center"/>
        </w:trPr>
        <w:tc>
          <w:tcPr>
            <w:tcW w:w="2330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002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PBA182M201</w:t>
            </w:r>
          </w:p>
        </w:tc>
        <w:tc>
          <w:tcPr>
            <w:tcW w:w="2437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sz w:val="20"/>
                <w:szCs w:val="20"/>
              </w:rPr>
              <w:t>Indian Administration</w:t>
            </w:r>
          </w:p>
        </w:tc>
        <w:tc>
          <w:tcPr>
            <w:tcW w:w="1134" w:type="dxa"/>
          </w:tcPr>
          <w:p w:rsidR="00A87FD2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A87FD2" w:rsidRPr="0018380B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A87FD2" w:rsidRPr="0018380B" w:rsidRDefault="00E1109C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  <w:r w:rsidR="00A87FD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A87FD2" w:rsidRPr="0018380B" w:rsidTr="007C6FE8">
        <w:trPr>
          <w:jc w:val="center"/>
        </w:trPr>
        <w:tc>
          <w:tcPr>
            <w:tcW w:w="2330" w:type="dxa"/>
          </w:tcPr>
          <w:p w:rsid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PBA182M202</w:t>
            </w:r>
          </w:p>
        </w:tc>
        <w:tc>
          <w:tcPr>
            <w:tcW w:w="2437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sz w:val="20"/>
                <w:szCs w:val="20"/>
              </w:rPr>
              <w:t>Public Financial Administration</w:t>
            </w:r>
          </w:p>
        </w:tc>
        <w:tc>
          <w:tcPr>
            <w:tcW w:w="1134" w:type="dxa"/>
          </w:tcPr>
          <w:p w:rsidR="00A87FD2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A87FD2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A87FD2" w:rsidRDefault="00E1109C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  <w:r w:rsidR="00A87FD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E1109C" w:rsidRPr="0018380B" w:rsidTr="007C6FE8">
        <w:trPr>
          <w:jc w:val="center"/>
        </w:trPr>
        <w:tc>
          <w:tcPr>
            <w:tcW w:w="2330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E1109C" w:rsidRPr="00A87FD2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37" w:type="dxa"/>
          </w:tcPr>
          <w:p w:rsidR="00E1109C" w:rsidRPr="00A87FD2" w:rsidRDefault="00E1109C" w:rsidP="00815E93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1134" w:type="dxa"/>
          </w:tcPr>
          <w:p w:rsidR="00E1109C" w:rsidRDefault="00E1109C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:rsidR="00E1109C" w:rsidRDefault="00E1109C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53" w:type="dxa"/>
          </w:tcPr>
          <w:p w:rsidR="00E1109C" w:rsidRDefault="00E1109C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87FD2" w:rsidRPr="0018380B" w:rsidTr="007C6FE8">
        <w:trPr>
          <w:jc w:val="center"/>
        </w:trPr>
        <w:tc>
          <w:tcPr>
            <w:tcW w:w="2330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002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PBA182N201</w:t>
            </w:r>
          </w:p>
        </w:tc>
        <w:tc>
          <w:tcPr>
            <w:tcW w:w="2437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sz w:val="20"/>
                <w:szCs w:val="20"/>
              </w:rPr>
              <w:t>Issues in Public Administration</w:t>
            </w:r>
          </w:p>
        </w:tc>
        <w:tc>
          <w:tcPr>
            <w:tcW w:w="1134" w:type="dxa"/>
          </w:tcPr>
          <w:p w:rsidR="00A87FD2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A87FD2" w:rsidRPr="0018380B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A87FD2" w:rsidRPr="0018380B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87FD2" w:rsidRPr="0018380B" w:rsidTr="007C6FE8">
        <w:trPr>
          <w:jc w:val="center"/>
        </w:trPr>
        <w:tc>
          <w:tcPr>
            <w:tcW w:w="2330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2002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37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sz w:val="20"/>
                <w:szCs w:val="20"/>
              </w:rPr>
              <w:t>IKS-2</w:t>
            </w:r>
          </w:p>
        </w:tc>
        <w:tc>
          <w:tcPr>
            <w:tcW w:w="1134" w:type="dxa"/>
          </w:tcPr>
          <w:p w:rsidR="00A87FD2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A87FD2" w:rsidRPr="0018380B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A87FD2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007B30" w:rsidRPr="0018380B" w:rsidTr="007C6FE8">
        <w:trPr>
          <w:jc w:val="center"/>
        </w:trPr>
        <w:tc>
          <w:tcPr>
            <w:tcW w:w="2330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2002" w:type="dxa"/>
          </w:tcPr>
          <w:p w:rsidR="00007B30" w:rsidRPr="00A87FD2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437" w:type="dxa"/>
          </w:tcPr>
          <w:p w:rsidR="00007B30" w:rsidRPr="00A87FD2" w:rsidRDefault="00007B30" w:rsidP="00F9143C">
            <w:pPr>
              <w:spacing w:line="360" w:lineRule="auto"/>
              <w:rPr>
                <w:sz w:val="20"/>
                <w:szCs w:val="20"/>
              </w:rPr>
            </w:pPr>
            <w:r w:rsidRPr="00A87FD2">
              <w:rPr>
                <w:sz w:val="20"/>
                <w:szCs w:val="20"/>
              </w:rPr>
              <w:t>Communicative English</w:t>
            </w:r>
          </w:p>
          <w:p w:rsidR="00007B30" w:rsidRPr="00A87FD2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:rsidR="00007B30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100</w:t>
            </w:r>
          </w:p>
        </w:tc>
        <w:tc>
          <w:tcPr>
            <w:tcW w:w="1201" w:type="dxa"/>
          </w:tcPr>
          <w:p w:rsidR="00007B30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53" w:type="dxa"/>
          </w:tcPr>
          <w:p w:rsidR="00007B30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007B30" w:rsidRPr="0018380B" w:rsidTr="007C6FE8">
        <w:trPr>
          <w:jc w:val="center"/>
        </w:trPr>
        <w:tc>
          <w:tcPr>
            <w:tcW w:w="2330" w:type="dxa"/>
          </w:tcPr>
          <w:p w:rsidR="00007B30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007B30" w:rsidRPr="00A87FD2" w:rsidRDefault="00007B30" w:rsidP="00F9143C">
            <w:pPr>
              <w:spacing w:line="360" w:lineRule="auto"/>
              <w:rPr>
                <w:sz w:val="20"/>
                <w:szCs w:val="20"/>
              </w:rPr>
            </w:pPr>
            <w:r w:rsidRPr="00A87FD2">
              <w:rPr>
                <w:sz w:val="20"/>
                <w:szCs w:val="20"/>
              </w:rPr>
              <w:t>Behavioural Science-I</w:t>
            </w:r>
          </w:p>
        </w:tc>
        <w:tc>
          <w:tcPr>
            <w:tcW w:w="1134" w:type="dxa"/>
          </w:tcPr>
          <w:p w:rsidR="00007B30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007B30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53" w:type="dxa"/>
          </w:tcPr>
          <w:p w:rsidR="00007B30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A87FD2" w:rsidRPr="0018380B" w:rsidTr="007C6FE8">
        <w:trPr>
          <w:jc w:val="center"/>
        </w:trPr>
        <w:tc>
          <w:tcPr>
            <w:tcW w:w="2330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2002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PBA182S221</w:t>
            </w:r>
          </w:p>
        </w:tc>
        <w:tc>
          <w:tcPr>
            <w:tcW w:w="2437" w:type="dxa"/>
          </w:tcPr>
          <w:p w:rsidR="00A87FD2" w:rsidRPr="00A87FD2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 Analysis-II</w:t>
            </w:r>
          </w:p>
        </w:tc>
        <w:tc>
          <w:tcPr>
            <w:tcW w:w="1134" w:type="dxa"/>
          </w:tcPr>
          <w:p w:rsidR="00A87FD2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A87FD2" w:rsidRPr="0018380B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A87FD2" w:rsidRPr="0018380B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87FD2" w:rsidRPr="0018380B" w:rsidTr="007C6FE8">
        <w:trPr>
          <w:jc w:val="center"/>
        </w:trPr>
        <w:tc>
          <w:tcPr>
            <w:tcW w:w="2330" w:type="dxa"/>
          </w:tcPr>
          <w:p w:rsid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2002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A87FD2" w:rsidRP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87FD2">
              <w:rPr>
                <w:sz w:val="20"/>
                <w:szCs w:val="20"/>
              </w:rPr>
              <w:t>one course from basket of courses</w:t>
            </w:r>
          </w:p>
        </w:tc>
        <w:tc>
          <w:tcPr>
            <w:tcW w:w="1134" w:type="dxa"/>
          </w:tcPr>
          <w:p w:rsidR="00A87FD2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:rsidR="00A87FD2" w:rsidRPr="0018380B" w:rsidRDefault="00A87FD2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A87FD2" w:rsidRPr="0018380B" w:rsidRDefault="00007B30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87FD2" w:rsidRPr="0018380B" w:rsidTr="007C6FE8">
        <w:trPr>
          <w:trHeight w:val="393"/>
          <w:jc w:val="center"/>
        </w:trPr>
        <w:tc>
          <w:tcPr>
            <w:tcW w:w="7903" w:type="dxa"/>
            <w:gridSpan w:val="4"/>
          </w:tcPr>
          <w:p w:rsidR="00A87FD2" w:rsidRPr="0018380B" w:rsidRDefault="00A87FD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1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+credit of </w:t>
            </w:r>
            <w:proofErr w:type="spellStart"/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953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87FD2" w:rsidRPr="0018380B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:rsidR="00A87FD2" w:rsidRPr="00FE729C" w:rsidRDefault="00A87FD2" w:rsidP="00815E93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87FD2" w:rsidRPr="0018380B" w:rsidTr="007C6FE8">
        <w:trPr>
          <w:trHeight w:val="381"/>
          <w:jc w:val="center"/>
        </w:trPr>
        <w:tc>
          <w:tcPr>
            <w:tcW w:w="2330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002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37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53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007B30" w:rsidRPr="0018380B" w:rsidTr="007C6FE8">
        <w:tblPrEx>
          <w:jc w:val="left"/>
        </w:tblPrEx>
        <w:tc>
          <w:tcPr>
            <w:tcW w:w="2330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002" w:type="dxa"/>
          </w:tcPr>
          <w:p w:rsidR="00007B30" w:rsidRDefault="00007B30" w:rsidP="00F9143C">
            <w:pPr>
              <w:pStyle w:val="TableParagraph"/>
              <w:spacing w:before="39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PBA182M301</w:t>
            </w:r>
          </w:p>
        </w:tc>
        <w:tc>
          <w:tcPr>
            <w:tcW w:w="2437" w:type="dxa"/>
          </w:tcPr>
          <w:p w:rsidR="00007B30" w:rsidRDefault="00007B30" w:rsidP="00F9143C">
            <w:pPr>
              <w:pStyle w:val="TableParagraph"/>
              <w:spacing w:before="42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Administrative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Thought</w:t>
            </w:r>
          </w:p>
        </w:tc>
        <w:tc>
          <w:tcPr>
            <w:tcW w:w="1134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53" w:type="dxa"/>
          </w:tcPr>
          <w:p w:rsidR="00007B30" w:rsidRPr="0018380B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  <w:r w:rsidR="00007B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007B30" w:rsidRPr="0018380B" w:rsidTr="007C6FE8">
        <w:tblPrEx>
          <w:jc w:val="left"/>
        </w:tblPrEx>
        <w:tc>
          <w:tcPr>
            <w:tcW w:w="2330" w:type="dxa"/>
          </w:tcPr>
          <w:p w:rsidR="00007B30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007B30" w:rsidRDefault="00007B30" w:rsidP="00F9143C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PBA182M302</w:t>
            </w:r>
          </w:p>
        </w:tc>
        <w:tc>
          <w:tcPr>
            <w:tcW w:w="2437" w:type="dxa"/>
          </w:tcPr>
          <w:p w:rsidR="00007B30" w:rsidRDefault="00007B30" w:rsidP="00F9143C">
            <w:pPr>
              <w:pStyle w:val="TableParagraph"/>
              <w:spacing w:before="15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53" w:type="dxa"/>
          </w:tcPr>
          <w:p w:rsidR="00007B30" w:rsidRPr="0018380B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  <w:r w:rsidR="00007B3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E1109C" w:rsidRPr="0018380B" w:rsidTr="007C6FE8">
        <w:tblPrEx>
          <w:jc w:val="left"/>
        </w:tblPrEx>
        <w:tc>
          <w:tcPr>
            <w:tcW w:w="2330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E1109C" w:rsidRDefault="00E1109C" w:rsidP="00F9143C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</w:p>
        </w:tc>
        <w:tc>
          <w:tcPr>
            <w:tcW w:w="2437" w:type="dxa"/>
          </w:tcPr>
          <w:p w:rsidR="00E1109C" w:rsidRDefault="00E1109C" w:rsidP="00F9143C">
            <w:pPr>
              <w:pStyle w:val="TableParagraph"/>
              <w:spacing w:before="15" w:line="261" w:lineRule="exact"/>
              <w:ind w:left="5"/>
              <w:jc w:val="both"/>
              <w:rPr>
                <w:sz w:val="24"/>
              </w:rPr>
            </w:pPr>
            <w:proofErr w:type="spellStart"/>
            <w:r>
              <w:t>Swayam</w:t>
            </w:r>
            <w:proofErr w:type="spellEnd"/>
            <w:r>
              <w:t xml:space="preserve"> MOOC</w:t>
            </w:r>
          </w:p>
        </w:tc>
        <w:tc>
          <w:tcPr>
            <w:tcW w:w="1134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53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07B30" w:rsidRPr="0018380B" w:rsidTr="007C6FE8">
        <w:tblPrEx>
          <w:jc w:val="left"/>
        </w:tblPrEx>
        <w:tc>
          <w:tcPr>
            <w:tcW w:w="2330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002" w:type="dxa"/>
          </w:tcPr>
          <w:p w:rsidR="00007B30" w:rsidRDefault="00007B30" w:rsidP="00F9143C">
            <w:pPr>
              <w:pStyle w:val="TableParagraph"/>
              <w:spacing w:line="256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PBA182N301</w:t>
            </w:r>
          </w:p>
        </w:tc>
        <w:tc>
          <w:tcPr>
            <w:tcW w:w="2437" w:type="dxa"/>
          </w:tcPr>
          <w:p w:rsidR="00007B30" w:rsidRDefault="00007B30" w:rsidP="00F9143C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007B30" w:rsidRDefault="00007B30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007B30" w:rsidRDefault="00007B30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87FD2" w:rsidRPr="0018380B" w:rsidTr="007C6FE8">
        <w:tblPrEx>
          <w:jc w:val="left"/>
        </w:tblPrEx>
        <w:tc>
          <w:tcPr>
            <w:tcW w:w="2330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2002" w:type="dxa"/>
          </w:tcPr>
          <w:p w:rsidR="00A87FD2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PBA182I301</w:t>
            </w:r>
          </w:p>
        </w:tc>
        <w:tc>
          <w:tcPr>
            <w:tcW w:w="2437" w:type="dxa"/>
          </w:tcPr>
          <w:p w:rsidR="00A87FD2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Right Based Governance</w:t>
            </w:r>
          </w:p>
        </w:tc>
        <w:tc>
          <w:tcPr>
            <w:tcW w:w="1134" w:type="dxa"/>
          </w:tcPr>
          <w:p w:rsidR="00A87FD2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:rsidR="00A87FD2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53" w:type="dxa"/>
          </w:tcPr>
          <w:p w:rsidR="00A87FD2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007B30" w:rsidRPr="0018380B" w:rsidTr="007C6FE8">
        <w:tblPrEx>
          <w:jc w:val="left"/>
        </w:tblPrEx>
        <w:tc>
          <w:tcPr>
            <w:tcW w:w="2330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2002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007B30" w:rsidRDefault="00007B30" w:rsidP="00F9143C">
            <w:pPr>
              <w:pStyle w:val="TableParagraph"/>
              <w:spacing w:line="241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Communicative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4"/>
                <w:sz w:val="24"/>
              </w:rPr>
              <w:t xml:space="preserve"> </w:t>
            </w:r>
          </w:p>
          <w:p w:rsidR="00007B30" w:rsidRDefault="00007B30" w:rsidP="00F9143C">
            <w:pPr>
              <w:pStyle w:val="TableParagraph"/>
              <w:spacing w:line="245" w:lineRule="exact"/>
              <w:ind w:left="111"/>
              <w:jc w:val="both"/>
              <w:rPr>
                <w:sz w:val="24"/>
              </w:rPr>
            </w:pPr>
          </w:p>
        </w:tc>
        <w:tc>
          <w:tcPr>
            <w:tcW w:w="1134" w:type="dxa"/>
          </w:tcPr>
          <w:p w:rsidR="00007B30" w:rsidRDefault="00007B30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007B30" w:rsidRDefault="00007B30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53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007B30" w:rsidRPr="0018380B" w:rsidTr="007C6FE8">
        <w:tblPrEx>
          <w:jc w:val="left"/>
        </w:tblPrEx>
        <w:tc>
          <w:tcPr>
            <w:tcW w:w="2330" w:type="dxa"/>
          </w:tcPr>
          <w:p w:rsidR="00007B30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007B30" w:rsidRDefault="00007B30" w:rsidP="00F9143C">
            <w:pPr>
              <w:pStyle w:val="TableParagraph"/>
              <w:spacing w:line="241" w:lineRule="exact"/>
              <w:ind w:left="111"/>
              <w:jc w:val="both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Behavioural</w:t>
            </w:r>
            <w:proofErr w:type="spellEnd"/>
            <w:r>
              <w:rPr>
                <w:sz w:val="24"/>
              </w:rPr>
              <w:t xml:space="preserve"> Science-III</w:t>
            </w:r>
          </w:p>
        </w:tc>
        <w:tc>
          <w:tcPr>
            <w:tcW w:w="1134" w:type="dxa"/>
          </w:tcPr>
          <w:p w:rsidR="00007B30" w:rsidRDefault="00007B30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007B30" w:rsidRDefault="00007B30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53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007B30" w:rsidRPr="0018380B" w:rsidTr="007C6FE8">
        <w:tblPrEx>
          <w:jc w:val="left"/>
        </w:tblPrEx>
        <w:tc>
          <w:tcPr>
            <w:tcW w:w="2330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2002" w:type="dxa"/>
          </w:tcPr>
          <w:p w:rsidR="00007B30" w:rsidRDefault="00007B30" w:rsidP="00F9143C">
            <w:pPr>
              <w:pStyle w:val="TableParagraph"/>
              <w:spacing w:line="253" w:lineRule="exact"/>
              <w:ind w:left="465"/>
              <w:jc w:val="both"/>
              <w:rPr>
                <w:sz w:val="24"/>
              </w:rPr>
            </w:pPr>
            <w:r>
              <w:rPr>
                <w:sz w:val="24"/>
              </w:rPr>
              <w:t>PBA182S321</w:t>
            </w:r>
          </w:p>
        </w:tc>
        <w:tc>
          <w:tcPr>
            <w:tcW w:w="2437" w:type="dxa"/>
          </w:tcPr>
          <w:p w:rsidR="00007B30" w:rsidRDefault="00007B30" w:rsidP="00F9143C">
            <w:pPr>
              <w:pStyle w:val="TableParagraph"/>
              <w:spacing w:line="25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Analysis-III</w:t>
            </w:r>
          </w:p>
        </w:tc>
        <w:tc>
          <w:tcPr>
            <w:tcW w:w="1134" w:type="dxa"/>
          </w:tcPr>
          <w:p w:rsidR="00007B30" w:rsidRDefault="00007B30" w:rsidP="00F9143C">
            <w:pPr>
              <w:pStyle w:val="TableParagraph"/>
              <w:spacing w:before="128" w:line="261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007B30" w:rsidRDefault="00007B30" w:rsidP="00F9143C">
            <w:pPr>
              <w:pStyle w:val="TableParagraph"/>
              <w:spacing w:before="128" w:line="261" w:lineRule="exact"/>
              <w:ind w:left="20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953" w:type="dxa"/>
          </w:tcPr>
          <w:p w:rsidR="00007B30" w:rsidRPr="0018380B" w:rsidRDefault="00007B3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87FD2" w:rsidRPr="0018380B" w:rsidTr="007C6FE8">
        <w:tblPrEx>
          <w:jc w:val="left"/>
        </w:tblPrEx>
        <w:trPr>
          <w:trHeight w:val="395"/>
        </w:trPr>
        <w:tc>
          <w:tcPr>
            <w:tcW w:w="7903" w:type="dxa"/>
            <w:gridSpan w:val="4"/>
          </w:tcPr>
          <w:p w:rsidR="00A87FD2" w:rsidRPr="0018380B" w:rsidRDefault="00A87FD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1" w:type="dxa"/>
          </w:tcPr>
          <w:p w:rsidR="00A87FD2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+ credit of </w:t>
            </w:r>
            <w:proofErr w:type="spellStart"/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953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87FD2" w:rsidRPr="0018380B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:rsidR="00A87FD2" w:rsidRPr="00961860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87FD2" w:rsidRPr="0018380B" w:rsidTr="007C6FE8">
        <w:tblPrEx>
          <w:jc w:val="left"/>
        </w:tblPrEx>
        <w:trPr>
          <w:trHeight w:val="271"/>
        </w:trPr>
        <w:tc>
          <w:tcPr>
            <w:tcW w:w="2330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002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37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53" w:type="dxa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C6FE8" w:rsidRPr="0018380B" w:rsidTr="007C6FE8">
        <w:tblPrEx>
          <w:jc w:val="left"/>
        </w:tblPrEx>
        <w:trPr>
          <w:trHeight w:val="347"/>
        </w:trPr>
        <w:tc>
          <w:tcPr>
            <w:tcW w:w="2330" w:type="dxa"/>
            <w:vMerge w:val="restart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PBA182M401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Regulatory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rPr>
          <w:trHeight w:val="347"/>
        </w:trPr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1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PBA182M402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rPr>
          <w:trHeight w:val="347"/>
        </w:trPr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1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PBA182M403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3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Administrative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E1109C" w:rsidRPr="0018380B" w:rsidTr="007C6FE8">
        <w:tblPrEx>
          <w:jc w:val="left"/>
        </w:tblPrEx>
        <w:trPr>
          <w:trHeight w:val="347"/>
        </w:trPr>
        <w:tc>
          <w:tcPr>
            <w:tcW w:w="2330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E1109C" w:rsidRDefault="00E1109C" w:rsidP="00F9143C">
            <w:pPr>
              <w:pStyle w:val="TableParagraph"/>
              <w:spacing w:before="1" w:line="273" w:lineRule="exact"/>
              <w:ind w:left="4"/>
              <w:jc w:val="both"/>
              <w:rPr>
                <w:sz w:val="24"/>
              </w:rPr>
            </w:pPr>
          </w:p>
        </w:tc>
        <w:tc>
          <w:tcPr>
            <w:tcW w:w="2437" w:type="dxa"/>
          </w:tcPr>
          <w:p w:rsidR="00E1109C" w:rsidRDefault="00E1109C" w:rsidP="00F9143C">
            <w:pPr>
              <w:pStyle w:val="TableParagraph"/>
              <w:spacing w:before="13" w:line="261" w:lineRule="exact"/>
              <w:ind w:left="5"/>
              <w:jc w:val="both"/>
              <w:rPr>
                <w:sz w:val="24"/>
              </w:rPr>
            </w:pPr>
            <w:proofErr w:type="spellStart"/>
            <w:r>
              <w:t>Swayam</w:t>
            </w:r>
            <w:proofErr w:type="spellEnd"/>
            <w:r>
              <w:t xml:space="preserve"> MOOC</w:t>
            </w:r>
          </w:p>
        </w:tc>
        <w:tc>
          <w:tcPr>
            <w:tcW w:w="1134" w:type="dxa"/>
          </w:tcPr>
          <w:p w:rsidR="00E1109C" w:rsidRDefault="00E1109C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</w:p>
        </w:tc>
        <w:tc>
          <w:tcPr>
            <w:tcW w:w="1201" w:type="dxa"/>
          </w:tcPr>
          <w:p w:rsidR="00E1109C" w:rsidRDefault="00E1109C" w:rsidP="00F9143C">
            <w:pPr>
              <w:pStyle w:val="TableParagraph"/>
              <w:spacing w:line="258" w:lineRule="exact"/>
              <w:ind w:left="237"/>
              <w:jc w:val="both"/>
              <w:rPr>
                <w:w w:val="99"/>
                <w:sz w:val="24"/>
              </w:rPr>
            </w:pPr>
          </w:p>
        </w:tc>
        <w:tc>
          <w:tcPr>
            <w:tcW w:w="953" w:type="dxa"/>
          </w:tcPr>
          <w:p w:rsidR="00E1109C" w:rsidRDefault="00E1109C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C6FE8" w:rsidRPr="0018380B" w:rsidTr="007C6FE8">
        <w:tblPrEx>
          <w:jc w:val="left"/>
        </w:tblPrEx>
        <w:trPr>
          <w:trHeight w:val="409"/>
        </w:trPr>
        <w:tc>
          <w:tcPr>
            <w:tcW w:w="2330" w:type="dxa"/>
            <w:vMerge w:val="restart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PBA182N401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Organizations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rPr>
          <w:trHeight w:val="409"/>
        </w:trPr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PBA182N402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Rural Local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 w:val="restart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2002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41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Communicative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4"/>
                <w:sz w:val="24"/>
              </w:rPr>
              <w:t xml:space="preserve"> </w:t>
            </w:r>
          </w:p>
          <w:p w:rsidR="007C6FE8" w:rsidRDefault="007C6FE8" w:rsidP="00F9143C">
            <w:pPr>
              <w:pStyle w:val="TableParagraph"/>
              <w:spacing w:line="245" w:lineRule="exact"/>
              <w:ind w:left="111"/>
              <w:jc w:val="both"/>
              <w:rPr>
                <w:sz w:val="24"/>
              </w:rPr>
            </w:pP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53" w:type="dxa"/>
          </w:tcPr>
          <w:p w:rsidR="007C6FE8" w:rsidRPr="0018380B" w:rsidRDefault="007C6FE8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41" w:lineRule="exact"/>
              <w:ind w:left="111"/>
              <w:jc w:val="both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Behavioural</w:t>
            </w:r>
            <w:proofErr w:type="spellEnd"/>
            <w:r>
              <w:rPr>
                <w:sz w:val="24"/>
              </w:rPr>
              <w:t xml:space="preserve"> Science-III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53" w:type="dxa"/>
          </w:tcPr>
          <w:p w:rsidR="007C6FE8" w:rsidRPr="0018380B" w:rsidRDefault="007C6FE8" w:rsidP="00F9143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A87FD2" w:rsidRPr="0018380B" w:rsidTr="007C6FE8">
        <w:tblPrEx>
          <w:jc w:val="left"/>
        </w:tblPrEx>
        <w:trPr>
          <w:trHeight w:val="392"/>
        </w:trPr>
        <w:tc>
          <w:tcPr>
            <w:tcW w:w="7903" w:type="dxa"/>
            <w:gridSpan w:val="4"/>
          </w:tcPr>
          <w:p w:rsidR="00A87FD2" w:rsidRPr="0018380B" w:rsidRDefault="00A87FD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:rsidR="00A87FD2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+ credit of </w:t>
            </w:r>
            <w:proofErr w:type="spellStart"/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</w:t>
            </w:r>
            <w:proofErr w:type="spellEnd"/>
            <w:r w:rsidR="00E110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MOOC</w:t>
            </w:r>
          </w:p>
        </w:tc>
        <w:tc>
          <w:tcPr>
            <w:tcW w:w="953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87FD2" w:rsidRPr="00E17DD8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:rsidR="00A87FD2" w:rsidRPr="00E17DD8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87FD2" w:rsidRPr="0018380B" w:rsidTr="007C6FE8">
        <w:tblPrEx>
          <w:jc w:val="left"/>
        </w:tblPrEx>
        <w:trPr>
          <w:trHeight w:val="342"/>
        </w:trPr>
        <w:tc>
          <w:tcPr>
            <w:tcW w:w="2330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002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37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53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 w:val="restart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PBA182M501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7C6FE8">
            <w:pPr>
              <w:pStyle w:val="TableParagraph"/>
              <w:spacing w:line="253" w:lineRule="exact"/>
              <w:ind w:left="23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PBA182M502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3" w:line="264" w:lineRule="exact"/>
              <w:ind w:left="65"/>
              <w:jc w:val="both"/>
              <w:rPr>
                <w:sz w:val="24"/>
              </w:rPr>
            </w:pPr>
            <w:r>
              <w:rPr>
                <w:sz w:val="24"/>
              </w:rPr>
              <w:t>Environmental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7C6FE8">
            <w:pPr>
              <w:pStyle w:val="TableParagraph"/>
              <w:spacing w:line="258" w:lineRule="exact"/>
              <w:ind w:left="23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PBA182M503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E-Governance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7C6FE8">
            <w:pPr>
              <w:pStyle w:val="TableParagraph"/>
              <w:spacing w:line="258" w:lineRule="exact"/>
              <w:ind w:left="23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PBA182N501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6" w:lineRule="exact"/>
              <w:ind w:left="65"/>
              <w:jc w:val="both"/>
              <w:rPr>
                <w:sz w:val="24"/>
              </w:rPr>
            </w:pPr>
            <w:r>
              <w:rPr>
                <w:sz w:val="24"/>
              </w:rPr>
              <w:t>Urban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7C6FE8">
            <w:pPr>
              <w:pStyle w:val="TableParagraph"/>
              <w:spacing w:line="253" w:lineRule="exact"/>
              <w:ind w:left="2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Summer Internship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PBA182M521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Internship Report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7C6FE8">
            <w:pPr>
              <w:pStyle w:val="TableParagraph"/>
              <w:spacing w:line="253" w:lineRule="exact"/>
              <w:ind w:left="2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87FD2" w:rsidRPr="0018380B" w:rsidTr="007C6FE8">
        <w:tblPrEx>
          <w:jc w:val="left"/>
        </w:tblPrEx>
        <w:trPr>
          <w:trHeight w:val="376"/>
        </w:trPr>
        <w:tc>
          <w:tcPr>
            <w:tcW w:w="7903" w:type="dxa"/>
            <w:gridSpan w:val="4"/>
          </w:tcPr>
          <w:p w:rsidR="00A87FD2" w:rsidRPr="0018380B" w:rsidRDefault="00A87FD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:rsidR="00A87FD2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53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87FD2" w:rsidRPr="0018380B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:rsidR="00A87FD2" w:rsidRPr="0018380B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87FD2" w:rsidRPr="0018380B" w:rsidTr="007C6FE8">
        <w:tblPrEx>
          <w:jc w:val="left"/>
        </w:tblPrEx>
        <w:tc>
          <w:tcPr>
            <w:tcW w:w="2330" w:type="dxa"/>
          </w:tcPr>
          <w:p w:rsid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002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37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53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 w:val="restart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PBA182M601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Welfare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6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PBA182M602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5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Disaster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61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PBA182M603</w:t>
            </w:r>
          </w:p>
        </w:tc>
        <w:tc>
          <w:tcPr>
            <w:tcW w:w="2437" w:type="dxa"/>
          </w:tcPr>
          <w:p w:rsidR="007C6FE8" w:rsidRDefault="007C6FE8" w:rsidP="00A26EA0">
            <w:pPr>
              <w:pStyle w:val="TableParagraph"/>
              <w:spacing w:before="15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 xml:space="preserve">Cyber </w:t>
            </w:r>
            <w:r w:rsidR="00A26EA0">
              <w:rPr>
                <w:sz w:val="24"/>
              </w:rPr>
              <w:t>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61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  <w:vMerge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PBA182M604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Educational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8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PBA182N601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6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87FD2" w:rsidRPr="0018380B" w:rsidTr="007C6FE8">
        <w:tblPrEx>
          <w:jc w:val="left"/>
        </w:tblPrEx>
        <w:trPr>
          <w:trHeight w:val="347"/>
        </w:trPr>
        <w:tc>
          <w:tcPr>
            <w:tcW w:w="7903" w:type="dxa"/>
            <w:gridSpan w:val="4"/>
          </w:tcPr>
          <w:p w:rsidR="00A87FD2" w:rsidRPr="0018380B" w:rsidRDefault="00A87FD2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:rsidR="00A87FD2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53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87FD2" w:rsidRPr="0018380B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:rsidR="00A87FD2" w:rsidRPr="0018380B" w:rsidRDefault="00A87FD2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87FD2" w:rsidRPr="0018380B" w:rsidTr="007C6FE8">
        <w:tblPrEx>
          <w:jc w:val="left"/>
        </w:tblPrEx>
        <w:tc>
          <w:tcPr>
            <w:tcW w:w="2330" w:type="dxa"/>
          </w:tcPr>
          <w:p w:rsidR="00A87FD2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002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37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53" w:type="dxa"/>
          </w:tcPr>
          <w:p w:rsidR="00A87FD2" w:rsidRPr="0018380B" w:rsidRDefault="00A87FD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PBA182M701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Pr="00B274BA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PBA182M702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Pr="00B274BA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1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PBA182M703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Pr="00B274BA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before="1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PBA182M704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NGOs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rPr>
          <w:trHeight w:val="115"/>
        </w:trPr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PBA182N701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Organizational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rPr>
          <w:trHeight w:val="383"/>
        </w:trPr>
        <w:tc>
          <w:tcPr>
            <w:tcW w:w="7903" w:type="dxa"/>
            <w:gridSpan w:val="4"/>
          </w:tcPr>
          <w:p w:rsidR="007C6FE8" w:rsidRPr="0018380B" w:rsidRDefault="007C6FE8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C6FE8" w:rsidRPr="0018380B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:rsidR="007C6FE8" w:rsidRPr="0018380B" w:rsidRDefault="007C6FE8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002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437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PBA182M801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RM-301(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Advance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Techniques)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left="558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Minor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PBA182N801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6" w:lineRule="exact"/>
              <w:ind w:left="65"/>
              <w:jc w:val="both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Methodology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1201" w:type="dxa"/>
          </w:tcPr>
          <w:p w:rsidR="007C6FE8" w:rsidRDefault="007C6FE8" w:rsidP="00F9143C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C6FE8" w:rsidRPr="0018380B" w:rsidTr="007C6FE8">
        <w:tblPrEx>
          <w:jc w:val="left"/>
        </w:tblPrEx>
        <w:tc>
          <w:tcPr>
            <w:tcW w:w="2330" w:type="dxa"/>
          </w:tcPr>
          <w:p w:rsidR="007C6FE8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2002" w:type="dxa"/>
          </w:tcPr>
          <w:p w:rsidR="007C6FE8" w:rsidRDefault="007C6FE8" w:rsidP="00F9143C">
            <w:pPr>
              <w:pStyle w:val="TableParagraph"/>
              <w:jc w:val="both"/>
              <w:rPr>
                <w:sz w:val="20"/>
              </w:rPr>
            </w:pPr>
            <w:r>
              <w:t>PBA182M821</w:t>
            </w:r>
          </w:p>
        </w:tc>
        <w:tc>
          <w:tcPr>
            <w:tcW w:w="2437" w:type="dxa"/>
          </w:tcPr>
          <w:p w:rsidR="007C6FE8" w:rsidRDefault="007C6FE8" w:rsidP="00F9143C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Dissertation/Research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134" w:type="dxa"/>
          </w:tcPr>
          <w:p w:rsidR="007C6FE8" w:rsidRDefault="007C6FE8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26EA0" w:rsidRPr="0018380B" w:rsidTr="0010782F">
        <w:tblPrEx>
          <w:jc w:val="left"/>
        </w:tblPrEx>
        <w:tc>
          <w:tcPr>
            <w:tcW w:w="10057" w:type="dxa"/>
            <w:gridSpan w:val="6"/>
          </w:tcPr>
          <w:p w:rsidR="00A26EA0" w:rsidRPr="0018380B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t>Dissertation/Research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400</w:t>
            </w:r>
            <w:r>
              <w:rPr>
                <w:spacing w:val="-2"/>
              </w:rPr>
              <w:t xml:space="preserve"> </w:t>
            </w:r>
            <w:r>
              <w:t>level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2"/>
              </w:rPr>
              <w:t xml:space="preserve"> </w:t>
            </w:r>
            <w:r>
              <w:t>advanced</w:t>
            </w:r>
            <w:r>
              <w:rPr>
                <w:spacing w:val="-4"/>
              </w:rPr>
              <w:t xml:space="preserve"> </w:t>
            </w:r>
            <w:r>
              <w:t>course</w:t>
            </w:r>
            <w:r>
              <w:rPr>
                <w:spacing w:val="-3"/>
              </w:rPr>
              <w:t xml:space="preserve"> </w:t>
            </w:r>
            <w:r>
              <w:t>Core</w:t>
            </w:r>
          </w:p>
        </w:tc>
      </w:tr>
      <w:tr w:rsidR="00A26EA0" w:rsidRPr="0018380B" w:rsidTr="007C6FE8">
        <w:tblPrEx>
          <w:jc w:val="left"/>
        </w:tblPrEx>
        <w:tc>
          <w:tcPr>
            <w:tcW w:w="2330" w:type="dxa"/>
          </w:tcPr>
          <w:p w:rsidR="00A26EA0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A26EA0" w:rsidRDefault="00A26EA0" w:rsidP="00F9143C">
            <w:pPr>
              <w:pStyle w:val="TableParagraph"/>
              <w:spacing w:line="256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PBA182M802</w:t>
            </w:r>
          </w:p>
        </w:tc>
        <w:tc>
          <w:tcPr>
            <w:tcW w:w="2437" w:type="dxa"/>
          </w:tcPr>
          <w:p w:rsidR="00A26EA0" w:rsidRDefault="00A26EA0" w:rsidP="00F9143C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1134" w:type="dxa"/>
          </w:tcPr>
          <w:p w:rsidR="00A26EA0" w:rsidRDefault="00A26EA0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  <w:vMerge w:val="restart"/>
          </w:tcPr>
          <w:p w:rsidR="00A26EA0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953" w:type="dxa"/>
          </w:tcPr>
          <w:p w:rsidR="00A26EA0" w:rsidRPr="0018380B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26EA0" w:rsidRPr="0018380B" w:rsidTr="007C6FE8">
        <w:tblPrEx>
          <w:jc w:val="left"/>
        </w:tblPrEx>
        <w:tc>
          <w:tcPr>
            <w:tcW w:w="2330" w:type="dxa"/>
          </w:tcPr>
          <w:p w:rsidR="00A26EA0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A26EA0" w:rsidRDefault="00A26EA0" w:rsidP="00F9143C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PBA182M803</w:t>
            </w:r>
          </w:p>
        </w:tc>
        <w:tc>
          <w:tcPr>
            <w:tcW w:w="2437" w:type="dxa"/>
          </w:tcPr>
          <w:p w:rsidR="00A26EA0" w:rsidRDefault="00A26EA0" w:rsidP="00F9143C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Enterprise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134" w:type="dxa"/>
          </w:tcPr>
          <w:p w:rsidR="00A26EA0" w:rsidRDefault="00A26EA0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  <w:vMerge/>
          </w:tcPr>
          <w:p w:rsidR="00A26EA0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53" w:type="dxa"/>
          </w:tcPr>
          <w:p w:rsidR="00A26EA0" w:rsidRPr="0018380B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26EA0" w:rsidRPr="0018380B" w:rsidTr="007C6FE8">
        <w:tblPrEx>
          <w:jc w:val="left"/>
        </w:tblPrEx>
        <w:tc>
          <w:tcPr>
            <w:tcW w:w="2330" w:type="dxa"/>
          </w:tcPr>
          <w:p w:rsidR="00A26EA0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002" w:type="dxa"/>
          </w:tcPr>
          <w:p w:rsidR="00A26EA0" w:rsidRDefault="00A26EA0" w:rsidP="00F9143C">
            <w:pPr>
              <w:pStyle w:val="TableParagraph"/>
              <w:spacing w:before="107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PBA182M804</w:t>
            </w:r>
          </w:p>
        </w:tc>
        <w:tc>
          <w:tcPr>
            <w:tcW w:w="2437" w:type="dxa"/>
          </w:tcPr>
          <w:p w:rsidR="00A26EA0" w:rsidRDefault="00A26EA0" w:rsidP="00F9143C">
            <w:pPr>
              <w:pStyle w:val="TableParagraph"/>
              <w:spacing w:before="109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Administrative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Law</w:t>
            </w:r>
          </w:p>
        </w:tc>
        <w:tc>
          <w:tcPr>
            <w:tcW w:w="1134" w:type="dxa"/>
          </w:tcPr>
          <w:p w:rsidR="00A26EA0" w:rsidRDefault="00A26EA0" w:rsidP="00F9143C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1201" w:type="dxa"/>
            <w:vMerge/>
          </w:tcPr>
          <w:p w:rsidR="00A26EA0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53" w:type="dxa"/>
          </w:tcPr>
          <w:p w:rsidR="00A26EA0" w:rsidRPr="0018380B" w:rsidRDefault="00A26EA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C6FE8" w:rsidRPr="0018380B" w:rsidTr="007C6FE8">
        <w:tblPrEx>
          <w:jc w:val="left"/>
        </w:tblPrEx>
        <w:trPr>
          <w:trHeight w:val="409"/>
        </w:trPr>
        <w:tc>
          <w:tcPr>
            <w:tcW w:w="7903" w:type="dxa"/>
            <w:gridSpan w:val="4"/>
          </w:tcPr>
          <w:p w:rsidR="007C6FE8" w:rsidRPr="0018380B" w:rsidRDefault="007C6FE8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53" w:type="dxa"/>
          </w:tcPr>
          <w:p w:rsidR="007C6FE8" w:rsidRPr="0018380B" w:rsidRDefault="007C6FE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:rsidR="00961860" w:rsidRPr="0018380B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</w:p>
    <w:p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380B"/>
    <w:rsid w:val="00007B30"/>
    <w:rsid w:val="000303CF"/>
    <w:rsid w:val="000678AF"/>
    <w:rsid w:val="000D23D0"/>
    <w:rsid w:val="0018380B"/>
    <w:rsid w:val="001F40EB"/>
    <w:rsid w:val="002656DA"/>
    <w:rsid w:val="00326254"/>
    <w:rsid w:val="00326963"/>
    <w:rsid w:val="00394DC1"/>
    <w:rsid w:val="00435651"/>
    <w:rsid w:val="0046650D"/>
    <w:rsid w:val="006138FE"/>
    <w:rsid w:val="007975AB"/>
    <w:rsid w:val="007A63A1"/>
    <w:rsid w:val="007C6FE8"/>
    <w:rsid w:val="00815E93"/>
    <w:rsid w:val="008E567E"/>
    <w:rsid w:val="00911613"/>
    <w:rsid w:val="00951E05"/>
    <w:rsid w:val="00961860"/>
    <w:rsid w:val="00A26EA0"/>
    <w:rsid w:val="00A87FD2"/>
    <w:rsid w:val="00AA33A3"/>
    <w:rsid w:val="00B0035E"/>
    <w:rsid w:val="00B6648F"/>
    <w:rsid w:val="00B9639A"/>
    <w:rsid w:val="00C82F63"/>
    <w:rsid w:val="00D511E1"/>
    <w:rsid w:val="00E1109C"/>
    <w:rsid w:val="00E17DD8"/>
    <w:rsid w:val="00E43B5E"/>
    <w:rsid w:val="00E4782E"/>
    <w:rsid w:val="00F175A5"/>
    <w:rsid w:val="00F604D8"/>
    <w:rsid w:val="00FA7592"/>
    <w:rsid w:val="00FE7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5A5"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07B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admin</cp:lastModifiedBy>
  <cp:revision>8</cp:revision>
  <cp:lastPrinted>2025-04-09T04:52:00Z</cp:lastPrinted>
  <dcterms:created xsi:type="dcterms:W3CDTF">2025-04-09T04:19:00Z</dcterms:created>
  <dcterms:modified xsi:type="dcterms:W3CDTF">2025-05-02T11:21:00Z</dcterms:modified>
</cp:coreProperties>
</file>