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A2" w:rsidRPr="0017347E" w:rsidRDefault="00D3683C">
      <w:pPr>
        <w:widowControl w:val="0"/>
        <w:spacing w:after="0" w:line="240" w:lineRule="auto"/>
        <w:ind w:left="8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-476250</wp:posOffset>
            </wp:positionH>
            <wp:positionV relativeFrom="paragraph">
              <wp:posOffset>-314325</wp:posOffset>
            </wp:positionV>
            <wp:extent cx="1030923" cy="1030923"/>
            <wp:effectExtent l="0" t="0" r="0" b="0"/>
            <wp:wrapSquare wrapText="bothSides" distT="114300" distB="114300" distL="114300" distR="114300"/>
            <wp:docPr id="6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0923" cy="1030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84B90" w:rsidRPr="0017347E">
        <w:rPr>
          <w:rFonts w:ascii="Arial" w:eastAsia="Arial" w:hAnsi="Arial" w:cs="Arial"/>
          <w:b/>
          <w:sz w:val="20"/>
          <w:szCs w:val="20"/>
          <w:lang w:val="es-CO"/>
        </w:rPr>
        <w:t>CÓDIGO</w:t>
      </w:r>
    </w:p>
    <w:p w:rsidR="00370CA2" w:rsidRPr="0017347E" w:rsidRDefault="00784B90">
      <w:pPr>
        <w:widowControl w:val="0"/>
        <w:spacing w:after="0" w:line="240" w:lineRule="auto"/>
        <w:ind w:left="318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bookmarkStart w:id="0" w:name="gjdgxs" w:colFirst="0" w:colLast="0"/>
      <w:bookmarkEnd w:id="0"/>
      <w:r w:rsidRPr="0017347E">
        <w:rPr>
          <w:rFonts w:ascii="Arial" w:eastAsia="Arial" w:hAnsi="Arial" w:cs="Arial"/>
          <w:sz w:val="20"/>
          <w:szCs w:val="20"/>
          <w:lang w:val="es-CO"/>
        </w:rPr>
        <w:t>FORMATO  DE ACTAS</w:t>
      </w:r>
    </w:p>
    <w:p w:rsidR="00370CA2" w:rsidRDefault="00784B90" w:rsidP="00D3683C">
      <w:pPr>
        <w:widowControl w:val="0"/>
        <w:tabs>
          <w:tab w:val="left" w:pos="8440"/>
        </w:tabs>
        <w:spacing w:after="0" w:line="240" w:lineRule="auto"/>
        <w:ind w:left="4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7"/>
          <w:szCs w:val="27"/>
          <w:vertAlign w:val="subscript"/>
          <w:lang w:val="es-CO"/>
        </w:rPr>
        <w:t xml:space="preserve"> DESARROLLO DE SOFTWARE 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</w:p>
    <w:p w:rsidR="00D3683C" w:rsidRPr="0017347E" w:rsidRDefault="00D3683C" w:rsidP="00D3683C">
      <w:pPr>
        <w:widowControl w:val="0"/>
        <w:tabs>
          <w:tab w:val="left" w:pos="8440"/>
        </w:tabs>
        <w:spacing w:after="0" w:line="240" w:lineRule="auto"/>
        <w:ind w:left="484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880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sz w:val="20"/>
          <w:szCs w:val="20"/>
          <w:lang w:val="es-CO"/>
        </w:rPr>
        <w:t>VERSIÓN</w:t>
      </w:r>
    </w:p>
    <w:p w:rsidR="00370CA2" w:rsidRPr="0017347E" w:rsidRDefault="00784B90">
      <w:pPr>
        <w:widowControl w:val="0"/>
        <w:spacing w:after="0" w:line="240" w:lineRule="auto"/>
        <w:ind w:left="4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PROCESO PLANEACION</w:t>
      </w:r>
    </w:p>
    <w:p w:rsidR="00370CA2" w:rsidRPr="0017347E" w:rsidRDefault="00784B90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lang w:val="es-CO"/>
        </w:rPr>
        <w:t>01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E88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505pt;margin-top:14pt;width:1pt;height:39.3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4EDEC" id="Conector recto de flecha 35" o:spid="_x0000_s1026" type="#_x0000_t32" style="position:absolute;margin-left:0;margin-top:14pt;width:506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ECBFA" id="Conector recto de flecha 37" o:spid="_x0000_s1026" type="#_x0000_t32" style="position:absolute;margin-left:0;margin-top:14pt;width:1pt;height:39.3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A23C9" id="Conector recto de flecha 38" o:spid="_x0000_s1026" type="#_x0000_t32" style="position:absolute;margin-left:0;margin-top:53pt;width:506.55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lf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Acta para manejo de temario de proyecto</w:t>
      </w: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"/>
        <w:tblW w:w="103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5"/>
        <w:gridCol w:w="270"/>
        <w:gridCol w:w="6915"/>
      </w:tblGrid>
      <w:tr w:rsidR="00370CA2" w:rsidRPr="00B64AFF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LUGAR:Sede Villa Campestre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FECHA: 09/02/2019</w:t>
            </w:r>
          </w:p>
        </w:tc>
      </w:tr>
      <w:tr w:rsidR="00370CA2">
        <w:trPr>
          <w:trHeight w:val="1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 w:rsidRPr="00B64AFF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ASISTENTES</w:t>
            </w:r>
          </w:p>
          <w:p w:rsidR="00370CA2" w:rsidRDefault="00370CA2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Alejandra Garzón Gonzalez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David Quiceno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Andres Felipe Trejos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Yeimy Andrea Villegas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Jhon Eduward Cordoba</w:t>
            </w:r>
          </w:p>
          <w:p w:rsidR="00B64AFF" w:rsidRDefault="00B64AFF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bookmarkStart w:id="1" w:name="_GoBack"/>
            <w:r>
              <w:rPr>
                <w:rFonts w:ascii="Arial" w:eastAsia="Arial" w:hAnsi="Arial" w:cs="Arial"/>
              </w:rPr>
              <w:t>Juan Sebastian Plaza</w:t>
            </w:r>
          </w:p>
          <w:bookmarkEnd w:id="1"/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Garcia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CARGOS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Realización Acta.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Pr="0017347E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Encargado de los criterios utilizados en la metodología.</w:t>
            </w:r>
          </w:p>
          <w:p w:rsidR="00370CA2" w:rsidRPr="0017347E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Encargado de la página similar a slack.</w:t>
            </w:r>
          </w:p>
          <w:p w:rsidR="00370CA2" w:rsidRPr="0017347E" w:rsidRDefault="00D3683C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    </w:t>
            </w:r>
            <w:r w:rsidR="00784B90" w:rsidRPr="0017347E">
              <w:rPr>
                <w:rFonts w:ascii="Arial" w:eastAsia="Arial" w:hAnsi="Arial" w:cs="Arial"/>
                <w:b/>
                <w:lang w:val="es-CO"/>
              </w:rPr>
              <w:t>Creador del proyecto integrador y la sincronización.</w:t>
            </w:r>
          </w:p>
          <w:p w:rsidR="00370CA2" w:rsidRPr="0017347E" w:rsidRDefault="00D3683C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     </w:t>
            </w:r>
            <w:r w:rsidR="00784B90" w:rsidRPr="0017347E">
              <w:rPr>
                <w:rFonts w:ascii="Arial" w:eastAsia="Arial" w:hAnsi="Arial" w:cs="Arial"/>
                <w:b/>
                <w:lang w:val="es-CO"/>
              </w:rPr>
              <w:t>Invitar a Trello.</w:t>
            </w:r>
          </w:p>
          <w:p w:rsidR="00370CA2" w:rsidRPr="0017347E" w:rsidRDefault="00D3683C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     </w:t>
            </w:r>
            <w:r w:rsidR="00784B90" w:rsidRPr="0017347E">
              <w:rPr>
                <w:rFonts w:ascii="Arial" w:eastAsia="Arial" w:hAnsi="Arial" w:cs="Arial"/>
                <w:b/>
                <w:lang w:val="es-CO"/>
              </w:rPr>
              <w:t>Encargado de los roles.</w:t>
            </w: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D3683C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  <w:r>
              <w:rPr>
                <w:rFonts w:ascii="Arial" w:eastAsia="Arial" w:hAnsi="Arial" w:cs="Arial"/>
                <w:b/>
                <w:lang w:val="es-CO"/>
              </w:rPr>
              <w:t xml:space="preserve">         </w:t>
            </w:r>
            <w:r w:rsidR="00784B90" w:rsidRPr="0017347E">
              <w:rPr>
                <w:rFonts w:ascii="Arial" w:eastAsia="Arial" w:hAnsi="Arial" w:cs="Arial"/>
                <w:b/>
                <w:lang w:val="es-CO"/>
              </w:rPr>
              <w:t>Encargado de la revisión de base de datos.</w:t>
            </w:r>
          </w:p>
        </w:tc>
      </w:tr>
      <w:tr w:rsidR="00370CA2" w:rsidRPr="00B64AFF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B64AFF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 w:rsidRPr="00B64AFF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Pr="0017347E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TEMA A TRATAR: 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784B90">
            <w:pPr>
              <w:widowControl w:val="0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Arial" w:eastAsia="Arial" w:hAnsi="Arial" w:cs="Arial"/>
                <w:b/>
                <w:lang w:val="es-CO"/>
              </w:rPr>
              <w:t>Asignación de tareas para el proyecto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B64AFF">
        <w:trPr>
          <w:trHeight w:val="6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B64AFF">
        <w:trPr>
          <w:trHeight w:val="22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370CA2" w:rsidRPr="00B64AFF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DESARROLLO: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ind w:left="180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784B90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crean canales para estar informados del progreso del proyecto mediante la aplicación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slack </w:t>
            </w:r>
            <w:r w:rsidRPr="0017347E">
              <w:rPr>
                <w:rFonts w:ascii="Arial" w:eastAsia="Arial" w:hAnsi="Arial" w:cs="Arial"/>
                <w:lang w:val="es-CO"/>
              </w:rPr>
              <w:t>y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 Trello</w:t>
            </w:r>
            <w:r w:rsidRPr="0017347E">
              <w:rPr>
                <w:rFonts w:ascii="Arial" w:eastAsia="Arial" w:hAnsi="Arial" w:cs="Arial"/>
                <w:lang w:val="es-CO"/>
              </w:rPr>
              <w:t>, ya que la podemos descargar en nuestros dispositivos móviles y nos notificará en cualquier momento  cuando alguien envíe un mensaje, cuando se nos asigne una tarea.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Default="00784B90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los encargados  son: </w:t>
            </w:r>
          </w:p>
          <w:p w:rsidR="00370CA2" w:rsidRDefault="00370CA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370CA2" w:rsidRPr="0017347E" w:rsidRDefault="00784B9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lastRenderedPageBreak/>
              <w:t xml:space="preserve"> sincronización de slack y  crear el repositorio 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Juan Carlos Hurtado.</w:t>
            </w:r>
          </w:p>
          <w:p w:rsidR="00370CA2" w:rsidRPr="0017347E" w:rsidRDefault="00784B9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creación, invitar y asignar las tareas de los integrantes en Trello y pondrá la fecha límite de cada una de estas tareas 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la encargada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Yeimy Andrea Villegas</w:t>
            </w:r>
            <w:r w:rsidRPr="0017347E">
              <w:rPr>
                <w:rFonts w:ascii="Arial" w:eastAsia="Arial" w:hAnsi="Arial" w:cs="Arial"/>
                <w:lang w:val="es-CO"/>
              </w:rPr>
              <w:t>.</w:t>
            </w:r>
          </w:p>
          <w:p w:rsidR="00370CA2" w:rsidRPr="0017347E" w:rsidRDefault="00370CA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17347E" w:rsidRDefault="00784B90">
            <w:pPr>
              <w:widowControl w:val="0"/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realiza la asignación de tareas a los integrantes del curso para la realización del proyecto, las cuales  deben subirse en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github.com  </w:t>
            </w:r>
            <w:r w:rsidRPr="0017347E">
              <w:rPr>
                <w:rFonts w:ascii="Arial" w:eastAsia="Arial" w:hAnsi="Arial" w:cs="Arial"/>
                <w:lang w:val="es-CO"/>
              </w:rPr>
              <w:t xml:space="preserve">en el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repositorio llamado integradorAnexos. las cuales son: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Creación del acta del 9 de febrero la encargada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Maria Alejandra Garzón Gonzalez.</w:t>
            </w: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Documento de Revisión de app 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Salomon Garcia.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Documento de Revisión de criterios 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Cristian David Bernal</w:t>
            </w:r>
            <w:r w:rsidRPr="001734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  <w:t>.</w:t>
            </w: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Documento de Revisión de roles 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Jhon Eduward Cordoba.</w:t>
            </w:r>
          </w:p>
          <w:p w:rsidR="00370CA2" w:rsidRPr="0017347E" w:rsidRDefault="00784B9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>Revisión de base de datos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encargado es </w:t>
            </w:r>
            <w:r w:rsidRPr="0017347E">
              <w:rPr>
                <w:rFonts w:ascii="Arial" w:eastAsia="Arial" w:hAnsi="Arial" w:cs="Arial"/>
                <w:b/>
                <w:lang w:val="es-CO"/>
              </w:rPr>
              <w:t>Daniel Garcia.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17347E" w:rsidRDefault="00784B9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realiza una breve explicación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 github y la creación de Fork, para que podamos subir los archivos.</w:t>
            </w:r>
            <w:r>
              <w:fldChar w:fldCharType="begin"/>
            </w:r>
            <w:r w:rsidRPr="0017347E">
              <w:rPr>
                <w:lang w:val="es-CO"/>
              </w:rPr>
              <w:instrText xml:space="preserve"> HYPERLINK "https://github.com/RoyerUnivalle/integradorAnexos" </w:instrText>
            </w:r>
            <w:r>
              <w:fldChar w:fldCharType="separate"/>
            </w:r>
          </w:p>
          <w:p w:rsidR="00370CA2" w:rsidRPr="0017347E" w:rsidRDefault="00784B90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CO"/>
              </w:rPr>
            </w:pPr>
            <w:r>
              <w:fldChar w:fldCharType="end"/>
            </w:r>
          </w:p>
          <w:p w:rsidR="00370CA2" w:rsidRPr="0017347E" w:rsidRDefault="00784B90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  <w:r w:rsidRPr="0017347E">
              <w:rPr>
                <w:rFonts w:ascii="Arial" w:eastAsia="Arial" w:hAnsi="Arial" w:cs="Arial"/>
                <w:lang w:val="es-CO"/>
              </w:rPr>
              <w:t xml:space="preserve">Se mira un posible día en el que se pueda aclarar dudas de la utilización de </w:t>
            </w:r>
            <w:r w:rsidRPr="0017347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github.</w:t>
            </w:r>
          </w:p>
          <w:p w:rsidR="00370CA2" w:rsidRPr="0017347E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</w:tc>
      </w:tr>
      <w:tr w:rsidR="00370CA2" w:rsidRPr="00B64AFF">
        <w:trPr>
          <w:trHeight w:val="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EFA51" id="Conector recto de flecha 27" o:spid="_x0000_s1026" type="#_x0000_t32" style="position:absolute;margin-left:0;margin-top:11pt;width:506.55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AB962" id="Conector recto de flecha 25" o:spid="_x0000_s1026" type="#_x0000_t32" style="position:absolute;margin-left:0;margin-top:11pt;width:1pt;height:49.2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BCFA8" id="Conector recto de flecha 34" o:spid="_x0000_s1026" type="#_x0000_t32" style="position:absolute;margin-left:505pt;margin-top:11pt;width:1pt;height:49.2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COMPROMISOS: 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60229" id="Conector recto de flecha 31" o:spid="_x0000_s1026" type="#_x0000_t32" style="position:absolute;margin-left:0;margin-top:43pt;width:1pt;height:25.7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25306" id="Conector recto de flecha 33" o:spid="_x0000_s1026" type="#_x0000_t32" style="position:absolute;margin-left:0;margin-top:68pt;width:506.55pt;height: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YP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85F6B" id="Conector recto de flecha 28" o:spid="_x0000_s1026" type="#_x0000_t32" style="position:absolute;margin-left:505pt;margin-top:43pt;width:1pt;height:25.7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Todos los miembros del equipo deben asociarse al canal de slack, trello y </w:t>
      </w:r>
      <w:r w:rsidRPr="0017347E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github.</w:t>
      </w:r>
    </w:p>
    <w:p w:rsidR="00370CA2" w:rsidRPr="0017347E" w:rsidRDefault="00784B9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 Todos los miembros deben descargar la aplicación Slack para que les llegue notificación y estén informados.</w: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 w:rsidP="0017347E">
      <w:pPr>
        <w:widowControl w:val="0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CONVOCATORIA PRÓXIMA REUNIÓN: 8 Dias El  16/02/2019 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454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1876" id="Conector recto de flecha 30" o:spid="_x0000_s1026" type="#_x0000_t32" style="position:absolute;margin-left:0;margin-top:19pt;width:506.55pt;height:1pt;z-index:251645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h2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474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881C1" id="Conector recto de flecha 11" o:spid="_x0000_s1026" type="#_x0000_t32" style="position:absolute;margin-left:0;margin-top:19pt;width:1pt;height:25.65pt;z-index:25164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49536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C3B02" id="Conector recto de flecha 8" o:spid="_x0000_s1026" type="#_x0000_t32" style="position:absolute;margin-left:252pt;margin-top:19pt;width:1pt;height:25.65pt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1584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B44E6" id="Conector recto de flecha 9" o:spid="_x0000_s1026" type="#_x0000_t32" style="position:absolute;margin-left:505pt;margin-top:19pt;width:1pt;height:25.65pt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 w:rsidP="0017347E">
      <w:pPr>
        <w:widowControl w:val="0"/>
        <w:tabs>
          <w:tab w:val="left" w:pos="52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HORA INICIO : 10:50 am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HORA TERMINACIÓN:  12: 13 pm</w: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465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C294F" id="Conector recto de flecha 6" o:spid="_x0000_s1026" type="#_x0000_t32" style="position:absolute;margin-left:0;margin-top:6pt;width:506.55pt;height:1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577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12536" id="Conector recto de flecha 7" o:spid="_x0000_s1026" type="#_x0000_t32" style="position:absolute;margin-left:0;margin-top:19pt;width:506.55pt;height:1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080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E503E" id="Conector recto de flecha 17" o:spid="_x0000_s1026" type="#_x0000_t32" style="position:absolute;margin-left:0;margin-top:19pt;width:1pt;height:50.2pt;z-index:251660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387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29DE1" id="Conector recto de flecha 18" o:spid="_x0000_s1026" type="#_x0000_t32" style="position:absolute;margin-left:0;margin-top:69pt;width:506.55pt;height:1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+9E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0" distR="0" simplePos="0" relativeHeight="251666944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E2115" id="Conector recto de flecha 13" o:spid="_x0000_s1026" type="#_x0000_t32" style="position:absolute;margin-left:505pt;margin-top:19pt;width:1pt;height:50.2pt;z-index:251666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FIRMA DE LOS PARTICIPANTES:</w:t>
      </w:r>
    </w:p>
    <w:p w:rsidR="00370CA2" w:rsidRPr="0017347E" w:rsidRDefault="00370CA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sectPr w:rsidR="00370CA2" w:rsidRPr="0017347E">
      <w:footerReference w:type="default" r:id="rId8"/>
      <w:pgSz w:w="12240" w:h="15840"/>
      <w:pgMar w:top="746" w:right="1080" w:bottom="57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D8B" w:rsidRDefault="00A70D8B">
      <w:pPr>
        <w:spacing w:after="0" w:line="240" w:lineRule="auto"/>
      </w:pPr>
      <w:r>
        <w:separator/>
      </w:r>
    </w:p>
  </w:endnote>
  <w:endnote w:type="continuationSeparator" w:id="0">
    <w:p w:rsidR="00A70D8B" w:rsidRDefault="00A7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A2" w:rsidRDefault="00784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1440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B64AFF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B64AFF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370CA2" w:rsidRDefault="00370C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D8B" w:rsidRDefault="00A70D8B">
      <w:pPr>
        <w:spacing w:after="0" w:line="240" w:lineRule="auto"/>
      </w:pPr>
      <w:r>
        <w:separator/>
      </w:r>
    </w:p>
  </w:footnote>
  <w:footnote w:type="continuationSeparator" w:id="0">
    <w:p w:rsidR="00A70D8B" w:rsidRDefault="00A70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DAB"/>
    <w:multiLevelType w:val="multilevel"/>
    <w:tmpl w:val="616E1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438F0"/>
    <w:multiLevelType w:val="multilevel"/>
    <w:tmpl w:val="1480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0A6CD1"/>
    <w:multiLevelType w:val="multilevel"/>
    <w:tmpl w:val="CAFCB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0CA2"/>
    <w:rsid w:val="0017347E"/>
    <w:rsid w:val="00370CA2"/>
    <w:rsid w:val="007110C9"/>
    <w:rsid w:val="00784B90"/>
    <w:rsid w:val="008F2207"/>
    <w:rsid w:val="0096051D"/>
    <w:rsid w:val="00A70D8B"/>
    <w:rsid w:val="00B64AFF"/>
    <w:rsid w:val="00D3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0BEA"/>
  <w15:docId w15:val="{B6B1DF4B-346C-43F8-AE61-C353AE1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2125</Characters>
  <Application>Microsoft Office Word</Application>
  <DocSecurity>0</DocSecurity>
  <Lines>17</Lines>
  <Paragraphs>5</Paragraphs>
  <ScaleCrop>false</ScaleCrop>
  <Company>Universidad del Valle sede Tuluá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 de Contaduría y Administración</cp:lastModifiedBy>
  <cp:revision>5</cp:revision>
  <dcterms:created xsi:type="dcterms:W3CDTF">2019-02-16T16:45:00Z</dcterms:created>
  <dcterms:modified xsi:type="dcterms:W3CDTF">2019-03-02T16:49:00Z</dcterms:modified>
</cp:coreProperties>
</file>