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48523" w14:textId="023FA901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73B68"/>
          <w:kern w:val="36"/>
          <w:sz w:val="42"/>
          <w:szCs w:val="42"/>
          <w14:ligatures w14:val="none"/>
        </w:rPr>
      </w:pPr>
      <w:r w:rsidRPr="00635647">
        <w:rPr>
          <w:rFonts w:ascii="Dubai" w:eastAsia="Times New Roman" w:hAnsi="Dubai" w:cs="Dubai"/>
          <w:b/>
          <w:bCs/>
          <w:color w:val="273B68"/>
          <w:kern w:val="36"/>
          <w:sz w:val="42"/>
          <w:szCs w:val="42"/>
          <w14:ligatures w14:val="none"/>
        </w:rPr>
        <w:t>Documentation</w:t>
      </w:r>
      <w:r w:rsidRPr="00635647">
        <w:rPr>
          <w:rFonts w:ascii="Helvetica" w:eastAsia="Times New Roman" w:hAnsi="Helvetica" w:cs="Helvetica"/>
          <w:b/>
          <w:bCs/>
          <w:color w:val="273B68"/>
          <w:kern w:val="36"/>
          <w:sz w:val="42"/>
          <w:szCs w:val="42"/>
          <w14:ligatures w14:val="none"/>
        </w:rPr>
        <w:t xml:space="preserve"> on a Supermarket</w:t>
      </w:r>
      <w:r w:rsidR="00E30EC0">
        <w:rPr>
          <w:rFonts w:ascii="Helvetica" w:eastAsia="Times New Roman" w:hAnsi="Helvetica" w:cs="Helvetica"/>
          <w:b/>
          <w:bCs/>
          <w:color w:val="273B68"/>
          <w:kern w:val="36"/>
          <w:sz w:val="42"/>
          <w:szCs w:val="42"/>
          <w14:ligatures w14:val="none"/>
        </w:rPr>
        <w:t xml:space="preserve"> Billing</w:t>
      </w:r>
      <w:r w:rsidRPr="00635647">
        <w:rPr>
          <w:rFonts w:ascii="Helvetica" w:eastAsia="Times New Roman" w:hAnsi="Helvetica" w:cs="Helvetica"/>
          <w:b/>
          <w:bCs/>
          <w:color w:val="273B68"/>
          <w:kern w:val="36"/>
          <w:sz w:val="42"/>
          <w:szCs w:val="42"/>
          <w14:ligatures w14:val="none"/>
        </w:rPr>
        <w:t xml:space="preserve"> Management System</w:t>
      </w:r>
    </w:p>
    <w:p w14:paraId="12A48F05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73B68"/>
          <w:kern w:val="0"/>
          <w:sz w:val="39"/>
          <w:szCs w:val="39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39"/>
          <w:szCs w:val="39"/>
          <w14:ligatures w14:val="none"/>
        </w:rPr>
        <w:t>An Overview</w:t>
      </w:r>
    </w:p>
    <w:p w14:paraId="4E0F7DAB" w14:textId="77777777" w:rsidR="00635647" w:rsidRPr="00635647" w:rsidRDefault="00635647" w:rsidP="006356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>This C++ program is about the implementation of Supermarket Management System which includes inventory management, shopping cart functionality, billing, discount application and product recommendation system. The system is designed using object-oriented programming principles and has some simple unit tests.</w:t>
      </w:r>
    </w:p>
    <w:p w14:paraId="4354F492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73B68"/>
          <w:kern w:val="0"/>
          <w:sz w:val="39"/>
          <w:szCs w:val="39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39"/>
          <w:szCs w:val="39"/>
          <w14:ligatures w14:val="none"/>
        </w:rPr>
        <w:t>List of Classes</w:t>
      </w:r>
    </w:p>
    <w:p w14:paraId="2D374AA6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30"/>
          <w:szCs w:val="30"/>
          <w14:ligatures w14:val="none"/>
        </w:rPr>
        <w:t>1. Product</w:t>
      </w:r>
    </w:p>
    <w:p w14:paraId="3D379254" w14:textId="77777777" w:rsidR="00635647" w:rsidRPr="00635647" w:rsidRDefault="00635647" w:rsidP="006356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>This is a base class that represents an item in stock generically.</w:t>
      </w:r>
    </w:p>
    <w:p w14:paraId="17F57A0F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  <w:t>Properties:</w:t>
      </w:r>
    </w:p>
    <w:p w14:paraId="3F584740" w14:textId="77777777" w:rsidR="00635647" w:rsidRPr="00635647" w:rsidRDefault="00635647" w:rsidP="00635647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name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string</w:t>
      </w:r>
    </w:p>
    <w:p w14:paraId="38B225C3" w14:textId="77777777" w:rsidR="00635647" w:rsidRPr="00635647" w:rsidRDefault="00635647" w:rsidP="00635647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price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double</w:t>
      </w:r>
    </w:p>
    <w:p w14:paraId="255F7692" w14:textId="77777777" w:rsidR="00635647" w:rsidRPr="00635647" w:rsidRDefault="00635647" w:rsidP="00635647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stock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int</w:t>
      </w:r>
    </w:p>
    <w:p w14:paraId="5A547283" w14:textId="77777777" w:rsidR="00635647" w:rsidRPr="00635647" w:rsidRDefault="00635647" w:rsidP="00635647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description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string</w:t>
      </w:r>
    </w:p>
    <w:p w14:paraId="74BA039F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  <w:t>Behaviors:</w:t>
      </w:r>
    </w:p>
    <w:p w14:paraId="1F29EA84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getPrice(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This method returns the price of a product.</w:t>
      </w:r>
    </w:p>
    <w:p w14:paraId="26169841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getName(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This function gives out the name of the product.</w:t>
      </w:r>
    </w:p>
    <w:p w14:paraId="4BDBC855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getStock(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It returns the current stock level of this item in store.</w:t>
      </w:r>
    </w:p>
    <w:p w14:paraId="49A15319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updateStock(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int quantity)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Reduce the amount available when a customer makes purchases.</w:t>
      </w:r>
    </w:p>
    <w:p w14:paraId="4CFDC757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display(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Shows just basic details about this product to screen.</w:t>
      </w:r>
    </w:p>
    <w:p w14:paraId="3ED5259A" w14:textId="77777777" w:rsidR="00635647" w:rsidRPr="00635647" w:rsidRDefault="00635647" w:rsidP="0063564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displayDetails(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Presents all information related to this particular item in question like its price, description et cetera.</w:t>
      </w:r>
    </w:p>
    <w:p w14:paraId="12106C59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30"/>
          <w:szCs w:val="30"/>
          <w14:ligatures w14:val="none"/>
        </w:rPr>
        <w:lastRenderedPageBreak/>
        <w:t>2. FreshProduct</w:t>
      </w:r>
    </w:p>
    <w:p w14:paraId="1B195F49" w14:textId="77777777" w:rsidR="00635647" w:rsidRPr="00635647" w:rsidRDefault="00635647" w:rsidP="006356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>A derived class from Product showing products with expiry dates only called shelf life hereafter if you please.</w:t>
      </w:r>
    </w:p>
    <w:p w14:paraId="37693BE7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  <w:t>Additional Attributes:</w:t>
      </w:r>
    </w:p>
    <w:p w14:paraId="5B2BD23A" w14:textId="77777777" w:rsidR="00635647" w:rsidRPr="00635647" w:rsidRDefault="00635647" w:rsidP="006356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shelfLife</w:t>
      </w:r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> :</w:t>
      </w:r>
      <w:proofErr w:type="gramEnd"/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 xml:space="preserve"> int (in days)</w:t>
      </w:r>
    </w:p>
    <w:p w14:paraId="3B2CD596" w14:textId="77777777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Helvetica" w:eastAsia="Times New Roman" w:hAnsi="Helvetica" w:cs="Helvetica"/>
          <w:b/>
          <w:bCs/>
          <w:color w:val="273B68"/>
          <w:kern w:val="0"/>
          <w:sz w:val="27"/>
          <w:szCs w:val="27"/>
          <w14:ligatures w14:val="none"/>
        </w:rPr>
        <w:t>Additional Methods:</w:t>
      </w:r>
    </w:p>
    <w:p w14:paraId="420A9F27" w14:textId="77777777" w:rsidR="00635647" w:rsidRPr="00635647" w:rsidRDefault="00635647" w:rsidP="006356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 xml:space="preserve">-overriden methods are present for display and displaydetails so as to include </w:t>
      </w:r>
      <w:proofErr w:type="gramStart"/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>shelf life</w:t>
      </w:r>
      <w:proofErr w:type="gramEnd"/>
      <w:r w:rsidRPr="00635647">
        <w:rPr>
          <w:rFonts w:ascii="Arial" w:eastAsia="Times New Roman" w:hAnsi="Arial" w:cs="Arial"/>
          <w:color w:val="273B68"/>
          <w:kern w:val="0"/>
          <w:sz w:val="27"/>
          <w:szCs w:val="27"/>
          <w14:ligatures w14:val="none"/>
        </w:rPr>
        <w:t xml:space="preserve"> information</w:t>
      </w:r>
    </w:p>
    <w:p w14:paraId="0A1D3DFB" w14:textId="22EFE352" w:rsidR="00635647" w:rsidRPr="00635647" w:rsidRDefault="00635647" w:rsidP="00635647">
      <w:pPr>
        <w:shd w:val="clear" w:color="auto" w:fill="FFFFFF"/>
        <w:spacing w:before="27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3B68"/>
          <w:kern w:val="0"/>
          <w:sz w:val="30"/>
          <w:szCs w:val="30"/>
          <w14:ligatures w14:val="none"/>
        </w:rPr>
      </w:pPr>
    </w:p>
    <w:p w14:paraId="475624D1" w14:textId="77777777" w:rsidR="00635647" w:rsidRPr="00635647" w:rsidRDefault="00635647" w:rsidP="00635647">
      <w:pPr>
        <w:spacing w:before="270" w:after="21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73B68"/>
          <w:kern w:val="0"/>
          <w:sz w:val="39"/>
          <w:szCs w:val="39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9"/>
          <w:szCs w:val="39"/>
          <w14:ligatures w14:val="none"/>
        </w:rPr>
        <w:t>3. ShoppingCart</w:t>
      </w:r>
    </w:p>
    <w:p w14:paraId="4ECF2DC8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Manages the items added to the cart by the user.</w:t>
      </w:r>
    </w:p>
    <w:p w14:paraId="7D1C32E9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Attributes:</w:t>
      </w:r>
    </w:p>
    <w:p w14:paraId="3DDA0C01" w14:textId="77777777" w:rsidR="00635647" w:rsidRPr="00635647" w:rsidRDefault="00635647" w:rsidP="00635647">
      <w:pPr>
        <w:numPr>
          <w:ilvl w:val="0"/>
          <w:numId w:val="3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items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vector of CartItem structs</w:t>
      </w:r>
    </w:p>
    <w:p w14:paraId="710B69D6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Methods:</w:t>
      </w:r>
    </w:p>
    <w:p w14:paraId="5DE83106" w14:textId="77777777" w:rsidR="00635647" w:rsidRPr="00635647" w:rsidRDefault="00635647" w:rsidP="0063564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addToCart(shared_ptr&lt;Product&gt; product, int quantity)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Adds a product to the cart</w:t>
      </w:r>
    </w:p>
    <w:p w14:paraId="2FAD9DCE" w14:textId="77777777" w:rsidR="00635647" w:rsidRPr="00635647" w:rsidRDefault="00635647" w:rsidP="0063564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getTotalCost(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Calculates the total cost of items in the cart</w:t>
      </w:r>
    </w:p>
    <w:p w14:paraId="328BAD85" w14:textId="77777777" w:rsidR="00635647" w:rsidRPr="00635647" w:rsidRDefault="00635647" w:rsidP="0063564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display(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Displays the contents of the cart</w:t>
      </w:r>
    </w:p>
    <w:p w14:paraId="338C9E4F" w14:textId="77777777" w:rsidR="00635647" w:rsidRPr="00635647" w:rsidRDefault="00635647" w:rsidP="00635647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  <w:t>4. DiscountStrategy</w:t>
      </w:r>
    </w:p>
    <w:p w14:paraId="34A2121E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Abstract base class for implementing different discount strategies.</w:t>
      </w:r>
    </w:p>
    <w:p w14:paraId="489DE56F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Methods:</w:t>
      </w:r>
    </w:p>
    <w:p w14:paraId="6C77B9AD" w14:textId="77777777" w:rsidR="00635647" w:rsidRPr="00635647" w:rsidRDefault="00635647" w:rsidP="00635647">
      <w:pPr>
        <w:numPr>
          <w:ilvl w:val="0"/>
          <w:numId w:val="5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applyDiscount(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double amount)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Pure virtual method to apply a discount</w:t>
      </w:r>
    </w:p>
    <w:p w14:paraId="481B0055" w14:textId="77777777" w:rsidR="00635647" w:rsidRPr="00635647" w:rsidRDefault="00635647" w:rsidP="00635647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  <w:t>5. PercentageDiscount</w:t>
      </w:r>
    </w:p>
    <w:p w14:paraId="4EE898AA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Derived class from DiscountStrategy, applies a percentage-based discount.</w:t>
      </w:r>
    </w:p>
    <w:p w14:paraId="4C359F27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Methods:</w:t>
      </w:r>
    </w:p>
    <w:p w14:paraId="40277C80" w14:textId="77777777" w:rsidR="00635647" w:rsidRPr="00635647" w:rsidRDefault="00635647" w:rsidP="00635647">
      <w:pPr>
        <w:numPr>
          <w:ilvl w:val="0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lastRenderedPageBreak/>
        <w:t>applyDiscount(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double amount)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Applies a percentage discount</w:t>
      </w:r>
    </w:p>
    <w:p w14:paraId="45E01277" w14:textId="77777777" w:rsidR="00635647" w:rsidRPr="00635647" w:rsidRDefault="00635647" w:rsidP="00635647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  <w:t>6. FixedAmountDiscount</w:t>
      </w:r>
    </w:p>
    <w:p w14:paraId="40314283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Derived class from DiscountStrategy, applies a fixed amount discount.</w:t>
      </w:r>
    </w:p>
    <w:p w14:paraId="3CD168EB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Methods:</w:t>
      </w:r>
    </w:p>
    <w:p w14:paraId="48B2C43B" w14:textId="77777777" w:rsidR="00635647" w:rsidRPr="00635647" w:rsidRDefault="00635647" w:rsidP="00635647">
      <w:pPr>
        <w:numPr>
          <w:ilvl w:val="0"/>
          <w:numId w:val="7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applyDiscount(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double amount)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Applies a fixed amount discount</w:t>
      </w:r>
    </w:p>
    <w:p w14:paraId="0D1EE281" w14:textId="77777777" w:rsidR="00635647" w:rsidRPr="00635647" w:rsidRDefault="00635647" w:rsidP="00635647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  <w:t>7. Billing</w:t>
      </w:r>
    </w:p>
    <w:p w14:paraId="74E424E2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Handles billing operations including discount application.</w:t>
      </w:r>
    </w:p>
    <w:p w14:paraId="6F67F0E1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Static Methods:</w:t>
      </w:r>
    </w:p>
    <w:p w14:paraId="0190CE78" w14:textId="77777777" w:rsidR="00635647" w:rsidRPr="00635647" w:rsidRDefault="00635647" w:rsidP="00635647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generateBill(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const ShoppingCart&amp; cart)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Generates a bill for the given cart</w:t>
      </w:r>
    </w:p>
    <w:p w14:paraId="2B4D8645" w14:textId="77777777" w:rsidR="00635647" w:rsidRPr="00635647" w:rsidRDefault="00635647" w:rsidP="00635647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proofErr w:type="gramStart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applyDiscount(</w:t>
      </w:r>
      <w:proofErr w:type="gramEnd"/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double amount, DiscountStrategy* strategy)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Applies a discount using the given strategy</w:t>
      </w:r>
    </w:p>
    <w:p w14:paraId="5824D324" w14:textId="77777777" w:rsidR="00635647" w:rsidRPr="00635647" w:rsidRDefault="00635647" w:rsidP="00635647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30"/>
          <w:szCs w:val="30"/>
          <w14:ligatures w14:val="none"/>
        </w:rPr>
        <w:t>8. RecommendationSystem</w:t>
      </w:r>
    </w:p>
    <w:p w14:paraId="17C4FBC3" w14:textId="77777777" w:rsidR="00635647" w:rsidRPr="00635647" w:rsidRDefault="00635647" w:rsidP="00635647">
      <w:pPr>
        <w:spacing w:after="24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Provides product recommendations based on purchase history.</w:t>
      </w:r>
    </w:p>
    <w:p w14:paraId="7AFB2461" w14:textId="77777777" w:rsidR="00635647" w:rsidRPr="00635647" w:rsidRDefault="00635647" w:rsidP="00635647">
      <w:pPr>
        <w:spacing w:before="270" w:after="210" w:line="240" w:lineRule="auto"/>
        <w:textAlignment w:val="baseline"/>
        <w:outlineLvl w:val="3"/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</w:pPr>
      <w:r w:rsidRPr="00635647">
        <w:rPr>
          <w:rFonts w:ascii="inherit" w:eastAsia="Times New Roman" w:hAnsi="inherit" w:cs="Helvetica"/>
          <w:b/>
          <w:bCs/>
          <w:color w:val="273B68"/>
          <w:kern w:val="0"/>
          <w:sz w:val="27"/>
          <w:szCs w:val="27"/>
          <w14:ligatures w14:val="none"/>
        </w:rPr>
        <w:t>Attributes:</w:t>
      </w:r>
    </w:p>
    <w:p w14:paraId="1C484686" w14:textId="660B4257" w:rsidR="00E30EC0" w:rsidRPr="00E30EC0" w:rsidRDefault="00635647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635647">
        <w:rPr>
          <w:rFonts w:ascii="Courier New" w:eastAsia="Times New Roman" w:hAnsi="Courier New" w:cs="Courier New"/>
          <w:color w:val="273B68"/>
          <w:kern w:val="0"/>
          <w:sz w:val="20"/>
          <w:szCs w:val="20"/>
          <w14:ligatures w14:val="none"/>
        </w:rPr>
        <w:t>purchaseHistory</w:t>
      </w:r>
      <w:r w:rsidRPr="00635647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: unordered_map storing user purchase</w:t>
      </w:r>
    </w:p>
    <w:p w14:paraId="230CE4EE" w14:textId="7985C780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</w:t>
      </w:r>
    </w:p>
    <w:p w14:paraId="40B73469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Methods:</w:t>
      </w:r>
    </w:p>
    <w:p w14:paraId="4F627197" w14:textId="1829C2BB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-</w:t>
      </w:r>
      <w:proofErr w:type="gramStart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recordPurchase(</w:t>
      </w:r>
      <w:proofErr w:type="gramEnd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const string&amp; user, const string&amp; product)`: It saves a user's purchase.</w:t>
      </w:r>
    </w:p>
    <w:p w14:paraId="0EAC98B5" w14:textId="152039DB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- </w:t>
      </w:r>
      <w:proofErr w:type="gramStart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getRecommendations(</w:t>
      </w:r>
      <w:proofErr w:type="gramEnd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const string&amp; user)`: It gives the user product recommendations.</w:t>
      </w:r>
    </w:p>
    <w:p w14:paraId="1BB55AD8" w14:textId="412C9670" w:rsidR="00E30EC0" w:rsidRPr="00E30EC0" w:rsidRDefault="00E30EC0" w:rsidP="00E30EC0">
      <w:pPr>
        <w:spacing w:after="120" w:line="240" w:lineRule="auto"/>
        <w:ind w:left="360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</w:p>
    <w:p w14:paraId="176AC6D5" w14:textId="261001EA" w:rsidR="00E30EC0" w:rsidRPr="00E30EC0" w:rsidRDefault="00E30EC0" w:rsidP="00E30EC0">
      <w:pPr>
        <w:spacing w:after="120" w:line="240" w:lineRule="auto"/>
        <w:ind w:left="360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Main Functionality</w:t>
      </w:r>
    </w:p>
    <w:p w14:paraId="765A979B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1. Inventory Management: The system entails product information for each product in the inventory.</w:t>
      </w:r>
    </w:p>
    <w:p w14:paraId="0C76FCAD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2. Shopping Cart: The users are provided with a shopping cart to add a jn to buy the product.</w:t>
      </w:r>
    </w:p>
    <w:p w14:paraId="4BC82F2C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3. Billing: Generates bills for the items in the cart.</w:t>
      </w:r>
    </w:p>
    <w:p w14:paraId="59C678E9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4. Discount </w:t>
      </w:r>
      <w:proofErr w:type="gramStart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Application:Discounts</w:t>
      </w:r>
      <w:proofErr w:type="gramEnd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are applied by various strategies.</w:t>
      </w:r>
    </w:p>
    <w:p w14:paraId="2E1958E3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lastRenderedPageBreak/>
        <w:t>5. Payment Processing: The payment processing of the bank and M-PESA transactions is imitated.</w:t>
      </w:r>
    </w:p>
    <w:p w14:paraId="1D73D8EE" w14:textId="3A4008C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6.Recommendation System: It gives product recommendations based on the purchase history.</w:t>
      </w:r>
    </w:p>
    <w:p w14:paraId="0055DB7C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 User Interface</w:t>
      </w:r>
    </w:p>
    <w:p w14:paraId="78D1E049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A command-line interface is the main function of the program and there are options you can use to execute the statement you want by typing in the command-line.</w:t>
      </w:r>
    </w:p>
    <w:p w14:paraId="26965239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1. View the Product List</w:t>
      </w:r>
    </w:p>
    <w:p w14:paraId="6FDD26C0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2. View the Product Details</w:t>
      </w:r>
    </w:p>
    <w:p w14:paraId="12248FFC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3. Go to Cart</w:t>
      </w:r>
    </w:p>
    <w:p w14:paraId="1FB47052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4. View the Cart</w:t>
      </w:r>
    </w:p>
    <w:p w14:paraId="6845AEFC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5. Go to Checkout</w:t>
      </w:r>
    </w:p>
    <w:p w14:paraId="5456F866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6. Get the Results</w:t>
      </w:r>
    </w:p>
    <w:p w14:paraId="27844EC0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7. Exit</w:t>
      </w:r>
    </w:p>
    <w:p w14:paraId="19CDF298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 Testing</w:t>
      </w:r>
    </w:p>
    <w:p w14:paraId="0CE078B4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`</w:t>
      </w:r>
      <w:proofErr w:type="gramStart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runTests(</w:t>
      </w:r>
      <w:proofErr w:type="gramEnd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)` test covers only the essential basic unit tests for the different system elements</w:t>
      </w:r>
    </w:p>
    <w:p w14:paraId="1A834FCF" w14:textId="77777777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Error Handling</w:t>
      </w:r>
    </w:p>
    <w:p w14:paraId="4665A08E" w14:textId="3A997770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Furthermore, this process, using exceptions, handles errors by either notifying the user if the stock is less than required or the user has entered an invalid input. Discount </w:t>
      </w:r>
      <w:proofErr w:type="gramStart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>Application:Discounts</w:t>
      </w:r>
      <w:proofErr w:type="gramEnd"/>
      <w:r w:rsidRPr="00E30EC0"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are applied by various strategies.</w:t>
      </w:r>
    </w:p>
    <w:p w14:paraId="35DD928E" w14:textId="645E779A" w:rsidR="00E30EC0" w:rsidRPr="00E30EC0" w:rsidRDefault="00E30EC0" w:rsidP="00E30EC0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</w:t>
      </w:r>
    </w:p>
    <w:p w14:paraId="122CED5D" w14:textId="4BC79859" w:rsidR="005E5932" w:rsidRDefault="00E30EC0" w:rsidP="005E5932">
      <w:pPr>
        <w:spacing w:after="120" w:line="240" w:lineRule="auto"/>
        <w:textAlignment w:val="baseline"/>
      </w:pPr>
      <w:r>
        <w:rPr>
          <w:rFonts w:ascii="Arial" w:eastAsia="Times New Roman" w:hAnsi="Arial" w:cs="Arial"/>
          <w:color w:val="273B68"/>
          <w:kern w:val="0"/>
          <w:sz w:val="24"/>
          <w:szCs w:val="24"/>
          <w14:ligatures w14:val="none"/>
        </w:rPr>
        <w:t xml:space="preserve"> </w:t>
      </w:r>
    </w:p>
    <w:sectPr w:rsidR="005E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15C5"/>
    <w:multiLevelType w:val="multilevel"/>
    <w:tmpl w:val="B77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F46A0"/>
    <w:multiLevelType w:val="multilevel"/>
    <w:tmpl w:val="34D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96F03"/>
    <w:multiLevelType w:val="multilevel"/>
    <w:tmpl w:val="326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56B2C"/>
    <w:multiLevelType w:val="multilevel"/>
    <w:tmpl w:val="82F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D2B25"/>
    <w:multiLevelType w:val="multilevel"/>
    <w:tmpl w:val="E6C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65C7C"/>
    <w:multiLevelType w:val="multilevel"/>
    <w:tmpl w:val="973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743AA"/>
    <w:multiLevelType w:val="multilevel"/>
    <w:tmpl w:val="18E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21DB6"/>
    <w:multiLevelType w:val="multilevel"/>
    <w:tmpl w:val="2A1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7F4DE6"/>
    <w:multiLevelType w:val="multilevel"/>
    <w:tmpl w:val="655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2715904">
    <w:abstractNumId w:val="4"/>
  </w:num>
  <w:num w:numId="2" w16cid:durableId="1452942472">
    <w:abstractNumId w:val="6"/>
  </w:num>
  <w:num w:numId="3" w16cid:durableId="393552133">
    <w:abstractNumId w:val="3"/>
  </w:num>
  <w:num w:numId="4" w16cid:durableId="39669011">
    <w:abstractNumId w:val="8"/>
  </w:num>
  <w:num w:numId="5" w16cid:durableId="1835683106">
    <w:abstractNumId w:val="1"/>
  </w:num>
  <w:num w:numId="6" w16cid:durableId="1313632557">
    <w:abstractNumId w:val="5"/>
  </w:num>
  <w:num w:numId="7" w16cid:durableId="231935626">
    <w:abstractNumId w:val="2"/>
  </w:num>
  <w:num w:numId="8" w16cid:durableId="891116566">
    <w:abstractNumId w:val="7"/>
  </w:num>
  <w:num w:numId="9" w16cid:durableId="13790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47"/>
    <w:rsid w:val="00296610"/>
    <w:rsid w:val="00315A97"/>
    <w:rsid w:val="00472BA4"/>
    <w:rsid w:val="005E5932"/>
    <w:rsid w:val="00635647"/>
    <w:rsid w:val="00D82064"/>
    <w:rsid w:val="00E30EC0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7ADA"/>
  <w15:chartTrackingRefBased/>
  <w15:docId w15:val="{5E85EE1D-6117-47AE-98E6-9F29B94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de">
    <w:name w:val="hljs-code"/>
    <w:basedOn w:val="DefaultParagraphFont"/>
    <w:rsid w:val="00635647"/>
  </w:style>
  <w:style w:type="character" w:styleId="IntenseEmphasis">
    <w:name w:val="Intense Emphasis"/>
    <w:basedOn w:val="DefaultParagraphFont"/>
    <w:uiPriority w:val="21"/>
    <w:qFormat/>
    <w:rsid w:val="005E59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 him</dc:creator>
  <cp:keywords/>
  <dc:description/>
  <cp:lastModifiedBy>roys him</cp:lastModifiedBy>
  <cp:revision>1</cp:revision>
  <dcterms:created xsi:type="dcterms:W3CDTF">2024-07-17T07:46:00Z</dcterms:created>
  <dcterms:modified xsi:type="dcterms:W3CDTF">2024-07-17T08:28:00Z</dcterms:modified>
</cp:coreProperties>
</file>