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F841" w14:textId="43168C19" w:rsidR="00C26E36" w:rsidRDefault="00BB3326">
      <w:r>
        <w:t>l</w:t>
      </w:r>
      <w:r>
        <w:rPr>
          <w:rFonts w:hint="eastAsia"/>
        </w:rPr>
        <w:t>a</w:t>
      </w:r>
      <w:r>
        <w:t>yer.py</w:t>
      </w:r>
    </w:p>
    <w:p w14:paraId="4A59FBC0" w14:textId="0629917E" w:rsidR="00BB3326" w:rsidRDefault="00BB3326"/>
    <w:p w14:paraId="03BF30A5" w14:textId="3B976852" w:rsidR="00BB3326" w:rsidRDefault="00BB3326">
      <w:r>
        <w:rPr>
          <w:rFonts w:hint="eastAsia"/>
        </w:rPr>
        <w:t>卷积前向传播</w:t>
      </w:r>
    </w:p>
    <w:p w14:paraId="1769976E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569CD6"/>
          <w:kern w:val="0"/>
          <w:sz w:val="16"/>
          <w:szCs w:val="16"/>
        </w:rPr>
        <w:t>def</w:t>
      </w:r>
      <w:r w:rsidRPr="00BB3326">
        <w:rPr>
          <w:rFonts w:ascii="Courier New" w:eastAsia="宋体" w:hAnsi="Courier New" w:cs="宋体"/>
          <w:color w:val="FFFFFF"/>
          <w:kern w:val="0"/>
          <w:sz w:val="16"/>
          <w:szCs w:val="16"/>
        </w:rPr>
        <w:t> </w:t>
      </w:r>
      <w:proofErr w:type="spellStart"/>
      <w:r w:rsidRPr="00BB3326">
        <w:rPr>
          <w:rFonts w:ascii="Courier New" w:eastAsia="宋体" w:hAnsi="Courier New" w:cs="宋体"/>
          <w:color w:val="FFFFFF"/>
          <w:kern w:val="0"/>
          <w:sz w:val="16"/>
          <w:szCs w:val="16"/>
        </w:rPr>
        <w:t>conv_forward_</w:t>
      </w:r>
      <w:proofErr w:type="gramStart"/>
      <w:r w:rsidRPr="00BB3326">
        <w:rPr>
          <w:rFonts w:ascii="Courier New" w:eastAsia="宋体" w:hAnsi="Courier New" w:cs="宋体"/>
          <w:color w:val="FFFFFF"/>
          <w:kern w:val="0"/>
          <w:sz w:val="16"/>
          <w:szCs w:val="16"/>
        </w:rPr>
        <w:t>naive</w:t>
      </w:r>
      <w:proofErr w:type="spellEnd"/>
      <w:r w:rsidRPr="00BB3326">
        <w:rPr>
          <w:rFonts w:ascii="Courier New" w:eastAsia="宋体" w:hAnsi="Courier New" w:cs="宋体"/>
          <w:color w:val="FFFF00"/>
          <w:kern w:val="0"/>
          <w:sz w:val="16"/>
          <w:szCs w:val="16"/>
        </w:rPr>
        <w:t>(</w:t>
      </w:r>
      <w:proofErr w:type="gramEnd"/>
      <w:r w:rsidRPr="00BB3326">
        <w:rPr>
          <w:rFonts w:ascii="Courier New" w:eastAsia="宋体" w:hAnsi="Courier New" w:cs="宋体"/>
          <w:color w:val="FFFFFF"/>
          <w:kern w:val="0"/>
          <w:sz w:val="16"/>
          <w:szCs w:val="16"/>
        </w:rPr>
        <w:t>x</w:t>
      </w:r>
      <w:r w:rsidRPr="00BB3326">
        <w:rPr>
          <w:rFonts w:ascii="Courier New" w:eastAsia="宋体" w:hAnsi="Courier New" w:cs="宋体"/>
          <w:color w:val="FFFF00"/>
          <w:kern w:val="0"/>
          <w:sz w:val="16"/>
          <w:szCs w:val="16"/>
        </w:rPr>
        <w:t>,</w:t>
      </w:r>
      <w:r w:rsidRPr="00BB3326">
        <w:rPr>
          <w:rFonts w:ascii="Courier New" w:eastAsia="宋体" w:hAnsi="Courier New" w:cs="宋体"/>
          <w:color w:val="FFFFFF"/>
          <w:kern w:val="0"/>
          <w:sz w:val="16"/>
          <w:szCs w:val="16"/>
        </w:rPr>
        <w:t> w</w:t>
      </w:r>
      <w:r w:rsidRPr="00BB3326">
        <w:rPr>
          <w:rFonts w:ascii="Courier New" w:eastAsia="宋体" w:hAnsi="Courier New" w:cs="宋体"/>
          <w:color w:val="FFFF00"/>
          <w:kern w:val="0"/>
          <w:sz w:val="16"/>
          <w:szCs w:val="16"/>
        </w:rPr>
        <w:t>,</w:t>
      </w:r>
      <w:r w:rsidRPr="00BB3326">
        <w:rPr>
          <w:rFonts w:ascii="Courier New" w:eastAsia="宋体" w:hAnsi="Courier New" w:cs="宋体"/>
          <w:color w:val="FFFFFF"/>
          <w:kern w:val="0"/>
          <w:sz w:val="16"/>
          <w:szCs w:val="16"/>
        </w:rPr>
        <w:t> b</w:t>
      </w:r>
      <w:r w:rsidRPr="00BB3326">
        <w:rPr>
          <w:rFonts w:ascii="Courier New" w:eastAsia="宋体" w:hAnsi="Courier New" w:cs="宋体"/>
          <w:color w:val="FFFF00"/>
          <w:kern w:val="0"/>
          <w:sz w:val="16"/>
          <w:szCs w:val="16"/>
        </w:rPr>
        <w:t>,</w:t>
      </w:r>
      <w:r w:rsidRPr="00BB3326">
        <w:rPr>
          <w:rFonts w:ascii="Courier New" w:eastAsia="宋体" w:hAnsi="Courier New" w:cs="宋体"/>
          <w:color w:val="FFFFFF"/>
          <w:kern w:val="0"/>
          <w:sz w:val="16"/>
          <w:szCs w:val="16"/>
        </w:rPr>
        <w:t> </w:t>
      </w:r>
      <w:proofErr w:type="spellStart"/>
      <w:r w:rsidRPr="00BB3326">
        <w:rPr>
          <w:rFonts w:ascii="Courier New" w:eastAsia="宋体" w:hAnsi="Courier New" w:cs="宋体"/>
          <w:color w:val="FFFFFF"/>
          <w:kern w:val="0"/>
          <w:sz w:val="16"/>
          <w:szCs w:val="16"/>
        </w:rPr>
        <w:t>conv_param</w:t>
      </w:r>
      <w:proofErr w:type="spellEnd"/>
      <w:r w:rsidRPr="00BB3326">
        <w:rPr>
          <w:rFonts w:ascii="Courier New" w:eastAsia="宋体" w:hAnsi="Courier New" w:cs="宋体"/>
          <w:color w:val="FFFF00"/>
          <w:kern w:val="0"/>
          <w:sz w:val="16"/>
          <w:szCs w:val="16"/>
        </w:rPr>
        <w:t>):</w:t>
      </w:r>
    </w:p>
    <w:p w14:paraId="48E3160D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FFFFFF"/>
          <w:kern w:val="0"/>
          <w:sz w:val="16"/>
          <w:szCs w:val="16"/>
        </w:rPr>
        <w:t>    </w:t>
      </w: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"""</w:t>
      </w:r>
    </w:p>
    <w:p w14:paraId="4AD1C850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A naive implementation of the forward pass for a convolutional layer.</w:t>
      </w:r>
    </w:p>
    <w:p w14:paraId="6CFE8BDD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</w:p>
    <w:p w14:paraId="7C487F37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The input consists of N data points, each with C channels, height H and</w:t>
      </w:r>
    </w:p>
    <w:p w14:paraId="04454A69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width W. We convolve each input with F different filters, where each filter</w:t>
      </w:r>
    </w:p>
    <w:p w14:paraId="71444122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spans all C channels and has height HH and width WW.</w:t>
      </w:r>
    </w:p>
    <w:p w14:paraId="6283AEE2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</w:p>
    <w:p w14:paraId="70D905EA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Input:</w:t>
      </w:r>
    </w:p>
    <w:p w14:paraId="50C4DED6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- x: Input data of shape (N, C, H, W)</w:t>
      </w:r>
    </w:p>
    <w:p w14:paraId="2BA5A943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- w: Filter weights of shape (F, C, HH, WW)</w:t>
      </w:r>
    </w:p>
    <w:p w14:paraId="0D5B29F0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- b: Biases, of shape (F,)</w:t>
      </w:r>
    </w:p>
    <w:p w14:paraId="7D64914F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- </w:t>
      </w:r>
      <w:proofErr w:type="spellStart"/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conv_param</w:t>
      </w:r>
      <w:proofErr w:type="spellEnd"/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: A dictionary with the following keys:</w:t>
      </w:r>
    </w:p>
    <w:p w14:paraId="16277B96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  - 'stride': The number of pixels between adjacent receptive fields in the</w:t>
      </w:r>
    </w:p>
    <w:p w14:paraId="03BCF4F3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    horizontal and vertical directions.</w:t>
      </w:r>
    </w:p>
    <w:p w14:paraId="030DBE63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  - 'pad': The number of pixels that will be used to zero-pad the input. </w:t>
      </w:r>
    </w:p>
    <w:p w14:paraId="414D809B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    </w:t>
      </w:r>
    </w:p>
    <w:p w14:paraId="554B8D55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</w:p>
    <w:p w14:paraId="4E79CA3F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During padding, 'pad' zeros should be placed symmetrically (i.e equally on both sides)</w:t>
      </w:r>
    </w:p>
    <w:p w14:paraId="3150C0F5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along the height and width axes of the input. Be careful not to modfiy the original</w:t>
      </w:r>
    </w:p>
    <w:p w14:paraId="02074A54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input x directly.</w:t>
      </w:r>
    </w:p>
    <w:p w14:paraId="6CBB2B64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</w:p>
    <w:p w14:paraId="637C81FB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Returns a tuple of:</w:t>
      </w:r>
    </w:p>
    <w:p w14:paraId="3A936542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- out: Output data, of shape (N, F, H', W') where H' and W' are given by</w:t>
      </w:r>
    </w:p>
    <w:p w14:paraId="43A05E1B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  H' = 1 + (H + 2 * pad - HH) / stride</w:t>
      </w:r>
    </w:p>
    <w:p w14:paraId="7A47166F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  W' = 1 + (W + 2 * pad - WW) / stride</w:t>
      </w:r>
    </w:p>
    <w:p w14:paraId="14349E5B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- cache: (x, w, b, </w:t>
      </w:r>
      <w:proofErr w:type="spellStart"/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conv_param</w:t>
      </w:r>
      <w:proofErr w:type="spellEnd"/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)</w:t>
      </w:r>
    </w:p>
    <w:p w14:paraId="41ABD09E" w14:textId="77777777" w:rsidR="00BB3326" w:rsidRPr="00BB3326" w:rsidRDefault="00BB3326" w:rsidP="00BB3326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BB3326">
        <w:rPr>
          <w:rFonts w:ascii="Courier New" w:eastAsia="宋体" w:hAnsi="Courier New" w:cs="宋体"/>
          <w:color w:val="CE9178"/>
          <w:kern w:val="0"/>
          <w:sz w:val="16"/>
          <w:szCs w:val="16"/>
        </w:rPr>
        <w:t>    """</w:t>
      </w:r>
    </w:p>
    <w:p w14:paraId="4622629F" w14:textId="492AEEB4" w:rsidR="00BB3326" w:rsidRDefault="00BB3326"/>
    <w:p w14:paraId="78336A42" w14:textId="77777777" w:rsidR="004E3C06" w:rsidRDefault="004E3C06">
      <w:pPr>
        <w:widowControl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FFFFFF"/>
          <w:kern w:val="0"/>
          <w:sz w:val="18"/>
          <w:szCs w:val="18"/>
        </w:rPr>
        <w:br w:type="page"/>
      </w:r>
    </w:p>
    <w:p w14:paraId="3AF7AF45" w14:textId="0DA11871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>    N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W=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x.shape</w:t>
      </w:r>
      <w:proofErr w:type="spell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N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：样本数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 C: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通道数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 H: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高度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 W: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宽度</w:t>
      </w:r>
    </w:p>
    <w:p w14:paraId="4B0BCE52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F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HH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WW=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w.shape</w:t>
      </w:r>
      <w:proofErr w:type="spell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F: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滤波器数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 C: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通道数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 HH: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滤波器高度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 WW: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滤波器宽度</w:t>
      </w:r>
    </w:p>
    <w:p w14:paraId="1EF6FAFB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stride=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conv_param</w:t>
      </w:r>
      <w:proofErr w:type="spellEnd"/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[</w:t>
      </w:r>
      <w:r w:rsidRPr="00E429C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'stride'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]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提取步长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 </w:t>
      </w:r>
    </w:p>
    <w:p w14:paraId="040724D6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pad=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conv_param</w:t>
      </w:r>
      <w:proofErr w:type="spellEnd"/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[</w:t>
      </w:r>
      <w:r w:rsidRPr="00E429C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'pad'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]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提取填充数</w:t>
      </w:r>
    </w:p>
    <w:p w14:paraId="211CDB51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new_H</w:t>
      </w:r>
      <w:proofErr w:type="spell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= </w:t>
      </w:r>
      <w:proofErr w:type="gramStart"/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int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1</w:t>
      </w:r>
      <w:proofErr w:type="gram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+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 + 2*pad - HH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/ stride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6B168764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new_W</w:t>
      </w:r>
      <w:proofErr w:type="spell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= </w:t>
      </w:r>
      <w:proofErr w:type="gramStart"/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int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1</w:t>
      </w:r>
      <w:proofErr w:type="gram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+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 + 2*pad - WW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/ stride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5A5506C8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out = </w:t>
      </w:r>
      <w:proofErr w:type="spellStart"/>
      <w:proofErr w:type="gram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np.zeros</w:t>
      </w:r>
      <w:proofErr w:type="spellEnd"/>
      <w:proofErr w:type="gramEnd"/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((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new_W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new_H</w:t>
      </w:r>
      <w:proofErr w:type="spellEnd"/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))</w:t>
      </w:r>
    </w:p>
    <w:p w14:paraId="0AF1FF73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边缘补零</w:t>
      </w:r>
    </w:p>
    <w:p w14:paraId="00E19BA0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x_pad = </w:t>
      </w:r>
      <w:proofErr w:type="gram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np.pad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gram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0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0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),(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0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0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),(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pad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pad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),(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pad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pad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mode = </w:t>
      </w:r>
      <w:r w:rsidRPr="00E429C0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'constant'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constant_values=0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</w:t>
      </w:r>
    </w:p>
    <w:p w14:paraId="6A1BE91E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</w:p>
    <w:p w14:paraId="4BCB133E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# </w:t>
      </w:r>
      <w:r w:rsidRPr="00E429C0">
        <w:rPr>
          <w:rFonts w:ascii="Courier New" w:eastAsia="宋体" w:hAnsi="Courier New" w:cs="Courier New"/>
          <w:color w:val="608B4E"/>
          <w:kern w:val="0"/>
          <w:sz w:val="18"/>
          <w:szCs w:val="18"/>
        </w:rPr>
        <w:t>做三层循环</w:t>
      </w:r>
    </w:p>
    <w:p w14:paraId="48AE13AE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for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proofErr w:type="spell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in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range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new_H</w:t>
      </w:r>
      <w:proofErr w:type="spellEnd"/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5935D21A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</w:t>
      </w:r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for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j </w:t>
      </w:r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in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range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new_W</w:t>
      </w:r>
      <w:proofErr w:type="spellEnd"/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00CA0BC3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x_mask = x_</w:t>
      </w:r>
      <w:proofErr w:type="gramStart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pad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[</w:t>
      </w:r>
      <w:proofErr w:type="gramEnd"/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: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: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i*stride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: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i*stride+HH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j*stride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: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j*stride+WW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]</w:t>
      </w:r>
    </w:p>
    <w:p w14:paraId="6231E2EC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</w:t>
      </w:r>
      <w:proofErr w:type="spellStart"/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for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k</w:t>
      </w:r>
      <w:proofErr w:type="spell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in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range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2EDB6296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      out</w:t>
      </w:r>
      <w:proofErr w:type="gramStart"/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[:,</w:t>
      </w:r>
      <w:proofErr w:type="gramEnd"/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]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= np.</w:t>
      </w:r>
      <w:r w:rsidRPr="00E429C0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sum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x_mask * w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[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,:,:,:]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axis=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1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2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3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))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+ b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[</w:t>
      </w:r>
      <w:r w:rsidRPr="00E429C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</w:t>
      </w:r>
      <w:r w:rsidRPr="00E429C0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]</w:t>
      </w:r>
    </w:p>
    <w:p w14:paraId="3161D42F" w14:textId="77777777" w:rsidR="00E429C0" w:rsidRPr="00E429C0" w:rsidRDefault="00E429C0" w:rsidP="00E429C0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0F14493C" w14:textId="38751D2A" w:rsidR="001D3792" w:rsidRDefault="001D3792">
      <w:pPr>
        <w:widowControl/>
        <w:jc w:val="left"/>
      </w:pPr>
      <w:r>
        <w:br w:type="page"/>
      </w:r>
    </w:p>
    <w:p w14:paraId="7FEC9C8F" w14:textId="7ACDE9B8" w:rsidR="00E429C0" w:rsidRDefault="001D3792">
      <w:r>
        <w:rPr>
          <w:rFonts w:hint="eastAsia"/>
        </w:rPr>
        <w:lastRenderedPageBreak/>
        <w:t>卷积反向传播</w:t>
      </w:r>
    </w:p>
    <w:p w14:paraId="40B3E5E1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def</w:t>
      </w:r>
      <w:r w:rsidRPr="001D379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conv_backward_</w:t>
      </w:r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naive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dout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cache</w:t>
      </w:r>
      <w:r w:rsidRPr="001D3792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5086C739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"""</w:t>
      </w:r>
    </w:p>
    <w:p w14:paraId="5D95B16B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A naive implementation of the backward pass for a convolutional layer.</w:t>
      </w:r>
    </w:p>
    <w:p w14:paraId="52C43C4C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4D4A1510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Inputs:</w:t>
      </w:r>
    </w:p>
    <w:p w14:paraId="2E16DE68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</w:t>
      </w:r>
      <w:proofErr w:type="spellStart"/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dout</w:t>
      </w:r>
      <w:proofErr w:type="spellEnd"/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: Upstream derivatives.</w:t>
      </w:r>
    </w:p>
    <w:p w14:paraId="3E5EFC38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cache: A tuple of (x, w, b, conv_param) as in conv_forward_naive</w:t>
      </w:r>
    </w:p>
    <w:p w14:paraId="5CFED246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36D5B0C8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Returns a tuple of:</w:t>
      </w:r>
    </w:p>
    <w:p w14:paraId="3EEBAAF8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dx: Gradient with respect to x</w:t>
      </w:r>
    </w:p>
    <w:p w14:paraId="720ABC6A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</w:t>
      </w:r>
      <w:proofErr w:type="spellStart"/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dw</w:t>
      </w:r>
      <w:proofErr w:type="spellEnd"/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: Gradient with respect to w</w:t>
      </w:r>
    </w:p>
    <w:p w14:paraId="20EB23EC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</w:t>
      </w:r>
      <w:proofErr w:type="spellStart"/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db</w:t>
      </w:r>
      <w:proofErr w:type="spellEnd"/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: Gradient with respect to b</w:t>
      </w:r>
    </w:p>
    <w:p w14:paraId="77CDE07C" w14:textId="77777777" w:rsidR="001D3792" w:rsidRPr="001D3792" w:rsidRDefault="001D3792" w:rsidP="001D3792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1D3792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"""</w:t>
      </w:r>
    </w:p>
    <w:p w14:paraId="488C2923" w14:textId="3029E764" w:rsidR="001D3792" w:rsidRDefault="001D3792"/>
    <w:p w14:paraId="7978188E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proofErr w:type="spellStart"/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x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</w:t>
      </w:r>
      <w:proofErr w:type="gram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b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conv_param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= cache</w:t>
      </w:r>
    </w:p>
    <w:p w14:paraId="0F52F6E0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N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H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W=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x.shape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N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：样本数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 C: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通道数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 H: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高度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 W: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宽度</w:t>
      </w:r>
    </w:p>
    <w:p w14:paraId="7CD5A971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F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HH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WW=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w.shape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F: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滤波器数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 C: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通道数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 HH: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滤波器高度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 WW: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滤波器宽度</w:t>
      </w:r>
    </w:p>
    <w:p w14:paraId="2BD24B7D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stride=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conv_param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1D3792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'stride'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提取步长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 </w:t>
      </w:r>
    </w:p>
    <w:p w14:paraId="3DA6C291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pad=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conv_param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1D3792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'pad'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提取填充数</w:t>
      </w:r>
    </w:p>
    <w:p w14:paraId="41830B71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new_H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= </w:t>
      </w:r>
      <w:proofErr w:type="gramStart"/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int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1</w:t>
      </w:r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+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H + 2*pad - HH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/ stride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5B5AD4ED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new_W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= </w:t>
      </w:r>
      <w:proofErr w:type="gramStart"/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int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1</w:t>
      </w:r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+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 + 2*pad - WW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/ stride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46A770FF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边缘补零</w:t>
      </w:r>
    </w:p>
    <w:p w14:paraId="20A6CBDE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x_pad = </w:t>
      </w:r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np.pad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x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0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0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),(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0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0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),(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),(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mode = </w:t>
      </w:r>
      <w:r w:rsidRPr="001D3792">
        <w:rPr>
          <w:rFonts w:ascii="Courier New" w:eastAsia="宋体" w:hAnsi="Courier New" w:cs="Courier New"/>
          <w:color w:val="CE9178"/>
          <w:kern w:val="0"/>
          <w:sz w:val="13"/>
          <w:szCs w:val="13"/>
        </w:rPr>
        <w:t>'constant'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constant_values=0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</w:p>
    <w:p w14:paraId="39E7C656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dx=</w:t>
      </w:r>
      <w:proofErr w:type="spellStart"/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np.zeros</w:t>
      </w:r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_like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x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0BB09E0C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dw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</w:t>
      </w:r>
      <w:proofErr w:type="spellStart"/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np.zeros</w:t>
      </w:r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_like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w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11ABECCE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计算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b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的梯度，因为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b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为向量，而</w:t>
      </w:r>
      <w:proofErr w:type="spellStart"/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dout</w:t>
      </w:r>
      <w:proofErr w:type="spellEnd"/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为高维张量，需要将</w:t>
      </w:r>
      <w:proofErr w:type="spellStart"/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dout</w:t>
      </w:r>
      <w:proofErr w:type="spellEnd"/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各个通道的值相加，保留为一个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(F,)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的向量</w:t>
      </w:r>
    </w:p>
    <w:p w14:paraId="0BA86864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db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np.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sum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dout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axis</w:t>
      </w:r>
      <w:proofErr w:type="spellEnd"/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0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2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3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))</w:t>
      </w:r>
    </w:p>
    <w:p w14:paraId="56B977BA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</w:p>
    <w:p w14:paraId="24330BA4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dx_pad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=</w:t>
      </w:r>
      <w:proofErr w:type="spellStart"/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np.zeros</w:t>
      </w:r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_like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x_pad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555249B9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for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in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range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new_H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):</w:t>
      </w:r>
    </w:p>
    <w:p w14:paraId="50E3326C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for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j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in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range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new_W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):</w:t>
      </w:r>
    </w:p>
    <w:p w14:paraId="37122882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x_mask = x_</w:t>
      </w:r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proofErr w:type="gram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i*stride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i*stride+HH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j*stride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j*stride+WW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</w:t>
      </w:r>
    </w:p>
    <w:p w14:paraId="4EA8E3CF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proofErr w:type="spellStart"/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for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k</w:t>
      </w:r>
      <w:proofErr w:type="spell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in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range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F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):</w:t>
      </w:r>
    </w:p>
    <w:p w14:paraId="40385B35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</w:t>
      </w:r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dw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k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,:,:,:]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+= np.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sum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x_mask *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dout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[:,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k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j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])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.reshape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-1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1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1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1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axis=0 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4D0FE661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for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n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in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range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):</w:t>
      </w:r>
    </w:p>
    <w:p w14:paraId="7606072E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      dx_</w:t>
      </w:r>
      <w:proofErr w:type="gram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i*stride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i*stride+HH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j*stride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j*stride+WW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+= np.</w:t>
      </w:r>
      <w:r w:rsidRPr="001D3792">
        <w:rPr>
          <w:rFonts w:ascii="Courier New" w:eastAsia="宋体" w:hAnsi="Courier New" w:cs="Courier New"/>
          <w:color w:val="569CD6"/>
          <w:kern w:val="0"/>
          <w:sz w:val="13"/>
          <w:szCs w:val="13"/>
        </w:rPr>
        <w:t>sum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w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[:,:,:,:]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*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dout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n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,:,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i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j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])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.reshape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(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-1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1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1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1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axis=0 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)</w:t>
      </w:r>
    </w:p>
    <w:p w14:paraId="604E57C9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#</w:t>
      </w:r>
      <w:r w:rsidRPr="001D3792">
        <w:rPr>
          <w:rFonts w:ascii="Courier New" w:eastAsia="宋体" w:hAnsi="Courier New" w:cs="Courier New"/>
          <w:color w:val="608B4E"/>
          <w:kern w:val="0"/>
          <w:sz w:val="13"/>
          <w:szCs w:val="13"/>
        </w:rPr>
        <w:t>去掉填充部分</w:t>
      </w:r>
    </w:p>
    <w:p w14:paraId="388A9F66" w14:textId="77777777" w:rsidR="001D3792" w:rsidRPr="001D3792" w:rsidRDefault="001D3792" w:rsidP="00A11135">
      <w:pPr>
        <w:widowControl/>
        <w:shd w:val="clear" w:color="auto" w:fill="000000"/>
        <w:spacing w:line="240" w:lineRule="exact"/>
        <w:jc w:val="left"/>
        <w:rPr>
          <w:rFonts w:ascii="Courier New" w:eastAsia="宋体" w:hAnsi="Courier New" w:cs="Courier New"/>
          <w:color w:val="FFFFFF"/>
          <w:kern w:val="0"/>
          <w:sz w:val="13"/>
          <w:szCs w:val="13"/>
        </w:rPr>
      </w:pP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    dx = </w:t>
      </w:r>
      <w:proofErr w:type="spellStart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dx_pad</w:t>
      </w:r>
      <w:proofErr w:type="spellEnd"/>
      <w:proofErr w:type="gramStart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[:,:,</w:t>
      </w:r>
      <w:proofErr w:type="spellStart"/>
      <w:proofErr w:type="gramEnd"/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pad+H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,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</w:t>
      </w:r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:</w:t>
      </w:r>
      <w:r w:rsidRPr="001D3792">
        <w:rPr>
          <w:rFonts w:ascii="Courier New" w:eastAsia="宋体" w:hAnsi="Courier New" w:cs="Courier New"/>
          <w:color w:val="FFFFFF"/>
          <w:kern w:val="0"/>
          <w:sz w:val="13"/>
          <w:szCs w:val="13"/>
        </w:rPr>
        <w:t>pad+W</w:t>
      </w:r>
      <w:proofErr w:type="spellEnd"/>
      <w:r w:rsidRPr="001D3792">
        <w:rPr>
          <w:rFonts w:ascii="Courier New" w:eastAsia="宋体" w:hAnsi="Courier New" w:cs="Courier New"/>
          <w:color w:val="FFFF00"/>
          <w:kern w:val="0"/>
          <w:sz w:val="13"/>
          <w:szCs w:val="13"/>
        </w:rPr>
        <w:t>]</w:t>
      </w:r>
    </w:p>
    <w:p w14:paraId="529EA1FF" w14:textId="61DD7D78" w:rsidR="00A11135" w:rsidRDefault="00A11135">
      <w:pPr>
        <w:widowControl/>
        <w:jc w:val="left"/>
      </w:pPr>
      <w:r>
        <w:br w:type="page"/>
      </w:r>
    </w:p>
    <w:p w14:paraId="092344A8" w14:textId="6C685292" w:rsidR="001D3792" w:rsidRDefault="00DE57BE">
      <w:proofErr w:type="spellStart"/>
      <w:r>
        <w:rPr>
          <w:rFonts w:hint="eastAsia"/>
        </w:rPr>
        <w:lastRenderedPageBreak/>
        <w:t>m</w:t>
      </w:r>
      <w:r>
        <w:t>axpool</w:t>
      </w:r>
      <w:proofErr w:type="spellEnd"/>
      <w:r>
        <w:rPr>
          <w:rFonts w:hint="eastAsia"/>
        </w:rPr>
        <w:t>前向传播</w:t>
      </w:r>
    </w:p>
    <w:p w14:paraId="26216109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def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max_pool_forward_</w:t>
      </w:r>
      <w:proofErr w:type="gram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naive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gram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pool_param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69945EA6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"""</w:t>
      </w:r>
    </w:p>
    <w:p w14:paraId="7BFFF1F9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A naive implementation of the forward pass for a max-pooling layer.</w:t>
      </w:r>
    </w:p>
    <w:p w14:paraId="24F2DE56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14484CE8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Inputs:</w:t>
      </w:r>
    </w:p>
    <w:p w14:paraId="34BB1495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x: Input data, of shape (N, C, H, W)</w:t>
      </w:r>
    </w:p>
    <w:p w14:paraId="081169BB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</w:t>
      </w:r>
      <w:proofErr w:type="spellStart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pool_param</w:t>
      </w:r>
      <w:proofErr w:type="spellEnd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: dictionary with the following keys:</w:t>
      </w:r>
    </w:p>
    <w:p w14:paraId="1F11D6FE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- '</w:t>
      </w:r>
      <w:proofErr w:type="spellStart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pool_height</w:t>
      </w:r>
      <w:proofErr w:type="spellEnd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': The height of each pooling region</w:t>
      </w:r>
    </w:p>
    <w:p w14:paraId="0A71A0A0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- '</w:t>
      </w:r>
      <w:proofErr w:type="spellStart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pool_width</w:t>
      </w:r>
      <w:proofErr w:type="spellEnd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': The width of each pooling region</w:t>
      </w:r>
    </w:p>
    <w:p w14:paraId="442BBF24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- 'stride': The distance between adjacent pooling regions</w:t>
      </w:r>
    </w:p>
    <w:p w14:paraId="5D509793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77D3D7E3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No padding is necessary here. Output size is given by </w:t>
      </w:r>
    </w:p>
    <w:p w14:paraId="150E187A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58CDC148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Returns a tuple of:</w:t>
      </w:r>
    </w:p>
    <w:p w14:paraId="687CD380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out: Output data, of shape (N, C, H', W') where H' and W' are given by</w:t>
      </w:r>
    </w:p>
    <w:p w14:paraId="17CAC85E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H' = 1 + (H - </w:t>
      </w:r>
      <w:proofErr w:type="spellStart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pool_height</w:t>
      </w:r>
      <w:proofErr w:type="spellEnd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) / stride</w:t>
      </w:r>
    </w:p>
    <w:p w14:paraId="59758315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  W' = 1 + (W - </w:t>
      </w:r>
      <w:proofErr w:type="spellStart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pool_width</w:t>
      </w:r>
      <w:proofErr w:type="spellEnd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) / stride</w:t>
      </w:r>
    </w:p>
    <w:p w14:paraId="0C329AAB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- cache: (x, </w:t>
      </w:r>
      <w:proofErr w:type="spellStart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pool_param</w:t>
      </w:r>
      <w:proofErr w:type="spellEnd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)</w:t>
      </w:r>
    </w:p>
    <w:p w14:paraId="0C644407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    """</w:t>
      </w:r>
    </w:p>
    <w:p w14:paraId="7934A073" w14:textId="7D9272F7" w:rsidR="00DE57BE" w:rsidRDefault="00DE57BE"/>
    <w:p w14:paraId="5C6D2613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gram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C</w:t>
      </w:r>
      <w:proofErr w:type="gram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H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 =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x.shape</w:t>
      </w:r>
      <w:proofErr w:type="spellEnd"/>
    </w:p>
    <w:p w14:paraId="625A829D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pool_height</w:t>
      </w:r>
      <w:proofErr w:type="spell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pool_param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proofErr w:type="spellStart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pool_height</w:t>
      </w:r>
      <w:proofErr w:type="spellEnd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</w:p>
    <w:p w14:paraId="4551A776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pool_width</w:t>
      </w:r>
      <w:proofErr w:type="spell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pool_param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proofErr w:type="spellStart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pool_width</w:t>
      </w:r>
      <w:proofErr w:type="spellEnd"/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</w:p>
    <w:p w14:paraId="68923F51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stride =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pool_param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DE57BE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'stride'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</w:p>
    <w:p w14:paraId="4D940461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new_H</w:t>
      </w:r>
      <w:proofErr w:type="spell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int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1 + 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H -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pool_height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/ stride 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DE57BE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</w:t>
      </w:r>
      <w:proofErr w:type="gramStart"/>
      <w:r w:rsidRPr="00DE57BE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池化层核的</w:t>
      </w:r>
      <w:proofErr w:type="gramEnd"/>
      <w:r w:rsidRPr="00DE57BE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高度和宽度</w:t>
      </w:r>
    </w:p>
    <w:p w14:paraId="4278E40A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new_W</w:t>
      </w:r>
      <w:proofErr w:type="spell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gramStart"/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int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gram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1 + 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 -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pool_width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/stride 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32D13591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out = </w:t>
      </w:r>
      <w:proofErr w:type="spellStart"/>
      <w:proofErr w:type="gram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np.zeros</w:t>
      </w:r>
      <w:proofErr w:type="spellEnd"/>
      <w:proofErr w:type="gram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((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C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new_H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new_W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))</w:t>
      </w:r>
    </w:p>
    <w:p w14:paraId="1F00BEAA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</w:p>
    <w:p w14:paraId="7A9F4211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for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proofErr w:type="spell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range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new_H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4AB67CDD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</w:t>
      </w:r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for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j </w:t>
      </w:r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range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new_W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55E0F955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x_mask = x</w:t>
      </w:r>
      <w:proofErr w:type="gramStart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[:,</w:t>
      </w:r>
      <w:proofErr w:type="gram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i*stride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i*stride+pool_height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j*stride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j*stride+pool_width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</w:p>
    <w:p w14:paraId="32CA23EC" w14:textId="77777777" w:rsidR="00DE57BE" w:rsidRPr="00DE57BE" w:rsidRDefault="00DE57BE" w:rsidP="00DE57BE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out</w:t>
      </w:r>
      <w:proofErr w:type="gramStart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[:,:,</w:t>
      </w:r>
      <w:proofErr w:type="spellStart"/>
      <w:proofErr w:type="gram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j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</w:t>
      </w:r>
      <w:r w:rsidRPr="00DE57BE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max</w:t>
      </w:r>
      <w:proofErr w:type="spellEnd"/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x_mask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axis</w:t>
      </w:r>
      <w:proofErr w:type="spellEnd"/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2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3</w:t>
      </w:r>
      <w:r w:rsidRPr="00DE57BE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))</w:t>
      </w:r>
      <w:r w:rsidRPr="00DE57BE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</w:p>
    <w:p w14:paraId="7651774C" w14:textId="4CDA1F1A" w:rsidR="00EE4B19" w:rsidRDefault="00EE4B19">
      <w:pPr>
        <w:widowControl/>
        <w:jc w:val="left"/>
      </w:pPr>
      <w:r>
        <w:br w:type="page"/>
      </w:r>
    </w:p>
    <w:p w14:paraId="66E819A9" w14:textId="5ABACD94" w:rsidR="00DE57BE" w:rsidRDefault="00EE4B19">
      <w:proofErr w:type="spellStart"/>
      <w:r>
        <w:rPr>
          <w:rFonts w:hint="eastAsia"/>
        </w:rPr>
        <w:lastRenderedPageBreak/>
        <w:t>max</w:t>
      </w:r>
      <w:r>
        <w:t>pool</w:t>
      </w:r>
      <w:proofErr w:type="spellEnd"/>
      <w:r>
        <w:rPr>
          <w:rFonts w:hint="eastAsia"/>
        </w:rPr>
        <w:t>反向传播</w:t>
      </w:r>
    </w:p>
    <w:p w14:paraId="4B6D967C" w14:textId="07AAA912" w:rsidR="00EE4B19" w:rsidRDefault="00EE4B19"/>
    <w:p w14:paraId="1AC62026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4B19">
        <w:rPr>
          <w:rFonts w:ascii="Courier New" w:eastAsia="宋体" w:hAnsi="Courier New" w:cs="Courier New"/>
          <w:color w:val="569CD6"/>
          <w:kern w:val="0"/>
          <w:sz w:val="18"/>
          <w:szCs w:val="18"/>
        </w:rPr>
        <w:t>def</w:t>
      </w:r>
      <w:r w:rsidRPr="00EE4B1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max_pool_backward_</w:t>
      </w:r>
      <w:proofErr w:type="gramStart"/>
      <w:r w:rsidRPr="00EE4B1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naive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(</w:t>
      </w:r>
      <w:proofErr w:type="spellStart"/>
      <w:proofErr w:type="gramEnd"/>
      <w:r w:rsidRPr="00EE4B1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dout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cache</w:t>
      </w:r>
      <w:r w:rsidRPr="00EE4B19">
        <w:rPr>
          <w:rFonts w:ascii="Courier New" w:eastAsia="宋体" w:hAnsi="Courier New" w:cs="Courier New"/>
          <w:color w:val="FFFF00"/>
          <w:kern w:val="0"/>
          <w:sz w:val="18"/>
          <w:szCs w:val="18"/>
        </w:rPr>
        <w:t>):</w:t>
      </w:r>
    </w:p>
    <w:p w14:paraId="3DCC2427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    </w:t>
      </w:r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"""</w:t>
      </w:r>
    </w:p>
    <w:p w14:paraId="5B93B78B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A naive implementation of the backward pass for a max-pooling layer.</w:t>
      </w:r>
    </w:p>
    <w:p w14:paraId="4CF5455C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7872A98B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Inputs:</w:t>
      </w:r>
    </w:p>
    <w:p w14:paraId="61DF3281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</w:t>
      </w:r>
      <w:proofErr w:type="spellStart"/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dout</w:t>
      </w:r>
      <w:proofErr w:type="spellEnd"/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: Upstream derivatives</w:t>
      </w:r>
    </w:p>
    <w:p w14:paraId="4AA16630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cache: A tuple of (x, </w:t>
      </w:r>
      <w:proofErr w:type="spellStart"/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pool_param</w:t>
      </w:r>
      <w:proofErr w:type="spellEnd"/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) as in the forward pass.</w:t>
      </w:r>
    </w:p>
    <w:p w14:paraId="2CDA2BC9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14:paraId="48CE8A85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Returns:</w:t>
      </w:r>
    </w:p>
    <w:p w14:paraId="36A4FB9D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- dx: Gradient with respect to x</w:t>
      </w:r>
    </w:p>
    <w:p w14:paraId="72559411" w14:textId="77777777" w:rsidR="00EE4B19" w:rsidRPr="00EE4B19" w:rsidRDefault="00EE4B19" w:rsidP="00EE4B19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E4B19">
        <w:rPr>
          <w:rFonts w:ascii="Courier New" w:eastAsia="宋体" w:hAnsi="Courier New" w:cs="Courier New"/>
          <w:color w:val="CE9178"/>
          <w:kern w:val="0"/>
          <w:sz w:val="18"/>
          <w:szCs w:val="18"/>
        </w:rPr>
        <w:t>    """</w:t>
      </w:r>
    </w:p>
    <w:p w14:paraId="3924BCEE" w14:textId="77777777" w:rsidR="00EE4B19" w:rsidRDefault="00EE4B19">
      <w:pPr>
        <w:rPr>
          <w:rFonts w:hint="eastAsia"/>
        </w:rPr>
      </w:pPr>
    </w:p>
    <w:p w14:paraId="29B6BDA6" w14:textId="5F79FAE4" w:rsidR="00EE4B19" w:rsidRDefault="00EE4B19"/>
    <w:p w14:paraId="659AD34B" w14:textId="7FA8D59C" w:rsidR="00EE4B19" w:rsidRDefault="00EE4B19"/>
    <w:p w14:paraId="0B17BB0F" w14:textId="77777777" w:rsidR="00EE4B19" w:rsidRDefault="00EE4B19">
      <w:pPr>
        <w:rPr>
          <w:rFonts w:hint="eastAsia"/>
        </w:rPr>
      </w:pPr>
    </w:p>
    <w:p w14:paraId="3BCE51FD" w14:textId="752C292E" w:rsidR="00EE4B19" w:rsidRDefault="00EE4B19"/>
    <w:p w14:paraId="0C82655C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proofErr w:type="gram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pool</w:t>
      </w:r>
      <w:proofErr w:type="gram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_param</w:t>
      </w:r>
      <w:proofErr w:type="spell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=cache</w:t>
      </w:r>
    </w:p>
    <w:p w14:paraId="017726EF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gram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proofErr w:type="gram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 =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x.shape</w:t>
      </w:r>
      <w:proofErr w:type="spellEnd"/>
    </w:p>
    <w:p w14:paraId="531D4E41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pool_height</w:t>
      </w:r>
      <w:proofErr w:type="spell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pool_param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EE4B1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proofErr w:type="spellStart"/>
      <w:r w:rsidRPr="00EE4B1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pool_height</w:t>
      </w:r>
      <w:proofErr w:type="spellEnd"/>
      <w:r w:rsidRPr="00EE4B1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</w:p>
    <w:p w14:paraId="264FECA2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pool_width</w:t>
      </w:r>
      <w:proofErr w:type="spell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pool_param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EE4B1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proofErr w:type="spellStart"/>
      <w:r w:rsidRPr="00EE4B1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pool_width</w:t>
      </w:r>
      <w:proofErr w:type="spellEnd"/>
      <w:r w:rsidRPr="00EE4B1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</w:p>
    <w:p w14:paraId="6335B9B2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stride =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pool_param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EE4B19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'stride'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</w:p>
    <w:p w14:paraId="1F21E05F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new_H</w:t>
      </w:r>
      <w:proofErr w:type="spell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int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1 + 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 -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pool_height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/ stride 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EE4B19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proofErr w:type="gramStart"/>
      <w:r w:rsidRPr="00EE4B19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池化层核的</w:t>
      </w:r>
      <w:proofErr w:type="gramEnd"/>
      <w:r w:rsidRPr="00EE4B19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高度和宽度</w:t>
      </w:r>
    </w:p>
    <w:p w14:paraId="71A955E7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new_W</w:t>
      </w:r>
      <w:proofErr w:type="spell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proofErr w:type="gramStart"/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int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gram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1 + 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 -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pool_width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/stride 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0851845E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out = </w:t>
      </w:r>
      <w:proofErr w:type="spellStart"/>
      <w:proofErr w:type="gram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np.zeros</w:t>
      </w:r>
      <w:proofErr w:type="spellEnd"/>
      <w:proofErr w:type="gram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((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new_H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new_W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))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</w:t>
      </w:r>
    </w:p>
    <w:p w14:paraId="3A4FD0F5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dx = </w:t>
      </w:r>
      <w:proofErr w:type="spellStart"/>
      <w:proofErr w:type="gram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np.zeros</w:t>
      </w:r>
      <w:proofErr w:type="spellEnd"/>
      <w:proofErr w:type="gram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((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C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H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W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))</w:t>
      </w:r>
    </w:p>
    <w:p w14:paraId="2310136F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for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n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range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3AC6474A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for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c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range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63A9C409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for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</w:t>
      </w:r>
      <w:proofErr w:type="spell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range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new_H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02D28B87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for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j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range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new_W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):</w:t>
      </w:r>
    </w:p>
    <w:p w14:paraId="623F6FFD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window = </w:t>
      </w:r>
      <w:proofErr w:type="gram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x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proofErr w:type="gram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c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i*stride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i*stride+pool_height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j*stride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j*stride+pool_width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</w:p>
    <w:p w14:paraId="36B834B9" w14:textId="77777777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window_max</w:t>
      </w:r>
      <w:proofErr w:type="spell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proofErr w:type="spell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</w:t>
      </w:r>
      <w:r w:rsidRPr="00EE4B19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max</w:t>
      </w:r>
      <w:proofErr w:type="spellEnd"/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window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3FE21630" w14:textId="286FEBD1" w:rsidR="00EE4B19" w:rsidRPr="00EE4B19" w:rsidRDefault="00EE4B19" w:rsidP="00EE4B19">
      <w:pPr>
        <w:widowControl/>
        <w:shd w:val="clear" w:color="auto" w:fill="000000"/>
        <w:spacing w:line="200" w:lineRule="exact"/>
        <w:jc w:val="left"/>
        <w:rPr>
          <w:rFonts w:ascii="Courier New" w:eastAsia="宋体" w:hAnsi="Courier New" w:cs="Courier New" w:hint="eastAsia"/>
          <w:color w:val="FFFFFF"/>
          <w:kern w:val="0"/>
          <w:sz w:val="15"/>
          <w:szCs w:val="15"/>
        </w:rPr>
      </w:pP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    </w:t>
      </w:r>
      <w:proofErr w:type="gramStart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dx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proofErr w:type="gramEnd"/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i*stride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i*stride+pool_height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j*stride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: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j*stride+pool_width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window == window_max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* dout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EE4B19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j</w:t>
      </w:r>
      <w:r w:rsidRPr="00EE4B19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</w:p>
    <w:p w14:paraId="3A34B47C" w14:textId="143FCC83" w:rsidR="00CD1371" w:rsidRDefault="00CD1371">
      <w:pPr>
        <w:widowControl/>
        <w:jc w:val="left"/>
      </w:pPr>
      <w:r>
        <w:br w:type="page"/>
      </w:r>
    </w:p>
    <w:p w14:paraId="6E957449" w14:textId="25C36780" w:rsidR="00EE4B19" w:rsidRDefault="00CD1371">
      <w:r>
        <w:rPr>
          <w:rFonts w:hint="eastAsia"/>
        </w:rPr>
        <w:lastRenderedPageBreak/>
        <w:t>c</w:t>
      </w:r>
      <w:r>
        <w:t>nn.py</w:t>
      </w:r>
    </w:p>
    <w:p w14:paraId="5DA138D3" w14:textId="77777777" w:rsidR="00CD1371" w:rsidRPr="00CD1371" w:rsidRDefault="00CD1371" w:rsidP="00CD1371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CD1371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class</w:t>
      </w:r>
      <w:r w:rsidRPr="00CD1371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 </w:t>
      </w:r>
      <w:proofErr w:type="spellStart"/>
      <w:r w:rsidRPr="00CD1371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ThreeLayerConvNet</w:t>
      </w:r>
      <w:proofErr w:type="spellEnd"/>
      <w:r w:rsidRPr="00CD1371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(</w:t>
      </w:r>
      <w:r w:rsidRPr="00CD1371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object</w:t>
      </w:r>
      <w:r w:rsidRPr="00CD1371">
        <w:rPr>
          <w:rFonts w:ascii="Courier New" w:eastAsia="宋体" w:hAnsi="Courier New" w:cs="Courier New"/>
          <w:color w:val="FFFF00"/>
          <w:kern w:val="0"/>
          <w:sz w:val="24"/>
          <w:szCs w:val="24"/>
        </w:rPr>
        <w:t>):</w:t>
      </w:r>
    </w:p>
    <w:p w14:paraId="546653CB" w14:textId="0D0DD990" w:rsidR="00CD1371" w:rsidRDefault="00CD1371"/>
    <w:p w14:paraId="676013CB" w14:textId="6BE45292" w:rsidR="00CD1371" w:rsidRDefault="00CD1371"/>
    <w:p w14:paraId="3140A699" w14:textId="307567CC" w:rsidR="00CD1371" w:rsidRDefault="00CD1371">
      <w:r>
        <w:rPr>
          <w:rFonts w:hint="eastAsia"/>
        </w:rPr>
        <w:t>初始化网络参数 de</w:t>
      </w:r>
      <w:r>
        <w:t xml:space="preserve">f </w:t>
      </w:r>
      <w:proofErr w:type="spellStart"/>
      <w:r>
        <w:t>init</w:t>
      </w:r>
      <w:proofErr w:type="spellEnd"/>
    </w:p>
    <w:p w14:paraId="63648E54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C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W=</w:t>
      </w:r>
      <w:proofErr w:type="spell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input_dim</w:t>
      </w:r>
      <w:proofErr w:type="spellEnd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输入数据的参数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 C-channels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，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H-height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，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W-width</w:t>
      </w:r>
    </w:p>
    <w:p w14:paraId="23B519C3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高斯分布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(N,C,L,L) N</w:t>
      </w:r>
      <w:proofErr w:type="gramStart"/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个</w:t>
      </w:r>
      <w:proofErr w:type="gramEnd"/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filter,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每个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filter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都是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L*L,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通道数为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C</w:t>
      </w:r>
    </w:p>
    <w:p w14:paraId="75AA213B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W1 = 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np.random</w:t>
      </w:r>
      <w:proofErr w:type="gramEnd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.randn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num_filters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C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filter_size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filter_size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* weight_scale</w:t>
      </w:r>
    </w:p>
    <w:p w14:paraId="1AC9DB02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b1 =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np.zeros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num_filters</w:t>
      </w:r>
      <w:proofErr w:type="spell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#(32,1)</w:t>
      </w:r>
    </w:p>
    <w:p w14:paraId="4CE397E5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高斯分布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 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这里是全连接层，输入的维数是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N*(H/2)*(W/2),H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和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W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除以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2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是因为通过了</w:t>
      </w:r>
      <w:proofErr w:type="spellStart"/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maxpool</w:t>
      </w:r>
      <w:proofErr w:type="spellEnd"/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层，且通过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padding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保留了大小，输出是</w:t>
      </w:r>
      <w:proofErr w:type="spellStart"/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hidden_dim</w:t>
      </w:r>
      <w:proofErr w:type="spellEnd"/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的维数</w:t>
      </w:r>
    </w:p>
    <w:p w14:paraId="5247008F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W2 = 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np.random</w:t>
      </w:r>
      <w:proofErr w:type="gramEnd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.randn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num_filters*</w:t>
      </w:r>
      <w:r w:rsidRPr="00427BD8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int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((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H/2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*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W/2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)),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hidden_dim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* weight_scale</w:t>
      </w:r>
    </w:p>
    <w:p w14:paraId="08ED5C06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b2 =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np.zeros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hidden_dim</w:t>
      </w:r>
      <w:proofErr w:type="spell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#(100,1)</w:t>
      </w:r>
    </w:p>
    <w:p w14:paraId="14EFFF24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#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高斯分布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  </w:t>
      </w:r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这里是全连接层，输入的维数是</w:t>
      </w:r>
      <w:proofErr w:type="spellStart"/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hidden_dim</w:t>
      </w:r>
      <w:proofErr w:type="spellEnd"/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，输出的维数是</w:t>
      </w:r>
      <w:proofErr w:type="spellStart"/>
      <w:r w:rsidRPr="00427BD8">
        <w:rPr>
          <w:rFonts w:ascii="Courier New" w:eastAsia="宋体" w:hAnsi="Courier New" w:cs="Courier New"/>
          <w:color w:val="608B4E"/>
          <w:kern w:val="0"/>
          <w:sz w:val="15"/>
          <w:szCs w:val="15"/>
        </w:rPr>
        <w:t>num_classes</w:t>
      </w:r>
      <w:proofErr w:type="spellEnd"/>
    </w:p>
    <w:p w14:paraId="561BBAF4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W3 = 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np.random</w:t>
      </w:r>
      <w:proofErr w:type="gramEnd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.randn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hidden_dim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num_classes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* weight_scale</w:t>
      </w:r>
    </w:p>
    <w:p w14:paraId="00E0094C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b3 =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np.zeros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(</w:t>
      </w:r>
      <w:proofErr w:type="spellStart"/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num_classes</w:t>
      </w:r>
      <w:proofErr w:type="spell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)</w:t>
      </w:r>
    </w:p>
    <w:p w14:paraId="2DD1563E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'W1'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W1</w:t>
      </w:r>
    </w:p>
    <w:p w14:paraId="52E653C0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'W2'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W2</w:t>
      </w:r>
    </w:p>
    <w:p w14:paraId="6927E02D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'W3'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W3</w:t>
      </w:r>
    </w:p>
    <w:p w14:paraId="39D00467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'b1'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b1</w:t>
      </w:r>
    </w:p>
    <w:p w14:paraId="7C45A607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'b2'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b2</w:t>
      </w:r>
    </w:p>
    <w:p w14:paraId="16FF46BE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      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569CD6"/>
          <w:kern w:val="0"/>
          <w:sz w:val="15"/>
          <w:szCs w:val="15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.params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5"/>
          <w:szCs w:val="15"/>
        </w:rPr>
        <w:t>'b3'</w:t>
      </w:r>
      <w:r w:rsidRPr="00427BD8">
        <w:rPr>
          <w:rFonts w:ascii="Courier New" w:eastAsia="宋体" w:hAnsi="Courier New" w:cs="Courier New"/>
          <w:color w:val="FFFF00"/>
          <w:kern w:val="0"/>
          <w:sz w:val="15"/>
          <w:szCs w:val="15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 = b3</w:t>
      </w:r>
    </w:p>
    <w:p w14:paraId="0EE56000" w14:textId="5A49A596" w:rsidR="00CD1371" w:rsidRDefault="00CD1371"/>
    <w:p w14:paraId="291FE725" w14:textId="69760F64" w:rsidR="00427BD8" w:rsidRDefault="00427BD8">
      <w:r>
        <w:rPr>
          <w:rFonts w:hint="eastAsia"/>
        </w:rPr>
        <w:t>前向传播</w:t>
      </w:r>
    </w:p>
    <w:p w14:paraId="7DF6F096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out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1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cache</w:t>
      </w:r>
      <w:proofErr w:type="gramEnd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1 = conv_relu_pool_forward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W1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b1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conv_param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pool_param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0578AED2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out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2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cache</w:t>
      </w:r>
      <w:proofErr w:type="gramEnd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2 = </w:t>
      </w:r>
      <w:proofErr w:type="spell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affine_relu_forward</w:t>
      </w:r>
      <w:proofErr w:type="spell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out1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W2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b2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01D75961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out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3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cache</w:t>
      </w:r>
      <w:proofErr w:type="gramEnd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3 = </w:t>
      </w:r>
      <w:proofErr w:type="spell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affine_forward</w:t>
      </w:r>
      <w:proofErr w:type="spell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out2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W3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b3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3D8C7C5C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scores = out3</w:t>
      </w:r>
    </w:p>
    <w:p w14:paraId="71394FD5" w14:textId="518BB003" w:rsidR="00427BD8" w:rsidRDefault="00427BD8"/>
    <w:p w14:paraId="76EC44B8" w14:textId="61153AAE" w:rsidR="00427BD8" w:rsidRDefault="00427BD8"/>
    <w:p w14:paraId="06791E86" w14:textId="339A57D2" w:rsidR="00427BD8" w:rsidRDefault="00427BD8">
      <w:r>
        <w:rPr>
          <w:rFonts w:hint="eastAsia"/>
        </w:rPr>
        <w:t>反向传播算l</w:t>
      </w:r>
      <w:r>
        <w:t>oss</w:t>
      </w:r>
      <w:r>
        <w:rPr>
          <w:rFonts w:hint="eastAsia"/>
        </w:rPr>
        <w:t>和g</w:t>
      </w:r>
      <w:r>
        <w:t>rads</w:t>
      </w:r>
    </w:p>
    <w:p w14:paraId="22EEC14F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  <w:proofErr w:type="spellStart"/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loss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dscores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softmax_loss</w:t>
      </w:r>
      <w:proofErr w:type="spell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scores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y</w:t>
      </w:r>
      <w:proofErr w:type="spell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3C7AB5A3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loss += 0.5*</w:t>
      </w:r>
      <w:r w:rsidRPr="00427B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.reg*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</w:t>
      </w:r>
      <w:r w:rsidRPr="00427B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sum</w:t>
      </w:r>
      <w:proofErr w:type="spell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W1**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2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+</w:t>
      </w:r>
      <w:proofErr w:type="spellStart"/>
      <w:proofErr w:type="gramEnd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</w:t>
      </w:r>
      <w:r w:rsidRPr="00427B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sum</w:t>
      </w:r>
      <w:proofErr w:type="spell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W2**2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))</w:t>
      </w:r>
    </w:p>
    <w:p w14:paraId="4A97020F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1E36DD1B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dx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3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grads</w:t>
      </w:r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'W3'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grads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'b3'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affine_backward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dscores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cache3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39CD1E9D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grads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'W3'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+= </w:t>
      </w:r>
      <w:r w:rsidRPr="00427B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.reg*</w:t>
      </w:r>
      <w:proofErr w:type="spellStart"/>
      <w:proofErr w:type="gramStart"/>
      <w:r w:rsidRPr="00427B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'W3'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</w:p>
    <w:p w14:paraId="0D1C43A8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</w:p>
    <w:p w14:paraId="105C369C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dx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2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grads</w:t>
      </w:r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'W2'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grads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'b2'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affine_relu_backward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dx3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cache2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3CA7C973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grads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'W2'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+= </w:t>
      </w:r>
      <w:r w:rsidRPr="00427B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.reg*</w:t>
      </w:r>
      <w:proofErr w:type="spellStart"/>
      <w:proofErr w:type="gramStart"/>
      <w:r w:rsidRPr="00427B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'W2'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</w:p>
    <w:p w14:paraId="0BE82542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</w:t>
      </w:r>
    </w:p>
    <w:p w14:paraId="63EA1EB4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dx</w:t>
      </w:r>
      <w:proofErr w:type="gramStart"/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1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grads</w:t>
      </w:r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'W1'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grads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'b1'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conv_relu_pool_backward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dx2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cache1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27A8D568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grads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'W1'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+= </w:t>
      </w:r>
      <w:r w:rsidRPr="00427B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.reg*</w:t>
      </w:r>
      <w:proofErr w:type="spellStart"/>
      <w:proofErr w:type="gramStart"/>
      <w:r w:rsidRPr="00427BD8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self</w:t>
      </w: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.params</w:t>
      </w:r>
      <w:proofErr w:type="spellEnd"/>
      <w:proofErr w:type="gramEnd"/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427BD8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'W1'</w:t>
      </w:r>
      <w:r w:rsidRPr="00427BD8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</w:p>
    <w:p w14:paraId="130FAD7B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5B7F1216" w14:textId="77777777" w:rsidR="00427BD8" w:rsidRPr="00427BD8" w:rsidRDefault="00427BD8" w:rsidP="00427BD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427BD8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dx=dx1 </w:t>
      </w:r>
    </w:p>
    <w:p w14:paraId="4327DD18" w14:textId="77777777" w:rsidR="00427BD8" w:rsidRPr="00427BD8" w:rsidRDefault="00427BD8">
      <w:pPr>
        <w:rPr>
          <w:rFonts w:hint="eastAsia"/>
        </w:rPr>
      </w:pPr>
    </w:p>
    <w:sectPr w:rsidR="00427BD8" w:rsidRPr="00427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66"/>
    <w:rsid w:val="001D3792"/>
    <w:rsid w:val="001E0A9B"/>
    <w:rsid w:val="00254987"/>
    <w:rsid w:val="00427BD8"/>
    <w:rsid w:val="004A3C25"/>
    <w:rsid w:val="004E3C06"/>
    <w:rsid w:val="00740A81"/>
    <w:rsid w:val="00787E8F"/>
    <w:rsid w:val="008C7C56"/>
    <w:rsid w:val="00A11135"/>
    <w:rsid w:val="00BB3326"/>
    <w:rsid w:val="00BC5E66"/>
    <w:rsid w:val="00C26E36"/>
    <w:rsid w:val="00CD1371"/>
    <w:rsid w:val="00DE57BE"/>
    <w:rsid w:val="00E227ED"/>
    <w:rsid w:val="00E429C0"/>
    <w:rsid w:val="00E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68A4"/>
  <w15:chartTrackingRefBased/>
  <w15:docId w15:val="{2573DCDD-30B2-4CA7-AE92-65AEFB49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5</cp:revision>
  <dcterms:created xsi:type="dcterms:W3CDTF">2021-03-05T02:19:00Z</dcterms:created>
  <dcterms:modified xsi:type="dcterms:W3CDTF">2021-03-07T06:29:00Z</dcterms:modified>
</cp:coreProperties>
</file>