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E00" w14:textId="77777777" w:rsidR="00EB3BE1" w:rsidRPr="00E57AE4" w:rsidRDefault="00EB3BE1" w:rsidP="00E57AE4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5532E7EE" w14:textId="77777777" w:rsidR="00EB3BE1" w:rsidRPr="00E57AE4" w:rsidRDefault="00EB3BE1" w:rsidP="00EB3BE1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CF87ED0" w14:textId="77777777" w:rsidR="00EB3BE1" w:rsidRPr="00E57AE4" w:rsidRDefault="00EB3BE1" w:rsidP="00EB3BE1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25B3E1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357268B3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01276A15" w14:textId="77777777" w:rsidR="00EB3BE1" w:rsidRPr="00E57AE4" w:rsidRDefault="00EB3BE1" w:rsidP="00EB3BE1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1D4CF1" w14:textId="77777777" w:rsidR="00EB3BE1" w:rsidRPr="00E57AE4" w:rsidRDefault="00EB3BE1" w:rsidP="00EB3BE1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F1DA4EC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9E0FAC" wp14:editId="42CC1259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CE23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8EB105" w14:textId="77777777" w:rsidR="00EB3BE1" w:rsidRPr="00E57AE4" w:rsidRDefault="00EB3BE1" w:rsidP="00EB3BE1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29D54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3E7AAB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8CB82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06814DD8" w14:textId="77777777" w:rsidR="00EB3BE1" w:rsidRPr="00E57AE4" w:rsidRDefault="00EB3BE1" w:rsidP="00EB3BE1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40840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2F0D3C3E" w14:textId="45DC5C82" w:rsidR="00EB3BE1" w:rsidRPr="00E57AE4" w:rsidRDefault="00AE7703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8</w:t>
      </w:r>
    </w:p>
    <w:p w14:paraId="29CCEAD2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593B07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3B3A52FC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478E6669" w14:textId="77777777" w:rsidR="00EB3BE1" w:rsidRPr="00E57AE4" w:rsidRDefault="00EB3BE1" w:rsidP="00EB3BE1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3CFBB452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41700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385E6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6E49BB9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36F9D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CCEE8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3A6D86" w14:textId="77777777" w:rsidR="00EB3BE1" w:rsidRPr="00E57AE4" w:rsidRDefault="00EB3BE1" w:rsidP="00EB3BE1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EB3BE1" w:rsidRPr="00E57AE4" w14:paraId="0C5B265E" w14:textId="77777777" w:rsidTr="00D07576">
        <w:trPr>
          <w:trHeight w:val="276"/>
        </w:trPr>
        <w:tc>
          <w:tcPr>
            <w:tcW w:w="6100" w:type="dxa"/>
            <w:vAlign w:val="bottom"/>
            <w:hideMark/>
          </w:tcPr>
          <w:p w14:paraId="4788A650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606135D5" w14:textId="72236F09" w:rsidR="00EB3BE1" w:rsidRPr="00E57AE4" w:rsidRDefault="00816764" w:rsidP="00E57AE4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EB3BE1" w:rsidRPr="00E57AE4" w14:paraId="77DA81AD" w14:textId="77777777" w:rsidTr="00D07576">
        <w:trPr>
          <w:trHeight w:val="692"/>
        </w:trPr>
        <w:tc>
          <w:tcPr>
            <w:tcW w:w="6100" w:type="dxa"/>
            <w:vAlign w:val="bottom"/>
            <w:hideMark/>
          </w:tcPr>
          <w:p w14:paraId="1FDB8C89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4AB39F0" w14:textId="77777777" w:rsidR="00EB3BE1" w:rsidRPr="00E57AE4" w:rsidRDefault="00EB3BE1" w:rsidP="00D07576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 Т. В.</w:t>
            </w:r>
          </w:p>
        </w:tc>
      </w:tr>
      <w:tr w:rsidR="00EB3BE1" w:rsidRPr="00E57AE4" w14:paraId="72A225F9" w14:textId="77777777" w:rsidTr="00D07576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4ADD3B8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6B9FF5B6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EB3BE1" w:rsidRPr="00E57AE4" w14:paraId="1C8EF9A0" w14:textId="77777777" w:rsidTr="00D07576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5197C029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45B3C4BA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340B31BD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FE57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93F7B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928191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174F6" w14:textId="77777777" w:rsidR="00EB3BE1" w:rsidRPr="00E57AE4" w:rsidRDefault="00EB3BE1" w:rsidP="00EB3BE1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EB3BE1" w:rsidRPr="00E57AE4" w14:paraId="27ED6BCC" w14:textId="77777777" w:rsidTr="00D07576">
        <w:trPr>
          <w:trHeight w:val="230"/>
        </w:trPr>
        <w:tc>
          <w:tcPr>
            <w:tcW w:w="2880" w:type="dxa"/>
            <w:vAlign w:val="bottom"/>
            <w:hideMark/>
          </w:tcPr>
          <w:p w14:paraId="7870E0AC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1D68287D" w14:textId="77777777" w:rsidR="00EB3BE1" w:rsidRPr="00E57AE4" w:rsidRDefault="00EB3BE1" w:rsidP="00D07576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FE5FC95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7517AA4E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2AC5A88E" w14:textId="77777777" w:rsidTr="00D07576">
        <w:trPr>
          <w:trHeight w:val="95"/>
        </w:trPr>
        <w:tc>
          <w:tcPr>
            <w:tcW w:w="2880" w:type="dxa"/>
            <w:vAlign w:val="bottom"/>
          </w:tcPr>
          <w:p w14:paraId="5A4D3585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5F0B02EF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447C7FF0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7744F05A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76CC84A7" w14:textId="77777777" w:rsidTr="00D07576">
        <w:trPr>
          <w:trHeight w:val="231"/>
        </w:trPr>
        <w:tc>
          <w:tcPr>
            <w:tcW w:w="2880" w:type="dxa"/>
            <w:vAlign w:val="bottom"/>
            <w:hideMark/>
          </w:tcPr>
          <w:p w14:paraId="7BE00CCD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5D57FDAC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13AB8A3A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6E28546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B1F9CBB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EB3BE1" w:rsidRPr="00E57AE4" w14:paraId="4DE5932F" w14:textId="77777777" w:rsidTr="00D07576">
        <w:trPr>
          <w:trHeight w:val="440"/>
        </w:trPr>
        <w:tc>
          <w:tcPr>
            <w:tcW w:w="2880" w:type="dxa"/>
            <w:vAlign w:val="bottom"/>
            <w:hideMark/>
          </w:tcPr>
          <w:p w14:paraId="1F09E8E4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5A382DCC" w14:textId="77777777" w:rsidR="00EB3BE1" w:rsidRPr="00E57AE4" w:rsidRDefault="00EB3BE1" w:rsidP="00D07576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41C313" w14:textId="77777777" w:rsidR="00EB3BE1" w:rsidRPr="00E57AE4" w:rsidRDefault="00EB3BE1" w:rsidP="00D07576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7B4C3F66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9E8CA82" wp14:editId="62AD9F76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9174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ED5E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12152E" w14:textId="77777777" w:rsidR="00EB3BE1" w:rsidRPr="00E57AE4" w:rsidRDefault="00EB3BE1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0AA604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FDCCA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161C9B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543D60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83AAC2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C35A01" w14:textId="77777777" w:rsidR="00EB3BE1" w:rsidRPr="00E57AE4" w:rsidRDefault="00EB3BE1" w:rsidP="00EB3BE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64F295CE" w14:textId="547819A5" w:rsidR="006305F8" w:rsidRPr="006305F8" w:rsidRDefault="006305F8" w:rsidP="0038018B">
      <w:pPr>
        <w:jc w:val="center"/>
        <w:rPr>
          <w:rFonts w:ascii="Times New Roman" w:hAnsi="Times New Roman" w:cs="Times New Roman"/>
          <w:sz w:val="32"/>
          <w:szCs w:val="28"/>
        </w:rPr>
      </w:pPr>
      <w:r w:rsidRPr="006305F8">
        <w:rPr>
          <w:rFonts w:ascii="Times New Roman" w:hAnsi="Times New Roman" w:cs="Times New Roman"/>
          <w:sz w:val="32"/>
          <w:szCs w:val="28"/>
        </w:rPr>
        <w:lastRenderedPageBreak/>
        <w:t>Список основных вопросов</w:t>
      </w:r>
      <w:r w:rsidR="008E5F9A">
        <w:rPr>
          <w:rFonts w:ascii="Times New Roman" w:hAnsi="Times New Roman" w:cs="Times New Roman"/>
          <w:sz w:val="32"/>
          <w:szCs w:val="28"/>
        </w:rPr>
        <w:t xml:space="preserve"> по теме </w:t>
      </w:r>
      <w:r w:rsidR="008E5F9A" w:rsidRPr="008E5F9A">
        <w:rPr>
          <w:rFonts w:ascii="Times New Roman" w:hAnsi="Times New Roman" w:cs="Times New Roman"/>
          <w:sz w:val="32"/>
          <w:szCs w:val="32"/>
        </w:rPr>
        <w:t>«</w:t>
      </w:r>
      <w:r w:rsidR="00816764" w:rsidRPr="00816764">
        <w:rPr>
          <w:rFonts w:ascii="Times New Roman" w:hAnsi="Times New Roman" w:cs="Times New Roman"/>
          <w:sz w:val="32"/>
          <w:szCs w:val="32"/>
        </w:rPr>
        <w:t>Уровень зрелости бизнес-процессов. Модели оценки зрелости бизнес</w:t>
      </w:r>
      <w:r w:rsidR="00816764">
        <w:rPr>
          <w:rFonts w:ascii="Times New Roman" w:hAnsi="Times New Roman" w:cs="Times New Roman"/>
          <w:sz w:val="32"/>
          <w:szCs w:val="32"/>
        </w:rPr>
        <w:t>-</w:t>
      </w:r>
      <w:r w:rsidR="00816764" w:rsidRPr="00816764">
        <w:rPr>
          <w:rFonts w:ascii="Times New Roman" w:hAnsi="Times New Roman" w:cs="Times New Roman"/>
          <w:sz w:val="32"/>
          <w:szCs w:val="32"/>
        </w:rPr>
        <w:t>процессов</w:t>
      </w:r>
      <w:r w:rsidR="008E5F9A" w:rsidRPr="008E5F9A">
        <w:rPr>
          <w:rFonts w:ascii="Times New Roman" w:hAnsi="Times New Roman" w:cs="Times New Roman"/>
          <w:sz w:val="32"/>
          <w:szCs w:val="32"/>
        </w:rPr>
        <w:t>»</w:t>
      </w:r>
    </w:p>
    <w:p w14:paraId="5380AD22" w14:textId="218553B8" w:rsidR="0038018B" w:rsidRDefault="006305F8" w:rsidP="008E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 w:rsidRPr="00816764">
        <w:rPr>
          <w:rFonts w:ascii="Times New Roman" w:hAnsi="Times New Roman" w:cs="Times New Roman"/>
          <w:sz w:val="28"/>
          <w:szCs w:val="28"/>
        </w:rPr>
        <w:t xml:space="preserve">1. </w:t>
      </w:r>
      <w:r w:rsidR="00816764">
        <w:rPr>
          <w:rFonts w:ascii="Times New Roman" w:hAnsi="Times New Roman" w:cs="Times New Roman"/>
          <w:sz w:val="28"/>
          <w:szCs w:val="28"/>
        </w:rPr>
        <w:t>Что такое бизнес-процесс</w:t>
      </w:r>
    </w:p>
    <w:p w14:paraId="4B4048B6" w14:textId="6B385783" w:rsidR="00816764" w:rsidRDefault="00816764" w:rsidP="008E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Виды бизнес-процессов</w:t>
      </w:r>
    </w:p>
    <w:p w14:paraId="6B8235F9" w14:textId="0077096A" w:rsidR="004B23FC" w:rsidRPr="00816764" w:rsidRDefault="004B23FC" w:rsidP="008E5F9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3. Для чего нужно оценивать зрелость бизнес-процесса</w:t>
      </w:r>
    </w:p>
    <w:p w14:paraId="41763B76" w14:textId="4A1D905F" w:rsidR="004B23FC" w:rsidRPr="004B23FC" w:rsidRDefault="004B23FC" w:rsidP="008E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Уровни зрелости бизнес-процесса</w:t>
      </w:r>
    </w:p>
    <w:p w14:paraId="6ED0CF99" w14:textId="193123A1" w:rsidR="006305F8" w:rsidRPr="00944B25" w:rsidRDefault="0080133B" w:rsidP="00944B25">
      <w:pPr>
        <w:rPr>
          <w:rFonts w:ascii="Times New Roman" w:hAnsi="Times New Roman" w:cs="Times New Roman"/>
          <w:sz w:val="28"/>
          <w:szCs w:val="28"/>
        </w:rPr>
      </w:pPr>
      <w:r w:rsidRPr="0080133B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F21C04">
        <w:rPr>
          <w:rFonts w:ascii="Times New Roman" w:hAnsi="Times New Roman" w:cs="Times New Roman"/>
          <w:sz w:val="28"/>
          <w:szCs w:val="28"/>
          <w:lang w:val="en-US"/>
        </w:rPr>
        <w:t>BPM</w:t>
      </w:r>
      <w:r w:rsidR="00F21C04" w:rsidRPr="00F21C04">
        <w:rPr>
          <w:rFonts w:ascii="Times New Roman" w:hAnsi="Times New Roman" w:cs="Times New Roman"/>
          <w:sz w:val="28"/>
          <w:szCs w:val="28"/>
        </w:rPr>
        <w:t xml:space="preserve"> </w:t>
      </w:r>
      <w:r w:rsidR="00F21C04">
        <w:rPr>
          <w:rFonts w:ascii="Times New Roman" w:hAnsi="Times New Roman" w:cs="Times New Roman"/>
          <w:sz w:val="28"/>
          <w:szCs w:val="28"/>
        </w:rPr>
        <w:t xml:space="preserve">и </w:t>
      </w:r>
      <w:r w:rsidRPr="0080133B">
        <w:rPr>
          <w:rFonts w:ascii="Times New Roman" w:hAnsi="Times New Roman" w:cs="Times New Roman"/>
          <w:sz w:val="28"/>
          <w:szCs w:val="28"/>
        </w:rPr>
        <w:t>BPMS</w:t>
      </w:r>
    </w:p>
    <w:p w14:paraId="19005832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D4447FC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F8A75DF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DD8D85B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2F10E14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4B5C1D8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BDA7E98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8377932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3311CE6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E2E8411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98D31DA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8BE6272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AD378C4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DCCF0BD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A3C4E1D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68D8500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E34425F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5E2E32C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C31CC59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D796978" w14:textId="77777777" w:rsidR="008E5F9A" w:rsidRDefault="008E5F9A" w:rsidP="0038018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D95A650" w14:textId="77777777" w:rsidR="009B68B5" w:rsidRPr="00F21C04" w:rsidRDefault="009B68B5" w:rsidP="00F21C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A77FB" w14:textId="77777777" w:rsidR="00944B25" w:rsidRDefault="00944B25" w:rsidP="0081676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130C51" w14:textId="0D309D2D" w:rsidR="000A4260" w:rsidRDefault="00816764" w:rsidP="0081676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6764">
        <w:rPr>
          <w:rFonts w:ascii="Times New Roman" w:hAnsi="Times New Roman" w:cs="Times New Roman"/>
          <w:bCs/>
          <w:sz w:val="28"/>
          <w:szCs w:val="28"/>
        </w:rPr>
        <w:lastRenderedPageBreak/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(</w:t>
      </w:r>
      <w:proofErr w:type="spellStart"/>
      <w:r w:rsidRPr="00816764">
        <w:rPr>
          <w:rFonts w:ascii="Times New Roman" w:hAnsi="Times New Roman" w:cs="Times New Roman"/>
          <w:bCs/>
          <w:sz w:val="28"/>
          <w:szCs w:val="28"/>
        </w:rPr>
        <w:t>business</w:t>
      </w:r>
      <w:proofErr w:type="spellEnd"/>
      <w:r w:rsidRPr="008167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764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8167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764">
        <w:rPr>
          <w:rFonts w:ascii="Times New Roman" w:hAnsi="Times New Roman" w:cs="Times New Roman"/>
          <w:bCs/>
          <w:sz w:val="28"/>
          <w:szCs w:val="28"/>
        </w:rPr>
        <w:t>management</w:t>
      </w:r>
      <w:proofErr w:type="spellEnd"/>
      <w:r w:rsidRPr="00816764">
        <w:rPr>
          <w:rFonts w:ascii="Times New Roman" w:hAnsi="Times New Roman" w:cs="Times New Roman"/>
          <w:bCs/>
          <w:sz w:val="28"/>
          <w:szCs w:val="28"/>
        </w:rPr>
        <w:t>) рассматривает бизнес-процессы как важные ресурсы предприятия, и предполагает управление ими как одну из ключевых организационных систем.</w:t>
      </w:r>
    </w:p>
    <w:p w14:paraId="6209B0A6" w14:textId="77777777" w:rsidR="00816764" w:rsidRDefault="00816764" w:rsidP="0081676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6764">
        <w:rPr>
          <w:rFonts w:ascii="Times New Roman" w:hAnsi="Times New Roman" w:cs="Times New Roman"/>
          <w:bCs/>
          <w:sz w:val="28"/>
          <w:szCs w:val="28"/>
        </w:rPr>
        <w:t>Выделяют три вида бизнес-процессов:</w:t>
      </w:r>
    </w:p>
    <w:p w14:paraId="0BAC757B" w14:textId="15651600" w:rsidR="00816764" w:rsidRPr="00816764" w:rsidRDefault="00816764" w:rsidP="0081676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6764">
        <w:rPr>
          <w:rFonts w:ascii="Times New Roman" w:hAnsi="Times New Roman" w:cs="Times New Roman"/>
          <w:bCs/>
          <w:sz w:val="28"/>
          <w:szCs w:val="28"/>
        </w:rPr>
        <w:t>управляющие — бизнес-процессы, которые управляют функционированием системы, такие как корпоративное управление и стратегический менеджмент;</w:t>
      </w:r>
    </w:p>
    <w:p w14:paraId="722396A5" w14:textId="77777777" w:rsidR="00816764" w:rsidRPr="00816764" w:rsidRDefault="00816764" w:rsidP="0081676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6764">
        <w:rPr>
          <w:rFonts w:ascii="Times New Roman" w:hAnsi="Times New Roman" w:cs="Times New Roman"/>
          <w:bCs/>
          <w:sz w:val="28"/>
          <w:szCs w:val="28"/>
        </w:rPr>
        <w:t>операционные — представляющие основную деятельность организации, создающие основной поток доходов (снабжение, производство, маркетинг, продажи или взыскание долгов);</w:t>
      </w:r>
    </w:p>
    <w:p w14:paraId="31A87835" w14:textId="5A57232A" w:rsidR="00816764" w:rsidRPr="00816764" w:rsidRDefault="00816764" w:rsidP="0081676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6764">
        <w:rPr>
          <w:rFonts w:ascii="Times New Roman" w:hAnsi="Times New Roman" w:cs="Times New Roman"/>
          <w:bCs/>
          <w:sz w:val="28"/>
          <w:szCs w:val="28"/>
        </w:rPr>
        <w:t>поддерживающие — обслуживающие организацию (бухгалтерский учет, подбор персонала, техническая поддержка).</w:t>
      </w:r>
    </w:p>
    <w:p w14:paraId="35CC4602" w14:textId="6223888E" w:rsidR="000A4260" w:rsidRDefault="004B23FC" w:rsidP="004B23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3FC">
        <w:rPr>
          <w:rFonts w:ascii="Times New Roman" w:hAnsi="Times New Roman" w:cs="Times New Roman"/>
          <w:bCs/>
          <w:sz w:val="28"/>
          <w:szCs w:val="28"/>
        </w:rPr>
        <w:tab/>
      </w:r>
      <w:r w:rsidRPr="004B23FC">
        <w:rPr>
          <w:rFonts w:ascii="Times New Roman" w:hAnsi="Times New Roman" w:cs="Times New Roman"/>
          <w:bCs/>
          <w:sz w:val="28"/>
          <w:szCs w:val="28"/>
        </w:rPr>
        <w:t>Методика оценки зрелости системы управления бизнес-процессами позволяет понять текущий уровень работы с бизнес-процессами, увидеть провалы и «белые пятна» в их описании и помочь менеджерам принимать взвешенные управленческие решения для достижения целей развития бизнеса. Однако оценка уровня зрелости всех процессов компании — нетривиальная задача.</w:t>
      </w:r>
    </w:p>
    <w:p w14:paraId="083A9E09" w14:textId="4619FFF0" w:rsidR="004B23FC" w:rsidRDefault="004B23FC" w:rsidP="004B23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Существует пять уровней зрелости бизнес-процессов</w:t>
      </w:r>
      <w:r w:rsidRPr="004B23F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0B0479" w14:textId="2FDF28B5" w:rsidR="004B23FC" w:rsidRPr="0080133B" w:rsidRDefault="004B23FC" w:rsidP="004B23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4B23FC">
        <w:rPr>
          <w:rFonts w:ascii="Times New Roman" w:hAnsi="Times New Roman" w:cs="Times New Roman"/>
          <w:bCs/>
          <w:sz w:val="28"/>
          <w:szCs w:val="28"/>
        </w:rPr>
        <w:t>Начальный уровень.</w:t>
      </w:r>
      <w:r w:rsidRPr="004B23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3FC">
        <w:rPr>
          <w:rFonts w:ascii="Times New Roman" w:hAnsi="Times New Roman" w:cs="Times New Roman"/>
          <w:bCs/>
          <w:sz w:val="28"/>
          <w:szCs w:val="28"/>
        </w:rPr>
        <w:t>Процессы выполняются индивидуально для каждого конкретного случая. Т.е. каждый раз, когда нам нужно выполнить заказ клиента, мы собираемся с коллегами и проговариваем все шаги по сделке: кто, за кем, когда и что делает</w:t>
      </w:r>
      <w:r w:rsidR="0080133B" w:rsidRPr="008013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FB9CCE" w14:textId="320DFDC2" w:rsidR="004B23FC" w:rsidRPr="004B23FC" w:rsidRDefault="004B23FC" w:rsidP="0080133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3FC">
        <w:rPr>
          <w:rFonts w:ascii="Times New Roman" w:hAnsi="Times New Roman" w:cs="Times New Roman"/>
          <w:bCs/>
          <w:sz w:val="28"/>
          <w:szCs w:val="28"/>
        </w:rPr>
        <w:lastRenderedPageBreak/>
        <w:t>Уровень повторяющихся процессов.</w:t>
      </w:r>
      <w:r w:rsidR="0080133B" w:rsidRPr="008013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3FC">
        <w:rPr>
          <w:rFonts w:ascii="Times New Roman" w:hAnsi="Times New Roman" w:cs="Times New Roman"/>
          <w:bCs/>
          <w:sz w:val="28"/>
          <w:szCs w:val="28"/>
        </w:rPr>
        <w:t xml:space="preserve">Процессы становятся повторяющимися и организованы таким образом, чтобы качество услуг стало повторяющимся. Такая ситуация гораздо лучше, чем на начальном уровне. </w:t>
      </w:r>
    </w:p>
    <w:p w14:paraId="6F99AEF8" w14:textId="2580D4FC" w:rsidR="004B23FC" w:rsidRPr="0080133B" w:rsidRDefault="004B23FC" w:rsidP="0080133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3FC">
        <w:rPr>
          <w:rFonts w:ascii="Times New Roman" w:hAnsi="Times New Roman" w:cs="Times New Roman"/>
          <w:bCs/>
          <w:sz w:val="28"/>
          <w:szCs w:val="28"/>
        </w:rPr>
        <w:t>Уровень документированных процессов.</w:t>
      </w:r>
      <w:r w:rsidR="0080133B" w:rsidRPr="008013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3FC">
        <w:rPr>
          <w:rFonts w:ascii="Times New Roman" w:hAnsi="Times New Roman" w:cs="Times New Roman"/>
          <w:bCs/>
          <w:sz w:val="28"/>
          <w:szCs w:val="28"/>
        </w:rPr>
        <w:t>Процессы в организации документированы, стандартизованы и интегрированы. Мы действуем по инструкции, которая понятна и не дает нам ошибиться или неправильно интерпретировать порядок и состав действий в рамках бизнес-процесса</w:t>
      </w:r>
      <w:r w:rsidR="0080133B" w:rsidRPr="008013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7F6E72" w14:textId="27F2EBF9" w:rsidR="004B23FC" w:rsidRPr="004B23FC" w:rsidRDefault="004B23FC" w:rsidP="0080133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3FC">
        <w:rPr>
          <w:rFonts w:ascii="Times New Roman" w:hAnsi="Times New Roman" w:cs="Times New Roman"/>
          <w:bCs/>
          <w:sz w:val="28"/>
          <w:szCs w:val="28"/>
        </w:rPr>
        <w:t>Уровень управляемых процессов.</w:t>
      </w:r>
      <w:r w:rsidR="0080133B" w:rsidRPr="008013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3FC">
        <w:rPr>
          <w:rFonts w:ascii="Times New Roman" w:hAnsi="Times New Roman" w:cs="Times New Roman"/>
          <w:bCs/>
          <w:sz w:val="28"/>
          <w:szCs w:val="28"/>
        </w:rPr>
        <w:t>Организация оценивает полученные результаты и использует их для повышения качества предоставляемых услуг. В жизни данный анализ и улучшения проводятся только после значительных сбоев в бизнес-процессе и потерь.</w:t>
      </w:r>
    </w:p>
    <w:p w14:paraId="6E7C80B0" w14:textId="07DD9731" w:rsidR="004B23FC" w:rsidRDefault="004B23FC" w:rsidP="0080133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3FC">
        <w:rPr>
          <w:rFonts w:ascii="Times New Roman" w:hAnsi="Times New Roman" w:cs="Times New Roman"/>
          <w:bCs/>
          <w:sz w:val="28"/>
          <w:szCs w:val="28"/>
        </w:rPr>
        <w:t xml:space="preserve">Уровень </w:t>
      </w:r>
      <w:proofErr w:type="spellStart"/>
      <w:r w:rsidRPr="004B23FC">
        <w:rPr>
          <w:rFonts w:ascii="Times New Roman" w:hAnsi="Times New Roman" w:cs="Times New Roman"/>
          <w:bCs/>
          <w:sz w:val="28"/>
          <w:szCs w:val="28"/>
        </w:rPr>
        <w:t>оптимизирующихся</w:t>
      </w:r>
      <w:proofErr w:type="spellEnd"/>
      <w:r w:rsidRPr="004B23FC">
        <w:rPr>
          <w:rFonts w:ascii="Times New Roman" w:hAnsi="Times New Roman" w:cs="Times New Roman"/>
          <w:bCs/>
          <w:sz w:val="28"/>
          <w:szCs w:val="28"/>
        </w:rPr>
        <w:t xml:space="preserve"> процессов.</w:t>
      </w:r>
      <w:r w:rsidR="0080133B" w:rsidRPr="008013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3FC">
        <w:rPr>
          <w:rFonts w:ascii="Times New Roman" w:hAnsi="Times New Roman" w:cs="Times New Roman"/>
          <w:bCs/>
          <w:sz w:val="28"/>
          <w:szCs w:val="28"/>
        </w:rPr>
        <w:t>Организация постоянно оптимизирует свои процессы с целью повышения качества услуг или разработки новой технологии или сервисов. Т.е. мы постоянно следим за ходом выполнения бизнес-процессов и вносим коррективы и улучшения, предупреждаем сбои в ходе выполнения бизнес-процессов.</w:t>
      </w:r>
    </w:p>
    <w:p w14:paraId="70ABF03F" w14:textId="36F68C66" w:rsid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BPM — это методология, которую применяют или не применяют компании. То, каким образом строят работу внутри и управляют ее эффективностью. Внедрение этого подхода связано с изменением культуры ведения дел и мировоззрения сотрудников. BPM не обязывает вас использовать какие-либо ИТ-решения. Просто с ними все как-то проще.</w:t>
      </w:r>
    </w:p>
    <w:p w14:paraId="2B74FD3F" w14:textId="08A11F18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Использование BPM-систем можно условно разделить на 4 шага: моделирование, исполнение, контроль, улучшение. Эти этапы цикличны. Компания создает модель работы, учитывая, какие стадии бизнес-процесса определяют технологию формирования потребительской ценности. Затем запускает ее исполнение, анализирует результаты и вносит изменения, чтобы добиться большей эффективности.</w:t>
      </w:r>
    </w:p>
    <w:p w14:paraId="39CE937C" w14:textId="7A356A69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lastRenderedPageBreak/>
        <w:t>BPMS (англ. Business Process Management System) разработаны, чтобы помочь компаниям в реализации BPM. Это ИТ-системы, которые позволяют строить модели процессов и создавать регламенты, обеспечивают их соблюдение, автоматически отправляют задачи сотрудникам и формируют отчеты по выполнению показателей эффективности. В таких системах можно объективно оценивать работу и быстро вносить в нее изменения. Любой текущий бизнес-процесс организации становится прозрачным и управляемым.</w:t>
      </w:r>
    </w:p>
    <w:p w14:paraId="5AFDF6AF" w14:textId="44FCDB35" w:rsidR="00F21C04" w:rsidRPr="004B23FC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К классу BPM-решений относится и система ELMA. Она разработана в России и рекомендована к использованию российским компаниям. Система не имеет отраслевой специфики и поддерживает реализацию процессного управления в среднем и крупном бизнесе.</w:t>
      </w:r>
    </w:p>
    <w:p w14:paraId="1B13DDF9" w14:textId="296937BE" w:rsidR="00F21C04" w:rsidRPr="00F21C04" w:rsidRDefault="00F21C04" w:rsidP="00F21C0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ab/>
      </w:r>
      <w:r w:rsidRPr="00F21C04">
        <w:rPr>
          <w:rFonts w:ascii="Times New Roman" w:hAnsi="Times New Roman" w:cs="Times New Roman"/>
          <w:bCs/>
          <w:sz w:val="28"/>
          <w:szCs w:val="28"/>
        </w:rPr>
        <w:t>В рамках предлагаемой методики оценка зрелости BPMS проводится по десяти направлениям (разделам):</w:t>
      </w:r>
    </w:p>
    <w:p w14:paraId="584D4FFF" w14:textId="77777777" w:rsid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Архитектура бизнес-процессов.</w:t>
      </w:r>
    </w:p>
    <w:p w14:paraId="1DDF0387" w14:textId="77777777" w:rsid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Управление бизнес-процессами по целям и показателям.</w:t>
      </w:r>
    </w:p>
    <w:p w14:paraId="17BB8791" w14:textId="77777777" w:rsid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Система стимулирования работы руководителей в целях улучшения бизнес-процессов по KPI.</w:t>
      </w:r>
    </w:p>
    <w:p w14:paraId="1F4F5326" w14:textId="34395D42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Практика описания и анализа бизнес-процессов.</w:t>
      </w:r>
    </w:p>
    <w:p w14:paraId="4135896F" w14:textId="77777777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Практика оптимизации бизнес-процессов и внедрения изменений.</w:t>
      </w:r>
    </w:p>
    <w:p w14:paraId="3DE63CBE" w14:textId="77777777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Автоматизация бизнес-процессов.</w:t>
      </w:r>
    </w:p>
    <w:p w14:paraId="44B5218F" w14:textId="77777777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Стандартизация бизнес-процессов.</w:t>
      </w:r>
    </w:p>
    <w:p w14:paraId="73D5514C" w14:textId="77777777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Контроль и аудит бизнес-процессов.</w:t>
      </w:r>
    </w:p>
    <w:p w14:paraId="599CD575" w14:textId="77777777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Корпоративная система обучения персонала методам процессного управления.</w:t>
      </w:r>
    </w:p>
    <w:p w14:paraId="70B5C54A" w14:textId="77777777" w:rsidR="00F21C04" w:rsidRPr="00F21C04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t>Процессный офис.</w:t>
      </w:r>
    </w:p>
    <w:p w14:paraId="78A6989C" w14:textId="002EC7D4" w:rsidR="000A4260" w:rsidRDefault="00F21C04" w:rsidP="00F21C0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04">
        <w:rPr>
          <w:rFonts w:ascii="Times New Roman" w:hAnsi="Times New Roman" w:cs="Times New Roman"/>
          <w:bCs/>
          <w:sz w:val="28"/>
          <w:szCs w:val="28"/>
        </w:rPr>
        <w:lastRenderedPageBreak/>
        <w:t>Для каждого раздела определен состав подразделов.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C04">
        <w:rPr>
          <w:rFonts w:ascii="Times New Roman" w:hAnsi="Times New Roman" w:cs="Times New Roman"/>
          <w:bCs/>
          <w:sz w:val="28"/>
          <w:szCs w:val="28"/>
        </w:rPr>
        <w:t>Например,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рисунке</w:t>
      </w:r>
      <w:r w:rsidRPr="00F21C04">
        <w:rPr>
          <w:rFonts w:ascii="Times New Roman" w:hAnsi="Times New Roman" w:cs="Times New Roman"/>
          <w:bCs/>
          <w:sz w:val="28"/>
          <w:szCs w:val="28"/>
        </w:rPr>
        <w:t xml:space="preserve"> 1 приведена структура для раздела «Архитектура бизнес-процессов»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DB4B196" w14:textId="3752868A" w:rsidR="00F21C04" w:rsidRDefault="00F21C04" w:rsidP="00F21C0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91462" wp14:editId="0F7FDD1E">
            <wp:extent cx="5940425" cy="1826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8F3" w14:textId="0DA69097" w:rsidR="00944B25" w:rsidRPr="00944B25" w:rsidRDefault="00F21C04" w:rsidP="00944B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подразделы для оценки раздела </w:t>
      </w:r>
      <w:r w:rsidRPr="00F21C04">
        <w:rPr>
          <w:rFonts w:ascii="Times New Roman" w:hAnsi="Times New Roman" w:cs="Times New Roman"/>
          <w:bCs/>
          <w:sz w:val="28"/>
          <w:szCs w:val="28"/>
        </w:rPr>
        <w:t>«Архитектура бизнес-процессов»</w:t>
      </w:r>
    </w:p>
    <w:p w14:paraId="2A39895E" w14:textId="4BAA17BB" w:rsidR="000A4260" w:rsidRDefault="00944B25" w:rsidP="00944B25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44B25">
        <w:rPr>
          <w:rFonts w:ascii="Times New Roman" w:hAnsi="Times New Roman" w:cs="Times New Roman"/>
          <w:bCs/>
          <w:sz w:val="28"/>
          <w:szCs w:val="28"/>
        </w:rPr>
        <w:t xml:space="preserve">Результаты оценки зрелости можно представить наглядно </w:t>
      </w:r>
      <w:r w:rsidRPr="00944B25">
        <w:rPr>
          <w:rFonts w:ascii="Times New Roman" w:hAnsi="Times New Roman" w:cs="Times New Roman"/>
          <w:bCs/>
          <w:sz w:val="28"/>
          <w:szCs w:val="28"/>
        </w:rPr>
        <w:t>на рисунке 2.</w:t>
      </w:r>
    </w:p>
    <w:p w14:paraId="575D38AC" w14:textId="622911CE" w:rsidR="00944B25" w:rsidRDefault="00944B25" w:rsidP="00944B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0BF9D" wp14:editId="4193E79C">
            <wp:extent cx="5940425" cy="2376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95D0" w14:textId="07DFB2A4" w:rsidR="000A4260" w:rsidRDefault="00944B25" w:rsidP="00944B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результат оценки зрелости</w:t>
      </w:r>
    </w:p>
    <w:p w14:paraId="2BD4EECF" w14:textId="42F9FA54" w:rsidR="00944B25" w:rsidRPr="00944B25" w:rsidRDefault="00944B25" w:rsidP="00944B2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44B25">
        <w:rPr>
          <w:rFonts w:ascii="Times New Roman" w:hAnsi="Times New Roman" w:cs="Times New Roman"/>
          <w:bCs/>
          <w:sz w:val="28"/>
          <w:szCs w:val="28"/>
        </w:rPr>
        <w:t>BPM охватывает полный контекст работы. Сотрудники понимают, как их труд влияет на выполнение задач другими специалистами и конечный результат работы. Благодаря такой организации труда, любая, даже самая привычная задача, становится значимой для исполнителя и компании в целом.</w:t>
      </w:r>
    </w:p>
    <w:p w14:paraId="471B5562" w14:textId="77777777" w:rsidR="000A4260" w:rsidRDefault="000A4260" w:rsidP="000A426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75E26" w14:textId="77777777" w:rsidR="000A4260" w:rsidRDefault="000A4260" w:rsidP="000A426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D3D7EE" w14:textId="77777777" w:rsidR="000A4260" w:rsidRDefault="000A4260" w:rsidP="000A426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26E7AB" w14:textId="77777777" w:rsidR="000A4260" w:rsidRPr="00F21C04" w:rsidRDefault="000A4260" w:rsidP="00F21C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923933" w14:textId="2EDC19C5" w:rsidR="000A4260" w:rsidRDefault="000A4260" w:rsidP="0032373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0A4260">
        <w:rPr>
          <w:rFonts w:ascii="Times New Roman" w:hAnsi="Times New Roman" w:cs="Times New Roman"/>
          <w:sz w:val="32"/>
          <w:szCs w:val="32"/>
        </w:rPr>
        <w:lastRenderedPageBreak/>
        <w:t>Список использованных источников и литературы</w:t>
      </w:r>
    </w:p>
    <w:p w14:paraId="1B984478" w14:textId="065B8EE9" w:rsidR="00944B25" w:rsidRPr="00944B25" w:rsidRDefault="00944B25" w:rsidP="00944B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B25">
        <w:rPr>
          <w:rFonts w:ascii="Times New Roman" w:hAnsi="Times New Roman" w:cs="Times New Roman"/>
          <w:sz w:val="28"/>
          <w:szCs w:val="28"/>
        </w:rPr>
        <w:t xml:space="preserve">Сергей Плаунов. BPM: стадия зрелости // Открытые </w:t>
      </w:r>
      <w:proofErr w:type="spellStart"/>
      <w:proofErr w:type="gramStart"/>
      <w:r w:rsidRPr="00944B25">
        <w:rPr>
          <w:rFonts w:ascii="Times New Roman" w:hAnsi="Times New Roman" w:cs="Times New Roman"/>
          <w:sz w:val="28"/>
          <w:szCs w:val="28"/>
        </w:rPr>
        <w:t>системы.СУБД</w:t>
      </w:r>
      <w:proofErr w:type="spellEnd"/>
      <w:proofErr w:type="gramEnd"/>
      <w:r w:rsidRPr="00944B25">
        <w:rPr>
          <w:rFonts w:ascii="Times New Roman" w:hAnsi="Times New Roman" w:cs="Times New Roman"/>
          <w:sz w:val="28"/>
          <w:szCs w:val="28"/>
        </w:rPr>
        <w:t>. — 2013. — № 7. — С. 21–22. URL: https://www.osp.ru/os/2013/07/13037345 (дата обращения: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4B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44B2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44B25">
        <w:rPr>
          <w:rFonts w:ascii="Times New Roman" w:hAnsi="Times New Roman" w:cs="Times New Roman"/>
          <w:sz w:val="28"/>
          <w:szCs w:val="28"/>
        </w:rPr>
        <w:t>).</w:t>
      </w:r>
    </w:p>
    <w:p w14:paraId="57297618" w14:textId="47582194" w:rsidR="00944B25" w:rsidRPr="00944B25" w:rsidRDefault="00944B25" w:rsidP="00944B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B25">
        <w:rPr>
          <w:rFonts w:ascii="Times New Roman" w:hAnsi="Times New Roman" w:cs="Times New Roman"/>
          <w:sz w:val="28"/>
          <w:szCs w:val="28"/>
        </w:rPr>
        <w:t>ГОСТ Р ИСО/МЭК 15504-3-2009 Информационная технология (ИТ). Оценка процесса. Часть 3. Руководство по проведению оценки. URL: http://docs.cntd.ru/document/1200076769 (дата обращения: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4B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44B2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44B25">
        <w:rPr>
          <w:rFonts w:ascii="Times New Roman" w:hAnsi="Times New Roman" w:cs="Times New Roman"/>
          <w:sz w:val="28"/>
          <w:szCs w:val="28"/>
        </w:rPr>
        <w:t>).</w:t>
      </w:r>
    </w:p>
    <w:p w14:paraId="779C2525" w14:textId="1249243D" w:rsidR="00944B25" w:rsidRPr="00944B25" w:rsidRDefault="00944B25" w:rsidP="00944B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B25">
        <w:rPr>
          <w:rFonts w:ascii="Times New Roman" w:hAnsi="Times New Roman" w:cs="Times New Roman"/>
          <w:sz w:val="28"/>
          <w:szCs w:val="28"/>
        </w:rPr>
        <w:t>Русский BPM CBOK. URL: https://abpmp.org.ru/resource/bpm-cbok (дата обращения:</w:t>
      </w:r>
      <w:r w:rsidRPr="00944B25">
        <w:rPr>
          <w:rFonts w:ascii="Times New Roman" w:hAnsi="Times New Roman" w:cs="Times New Roman"/>
          <w:sz w:val="28"/>
          <w:szCs w:val="28"/>
        </w:rPr>
        <w:t xml:space="preserve"> </w:t>
      </w:r>
      <w:r w:rsidRPr="00944B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4B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44B2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44B25">
        <w:rPr>
          <w:rFonts w:ascii="Times New Roman" w:hAnsi="Times New Roman" w:cs="Times New Roman"/>
          <w:sz w:val="28"/>
          <w:szCs w:val="28"/>
        </w:rPr>
        <w:t>).</w:t>
      </w:r>
    </w:p>
    <w:p w14:paraId="7957C6C2" w14:textId="536B973F" w:rsidR="00944B25" w:rsidRPr="00944B25" w:rsidRDefault="00944B25" w:rsidP="00944B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B25">
        <w:rPr>
          <w:rFonts w:ascii="Times New Roman" w:hAnsi="Times New Roman" w:cs="Times New Roman"/>
          <w:sz w:val="28"/>
          <w:szCs w:val="28"/>
        </w:rPr>
        <w:t xml:space="preserve">Наталья Дубова. Все о BPM // Открытые </w:t>
      </w:r>
      <w:proofErr w:type="spellStart"/>
      <w:proofErr w:type="gramStart"/>
      <w:r w:rsidRPr="00944B25">
        <w:rPr>
          <w:rFonts w:ascii="Times New Roman" w:hAnsi="Times New Roman" w:cs="Times New Roman"/>
          <w:sz w:val="28"/>
          <w:szCs w:val="28"/>
        </w:rPr>
        <w:t>системы.СУБД</w:t>
      </w:r>
      <w:proofErr w:type="spellEnd"/>
      <w:proofErr w:type="gramEnd"/>
      <w:r w:rsidRPr="00944B25">
        <w:rPr>
          <w:rFonts w:ascii="Times New Roman" w:hAnsi="Times New Roman" w:cs="Times New Roman"/>
          <w:sz w:val="28"/>
          <w:szCs w:val="28"/>
        </w:rPr>
        <w:t>. — 2013. — № 7. — С. 31–34. URL: https://www.osp.ru/os/2013/07/13037349 (дата обращения: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4B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44B2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44B25">
        <w:rPr>
          <w:rFonts w:ascii="Times New Roman" w:hAnsi="Times New Roman" w:cs="Times New Roman"/>
          <w:sz w:val="28"/>
          <w:szCs w:val="28"/>
        </w:rPr>
        <w:t>).</w:t>
      </w:r>
    </w:p>
    <w:p w14:paraId="131F5E5D" w14:textId="77777777" w:rsidR="00944B25" w:rsidRPr="00944B25" w:rsidRDefault="00944B25" w:rsidP="00944B25">
      <w:pPr>
        <w:pStyle w:val="a3"/>
        <w:numPr>
          <w:ilvl w:val="0"/>
          <w:numId w:val="2"/>
        </w:numPr>
        <w:spacing w:line="360" w:lineRule="auto"/>
        <w:jc w:val="both"/>
      </w:pPr>
      <w:r w:rsidRPr="00944B25">
        <w:rPr>
          <w:rFonts w:ascii="Times New Roman" w:hAnsi="Times New Roman" w:cs="Times New Roman"/>
          <w:sz w:val="28"/>
          <w:szCs w:val="28"/>
        </w:rPr>
        <w:t>Владимир Репин. Оценка зрелости системы управления бизнес-процессами компании. URL: http://www.finexpert.ru/view/otsenka_zrelosti_sistemy_upravleniya_biznes_protsessami_kompanii/961 (дата обращения: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4B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44B2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44B25">
        <w:rPr>
          <w:rFonts w:ascii="Times New Roman" w:hAnsi="Times New Roman" w:cs="Times New Roman"/>
          <w:sz w:val="28"/>
          <w:szCs w:val="28"/>
        </w:rPr>
        <w:t>).</w:t>
      </w:r>
    </w:p>
    <w:p w14:paraId="3723E8F2" w14:textId="273846BA" w:rsidR="0032373F" w:rsidRPr="0032373F" w:rsidRDefault="00944B25" w:rsidP="00944B25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Elma</w:t>
      </w:r>
      <w:r w:rsidRPr="00944B2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2373F" w:rsidRPr="0032373F">
        <w:rPr>
          <w:rFonts w:ascii="Times New Roman" w:hAnsi="Times New Roman" w:cs="Times New Roman"/>
          <w:iCs/>
          <w:sz w:val="28"/>
          <w:szCs w:val="28"/>
        </w:rPr>
        <w:t xml:space="preserve">[Электронный ресурс]: </w:t>
      </w:r>
      <w:r w:rsidRPr="00944B25">
        <w:rPr>
          <w:rFonts w:ascii="Times New Roman" w:hAnsi="Times New Roman" w:cs="Times New Roman"/>
          <w:iCs/>
          <w:sz w:val="28"/>
          <w:szCs w:val="28"/>
        </w:rPr>
        <w:t>Что такое бизнес-процессы. Обзор базовых понятий BPM</w:t>
      </w:r>
      <w:r w:rsidR="0032373F" w:rsidRPr="0032373F">
        <w:rPr>
          <w:rFonts w:ascii="Times New Roman" w:hAnsi="Times New Roman" w:cs="Times New Roman"/>
          <w:iCs/>
          <w:sz w:val="28"/>
          <w:szCs w:val="28"/>
        </w:rPr>
        <w:t xml:space="preserve">. - Режим доступа: </w:t>
      </w:r>
      <w:hyperlink r:id="rId9" w:history="1">
        <w:r w:rsidRPr="00ED5078">
          <w:rPr>
            <w:rStyle w:val="a6"/>
            <w:rFonts w:ascii="Times New Roman" w:hAnsi="Times New Roman" w:cs="Times New Roman"/>
            <w:iCs/>
            <w:sz w:val="28"/>
            <w:szCs w:val="28"/>
          </w:rPr>
          <w:t>https://www.elma-bpm.ru/journal/chto-takoe-biznes-processy-obzor-bazovyh-ponyatij-bpm/</w:t>
        </w:r>
      </w:hyperlink>
      <w:r w:rsidRPr="00944B2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2373F" w:rsidRPr="0032373F">
        <w:rPr>
          <w:rFonts w:ascii="Times New Roman" w:hAnsi="Times New Roman" w:cs="Times New Roman"/>
          <w:iCs/>
          <w:sz w:val="28"/>
          <w:szCs w:val="28"/>
        </w:rPr>
        <w:t>(дата обращения: 11.10.2022).</w:t>
      </w:r>
    </w:p>
    <w:sectPr w:rsidR="0032373F" w:rsidRPr="0032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65"/>
    <w:multiLevelType w:val="hybridMultilevel"/>
    <w:tmpl w:val="1AB63F04"/>
    <w:lvl w:ilvl="0" w:tplc="4EE40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42532F"/>
    <w:multiLevelType w:val="hybridMultilevel"/>
    <w:tmpl w:val="AD4EFFD2"/>
    <w:lvl w:ilvl="0" w:tplc="B9F8E8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98"/>
    <w:rsid w:val="000A4260"/>
    <w:rsid w:val="0014409E"/>
    <w:rsid w:val="0030253A"/>
    <w:rsid w:val="0032373F"/>
    <w:rsid w:val="0038018B"/>
    <w:rsid w:val="0041704B"/>
    <w:rsid w:val="004817B8"/>
    <w:rsid w:val="004B23FC"/>
    <w:rsid w:val="00555C4C"/>
    <w:rsid w:val="00585CC8"/>
    <w:rsid w:val="006305F8"/>
    <w:rsid w:val="007E7EC5"/>
    <w:rsid w:val="0080133B"/>
    <w:rsid w:val="00816764"/>
    <w:rsid w:val="008D7798"/>
    <w:rsid w:val="008E5F9A"/>
    <w:rsid w:val="00944B25"/>
    <w:rsid w:val="009B68B5"/>
    <w:rsid w:val="00AE7703"/>
    <w:rsid w:val="00B868CB"/>
    <w:rsid w:val="00CA3D32"/>
    <w:rsid w:val="00E57AE4"/>
    <w:rsid w:val="00EB3BE1"/>
    <w:rsid w:val="00F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C11A"/>
  <w15:chartTrackingRefBased/>
  <w15:docId w15:val="{4B45E2B8-FA15-49BE-ADDE-27558641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A4260"/>
    <w:rPr>
      <w:i/>
      <w:iCs/>
    </w:rPr>
  </w:style>
  <w:style w:type="character" w:styleId="a6">
    <w:name w:val="Hyperlink"/>
    <w:basedOn w:val="a0"/>
    <w:uiPriority w:val="99"/>
    <w:unhideWhenUsed/>
    <w:rsid w:val="00944B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4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ma-bpm.ru/journal/chto-takoe-biznes-processy-obzor-bazovyh-ponyatij-bp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Горячева</dc:creator>
  <cp:keywords/>
  <dc:description/>
  <cp:lastModifiedBy>Rpqshka</cp:lastModifiedBy>
  <cp:revision>2</cp:revision>
  <dcterms:created xsi:type="dcterms:W3CDTF">2022-10-12T20:34:00Z</dcterms:created>
  <dcterms:modified xsi:type="dcterms:W3CDTF">2022-10-12T20:34:00Z</dcterms:modified>
</cp:coreProperties>
</file>