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Lalith Jayawardena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