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92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647"/>
      </w:tblGrid>
      <w:tr w:rsidR="00DA5DB5" w:rsidRPr="00971B6C" w14:paraId="7B620815" w14:textId="77777777" w:rsidTr="001B4C6D">
        <w:tc>
          <w:tcPr>
            <w:tcW w:w="9923" w:type="dxa"/>
            <w:gridSpan w:val="2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  <w:shd w:val="clear" w:color="auto" w:fill="EDF1F9"/>
          </w:tcPr>
          <w:p w14:paraId="5C747965" w14:textId="76973CD0" w:rsidR="00DA5DB5" w:rsidRPr="00971B6C" w:rsidRDefault="00F67721" w:rsidP="00971B6C">
            <w:pPr>
              <w:jc w:val="center"/>
              <w:rPr>
                <w:sz w:val="18"/>
                <w:szCs w:val="18"/>
              </w:rPr>
            </w:pPr>
            <w:r w:rsidRPr="00971B6C">
              <w:rPr>
                <w:rFonts w:hint="eastAsia"/>
                <w:sz w:val="18"/>
                <w:szCs w:val="18"/>
              </w:rPr>
              <w:t>C</w:t>
            </w:r>
            <w:r w:rsidRPr="00971B6C">
              <w:rPr>
                <w:sz w:val="18"/>
                <w:szCs w:val="18"/>
              </w:rPr>
              <w:t xml:space="preserve">ase </w:t>
            </w:r>
            <w:r w:rsidR="009551A3" w:rsidRPr="00971B6C">
              <w:rPr>
                <w:sz w:val="18"/>
                <w:szCs w:val="18"/>
              </w:rPr>
              <w:t>2</w:t>
            </w:r>
          </w:p>
        </w:tc>
      </w:tr>
      <w:tr w:rsidR="0012743E" w:rsidRPr="00971B6C" w14:paraId="7FB42ABF" w14:textId="77777777" w:rsidTr="00CF5ACD">
        <w:tc>
          <w:tcPr>
            <w:tcW w:w="1276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0DB4AAFE" w14:textId="5A57D1B5" w:rsidR="0012743E" w:rsidRPr="00971B6C" w:rsidRDefault="0012743E" w:rsidP="00971B6C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971B6C">
              <w:rPr>
                <w:rFonts w:ascii="Calibri" w:hAnsi="Calibri" w:cs="Calibri"/>
                <w:color w:val="000000" w:themeColor="text1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8647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67108466" w14:textId="6E27915B" w:rsidR="0012743E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Guardian Lions NAME_END 6 ATK_END 1 DEF_END {4}{W} COST_END NIL DUR_END Creature - Cat TYPE_END Magic 2013 PLAYER_CLS_END 17 RACE_END C RARITY_END Vigilance</w:t>
            </w:r>
          </w:p>
        </w:tc>
      </w:tr>
      <w:tr w:rsidR="0012743E" w:rsidRPr="00971B6C" w14:paraId="0B557BAE" w14:textId="77777777" w:rsidTr="00CF5ACD">
        <w:tc>
          <w:tcPr>
            <w:tcW w:w="1276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3DD8DE98" w14:textId="1F9C3051" w:rsidR="0012743E" w:rsidRPr="00971B6C" w:rsidRDefault="0012743E" w:rsidP="00971B6C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971B6C">
              <w:rPr>
                <w:rFonts w:ascii="Calibri" w:hAnsi="Calibri" w:cs="Calibri"/>
                <w:color w:val="000000" w:themeColor="text1"/>
                <w:kern w:val="0"/>
                <w:sz w:val="18"/>
                <w:szCs w:val="18"/>
              </w:rPr>
              <w:t>Ground truth</w:t>
            </w:r>
          </w:p>
        </w:tc>
        <w:tc>
          <w:tcPr>
            <w:tcW w:w="8647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338A0C03" w14:textId="42C64A34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public class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extends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CardImpl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3C535DBD" w14:textId="05D5CA71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public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UUID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ownerId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){</w:t>
            </w:r>
          </w:p>
          <w:p w14:paraId="653FFF63" w14:textId="537D525F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super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ownerId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17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"Guardian Lions"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Rarity.COMMON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new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CardType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[]{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CardType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CREATURE},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"{4}{W}"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);</w:t>
            </w:r>
          </w:p>
          <w:p w14:paraId="63357019" w14:textId="77777777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.expansionSetCode</w:t>
            </w:r>
            <w:proofErr w:type="spellEnd"/>
            <w:proofErr w:type="gram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=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"M13"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;</w:t>
            </w:r>
          </w:p>
          <w:p w14:paraId="141A67F2" w14:textId="77777777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.subtype.</w:t>
            </w:r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add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971B6C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"Cat"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);</w:t>
            </w:r>
          </w:p>
          <w:p w14:paraId="541261DD" w14:textId="77777777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.power</w:t>
            </w:r>
            <w:proofErr w:type="spellEnd"/>
            <w:proofErr w:type="gram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=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new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MageInt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971B6C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1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);</w:t>
            </w:r>
          </w:p>
          <w:p w14:paraId="604148E7" w14:textId="77777777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.toughness</w:t>
            </w:r>
            <w:proofErr w:type="spellEnd"/>
            <w:proofErr w:type="gram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=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new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MageInt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971B6C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6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);</w:t>
            </w:r>
          </w:p>
          <w:p w14:paraId="08BD1623" w14:textId="6750CA79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</w:t>
            </w:r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addAbility</w:t>
            </w:r>
            <w:proofErr w:type="spellEnd"/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VigilanceAbility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getInstance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));}</w:t>
            </w:r>
          </w:p>
          <w:p w14:paraId="7BCEA73C" w14:textId="1FC309E1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public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final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 card){</w:t>
            </w:r>
          </w:p>
          <w:p w14:paraId="1461614D" w14:textId="21747746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super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(card)</w:t>
            </w:r>
            <w:proofErr w:type="gram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;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}</w:t>
            </w:r>
            <w:proofErr w:type="gramEnd"/>
          </w:p>
          <w:p w14:paraId="76DE7C78" w14:textId="77777777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</w:t>
            </w:r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@Override</w:t>
            </w:r>
          </w:p>
          <w:p w14:paraId="2723C34B" w14:textId="185EB40A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public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gram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copy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){</w:t>
            </w:r>
          </w:p>
          <w:p w14:paraId="43E034C6" w14:textId="702A70DE" w:rsidR="0012743E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return new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);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}}</w:t>
            </w:r>
          </w:p>
        </w:tc>
      </w:tr>
      <w:tr w:rsidR="0012743E" w:rsidRPr="00971B6C" w14:paraId="471814E9" w14:textId="77777777" w:rsidTr="00CF5ACD">
        <w:tc>
          <w:tcPr>
            <w:tcW w:w="1276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69767D54" w14:textId="17D0B224" w:rsidR="0012743E" w:rsidRPr="00971B6C" w:rsidRDefault="0012743E" w:rsidP="00971B6C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971B6C">
              <w:rPr>
                <w:rFonts w:ascii="Calibri" w:hAnsi="Calibri" w:cs="Calibri"/>
                <w:color w:val="000000" w:themeColor="text1"/>
                <w:kern w:val="0"/>
                <w:sz w:val="18"/>
                <w:szCs w:val="18"/>
              </w:rPr>
              <w:t>GB-CNN</w:t>
            </w:r>
          </w:p>
        </w:tc>
        <w:tc>
          <w:tcPr>
            <w:tcW w:w="8647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407024DD" w14:textId="042D9910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public class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extends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CardImpl</w:t>
            </w:r>
            <w:proofErr w:type="spell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 xml:space="preserve">private static </w:t>
            </w:r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final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096659A2" w14:textId="64559B7B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public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UUID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ownerId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{</w:t>
            </w:r>
          </w:p>
          <w:p w14:paraId="36894955" w14:textId="5D85DB49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super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ownerId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17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"Guardian Lions"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Rarity.COMMON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new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CardType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[] {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CardType.INSTANT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},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"{4}{W}"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);</w:t>
            </w:r>
          </w:p>
          <w:p w14:paraId="4BCF2588" w14:textId="77777777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.power</w:t>
            </w:r>
            <w:proofErr w:type="spellEnd"/>
            <w:proofErr w:type="gram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=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new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MageInt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971B6C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1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);</w:t>
            </w:r>
          </w:p>
          <w:p w14:paraId="64DFC292" w14:textId="77777777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</w:t>
            </w:r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getSpellAbility</w:t>
            </w:r>
            <w:proofErr w:type="spellEnd"/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();</w:t>
            </w:r>
          </w:p>
          <w:p w14:paraId="01B2E56C" w14:textId="4F2FFFB4" w:rsidR="0012743E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</w:t>
            </w:r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addAbility</w:t>
            </w:r>
            <w:proofErr w:type="spellEnd"/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(ability);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}}</w:t>
            </w:r>
          </w:p>
        </w:tc>
      </w:tr>
      <w:tr w:rsidR="0012743E" w:rsidRPr="00971B6C" w14:paraId="084549B4" w14:textId="77777777" w:rsidTr="00CF5ACD">
        <w:tc>
          <w:tcPr>
            <w:tcW w:w="1276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01E6FCBA" w14:textId="33EF5A3E" w:rsidR="0012743E" w:rsidRPr="00971B6C" w:rsidRDefault="0012743E" w:rsidP="00971B6C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971B6C">
              <w:rPr>
                <w:rFonts w:ascii="Calibri" w:hAnsi="Calibri" w:cs="Calibri"/>
                <w:color w:val="000000" w:themeColor="text1"/>
                <w:kern w:val="0"/>
                <w:sz w:val="18"/>
                <w:szCs w:val="18"/>
              </w:rPr>
              <w:t>TreeGen</w:t>
            </w:r>
            <w:proofErr w:type="spellEnd"/>
          </w:p>
        </w:tc>
        <w:tc>
          <w:tcPr>
            <w:tcW w:w="8647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7D261F3C" w14:textId="433A9F04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public class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extends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CardImpl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3D367E44" w14:textId="3AF3346B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public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UUID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ownerId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{</w:t>
            </w:r>
          </w:p>
          <w:p w14:paraId="6E96D2DD" w14:textId="733A7468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super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ownerId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17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"Guardian Lions"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Rarity.COMMON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new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CardType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[] {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CardType.CREATURE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},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"{4}{W}"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);</w:t>
            </w:r>
          </w:p>
          <w:p w14:paraId="2B245229" w14:textId="77777777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.expansionSetCode</w:t>
            </w:r>
            <w:proofErr w:type="spellEnd"/>
            <w:proofErr w:type="gram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=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"ARB"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;</w:t>
            </w:r>
          </w:p>
          <w:p w14:paraId="2B70BBB3" w14:textId="77777777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.subtype.</w:t>
            </w:r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add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971B6C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"Bird"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);</w:t>
            </w:r>
          </w:p>
          <w:p w14:paraId="1EDD7C79" w14:textId="77777777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.power</w:t>
            </w:r>
            <w:proofErr w:type="spellEnd"/>
            <w:proofErr w:type="gram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=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new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MageInt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971B6C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6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);</w:t>
            </w:r>
          </w:p>
          <w:p w14:paraId="514983FD" w14:textId="7F71770D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</w:t>
            </w:r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addAbility</w:t>
            </w:r>
            <w:proofErr w:type="spellEnd"/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(ability1);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}</w:t>
            </w:r>
          </w:p>
          <w:p w14:paraId="5E766154" w14:textId="1F2ED027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public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gram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copy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){</w:t>
            </w:r>
          </w:p>
          <w:p w14:paraId="157A1A07" w14:textId="5E0FD3C2" w:rsidR="0012743E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return new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);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}}</w:t>
            </w:r>
          </w:p>
        </w:tc>
      </w:tr>
      <w:tr w:rsidR="0012743E" w:rsidRPr="00971B6C" w14:paraId="555E1A34" w14:textId="77777777" w:rsidTr="00CF5ACD">
        <w:tc>
          <w:tcPr>
            <w:tcW w:w="1276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6529299F" w14:textId="5CA70D6C" w:rsidR="0012743E" w:rsidRPr="00971B6C" w:rsidRDefault="0012743E" w:rsidP="00971B6C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971B6C">
              <w:rPr>
                <w:rFonts w:ascii="Calibri" w:hAnsi="Calibri" w:cs="Calibri"/>
                <w:color w:val="000000" w:themeColor="text1"/>
                <w:kern w:val="0"/>
                <w:sz w:val="18"/>
                <w:szCs w:val="18"/>
              </w:rPr>
              <w:t>ADG-Seq2Seq</w:t>
            </w:r>
          </w:p>
        </w:tc>
        <w:tc>
          <w:tcPr>
            <w:tcW w:w="8647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5C2CD968" w14:textId="61F4357E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public class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extends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CardImpl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11750162" w14:textId="70B50DFE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public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UUID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ownerId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{</w:t>
            </w:r>
          </w:p>
          <w:p w14:paraId="50C2C060" w14:textId="4994D377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super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ownerId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17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"Guardian Lions"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Rarity.COMMON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new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CardType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[] {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CardType.CREATURE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},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"{3}{B}{R}"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);</w:t>
            </w:r>
          </w:p>
          <w:p w14:paraId="5A5B106B" w14:textId="77777777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.expansionSetCode</w:t>
            </w:r>
            <w:proofErr w:type="spellEnd"/>
            <w:proofErr w:type="gram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=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"ARB"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;</w:t>
            </w:r>
          </w:p>
          <w:p w14:paraId="7291C823" w14:textId="77777777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.subtype.</w:t>
            </w:r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add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971B6C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"Soldier"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);</w:t>
            </w:r>
          </w:p>
          <w:p w14:paraId="5DB7DCCD" w14:textId="77777777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.power</w:t>
            </w:r>
            <w:proofErr w:type="spellEnd"/>
            <w:proofErr w:type="gram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=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new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MageInt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971B6C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1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);</w:t>
            </w:r>
          </w:p>
          <w:p w14:paraId="719E8880" w14:textId="77777777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.toughness</w:t>
            </w:r>
            <w:proofErr w:type="spellEnd"/>
            <w:proofErr w:type="gram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=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new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MageInt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971B6C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6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);</w:t>
            </w:r>
          </w:p>
          <w:p w14:paraId="719F0AF7" w14:textId="069B2E0C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</w:t>
            </w:r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addAbility</w:t>
            </w:r>
            <w:proofErr w:type="spellEnd"/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VigilanceAbility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.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getInstance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));}</w:t>
            </w:r>
          </w:p>
          <w:p w14:paraId="7B8ADC1F" w14:textId="6CE6C6B3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public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final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 card)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{</w:t>
            </w:r>
          </w:p>
          <w:p w14:paraId="3755D588" w14:textId="669C3FBE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super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(card);}</w:t>
            </w:r>
          </w:p>
          <w:p w14:paraId="1D73B262" w14:textId="6C61C3ED" w:rsidR="009551A3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public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gram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copy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){</w:t>
            </w:r>
          </w:p>
          <w:p w14:paraId="772EB18B" w14:textId="11204C2D" w:rsidR="0012743E" w:rsidRPr="00971B6C" w:rsidRDefault="009551A3" w:rsidP="00971B6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return new</w:t>
            </w:r>
            <w:r w:rsidRPr="00971B6C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1B6C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GuardianLions</w:t>
            </w:r>
            <w:proofErr w:type="spellEnd"/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971B6C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this</w:t>
            </w:r>
            <w:r w:rsidRPr="00971B6C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);}}</w:t>
            </w:r>
          </w:p>
        </w:tc>
      </w:tr>
    </w:tbl>
    <w:p w14:paraId="135217C0" w14:textId="77777777" w:rsidR="00BB7194" w:rsidRPr="00971B6C" w:rsidRDefault="00BB7194" w:rsidP="00971B6C">
      <w:pPr>
        <w:rPr>
          <w:sz w:val="18"/>
          <w:szCs w:val="18"/>
        </w:rPr>
      </w:pPr>
    </w:p>
    <w:sectPr w:rsidR="00BB7194" w:rsidRPr="00971B6C" w:rsidSect="00CF5A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D0AD9" w14:textId="77777777" w:rsidR="006B6AFE" w:rsidRDefault="006B6AFE" w:rsidP="001B4C6D">
      <w:r>
        <w:separator/>
      </w:r>
    </w:p>
  </w:endnote>
  <w:endnote w:type="continuationSeparator" w:id="0">
    <w:p w14:paraId="071876F1" w14:textId="77777777" w:rsidR="006B6AFE" w:rsidRDefault="006B6AFE" w:rsidP="001B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POSan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0BEC6" w14:textId="77777777" w:rsidR="006B6AFE" w:rsidRDefault="006B6AFE" w:rsidP="001B4C6D">
      <w:r>
        <w:separator/>
      </w:r>
    </w:p>
  </w:footnote>
  <w:footnote w:type="continuationSeparator" w:id="0">
    <w:p w14:paraId="2004ABE6" w14:textId="77777777" w:rsidR="006B6AFE" w:rsidRDefault="006B6AFE" w:rsidP="001B4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D380A"/>
    <w:multiLevelType w:val="multilevel"/>
    <w:tmpl w:val="BBDECC94"/>
    <w:styleLink w:val="1"/>
    <w:lvl w:ilvl="0">
      <w:start w:val="1"/>
      <w:numFmt w:val="decimal"/>
      <w:lvlText w:val="第%1章"/>
      <w:lvlJc w:val="left"/>
      <w:pPr>
        <w:ind w:left="840" w:hanging="420"/>
      </w:pPr>
      <w:rPr>
        <w:rFonts w:eastAsia="黑体" w:hint="default"/>
        <w:sz w:val="32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0C"/>
    <w:rsid w:val="0012743E"/>
    <w:rsid w:val="001B4C6D"/>
    <w:rsid w:val="003C4660"/>
    <w:rsid w:val="003D02A2"/>
    <w:rsid w:val="003D765D"/>
    <w:rsid w:val="00443630"/>
    <w:rsid w:val="005D5B07"/>
    <w:rsid w:val="0065130C"/>
    <w:rsid w:val="006B6AFE"/>
    <w:rsid w:val="0070460F"/>
    <w:rsid w:val="00835DCE"/>
    <w:rsid w:val="009551A3"/>
    <w:rsid w:val="00971B6C"/>
    <w:rsid w:val="009938F2"/>
    <w:rsid w:val="00A178E4"/>
    <w:rsid w:val="00B87007"/>
    <w:rsid w:val="00BB7194"/>
    <w:rsid w:val="00BF1183"/>
    <w:rsid w:val="00CF5ACD"/>
    <w:rsid w:val="00DA5DB5"/>
    <w:rsid w:val="00EC1C0B"/>
    <w:rsid w:val="00F6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7355A"/>
  <w15:chartTrackingRefBased/>
  <w15:docId w15:val="{B259BCCB-5B55-449B-9547-FA19670A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我的样式1"/>
    <w:uiPriority w:val="99"/>
    <w:rsid w:val="003D765D"/>
    <w:pPr>
      <w:numPr>
        <w:numId w:val="1"/>
      </w:numPr>
    </w:pPr>
  </w:style>
  <w:style w:type="table" w:styleId="a3">
    <w:name w:val="Table Grid"/>
    <w:basedOn w:val="a1"/>
    <w:uiPriority w:val="39"/>
    <w:rsid w:val="00127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B4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4C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4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4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汝芸</dc:creator>
  <cp:keywords/>
  <dc:description/>
  <cp:lastModifiedBy>王 汝芸</cp:lastModifiedBy>
  <cp:revision>13</cp:revision>
  <dcterms:created xsi:type="dcterms:W3CDTF">2020-05-23T03:43:00Z</dcterms:created>
  <dcterms:modified xsi:type="dcterms:W3CDTF">2020-06-02T12:51:00Z</dcterms:modified>
</cp:coreProperties>
</file>