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F656" w14:textId="4F60F9AF" w:rsidR="001163AD" w:rsidRDefault="00B609CF">
      <w:r>
        <w:t>Kubernetes Activity 2 :</w:t>
      </w:r>
    </w:p>
    <w:p w14:paraId="7769988E" w14:textId="77777777" w:rsidR="00B609CF" w:rsidRDefault="00B609CF"/>
    <w:p w14:paraId="2C2C7B6D" w14:textId="215C05B1" w:rsidR="00B609CF" w:rsidRDefault="00B609CF">
      <w:r>
        <w:t>Change port to 5000 from 3000 in the client-deployment.yml file</w:t>
      </w:r>
    </w:p>
    <w:p w14:paraId="2738C150" w14:textId="64C680F5" w:rsidR="00B609CF" w:rsidRDefault="00B609CF">
      <w:r w:rsidRPr="00B609CF">
        <w:drawing>
          <wp:inline distT="0" distB="0" distL="0" distR="0" wp14:anchorId="2E4E1FAE" wp14:editId="3E3D8A1A">
            <wp:extent cx="5943600" cy="2670810"/>
            <wp:effectExtent l="0" t="0" r="0" b="0"/>
            <wp:docPr id="136108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81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CBEC" w14:textId="77777777" w:rsidR="00B609CF" w:rsidRDefault="00B609CF"/>
    <w:p w14:paraId="464B583D" w14:textId="77777777" w:rsidR="00B609CF" w:rsidRDefault="00B609CF"/>
    <w:p w14:paraId="2E9C12A6" w14:textId="60195C96" w:rsidR="00B609CF" w:rsidRDefault="00B609CF">
      <w:r>
        <w:t xml:space="preserve">Also change the target port to 5000 in “client-node-port.yml” file </w:t>
      </w:r>
    </w:p>
    <w:p w14:paraId="7DF4EA8F" w14:textId="47B44641" w:rsidR="00B609CF" w:rsidRDefault="00B609CF">
      <w:r w:rsidRPr="00B609CF">
        <w:drawing>
          <wp:inline distT="0" distB="0" distL="0" distR="0" wp14:anchorId="69F7F544" wp14:editId="2E89BD9B">
            <wp:extent cx="5943600" cy="2263140"/>
            <wp:effectExtent l="0" t="0" r="0" b="0"/>
            <wp:docPr id="990628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280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C7D4" w14:textId="77777777" w:rsidR="00B609CF" w:rsidRDefault="00B609CF"/>
    <w:p w14:paraId="4A07AFCE" w14:textId="4611072A" w:rsidR="00B609CF" w:rsidRDefault="00B609CF">
      <w:r>
        <w:t xml:space="preserve">Now run the command “kubectl apply -f simplek8s” in visual studio </w:t>
      </w:r>
    </w:p>
    <w:p w14:paraId="151B3721" w14:textId="1368FAA4" w:rsidR="00B609CF" w:rsidRDefault="00B609CF">
      <w:r w:rsidRPr="00B609CF">
        <w:lastRenderedPageBreak/>
        <w:drawing>
          <wp:inline distT="0" distB="0" distL="0" distR="0" wp14:anchorId="3D641A1A" wp14:editId="5AAD2C71">
            <wp:extent cx="5943600" cy="3105785"/>
            <wp:effectExtent l="0" t="0" r="0" b="0"/>
            <wp:docPr id="100134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40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308E" w14:textId="77777777" w:rsidR="00B609CF" w:rsidRDefault="00B609CF"/>
    <w:p w14:paraId="49569623" w14:textId="77777777" w:rsidR="00B609CF" w:rsidRDefault="00B609CF"/>
    <w:p w14:paraId="0BC239FA" w14:textId="0A1741F3" w:rsidR="00B609CF" w:rsidRDefault="00B609CF">
      <w:r>
        <w:t>Open powershell, run the following command “kubectl describe pod client-deployment”, you can see the port changed to 5000 from 3000</w:t>
      </w:r>
    </w:p>
    <w:p w14:paraId="776BEF2C" w14:textId="451918FB" w:rsidR="00B609CF" w:rsidRDefault="00B609CF">
      <w:r w:rsidRPr="00B609CF">
        <w:drawing>
          <wp:inline distT="0" distB="0" distL="0" distR="0" wp14:anchorId="6EE027D4" wp14:editId="01C36F07">
            <wp:extent cx="5943600" cy="3134360"/>
            <wp:effectExtent l="0" t="0" r="0" b="0"/>
            <wp:docPr id="138406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66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2E3D" w14:textId="77777777" w:rsidR="008B5EA9" w:rsidRDefault="008B5EA9"/>
    <w:p w14:paraId="7FA254C3" w14:textId="77777777" w:rsidR="008B5EA9" w:rsidRDefault="008B5EA9"/>
    <w:p w14:paraId="79AEF104" w14:textId="20674A8A" w:rsidR="008B5EA9" w:rsidRDefault="008B5EA9">
      <w:r>
        <w:lastRenderedPageBreak/>
        <w:t xml:space="preserve">Now if you want to rollout the changes done execute </w:t>
      </w:r>
    </w:p>
    <w:p w14:paraId="6DAAA4B1" w14:textId="333996C2" w:rsidR="008B5EA9" w:rsidRDefault="008B5EA9">
      <w:r>
        <w:t>--kubectl rollout undo deployments/client-deployment</w:t>
      </w:r>
    </w:p>
    <w:p w14:paraId="369DCB65" w14:textId="77777777" w:rsidR="008B5EA9" w:rsidRDefault="008B5EA9"/>
    <w:p w14:paraId="6F497B2A" w14:textId="13CEA9E6" w:rsidR="008B5EA9" w:rsidRDefault="008B5EA9">
      <w:r w:rsidRPr="008B5EA9">
        <w:drawing>
          <wp:inline distT="0" distB="0" distL="0" distR="0" wp14:anchorId="7A588949" wp14:editId="249BA6D5">
            <wp:extent cx="5943600" cy="3006090"/>
            <wp:effectExtent l="0" t="0" r="0" b="0"/>
            <wp:docPr id="191294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1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8B78" w14:textId="77777777" w:rsidR="008B5EA9" w:rsidRDefault="008B5EA9"/>
    <w:p w14:paraId="56C988AF" w14:textId="77777777" w:rsidR="008B5EA9" w:rsidRDefault="008B5EA9"/>
    <w:p w14:paraId="2E33FB9B" w14:textId="71A0839C" w:rsidR="008B5EA9" w:rsidRDefault="008B5EA9">
      <w:r>
        <w:t>Now describe the client-deployment pod in powershell, port again changed from 5000 to 3000</w:t>
      </w:r>
    </w:p>
    <w:p w14:paraId="526E9D9B" w14:textId="25583D8F" w:rsidR="008B5EA9" w:rsidRDefault="008B5EA9">
      <w:r>
        <w:t>--kubectl describe pod client-deployment</w:t>
      </w:r>
    </w:p>
    <w:p w14:paraId="729FCC7C" w14:textId="6CAC3C85" w:rsidR="008B5EA9" w:rsidRDefault="008B5EA9">
      <w:r w:rsidRPr="008B5EA9">
        <w:drawing>
          <wp:inline distT="0" distB="0" distL="0" distR="0" wp14:anchorId="269ABEA4" wp14:editId="62345CBA">
            <wp:extent cx="5943600" cy="3027680"/>
            <wp:effectExtent l="0" t="0" r="0" b="0"/>
            <wp:docPr id="181169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9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9CF"/>
    <w:rsid w:val="00104970"/>
    <w:rsid w:val="001163AD"/>
    <w:rsid w:val="00471888"/>
    <w:rsid w:val="00551BC5"/>
    <w:rsid w:val="00851A5F"/>
    <w:rsid w:val="008B5EA9"/>
    <w:rsid w:val="00B6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9A94"/>
  <w15:chartTrackingRefBased/>
  <w15:docId w15:val="{1F999FF3-BD45-4D0F-85A7-47F6894F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91</Words>
  <Characters>525</Characters>
  <Application>Microsoft Office Word</Application>
  <DocSecurity>0</DocSecurity>
  <Lines>4</Lines>
  <Paragraphs>1</Paragraphs>
  <ScaleCrop>false</ScaleCrop>
  <Company>IBM Corporation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2</cp:revision>
  <dcterms:created xsi:type="dcterms:W3CDTF">2024-06-10T05:08:00Z</dcterms:created>
  <dcterms:modified xsi:type="dcterms:W3CDTF">2024-06-10T19:25:00Z</dcterms:modified>
</cp:coreProperties>
</file>