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1C40" w14:textId="77777777" w:rsidR="00851DEA" w:rsidRPr="001E0358" w:rsidRDefault="00851DEA" w:rsidP="00851DEA">
      <w:pPr>
        <w:spacing w:after="0" w:line="240" w:lineRule="auto"/>
        <w:jc w:val="center"/>
        <w:rPr>
          <w:rFonts w:ascii="Calibri" w:hAnsi="Calibri" w:cs="Calibri"/>
          <w:b/>
          <w:bCs/>
        </w:rPr>
      </w:pPr>
      <w:r w:rsidRPr="001E0358">
        <w:rPr>
          <w:rFonts w:ascii="Calibri" w:hAnsi="Calibri" w:cs="Calibri"/>
          <w:b/>
          <w:bCs/>
        </w:rPr>
        <w:t>MANUTENÇÃO DO CADA</w:t>
      </w:r>
      <w:r>
        <w:rPr>
          <w:rFonts w:ascii="Calibri" w:hAnsi="Calibri" w:cs="Calibri"/>
          <w:b/>
          <w:bCs/>
        </w:rPr>
        <w:t>S</w:t>
      </w:r>
      <w:r w:rsidRPr="001E0358">
        <w:rPr>
          <w:rFonts w:ascii="Calibri" w:hAnsi="Calibri" w:cs="Calibri"/>
          <w:b/>
          <w:bCs/>
        </w:rPr>
        <w:t>TRO DE MEDICAMENTOS</w:t>
      </w:r>
    </w:p>
    <w:p w14:paraId="2E028257" w14:textId="77777777" w:rsidR="00851DEA" w:rsidRPr="001E0358" w:rsidRDefault="00851DEA" w:rsidP="00851DEA">
      <w:pPr>
        <w:spacing w:after="0" w:line="240" w:lineRule="auto"/>
        <w:rPr>
          <w:rFonts w:ascii="Calibri" w:hAnsi="Calibri" w:cs="Calibri"/>
        </w:rPr>
      </w:pPr>
      <w:r w:rsidRPr="001E0358">
        <w:rPr>
          <w:rFonts w:ascii="Calibri" w:hAnsi="Calibri" w:cs="Calibri"/>
          <w:b/>
          <w:bCs/>
        </w:rPr>
        <w:t>Dor</w:t>
      </w:r>
      <w:r w:rsidRPr="001E0358">
        <w:rPr>
          <w:rFonts w:ascii="Calibri" w:hAnsi="Calibri" w:cs="Calibri"/>
        </w:rPr>
        <w:t xml:space="preserve">: </w:t>
      </w:r>
    </w:p>
    <w:p w14:paraId="314F1B33" w14:textId="77777777" w:rsidR="00851DEA" w:rsidRPr="001E0358" w:rsidRDefault="00851DEA" w:rsidP="00851DEA">
      <w:pPr>
        <w:spacing w:after="0" w:line="240" w:lineRule="auto"/>
        <w:rPr>
          <w:rFonts w:ascii="Calibri" w:hAnsi="Calibri" w:cs="Calibri"/>
        </w:rPr>
      </w:pPr>
      <w:r w:rsidRPr="001E0358">
        <w:rPr>
          <w:rFonts w:ascii="Calibri" w:hAnsi="Calibri" w:cs="Calibri"/>
        </w:rPr>
        <w:t xml:space="preserve">- Despadronização na </w:t>
      </w:r>
      <w:r>
        <w:rPr>
          <w:rFonts w:ascii="Calibri" w:hAnsi="Calibri" w:cs="Calibri"/>
        </w:rPr>
        <w:t>M</w:t>
      </w:r>
      <w:r w:rsidRPr="001E0358">
        <w:rPr>
          <w:rFonts w:ascii="Calibri" w:hAnsi="Calibri" w:cs="Calibri"/>
        </w:rPr>
        <w:t>anutenção do Cadastro de Medicamentos</w:t>
      </w:r>
    </w:p>
    <w:p w14:paraId="42D333F7" w14:textId="77777777" w:rsidR="00851DEA" w:rsidRPr="001E0358" w:rsidRDefault="00851DEA" w:rsidP="00851DEA">
      <w:pPr>
        <w:spacing w:after="0" w:line="240" w:lineRule="auto"/>
        <w:rPr>
          <w:rFonts w:ascii="Calibri" w:hAnsi="Calibri" w:cs="Calibri"/>
        </w:rPr>
      </w:pPr>
      <w:r w:rsidRPr="001E0358">
        <w:rPr>
          <w:rFonts w:ascii="Calibri" w:hAnsi="Calibri" w:cs="Calibri"/>
          <w:b/>
          <w:bCs/>
        </w:rPr>
        <w:t>Problemas</w:t>
      </w:r>
      <w:r w:rsidRPr="001E0358">
        <w:rPr>
          <w:rFonts w:ascii="Calibri" w:hAnsi="Calibri" w:cs="Calibri"/>
        </w:rPr>
        <w:t>:</w:t>
      </w:r>
    </w:p>
    <w:p w14:paraId="3B7D6CAA" w14:textId="77777777" w:rsidR="00851DEA" w:rsidRPr="001E0358" w:rsidRDefault="00851DEA" w:rsidP="00851DEA">
      <w:pPr>
        <w:spacing w:after="0" w:line="240" w:lineRule="auto"/>
        <w:rPr>
          <w:rFonts w:ascii="Calibri" w:hAnsi="Calibri" w:cs="Calibri"/>
          <w:kern w:val="0"/>
        </w:rPr>
      </w:pPr>
      <w:r w:rsidRPr="001E0358">
        <w:rPr>
          <w:rFonts w:ascii="Calibri" w:hAnsi="Calibri" w:cs="Calibri"/>
        </w:rPr>
        <w:t xml:space="preserve">- </w:t>
      </w:r>
      <w:r w:rsidRPr="001E0358">
        <w:rPr>
          <w:rFonts w:ascii="Calibri" w:hAnsi="Calibri" w:cs="Calibri"/>
          <w:kern w:val="0"/>
        </w:rPr>
        <w:t xml:space="preserve">Manutenção dos medicamentos feita a partir de planilhas; </w:t>
      </w:r>
    </w:p>
    <w:p w14:paraId="55BE78BE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E0358">
        <w:rPr>
          <w:rFonts w:ascii="Calibri" w:hAnsi="Calibri" w:cs="Calibri"/>
          <w:kern w:val="0"/>
        </w:rPr>
        <w:t>- Cadastro descentralizado</w:t>
      </w:r>
      <w:r w:rsidRPr="001E0358">
        <w:rPr>
          <w:rFonts w:ascii="Calibri" w:hAnsi="Calibri" w:cs="Calibri"/>
        </w:rPr>
        <w:t>;</w:t>
      </w:r>
    </w:p>
    <w:p w14:paraId="072AF9B4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E0358">
        <w:rPr>
          <w:rFonts w:ascii="Calibri" w:hAnsi="Calibri" w:cs="Calibri"/>
        </w:rPr>
        <w:t>- Hospitais criam variações dentro dos próprios medicamentos.</w:t>
      </w:r>
    </w:p>
    <w:p w14:paraId="16BA185A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kern w:val="0"/>
        </w:rPr>
      </w:pPr>
      <w:r w:rsidRPr="001E0358">
        <w:rPr>
          <w:rFonts w:ascii="Calibri" w:hAnsi="Calibri" w:cs="Calibri"/>
        </w:rPr>
        <w:t xml:space="preserve">- Falta </w:t>
      </w:r>
      <w:r w:rsidRPr="001E0358">
        <w:rPr>
          <w:rFonts w:ascii="Calibri" w:hAnsi="Calibri" w:cs="Calibri"/>
          <w:kern w:val="0"/>
        </w:rPr>
        <w:t>padronização da nomenclatura dos medicamentos;</w:t>
      </w:r>
    </w:p>
    <w:p w14:paraId="7C4503BE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kern w:val="0"/>
        </w:rPr>
      </w:pPr>
      <w:r w:rsidRPr="001E0358">
        <w:rPr>
          <w:rFonts w:ascii="Calibri" w:hAnsi="Calibri" w:cs="Calibri"/>
          <w:kern w:val="0"/>
        </w:rPr>
        <w:t xml:space="preserve">- </w:t>
      </w:r>
      <w:r w:rsidRPr="001E0358">
        <w:rPr>
          <w:rFonts w:ascii="Calibri" w:hAnsi="Calibri" w:cs="Calibri"/>
        </w:rPr>
        <w:t xml:space="preserve">Falta </w:t>
      </w:r>
      <w:r w:rsidRPr="001E0358">
        <w:rPr>
          <w:rFonts w:ascii="Calibri" w:hAnsi="Calibri" w:cs="Calibri"/>
          <w:kern w:val="0"/>
        </w:rPr>
        <w:t>padronização da nomenclatura princípios ativos;</w:t>
      </w:r>
    </w:p>
    <w:p w14:paraId="7EAD8210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638B55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1E0358">
        <w:rPr>
          <w:rFonts w:ascii="Calibri" w:hAnsi="Calibri" w:cs="Calibri"/>
          <w:b/>
          <w:bCs/>
        </w:rPr>
        <w:t>Deseja-se</w:t>
      </w:r>
      <w:r>
        <w:rPr>
          <w:rFonts w:ascii="Calibri" w:hAnsi="Calibri" w:cs="Calibri"/>
          <w:b/>
          <w:bCs/>
        </w:rPr>
        <w:t xml:space="preserve"> que</w:t>
      </w:r>
      <w:r w:rsidRPr="001E0358">
        <w:rPr>
          <w:rFonts w:ascii="Calibri" w:hAnsi="Calibri" w:cs="Calibri"/>
          <w:b/>
          <w:bCs/>
        </w:rPr>
        <w:t>:</w:t>
      </w:r>
    </w:p>
    <w:p w14:paraId="42E52EE5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1E0358">
        <w:rPr>
          <w:rFonts w:ascii="Calibri" w:hAnsi="Calibri" w:cs="Calibri"/>
          <w:kern w:val="0"/>
        </w:rPr>
        <w:t xml:space="preserve">- Os princípios </w:t>
      </w:r>
      <w:r>
        <w:rPr>
          <w:rFonts w:ascii="Calibri" w:hAnsi="Calibri" w:cs="Calibri"/>
          <w:kern w:val="0"/>
        </w:rPr>
        <w:t>sejam</w:t>
      </w:r>
      <w:r w:rsidRPr="001E0358">
        <w:rPr>
          <w:rFonts w:ascii="Calibri" w:hAnsi="Calibri" w:cs="Calibri"/>
          <w:kern w:val="0"/>
        </w:rPr>
        <w:t xml:space="preserve"> padronizados pela </w:t>
      </w:r>
      <w:r>
        <w:rPr>
          <w:rFonts w:ascii="Calibri" w:hAnsi="Calibri" w:cs="Calibri"/>
          <w:kern w:val="0"/>
        </w:rPr>
        <w:t>D</w:t>
      </w:r>
      <w:r w:rsidRPr="001E0358">
        <w:rPr>
          <w:rFonts w:ascii="Calibri" w:hAnsi="Calibri" w:cs="Calibri"/>
          <w:kern w:val="0"/>
        </w:rPr>
        <w:t>enominação Comum Brasileira (DCB)</w:t>
      </w:r>
    </w:p>
    <w:p w14:paraId="6D44DA0F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1E0358">
        <w:rPr>
          <w:rFonts w:ascii="Calibri" w:hAnsi="Calibri" w:cs="Calibri"/>
          <w:kern w:val="0"/>
        </w:rPr>
        <w:t xml:space="preserve">- A manutenção das informações </w:t>
      </w:r>
      <w:r>
        <w:rPr>
          <w:rFonts w:ascii="Calibri" w:hAnsi="Calibri" w:cs="Calibri"/>
          <w:kern w:val="0"/>
        </w:rPr>
        <w:t>siga</w:t>
      </w:r>
      <w:r w:rsidRPr="001E0358">
        <w:rPr>
          <w:rFonts w:ascii="Calibri" w:hAnsi="Calibri" w:cs="Calibri"/>
          <w:kern w:val="0"/>
        </w:rPr>
        <w:t xml:space="preserve"> de </w:t>
      </w:r>
      <w:r>
        <w:rPr>
          <w:rFonts w:ascii="Calibri" w:hAnsi="Calibri" w:cs="Calibri"/>
          <w:kern w:val="0"/>
        </w:rPr>
        <w:t>forma</w:t>
      </w:r>
      <w:r w:rsidRPr="001E0358">
        <w:rPr>
          <w:rFonts w:ascii="Calibri" w:hAnsi="Calibri" w:cs="Calibri"/>
          <w:kern w:val="0"/>
        </w:rPr>
        <w:t xml:space="preserve"> estruturada</w:t>
      </w:r>
    </w:p>
    <w:p w14:paraId="056E6D9C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1E0358">
        <w:rPr>
          <w:rFonts w:ascii="Calibri" w:hAnsi="Calibri" w:cs="Calibri"/>
          <w:kern w:val="0"/>
        </w:rPr>
        <w:t xml:space="preserve">- </w:t>
      </w:r>
      <w:r>
        <w:rPr>
          <w:rFonts w:ascii="Calibri" w:hAnsi="Calibri" w:cs="Calibri"/>
          <w:kern w:val="0"/>
        </w:rPr>
        <w:t>O sistema n</w:t>
      </w:r>
      <w:r w:rsidRPr="001E0358">
        <w:rPr>
          <w:rFonts w:ascii="Calibri" w:hAnsi="Calibri" w:cs="Calibri"/>
          <w:kern w:val="0"/>
        </w:rPr>
        <w:t>ão deix</w:t>
      </w:r>
      <w:r>
        <w:rPr>
          <w:rFonts w:ascii="Calibri" w:hAnsi="Calibri" w:cs="Calibri"/>
          <w:kern w:val="0"/>
        </w:rPr>
        <w:t>e</w:t>
      </w:r>
      <w:r w:rsidRPr="001E0358">
        <w:rPr>
          <w:rFonts w:ascii="Calibri" w:hAnsi="Calibri" w:cs="Calibri"/>
          <w:kern w:val="0"/>
        </w:rPr>
        <w:t xml:space="preserve"> margem para despadronização</w:t>
      </w:r>
    </w:p>
    <w:p w14:paraId="786FAC65" w14:textId="77777777" w:rsidR="00851DEA" w:rsidRPr="001E0358" w:rsidRDefault="00851DEA" w:rsidP="00851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0AEB0982" w14:textId="77777777" w:rsidR="00851DEA" w:rsidRPr="00514B79" w:rsidRDefault="00851DEA" w:rsidP="00514B79">
      <w:pPr>
        <w:pBdr>
          <w:top w:val="single" w:sz="4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 w:rsidRPr="00514B79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ESTRUTURA DO MODELO DO BANCO DE DADOS</w:t>
      </w:r>
    </w:p>
    <w:p w14:paraId="0DFAD9A0" w14:textId="77777777" w:rsidR="00851DEA" w:rsidRPr="0024057C" w:rsidRDefault="00851DEA" w:rsidP="00851DEA">
      <w:pPr>
        <w:spacing w:after="0" w:line="240" w:lineRule="auto"/>
        <w:jc w:val="center"/>
        <w:rPr>
          <w:rFonts w:ascii="Agency FB" w:eastAsia="Times New Roman" w:hAnsi="Agency FB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b/>
          <w:bCs/>
          <w:kern w:val="0"/>
          <w:sz w:val="24"/>
          <w:szCs w:val="24"/>
          <w:lang w:eastAsia="pt-BR"/>
          <w14:ligatures w14:val="none"/>
        </w:rPr>
        <w:t>Modelo Conceitual</w:t>
      </w:r>
    </w:p>
    <w:p w14:paraId="6B7B769C" w14:textId="77777777" w:rsidR="00851DEA" w:rsidRDefault="00851DEA" w:rsidP="00851DEA">
      <w:pPr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15DA03E" wp14:editId="2FD95BE4">
            <wp:extent cx="5400040" cy="1869440"/>
            <wp:effectExtent l="0" t="0" r="0" b="0"/>
            <wp:docPr id="1296323719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23719" name="Imagem 1" descr="Gráfic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9B6E" w14:textId="77777777" w:rsidR="00851DEA" w:rsidRDefault="00851DEA" w:rsidP="00851DEA">
      <w:pPr>
        <w:spacing w:after="0" w:line="240" w:lineRule="auto"/>
        <w:jc w:val="center"/>
        <w:rPr>
          <w:rFonts w:ascii="Agency FB" w:eastAsia="Times New Roman" w:hAnsi="Agency FB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b/>
          <w:bCs/>
          <w:kern w:val="0"/>
          <w:sz w:val="24"/>
          <w:szCs w:val="24"/>
          <w:lang w:eastAsia="pt-BR"/>
          <w14:ligatures w14:val="none"/>
        </w:rPr>
        <w:t>Modelo Lógico</w:t>
      </w:r>
    </w:p>
    <w:p w14:paraId="67F1E3C5" w14:textId="77777777" w:rsidR="00C055DB" w:rsidRPr="00F3133D" w:rsidRDefault="00C055DB" w:rsidP="00C055DB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F3133D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Medica</w:t>
      </w:r>
      <w:r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mento</w:t>
      </w:r>
    </w:p>
    <w:p w14:paraId="45BBEC36" w14:textId="77777777" w:rsidR="00C055DB" w:rsidRPr="00F3133D" w:rsidRDefault="00C055DB" w:rsidP="00C055DB">
      <w:pPr>
        <w:numPr>
          <w:ilvl w:val="0"/>
          <w:numId w:val="3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id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(Chave Primária)</w:t>
      </w:r>
    </w:p>
    <w:p w14:paraId="55619FD1" w14:textId="77777777" w:rsidR="00C055DB" w:rsidRPr="00F3133D" w:rsidRDefault="00C055DB" w:rsidP="00C055DB">
      <w:pPr>
        <w:numPr>
          <w:ilvl w:val="0"/>
          <w:numId w:val="3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omeComercial</w:t>
      </w:r>
      <w:proofErr w:type="spellEnd"/>
    </w:p>
    <w:p w14:paraId="1D3D0AB7" w14:textId="77777777" w:rsidR="00C055DB" w:rsidRPr="00F3133D" w:rsidRDefault="00C055DB" w:rsidP="00C055DB">
      <w:pPr>
        <w:numPr>
          <w:ilvl w:val="0"/>
          <w:numId w:val="3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c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ontrolado (booleano)</w:t>
      </w:r>
    </w:p>
    <w:p w14:paraId="49D0D6A3" w14:textId="77777777" w:rsidR="00C055DB" w:rsidRPr="00F3133D" w:rsidRDefault="00C055DB" w:rsidP="00C055DB">
      <w:pPr>
        <w:numPr>
          <w:ilvl w:val="0"/>
          <w:numId w:val="3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f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ormaApresenta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ca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(ampola, comprimido, </w:t>
      </w:r>
      <w:proofErr w:type="gramStart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bisnaga, etc</w:t>
      </w:r>
      <w:proofErr w:type="gram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)</w:t>
      </w:r>
    </w:p>
    <w:p w14:paraId="6BC701FB" w14:textId="77777777" w:rsidR="00C055DB" w:rsidRPr="00F3133D" w:rsidRDefault="00C055DB" w:rsidP="00C055DB">
      <w:pPr>
        <w:numPr>
          <w:ilvl w:val="0"/>
          <w:numId w:val="3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v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iaAdministra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ca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(via oral, intravenosa, </w:t>
      </w:r>
      <w:proofErr w:type="gramStart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dermatológica, etc</w:t>
      </w:r>
      <w:proofErr w:type="gram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)</w:t>
      </w:r>
    </w:p>
    <w:p w14:paraId="4CA3E10F" w14:textId="77777777" w:rsidR="00C055DB" w:rsidRPr="00F3133D" w:rsidRDefault="00C055DB" w:rsidP="00C055DB">
      <w:pPr>
        <w:numPr>
          <w:ilvl w:val="0"/>
          <w:numId w:val="3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ome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s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imilar</w:t>
      </w:r>
      <w:proofErr w:type="spellEnd"/>
    </w:p>
    <w:p w14:paraId="45FDE56C" w14:textId="77777777" w:rsidR="00C055DB" w:rsidRPr="00F3133D" w:rsidRDefault="00C055DB" w:rsidP="00C055DB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3133D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Princ</w:t>
      </w:r>
      <w:r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i</w:t>
      </w:r>
      <w:r w:rsidRPr="00F3133D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pioAtivo</w:t>
      </w:r>
      <w:proofErr w:type="spellEnd"/>
    </w:p>
    <w:p w14:paraId="38574C6E" w14:textId="77777777" w:rsidR="00C055DB" w:rsidRPr="00F3133D" w:rsidRDefault="00C055DB" w:rsidP="00C055DB">
      <w:pPr>
        <w:numPr>
          <w:ilvl w:val="0"/>
          <w:numId w:val="4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I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d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(Chave Primária)</w:t>
      </w:r>
    </w:p>
    <w:p w14:paraId="081BFCE5" w14:textId="77777777" w:rsidR="00C055DB" w:rsidRPr="00F3133D" w:rsidRDefault="00C055DB" w:rsidP="00C055DB">
      <w:pPr>
        <w:numPr>
          <w:ilvl w:val="0"/>
          <w:numId w:val="4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omeDCB</w:t>
      </w:r>
      <w:proofErr w:type="spell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(Denominação Comum Brasileira)</w:t>
      </w:r>
    </w:p>
    <w:p w14:paraId="34C18401" w14:textId="77777777" w:rsidR="00C055DB" w:rsidRPr="00F3133D" w:rsidRDefault="00C055DB" w:rsidP="00C055DB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3133D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Medica</w:t>
      </w:r>
      <w:r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mento_</w:t>
      </w:r>
      <w:r w:rsidRPr="00F3133D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PrincipioAtivo</w:t>
      </w:r>
      <w:proofErr w:type="spellEnd"/>
    </w:p>
    <w:p w14:paraId="7EF1F7A5" w14:textId="77777777" w:rsidR="00C055DB" w:rsidRPr="00F3133D" w:rsidRDefault="00C055DB" w:rsidP="00C055DB">
      <w:pPr>
        <w:numPr>
          <w:ilvl w:val="0"/>
          <w:numId w:val="5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edicamento_ID</w:t>
      </w:r>
      <w:proofErr w:type="spell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(Chave Estrangeira para Medicamento)</w:t>
      </w:r>
    </w:p>
    <w:p w14:paraId="23B67A9E" w14:textId="77777777" w:rsidR="00C055DB" w:rsidRPr="00F3133D" w:rsidRDefault="00C055DB" w:rsidP="00C055DB">
      <w:pPr>
        <w:numPr>
          <w:ilvl w:val="0"/>
          <w:numId w:val="5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p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rincipioAtivo_ID</w:t>
      </w:r>
      <w:proofErr w:type="spell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(Chave Estrangeira para Princípio Ativo)</w:t>
      </w:r>
    </w:p>
    <w:p w14:paraId="2A8AB4AD" w14:textId="77777777" w:rsidR="00C055DB" w:rsidRPr="00F3133D" w:rsidRDefault="00C055DB" w:rsidP="00C055DB">
      <w:pPr>
        <w:numPr>
          <w:ilvl w:val="0"/>
          <w:numId w:val="5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c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oncentra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cao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</w:t>
      </w:r>
      <w:proofErr w:type="spellEnd"/>
    </w:p>
    <w:p w14:paraId="264209F2" w14:textId="77777777" w:rsidR="00C055DB" w:rsidRPr="00F3133D" w:rsidRDefault="00C055DB" w:rsidP="00C055DB">
      <w:pPr>
        <w:numPr>
          <w:ilvl w:val="0"/>
          <w:numId w:val="5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u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nidade</w:t>
      </w:r>
    </w:p>
    <w:p w14:paraId="4E844C20" w14:textId="77777777" w:rsidR="00C055DB" w:rsidRPr="00F3133D" w:rsidRDefault="00C055DB" w:rsidP="00C055DB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F3133D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Hospital</w:t>
      </w:r>
      <w:r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_</w:t>
      </w:r>
      <w:r w:rsidRPr="00F3133D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Medica</w:t>
      </w:r>
      <w:r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mento</w:t>
      </w:r>
      <w:proofErr w:type="spellEnd"/>
    </w:p>
    <w:p w14:paraId="44693ED7" w14:textId="77777777" w:rsidR="00C055DB" w:rsidRPr="00F3133D" w:rsidRDefault="00C055DB" w:rsidP="00C055DB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ospital_ID</w:t>
      </w:r>
      <w:proofErr w:type="spell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(Chave Estrangeira para Hospital)</w:t>
      </w:r>
    </w:p>
    <w:p w14:paraId="149CA86F" w14:textId="77777777" w:rsidR="00C055DB" w:rsidRPr="00F3133D" w:rsidRDefault="00C055DB" w:rsidP="00C055DB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edicamento_ID</w:t>
      </w:r>
      <w:proofErr w:type="spellEnd"/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(Chave Estrangeira para Medicamento)</w:t>
      </w:r>
    </w:p>
    <w:p w14:paraId="58F65422" w14:textId="77777777" w:rsidR="00C055DB" w:rsidRDefault="00C055DB" w:rsidP="00C055DB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d</w:t>
      </w:r>
      <w:r w:rsidRPr="00F3133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ataCadastro</w:t>
      </w:r>
      <w:proofErr w:type="spellEnd"/>
    </w:p>
    <w:p w14:paraId="28DE3968" w14:textId="77777777" w:rsidR="00851DEA" w:rsidRDefault="00851DEA" w:rsidP="00851DEA">
      <w:pPr>
        <w:spacing w:after="0" w:line="240" w:lineRule="auto"/>
        <w:jc w:val="center"/>
        <w:rPr>
          <w:rFonts w:ascii="Agency FB" w:eastAsia="Times New Roman" w:hAnsi="Agency FB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04D03B9" w14:textId="77777777" w:rsidR="00851DEA" w:rsidRPr="00514B79" w:rsidRDefault="00851DEA" w:rsidP="0080532E">
      <w:pPr>
        <w:pBdr>
          <w:top w:val="single" w:sz="4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 w:rsidRPr="00514B79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Descrição dos Campos</w:t>
      </w:r>
    </w:p>
    <w:p w14:paraId="5594D235" w14:textId="77777777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 Comercial</w:t>
      </w:r>
    </w:p>
    <w:p w14:paraId="49511ACA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Nome Comercial</w:t>
      </w:r>
    </w:p>
    <w:p w14:paraId="477D8190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Texto, 100 caracteres</w:t>
      </w:r>
    </w:p>
    <w:p w14:paraId="34E04469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lastRenderedPageBreak/>
        <w:t>Máscara: Não aplicável</w:t>
      </w:r>
    </w:p>
    <w:p w14:paraId="1AAD347B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"Insira o nome comercial do medicamento"</w:t>
      </w:r>
    </w:p>
    <w:p w14:paraId="01C31F57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3595F91D" w14:textId="77777777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Controlado</w:t>
      </w:r>
    </w:p>
    <w:p w14:paraId="5582A354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Controlado</w:t>
      </w:r>
    </w:p>
    <w:p w14:paraId="0FC0BD89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Booleano</w:t>
      </w:r>
    </w:p>
    <w:p w14:paraId="7033F973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14F591F6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"Indique se o medicamento é controlado"</w:t>
      </w:r>
    </w:p>
    <w:p w14:paraId="2BED5479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4ACE7215" w14:textId="77777777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Formas de Apresentação</w:t>
      </w:r>
    </w:p>
    <w:p w14:paraId="6CFB7E72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Formas de Apresentação</w:t>
      </w:r>
    </w:p>
    <w:p w14:paraId="072ECE0F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Tipo/Tamanho: Lista de seleção múltipla, opções pré-definidas (ampola, comprimido, </w:t>
      </w:r>
      <w:proofErr w:type="gram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bisnaga, etc</w:t>
      </w:r>
      <w:proofErr w:type="gram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)</w:t>
      </w:r>
    </w:p>
    <w:p w14:paraId="29A3C5A1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0AE18377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"Selecione as formas de apresentação do medicamento"</w:t>
      </w:r>
    </w:p>
    <w:p w14:paraId="087D14C5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4192874F" w14:textId="77777777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Vias de Administração</w:t>
      </w:r>
    </w:p>
    <w:p w14:paraId="2D5DAEF4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Vias de Administração</w:t>
      </w:r>
    </w:p>
    <w:p w14:paraId="7E0D8487" w14:textId="27D5AC7F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Lista de seleção múltipla, opções pré-definidas (</w:t>
      </w:r>
      <w:r w:rsidR="00086F0A"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via oral, intravenosa, </w:t>
      </w:r>
      <w:proofErr w:type="gramStart"/>
      <w:r w:rsidR="00086F0A"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dermatológica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, etc</w:t>
      </w:r>
      <w:proofErr w:type="gram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)</w:t>
      </w:r>
      <w:r w:rsidR="008C6357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</w:t>
      </w:r>
    </w:p>
    <w:p w14:paraId="67A23098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542F134E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"Selecione as vias de administração do medicamento"</w:t>
      </w:r>
    </w:p>
    <w:p w14:paraId="2D047A3E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1FD26D60" w14:textId="77777777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Nomes Similares</w:t>
      </w:r>
    </w:p>
    <w:p w14:paraId="66BAAEF9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Nomes Similares</w:t>
      </w:r>
    </w:p>
    <w:p w14:paraId="22D78204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Texto, 200 caracteres</w:t>
      </w:r>
    </w:p>
    <w:p w14:paraId="40A39B16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5F816758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"Insira possíveis nomes similares do medicamento"</w:t>
      </w:r>
    </w:p>
    <w:p w14:paraId="02667855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302314CB" w14:textId="12DEDB64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Princípio Ativo</w:t>
      </w:r>
    </w:p>
    <w:p w14:paraId="4CE18744" w14:textId="77777777" w:rsidR="00851DEA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Princípio Ativo</w:t>
      </w:r>
    </w:p>
    <w:p w14:paraId="030F0C2E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Texto, 100 caracteres</w:t>
      </w:r>
    </w:p>
    <w:p w14:paraId="7352F755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50E761AE" w14:textId="1238BDC0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</w:t>
      </w:r>
      <w:r w:rsidR="00AA5C58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"</w:t>
      </w:r>
    </w:p>
    <w:p w14:paraId="579B2D0C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78CD1956" w14:textId="1B42BB47" w:rsidR="006E17A9" w:rsidRDefault="006E17A9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:</w:t>
      </w: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 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úmero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do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Princípio Ativo</w:t>
      </w:r>
    </w:p>
    <w:p w14:paraId="387B5D48" w14:textId="2969E505" w:rsidR="006E17A9" w:rsidRDefault="006E17A9" w:rsidP="006E17A9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Nome: 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Número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Princípio Ativo</w:t>
      </w:r>
    </w:p>
    <w:p w14:paraId="6FB65338" w14:textId="13AC71AA" w:rsidR="006E17A9" w:rsidRPr="0024057C" w:rsidRDefault="006E17A9" w:rsidP="006E17A9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Tipo/Tamanho: Texto, 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5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caracteres</w:t>
      </w:r>
    </w:p>
    <w:p w14:paraId="40A370CC" w14:textId="77777777" w:rsidR="006E17A9" w:rsidRPr="0024057C" w:rsidRDefault="006E17A9" w:rsidP="006E17A9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592B19D9" w14:textId="41C1AA26" w:rsidR="006E17A9" w:rsidRPr="0024057C" w:rsidRDefault="006E17A9" w:rsidP="006E17A9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: "Insira o </w:t>
      </w:r>
      <w:r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número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do princípio ativo conforme DCB"</w:t>
      </w:r>
    </w:p>
    <w:p w14:paraId="747B8015" w14:textId="77777777" w:rsidR="006E17A9" w:rsidRDefault="006E17A9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771C0138" w14:textId="0DF581CD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Concentração</w:t>
      </w:r>
    </w:p>
    <w:p w14:paraId="0867B5B6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Concentração</w:t>
      </w:r>
    </w:p>
    <w:p w14:paraId="0DB2BE0B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Numérico, 10 caracteres</w:t>
      </w:r>
    </w:p>
    <w:p w14:paraId="1D3164F2" w14:textId="5C315E34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Máscara: </w:t>
      </w:r>
      <w:proofErr w:type="gram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NNN</w:t>
      </w:r>
      <w:r w:rsidR="004E5A2A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,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NN</w:t>
      </w:r>
      <w:proofErr w:type="gram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250</w:t>
      </w:r>
      <w:r w:rsidR="004E5A2A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,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00)</w:t>
      </w:r>
    </w:p>
    <w:p w14:paraId="0AFA4D31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"Insira a concentração do princípio ativo"</w:t>
      </w:r>
    </w:p>
    <w:p w14:paraId="3F7009E6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48387FC4" w14:textId="62E94C27" w:rsidR="00851DEA" w:rsidRPr="0024057C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Unidade</w:t>
      </w:r>
    </w:p>
    <w:p w14:paraId="3A8A596C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Unidade</w:t>
      </w:r>
    </w:p>
    <w:p w14:paraId="68954831" w14:textId="7854832C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Tipo/Tamanho: Texto, </w:t>
      </w:r>
      <w:r w:rsidR="004E5A2A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1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0 caracteres</w:t>
      </w:r>
    </w:p>
    <w:p w14:paraId="41FF7656" w14:textId="77777777" w:rsidR="00851DEA" w:rsidRPr="0024057C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006BA8B9" w14:textId="637D2FD6" w:rsidR="00851DEA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"Insira a unidade da concentração (</w:t>
      </w:r>
      <w:r w:rsidR="009E3B7D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DCB</w:t>
      </w:r>
      <w:r w:rsidRPr="0024057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)"</w:t>
      </w:r>
    </w:p>
    <w:p w14:paraId="3D346EC4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1F8A1977" w14:textId="77777777" w:rsidR="00851DEA" w:rsidRPr="00027726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: </w:t>
      </w:r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 do Hospital</w:t>
      </w:r>
    </w:p>
    <w:p w14:paraId="0FFFBB62" w14:textId="77777777" w:rsidR="00851DEA" w:rsidRPr="00027726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Nome do Hospital</w:t>
      </w:r>
    </w:p>
    <w:p w14:paraId="60C44736" w14:textId="77777777" w:rsidR="00851DEA" w:rsidRPr="00027726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Texto, 100 caracteres</w:t>
      </w:r>
    </w:p>
    <w:p w14:paraId="64ECCDB0" w14:textId="77777777" w:rsidR="00851DEA" w:rsidRPr="00027726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Não aplicável</w:t>
      </w:r>
    </w:p>
    <w:p w14:paraId="6B9BC86E" w14:textId="77777777" w:rsidR="00851DEA" w:rsidRPr="00027726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Hint</w:t>
      </w:r>
      <w:proofErr w:type="spellEnd"/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: "Insira o nome do hospital"</w:t>
      </w:r>
    </w:p>
    <w:p w14:paraId="52650897" w14:textId="77777777" w:rsidR="00851DEA" w:rsidRDefault="00851DEA" w:rsidP="00851DEA">
      <w:pPr>
        <w:spacing w:after="0" w:line="240" w:lineRule="auto"/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</w:pPr>
    </w:p>
    <w:p w14:paraId="27840166" w14:textId="5DB79168" w:rsidR="00851DEA" w:rsidRPr="00027726" w:rsidRDefault="00851DEA" w:rsidP="00851DEA">
      <w:p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lastRenderedPageBreak/>
        <w:t>Label</w:t>
      </w:r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>:</w:t>
      </w:r>
      <w:proofErr w:type="gramStart"/>
      <w:r w:rsidRPr="00B707AE">
        <w:rPr>
          <w:rFonts w:ascii="Agency FB" w:eastAsia="Times New Roman" w:hAnsi="Agency FB" w:cs="Times New Roman"/>
          <w:b/>
          <w:bCs/>
          <w:kern w:val="0"/>
          <w:lang w:eastAsia="pt-BR"/>
          <w14:ligatures w14:val="none"/>
        </w:rPr>
        <w:t xml:space="preserve"> </w:t>
      </w:r>
      <w:r w:rsidR="0016004C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446FB0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446FB0" w:rsidRPr="0016004C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="00446FB0" w:rsidRPr="0016004C">
        <w:rPr>
          <w:rFonts w:ascii="Agency FB" w:eastAsia="Times New Roman" w:hAnsi="Agency FB" w:cs="Times New Roman"/>
          <w:b/>
          <w:bCs/>
          <w:kern w:val="0"/>
          <w:sz w:val="20"/>
          <w:szCs w:val="20"/>
          <w:lang w:eastAsia="pt-BR"/>
          <w14:ligatures w14:val="none"/>
        </w:rPr>
        <w:t>capturada automaticamente pelo sistema)</w:t>
      </w:r>
    </w:p>
    <w:p w14:paraId="0E3671D0" w14:textId="77777777" w:rsidR="00851DEA" w:rsidRPr="00027726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Nome: Data de Cadastro</w:t>
      </w:r>
    </w:p>
    <w:p w14:paraId="59B8DE2D" w14:textId="77777777" w:rsidR="00851DEA" w:rsidRPr="00027726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Tipo/Tamanho: Data</w:t>
      </w:r>
    </w:p>
    <w:p w14:paraId="2430453B" w14:textId="77777777" w:rsidR="00851DEA" w:rsidRPr="00027726" w:rsidRDefault="00851DEA" w:rsidP="00851DEA">
      <w:pPr>
        <w:numPr>
          <w:ilvl w:val="0"/>
          <w:numId w:val="1"/>
        </w:numPr>
        <w:spacing w:after="0" w:line="240" w:lineRule="auto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  <w:r w:rsidRPr="00027726"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  <w:t>Máscara: DD/MM/AAAA</w:t>
      </w:r>
    </w:p>
    <w:p w14:paraId="3149B249" w14:textId="77777777" w:rsidR="00851DEA" w:rsidRDefault="00851DEA" w:rsidP="002838C2">
      <w:pPr>
        <w:spacing w:after="0" w:line="240" w:lineRule="auto"/>
        <w:ind w:left="360"/>
        <w:rPr>
          <w:rFonts w:ascii="Agency FB" w:eastAsia="Times New Roman" w:hAnsi="Agency FB" w:cs="Times New Roman"/>
          <w:kern w:val="0"/>
          <w:sz w:val="20"/>
          <w:szCs w:val="20"/>
          <w:lang w:eastAsia="pt-BR"/>
          <w14:ligatures w14:val="none"/>
        </w:rPr>
      </w:pPr>
    </w:p>
    <w:p w14:paraId="734965AB" w14:textId="77777777" w:rsidR="00851DEA" w:rsidRPr="00514B79" w:rsidRDefault="00851DEA" w:rsidP="00514B79">
      <w:pPr>
        <w:pBdr>
          <w:top w:val="single" w:sz="4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 w:rsidRPr="00514B79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HISTÓRIA DO USUÁRIO, CENÁRIOS E CRITÉRIOS DE ACEITAÇÃO</w:t>
      </w:r>
    </w:p>
    <w:p w14:paraId="61CE5871" w14:textId="77777777" w:rsidR="00851DEA" w:rsidRPr="00D669FB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História de Usuário</w:t>
      </w:r>
    </w:p>
    <w:p w14:paraId="4423C2B0" w14:textId="77777777" w:rsidR="00851DEA" w:rsidRPr="00D669FB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ID: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HU001</w:t>
      </w:r>
    </w:p>
    <w:p w14:paraId="2AF0B966" w14:textId="77777777" w:rsidR="00851DEA" w:rsidRPr="00E576D3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Título: Cadastro e Manutenção de Medicamentos</w:t>
      </w:r>
    </w:p>
    <w:p w14:paraId="70054143" w14:textId="77777777" w:rsidR="00851DEA" w:rsidRPr="00D669FB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Como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usuário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da manutenção do Cadastro de Medicamentos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, </w:t>
      </w:r>
      <w:r w:rsidRPr="00D669FB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quero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cadastrar e manter medicamentos de maneira padronizada, </w:t>
      </w:r>
      <w:r w:rsidRPr="00D669FB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para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garantir a consistência dos dados entre os hospitais e facilitar a busca e atualização das informações dos medicamentos.</w:t>
      </w:r>
    </w:p>
    <w:p w14:paraId="14A5A4EC" w14:textId="77777777" w:rsidR="00851DEA" w:rsidRPr="00D669FB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31B4B5B2" w14:textId="77777777" w:rsidR="00851DEA" w:rsidRPr="00514B79" w:rsidRDefault="00851DEA" w:rsidP="00514B79">
      <w:pPr>
        <w:pBdr>
          <w:top w:val="single" w:sz="4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 w:rsidRPr="00514B79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Critérios de Aceitação</w:t>
      </w:r>
    </w:p>
    <w:p w14:paraId="7CAB3DD5" w14:textId="77777777" w:rsidR="00851DEA" w:rsidRPr="00002CB4" w:rsidRDefault="00851DEA" w:rsidP="00851DE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002CB4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O sistema deve permitir o cadastro de medicamentos com todos os campos obrigatórios preenchidos.</w:t>
      </w:r>
    </w:p>
    <w:p w14:paraId="50702238" w14:textId="77777777" w:rsidR="00851DEA" w:rsidRPr="00002CB4" w:rsidRDefault="00851DEA" w:rsidP="00851DE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002CB4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O sistema deve validar a padronização dos princípios ativos conforme a Denominação Comum Brasileira (DCB).</w:t>
      </w:r>
    </w:p>
    <w:p w14:paraId="78DD9256" w14:textId="77777777" w:rsidR="00851DEA" w:rsidRPr="00002CB4" w:rsidRDefault="00851DEA" w:rsidP="00851DE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002CB4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O sistema deve exibir mensagens de erro indicando campos obrigatórios ausentes ou princípios ativos não padronizados.</w:t>
      </w:r>
    </w:p>
    <w:p w14:paraId="6743DED5" w14:textId="77777777" w:rsidR="00851DEA" w:rsidRPr="00002CB4" w:rsidRDefault="00851DEA" w:rsidP="00851DE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002CB4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O sistema deve permitir a busca de medicamentos por nome comercial, princípio ativo, forma de apresentação e via de administração.</w:t>
      </w:r>
    </w:p>
    <w:p w14:paraId="31C8794E" w14:textId="77777777" w:rsidR="00851DEA" w:rsidRPr="00002CB4" w:rsidRDefault="00851DEA" w:rsidP="00851DE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002CB4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O sistema deve permitir a atualização dos dados de um medicamento existente.</w:t>
      </w:r>
    </w:p>
    <w:p w14:paraId="72E27CB3" w14:textId="77777777" w:rsidR="00851DEA" w:rsidRPr="00002CB4" w:rsidRDefault="00851DEA" w:rsidP="00851DE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002CB4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O sistema deve permitir a exclusão de medicamentos.</w:t>
      </w:r>
    </w:p>
    <w:p w14:paraId="75D6D749" w14:textId="77777777" w:rsidR="00851DEA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4E0DF9E3" w14:textId="77777777" w:rsidR="00851DEA" w:rsidRPr="00514B79" w:rsidRDefault="00851DEA" w:rsidP="00514B79">
      <w:pPr>
        <w:pBdr>
          <w:top w:val="single" w:sz="4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 w:rsidRPr="00514B79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Cenários</w:t>
      </w:r>
    </w:p>
    <w:p w14:paraId="093868BD" w14:textId="77777777" w:rsidR="00851DEA" w:rsidRPr="00E576D3" w:rsidRDefault="00851DEA" w:rsidP="00851DEA">
      <w:pPr>
        <w:pBdr>
          <w:top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Cenário 1: Cadastro de um novo medicamento com todos os campos preenchidos</w:t>
      </w:r>
    </w:p>
    <w:p w14:paraId="5416C405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 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usuário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está na página de cadastro de medicamentos</w:t>
      </w:r>
    </w:p>
    <w:p w14:paraId="086AD7D9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preenche todos os campos obrigatórios (Nome Comercial, Controlado, Formas de Apresentação, Vias de Administração, Nomes Similares)</w:t>
      </w:r>
    </w:p>
    <w:p w14:paraId="05E7661E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adiciona um ou mais princípios ativos com suas respectivas concentrações e unidades</w:t>
      </w:r>
    </w:p>
    <w:p w14:paraId="19454EEA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clica no botão "Salvar"</w:t>
      </w:r>
    </w:p>
    <w:p w14:paraId="12F11B76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validar a padronização dos princípios ativos conforme a Denominação Comum Brasileira (DCB)</w:t>
      </w:r>
    </w:p>
    <w:p w14:paraId="46B7370A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deve salvar o medicamento no banco de dados</w:t>
      </w:r>
    </w:p>
    <w:p w14:paraId="7DC744CF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deve exibir uma mensagem de confirmação de sucesso</w:t>
      </w:r>
    </w:p>
    <w:p w14:paraId="60A7B2A8" w14:textId="77777777" w:rsidR="00851DEA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1C7DC1CE" w14:textId="77777777" w:rsidR="00851DEA" w:rsidRPr="00E576D3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Cenário 2: Cadastro de um medicamento com princípio ativo não padronizado</w:t>
      </w:r>
    </w:p>
    <w:p w14:paraId="1F80CF75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 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usuário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está na página de cadastro de medicamentos</w:t>
      </w:r>
    </w:p>
    <w:p w14:paraId="2BA38A41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preenche todos os campos obrigatórios</w:t>
      </w:r>
    </w:p>
    <w:p w14:paraId="3BFBB5C8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adiciona um princípio ativo com um nome que não segue a Denominação Comum Brasileira (DCB)</w:t>
      </w:r>
    </w:p>
    <w:p w14:paraId="42798F26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clica no botão "Salvar"</w:t>
      </w:r>
    </w:p>
    <w:p w14:paraId="4C75884F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exibir uma mensagem de erro indicando que o nome do princípio ativo não está padronizado</w:t>
      </w:r>
    </w:p>
    <w:p w14:paraId="53FB20EE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deve impedir o salvamento do medicamento até que o princípio ativo esteja padronizado</w:t>
      </w:r>
    </w:p>
    <w:p w14:paraId="642B2951" w14:textId="77777777" w:rsidR="00851DEA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66DD06FA" w14:textId="77777777" w:rsidR="00851DEA" w:rsidRPr="00E576D3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Cenário 3: Tentativa de cadastro de medicamento com campos obrigatórios ausentes</w:t>
      </w:r>
    </w:p>
    <w:p w14:paraId="48619D01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 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usuário 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está na página de cadastro de medicamentos</w:t>
      </w:r>
    </w:p>
    <w:p w14:paraId="63D116B0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tenta salvar um medicamento sem preencher todos os campos obrigatórios (Nome Comercial, Controlado, Formas de Apresentação, Vias de Administração)</w:t>
      </w:r>
    </w:p>
    <w:p w14:paraId="67604A48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exibir uma mensagem de erro indicando quais campos obrigatórios estão ausentes</w:t>
      </w:r>
    </w:p>
    <w:p w14:paraId="740E9F05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deve impedir o salvamento do medicamento até que todos os campos obrigatórios estejam preenchidos</w:t>
      </w:r>
    </w:p>
    <w:p w14:paraId="6FF76E1C" w14:textId="77777777" w:rsidR="00851DEA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02482C93" w14:textId="77777777" w:rsidR="00851DEA" w:rsidRPr="00E576D3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Cenário 4: Busca de medicamento por nome comercial</w:t>
      </w:r>
    </w:p>
    <w:p w14:paraId="25E2B562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</w:t>
      </w: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usuário 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está na página de busca de medicamentos</w:t>
      </w:r>
    </w:p>
    <w:p w14:paraId="05552A01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insere um nome comercial no campo de busca</w:t>
      </w:r>
    </w:p>
    <w:p w14:paraId="2F3911BA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lastRenderedPageBreak/>
        <w:t>E clica no botão "Buscar"</w:t>
      </w:r>
    </w:p>
    <w:p w14:paraId="3B69CA3D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86586E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exibir uma lista de medicamentos que correspondem ao nome comercial pesquisado</w:t>
      </w:r>
    </w:p>
    <w:p w14:paraId="64804C71" w14:textId="77777777" w:rsidR="00851DEA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2901736D" w14:textId="77777777" w:rsidR="00851DEA" w:rsidRPr="00E576D3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Cenário 5: Busca de medicamento por princípio ativo</w:t>
      </w:r>
    </w:p>
    <w:p w14:paraId="37B5F769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 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usuário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está na página de busca de medicamentos</w:t>
      </w:r>
    </w:p>
    <w:p w14:paraId="5AE156AD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insere o nome de um princípio ativo no campo de busca</w:t>
      </w:r>
    </w:p>
    <w:p w14:paraId="11C71B65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86586E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E 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clica no botão "Buscar"</w:t>
      </w:r>
    </w:p>
    <w:p w14:paraId="1E729E6D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exibir uma lista de medicamentos que contêm o princípio ativo pesquisado</w:t>
      </w:r>
    </w:p>
    <w:p w14:paraId="2E347FEF" w14:textId="77777777" w:rsidR="00851DEA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2F1CC07A" w14:textId="77777777" w:rsidR="00851DEA" w:rsidRPr="00A717CD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</w:pPr>
      <w:r w:rsidRPr="00A717CD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Cenário 6: Busca de medicamento por forma de apresentação e via de administração</w:t>
      </w:r>
    </w:p>
    <w:p w14:paraId="7D10DB30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</w:t>
      </w: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usuário 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está na página de busca de medicamentos</w:t>
      </w:r>
    </w:p>
    <w:p w14:paraId="0AB5BC99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seleciona uma forma de apresentação (</w:t>
      </w:r>
      <w:proofErr w:type="spellStart"/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: comprimido) e uma via de administração (</w:t>
      </w:r>
      <w:proofErr w:type="spellStart"/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: via oral) nos filtros de busca</w:t>
      </w:r>
    </w:p>
    <w:p w14:paraId="7910EC4E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86586E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clica no botão "Buscar"</w:t>
      </w:r>
    </w:p>
    <w:p w14:paraId="19466B6B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exibir uma lista de medicamentos que correspondem aos critérios de busca selecionados</w:t>
      </w:r>
    </w:p>
    <w:p w14:paraId="3D939DBF" w14:textId="77777777" w:rsidR="00851DEA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</w:pPr>
    </w:p>
    <w:p w14:paraId="631772DD" w14:textId="77777777" w:rsidR="00851DEA" w:rsidRPr="00E576D3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Cenário 7: Atualização de dados de um medicamento existente</w:t>
      </w:r>
    </w:p>
    <w:p w14:paraId="159E7742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</w:t>
      </w: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usuário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está na página de detalhes de um medicamento</w:t>
      </w:r>
    </w:p>
    <w:p w14:paraId="7B51D2D3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altera um ou mais campos do medicamento (</w:t>
      </w:r>
      <w:proofErr w:type="spellStart"/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: Nome Comercial, Controlado, Formas de Apresentação, Vias de Administração, Nomes Similares)</w:t>
      </w:r>
    </w:p>
    <w:p w14:paraId="0D11DD2B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86586E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E 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clica no botão "Salvar"</w:t>
      </w:r>
    </w:p>
    <w:p w14:paraId="015E7F7C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validar as alterações</w:t>
      </w:r>
    </w:p>
    <w:p w14:paraId="214D68C1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deve atualizar o medicamento no banco de dados</w:t>
      </w:r>
    </w:p>
    <w:p w14:paraId="31B86A24" w14:textId="77777777" w:rsidR="00851DEA" w:rsidRPr="00D669FB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deve exibir uma mensagem de confirmação de sucesso</w:t>
      </w:r>
    </w:p>
    <w:p w14:paraId="0ACCA4A3" w14:textId="77777777" w:rsidR="00851DEA" w:rsidRDefault="00851DEA" w:rsidP="00851DEA">
      <w:pPr>
        <w:pBdr>
          <w:bottom w:val="single" w:sz="4" w:space="1" w:color="auto"/>
        </w:pBd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67D4A9DD" w14:textId="77777777" w:rsidR="00851DEA" w:rsidRPr="00E576D3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</w:pPr>
      <w:r w:rsidRPr="00E576D3">
        <w:rPr>
          <w:rFonts w:ascii="Calibri" w:eastAsia="Times New Roman" w:hAnsi="Calibri" w:cs="Calibri"/>
          <w:b/>
          <w:bCs/>
          <w:smallCaps/>
          <w:kern w:val="0"/>
          <w:sz w:val="20"/>
          <w:szCs w:val="20"/>
          <w:lang w:eastAsia="pt-BR"/>
          <w14:ligatures w14:val="none"/>
        </w:rPr>
        <w:t>Cenário 8: Exclusão de um medicamento</w:t>
      </w:r>
    </w:p>
    <w:p w14:paraId="64855EA9" w14:textId="77777777" w:rsidR="00851DEA" w:rsidRPr="00D669FB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Dado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</w:t>
      </w: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que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um </w:t>
      </w:r>
      <w:r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usuário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está na página de detalhes de um medicamento</w:t>
      </w:r>
    </w:p>
    <w:p w14:paraId="6B8D539B" w14:textId="77777777" w:rsidR="00851DEA" w:rsidRPr="00D669FB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Quando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ele clica no botão "Excluir"</w:t>
      </w:r>
    </w:p>
    <w:p w14:paraId="27CD55D3" w14:textId="77777777" w:rsidR="00851DEA" w:rsidRPr="0086586E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86586E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confirma a exclusão na janela de confirmação</w:t>
      </w:r>
    </w:p>
    <w:p w14:paraId="0B624484" w14:textId="77777777" w:rsidR="00851DEA" w:rsidRPr="00D669FB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904345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Então</w:t>
      </w: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 xml:space="preserve"> o sistema deve remover o medicamento do banco de dados</w:t>
      </w:r>
    </w:p>
    <w:p w14:paraId="53EB2CA8" w14:textId="77777777" w:rsidR="00851DEA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r w:rsidRPr="00D669FB"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  <w:t>E deve exibir uma mensagem de confirmação de sucesso</w:t>
      </w:r>
    </w:p>
    <w:p w14:paraId="001D056C" w14:textId="77777777" w:rsidR="00851DEA" w:rsidRDefault="00851DEA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</w:p>
    <w:p w14:paraId="3D2F3E40" w14:textId="1CF0B89F" w:rsidR="00962A0D" w:rsidRPr="00962A0D" w:rsidRDefault="00962A0D" w:rsidP="00962A0D">
      <w:pPr>
        <w:pBdr>
          <w:top w:val="single" w:sz="4" w:space="1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Protótipo</w:t>
      </w:r>
    </w:p>
    <w:p w14:paraId="337BA2BF" w14:textId="72EA49A6" w:rsidR="00962A0D" w:rsidRPr="00962A0D" w:rsidRDefault="00962A0D" w:rsidP="00851DEA">
      <w:pPr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</w:pPr>
      <w:r w:rsidRPr="00962A0D">
        <w:rPr>
          <w:rFonts w:ascii="Calibri" w:eastAsia="Times New Roman" w:hAnsi="Calibri" w:cs="Calibri"/>
          <w:b/>
          <w:bCs/>
          <w:kern w:val="0"/>
          <w:sz w:val="20"/>
          <w:szCs w:val="20"/>
          <w:lang w:eastAsia="pt-BR"/>
          <w14:ligatures w14:val="none"/>
        </w:rPr>
        <w:t>Link do Figma:</w:t>
      </w:r>
    </w:p>
    <w:p w14:paraId="7465B249" w14:textId="4DCAC01C" w:rsidR="00851DEA" w:rsidRDefault="00FA5E93" w:rsidP="00851DEA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:lang w:eastAsia="pt-BR"/>
          <w14:ligatures w14:val="none"/>
        </w:rPr>
      </w:pPr>
      <w:hyperlink r:id="rId6" w:history="1">
        <w:r w:rsidRPr="000839F7">
          <w:rPr>
            <w:rStyle w:val="Hyperlink"/>
            <w:rFonts w:ascii="Calibri" w:eastAsia="Times New Roman" w:hAnsi="Calibri" w:cs="Calibri"/>
            <w:kern w:val="0"/>
            <w:sz w:val="20"/>
            <w:szCs w:val="20"/>
            <w:lang w:eastAsia="pt-BR"/>
            <w14:ligatures w14:val="none"/>
          </w:rPr>
          <w:t>https://www.figma.com/design/EgnBiVCEcQb4IgnoYtEJxm/Projeto-1?node-id=31-2&amp;t=tEMbCLzjGve6m9bd-1</w:t>
        </w:r>
      </w:hyperlink>
    </w:p>
    <w:sectPr w:rsidR="0085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CF2"/>
    <w:multiLevelType w:val="hybridMultilevel"/>
    <w:tmpl w:val="11D81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1B77"/>
    <w:multiLevelType w:val="multilevel"/>
    <w:tmpl w:val="B6C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77EEE"/>
    <w:multiLevelType w:val="multilevel"/>
    <w:tmpl w:val="9B0E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B5F99"/>
    <w:multiLevelType w:val="multilevel"/>
    <w:tmpl w:val="51F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C7B97"/>
    <w:multiLevelType w:val="multilevel"/>
    <w:tmpl w:val="6B0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0613">
    <w:abstractNumId w:val="3"/>
  </w:num>
  <w:num w:numId="2" w16cid:durableId="1931351357">
    <w:abstractNumId w:val="0"/>
  </w:num>
  <w:num w:numId="3" w16cid:durableId="990644960">
    <w:abstractNumId w:val="4"/>
  </w:num>
  <w:num w:numId="4" w16cid:durableId="781457193">
    <w:abstractNumId w:val="2"/>
  </w:num>
  <w:num w:numId="5" w16cid:durableId="81522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EA"/>
    <w:rsid w:val="00086F0A"/>
    <w:rsid w:val="000A27A5"/>
    <w:rsid w:val="00136118"/>
    <w:rsid w:val="00143124"/>
    <w:rsid w:val="0016004C"/>
    <w:rsid w:val="00207411"/>
    <w:rsid w:val="002838C2"/>
    <w:rsid w:val="002B7108"/>
    <w:rsid w:val="00404782"/>
    <w:rsid w:val="004239B8"/>
    <w:rsid w:val="00446FB0"/>
    <w:rsid w:val="00456489"/>
    <w:rsid w:val="004E5A2A"/>
    <w:rsid w:val="00514B79"/>
    <w:rsid w:val="00550C0B"/>
    <w:rsid w:val="005A1C4C"/>
    <w:rsid w:val="005A2A75"/>
    <w:rsid w:val="006E17A9"/>
    <w:rsid w:val="00772F46"/>
    <w:rsid w:val="007F0620"/>
    <w:rsid w:val="00804174"/>
    <w:rsid w:val="0080532E"/>
    <w:rsid w:val="00851DEA"/>
    <w:rsid w:val="008B5445"/>
    <w:rsid w:val="008B750B"/>
    <w:rsid w:val="008C6357"/>
    <w:rsid w:val="00962A0D"/>
    <w:rsid w:val="009B5E75"/>
    <w:rsid w:val="009E3B7D"/>
    <w:rsid w:val="00AA5C58"/>
    <w:rsid w:val="00BB073E"/>
    <w:rsid w:val="00BD69C6"/>
    <w:rsid w:val="00BE02EF"/>
    <w:rsid w:val="00C055DB"/>
    <w:rsid w:val="00CD6BAB"/>
    <w:rsid w:val="00D2102C"/>
    <w:rsid w:val="00D77C96"/>
    <w:rsid w:val="00D8224F"/>
    <w:rsid w:val="00F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5382"/>
  <w15:chartTrackingRefBased/>
  <w15:docId w15:val="{39A5EF73-59CC-430E-97A2-17633E05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EA"/>
  </w:style>
  <w:style w:type="paragraph" w:styleId="Ttulo1">
    <w:name w:val="heading 1"/>
    <w:basedOn w:val="Normal"/>
    <w:next w:val="Normal"/>
    <w:link w:val="Ttulo1Char"/>
    <w:uiPriority w:val="9"/>
    <w:qFormat/>
    <w:rsid w:val="0085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1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1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1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1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1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1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1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1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1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1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51DE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EgnBiVCEcQb4IgnoYtEJxm/Projeto-1?node-id=31-2&amp;t=tEMbCLzjGve6m9bd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6795</Characters>
  <Application>Microsoft Office Word</Application>
  <DocSecurity>0</DocSecurity>
  <Lines>95</Lines>
  <Paragraphs>105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Rubélia Resende</dc:creator>
  <cp:keywords/>
  <dc:description/>
  <cp:lastModifiedBy>Rubélia Resende</cp:lastModifiedBy>
  <cp:revision>2</cp:revision>
  <dcterms:created xsi:type="dcterms:W3CDTF">2024-07-03T16:26:00Z</dcterms:created>
  <dcterms:modified xsi:type="dcterms:W3CDTF">2024-07-03T16:26:00Z</dcterms:modified>
</cp:coreProperties>
</file>