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BC854" w14:textId="77777777" w:rsidR="008013F7" w:rsidRDefault="00570561" w:rsidP="00570561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Resistencia </w:t>
      </w:r>
    </w:p>
    <w:p w14:paraId="3CC0F1C4" w14:textId="77777777" w:rsidR="00570561" w:rsidRDefault="00570561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Tipo </w:t>
      </w:r>
      <w:r w:rsidR="007651B5">
        <w:rPr>
          <w:rFonts w:ascii="Arial" w:hAnsi="Arial" w:cs="Arial"/>
          <w:sz w:val="24"/>
          <w:szCs w:val="24"/>
        </w:rPr>
        <w:t>tapón</w:t>
      </w:r>
      <w:r>
        <w:rPr>
          <w:rFonts w:ascii="Arial" w:hAnsi="Arial" w:cs="Arial"/>
          <w:sz w:val="24"/>
          <w:szCs w:val="24"/>
        </w:rPr>
        <w:t xml:space="preserve"> de boiler </w:t>
      </w:r>
    </w:p>
    <w:p w14:paraId="5107CF55" w14:textId="77777777" w:rsidR="00570561" w:rsidRDefault="00570561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de </w:t>
      </w:r>
      <w:r w:rsidR="00E848AC">
        <w:rPr>
          <w:rFonts w:ascii="Arial" w:hAnsi="Arial" w:cs="Arial"/>
          <w:sz w:val="24"/>
          <w:szCs w:val="24"/>
        </w:rPr>
        <w:t>bastón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3A9D5A2" w14:textId="77777777" w:rsidR="00570561" w:rsidRDefault="00570561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4500w a 220v</w:t>
      </w:r>
    </w:p>
    <w:p w14:paraId="157574F5" w14:textId="77777777" w:rsidR="00570561" w:rsidRDefault="00E848AC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Acero inoxidable </w:t>
      </w:r>
    </w:p>
    <w:p w14:paraId="56148AF5" w14:textId="77777777" w:rsidR="00E848AC" w:rsidRPr="00570561" w:rsidRDefault="00E848AC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50cm, 30cm </w:t>
      </w:r>
    </w:p>
    <w:bookmarkEnd w:id="0"/>
    <w:sectPr w:rsidR="00E848AC" w:rsidRPr="0057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6C50"/>
    <w:multiLevelType w:val="hybridMultilevel"/>
    <w:tmpl w:val="27263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81096"/>
    <w:multiLevelType w:val="hybridMultilevel"/>
    <w:tmpl w:val="1F72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77689"/>
    <w:multiLevelType w:val="hybridMultilevel"/>
    <w:tmpl w:val="4A0AB8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BF3135"/>
    <w:multiLevelType w:val="hybridMultilevel"/>
    <w:tmpl w:val="E20C8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65"/>
    <w:rsid w:val="0046264D"/>
    <w:rsid w:val="00570561"/>
    <w:rsid w:val="00695543"/>
    <w:rsid w:val="007651B5"/>
    <w:rsid w:val="008013F7"/>
    <w:rsid w:val="00847D29"/>
    <w:rsid w:val="008E5565"/>
    <w:rsid w:val="00C3491D"/>
    <w:rsid w:val="00E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00C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Ruben Muñoz</cp:lastModifiedBy>
  <cp:revision>3</cp:revision>
  <dcterms:created xsi:type="dcterms:W3CDTF">2019-08-06T15:32:00Z</dcterms:created>
  <dcterms:modified xsi:type="dcterms:W3CDTF">2019-08-13T21:30:00Z</dcterms:modified>
</cp:coreProperties>
</file>